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2BBE" w14:textId="45B9FC19" w:rsidR="00646CE7" w:rsidRDefault="00646CE7" w:rsidP="00646CE7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B72E67" wp14:editId="7A19E237">
            <wp:simplePos x="0" y="0"/>
            <wp:positionH relativeFrom="column">
              <wp:posOffset>-167640</wp:posOffset>
            </wp:positionH>
            <wp:positionV relativeFrom="paragraph">
              <wp:posOffset>15240</wp:posOffset>
            </wp:positionV>
            <wp:extent cx="2960370" cy="6751320"/>
            <wp:effectExtent l="0" t="0" r="0" b="0"/>
            <wp:wrapSquare wrapText="bothSides"/>
            <wp:docPr id="17928811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1E371" wp14:editId="04FE7748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844165" cy="6758940"/>
            <wp:effectExtent l="0" t="0" r="0" b="3810"/>
            <wp:wrapThrough wrapText="bothSides">
              <wp:wrapPolygon edited="0">
                <wp:start x="0" y="0"/>
                <wp:lineTo x="0" y="21551"/>
                <wp:lineTo x="21412" y="21551"/>
                <wp:lineTo x="21412" y="0"/>
                <wp:lineTo x="0" y="0"/>
              </wp:wrapPolygon>
            </wp:wrapThrough>
            <wp:docPr id="43485002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50022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</w:t>
      </w:r>
    </w:p>
    <w:p w14:paraId="5918726A" w14:textId="0F18B347" w:rsidR="00646CE7" w:rsidRDefault="00646CE7" w:rsidP="00646CE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432E5D4" wp14:editId="74DC5B02">
            <wp:simplePos x="0" y="0"/>
            <wp:positionH relativeFrom="column">
              <wp:posOffset>2758440</wp:posOffset>
            </wp:positionH>
            <wp:positionV relativeFrom="paragraph">
              <wp:posOffset>1120775</wp:posOffset>
            </wp:positionV>
            <wp:extent cx="3703320" cy="7101840"/>
            <wp:effectExtent l="0" t="0" r="0" b="3810"/>
            <wp:wrapThrough wrapText="bothSides">
              <wp:wrapPolygon edited="0">
                <wp:start x="0" y="0"/>
                <wp:lineTo x="0" y="21554"/>
                <wp:lineTo x="21444" y="21554"/>
                <wp:lineTo x="21444" y="0"/>
                <wp:lineTo x="0" y="0"/>
              </wp:wrapPolygon>
            </wp:wrapThrough>
            <wp:docPr id="909169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320C07" wp14:editId="74BF0C6B">
            <wp:simplePos x="0" y="0"/>
            <wp:positionH relativeFrom="column">
              <wp:posOffset>-646430</wp:posOffset>
            </wp:positionH>
            <wp:positionV relativeFrom="paragraph">
              <wp:posOffset>941705</wp:posOffset>
            </wp:positionV>
            <wp:extent cx="3206115" cy="7124700"/>
            <wp:effectExtent l="0" t="0" r="0" b="0"/>
            <wp:wrapSquare wrapText="bothSides"/>
            <wp:docPr id="102606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4790" w14:textId="77777777" w:rsidR="00646CE7" w:rsidRDefault="00646CE7" w:rsidP="00646CE7">
      <w:pPr>
        <w:rPr>
          <w:b/>
          <w:bCs/>
          <w:sz w:val="24"/>
          <w:szCs w:val="24"/>
        </w:rPr>
      </w:pPr>
    </w:p>
    <w:p w14:paraId="7B9996C3" w14:textId="77777777" w:rsidR="00646CE7" w:rsidRDefault="00646CE7" w:rsidP="00646CE7">
      <w:pPr>
        <w:rPr>
          <w:b/>
          <w:bCs/>
          <w:sz w:val="24"/>
          <w:szCs w:val="24"/>
        </w:rPr>
      </w:pPr>
    </w:p>
    <w:p w14:paraId="6657695F" w14:textId="77777777" w:rsidR="00651F2B" w:rsidRDefault="00651F2B" w:rsidP="00646CE7">
      <w:pPr>
        <w:rPr>
          <w:b/>
          <w:bCs/>
          <w:sz w:val="24"/>
          <w:szCs w:val="24"/>
        </w:rPr>
      </w:pPr>
    </w:p>
    <w:p w14:paraId="37F36879" w14:textId="423C8435" w:rsidR="00651F2B" w:rsidRDefault="00651F2B" w:rsidP="00646CE7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AA3DB9" wp14:editId="2563C794">
            <wp:simplePos x="0" y="0"/>
            <wp:positionH relativeFrom="column">
              <wp:posOffset>922020</wp:posOffset>
            </wp:positionH>
            <wp:positionV relativeFrom="paragraph">
              <wp:posOffset>0</wp:posOffset>
            </wp:positionV>
            <wp:extent cx="2537460" cy="4602480"/>
            <wp:effectExtent l="0" t="0" r="0" b="7620"/>
            <wp:wrapTopAndBottom/>
            <wp:docPr id="80617379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73797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78587" w14:textId="6B69505A" w:rsid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Project Proposal</w:t>
      </w:r>
    </w:p>
    <w:p w14:paraId="3C8D3941" w14:textId="77777777" w:rsidR="00646CE7" w:rsidRDefault="00646CE7" w:rsidP="00646CE7">
      <w:pPr>
        <w:rPr>
          <w:b/>
          <w:bCs/>
          <w:sz w:val="24"/>
          <w:szCs w:val="24"/>
        </w:rPr>
      </w:pPr>
    </w:p>
    <w:p w14:paraId="3ADF7A40" w14:textId="514F7070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We propose developing a mobile application</w:t>
      </w:r>
      <w:r w:rsidRPr="00646CE7">
        <w:rPr>
          <w:b/>
          <w:bCs/>
          <w:sz w:val="24"/>
          <w:szCs w:val="24"/>
        </w:rPr>
        <w:t xml:space="preserve"> </w:t>
      </w:r>
      <w:r w:rsidRPr="00646CE7">
        <w:rPr>
          <w:b/>
          <w:bCs/>
          <w:sz w:val="24"/>
          <w:szCs w:val="24"/>
        </w:rPr>
        <w:t>" that aims to address the challenge of discovering popular and top-rated movies, as well as upcoming movie releases. The application will provide users with an intuitive and engaging interface to explore the world of movies.</w:t>
      </w:r>
    </w:p>
    <w:p w14:paraId="2A61CD22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050749B4" w14:textId="11FD9ACD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 Features</w:t>
      </w:r>
    </w:p>
    <w:p w14:paraId="03A32249" w14:textId="5C39898F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1. Popular Movies: Display a list of popular movies.</w:t>
      </w:r>
    </w:p>
    <w:p w14:paraId="2466FE39" w14:textId="4047ACD6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2. Upcoming Movies: Show a list of upcoming movie releases.</w:t>
      </w:r>
    </w:p>
    <w:p w14:paraId="1E3390EC" w14:textId="542360CD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3. Top Rated Movies: Showcase top-rated movies.</w:t>
      </w:r>
    </w:p>
    <w:p w14:paraId="3B4B7AC3" w14:textId="27C0241A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lastRenderedPageBreak/>
        <w:t>4. Responsive UI: Ensure a consistent user experience across various platforms and screen sizes.</w:t>
      </w:r>
    </w:p>
    <w:p w14:paraId="59B15A30" w14:textId="26B6FC6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5. Data Storage: Utilize a local database to store movie information for offline access.</w:t>
      </w:r>
    </w:p>
    <w:p w14:paraId="03DDCAFE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6EC126CC" w14:textId="43873E72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 Technology Stack</w:t>
      </w:r>
    </w:p>
    <w:p w14:paraId="02FA469E" w14:textId="62FA81FF" w:rsidR="00646CE7" w:rsidRPr="00646CE7" w:rsidRDefault="00646CE7" w:rsidP="00646CE7">
      <w:pPr>
        <w:rPr>
          <w:b/>
          <w:bCs/>
          <w:sz w:val="24"/>
          <w:szCs w:val="24"/>
        </w:rPr>
      </w:pPr>
      <w:proofErr w:type="spellStart"/>
      <w:proofErr w:type="gramStart"/>
      <w:r w:rsidRPr="00646CE7">
        <w:rPr>
          <w:b/>
          <w:bCs/>
          <w:sz w:val="24"/>
          <w:szCs w:val="24"/>
        </w:rPr>
        <w:t>Framework:Flutter</w:t>
      </w:r>
      <w:proofErr w:type="spellEnd"/>
      <w:proofErr w:type="gramEnd"/>
      <w:r w:rsidRPr="00646CE7">
        <w:rPr>
          <w:b/>
          <w:bCs/>
          <w:sz w:val="24"/>
          <w:szCs w:val="24"/>
        </w:rPr>
        <w:t xml:space="preserve"> for cross-platform development.</w:t>
      </w:r>
    </w:p>
    <w:p w14:paraId="5673BB18" w14:textId="72469F5E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State Management: Provider package for optimal state management.</w:t>
      </w:r>
    </w:p>
    <w:p w14:paraId="30DD5B31" w14:textId="2E8653B9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Data Storage: SQLite for local data storage.</w:t>
      </w:r>
    </w:p>
    <w:p w14:paraId="37003E9E" w14:textId="45143F1A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Networking: HTTP package for API requests.</w:t>
      </w:r>
    </w:p>
    <w:p w14:paraId="1F6F08BE" w14:textId="7A3D4F2B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Image Caching: Cached Network Image package for efficient image loading.</w:t>
      </w:r>
    </w:p>
    <w:p w14:paraId="0CD4CC64" w14:textId="06DBC258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Feedback: </w:t>
      </w:r>
      <w:proofErr w:type="spellStart"/>
      <w:r w:rsidRPr="00646CE7">
        <w:rPr>
          <w:b/>
          <w:bCs/>
          <w:sz w:val="24"/>
          <w:szCs w:val="24"/>
        </w:rPr>
        <w:t>FlutterToast</w:t>
      </w:r>
      <w:proofErr w:type="spellEnd"/>
      <w:r w:rsidRPr="00646CE7">
        <w:rPr>
          <w:b/>
          <w:bCs/>
          <w:sz w:val="24"/>
          <w:szCs w:val="24"/>
        </w:rPr>
        <w:t xml:space="preserve"> for displaying informative messages.</w:t>
      </w:r>
    </w:p>
    <w:p w14:paraId="205EFA34" w14:textId="32F04F99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36"/>
          <w:szCs w:val="36"/>
        </w:rPr>
        <w:t>Report</w:t>
      </w:r>
    </w:p>
    <w:p w14:paraId="76B1535C" w14:textId="05572B2C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 Real World Problem Identification</w:t>
      </w:r>
    </w:p>
    <w:p w14:paraId="0BD7F2A7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In today's digital age, there is an abundance of movies being released daily, making it difficult for users to keep track of popular movies, upcoming releases, and top-rated films. Users often struggle to find a centralized platform that provides comprehensive information and recommendations about movies.</w:t>
      </w:r>
    </w:p>
    <w:p w14:paraId="76849874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57D98549" w14:textId="73363E0E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 Proposed Solution</w:t>
      </w:r>
    </w:p>
    <w:p w14:paraId="4EDB3821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The </w:t>
      </w:r>
      <w:proofErr w:type="spellStart"/>
      <w:r w:rsidRPr="00646CE7">
        <w:rPr>
          <w:b/>
          <w:bCs/>
          <w:sz w:val="24"/>
          <w:szCs w:val="24"/>
        </w:rPr>
        <w:t>MovieInsight</w:t>
      </w:r>
      <w:proofErr w:type="spellEnd"/>
      <w:r w:rsidRPr="00646CE7">
        <w:rPr>
          <w:b/>
          <w:bCs/>
          <w:sz w:val="24"/>
          <w:szCs w:val="24"/>
        </w:rPr>
        <w:t xml:space="preserve"> application aims to provide a solution by presenting users with a clean and intuitive interface to explore popular, upcoming, and top-rated movies. The app will fetch data from a movie database and present it to the user in an organized and easily accessible manner. Additionally, the app will allow users to save their favorite movies for future reference.</w:t>
      </w:r>
    </w:p>
    <w:p w14:paraId="2252CA20" w14:textId="3FEA54BD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Responsive User Interfaces</w:t>
      </w:r>
    </w:p>
    <w:p w14:paraId="5D20F242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Screenshots of the </w:t>
      </w:r>
      <w:proofErr w:type="spellStart"/>
      <w:r w:rsidRPr="00646CE7">
        <w:rPr>
          <w:b/>
          <w:bCs/>
          <w:sz w:val="24"/>
          <w:szCs w:val="24"/>
        </w:rPr>
        <w:t>MovieInsight</w:t>
      </w:r>
      <w:proofErr w:type="spellEnd"/>
      <w:r w:rsidRPr="00646CE7">
        <w:rPr>
          <w:b/>
          <w:bCs/>
          <w:sz w:val="24"/>
          <w:szCs w:val="24"/>
        </w:rPr>
        <w:t xml:space="preserve"> app on different screens and platforms will be provided in the final report to showcase the responsiveness and consistency of the UI.</w:t>
      </w:r>
    </w:p>
    <w:p w14:paraId="53FAB680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54383540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### Data Storage</w:t>
      </w:r>
    </w:p>
    <w:p w14:paraId="0B5FAF8C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lastRenderedPageBreak/>
        <w:t>We will use SQLite for local data storage due to its lightweight nature and efficiency for handling movie-related data. Storing data locally allows users to access movie information even when offline.</w:t>
      </w:r>
    </w:p>
    <w:p w14:paraId="70DE326C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17414BA7" w14:textId="23E0661F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Issues and Bugs Encountered and Resolved during Development</w:t>
      </w:r>
    </w:p>
    <w:p w14:paraId="3F00073B" w14:textId="77777777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>Detailed information about any encountered issues and bugs, along with the respective resolutions, will be documented in the final report.</w:t>
      </w:r>
    </w:p>
    <w:p w14:paraId="5F103F5E" w14:textId="439892D9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 Conclusion</w:t>
      </w:r>
    </w:p>
    <w:p w14:paraId="00D25490" w14:textId="4CCC5106" w:rsidR="00646CE7" w:rsidRPr="00646CE7" w:rsidRDefault="00646CE7" w:rsidP="00646CE7">
      <w:pPr>
        <w:rPr>
          <w:b/>
          <w:bCs/>
          <w:sz w:val="24"/>
          <w:szCs w:val="24"/>
        </w:rPr>
      </w:pPr>
      <w:r w:rsidRPr="00646CE7">
        <w:rPr>
          <w:b/>
          <w:bCs/>
          <w:sz w:val="24"/>
          <w:szCs w:val="24"/>
        </w:rPr>
        <w:t xml:space="preserve">The </w:t>
      </w:r>
      <w:proofErr w:type="spellStart"/>
      <w:r w:rsidRPr="00646CE7">
        <w:rPr>
          <w:b/>
          <w:bCs/>
          <w:sz w:val="24"/>
          <w:szCs w:val="24"/>
        </w:rPr>
        <w:t>MovieInsight</w:t>
      </w:r>
      <w:proofErr w:type="spellEnd"/>
      <w:r w:rsidRPr="00646CE7">
        <w:rPr>
          <w:b/>
          <w:bCs/>
          <w:sz w:val="24"/>
          <w:szCs w:val="24"/>
        </w:rPr>
        <w:t xml:space="preserve"> application aims to address the challenge of movie discovery and provide users with a one-stop solution for exploring popular, upcoming, and top-rated movies. By leveraging cross-platform development and optimal state management techniques, we intend to create an easily maintainable and user-friendly application.</w:t>
      </w:r>
    </w:p>
    <w:p w14:paraId="2002DA1A" w14:textId="77777777" w:rsidR="00646CE7" w:rsidRPr="00646CE7" w:rsidRDefault="00646CE7" w:rsidP="00646CE7">
      <w:pPr>
        <w:rPr>
          <w:b/>
          <w:bCs/>
          <w:sz w:val="24"/>
          <w:szCs w:val="24"/>
        </w:rPr>
      </w:pPr>
    </w:p>
    <w:p w14:paraId="12EDDC3E" w14:textId="554D2F1E" w:rsidR="007E2DFE" w:rsidRPr="00C62BA6" w:rsidRDefault="007E2DFE" w:rsidP="00646CE7">
      <w:pPr>
        <w:rPr>
          <w:b/>
          <w:bCs/>
          <w:sz w:val="24"/>
          <w:szCs w:val="24"/>
        </w:rPr>
      </w:pPr>
    </w:p>
    <w:sectPr w:rsidR="007E2DFE" w:rsidRPr="00C6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B62CB" w14:textId="77777777" w:rsidR="008154B4" w:rsidRDefault="008154B4" w:rsidP="00C62BA6">
      <w:pPr>
        <w:spacing w:after="0" w:line="240" w:lineRule="auto"/>
      </w:pPr>
      <w:r>
        <w:separator/>
      </w:r>
    </w:p>
  </w:endnote>
  <w:endnote w:type="continuationSeparator" w:id="0">
    <w:p w14:paraId="5FBD5DD6" w14:textId="77777777" w:rsidR="008154B4" w:rsidRDefault="008154B4" w:rsidP="00C6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1B59" w14:textId="77777777" w:rsidR="008154B4" w:rsidRDefault="008154B4" w:rsidP="00C62BA6">
      <w:pPr>
        <w:spacing w:after="0" w:line="240" w:lineRule="auto"/>
      </w:pPr>
      <w:r>
        <w:separator/>
      </w:r>
    </w:p>
  </w:footnote>
  <w:footnote w:type="continuationSeparator" w:id="0">
    <w:p w14:paraId="427DEFA2" w14:textId="77777777" w:rsidR="008154B4" w:rsidRDefault="008154B4" w:rsidP="00C62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73"/>
    <w:rsid w:val="00010473"/>
    <w:rsid w:val="002E62D6"/>
    <w:rsid w:val="00646CE7"/>
    <w:rsid w:val="00651F2B"/>
    <w:rsid w:val="007E2DFE"/>
    <w:rsid w:val="008154B4"/>
    <w:rsid w:val="00912549"/>
    <w:rsid w:val="00C62BA6"/>
    <w:rsid w:val="00E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C859"/>
  <w15:chartTrackingRefBased/>
  <w15:docId w15:val="{28BCD3BE-3C6C-4765-8CCE-949418F4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C62BA6"/>
  </w:style>
  <w:style w:type="paragraph" w:styleId="Header">
    <w:name w:val="header"/>
    <w:basedOn w:val="Normal"/>
    <w:link w:val="HeaderChar"/>
    <w:uiPriority w:val="99"/>
    <w:unhideWhenUsed/>
    <w:rsid w:val="00C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BA6"/>
  </w:style>
  <w:style w:type="paragraph" w:styleId="Footer">
    <w:name w:val="footer"/>
    <w:basedOn w:val="Normal"/>
    <w:link w:val="FooterChar"/>
    <w:uiPriority w:val="99"/>
    <w:unhideWhenUsed/>
    <w:rsid w:val="00C6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20SW073</dc:creator>
  <cp:keywords/>
  <dc:description/>
  <cp:lastModifiedBy>20SW073</cp:lastModifiedBy>
  <cp:revision>2</cp:revision>
  <dcterms:created xsi:type="dcterms:W3CDTF">2023-10-10T14:21:00Z</dcterms:created>
  <dcterms:modified xsi:type="dcterms:W3CDTF">2023-10-10T14:21:00Z</dcterms:modified>
</cp:coreProperties>
</file>