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3F8F"/>
                <w:sz w:val="34"/>
                <w:szCs w:val="34"/>
              </w:rPr>
              <w:t xml:space="preserve">Autorización de imagen y opinión</w:t>
            </w:r>
          </w:p>
          <w:p>
            <w:r>
              <w:rPr>
                <w:rFonts w:ascii="Calibri" w:cs="Calibri" w:eastAsia="Calibri" w:hAnsi="Calibri"/>
                <w:color w:val="4A5878"/>
                <w:sz w:val="21"/>
                <w:szCs w:val="21"/>
              </w:rPr>
              <w:t xml:space="preserve">Jardín de Niños Azul y Rosa · Ciclo escolar 2026-2027</w:t>
            </w:r>
          </w:p>
          <w:p>
            <w:r>
              <w:rPr>
                <w:rFonts w:ascii="Calibri" w:cs="Calibri" w:eastAsia="Calibri" w:hAnsi="Calibri"/>
                <w:i/>
                <w:iCs/>
                <w:color w:val="E63B7E"/>
                <w:sz w:val="20"/>
                <w:szCs w:val="20"/>
              </w:rPr>
              <w:t xml:space="preserve">Llénalo con pluma y entrégalo en recepción. Es muy rápido.</w:t>
            </w:r>
          </w:p>
        </w:tc>
      </w:tr>
    </w:tbl>
    <w:p>
      <w:pPr>
        <w:shd w:fill="1C3F8F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1.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8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del alumno(a):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  <w:vAlign w:val="bottom"/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Grado: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1°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2°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3°    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8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Madre, padre o tutor: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  <w:vAlign w:val="bottom"/>
          </w:tcPr>
          <w:p/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900"/>
        <w:gridCol w:w="3480"/>
      </w:tblGrid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8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Colonia donde viven: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  <w:vAlign w:val="bottom"/>
          </w:tcPr>
          <w:p/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8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 Fecha: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  <w:vAlign w:val="bottom"/>
          </w:tcPr>
          <w:p/>
        </w:tc>
      </w:tr>
    </w:tbl>
    <w:p>
      <w:pPr>
        <w:shd w:fill="1C3F8F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2. Fotos y videos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Autorizo al Jardín de Niños Azul y Rosa a usar fotos y videos de mi hijo(a), tomados durante actividades escolares, en (marca los que quieras):</w:t>
      </w:r>
    </w:p>
    <w:p>
      <w:pPr>
        <w:spacing w:after="40" w:before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Página web del kínder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Facebook del kínder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Folletos y lonas     </w:t>
      </w:r>
    </w:p>
    <w:p>
      <w:pPr>
        <w:spacing w:after="60" w:before="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No autorizo el uso de fotos o videos de mi hijo(a)     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A5878"/>
          <w:sz w:val="19"/>
          <w:szCs w:val="19"/>
        </w:rPr>
        <w:t xml:space="preserve">Nunca publicaremos el nombre completo de los niños. Puedes retirar esta autorización cuando quieras, solo avísale a la Dirección.</w:t>
      </w:r>
    </w:p>
    <w:p>
      <w:pPr>
        <w:shd w:fill="1C3F8F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3. Tu opinión (opcional)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¿Qué es lo que más te gusta del kínder?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</w:tcPr>
          <w:p/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¿Podemos publicar tu opinión en nuestra página?   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Sí, con mi nombre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Sí, solo con mis iniciales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No     </w:t>
      </w:r>
    </w:p>
    <w:p>
      <w:pPr>
        <w:shd w:fill="1C3F8F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4. ¿Cómo conociste el kínder?</w:t>
      </w:r>
    </w:p>
    <w:p>
      <w:pPr>
        <w:spacing w:after="40" w:before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Recomendación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Facebook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Pasé por la escuela   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Familiar exalumno    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rHeight w:val="5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8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Otro: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  <w:vAlign w:val="bottom"/>
          </w:tcPr>
          <w:p/>
        </w:tc>
      </w:tr>
    </w:tbl>
    <w:p>
      <w:pPr>
        <w:spacing w:before="2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880"/>
        <w:gridCol w:w="4600"/>
      </w:tblGrid>
      <w:tr>
        <w:trPr>
          <w:trHeight w:val="600" w:hRule="atLeast"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</w:tcPr>
          <w:p/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7A879F" w:sz="6"/>
              <w:right w:val="none" w:color="FFFFFF" w:sz="0"/>
            </w:tcBorders>
          </w:tcPr>
          <w:p/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878"/>
                <w:sz w:val="19"/>
                <w:szCs w:val="19"/>
              </w:rPr>
              <w:t xml:space="preserve">Nombre y firma de madre, padre o tutor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878"/>
                <w:sz w:val="19"/>
                <w:szCs w:val="19"/>
              </w:rPr>
              <w:t xml:space="preserve">Recibió (uso interno)</w:t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4A5878"/>
          <w:sz w:val="17"/>
          <w:szCs w:val="17"/>
        </w:rPr>
        <w:t xml:space="preserve">Tus datos se usan solo para fines escolares y de comunicación con el kínder. Consulta el aviso de privacidad completo en la Dirección.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bd50c825e9b45411b5190830ac3ef82d8321f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2026-09-30T03:45:51.582Z</dcterms:created>
  <dcterms:modified xsi:type="dcterms:W3CDTF">2026-09-30T03:45:51.583Z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