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DDF" w:rsidRPr="009D6DDF" w:rsidRDefault="009D6DDF" w:rsidP="009D6DDF">
      <w:pPr>
        <w:bidi/>
        <w:rPr>
          <w:rFonts w:cs="B Nazanin" w:hint="cs"/>
          <w:rtl/>
          <w:lang w:bidi="fa-IR"/>
        </w:rPr>
      </w:pPr>
      <w:r w:rsidRPr="009D6DDF">
        <w:rPr>
          <w:rFonts w:cs="B Nazanin" w:hint="cs"/>
          <w:rtl/>
          <w:lang w:bidi="fa-IR"/>
        </w:rPr>
        <w:t>تاریخ</w:t>
      </w:r>
      <w:r>
        <w:rPr>
          <w:rFonts w:cs="B Nazanin" w:hint="cs"/>
          <w:rtl/>
          <w:lang w:bidi="fa-IR"/>
        </w:rPr>
        <w:t xml:space="preserve"> </w:t>
      </w:r>
      <w:r w:rsidRPr="009D6DDF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04/06/1388</w:t>
      </w:r>
    </w:p>
    <w:p w:rsidR="009D6DDF" w:rsidRPr="009D6DDF" w:rsidRDefault="009D6DDF" w:rsidP="009D6DDF">
      <w:pPr>
        <w:bidi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>شماره : 101</w:t>
      </w:r>
    </w:p>
    <w:p w:rsidR="00B97C59" w:rsidRDefault="00B97C59" w:rsidP="009D6DDF">
      <w:pPr>
        <w:bidi/>
        <w:jc w:val="center"/>
        <w:rPr>
          <w:rFonts w:cs="B Nazanin"/>
          <w:sz w:val="32"/>
          <w:szCs w:val="32"/>
          <w:lang w:bidi="fa-IR"/>
        </w:rPr>
      </w:pPr>
      <w:r w:rsidRPr="007116CA">
        <w:rPr>
          <w:rFonts w:cs="B Nazanin" w:hint="cs"/>
          <w:sz w:val="32"/>
          <w:szCs w:val="32"/>
          <w:rtl/>
          <w:lang w:bidi="fa-IR"/>
        </w:rPr>
        <w:t>به نام خدا</w:t>
      </w:r>
    </w:p>
    <w:p w:rsidR="009D6DDF" w:rsidRPr="007116CA" w:rsidRDefault="009D6DDF" w:rsidP="009D6DDF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B97C59" w:rsidRPr="007116CA" w:rsidRDefault="00B97C59" w:rsidP="00B97C59">
      <w:pPr>
        <w:bidi/>
        <w:jc w:val="center"/>
        <w:rPr>
          <w:rFonts w:cs="B Nazanin"/>
          <w:rtl/>
          <w:lang w:bidi="fa-IR"/>
        </w:rPr>
      </w:pPr>
    </w:p>
    <w:p w:rsidR="00B97C59" w:rsidRPr="007116CA" w:rsidRDefault="00B97C59" w:rsidP="00B97C59">
      <w:pPr>
        <w:bidi/>
        <w:rPr>
          <w:rFonts w:cs="B Nazanin"/>
          <w:b/>
          <w:bCs/>
          <w:rtl/>
          <w:lang w:bidi="fa-IR"/>
        </w:rPr>
      </w:pPr>
      <w:r w:rsidRPr="007116CA">
        <w:rPr>
          <w:rFonts w:cs="B Nazanin" w:hint="cs"/>
          <w:rtl/>
          <w:lang w:bidi="fa-IR"/>
        </w:rPr>
        <w:t xml:space="preserve">صورتجلسه </w:t>
      </w:r>
      <w:r w:rsidRPr="007116CA">
        <w:rPr>
          <w:rFonts w:cs="B Nazanin" w:hint="cs"/>
          <w:b/>
          <w:bCs/>
          <w:rtl/>
          <w:lang w:bidi="fa-IR"/>
        </w:rPr>
        <w:t xml:space="preserve">بررسی نحوه‌ی پیاده‌سازی "دسته‌بندی موجودیت‌ها" </w:t>
      </w:r>
      <w:r w:rsidRPr="007116CA">
        <w:rPr>
          <w:rFonts w:cs="B Nazanin" w:hint="cs"/>
          <w:rtl/>
          <w:lang w:bidi="fa-IR"/>
        </w:rPr>
        <w:t xml:space="preserve">مورخ </w:t>
      </w:r>
      <w:r w:rsidRPr="007116CA">
        <w:rPr>
          <w:rFonts w:cs="B Nazanin" w:hint="cs"/>
          <w:b/>
          <w:bCs/>
          <w:rtl/>
          <w:lang w:bidi="fa-IR"/>
        </w:rPr>
        <w:t>04/06/1388</w:t>
      </w:r>
    </w:p>
    <w:p w:rsidR="004C78E7" w:rsidRPr="007116CA" w:rsidRDefault="004C78E7" w:rsidP="004C78E7">
      <w:pPr>
        <w:bidi/>
        <w:rPr>
          <w:rFonts w:cs="B Nazanin"/>
          <w:lang w:bidi="fa-IR"/>
        </w:rPr>
      </w:pPr>
      <w:r w:rsidRPr="007116CA">
        <w:rPr>
          <w:rFonts w:cs="B Nazanin" w:hint="cs"/>
          <w:rtl/>
          <w:lang w:bidi="fa-IR"/>
        </w:rPr>
        <w:t>حاضرین در جلسه: آقای کمیل نیکنام-</w:t>
      </w:r>
      <w:r w:rsidRPr="007116CA">
        <w:rPr>
          <w:rFonts w:cs="B Nazanin"/>
          <w:lang w:bidi="fa-IR"/>
        </w:rPr>
        <w:t xml:space="preserve">  </w:t>
      </w:r>
      <w:r w:rsidRPr="007116CA">
        <w:rPr>
          <w:rFonts w:cs="B Nazanin" w:hint="cs"/>
          <w:rtl/>
          <w:lang w:bidi="fa-IR"/>
        </w:rPr>
        <w:t>ناظر پروژه، آقای جعفری-</w:t>
      </w:r>
      <w:r w:rsidRPr="007116CA">
        <w:rPr>
          <w:rFonts w:cs="B Nazanin"/>
          <w:lang w:bidi="fa-IR"/>
        </w:rPr>
        <w:t xml:space="preserve"> </w:t>
      </w:r>
      <w:r w:rsidRPr="007116CA">
        <w:rPr>
          <w:rFonts w:cs="B Nazanin" w:hint="cs"/>
          <w:rtl/>
          <w:lang w:bidi="fa-IR"/>
        </w:rPr>
        <w:t>دبیر پروژه، آقای صلواتی، صفری‌نیا-</w:t>
      </w:r>
      <w:r w:rsidRPr="007116CA">
        <w:rPr>
          <w:rFonts w:cs="B Nazanin"/>
          <w:lang w:bidi="fa-IR"/>
        </w:rPr>
        <w:t xml:space="preserve"> </w:t>
      </w:r>
      <w:r w:rsidRPr="007116CA">
        <w:rPr>
          <w:rFonts w:cs="B Nazanin" w:hint="cs"/>
          <w:rtl/>
          <w:lang w:bidi="fa-IR"/>
        </w:rPr>
        <w:t>مدیر پروژه</w:t>
      </w:r>
    </w:p>
    <w:p w:rsidR="004C78E7" w:rsidRPr="007116CA" w:rsidRDefault="004C78E7" w:rsidP="007116CA">
      <w:pPr>
        <w:bidi/>
        <w:jc w:val="both"/>
        <w:rPr>
          <w:rFonts w:cs="B Nazanin"/>
          <w:rtl/>
          <w:lang w:bidi="fa-IR"/>
        </w:rPr>
      </w:pPr>
      <w:r w:rsidRPr="007116CA">
        <w:rPr>
          <w:rFonts w:cs="B Nazanin" w:hint="cs"/>
          <w:rtl/>
          <w:lang w:bidi="fa-IR"/>
        </w:rPr>
        <w:t>طی این جلسه حاضرین نحوه پیاده‌سازی جداول و روابط بین آنها در مورد "دسته‌بندی موجودیت‌ها" را مورد بررسی قرارداده و موارد ذیل مورد توافق قرار گرفت:</w:t>
      </w:r>
    </w:p>
    <w:p w:rsidR="004C78E7" w:rsidRPr="007116CA" w:rsidRDefault="004C78E7" w:rsidP="007116CA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 w:rsidRPr="007116CA">
        <w:rPr>
          <w:rFonts w:cs="B Nazanin" w:hint="cs"/>
          <w:rtl/>
          <w:lang w:bidi="fa-IR"/>
        </w:rPr>
        <w:t>ارتباط مستقیم بین پرسنل و مفاهیم حذف شده و از ارتباط قوانین و مفاهیم برای واکشی مفاهیم استفاده شود.</w:t>
      </w:r>
    </w:p>
    <w:p w:rsidR="004C78E7" w:rsidRPr="007116CA" w:rsidRDefault="004C78E7" w:rsidP="007116CA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 w:rsidRPr="007116CA">
        <w:rPr>
          <w:rFonts w:cs="B Nazanin" w:hint="cs"/>
          <w:rtl/>
          <w:lang w:bidi="fa-IR"/>
        </w:rPr>
        <w:t xml:space="preserve">امکان </w:t>
      </w:r>
      <w:r w:rsidRPr="007116CA">
        <w:rPr>
          <w:rFonts w:cs="B Nazanin"/>
          <w:lang w:bidi="fa-IR"/>
        </w:rPr>
        <w:t>ReadOnly</w:t>
      </w:r>
      <w:r w:rsidRPr="007116CA">
        <w:rPr>
          <w:rFonts w:cs="B Nazanin" w:hint="cs"/>
          <w:rtl/>
          <w:lang w:bidi="fa-IR"/>
        </w:rPr>
        <w:t xml:space="preserve"> نمودن مفاهیم اساسی سیستم حضور و غیاب مانند اضافه کار وجود داشته باشد.</w:t>
      </w:r>
    </w:p>
    <w:p w:rsidR="004C78E7" w:rsidRPr="007116CA" w:rsidRDefault="004C78E7" w:rsidP="007116CA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 w:rsidRPr="007116CA">
        <w:rPr>
          <w:rFonts w:cs="B Nazanin" w:hint="cs"/>
          <w:rtl/>
          <w:lang w:bidi="fa-IR"/>
        </w:rPr>
        <w:t>در جدول حکم تاریخ ابلاغ(یا صدور) ذخیره شود.</w:t>
      </w:r>
    </w:p>
    <w:p w:rsidR="004C78E7" w:rsidRPr="007116CA" w:rsidRDefault="007116CA" w:rsidP="007116CA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 w:rsidRPr="007116CA">
        <w:rPr>
          <w:rFonts w:cs="B Nazanin" w:hint="cs"/>
          <w:rtl/>
          <w:lang w:bidi="fa-IR"/>
        </w:rPr>
        <w:t>از تاریخ انتساب قانون به پرسنل مفاهیم مربوط به آن قانون برای پرسنل مشخص شده محاسبه می‌گردد.</w:t>
      </w:r>
    </w:p>
    <w:p w:rsidR="007116CA" w:rsidRPr="007116CA" w:rsidRDefault="007116CA" w:rsidP="007116CA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 w:rsidRPr="007116CA">
        <w:rPr>
          <w:rFonts w:cs="B Nazanin" w:hint="cs"/>
          <w:rtl/>
          <w:lang w:bidi="fa-IR"/>
        </w:rPr>
        <w:t xml:space="preserve">تاریخ در سیستم از نوع </w:t>
      </w:r>
      <w:r w:rsidRPr="007116CA">
        <w:rPr>
          <w:rFonts w:cs="B Nazanin"/>
          <w:lang w:bidi="fa-IR"/>
        </w:rPr>
        <w:t>SmallDateTime</w:t>
      </w:r>
      <w:r w:rsidRPr="007116CA">
        <w:rPr>
          <w:rFonts w:cs="B Nazanin" w:hint="cs"/>
          <w:rtl/>
          <w:lang w:bidi="fa-IR"/>
        </w:rPr>
        <w:t xml:space="preserve"> ذخیره شود.</w:t>
      </w:r>
    </w:p>
    <w:p w:rsidR="007116CA" w:rsidRPr="007116CA" w:rsidRDefault="007116CA" w:rsidP="007116CA">
      <w:pPr>
        <w:pStyle w:val="ListParagraph"/>
        <w:numPr>
          <w:ilvl w:val="0"/>
          <w:numId w:val="2"/>
        </w:numPr>
        <w:bidi/>
        <w:jc w:val="both"/>
        <w:rPr>
          <w:rFonts w:cs="B Nazanin"/>
          <w:lang w:bidi="fa-IR"/>
        </w:rPr>
      </w:pPr>
      <w:r w:rsidRPr="007116CA">
        <w:rPr>
          <w:rFonts w:cs="B Nazanin" w:hint="cs"/>
          <w:rtl/>
          <w:lang w:bidi="fa-IR"/>
        </w:rPr>
        <w:t>بررسی جدول حکم برای سازگاری با سیستم‌های پرسنلی توسط آقای جعفری انجام شود.</w:t>
      </w:r>
    </w:p>
    <w:p w:rsidR="007116CA" w:rsidRDefault="007116CA" w:rsidP="00CF3967">
      <w:pPr>
        <w:pStyle w:val="ListParagraph"/>
        <w:bidi/>
        <w:ind w:left="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موارد ذکر شده باید در قالب سند جدیدی برای بررسی آماده و ارسال گردد</w:t>
      </w:r>
      <w:r w:rsidR="00CF3967">
        <w:rPr>
          <w:rFonts w:cs="B Nazanin"/>
          <w:lang w:bidi="fa-IR"/>
        </w:rPr>
        <w:t>.</w:t>
      </w:r>
    </w:p>
    <w:p w:rsidR="007116CA" w:rsidRPr="007116CA" w:rsidRDefault="007116CA" w:rsidP="007116CA">
      <w:pPr>
        <w:pStyle w:val="ListParagraph"/>
        <w:bidi/>
        <w:ind w:left="0"/>
        <w:jc w:val="both"/>
        <w:rPr>
          <w:rFonts w:cs="B Nazanin"/>
          <w:rtl/>
          <w:lang w:bidi="fa-IR"/>
        </w:rPr>
      </w:pPr>
    </w:p>
    <w:p w:rsidR="007116CA" w:rsidRDefault="007116CA" w:rsidP="007116CA">
      <w:pPr>
        <w:pStyle w:val="ListParagraph"/>
        <w:bidi/>
        <w:ind w:left="0"/>
        <w:jc w:val="both"/>
        <w:rPr>
          <w:rFonts w:cs="B Nazanin"/>
          <w:lang w:bidi="fa-IR"/>
        </w:rPr>
      </w:pPr>
      <w:r w:rsidRPr="007116CA">
        <w:rPr>
          <w:rFonts w:cs="B Nazanin" w:hint="cs"/>
          <w:rtl/>
          <w:lang w:bidi="fa-IR"/>
        </w:rPr>
        <w:t>همچنین بررسی موارد دیگری از جمله تعیین محدوده‌ی زمانی برای مفاهیم ماهانه و سالانه به جلسه‌ی دیگری موکول گردید.</w:t>
      </w:r>
      <w:r>
        <w:rPr>
          <w:rFonts w:cs="B Nazanin"/>
          <w:lang w:bidi="fa-IR"/>
        </w:rPr>
        <w:t xml:space="preserve"> </w:t>
      </w:r>
    </w:p>
    <w:p w:rsidR="007116CA" w:rsidRPr="007116CA" w:rsidRDefault="007116CA" w:rsidP="007116CA">
      <w:pPr>
        <w:bidi/>
        <w:rPr>
          <w:rFonts w:cs="B Nazanin"/>
          <w:rtl/>
          <w:lang w:bidi="fa-IR"/>
        </w:rPr>
      </w:pPr>
    </w:p>
    <w:p w:rsidR="00B97C59" w:rsidRPr="007116CA" w:rsidRDefault="00B97C59" w:rsidP="00B97C59">
      <w:pPr>
        <w:bidi/>
        <w:jc w:val="center"/>
        <w:rPr>
          <w:rFonts w:cs="B Nazanin"/>
          <w:rtl/>
          <w:lang w:bidi="fa-IR"/>
        </w:rPr>
      </w:pPr>
    </w:p>
    <w:sectPr w:rsidR="00B97C59" w:rsidRPr="007116CA" w:rsidSect="00712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75E4A"/>
    <w:multiLevelType w:val="hybridMultilevel"/>
    <w:tmpl w:val="2BF0E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6753E"/>
    <w:multiLevelType w:val="hybridMultilevel"/>
    <w:tmpl w:val="8BE6995E"/>
    <w:lvl w:ilvl="0" w:tplc="1DFCA2FE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97C59"/>
    <w:rsid w:val="000215AB"/>
    <w:rsid w:val="00024C77"/>
    <w:rsid w:val="0006779A"/>
    <w:rsid w:val="0007336F"/>
    <w:rsid w:val="0008053E"/>
    <w:rsid w:val="000F17EF"/>
    <w:rsid w:val="000F34F6"/>
    <w:rsid w:val="00151CD3"/>
    <w:rsid w:val="00163F03"/>
    <w:rsid w:val="00180654"/>
    <w:rsid w:val="00196EBC"/>
    <w:rsid w:val="001C2E45"/>
    <w:rsid w:val="001C5EE7"/>
    <w:rsid w:val="001E497F"/>
    <w:rsid w:val="001F7D74"/>
    <w:rsid w:val="00212B2F"/>
    <w:rsid w:val="00252B44"/>
    <w:rsid w:val="00285FDE"/>
    <w:rsid w:val="002C319C"/>
    <w:rsid w:val="002C40D7"/>
    <w:rsid w:val="003229DD"/>
    <w:rsid w:val="00365B94"/>
    <w:rsid w:val="00397A3B"/>
    <w:rsid w:val="003A67A5"/>
    <w:rsid w:val="00454756"/>
    <w:rsid w:val="004559A6"/>
    <w:rsid w:val="0046247D"/>
    <w:rsid w:val="00475686"/>
    <w:rsid w:val="004829A1"/>
    <w:rsid w:val="004877B7"/>
    <w:rsid w:val="004B48E9"/>
    <w:rsid w:val="004C78E7"/>
    <w:rsid w:val="004E7BAD"/>
    <w:rsid w:val="00502413"/>
    <w:rsid w:val="00507D54"/>
    <w:rsid w:val="00533ABB"/>
    <w:rsid w:val="005506A7"/>
    <w:rsid w:val="00563234"/>
    <w:rsid w:val="00567431"/>
    <w:rsid w:val="00587D61"/>
    <w:rsid w:val="005B1BAC"/>
    <w:rsid w:val="005F3B9A"/>
    <w:rsid w:val="00636CA4"/>
    <w:rsid w:val="006409D1"/>
    <w:rsid w:val="006A0149"/>
    <w:rsid w:val="006B7F55"/>
    <w:rsid w:val="006E24CB"/>
    <w:rsid w:val="00706196"/>
    <w:rsid w:val="00707FBE"/>
    <w:rsid w:val="007116CA"/>
    <w:rsid w:val="007127F6"/>
    <w:rsid w:val="007B0E92"/>
    <w:rsid w:val="007C5367"/>
    <w:rsid w:val="007D3A8C"/>
    <w:rsid w:val="007F6513"/>
    <w:rsid w:val="00803512"/>
    <w:rsid w:val="008B3F9F"/>
    <w:rsid w:val="008D7570"/>
    <w:rsid w:val="008F511F"/>
    <w:rsid w:val="008F7688"/>
    <w:rsid w:val="009115D3"/>
    <w:rsid w:val="00917DD8"/>
    <w:rsid w:val="009831EF"/>
    <w:rsid w:val="009D6DDF"/>
    <w:rsid w:val="00AB7ECE"/>
    <w:rsid w:val="00AD0C45"/>
    <w:rsid w:val="00B10431"/>
    <w:rsid w:val="00B16E88"/>
    <w:rsid w:val="00B247AA"/>
    <w:rsid w:val="00B97C59"/>
    <w:rsid w:val="00C159CB"/>
    <w:rsid w:val="00C3282E"/>
    <w:rsid w:val="00C91F49"/>
    <w:rsid w:val="00CC6CE5"/>
    <w:rsid w:val="00CF3967"/>
    <w:rsid w:val="00D32E2A"/>
    <w:rsid w:val="00D71DCA"/>
    <w:rsid w:val="00D8212A"/>
    <w:rsid w:val="00DB598D"/>
    <w:rsid w:val="00DD1903"/>
    <w:rsid w:val="00DF44A9"/>
    <w:rsid w:val="00E27532"/>
    <w:rsid w:val="00E3010F"/>
    <w:rsid w:val="00E3177C"/>
    <w:rsid w:val="00E60899"/>
    <w:rsid w:val="00E60A93"/>
    <w:rsid w:val="00E72A69"/>
    <w:rsid w:val="00E75A4B"/>
    <w:rsid w:val="00EC2A22"/>
    <w:rsid w:val="00F02441"/>
    <w:rsid w:val="00F225D4"/>
    <w:rsid w:val="00F257C2"/>
    <w:rsid w:val="00F279B4"/>
    <w:rsid w:val="00F457FA"/>
    <w:rsid w:val="00F91757"/>
    <w:rsid w:val="00F92DBB"/>
    <w:rsid w:val="00F93EB6"/>
    <w:rsid w:val="00FA2F4B"/>
    <w:rsid w:val="00FB76AD"/>
    <w:rsid w:val="00FC284B"/>
    <w:rsid w:val="00FE68F7"/>
    <w:rsid w:val="00FF2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7F6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D0C45"/>
    <w:pPr>
      <w:keepNext/>
      <w:keepLines/>
      <w:numPr>
        <w:numId w:val="1"/>
      </w:numPr>
      <w:bidi/>
      <w:spacing w:before="200" w:after="0"/>
      <w:outlineLvl w:val="1"/>
    </w:pPr>
    <w:rPr>
      <w:rFonts w:asciiTheme="majorHAnsi" w:eastAsiaTheme="majorEastAsia" w:hAnsiTheme="majorHAnsi" w:cs="B Nazanin"/>
      <w:b/>
      <w:bCs/>
      <w:color w:val="4F81BD" w:themeColor="accent1"/>
      <w:sz w:val="32"/>
      <w:szCs w:val="3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C45"/>
    <w:rPr>
      <w:rFonts w:asciiTheme="majorHAnsi" w:eastAsiaTheme="majorEastAsia" w:hAnsiTheme="majorHAnsi" w:cs="B Nazanin"/>
      <w:b/>
      <w:bCs/>
      <w:color w:val="4F81BD" w:themeColor="accent1"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4C78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Ghadir</Company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 safari</dc:creator>
  <cp:keywords/>
  <dc:description/>
  <cp:lastModifiedBy>naser safari</cp:lastModifiedBy>
  <cp:revision>3</cp:revision>
  <dcterms:created xsi:type="dcterms:W3CDTF">2009-09-04T05:36:00Z</dcterms:created>
  <dcterms:modified xsi:type="dcterms:W3CDTF">2009-09-06T06:15:00Z</dcterms:modified>
</cp:coreProperties>
</file>