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40B3" w14:textId="5F1B1A6A" w:rsidR="008251CE" w:rsidRDefault="00DD63B2" w:rsidP="0010196B">
      <w:r>
        <w:t xml:space="preserve"> </w:t>
      </w:r>
      <w:r w:rsidR="0010196B" w:rsidRPr="0010196B">
        <w:rPr>
          <w:noProof/>
        </w:rPr>
        <w:drawing>
          <wp:inline distT="0" distB="0" distL="0" distR="0" wp14:anchorId="1E39D2A9" wp14:editId="4D087D81">
            <wp:extent cx="5731510" cy="5113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4D12" w14:textId="25CEA510" w:rsidR="00B71DE5" w:rsidRDefault="00B71DE5" w:rsidP="0010196B">
      <w:r w:rsidRPr="00B71DE5">
        <w:drawing>
          <wp:inline distT="0" distB="0" distL="0" distR="0" wp14:anchorId="039F24AB" wp14:editId="606C8A6E">
            <wp:extent cx="4213860" cy="304484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514" cy="304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B2"/>
    <w:rsid w:val="0010196B"/>
    <w:rsid w:val="008251CE"/>
    <w:rsid w:val="00B71DE5"/>
    <w:rsid w:val="00DD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31AC"/>
  <w15:chartTrackingRefBased/>
  <w15:docId w15:val="{A175EAA3-5B71-4033-98EA-74C1E0A3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 Das</dc:creator>
  <cp:keywords/>
  <dc:description/>
  <cp:lastModifiedBy>Imon Das</cp:lastModifiedBy>
  <cp:revision>3</cp:revision>
  <dcterms:created xsi:type="dcterms:W3CDTF">2022-09-24T15:14:00Z</dcterms:created>
  <dcterms:modified xsi:type="dcterms:W3CDTF">2022-09-24T18:43:00Z</dcterms:modified>
</cp:coreProperties>
</file>