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5B80" w14:textId="0FDA7081" w:rsidR="000731DE" w:rsidRDefault="002F2E69">
      <w:p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briannculberson@gmail.com</w:t>
      </w:r>
      <w:r w:rsidR="00826B28">
        <w:rPr>
          <w:color w:val="000000"/>
          <w:sz w:val="20"/>
          <w:szCs w:val="20"/>
        </w:rPr>
        <w:tab/>
      </w:r>
      <w:proofErr w:type="gramStart"/>
      <w:r w:rsidR="00826B28">
        <w:rPr>
          <w:color w:val="000000"/>
          <w:sz w:val="20"/>
          <w:szCs w:val="20"/>
        </w:rPr>
        <w:tab/>
        <w:t xml:space="preserve">  </w:t>
      </w:r>
      <w:r w:rsidR="00826B28">
        <w:rPr>
          <w:sz w:val="20"/>
          <w:szCs w:val="20"/>
        </w:rPr>
        <w:t>References</w:t>
      </w:r>
      <w:proofErr w:type="gramEnd"/>
      <w:r w:rsidR="00826B28">
        <w:rPr>
          <w:color w:val="000000"/>
          <w:sz w:val="20"/>
          <w:szCs w:val="20"/>
        </w:rPr>
        <w:t xml:space="preserve"> Upon Request</w:t>
      </w:r>
    </w:p>
    <w:p w14:paraId="7D66BB8D" w14:textId="69360B2E" w:rsidR="002F2E69" w:rsidRPr="002F2E69" w:rsidRDefault="00826B28" w:rsidP="002F2E69">
      <w:pPr>
        <w:tabs>
          <w:tab w:val="center" w:pos="5040"/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(513)967-7960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 xml:space="preserve">  </w:t>
      </w:r>
      <w:r w:rsidR="0020119C" w:rsidRPr="0020119C">
        <w:rPr>
          <w:sz w:val="20"/>
          <w:szCs w:val="20"/>
        </w:rPr>
        <w:t>https://github.com/InJanus</w:t>
      </w:r>
      <w:proofErr w:type="gramEnd"/>
      <w:r w:rsidR="0020119C">
        <w:rPr>
          <w:sz w:val="20"/>
          <w:szCs w:val="20"/>
        </w:rPr>
        <w:t xml:space="preserve"> - </w:t>
      </w:r>
      <w:proofErr w:type="spellStart"/>
      <w:r w:rsidR="0020119C">
        <w:rPr>
          <w:b/>
          <w:bCs/>
          <w:sz w:val="20"/>
          <w:szCs w:val="20"/>
        </w:rPr>
        <w:t>i</w:t>
      </w:r>
      <w:r w:rsidR="0020119C" w:rsidRPr="0020119C">
        <w:rPr>
          <w:b/>
          <w:bCs/>
          <w:sz w:val="20"/>
          <w:szCs w:val="20"/>
        </w:rPr>
        <w:t>n</w:t>
      </w:r>
      <w:r w:rsidR="0020119C">
        <w:rPr>
          <w:b/>
          <w:bCs/>
          <w:sz w:val="20"/>
          <w:szCs w:val="20"/>
        </w:rPr>
        <w:t>j</w:t>
      </w:r>
      <w:r w:rsidR="0020119C" w:rsidRPr="0020119C">
        <w:rPr>
          <w:b/>
          <w:bCs/>
          <w:sz w:val="20"/>
          <w:szCs w:val="20"/>
        </w:rPr>
        <w:t>anus</w:t>
      </w:r>
      <w:r w:rsidR="00FB6F63">
        <w:rPr>
          <w:b/>
          <w:bCs/>
          <w:sz w:val="20"/>
          <w:szCs w:val="20"/>
        </w:rPr>
        <w:t>.tech</w:t>
      </w:r>
      <w:proofErr w:type="spellEnd"/>
      <w:r w:rsidR="00FB6F63">
        <w:rPr>
          <w:b/>
          <w:bCs/>
          <w:sz w:val="20"/>
          <w:szCs w:val="20"/>
        </w:rPr>
        <w:t xml:space="preserve"> </w:t>
      </w:r>
    </w:p>
    <w:p w14:paraId="534C6D2B" w14:textId="4A1AB38B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Languages</w:t>
      </w:r>
    </w:p>
    <w:p w14:paraId="415D5DE6" w14:textId="426BE401" w:rsidR="00644C8B" w:rsidRPr="00644C8B" w:rsidRDefault="00826B28" w:rsidP="00644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Java, C++, Python, </w:t>
      </w:r>
      <w:proofErr w:type="spellStart"/>
      <w:r>
        <w:rPr>
          <w:sz w:val="20"/>
          <w:szCs w:val="20"/>
        </w:rPr>
        <w:t>WebDev</w:t>
      </w:r>
      <w:proofErr w:type="spellEnd"/>
      <w:r>
        <w:rPr>
          <w:sz w:val="20"/>
          <w:szCs w:val="20"/>
        </w:rPr>
        <w:t xml:space="preserve"> (HTML, JS, CSS), </w:t>
      </w:r>
      <w:r w:rsidR="006E4E6F">
        <w:rPr>
          <w:sz w:val="20"/>
          <w:szCs w:val="20"/>
        </w:rPr>
        <w:t xml:space="preserve">AWS, </w:t>
      </w:r>
      <w:r>
        <w:rPr>
          <w:sz w:val="20"/>
          <w:szCs w:val="20"/>
        </w:rPr>
        <w:t>Angular.js</w:t>
      </w:r>
      <w:r w:rsidR="00644C8B">
        <w:rPr>
          <w:sz w:val="20"/>
          <w:szCs w:val="20"/>
        </w:rPr>
        <w:t>, Angular</w:t>
      </w:r>
      <w:r>
        <w:rPr>
          <w:sz w:val="20"/>
          <w:szCs w:val="20"/>
        </w:rPr>
        <w:t>,</w:t>
      </w:r>
      <w:r w:rsidR="00644C8B">
        <w:rPr>
          <w:sz w:val="20"/>
          <w:szCs w:val="20"/>
        </w:rPr>
        <w:t xml:space="preserve"> React</w:t>
      </w:r>
      <w:r w:rsidR="00535B3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20119C">
        <w:rPr>
          <w:sz w:val="20"/>
          <w:szCs w:val="20"/>
        </w:rPr>
        <w:t>MS</w:t>
      </w:r>
      <w:r>
        <w:rPr>
          <w:sz w:val="20"/>
          <w:szCs w:val="20"/>
        </w:rPr>
        <w:t>DOS</w:t>
      </w:r>
      <w:r w:rsidR="006E4E6F">
        <w:rPr>
          <w:sz w:val="20"/>
          <w:szCs w:val="20"/>
        </w:rPr>
        <w:t>,</w:t>
      </w:r>
      <w:r w:rsidR="0020119C">
        <w:rPr>
          <w:sz w:val="20"/>
          <w:szCs w:val="20"/>
        </w:rPr>
        <w:t xml:space="preserve"> </w:t>
      </w:r>
      <w:r w:rsidR="006E4E6F">
        <w:rPr>
          <w:sz w:val="20"/>
          <w:szCs w:val="20"/>
        </w:rPr>
        <w:t>VB.net, VB6, MATLAB</w:t>
      </w:r>
      <w:r w:rsidR="00644C8B">
        <w:rPr>
          <w:sz w:val="20"/>
          <w:szCs w:val="20"/>
        </w:rPr>
        <w:t>/Octave</w:t>
      </w:r>
    </w:p>
    <w:p w14:paraId="18D76906" w14:textId="3BDB5F47" w:rsidR="006E4E6F" w:rsidRPr="006E4E6F" w:rsidRDefault="00826B28" w:rsidP="006E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Microsoft Office, </w:t>
      </w:r>
      <w:r w:rsidR="0020119C">
        <w:rPr>
          <w:sz w:val="20"/>
          <w:szCs w:val="20"/>
        </w:rPr>
        <w:t xml:space="preserve">Linux, </w:t>
      </w:r>
      <w:r>
        <w:rPr>
          <w:sz w:val="20"/>
          <w:szCs w:val="20"/>
        </w:rPr>
        <w:t>Windows XP, Vista,</w:t>
      </w:r>
      <w:r w:rsidR="00644C8B">
        <w:rPr>
          <w:sz w:val="20"/>
          <w:szCs w:val="20"/>
        </w:rPr>
        <w:t xml:space="preserve"> </w:t>
      </w:r>
      <w:r>
        <w:rPr>
          <w:sz w:val="20"/>
          <w:szCs w:val="20"/>
        </w:rPr>
        <w:t>7,</w:t>
      </w:r>
      <w:r w:rsidR="00644C8B">
        <w:rPr>
          <w:sz w:val="20"/>
          <w:szCs w:val="20"/>
        </w:rPr>
        <w:t xml:space="preserve"> </w:t>
      </w:r>
      <w:r>
        <w:rPr>
          <w:sz w:val="20"/>
          <w:szCs w:val="20"/>
        </w:rPr>
        <w:t>8,</w:t>
      </w:r>
      <w:r w:rsidR="00644C8B">
        <w:rPr>
          <w:sz w:val="20"/>
          <w:szCs w:val="20"/>
        </w:rPr>
        <w:t xml:space="preserve"> </w:t>
      </w:r>
      <w:r>
        <w:rPr>
          <w:sz w:val="20"/>
          <w:szCs w:val="20"/>
        </w:rPr>
        <w:t>10</w:t>
      </w:r>
    </w:p>
    <w:p w14:paraId="0CA7756B" w14:textId="77777777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F503243" w14:textId="77777777" w:rsidR="000731DE" w:rsidRDefault="00826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University of Cincinnati | College of Engineering and Applied Science</w:t>
      </w:r>
    </w:p>
    <w:p w14:paraId="18B30D8A" w14:textId="48B788AB" w:rsidR="00286E9E" w:rsidRPr="00BE2059" w:rsidRDefault="00826B28" w:rsidP="00BE20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Computer Engineering Major</w:t>
      </w:r>
      <w:r w:rsidR="0020119C">
        <w:rPr>
          <w:sz w:val="20"/>
          <w:szCs w:val="20"/>
        </w:rPr>
        <w:t xml:space="preserve"> - </w:t>
      </w:r>
      <w:r w:rsidRPr="00286E9E">
        <w:rPr>
          <w:sz w:val="20"/>
          <w:szCs w:val="20"/>
        </w:rPr>
        <w:t>Class of 2022</w:t>
      </w:r>
    </w:p>
    <w:p w14:paraId="00174945" w14:textId="0563795A" w:rsidR="00644C8B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3507C9E0" w14:textId="77777777" w:rsidR="00644C8B" w:rsidRDefault="00644C8B" w:rsidP="00644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 ITI Global (Wipro) – January 2021 to August 2021</w:t>
      </w:r>
    </w:p>
    <w:p w14:paraId="66B47C0C" w14:textId="1117DF8A" w:rsidR="00644C8B" w:rsidRDefault="00644C8B" w:rsidP="00644C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 Python scripts for data migration</w:t>
      </w:r>
    </w:p>
    <w:p w14:paraId="5BE76BBA" w14:textId="6BC9DF6A" w:rsidR="00644C8B" w:rsidRDefault="00644C8B" w:rsidP="00644C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Assist with new implementation and bug fixing with Java backend and Angular front end (</w:t>
      </w:r>
      <w:proofErr w:type="spellStart"/>
      <w:r>
        <w:rPr>
          <w:sz w:val="20"/>
          <w:szCs w:val="20"/>
        </w:rPr>
        <w:t>DEXcenter</w:t>
      </w:r>
      <w:proofErr w:type="spellEnd"/>
      <w:r>
        <w:rPr>
          <w:sz w:val="20"/>
          <w:szCs w:val="20"/>
        </w:rPr>
        <w:t>)</w:t>
      </w:r>
    </w:p>
    <w:p w14:paraId="47F5E055" w14:textId="40791009" w:rsidR="00644C8B" w:rsidRPr="00644C8B" w:rsidRDefault="003B4609" w:rsidP="00644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 Siemens PLM –</w:t>
      </w:r>
      <w:r w:rsidR="00F85541">
        <w:rPr>
          <w:sz w:val="20"/>
          <w:szCs w:val="20"/>
        </w:rPr>
        <w:t xml:space="preserve"> May 2020 to August 2020</w:t>
      </w:r>
    </w:p>
    <w:p w14:paraId="3FAE67E0" w14:textId="04320E05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Training on Siemens NX (Modeling, Advanced Modeling, Assemblies, Advanced Assemblies, Routing)</w:t>
      </w:r>
    </w:p>
    <w:p w14:paraId="0F5099A1" w14:textId="261F6717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 on PR reports involved with NX Routing and Fixing tests</w:t>
      </w:r>
    </w:p>
    <w:p w14:paraId="193F678C" w14:textId="639A2FAF" w:rsidR="003B4609" w:rsidRDefault="003B4609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 Siemens PLM –</w:t>
      </w:r>
      <w:r w:rsidR="00F85541">
        <w:rPr>
          <w:sz w:val="20"/>
          <w:szCs w:val="20"/>
        </w:rPr>
        <w:t xml:space="preserve"> August 2019 to December 2019</w:t>
      </w:r>
    </w:p>
    <w:p w14:paraId="30742F5E" w14:textId="77777777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Continuing of 1</w:t>
      </w:r>
      <w:r w:rsidRPr="006868C6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Rotation – More involved in the development process for Solution Link</w:t>
      </w:r>
    </w:p>
    <w:p w14:paraId="2CF04979" w14:textId="26CD72BA" w:rsidR="003B4609" w:rsidRP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Web Development of new User stories and Bugs related to </w:t>
      </w:r>
      <w:proofErr w:type="spellStart"/>
      <w:r>
        <w:rPr>
          <w:sz w:val="20"/>
          <w:szCs w:val="20"/>
        </w:rPr>
        <w:t>Mindstart</w:t>
      </w:r>
      <w:proofErr w:type="spellEnd"/>
      <w:r>
        <w:rPr>
          <w:sz w:val="20"/>
          <w:szCs w:val="20"/>
        </w:rPr>
        <w:t xml:space="preserve"> page</w:t>
      </w:r>
    </w:p>
    <w:p w14:paraId="1495B943" w14:textId="2EDB4CD1" w:rsidR="000731DE" w:rsidRDefault="00686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Co-op </w:t>
      </w:r>
      <w:r w:rsidR="00826B28">
        <w:rPr>
          <w:sz w:val="20"/>
          <w:szCs w:val="20"/>
        </w:rPr>
        <w:t>Developer Siemens PLM</w:t>
      </w:r>
      <w:r w:rsidR="00D7198F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F85541">
        <w:rPr>
          <w:sz w:val="20"/>
          <w:szCs w:val="20"/>
        </w:rPr>
        <w:t xml:space="preserve"> January 2019 to April 2019</w:t>
      </w:r>
      <w:r>
        <w:rPr>
          <w:sz w:val="20"/>
          <w:szCs w:val="20"/>
        </w:rPr>
        <w:t xml:space="preserve"> </w:t>
      </w:r>
    </w:p>
    <w:p w14:paraId="4EF0F703" w14:textId="7D814CF0" w:rsidR="000731DE" w:rsidRDefault="00826B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Developing and Debugging local API</w:t>
      </w:r>
      <w:r w:rsidR="006868C6">
        <w:rPr>
          <w:sz w:val="20"/>
          <w:szCs w:val="20"/>
        </w:rPr>
        <w:t xml:space="preserve"> Search Tool (Elastic Search)- </w:t>
      </w:r>
      <w:proofErr w:type="spellStart"/>
      <w:r w:rsidR="006868C6">
        <w:rPr>
          <w:sz w:val="20"/>
          <w:szCs w:val="20"/>
        </w:rPr>
        <w:t>Mindstart</w:t>
      </w:r>
      <w:proofErr w:type="spellEnd"/>
    </w:p>
    <w:p w14:paraId="3C09EBDF" w14:textId="11D9BC7E" w:rsidR="006868C6" w:rsidRDefault="006868C6" w:rsidP="00686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Implementing solution in a web tool</w:t>
      </w:r>
      <w:r w:rsidR="00F43CB5">
        <w:rPr>
          <w:sz w:val="20"/>
          <w:szCs w:val="20"/>
        </w:rPr>
        <w:t xml:space="preserve"> using Angular.js</w:t>
      </w:r>
      <w:r>
        <w:rPr>
          <w:sz w:val="20"/>
          <w:szCs w:val="20"/>
        </w:rPr>
        <w:t xml:space="preserve"> - Solution Link</w:t>
      </w:r>
    </w:p>
    <w:p w14:paraId="1A499DDA" w14:textId="77777777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14:paraId="15397217" w14:textId="29E8118C" w:rsidR="000731DE" w:rsidRPr="006E4E6F" w:rsidRDefault="00826B28" w:rsidP="006E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Linux From Scratch</w:t>
      </w:r>
      <w:r w:rsidR="006E4E6F">
        <w:rPr>
          <w:sz w:val="20"/>
          <w:szCs w:val="20"/>
        </w:rPr>
        <w:t xml:space="preserve"> - Linux PC</w:t>
      </w:r>
    </w:p>
    <w:p w14:paraId="57DA912E" w14:textId="4A48CC60" w:rsidR="000731DE" w:rsidRDefault="00826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Electric rideable</w:t>
      </w:r>
      <w:r w:rsidR="00EA6E78">
        <w:rPr>
          <w:sz w:val="20"/>
          <w:szCs w:val="20"/>
        </w:rPr>
        <w:t xml:space="preserve"> </w:t>
      </w:r>
      <w:r w:rsidR="00AF0DBB">
        <w:rPr>
          <w:sz w:val="20"/>
          <w:szCs w:val="20"/>
        </w:rPr>
        <w:t>-</w:t>
      </w:r>
      <w:r w:rsidR="00EA6E78">
        <w:rPr>
          <w:sz w:val="20"/>
          <w:szCs w:val="20"/>
        </w:rPr>
        <w:t xml:space="preserve"> Plans for a </w:t>
      </w:r>
      <w:r w:rsidR="00535B3F">
        <w:rPr>
          <w:sz w:val="20"/>
          <w:szCs w:val="20"/>
        </w:rPr>
        <w:t>12K</w:t>
      </w:r>
      <w:r w:rsidR="00EA6E78">
        <w:rPr>
          <w:sz w:val="20"/>
          <w:szCs w:val="20"/>
        </w:rPr>
        <w:t>W Motorcycle build</w:t>
      </w:r>
    </w:p>
    <w:p w14:paraId="11BD167D" w14:textId="25E71A9E" w:rsidR="000731DE" w:rsidRPr="003B4609" w:rsidRDefault="00826B28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Arduino and Raspberry PI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LED controller</w:t>
      </w:r>
      <w:r w:rsidR="003B4609">
        <w:rPr>
          <w:sz w:val="20"/>
          <w:szCs w:val="20"/>
        </w:rPr>
        <w:t xml:space="preserve">, </w:t>
      </w:r>
      <w:r w:rsidR="00EA6E78">
        <w:rPr>
          <w:sz w:val="20"/>
          <w:szCs w:val="20"/>
        </w:rPr>
        <w:t>IOT Devices, Robot Arm</w:t>
      </w:r>
    </w:p>
    <w:p w14:paraId="1190A768" w14:textId="2A13A773" w:rsidR="000731DE" w:rsidRPr="003B4609" w:rsidRDefault="00826B28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Personal Server Rack</w:t>
      </w:r>
      <w:r w:rsidR="003B4609">
        <w:rPr>
          <w:sz w:val="20"/>
          <w:szCs w:val="20"/>
        </w:rPr>
        <w:t xml:space="preserve"> - </w:t>
      </w:r>
      <w:r w:rsidR="006E4E6F" w:rsidRPr="003B4609">
        <w:rPr>
          <w:sz w:val="20"/>
          <w:szCs w:val="20"/>
        </w:rPr>
        <w:t>GIT Server</w:t>
      </w:r>
      <w:r w:rsidR="003B4609">
        <w:rPr>
          <w:sz w:val="20"/>
          <w:szCs w:val="20"/>
        </w:rPr>
        <w:t xml:space="preserve">, Flask API, </w:t>
      </w:r>
      <w:r w:rsidR="003B4609" w:rsidRPr="003B4609">
        <w:rPr>
          <w:sz w:val="20"/>
          <w:szCs w:val="20"/>
        </w:rPr>
        <w:t>NAS Server</w:t>
      </w:r>
    </w:p>
    <w:p w14:paraId="4905B9F7" w14:textId="318582AB" w:rsidR="006E4E6F" w:rsidRDefault="00826B28" w:rsidP="00286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Various computer programs</w:t>
      </w:r>
      <w:r w:rsidR="003B4609">
        <w:rPr>
          <w:sz w:val="20"/>
          <w:szCs w:val="20"/>
        </w:rPr>
        <w:t xml:space="preserve"> - </w:t>
      </w:r>
      <w:r w:rsidRPr="00286E9E">
        <w:rPr>
          <w:sz w:val="20"/>
          <w:szCs w:val="20"/>
        </w:rPr>
        <w:t>Games</w:t>
      </w:r>
      <w:r w:rsidR="003B4609">
        <w:rPr>
          <w:sz w:val="20"/>
          <w:szCs w:val="20"/>
        </w:rPr>
        <w:t xml:space="preserve">, </w:t>
      </w:r>
      <w:r w:rsidRPr="00286E9E">
        <w:rPr>
          <w:sz w:val="20"/>
          <w:szCs w:val="20"/>
        </w:rPr>
        <w:t>A</w:t>
      </w:r>
      <w:r w:rsidR="00286E9E" w:rsidRPr="00286E9E">
        <w:rPr>
          <w:sz w:val="20"/>
          <w:szCs w:val="20"/>
        </w:rPr>
        <w:t>PI</w:t>
      </w:r>
      <w:r w:rsidR="006E4E6F" w:rsidRPr="00286E9E">
        <w:rPr>
          <w:sz w:val="20"/>
          <w:szCs w:val="20"/>
        </w:rPr>
        <w:t xml:space="preserve"> </w:t>
      </w:r>
      <w:r w:rsidR="00286E9E" w:rsidRPr="00286E9E">
        <w:rPr>
          <w:sz w:val="20"/>
          <w:szCs w:val="20"/>
        </w:rPr>
        <w:t>Programming</w:t>
      </w:r>
      <w:r w:rsidR="003B4609">
        <w:rPr>
          <w:sz w:val="20"/>
          <w:szCs w:val="20"/>
        </w:rPr>
        <w:t>, Simulation, Server hosting</w:t>
      </w:r>
    </w:p>
    <w:p w14:paraId="66332D5F" w14:textId="65D55052" w:rsidR="00EA6E78" w:rsidRDefault="00EA6E78" w:rsidP="00286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Website </w:t>
      </w:r>
      <w:r w:rsidR="00535B3F">
        <w:rPr>
          <w:sz w:val="20"/>
          <w:szCs w:val="20"/>
        </w:rPr>
        <w:t>(</w:t>
      </w:r>
      <w:proofErr w:type="spellStart"/>
      <w:proofErr w:type="gramStart"/>
      <w:r w:rsidR="00535B3F">
        <w:rPr>
          <w:sz w:val="20"/>
          <w:szCs w:val="20"/>
        </w:rPr>
        <w:t>injanus.tech</w:t>
      </w:r>
      <w:proofErr w:type="spellEnd"/>
      <w:proofErr w:type="gramEnd"/>
      <w:r w:rsidR="00535B3F">
        <w:rPr>
          <w:sz w:val="20"/>
          <w:szCs w:val="20"/>
        </w:rPr>
        <w:t>)</w:t>
      </w:r>
      <w:r w:rsidR="00535B3F">
        <w:rPr>
          <w:sz w:val="20"/>
          <w:szCs w:val="20"/>
        </w:rPr>
        <w:t xml:space="preserve"> -</w:t>
      </w:r>
      <w:r>
        <w:rPr>
          <w:sz w:val="20"/>
          <w:szCs w:val="20"/>
        </w:rPr>
        <w:t xml:space="preserve"> </w:t>
      </w:r>
      <w:r w:rsidR="00535B3F">
        <w:rPr>
          <w:sz w:val="20"/>
          <w:szCs w:val="20"/>
        </w:rPr>
        <w:t>Angular.js and React</w:t>
      </w:r>
    </w:p>
    <w:p w14:paraId="5190FBCD" w14:textId="0A5D0873" w:rsidR="00AF0DBB" w:rsidRDefault="00535B3F" w:rsidP="00AF0D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Academic Research </w:t>
      </w:r>
      <w:r w:rsidR="00AF0DBB">
        <w:rPr>
          <w:sz w:val="20"/>
          <w:szCs w:val="20"/>
        </w:rPr>
        <w:t>-</w:t>
      </w:r>
      <w:r>
        <w:rPr>
          <w:sz w:val="20"/>
          <w:szCs w:val="20"/>
        </w:rPr>
        <w:t xml:space="preserve"> Flapping Wing Vehicle</w:t>
      </w:r>
    </w:p>
    <w:p w14:paraId="2E19CC04" w14:textId="559B80BD" w:rsidR="00363E9B" w:rsidRPr="00AF0DBB" w:rsidRDefault="00363E9B" w:rsidP="00AF0D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Custom Audio Installation – With matching Led Controller</w:t>
      </w:r>
    </w:p>
    <w:p w14:paraId="451889D9" w14:textId="77777777" w:rsidR="000731DE" w:rsidRDefault="00826B28">
      <w:pPr>
        <w:spacing w:after="0" w:line="240" w:lineRule="auto"/>
        <w:rPr>
          <w:sz w:val="20"/>
          <w:szCs w:val="20"/>
        </w:rPr>
      </w:pPr>
      <w:r>
        <w:rPr>
          <w:b/>
          <w:sz w:val="24"/>
          <w:szCs w:val="24"/>
        </w:rPr>
        <w:t>Skills</w:t>
      </w:r>
    </w:p>
    <w:p w14:paraId="77699486" w14:textId="4960AA39" w:rsidR="006E4E6F" w:rsidRPr="003B4609" w:rsidRDefault="006E4E6F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3D Modeling </w:t>
      </w:r>
      <w:r w:rsidR="0020119C">
        <w:rPr>
          <w:sz w:val="20"/>
          <w:szCs w:val="20"/>
        </w:rPr>
        <w:t>–</w:t>
      </w:r>
      <w:r>
        <w:rPr>
          <w:sz w:val="20"/>
          <w:szCs w:val="20"/>
        </w:rPr>
        <w:t xml:space="preserve"> Prototyping</w:t>
      </w:r>
      <w:r w:rsidR="003B4609">
        <w:rPr>
          <w:sz w:val="20"/>
          <w:szCs w:val="20"/>
        </w:rPr>
        <w:t xml:space="preserve"> - </w:t>
      </w:r>
      <w:r w:rsidR="0020119C" w:rsidRPr="003B4609">
        <w:rPr>
          <w:sz w:val="20"/>
          <w:szCs w:val="20"/>
        </w:rPr>
        <w:t>Siemens NX</w:t>
      </w:r>
      <w:r w:rsidR="003B4609" w:rsidRPr="003B4609">
        <w:rPr>
          <w:sz w:val="20"/>
          <w:szCs w:val="20"/>
        </w:rPr>
        <w:t xml:space="preserve">, </w:t>
      </w:r>
      <w:r w:rsidR="0020119C" w:rsidRPr="003B4609">
        <w:rPr>
          <w:sz w:val="20"/>
          <w:szCs w:val="20"/>
        </w:rPr>
        <w:t>Autodesk (</w:t>
      </w:r>
      <w:r w:rsidRPr="003B4609">
        <w:rPr>
          <w:sz w:val="20"/>
          <w:szCs w:val="20"/>
        </w:rPr>
        <w:t>Fusion 360</w:t>
      </w:r>
      <w:r w:rsidR="0020119C" w:rsidRPr="003B4609">
        <w:rPr>
          <w:sz w:val="20"/>
          <w:szCs w:val="20"/>
        </w:rPr>
        <w:t>, Eagle CAD)</w:t>
      </w:r>
    </w:p>
    <w:p w14:paraId="1FFB7E89" w14:textId="2863F966" w:rsidR="0020119C" w:rsidRPr="003B4609" w:rsidRDefault="0020119C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Shop Experience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3D Printing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CNC Manufacturing (</w:t>
      </w:r>
      <w:r w:rsidR="003B4609" w:rsidRPr="003B4609">
        <w:rPr>
          <w:sz w:val="20"/>
          <w:szCs w:val="20"/>
        </w:rPr>
        <w:t xml:space="preserve">Lathe) </w:t>
      </w:r>
      <w:r w:rsidR="003B4609">
        <w:rPr>
          <w:sz w:val="20"/>
          <w:szCs w:val="20"/>
        </w:rPr>
        <w:t xml:space="preserve">- </w:t>
      </w:r>
      <w:r w:rsidRPr="003B4609">
        <w:rPr>
          <w:sz w:val="20"/>
          <w:szCs w:val="20"/>
        </w:rPr>
        <w:t>Woodworking</w:t>
      </w:r>
    </w:p>
    <w:p w14:paraId="596D1FC6" w14:textId="4A838640" w:rsidR="000731DE" w:rsidRPr="006E4E6F" w:rsidRDefault="00826B28" w:rsidP="006E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Soldering</w:t>
      </w:r>
      <w:r w:rsidR="006E4E6F">
        <w:rPr>
          <w:sz w:val="20"/>
          <w:szCs w:val="20"/>
        </w:rPr>
        <w:t xml:space="preserve"> - PCB design</w:t>
      </w:r>
      <w:r w:rsidR="00EA6E78">
        <w:rPr>
          <w:sz w:val="20"/>
          <w:szCs w:val="20"/>
        </w:rPr>
        <w:t>, Custom PCB Etching</w:t>
      </w:r>
    </w:p>
    <w:p w14:paraId="59406E6C" w14:textId="512D5B76" w:rsidR="000731DE" w:rsidRDefault="00826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Familiar with computer hardware</w:t>
      </w:r>
      <w:r w:rsidR="00EA6E78">
        <w:rPr>
          <w:sz w:val="20"/>
          <w:szCs w:val="20"/>
        </w:rPr>
        <w:t xml:space="preserve"> – Building PC’s, Fixing Pc’s</w:t>
      </w:r>
    </w:p>
    <w:p w14:paraId="541A9F0C" w14:textId="585730FF" w:rsidR="00AF0DBB" w:rsidRDefault="00AF0D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Threading and Parallel Programming – Development and Debugging</w:t>
      </w:r>
    </w:p>
    <w:p w14:paraId="43D9E9B5" w14:textId="2EE31F0A" w:rsidR="00EA6E78" w:rsidRPr="00EA6E78" w:rsidRDefault="00EA6E78" w:rsidP="00EA6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Microcontrollers</w:t>
      </w:r>
    </w:p>
    <w:p w14:paraId="271A7ADF" w14:textId="51C70FD0" w:rsidR="00535B3F" w:rsidRDefault="0020119C" w:rsidP="00535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Amateur Radio</w:t>
      </w:r>
      <w:r w:rsidR="00363E9B">
        <w:rPr>
          <w:sz w:val="20"/>
          <w:szCs w:val="20"/>
        </w:rPr>
        <w:t xml:space="preserve"> – Mobile, Handheld, and Repeater setup and Programming</w:t>
      </w:r>
    </w:p>
    <w:p w14:paraId="5CB68DE8" w14:textId="557BD311" w:rsidR="00363E9B" w:rsidRPr="00535B3F" w:rsidRDefault="00363E9B" w:rsidP="00535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General </w:t>
      </w:r>
      <w:proofErr w:type="gramStart"/>
      <w:r>
        <w:rPr>
          <w:sz w:val="20"/>
          <w:szCs w:val="20"/>
        </w:rPr>
        <w:t>Problem Solving</w:t>
      </w:r>
      <w:proofErr w:type="gramEnd"/>
      <w:r>
        <w:rPr>
          <w:sz w:val="20"/>
          <w:szCs w:val="20"/>
        </w:rPr>
        <w:t xml:space="preserve"> Repair</w:t>
      </w:r>
    </w:p>
    <w:p w14:paraId="4AA7CAD4" w14:textId="77777777" w:rsidR="00286E9E" w:rsidRDefault="00286E9E" w:rsidP="00286E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Organizations</w:t>
      </w:r>
    </w:p>
    <w:p w14:paraId="221D11B7" w14:textId="77777777" w:rsidR="00286E9E" w:rsidRDefault="00286E9E" w:rsidP="00286E9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UCARC (University of Cincinnati Amateur Radio Club) Treasurer</w:t>
      </w:r>
    </w:p>
    <w:p w14:paraId="503D6622" w14:textId="77777777" w:rsidR="00286E9E" w:rsidRDefault="00286E9E" w:rsidP="00286E9E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Responsible for allocating university funds</w:t>
      </w:r>
    </w:p>
    <w:p w14:paraId="5E83F939" w14:textId="77777777" w:rsidR="00286E9E" w:rsidRDefault="00286E9E" w:rsidP="00286E9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Hoosier Leadership Workshop Board Member</w:t>
      </w:r>
    </w:p>
    <w:p w14:paraId="07FCD581" w14:textId="77777777" w:rsidR="00286E9E" w:rsidRDefault="00286E9E" w:rsidP="00286E9E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Making decisions on new improvements on the annual workshops</w:t>
      </w:r>
    </w:p>
    <w:p w14:paraId="076862ED" w14:textId="77777777" w:rsidR="00286E9E" w:rsidRDefault="00286E9E" w:rsidP="00286E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sectPr w:rsidR="00286E9E" w:rsidSect="003B4609">
      <w:footerReference w:type="default" r:id="rId8"/>
      <w:headerReference w:type="first" r:id="rId9"/>
      <w:pgSz w:w="12240" w:h="15840"/>
      <w:pgMar w:top="720" w:right="720" w:bottom="720" w:left="720" w:header="576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6027" w14:textId="77777777" w:rsidR="00442AC0" w:rsidRDefault="00442AC0">
      <w:pPr>
        <w:spacing w:after="0" w:line="240" w:lineRule="auto"/>
      </w:pPr>
      <w:r>
        <w:separator/>
      </w:r>
    </w:p>
  </w:endnote>
  <w:endnote w:type="continuationSeparator" w:id="0">
    <w:p w14:paraId="6BB09745" w14:textId="77777777" w:rsidR="00442AC0" w:rsidRDefault="0044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BD6C" w14:textId="77777777" w:rsidR="000731DE" w:rsidRDefault="000731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F679FDD" w14:textId="77777777" w:rsidR="000731DE" w:rsidRDefault="00826B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0CF76A6" wp14:editId="32076186">
              <wp:simplePos x="0" y="0"/>
              <wp:positionH relativeFrom="column">
                <wp:posOffset>6197600</wp:posOffset>
              </wp:positionH>
              <wp:positionV relativeFrom="paragraph">
                <wp:posOffset>6756400</wp:posOffset>
              </wp:positionV>
              <wp:extent cx="502285" cy="2103120"/>
              <wp:effectExtent l="0" t="0" r="0" b="0"/>
              <wp:wrapSquare wrapText="bothSides" distT="0" distB="0" distL="114300" distR="11430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4299202" y="3533620"/>
                        <a:ext cx="2093595" cy="49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51364" w14:textId="77777777" w:rsidR="000731DE" w:rsidRDefault="00826B28">
                          <w:pPr>
                            <w:spacing w:before="360" w:after="60" w:line="240" w:lineRule="auto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smallCaps/>
                              <w:color w:val="000000"/>
                              <w:sz w:val="24"/>
                            </w:rPr>
                            <w:t>Type Personal Name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CF76A6" id="Rectangle 8" o:spid="_x0000_s1026" style="position:absolute;margin-left:488pt;margin-top:532pt;width:39.55pt;height:165.6pt;rotation: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" filled="f" stroked="f">
              <v:textbox inset="0,0,0,0">
                <w:txbxContent>
                  <w:p w14:paraId="60351364" w14:textId="77777777" w:rsidR="000731DE" w:rsidRDefault="00826B28">
                    <w:pPr>
                      <w:spacing w:before="360" w:after="60" w:line="240" w:lineRule="auto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smallCaps/>
                        <w:color w:val="000000"/>
                        <w:sz w:val="24"/>
                      </w:rPr>
                      <w:t>Type Personal Name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25E6B" w14:textId="77777777" w:rsidR="00442AC0" w:rsidRDefault="00442AC0">
      <w:pPr>
        <w:spacing w:after="0" w:line="240" w:lineRule="auto"/>
      </w:pPr>
      <w:r>
        <w:separator/>
      </w:r>
    </w:p>
  </w:footnote>
  <w:footnote w:type="continuationSeparator" w:id="0">
    <w:p w14:paraId="7CE27A18" w14:textId="77777777" w:rsidR="00442AC0" w:rsidRDefault="0044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E96D" w14:textId="14299DCF" w:rsidR="002F2E69" w:rsidRDefault="003B4609" w:rsidP="002F2E69">
    <w:pPr>
      <w:pStyle w:val="Title"/>
      <w:spacing w:before="0" w:after="0"/>
      <w:jc w:val="center"/>
      <w:rPr>
        <w:sz w:val="48"/>
        <w:szCs w:val="40"/>
      </w:rPr>
    </w:pPr>
    <w:r w:rsidRPr="00286E9E">
      <w:rPr>
        <w:sz w:val="48"/>
        <w:szCs w:val="40"/>
      </w:rPr>
      <w:t>Brian Culberson</w:t>
    </w:r>
  </w:p>
  <w:p w14:paraId="1B97DAA1" w14:textId="391CB6A7" w:rsidR="002F2E69" w:rsidRPr="002F2E69" w:rsidRDefault="002F2E69" w:rsidP="002F2E69">
    <w:r>
      <w:pict w14:anchorId="5CA3144C">
        <v:rect id="_x0000_i1038" style="width:540pt;height:4pt" o:hralign="center" o:hrstd="t" o:hrnoshade="t" o:hr="t" fillcolor="#20293c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45A4"/>
    <w:multiLevelType w:val="multilevel"/>
    <w:tmpl w:val="78C6DD9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EE7A59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EE7A59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DE"/>
    <w:rsid w:val="000731DE"/>
    <w:rsid w:val="0020119C"/>
    <w:rsid w:val="00286E9E"/>
    <w:rsid w:val="002D1DB2"/>
    <w:rsid w:val="002F2E69"/>
    <w:rsid w:val="00363E9B"/>
    <w:rsid w:val="003B4609"/>
    <w:rsid w:val="00442AC0"/>
    <w:rsid w:val="00500D00"/>
    <w:rsid w:val="00535B3F"/>
    <w:rsid w:val="005F6DFE"/>
    <w:rsid w:val="00644C8B"/>
    <w:rsid w:val="006868C6"/>
    <w:rsid w:val="006E4E6F"/>
    <w:rsid w:val="00826B28"/>
    <w:rsid w:val="009716BA"/>
    <w:rsid w:val="00A443CF"/>
    <w:rsid w:val="00AF0DBB"/>
    <w:rsid w:val="00B30A5A"/>
    <w:rsid w:val="00BE2059"/>
    <w:rsid w:val="00D7198F"/>
    <w:rsid w:val="00DC375A"/>
    <w:rsid w:val="00EA6E78"/>
    <w:rsid w:val="00F43CB5"/>
    <w:rsid w:val="00F85541"/>
    <w:rsid w:val="00FB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51675"/>
  <w15:docId w15:val="{773F7C0C-D0A7-4E24-8479-A4616326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Arial Black" w:eastAsia="Arial Black" w:hAnsi="Arial Black" w:cs="Arial Black"/>
      <w:smallCaps/>
      <w:color w:val="D1282E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AD4C8E"/>
    <w:rPr>
      <w:color w:val="CC99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8E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01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HIan95Gxift5X3pfkGUrSkKWw==">AMUW2mVa3wEQcid40NYJA1aLa9IsoT6+nYTU6v6omyTFqAo8Zz37L+tppuL+rD3NP/WTzmyfR2wkdM9A8yW7oa8QrDVNEGlXo/Myngza6ioixRpQ35BgpWc=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Culberson</dc:creator>
  <cp:lastModifiedBy>Brian C</cp:lastModifiedBy>
  <cp:revision>9</cp:revision>
  <cp:lastPrinted>2021-12-29T09:13:00Z</cp:lastPrinted>
  <dcterms:created xsi:type="dcterms:W3CDTF">2018-02-08T02:39:00Z</dcterms:created>
  <dcterms:modified xsi:type="dcterms:W3CDTF">2021-12-29T09:13:00Z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