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27.09.2026</w:t>
      </w:r>
    </w:p>
    <w:tbl>
      <w:tblPr>
        <w:tblW w:type="dxa" w:w="1524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3"/>
        <w:gridCol w:w="5083"/>
        <w:gridCol w:w="5083"/>
      </w:tblGrid>
      <w:tr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52"/>
                <w:szCs w:val="52"/>
              </w:rPr>
              <w:t xml:space="preserve">10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52"/>
                <w:szCs w:val="52"/>
              </w:rPr>
              <w:t xml:space="preserve">1989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3030"/>
                <w:sz w:val="52"/>
                <w:szCs w:val="52"/>
              </w:rPr>
              <w:t xml:space="preserve">69</w:t>
            </w:r>
          </w:p>
        </w:tc>
      </w:tr>
      <w:tr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файлов проверено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матчей проверено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найдено несостыковок</w:t>
            </w:r>
          </w:p>
        </w:tc>
      </w:tr>
    </w:tbl>
    <w:p>
      <w:pPr>
        <w:spacing w:after="100" w:before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20"/>
          <w:szCs w:val="20"/>
        </w:rPr>
        <w:t xml:space="preserve">Данные проверены без внесения изменений. Ниже перечислены места, которые требуют проверки.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Главное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Находки сгруппированы по смыслу. Начинать стоит сверху — там самые массовые группы.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1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Тема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Находок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Что это значит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Буллиты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22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18 — похоже на буллиты, но пометки нет; 4 — пометка не соответствует счёту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Если подтвердить правило простановки пометки, эти находки закрываются разом.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Счёт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16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12 — счёт не сходится с периодами; 1 — итоговый счёт записан наоборот; 1 — неправдоподобный счёт; 2 — пустые периоды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Итоговый счёт не сходится с тем, что записано по периодам.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Переходы игроков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13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7 — игроки выходят за разные команды; 6 — игроки с разными номерами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Похоже на драфт, а не на ошибку — требует подтверждения регламентом.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Оформление составов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9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4 — повтор игрового номера; 3 — игрок без номера; 2 — посторонние символы в ФИО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Дефекты записи состава, на результаты матчей не влияют.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Составы команд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7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5 — составы команд перепутаны местами; 2 — один состав за разные команды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Один и тот же состав записан за разные команды.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Принадлежность матчей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 — команда встречается в единичных матчах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Затрагивает то, к какому соревнованию относятся матчи.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Судьи и секретари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 — нет судьи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Не заполнены поля протокола.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Сколько матчей проверено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4000"/>
        <w:gridCol w:w="3750"/>
      </w:tblGrid>
      <w:tr>
        <w:trPr>
          <w:tblHeader/>
        </w:trP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Соревнование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Месяц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Игр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1989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Подробно по каждому файлу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Последняя колонка — для ответа организаторов.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Напротив каждой строки впишите, как исправляем ошибку.</w:t>
      </w:r>
    </w:p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185 матчей · команд 4 · игроков 28 · побед по буллитам 12 · файл 2026-07_centr_div1.xlsx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28 матчей · команд 6 · игроков 53 · побед по буллитам 7 · файл 2026-07_centr_div2.xlsx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256); «Слобода» (стр. 31, стр. 46, стр. 91, стр. 106, стр. 241, стр. 256). Где-то команда указана неверно.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12, Викинг — 8, Сияжар — 2).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(3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16 матчей · команд 5 · игроков 49 · побед по буллитам 3 · файл 2026-07_centr_div3.xlsx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8 матчах: стр. 1, стр. 16, стр. 61, стр. 76, стр. 121, стр. 136, стр. 151,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6 матчах: стр. 61, стр. 76, стр. 91, стр. 106, стр. 181, стр. 196.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игроков: Еремкин Александр Михайлович (Спортдепо — 8, Штурм — 4, Факел — 2); Жмакин Алексей Владимирович (Штурм — 4, Айсфокс — 4, Факел — 4); Нарватов Александр Петрович (Сармат — 6, Штурм — 2); Рябинин Евгений Васильевич (Сармат — 6, Штурм — 2).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2 игроков в разных матчах разные игровые номера: Нарватов Александр Петрович (№89 — 6, №9 — 2); Рябинин Евгений Васильевич (№12 — 6, №7 — 2).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395 матчей · команд 6 · игроков 39 · побед по буллитам 68 · файл 2026-07_zapad_div1.xlsx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156, Акулы — 142); Белов Евгений Дмитриевич (Авиатор — 124, Нефтяник — 122); Зарков Гордей Михайлович (Медведи — 139, Рыси — 107).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156, №9 — 142); Белов Евгений Дмитриевич (№17 — 124, №9 — 122); Зарков Гордей Михайлович (№7 — 139, №9 — 107).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372 матчей · команд 6 · игроков 39 · побед по буллитам 61 · файл 2026-07_zapad_div2.xlsx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Похоже на опечатку в записи счёта.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(Беркут — 124, Феникс — 124); Белов Евгений Дмитриевич (Электроник — 124, Феникс — 124); Зарков Гордей Михайлович (Беркут — 124, Электроник — 124).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124, №5 — 124); Белов Евгений Дмитриевич (№8 — 124, №17 — 124); Зарков Гордей Михайлович (№8 — 124, №16 — 124).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189 матчей · команд 4 · игроков 28 · побед по буллитам 24 · файл 2026-08_centr_div1.xlsx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 матчей · команд 6 · игроков 53 · побед по буллитам 2 · файл 2026-08_centr_div2.xlsx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76); «Слобода» (стр. 1, стр. 76, стр. 151, стр. 166). Где-то команда указана неверно.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8, Викинг — 6, Сияжар — 3).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(3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19 матчей · команд 5 · игроков 58 · побед по буллитам 4 · файл 2026-08_centr_div3.xlsx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(«Сармат») не указан игровой номер — в 1 матчах: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5 матчах: стр. 16, стр. 31, стр. 181, стр. 226, стр. 241.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номер №11 у двух игроков: Железнов Игорь Владимирович, Соболев Дмитрий Александрович — в 1 матчах: стр. 106.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5 матчах: стр. 1, стр. 61, стр. 121, стр. 256, стр. 271.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«Штурм» номер №11 у двух игроков: Железнов Игорь Владимирович, Соболев Дмитрий Александрович — в 1 матчах: стр. 46.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46, стр. 61 составы команд «Факел» и «Штурм»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76, стр. 91 составы команд «Айсфокс» и «Сармат»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106 составы команд «Айсфокс» и «Факел»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136, стр. 151 составы команд «Айсфокс» и «Штурм»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166 составы команд «Сармат» и «Спортдепо»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игрок записан как «1) Козлов Артем Владимирович» — в начале лишние символы. стр. 91.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«Сармат» игрок записан как «1) Козлов Артем Владимирович» — в начале лишние символы. стр. 76.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4 игроков в разных матчах разные игровые номера: Кисляков Сергей Николаевич (№74 — 4, №55 — 2); Нарватов Александр Петрович (№89 — 7, №9 — 2); Рябинин Евгений Васильевич (№12 — 7, №7 — 2); Шароватов Василий Александрович (№69 — 4, №9 — 2).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392 матчей · команд 6 · игроков 39 · побед по буллитам 62 · файл 2026-08_zapad_div1.xlsx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160, Акулы — 142); Белов Евгений Дмитриевич (Авиатор — 122, Нефтяник — 120); Зарков Гордей Михайлович (Медведи — 139, Рыси — 101).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160, №9 — 142); Белов Евгений Дмитриевич (№17 — 122, №9 — 120); Зарков Гордей Михайлович (№7 — 139, №9 — 101).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375 матчей · команд 9 · игроков 39 · побед по буллитам 58 · файл 2026-08_zapad_div2.xlsx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игроков: Авксентьев Александр Александрович (Беркут — 124, Феникс — 124, Акулы — 2, Звезда — 2); Барсуков Тимофей Александрович (Атлант — 124, Акулы — 2); Белов Евгений Дмитриевич (Электроник — 124, Феникс — 124, Авиатор — 2); Быков Иван Александрович (Атлант — 124, Акулы — 2); Воронов Владимир Андреевич (Атлант — 124, Авиатор — 2); Ефремов Семён Владиславович (Атлант — 124, Авиатор — 2); Зарков Гордей Михайлович (Беркут — 124, Электроник — 124); Ильин Даниил Валерьевич (Феникс — 124, Акулы — 2); Коваль Александр Васильевич (Электроник — 124, Акулы — 2); Коваль Илья Андреевич (Атлант — 124, Акулы — 2); Лачинов Глеб Олегович (Титан — 124, Звезда — 2); Левашов Дмитрий Евгеньевич (Беркут — 124, Звезда — 2); Мамаев Эмиль Алиханович (Феникс — 124, Авиатор — 2); Мельник Даниил Евгеньевич (Титан — 124, Звезда — 2); Панферов Илья Андреевич (Метеор — 124, Звезда — 2); Сенотов Богдан Владимирович (Титан — 124, Звезда — 2); Серебряков Григорий Артёмович (Атлант — 124, Авиатор — 2); Смолин Глеб Олегович (Феникс — 124, Акулы — 2); Студитских Максим Константинович (Феникс — 124, Авиатор — 2); Трапезников Александр Александрович (Беркут — 124, Звезда — 2); Шарафутдинов Дамир Фанилевич (Феникс — 124, Авиатор — 2). Если составы формируются драфтом на игровой день — вопрос снимается, иначе это ошибка в составах.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19 игроков в разных матчах разные игровые номера: Авксентьев Александр Александрович (№10 — 126, №5 — 124, №9 — 2); Барсуков Тимофей Александрович (№5 — 124, №7 — 2); Белов Евгений Дмитриевич (№17 — 126, №8 — 124); Быков Иван Александрович (№7 — 124, №10 — 2); Воронов Владимир Андреевич (№8 — 124, №12 — 2); Ефремов Семён Владиславович (№12 — 124, №16 — 2); Зарков Гордей Михайлович (№8 — 124, №16 — 124); Ильин Даниил Валерьевич (№23 — 124, №12 — 2); Коваль Илья Андреевич (№10 — 124, №5 — 2); Лачинов Глеб Олегович (№10 — 124, №8 — 2); Левашов Дмитрий Евгеньевич (№17 — 124, №5 — 2); Мамаев Эмиль Алиханович (№3 — 124, №2 — 2); Панферов Илья Андреевич (№2 — 124, №3 — 2); Сенотов Богдан Владимирович (№16 — 124, №7 — 2); Серебряков Григорий Артёмович (№23 — 124, №8 — 2); Смолин Глеб Олегович (№10 — 124, №16 — 2); Студитских Максим Константинович (№12 — 124, №23 — 2); Трапезников Александр Александрович (№5 — 124, №12 — 2); Шарафутдинов Дамир Фанилевич (№8 — 124, №10 — 2).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здесь: «Авиатор» — 2 матч(а): стр. 1531, стр. 1561; «Акулы» — 2 матч(а): стр. 1531, стр. 1546; «Звезда» — 2 матч(а): стр. 1546, стр. 1561. Похоже, название команды указано неверно или матчи из другого соревнования попали в файл.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2026-09-27T20:09:34.210Z</dcterms:created>
  <dcterms:modified xsi:type="dcterms:W3CDTF">2026-09-27T20:09:34.213Z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