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3657859" w:rsidP="63657859" w:rsidRDefault="63657859" w14:paraId="2959BE83" w14:textId="27562987">
      <w:pPr>
        <w:ind w:left="3600"/>
        <w:rPr>
          <w:b w:val="1"/>
          <w:bCs w:val="1"/>
        </w:rPr>
      </w:pPr>
      <w:r w:rsidRPr="63657859" w:rsidR="63657859">
        <w:rPr>
          <w:b w:val="1"/>
          <w:bCs w:val="1"/>
        </w:rPr>
        <w:t>Assignment 01</w:t>
      </w:r>
    </w:p>
    <w:p xmlns:wp14="http://schemas.microsoft.com/office/word/2010/wordml" w14:paraId="5E5787A5" wp14:textId="149F534E">
      <w:r w:rsidR="63657859">
        <w:rPr/>
        <w:t xml:space="preserve">Q1:- </w:t>
      </w:r>
    </w:p>
    <w:p w:rsidR="63657859" w:rsidP="63657859" w:rsidRDefault="63657859" w14:paraId="03DF3D51" w14:textId="6777744E">
      <w:pPr>
        <w:pStyle w:val="Normal"/>
        <w:rPr>
          <w:u w:val="single"/>
        </w:rPr>
      </w:pPr>
      <w:r w:rsidRPr="63657859" w:rsidR="63657859">
        <w:rPr>
          <w:u w:val="single"/>
        </w:rPr>
        <w:t xml:space="preserve">Ans: Single </w:t>
      </w:r>
      <w:proofErr w:type="gramStart"/>
      <w:r w:rsidRPr="63657859" w:rsidR="63657859">
        <w:rPr>
          <w:u w:val="single"/>
        </w:rPr>
        <w:t>thread :</w:t>
      </w:r>
      <w:proofErr w:type="gramEnd"/>
      <w:r w:rsidRPr="63657859" w:rsidR="63657859">
        <w:rPr>
          <w:u w:val="single"/>
        </w:rPr>
        <w:t>-</w:t>
      </w:r>
    </w:p>
    <w:p w:rsidR="63657859" w:rsidP="63657859" w:rsidRDefault="63657859" w14:paraId="419E0CCF" w14:textId="1DBCD85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GB"/>
        </w:rPr>
      </w:pPr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GB"/>
        </w:rPr>
        <w:t>Single threaded processes contain the execution of instructions in a single sequence. In other words, one command is processes at a time.</w:t>
      </w:r>
    </w:p>
    <w:p w:rsidR="63657859" w:rsidP="63657859" w:rsidRDefault="63657859" w14:paraId="07AE0989" w14:textId="2ACD82A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single"/>
          <w:lang w:val="en-GB"/>
        </w:rPr>
      </w:pPr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single"/>
          <w:lang w:val="en-GB"/>
        </w:rPr>
        <w:t xml:space="preserve">Synchronous vs </w:t>
      </w:r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single"/>
          <w:lang w:val="en-GB"/>
        </w:rPr>
        <w:t>Asynchronous</w:t>
      </w:r>
    </w:p>
    <w:p w:rsidR="63657859" w:rsidP="63657859" w:rsidRDefault="63657859" w14:paraId="06E2C561" w14:textId="70DB875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GB"/>
        </w:rPr>
      </w:pPr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GB"/>
        </w:rPr>
        <w:t xml:space="preserve">In synchronous operations tasks are performed one at a time and only when one is completed, the following is unblocked and in Asynchronous task can be performed simultaneously depending on time taken for the execution by the interpreter. </w:t>
      </w:r>
    </w:p>
    <w:p w:rsidR="63657859" w:rsidP="63657859" w:rsidRDefault="63657859" w14:paraId="23E7925B" w14:textId="0120C29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</w:pPr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  <w:t>Q</w:t>
      </w:r>
      <w:proofErr w:type="gramStart"/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  <w:t>2:-</w:t>
      </w:r>
      <w:proofErr w:type="gramEnd"/>
    </w:p>
    <w:p w:rsidR="63657859" w:rsidP="63657859" w:rsidRDefault="63657859" w14:paraId="290C8D14" w14:textId="4AC3749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single"/>
          <w:lang w:val="en-GB"/>
        </w:rPr>
      </w:pPr>
      <w:proofErr w:type="gramStart"/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  <w:t>Ans:-</w:t>
      </w:r>
      <w:proofErr w:type="gramEnd"/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  <w:t xml:space="preserve"> </w:t>
      </w:r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single"/>
          <w:lang w:val="en-GB"/>
        </w:rPr>
        <w:t xml:space="preserve">Global </w:t>
      </w:r>
      <w:proofErr w:type="gramStart"/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single"/>
          <w:lang w:val="en-GB"/>
        </w:rPr>
        <w:t>Execution :</w:t>
      </w:r>
      <w:proofErr w:type="gramEnd"/>
    </w:p>
    <w:p w:rsidR="63657859" w:rsidP="63657859" w:rsidRDefault="63657859" w14:paraId="0C3F2CED" w14:textId="74D7D9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GB"/>
        </w:rPr>
        <w:t>When the JavaScript interpreter initially executes code, it first enters into a global execution context by default. Each invocation of a function from this point on will result in the creation of a new execution context</w:t>
      </w:r>
      <w:r w:rsidRPr="63657859" w:rsidR="636578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>.</w:t>
      </w:r>
    </w:p>
    <w:p w:rsidR="63657859" w:rsidP="63657859" w:rsidRDefault="63657859" w14:paraId="5943CFEF" w14:textId="4499F30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single"/>
          <w:lang w:val="en-GB"/>
        </w:rPr>
      </w:pPr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single"/>
          <w:lang w:val="en-GB"/>
        </w:rPr>
        <w:t>JS engine:</w:t>
      </w:r>
    </w:p>
    <w:p w:rsidR="63657859" w:rsidP="63657859" w:rsidRDefault="63657859" w14:paraId="6318CC6C" w14:textId="64A4074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single"/>
          <w:lang w:val="en-GB"/>
        </w:rPr>
      </w:pPr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none"/>
          <w:lang w:val="en-GB"/>
        </w:rPr>
        <w:t xml:space="preserve">It’s </w:t>
      </w:r>
      <w:proofErr w:type="gramStart"/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none"/>
          <w:lang w:val="en-GB"/>
        </w:rPr>
        <w:t>a</w:t>
      </w:r>
      <w:proofErr w:type="gramEnd"/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none"/>
          <w:lang w:val="en-GB"/>
        </w:rPr>
        <w:t xml:space="preserve"> interpreter which executes the </w:t>
      </w:r>
      <w:proofErr w:type="spellStart"/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none"/>
          <w:lang w:val="en-GB"/>
        </w:rPr>
        <w:t>javascript</w:t>
      </w:r>
      <w:proofErr w:type="spellEnd"/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none"/>
          <w:lang w:val="en-GB"/>
        </w:rPr>
        <w:t xml:space="preserve"> code.</w:t>
      </w:r>
    </w:p>
    <w:p w:rsidR="63657859" w:rsidP="63657859" w:rsidRDefault="63657859" w14:paraId="6E97F10B" w14:textId="476F25E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none"/>
          <w:lang w:val="en-GB"/>
        </w:rPr>
      </w:pPr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none"/>
          <w:lang w:val="en-GB"/>
        </w:rPr>
        <w:t xml:space="preserve">Q3: </w:t>
      </w:r>
    </w:p>
    <w:p w:rsidR="63657859" w:rsidP="63657859" w:rsidRDefault="63657859" w14:paraId="10EFC129" w14:textId="5FE1BAD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single"/>
          <w:lang w:val="en-GB"/>
        </w:rPr>
      </w:pPr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single"/>
          <w:lang w:val="en-GB"/>
        </w:rPr>
        <w:t>Primitive vs non-</w:t>
      </w:r>
      <w:proofErr w:type="spellStart"/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single"/>
          <w:lang w:val="en-GB"/>
        </w:rPr>
        <w:t>premitive</w:t>
      </w:r>
      <w:proofErr w:type="spellEnd"/>
    </w:p>
    <w:p w:rsidR="63657859" w:rsidP="63657859" w:rsidRDefault="63657859" w14:paraId="103E8B83" w14:textId="5FDEDD8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none"/>
          <w:lang w:val="en-GB"/>
        </w:rPr>
      </w:pPr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none"/>
          <w:lang w:val="en-GB"/>
        </w:rPr>
        <w:t xml:space="preserve">Data type that </w:t>
      </w:r>
      <w:proofErr w:type="gramStart"/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none"/>
          <w:lang w:val="en-GB"/>
        </w:rPr>
        <w:t>can not</w:t>
      </w:r>
      <w:proofErr w:type="gramEnd"/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none"/>
          <w:lang w:val="en-GB"/>
        </w:rPr>
        <w:t xml:space="preserve"> be broken be more smaller units is called primitive data type for example int and </w:t>
      </w:r>
      <w:proofErr w:type="spellStart"/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none"/>
          <w:lang w:val="en-GB"/>
        </w:rPr>
        <w:t>char..etc</w:t>
      </w:r>
      <w:proofErr w:type="spellEnd"/>
    </w:p>
    <w:p w:rsidR="63657859" w:rsidP="63657859" w:rsidRDefault="63657859" w14:paraId="613A702F" w14:textId="23F7493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single"/>
          <w:lang w:val="en-GB"/>
        </w:rPr>
      </w:pPr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single"/>
          <w:lang w:val="en-GB"/>
        </w:rPr>
        <w:t>Types of data type in JS:</w:t>
      </w:r>
    </w:p>
    <w:p w:rsidR="63657859" w:rsidP="63657859" w:rsidRDefault="63657859" w14:paraId="57498374" w14:textId="03BAA5C3">
      <w:pPr>
        <w:pStyle w:val="Normal"/>
      </w:pPr>
      <w:r>
        <w:drawing>
          <wp:inline wp14:editId="4AE57F0B" wp14:anchorId="2A5A7CB9">
            <wp:extent cx="4572000" cy="1685925"/>
            <wp:effectExtent l="0" t="0" r="0" b="0"/>
            <wp:docPr id="798322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20a42ae82a45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657859" w:rsidP="63657859" w:rsidRDefault="63657859" w14:paraId="40D65DF2" w14:textId="10FECDFA">
      <w:pPr>
        <w:pStyle w:val="Normal"/>
      </w:pPr>
    </w:p>
    <w:p w:rsidR="63657859" w:rsidP="63657859" w:rsidRDefault="63657859" w14:paraId="1FC9565C" w14:textId="4ADD1239">
      <w:pPr>
        <w:pStyle w:val="Normal"/>
      </w:pPr>
      <w:r w:rsidR="63657859">
        <w:rPr/>
        <w:t>First program using primitive data type</w:t>
      </w:r>
    </w:p>
    <w:p w:rsidR="63657859" w:rsidP="63657859" w:rsidRDefault="63657859" w14:paraId="3DD286D4" w14:textId="2C45D1D5">
      <w:pPr>
        <w:pStyle w:val="Normal"/>
      </w:pPr>
      <w:r>
        <w:drawing>
          <wp:inline wp14:editId="05600187" wp14:anchorId="674E1070">
            <wp:extent cx="5286375" cy="4019550"/>
            <wp:effectExtent l="0" t="0" r="0" b="0"/>
            <wp:docPr id="1247997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6d9809b264408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86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657859" w:rsidP="63657859" w:rsidRDefault="63657859" w14:paraId="5E2EAFBC" w14:textId="3C36AE0D">
      <w:pPr>
        <w:pStyle w:val="Normal"/>
      </w:pPr>
    </w:p>
    <w:p w:rsidR="63657859" w:rsidP="63657859" w:rsidRDefault="63657859" w14:paraId="661144CC" w14:textId="066042AE">
      <w:pPr>
        <w:pStyle w:val="Normal"/>
      </w:pPr>
    </w:p>
    <w:p w:rsidR="63657859" w:rsidP="63657859" w:rsidRDefault="63657859" w14:paraId="1CF1D3BB" w14:textId="0AD0ED3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none"/>
          <w:lang w:val="en-GB"/>
        </w:rPr>
      </w:pPr>
      <w:r w:rsidRPr="63657859" w:rsidR="63657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none"/>
          <w:lang w:val="en-GB"/>
        </w:rPr>
        <w:t xml:space="preserve"> </w:t>
      </w:r>
    </w:p>
    <w:p w:rsidR="63657859" w:rsidP="63657859" w:rsidRDefault="63657859" w14:paraId="5D9383D1" w14:textId="6C569FE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F22197"/>
    <w:rsid w:val="05600187"/>
    <w:rsid w:val="19F22197"/>
    <w:rsid w:val="63657859"/>
    <w:rsid w:val="6887F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FF79"/>
  <w15:chartTrackingRefBased/>
  <w15:docId w15:val="{6AFD87C6-8617-42F1-A560-6C30BB6A90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c20a42ae82a455e" /><Relationship Type="http://schemas.openxmlformats.org/officeDocument/2006/relationships/image" Target="/media/image3.png" Id="R9a6d9809b26440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Indal Singh</dc:creator>
  <keywords/>
  <dc:description/>
  <lastModifiedBy>Indal Singh</lastModifiedBy>
  <revision>3</revision>
  <dcterms:created xsi:type="dcterms:W3CDTF">2021-12-08T04:50:10.7600182Z</dcterms:created>
  <dcterms:modified xsi:type="dcterms:W3CDTF">2021-12-08T05:19:28.7597180Z</dcterms:modified>
</coreProperties>
</file>