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class and which is the object of that class?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Magazine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Time™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Christmas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Frame, Right Edge, Left Edge, Top Edge, Bottom Edge, Size, Inches by Inches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Conference Room, Tables, Chairs, Members, Business, Topic, Time, Date, Temperature of room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Time, Date, Room, Topic, University, Difficulty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printLyrics()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{System.out.println(*Insert Song Lyrics*);}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int cubedInteger(int)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{int value;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System.out.println(“Please enter your value: ”)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= scan.nextInt();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System.out.println(“Your value to the thrid power is: ” + Math.pow(value, 3));}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int random100(){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rand = new Random();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x = rand.nextInt(99)+1;}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int randomInRange(){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rand = new Random();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x;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y;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randomInt;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= scan.nextInt();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= scan.nextInt();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randomInt = rand.nextInt(x-y)+y;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System.out.println(randomInt);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String randomColor()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rand = new Random();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redValue;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greenValue;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blueValue;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redValue = rand.nextInt(256);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greenValue = rand.nextInt(256);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blueValue = rand.nextInt(256);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JFrame frame = new JFrame();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frame.setDefaultCloseOperation(frame.EXIT_ON_CLOSE);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JPanel panel = new JPanel();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panel.setBackground(new Color(0,0,0));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Movie()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getmovieName()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movieName;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setmovieName(String movieName)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this.movieName = movieName;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getdirectorName()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directorName;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setdirectorName(String directorName)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this.directorName = directorName;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static Child()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getchildName()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childName;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setchildName(String childName)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this.childName = childName;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2946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50" y="808575"/>
                          <a:ext cx="5943600" cy="2946400"/>
                          <a:chOff x="37950" y="808575"/>
                          <a:chExt cx="7163025" cy="35337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37950" y="808575"/>
                            <a:ext cx="2867100" cy="35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05050" y="2574225"/>
                            <a:ext cx="1343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33875" y="810975"/>
                            <a:ext cx="2867100" cy="35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04925" y="960975"/>
                            <a:ext cx="12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591050" y="980025"/>
                            <a:ext cx="87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52500" y="2027775"/>
                            <a:ext cx="20097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ain(args: String[] ) : void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362375" y="1303875"/>
                            <a:ext cx="18384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RATE: Final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95675" y="1599075"/>
                            <a:ext cx="17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acctNumber : Long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428975" y="1941975"/>
                            <a:ext cx="1771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Balance 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428975" y="2141925"/>
                            <a:ext cx="1419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ame : String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376775" y="2770500"/>
                            <a:ext cx="2781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Account(String, long, double) 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376775" y="2979975"/>
                            <a:ext cx="27813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deposit(double value) 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333875" y="3218175"/>
                            <a:ext cx="28671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withdraw(double, double) 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376775" y="3446925"/>
                            <a:ext cx="25908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addInterest() 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429125" y="3675675"/>
                            <a:ext cx="24861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getBalance() 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24375" y="3961350"/>
                            <a:ext cx="24432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toString() : String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46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4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83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722850"/>
                          <a:ext cx="5943600" cy="3835400"/>
                          <a:chOff x="371475" y="722850"/>
                          <a:chExt cx="7105650" cy="4571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475" y="741900"/>
                            <a:ext cx="2781300" cy="455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695825" y="722850"/>
                            <a:ext cx="2781300" cy="455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75" y="3018300"/>
                            <a:ext cx="12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19125" y="1008600"/>
                            <a:ext cx="21621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PushCounter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66750" y="2227800"/>
                            <a:ext cx="2362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main(args: String[] ) : void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019675" y="1008600"/>
                            <a:ext cx="2009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PushCounterPanel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010150" y="1618200"/>
                            <a:ext cx="2095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 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 : JButton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Label : JLabel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000625" y="2761200"/>
                            <a:ext cx="2267100" cy="9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PushCounterPanel 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ButtonListener 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actionPerformed : void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3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3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2743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8625" y="741900"/>
                          <a:ext cx="5943600" cy="2743200"/>
                          <a:chOff x="428625" y="741900"/>
                          <a:chExt cx="6381825" cy="29337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428625" y="741900"/>
                            <a:ext cx="2181300" cy="293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09925" y="2208750"/>
                            <a:ext cx="16191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629150" y="741900"/>
                            <a:ext cx="2181300" cy="293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819150" y="960975"/>
                            <a:ext cx="14478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Fahrenheit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28625" y="2857500"/>
                            <a:ext cx="2428800" cy="6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main(args: String[])  :void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933950" y="1046700"/>
                            <a:ext cx="1676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FahrenheitPanel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05375" y="1608675"/>
                            <a:ext cx="1866900" cy="8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inputLabel : JLabel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outputLabel : JLabel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resultLabel: JLabel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29150" y="2789775"/>
                            <a:ext cx="2143200" cy="8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FahrenheitPanel : 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Templistener : 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actionPerformed : void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432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