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20DF" w14:textId="77777777" w:rsidR="00FF6C8A" w:rsidRPr="008B6259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8B6259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8B6259" w14:paraId="035F5E61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75CEF91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8B6259" w14:paraId="59F6418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CB45466" w14:textId="77777777" w:rsidR="008C240C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14:paraId="2D16D0DB" w14:textId="77777777" w:rsidR="00F22A00" w:rsidRPr="008C240C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C240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F572884" w14:textId="77777777" w:rsidR="003B5AA4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8B6259">
              <w:rPr>
                <w:rFonts w:asciiTheme="minorHAnsi" w:hAnsiTheme="minorHAnsi" w:cstheme="minorHAnsi"/>
              </w:rPr>
              <w:t>Acta No</w:t>
            </w:r>
            <w:r w:rsidR="00E648E5">
              <w:rPr>
                <w:rFonts w:asciiTheme="minorHAnsi" w:hAnsiTheme="minorHAnsi" w:cstheme="minorHAnsi"/>
              </w:rPr>
              <w:t>:</w:t>
            </w:r>
          </w:p>
          <w:p w14:paraId="2DBA2A51" w14:textId="59F92731" w:rsidR="00E648E5" w:rsidRPr="008F3FC4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E648E5">
              <w:rPr>
                <w:rFonts w:asciiTheme="minorHAnsi" w:hAnsiTheme="minorHAnsi" w:cstheme="minorHAnsi"/>
                <w:b w:val="0"/>
                <w:bCs w:val="0"/>
              </w:rPr>
              <w:t>00</w:t>
            </w:r>
            <w:r w:rsidR="00530957">
              <w:rPr>
                <w:rFonts w:asciiTheme="minorHAnsi" w:hAnsiTheme="minorHAnsi" w:cstheme="minorHAnsi"/>
                <w:b w:val="0"/>
                <w:bCs w:val="0"/>
              </w:rPr>
              <w:t>7</w:t>
            </w:r>
          </w:p>
        </w:tc>
      </w:tr>
      <w:tr w:rsidR="003B5AA4" w:rsidRPr="008B6259" w14:paraId="3CFE4E27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3C217E" w14:textId="77777777" w:rsidR="003B5AA4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14:paraId="38DDD5FC" w14:textId="77777777" w:rsidR="008C240C" w:rsidRPr="008B6259" w:rsidRDefault="008C240C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Herrera Salazar Julian Alberto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166FE03" w14:textId="77777777" w:rsidR="00E648E5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572B8E48" w14:textId="2000B331" w:rsidR="003B5AA4" w:rsidRPr="008B6259" w:rsidRDefault="00A823B0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530957">
              <w:rPr>
                <w:rFonts w:asciiTheme="minorHAnsi" w:hAnsiTheme="minorHAnsi" w:cstheme="minorHAnsi"/>
                <w:sz w:val="24"/>
              </w:rPr>
              <w:t>7</w:t>
            </w:r>
            <w:r w:rsidR="00E648E5">
              <w:rPr>
                <w:rFonts w:asciiTheme="minorHAnsi" w:hAnsiTheme="minorHAnsi" w:cstheme="minorHAnsi"/>
                <w:sz w:val="24"/>
              </w:rPr>
              <w:t>/08/2020</w:t>
            </w:r>
          </w:p>
        </w:tc>
      </w:tr>
      <w:tr w:rsidR="003B5AA4" w:rsidRPr="008B6259" w14:paraId="5399A622" w14:textId="77777777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08FA86" w14:textId="77777777" w:rsidR="003B5AA4" w:rsidRPr="008B6259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8B6259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0A7F9DAE" w14:textId="1EFF6F68" w:rsidR="00F22A00" w:rsidRPr="001327AA" w:rsidRDefault="001327AA" w:rsidP="008534E5">
            <w:pPr>
              <w:jc w:val="left"/>
              <w:rPr>
                <w:rFonts w:asciiTheme="minorHAnsi" w:hAnsiTheme="minorHAnsi" w:cstheme="minorHAnsi"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</w:rPr>
              <w:t>German Silva Pedraza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CD0DC20" w14:textId="16DFBF16" w:rsidR="003B5AA4" w:rsidRPr="008B6259" w:rsidRDefault="003B5AA4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530957">
              <w:rPr>
                <w:rFonts w:asciiTheme="minorHAnsi" w:hAnsiTheme="minorHAnsi" w:cstheme="minorHAnsi"/>
                <w:sz w:val="24"/>
              </w:rPr>
              <w:t>21</w:t>
            </w:r>
            <w:r w:rsidR="00E648E5">
              <w:rPr>
                <w:rFonts w:asciiTheme="minorHAnsi" w:hAnsiTheme="minorHAnsi" w:cstheme="minorHAnsi"/>
                <w:sz w:val="24"/>
              </w:rPr>
              <w:t>:00</w:t>
            </w:r>
            <w:r w:rsidR="002B414F" w:rsidRPr="008B6259"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8B6259">
              <w:rPr>
                <w:rFonts w:asciiTheme="minorHAnsi" w:hAnsiTheme="minorHAnsi" w:cstheme="minorHAnsi"/>
                <w:b/>
                <w:sz w:val="24"/>
              </w:rPr>
              <w:t>Fin:</w:t>
            </w:r>
            <w:r w:rsidR="00E648E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9B74D5">
              <w:rPr>
                <w:rFonts w:asciiTheme="minorHAnsi" w:hAnsiTheme="minorHAnsi" w:cstheme="minorHAnsi"/>
                <w:bCs/>
                <w:sz w:val="24"/>
              </w:rPr>
              <w:t>2</w:t>
            </w:r>
            <w:r w:rsidR="00530957">
              <w:rPr>
                <w:rFonts w:asciiTheme="minorHAnsi" w:hAnsiTheme="minorHAnsi" w:cstheme="minorHAnsi"/>
                <w:bCs/>
                <w:sz w:val="24"/>
              </w:rPr>
              <w:t>2</w:t>
            </w:r>
            <w:r w:rsidR="00E648E5" w:rsidRPr="00E648E5">
              <w:rPr>
                <w:rFonts w:asciiTheme="minorHAnsi" w:hAnsiTheme="minorHAnsi" w:cstheme="minorHAnsi"/>
                <w:bCs/>
                <w:sz w:val="24"/>
              </w:rPr>
              <w:t>:</w:t>
            </w:r>
            <w:r w:rsidR="00530957">
              <w:rPr>
                <w:rFonts w:asciiTheme="minorHAnsi" w:hAnsiTheme="minorHAnsi" w:cstheme="minorHAnsi"/>
                <w:bCs/>
                <w:sz w:val="24"/>
              </w:rPr>
              <w:t>15</w:t>
            </w:r>
            <w:r w:rsidR="00282369" w:rsidRPr="008B625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</w:tr>
      <w:tr w:rsidR="003B5AA4" w:rsidRPr="008B6259" w14:paraId="0FF26AB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8875432" w14:textId="77777777" w:rsidR="008C240C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14:paraId="0AB5E6F2" w14:textId="77777777" w:rsidR="003B5AA4" w:rsidRPr="008B6259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F699126" w14:textId="77777777" w:rsidR="00E648E5" w:rsidRPr="008B6259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1F40D4C" w14:textId="77777777" w:rsidR="003B5AA4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85"/>
        <w:gridCol w:w="3389"/>
        <w:gridCol w:w="1591"/>
        <w:gridCol w:w="3402"/>
      </w:tblGrid>
      <w:tr w:rsidR="008B6259" w14:paraId="578FF029" w14:textId="77777777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14:paraId="6AAF064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14:paraId="5EFFEA11" w14:textId="77777777" w:rsidTr="00A823B0">
        <w:tc>
          <w:tcPr>
            <w:tcW w:w="68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7FD3B19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38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8D0FEA1" w14:textId="77777777" w:rsidR="008B6259" w:rsidRPr="00712EBA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591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C54A71" w14:textId="77777777" w:rsidR="008B6259" w:rsidRPr="00712EBA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3402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FC5B6BA" w14:textId="7AC555BB" w:rsidR="008B6259" w:rsidRPr="00712EBA" w:rsidRDefault="00530957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C</w:t>
            </w:r>
            <w:r w:rsidR="005A1E51">
              <w:rPr>
                <w:rFonts w:asciiTheme="minorHAnsi" w:hAnsiTheme="minorHAnsi" w:cstheme="minorHAnsi"/>
                <w:color w:val="000000" w:themeColor="text1"/>
                <w:sz w:val="24"/>
              </w:rPr>
              <w:t>orreo</w:t>
            </w:r>
          </w:p>
        </w:tc>
      </w:tr>
      <w:tr w:rsidR="008B6259" w14:paraId="303C90EB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C3689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5913217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Díaz Hernandez Diego Fernando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E3B7B24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EFE54E" w14:textId="15AA5741" w:rsidR="008B6259" w:rsidRPr="005A1E51" w:rsidRDefault="00D272F2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0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diegofdiazh@javeriana.edu.co</w:t>
              </w:r>
            </w:hyperlink>
          </w:p>
        </w:tc>
      </w:tr>
      <w:tr w:rsidR="008B6259" w14:paraId="4354E26F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E9047F6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2571E0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Herrera Salazar Julian Alberto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8E591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FDBD53" w14:textId="1B56640C" w:rsidR="008B6259" w:rsidRPr="005A1E51" w:rsidRDefault="00D272F2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1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jaherrera@javeriana.edu.co</w:t>
              </w:r>
            </w:hyperlink>
          </w:p>
        </w:tc>
      </w:tr>
      <w:tr w:rsidR="008B6259" w14:paraId="3BD28FB3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7F888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A57277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Martinez Cobos Gilberto Andres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252DC0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58F598" w14:textId="2150F704" w:rsidR="008B6259" w:rsidRPr="005A1E51" w:rsidRDefault="00D272F2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2" w:history="1">
              <w:r w:rsidR="00833641" w:rsidRPr="0022560A">
                <w:rPr>
                  <w:rStyle w:val="Hipervnculo"/>
                  <w:rFonts w:asciiTheme="minorHAnsi" w:hAnsiTheme="minorHAnsi" w:cstheme="minorHAnsi"/>
                  <w:szCs w:val="22"/>
                </w:rPr>
                <w:t>martinez_ga@javeriana.edu.co</w:t>
              </w:r>
            </w:hyperlink>
            <w:r w:rsidR="00833641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19B5D8B0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7DFAACF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AA8866F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Morales Perez Juan Camilo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E3A5C3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F0889E" w14:textId="08C62C03" w:rsidR="008B6259" w:rsidRPr="005A1E51" w:rsidRDefault="00D272F2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3" w:history="1">
              <w:r w:rsidR="00833641" w:rsidRPr="0022560A">
                <w:rPr>
                  <w:rStyle w:val="Hipervnculo"/>
                  <w:rFonts w:asciiTheme="minorHAnsi" w:hAnsiTheme="minorHAnsi" w:cstheme="minorHAnsi"/>
                  <w:szCs w:val="22"/>
                </w:rPr>
                <w:t>juanc-moralesp@javeriana.edu.co</w:t>
              </w:r>
            </w:hyperlink>
            <w:r w:rsidR="00833641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3EB491A4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0468FC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5E05EBAD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242F42C3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420F06E" w14:textId="33695D78" w:rsidR="008B6259" w:rsidRPr="005A1E51" w:rsidRDefault="00D272F2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4" w:history="1">
              <w:r w:rsidR="00833641" w:rsidRPr="0022560A">
                <w:rPr>
                  <w:rStyle w:val="Hipervnculo"/>
                  <w:rFonts w:asciiTheme="minorHAnsi" w:hAnsiTheme="minorHAnsi" w:cstheme="minorHAnsi"/>
                  <w:szCs w:val="22"/>
                </w:rPr>
                <w:t>germansilva@javeriana.edu.co</w:t>
              </w:r>
            </w:hyperlink>
            <w:r w:rsidR="00833641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14:paraId="304406B6" w14:textId="77777777" w:rsidR="003B5AA4" w:rsidRPr="008B6259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8B6259" w14:paraId="054C80A5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C24E8E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8B6259" w14:paraId="4E7A41A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2EFF25C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31AB02" w14:textId="6E2B56FD" w:rsidR="00E648E5" w:rsidRPr="008B6259" w:rsidRDefault="00833641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Criterios de aceptación sprint 1</w:t>
            </w:r>
          </w:p>
        </w:tc>
      </w:tr>
      <w:tr w:rsidR="007B01C6" w:rsidRPr="008B6259" w14:paraId="78EE89C1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45D07E1" w14:textId="7227A1A7" w:rsidR="007B01C6" w:rsidRPr="008B6259" w:rsidRDefault="007B01C6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0041D8D" w14:textId="6A6C5BA8" w:rsidR="007B01C6" w:rsidRDefault="007B01C6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Verificación actividades realizadas</w:t>
            </w:r>
          </w:p>
        </w:tc>
      </w:tr>
    </w:tbl>
    <w:p w14:paraId="1ADC2EF4" w14:textId="77777777" w:rsidR="00E648E5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14:paraId="42E242B3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0C01FA0C" w14:textId="77777777" w:rsidR="00AE0512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14:paraId="4AC426CC" w14:textId="77777777" w:rsidTr="00530957">
        <w:tc>
          <w:tcPr>
            <w:tcW w:w="906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25AA89" w14:textId="77777777" w:rsidR="00AE0512" w:rsidRDefault="00AE0512" w:rsidP="0021492B">
            <w:pPr>
              <w:rPr>
                <w:rFonts w:asciiTheme="minorHAnsi" w:hAnsiTheme="minorHAnsi" w:cstheme="minorHAnsi"/>
                <w:sz w:val="24"/>
              </w:rPr>
            </w:pPr>
          </w:p>
          <w:p w14:paraId="290C3DFC" w14:textId="77777777" w:rsidR="000C5194" w:rsidRPr="00B53276" w:rsidRDefault="000C5194" w:rsidP="00B62E7D">
            <w:pPr>
              <w:rPr>
                <w:rFonts w:asciiTheme="minorHAnsi" w:hAnsiTheme="minorHAnsi" w:cstheme="minorHAnsi"/>
                <w:sz w:val="24"/>
              </w:rPr>
            </w:pPr>
            <w:r w:rsidRPr="00B53276">
              <w:rPr>
                <w:rFonts w:asciiTheme="minorHAnsi" w:hAnsiTheme="minorHAnsi" w:cstheme="minorHAnsi"/>
                <w:sz w:val="24"/>
              </w:rPr>
              <w:t>Orden del día:</w:t>
            </w:r>
          </w:p>
          <w:p w14:paraId="06737DA3" w14:textId="77777777" w:rsidR="00530957" w:rsidRPr="00530957" w:rsidRDefault="00530957" w:rsidP="00530957">
            <w:pPr>
              <w:rPr>
                <w:rFonts w:asciiTheme="minorHAnsi" w:hAnsiTheme="minorHAnsi" w:cstheme="minorHAnsi"/>
              </w:rPr>
            </w:pPr>
          </w:p>
          <w:p w14:paraId="695076A7" w14:textId="34EC479B" w:rsidR="00530957" w:rsidRDefault="00530957" w:rsidP="00833641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r w:rsidR="00833641">
              <w:rPr>
                <w:rFonts w:asciiTheme="minorHAnsi" w:hAnsiTheme="minorHAnsi" w:cstheme="minorHAnsi"/>
              </w:rPr>
              <w:t>revisan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33641">
              <w:rPr>
                <w:rFonts w:asciiTheme="minorHAnsi" w:hAnsiTheme="minorHAnsi" w:cstheme="minorHAnsi"/>
              </w:rPr>
              <w:t>los criterios de aceptación de la entrega del sprint 1 con los porcentajes para cada ítem del criterio de aceptación.</w:t>
            </w:r>
          </w:p>
          <w:p w14:paraId="12528499" w14:textId="469964A7" w:rsidR="007B01C6" w:rsidRDefault="007B01C6" w:rsidP="007B01C6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Verificación actividades realizadas:</w:t>
            </w:r>
          </w:p>
          <w:p w14:paraId="798603C0" w14:textId="64C3E74F" w:rsidR="007B01C6" w:rsidRDefault="007B01C6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B01C6">
              <w:rPr>
                <w:rFonts w:asciiTheme="minorHAnsi" w:hAnsiTheme="minorHAnsi" w:cstheme="minorHAnsi"/>
              </w:rPr>
              <w:t>Configurar instancias Sql en Azure</w:t>
            </w:r>
          </w:p>
          <w:p w14:paraId="5D3B1B35" w14:textId="0B9202A7" w:rsidR="007B01C6" w:rsidRDefault="007B01C6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B01C6">
              <w:rPr>
                <w:rFonts w:asciiTheme="minorHAnsi" w:hAnsiTheme="minorHAnsi" w:cstheme="minorHAnsi"/>
              </w:rPr>
              <w:t>Crear BD en sql para ambiente de desarrollo</w:t>
            </w:r>
          </w:p>
          <w:p w14:paraId="7B7C89F2" w14:textId="0455CA58" w:rsidR="007B01C6" w:rsidRDefault="007B01C6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B01C6">
              <w:rPr>
                <w:rFonts w:asciiTheme="minorHAnsi" w:hAnsiTheme="minorHAnsi" w:cstheme="minorHAnsi"/>
              </w:rPr>
              <w:t xml:space="preserve">Crear BD en sql para ambiente de </w:t>
            </w:r>
            <w:r>
              <w:rPr>
                <w:rFonts w:asciiTheme="minorHAnsi" w:hAnsiTheme="minorHAnsi" w:cstheme="minorHAnsi"/>
              </w:rPr>
              <w:t>producción</w:t>
            </w:r>
          </w:p>
          <w:p w14:paraId="28D56F21" w14:textId="4891BA71" w:rsidR="007B01C6" w:rsidRDefault="007B01C6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B01C6">
              <w:rPr>
                <w:rFonts w:asciiTheme="minorHAnsi" w:hAnsiTheme="minorHAnsi" w:cstheme="minorHAnsi"/>
              </w:rPr>
              <w:t>Creación de cuenta en AWS</w:t>
            </w:r>
          </w:p>
          <w:p w14:paraId="1A76546E" w14:textId="4CDCCA5A" w:rsidR="007B01C6" w:rsidRDefault="007B01C6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B01C6">
              <w:rPr>
                <w:rFonts w:asciiTheme="minorHAnsi" w:hAnsiTheme="minorHAnsi" w:cstheme="minorHAnsi"/>
              </w:rPr>
              <w:t>Creación de API gateway tipo rest p</w:t>
            </w:r>
            <w:r>
              <w:rPr>
                <w:rFonts w:asciiTheme="minorHAnsi" w:hAnsiTheme="minorHAnsi" w:cstheme="minorHAnsi"/>
              </w:rPr>
              <w:t>ú</w:t>
            </w:r>
            <w:r w:rsidRPr="007B01C6">
              <w:rPr>
                <w:rFonts w:asciiTheme="minorHAnsi" w:hAnsiTheme="minorHAnsi" w:cstheme="minorHAnsi"/>
              </w:rPr>
              <w:t>blica</w:t>
            </w:r>
          </w:p>
          <w:p w14:paraId="4D4BC2F3" w14:textId="76EF910B" w:rsidR="007B01C6" w:rsidRDefault="007B01C6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B01C6">
              <w:rPr>
                <w:rFonts w:asciiTheme="minorHAnsi" w:hAnsiTheme="minorHAnsi" w:cstheme="minorHAnsi"/>
              </w:rPr>
              <w:t>Creación y configuración de subnets para manejo de zona privada.</w:t>
            </w:r>
          </w:p>
          <w:p w14:paraId="5F9C469C" w14:textId="060CBA8D" w:rsidR="0028005D" w:rsidRDefault="0028005D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28005D">
              <w:rPr>
                <w:rFonts w:asciiTheme="minorHAnsi" w:hAnsiTheme="minorHAnsi" w:cstheme="minorHAnsi"/>
              </w:rPr>
              <w:lastRenderedPageBreak/>
              <w:t>Creación de configuración de balanceador de carga.</w:t>
            </w:r>
          </w:p>
          <w:p w14:paraId="7BB8ADC6" w14:textId="5D61FE63" w:rsidR="0028005D" w:rsidRDefault="0028005D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28005D">
              <w:rPr>
                <w:rFonts w:asciiTheme="minorHAnsi" w:hAnsiTheme="minorHAnsi" w:cstheme="minorHAnsi"/>
              </w:rPr>
              <w:t>Creación instancia mysql en RDS.</w:t>
            </w:r>
          </w:p>
          <w:p w14:paraId="1368F283" w14:textId="0D3F6292" w:rsidR="0028005D" w:rsidRDefault="0028005D" w:rsidP="007B01C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28005D">
              <w:rPr>
                <w:rFonts w:asciiTheme="minorHAnsi" w:hAnsiTheme="minorHAnsi" w:cstheme="minorHAnsi"/>
              </w:rPr>
              <w:t>Creación de bucket para almacenamiento de imágenes a procesar.</w:t>
            </w:r>
          </w:p>
          <w:p w14:paraId="47921889" w14:textId="63F101C6" w:rsidR="006F7E7C" w:rsidRPr="0028005D" w:rsidRDefault="006F7E7C" w:rsidP="0028005D">
            <w:pPr>
              <w:ind w:left="720"/>
              <w:rPr>
                <w:rFonts w:asciiTheme="minorHAnsi" w:hAnsiTheme="minorHAnsi" w:cstheme="minorHAnsi"/>
              </w:rPr>
            </w:pPr>
          </w:p>
        </w:tc>
      </w:tr>
      <w:tr w:rsidR="00530957" w14:paraId="2DE45222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1A3A455" w14:textId="77777777" w:rsidR="00530957" w:rsidRDefault="00530957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2113095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14:paraId="300EBF56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4881A11D" w14:textId="77777777" w:rsidR="005A1E51" w:rsidRDefault="005A1E51" w:rsidP="00486F0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14:paraId="64B44DAB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A1863AB" w14:textId="2F688B20" w:rsidR="005A1E51" w:rsidRDefault="005A1E51" w:rsidP="00486F0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4147BF3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p w14:paraId="50E40985" w14:textId="77777777" w:rsidR="00DF3821" w:rsidRPr="008B6259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8B6259" w14:paraId="68F1027A" w14:textId="77777777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4E110D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CONCLUSIONES</w:t>
            </w:r>
          </w:p>
        </w:tc>
      </w:tr>
      <w:tr w:rsidR="003B5AA4" w:rsidRPr="008B6259" w14:paraId="3CAB02F6" w14:textId="77777777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0F8EB99" w14:textId="77777777" w:rsidR="003B5AA4" w:rsidRPr="008B6259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87307EC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03E38C" w14:textId="77777777" w:rsidR="003B5AA4" w:rsidRPr="008B6259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8B6259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3D25A2" w14:textId="77777777" w:rsidR="003B5AA4" w:rsidRPr="008B6259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4D9A565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8B6259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8B6259" w14:paraId="7AC5D191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88C163" w14:textId="061E5BD4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56FB93F" w14:textId="1D98B32C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228E44" w14:textId="0D9EBBD6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AB87B27" w14:textId="795A05D5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25966B4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8B6259" w14:paraId="0DC6F23A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03801F" w14:textId="288C4429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571F40" w14:textId="40B63140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B5682A3" w14:textId="32F01DDB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DE7D62" w14:textId="55B59A5F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27CEE19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530957" w:rsidRPr="008B6259" w14:paraId="09D96E30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6A3B0D" w14:textId="3712655D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B681593" w14:textId="7D86CA78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10768E" w14:textId="6038C913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9A0EA5F" w14:textId="281F9F8E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D4C0E9D" w14:textId="77777777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</w:tbl>
    <w:p w14:paraId="244756F1" w14:textId="1DF442C1" w:rsidR="003B5AA4" w:rsidRDefault="003B5AA4" w:rsidP="00120534">
      <w:pPr>
        <w:rPr>
          <w:rFonts w:asciiTheme="minorHAnsi" w:hAnsiTheme="minorHAnsi" w:cstheme="minorHAnsi"/>
        </w:rPr>
      </w:pPr>
    </w:p>
    <w:p w14:paraId="3EB1A0B5" w14:textId="3F6F1B3E" w:rsidR="009B74D5" w:rsidRDefault="009B74D5" w:rsidP="00120534">
      <w:pPr>
        <w:rPr>
          <w:rFonts w:asciiTheme="minorHAnsi" w:hAnsiTheme="minorHAnsi" w:cstheme="minorHAnsi"/>
        </w:rPr>
      </w:pPr>
    </w:p>
    <w:p w14:paraId="221750FB" w14:textId="77777777" w:rsidR="009B74D5" w:rsidRPr="009B74D5" w:rsidRDefault="009B74D5" w:rsidP="009B74D5">
      <w:pPr>
        <w:rPr>
          <w:rFonts w:asciiTheme="minorHAnsi" w:hAnsiTheme="minorHAnsi" w:cstheme="minorHAnsi"/>
        </w:rPr>
      </w:pPr>
    </w:p>
    <w:p w14:paraId="602E6007" w14:textId="77777777" w:rsidR="009B74D5" w:rsidRPr="008B6259" w:rsidRDefault="009B74D5" w:rsidP="00120534">
      <w:pPr>
        <w:rPr>
          <w:rFonts w:asciiTheme="minorHAnsi" w:hAnsiTheme="minorHAnsi" w:cstheme="minorHAnsi"/>
        </w:rPr>
      </w:pPr>
    </w:p>
    <w:sectPr w:rsidR="009B74D5" w:rsidRPr="008B6259" w:rsidSect="0021492B">
      <w:headerReference w:type="default" r:id="rId15"/>
      <w:footerReference w:type="default" r:id="rId16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C55CD" w14:textId="77777777" w:rsidR="00D272F2" w:rsidRDefault="00D272F2">
      <w:r>
        <w:separator/>
      </w:r>
    </w:p>
  </w:endnote>
  <w:endnote w:type="continuationSeparator" w:id="0">
    <w:p w14:paraId="7481778F" w14:textId="77777777" w:rsidR="00D272F2" w:rsidRDefault="00D27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118D" w14:textId="77777777" w:rsidR="00486F00" w:rsidRDefault="00486F00" w:rsidP="00FF7A16">
    <w:pPr>
      <w:pStyle w:val="Piedepgina"/>
    </w:pPr>
  </w:p>
  <w:p w14:paraId="23BD3028" w14:textId="77777777" w:rsidR="00486F00" w:rsidRPr="00B1750C" w:rsidRDefault="00486F00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88BA9" w14:textId="77777777" w:rsidR="00D272F2" w:rsidRDefault="00D272F2">
      <w:r>
        <w:separator/>
      </w:r>
    </w:p>
  </w:footnote>
  <w:footnote w:type="continuationSeparator" w:id="0">
    <w:p w14:paraId="2D30D686" w14:textId="77777777" w:rsidR="00D272F2" w:rsidRDefault="00D27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486F00" w:rsidRPr="001A5E94" w14:paraId="28DFBC4C" w14:textId="77777777">
      <w:trPr>
        <w:trHeight w:val="318"/>
      </w:trPr>
      <w:tc>
        <w:tcPr>
          <w:tcW w:w="6204" w:type="dxa"/>
          <w:vMerge w:val="restart"/>
        </w:tcPr>
        <w:p w14:paraId="003D2191" w14:textId="77777777" w:rsidR="00486F00" w:rsidRDefault="00486F00" w:rsidP="008B6259">
          <w:pPr>
            <w:pStyle w:val="Encabezado"/>
            <w:jc w:val="center"/>
          </w:pPr>
          <w:r w:rsidRPr="008B6259">
            <w:rPr>
              <w:noProof/>
            </w:rPr>
            <w:drawing>
              <wp:inline distT="0" distB="0" distL="0" distR="0" wp14:anchorId="798D59CF" wp14:editId="3EBB4F9D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3D5BCB" w14:textId="77777777" w:rsidR="00486F00" w:rsidRDefault="00486F00" w:rsidP="00555342">
          <w:pPr>
            <w:pStyle w:val="Encabezado"/>
          </w:pPr>
        </w:p>
      </w:tc>
      <w:tc>
        <w:tcPr>
          <w:tcW w:w="2704" w:type="dxa"/>
          <w:vAlign w:val="center"/>
        </w:tcPr>
        <w:p w14:paraId="00F7435B" w14:textId="77777777" w:rsidR="00486F00" w:rsidRPr="0004387E" w:rsidRDefault="00486F00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>
            <w:rPr>
              <w:rFonts w:ascii="Arial" w:hAnsi="Arial" w:cs="Arial"/>
              <w:b/>
              <w:sz w:val="20"/>
            </w:rPr>
            <w:t>1</w:t>
          </w:r>
        </w:p>
      </w:tc>
    </w:tr>
    <w:tr w:rsidR="00486F00" w:rsidRPr="005525CA" w14:paraId="617C9B5E" w14:textId="77777777">
      <w:trPr>
        <w:trHeight w:val="318"/>
      </w:trPr>
      <w:tc>
        <w:tcPr>
          <w:tcW w:w="6204" w:type="dxa"/>
          <w:vMerge/>
        </w:tcPr>
        <w:p w14:paraId="2A4778F8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12F87A68" w14:textId="77777777" w:rsidR="00486F00" w:rsidRPr="0004387E" w:rsidRDefault="00486F00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>
            <w:rPr>
              <w:rFonts w:ascii="Arial" w:hAnsi="Arial" w:cs="Arial"/>
              <w:sz w:val="20"/>
            </w:rPr>
            <w:t>01</w:t>
          </w:r>
        </w:p>
      </w:tc>
    </w:tr>
    <w:tr w:rsidR="00486F00" w:rsidRPr="005525CA" w14:paraId="6B3EDC41" w14:textId="77777777">
      <w:trPr>
        <w:trHeight w:val="318"/>
      </w:trPr>
      <w:tc>
        <w:tcPr>
          <w:tcW w:w="6204" w:type="dxa"/>
          <w:vMerge/>
        </w:tcPr>
        <w:p w14:paraId="04615475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24F1CC7F" w14:textId="77777777" w:rsidR="00486F00" w:rsidRPr="0004387E" w:rsidRDefault="00486F00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>
            <w:rPr>
              <w:rFonts w:ascii="Arial" w:hAnsi="Arial" w:cs="Arial"/>
              <w:sz w:val="20"/>
            </w:rPr>
            <w:t>2</w:t>
          </w:r>
        </w:p>
      </w:tc>
    </w:tr>
    <w:tr w:rsidR="00486F00" w:rsidRPr="001E2B52" w14:paraId="138B655E" w14:textId="77777777">
      <w:trPr>
        <w:trHeight w:val="559"/>
      </w:trPr>
      <w:tc>
        <w:tcPr>
          <w:tcW w:w="8908" w:type="dxa"/>
          <w:gridSpan w:val="2"/>
          <w:vAlign w:val="center"/>
        </w:tcPr>
        <w:p w14:paraId="6594ABB0" w14:textId="77777777" w:rsidR="00486F00" w:rsidRPr="006D7D50" w:rsidRDefault="00486F00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65BC863C" w14:textId="77777777" w:rsidR="00486F00" w:rsidRDefault="00486F00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3FB54F7"/>
    <w:multiLevelType w:val="hybridMultilevel"/>
    <w:tmpl w:val="91D64466"/>
    <w:lvl w:ilvl="0" w:tplc="C19290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2CB4"/>
    <w:multiLevelType w:val="hybridMultilevel"/>
    <w:tmpl w:val="C3D8D8CA"/>
    <w:lvl w:ilvl="0" w:tplc="D572FA2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8D361E"/>
    <w:multiLevelType w:val="hybridMultilevel"/>
    <w:tmpl w:val="B93838FA"/>
    <w:lvl w:ilvl="0" w:tplc="B7D86B4C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2"/>
  </w:num>
  <w:num w:numId="5">
    <w:abstractNumId w:val="16"/>
  </w:num>
  <w:num w:numId="6">
    <w:abstractNumId w:val="10"/>
  </w:num>
  <w:num w:numId="7">
    <w:abstractNumId w:val="3"/>
  </w:num>
  <w:num w:numId="8">
    <w:abstractNumId w:val="6"/>
  </w:num>
  <w:num w:numId="9">
    <w:abstractNumId w:val="11"/>
  </w:num>
  <w:num w:numId="10">
    <w:abstractNumId w:val="4"/>
  </w:num>
  <w:num w:numId="11">
    <w:abstractNumId w:val="15"/>
  </w:num>
  <w:num w:numId="12">
    <w:abstractNumId w:val="17"/>
  </w:num>
  <w:num w:numId="13">
    <w:abstractNumId w:val="13"/>
  </w:num>
  <w:num w:numId="14">
    <w:abstractNumId w:val="2"/>
  </w:num>
  <w:num w:numId="15">
    <w:abstractNumId w:val="7"/>
  </w:num>
  <w:num w:numId="16">
    <w:abstractNumId w:val="5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744C5"/>
    <w:rsid w:val="00083D5E"/>
    <w:rsid w:val="00084E6A"/>
    <w:rsid w:val="000C5194"/>
    <w:rsid w:val="000E3C57"/>
    <w:rsid w:val="000E460C"/>
    <w:rsid w:val="000F02C6"/>
    <w:rsid w:val="00120534"/>
    <w:rsid w:val="001327AA"/>
    <w:rsid w:val="00134D60"/>
    <w:rsid w:val="00143014"/>
    <w:rsid w:val="001837B8"/>
    <w:rsid w:val="001E12FD"/>
    <w:rsid w:val="001E1622"/>
    <w:rsid w:val="00212B45"/>
    <w:rsid w:val="0021492B"/>
    <w:rsid w:val="0021719B"/>
    <w:rsid w:val="00217FC4"/>
    <w:rsid w:val="00231972"/>
    <w:rsid w:val="00244A89"/>
    <w:rsid w:val="0027231D"/>
    <w:rsid w:val="0028005D"/>
    <w:rsid w:val="00282369"/>
    <w:rsid w:val="002858EB"/>
    <w:rsid w:val="002937BB"/>
    <w:rsid w:val="002A0166"/>
    <w:rsid w:val="002B414F"/>
    <w:rsid w:val="00340141"/>
    <w:rsid w:val="00343BDB"/>
    <w:rsid w:val="00361F92"/>
    <w:rsid w:val="00364F5E"/>
    <w:rsid w:val="00385EB6"/>
    <w:rsid w:val="003B11AD"/>
    <w:rsid w:val="003B5AA4"/>
    <w:rsid w:val="003E52FF"/>
    <w:rsid w:val="004057F9"/>
    <w:rsid w:val="00422BAD"/>
    <w:rsid w:val="00440306"/>
    <w:rsid w:val="00447311"/>
    <w:rsid w:val="004641BE"/>
    <w:rsid w:val="00484EA8"/>
    <w:rsid w:val="00486F00"/>
    <w:rsid w:val="00495721"/>
    <w:rsid w:val="004A54AD"/>
    <w:rsid w:val="004B5249"/>
    <w:rsid w:val="004D7D0C"/>
    <w:rsid w:val="00523079"/>
    <w:rsid w:val="00530957"/>
    <w:rsid w:val="00543D95"/>
    <w:rsid w:val="00553FA4"/>
    <w:rsid w:val="00555342"/>
    <w:rsid w:val="00574C55"/>
    <w:rsid w:val="00596B32"/>
    <w:rsid w:val="005A1E51"/>
    <w:rsid w:val="005B26CC"/>
    <w:rsid w:val="005C1DF2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47D77"/>
    <w:rsid w:val="00667768"/>
    <w:rsid w:val="00690352"/>
    <w:rsid w:val="00690E89"/>
    <w:rsid w:val="0069325B"/>
    <w:rsid w:val="006A6257"/>
    <w:rsid w:val="006D4FF9"/>
    <w:rsid w:val="006D5A2A"/>
    <w:rsid w:val="006E1270"/>
    <w:rsid w:val="006E47EC"/>
    <w:rsid w:val="006F7BA6"/>
    <w:rsid w:val="006F7E7C"/>
    <w:rsid w:val="00712EBA"/>
    <w:rsid w:val="0072065C"/>
    <w:rsid w:val="00727F88"/>
    <w:rsid w:val="00786638"/>
    <w:rsid w:val="00795317"/>
    <w:rsid w:val="00796630"/>
    <w:rsid w:val="007B01C6"/>
    <w:rsid w:val="007C524F"/>
    <w:rsid w:val="007D419C"/>
    <w:rsid w:val="00803500"/>
    <w:rsid w:val="00817C25"/>
    <w:rsid w:val="00831A50"/>
    <w:rsid w:val="00833641"/>
    <w:rsid w:val="008338FC"/>
    <w:rsid w:val="008411EC"/>
    <w:rsid w:val="008534E5"/>
    <w:rsid w:val="008577CB"/>
    <w:rsid w:val="0086386B"/>
    <w:rsid w:val="00897FD6"/>
    <w:rsid w:val="008B6259"/>
    <w:rsid w:val="008C240C"/>
    <w:rsid w:val="008D1404"/>
    <w:rsid w:val="008E7F3A"/>
    <w:rsid w:val="008F0039"/>
    <w:rsid w:val="008F0785"/>
    <w:rsid w:val="008F29FB"/>
    <w:rsid w:val="008F3FC4"/>
    <w:rsid w:val="00910BF4"/>
    <w:rsid w:val="009301CF"/>
    <w:rsid w:val="00942B2B"/>
    <w:rsid w:val="009579AA"/>
    <w:rsid w:val="00985650"/>
    <w:rsid w:val="009B31EE"/>
    <w:rsid w:val="009B74D5"/>
    <w:rsid w:val="009D1486"/>
    <w:rsid w:val="009D551A"/>
    <w:rsid w:val="009E7376"/>
    <w:rsid w:val="00A05A01"/>
    <w:rsid w:val="00A10B47"/>
    <w:rsid w:val="00A3417E"/>
    <w:rsid w:val="00A67CC6"/>
    <w:rsid w:val="00A76D3C"/>
    <w:rsid w:val="00A80EFC"/>
    <w:rsid w:val="00A823B0"/>
    <w:rsid w:val="00AA6F67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B2FCC"/>
    <w:rsid w:val="00BC5A5F"/>
    <w:rsid w:val="00BC64C0"/>
    <w:rsid w:val="00BD5A4F"/>
    <w:rsid w:val="00C13DF8"/>
    <w:rsid w:val="00C20B93"/>
    <w:rsid w:val="00C31F89"/>
    <w:rsid w:val="00C3404F"/>
    <w:rsid w:val="00C424D1"/>
    <w:rsid w:val="00C56631"/>
    <w:rsid w:val="00C6275B"/>
    <w:rsid w:val="00C67BC1"/>
    <w:rsid w:val="00C70C4B"/>
    <w:rsid w:val="00C710AC"/>
    <w:rsid w:val="00C72424"/>
    <w:rsid w:val="00C803D5"/>
    <w:rsid w:val="00C91508"/>
    <w:rsid w:val="00CC7A57"/>
    <w:rsid w:val="00CE5C7C"/>
    <w:rsid w:val="00CF38B8"/>
    <w:rsid w:val="00D03602"/>
    <w:rsid w:val="00D06A6F"/>
    <w:rsid w:val="00D12459"/>
    <w:rsid w:val="00D272F2"/>
    <w:rsid w:val="00D4697A"/>
    <w:rsid w:val="00D57A79"/>
    <w:rsid w:val="00D655C4"/>
    <w:rsid w:val="00D8259E"/>
    <w:rsid w:val="00D90A4B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A1EE9"/>
    <w:rsid w:val="00ED1082"/>
    <w:rsid w:val="00ED4444"/>
    <w:rsid w:val="00EF63EA"/>
    <w:rsid w:val="00F201B8"/>
    <w:rsid w:val="00F22A00"/>
    <w:rsid w:val="00F3620F"/>
    <w:rsid w:val="00F476E8"/>
    <w:rsid w:val="00F5119A"/>
    <w:rsid w:val="00F51320"/>
    <w:rsid w:val="00F659BC"/>
    <w:rsid w:val="00F73F07"/>
    <w:rsid w:val="00FA3330"/>
    <w:rsid w:val="00FD3E14"/>
    <w:rsid w:val="00FE08F5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ECE25C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anc-moralesp@javeriana.edu.c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tinez_ga@javeriana.edu.c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herrera@javeriana.edu.co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diegofdiazh@javeriana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ermansilva@javeria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EEF6E-39E1-4AF8-9703-7359AEC426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11EED0-714B-4C7D-B780-4D363737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68B276-30BB-40D2-9A28-65051FCF6E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German Silva Pedraza</cp:lastModifiedBy>
  <cp:revision>33</cp:revision>
  <cp:lastPrinted>2010-04-30T22:31:00Z</cp:lastPrinted>
  <dcterms:created xsi:type="dcterms:W3CDTF">2020-08-09T17:43:00Z</dcterms:created>
  <dcterms:modified xsi:type="dcterms:W3CDTF">2020-09-06T01:20:00Z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