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C3077" w14:textId="77777777" w:rsidR="00C0379D" w:rsidRPr="00ED4ECA" w:rsidRDefault="00C0379D" w:rsidP="00C0379D">
      <w:pPr>
        <w:rPr>
          <w:rStyle w:val="Strong"/>
          <w:rFonts w:ascii="Times New Roman" w:hAnsi="Times New Roman" w:cs="Times New Roman"/>
          <w:u w:val="single"/>
        </w:rPr>
      </w:pPr>
      <w:r w:rsidRPr="00ED4ECA">
        <w:rPr>
          <w:rStyle w:val="Strong"/>
          <w:rFonts w:ascii="Times New Roman" w:hAnsi="Times New Roman" w:cs="Times New Roman"/>
          <w:u w:val="single"/>
        </w:rPr>
        <w:t xml:space="preserve">  Name: Abdur Rahman Sharif</w:t>
      </w:r>
    </w:p>
    <w:p w14:paraId="39CBFBEE" w14:textId="77777777" w:rsidR="00C0379D" w:rsidRPr="00ED4ECA" w:rsidRDefault="00C0379D" w:rsidP="00C0379D">
      <w:pPr>
        <w:rPr>
          <w:rFonts w:ascii="Times New Roman" w:hAnsi="Times New Roman" w:cs="Times New Roman"/>
        </w:rPr>
      </w:pPr>
      <w:r w:rsidRPr="00ED4ECA">
        <w:rPr>
          <w:rStyle w:val="Strong"/>
          <w:rFonts w:ascii="Times New Roman" w:hAnsi="Times New Roman" w:cs="Times New Roman"/>
          <w:u w:val="single"/>
        </w:rPr>
        <w:t xml:space="preserve">  This is my sharif2 document. Created in feature-branch for Git practice.</w:t>
      </w:r>
      <w:r w:rsidRPr="00ED4ECA">
        <w:rPr>
          <w:rFonts w:ascii="Times New Roman" w:hAnsi="Times New Roman" w:cs="Times New Roman"/>
        </w:rPr>
        <w:t xml:space="preserve">com </w:t>
      </w:r>
    </w:p>
    <w:p w14:paraId="0E17B813" w14:textId="77777777" w:rsidR="00C0379D" w:rsidRDefault="00C0379D"/>
    <w:sectPr w:rsidR="00C03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79D"/>
    <w:rsid w:val="00C0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E3077"/>
  <w15:chartTrackingRefBased/>
  <w15:docId w15:val="{198D0247-5CF0-4CFE-B94B-5DFB1B7F9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379D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03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Rahman</dc:creator>
  <cp:keywords/>
  <dc:description/>
  <cp:lastModifiedBy>Abdur Rahman</cp:lastModifiedBy>
  <cp:revision>1</cp:revision>
  <dcterms:created xsi:type="dcterms:W3CDTF">2026-10-12T03:04:00Z</dcterms:created>
  <dcterms:modified xsi:type="dcterms:W3CDTF">2026-10-12T03:05:00Z</dcterms:modified>
</cp:coreProperties>
</file>