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F55" w:rsidRPr="00395F55" w:rsidRDefault="00395F55" w:rsidP="00395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Главные страницы / компоненты:</w: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1.  </w:t>
      </w: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</w:rPr>
        <w:t>Intro</w:t>
      </w: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/ Стартовая страница (только при первом входе)</w:t>
      </w:r>
    </w:p>
    <w:p w:rsidR="00395F55" w:rsidRPr="00395F55" w:rsidRDefault="00395F55" w:rsidP="00395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Segoe UI Symbol" w:eastAsia="Times New Roman" w:hAnsi="Segoe UI Symbol" w:cs="Segoe UI Symbol"/>
          <w:sz w:val="24"/>
          <w:szCs w:val="24"/>
          <w:lang w:val="ru-RU"/>
        </w:rPr>
        <w:t>❗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Показывается </w:t>
      </w:r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только если у пользователя нет питомцев</w:t>
      </w:r>
    </w:p>
    <w:p w:rsidR="00395F55" w:rsidRPr="00395F55" w:rsidRDefault="00395F55" w:rsidP="00395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Компоненты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5F55" w:rsidRPr="00395F55" w:rsidRDefault="00395F55" w:rsidP="00395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Вводная информация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 проекте (что это, как ухаживать за питомцем, зачем)</w:t>
      </w:r>
    </w:p>
    <w:p w:rsidR="00395F55" w:rsidRPr="00395F55" w:rsidRDefault="00395F55" w:rsidP="00395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Courier New" w:eastAsia="Times New Roman" w:hAnsi="Courier New" w:cs="Courier New"/>
          <w:sz w:val="20"/>
          <w:szCs w:val="20"/>
        </w:rPr>
        <w:t>input</w:t>
      </w: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ввод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имени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питомца</w:t>
      </w:r>
      <w:proofErr w:type="spellEnd"/>
    </w:p>
    <w:p w:rsidR="00395F55" w:rsidRPr="00395F55" w:rsidRDefault="00395F55" w:rsidP="00395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Courier New" w:eastAsia="Times New Roman" w:hAnsi="Courier New" w:cs="Courier New"/>
          <w:sz w:val="20"/>
          <w:szCs w:val="20"/>
        </w:rPr>
        <w:t>upload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395F55">
        <w:rPr>
          <w:rFonts w:ascii="Courier New" w:eastAsia="Times New Roman" w:hAnsi="Courier New" w:cs="Courier New"/>
          <w:sz w:val="20"/>
          <w:szCs w:val="20"/>
        </w:rPr>
        <w:t>select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загрузка или выбор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>аватара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питомца</w:t>
      </w:r>
    </w:p>
    <w:p w:rsidR="00395F55" w:rsidRPr="00395F55" w:rsidRDefault="00395F55" w:rsidP="00395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Courier New" w:eastAsia="Times New Roman" w:hAnsi="Courier New" w:cs="Courier New"/>
          <w:sz w:val="20"/>
          <w:szCs w:val="20"/>
        </w:rPr>
        <w:t>button</w:t>
      </w: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Получить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питомца</w:t>
      </w:r>
      <w:proofErr w:type="spellEnd"/>
    </w:p>
    <w:p w:rsidR="00395F55" w:rsidRPr="00395F55" w:rsidRDefault="00395F55" w:rsidP="00395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После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клика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5F55" w:rsidRPr="00395F55" w:rsidRDefault="00395F55" w:rsidP="00395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Создаётся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metadata JSON</w:t>
      </w:r>
    </w:p>
    <w:p w:rsidR="00395F55" w:rsidRPr="00395F55" w:rsidRDefault="00395F55" w:rsidP="00395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Загружается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IPFS</w:t>
      </w:r>
    </w:p>
    <w:p w:rsidR="00395F55" w:rsidRPr="00395F55" w:rsidRDefault="00395F55" w:rsidP="00395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Вызывается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getPet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(name,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tokenURI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>)</w:t>
      </w: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с 0 ETH</w:t>
      </w:r>
    </w:p>
    <w:p w:rsidR="00395F55" w:rsidRPr="00395F55" w:rsidRDefault="00395F55" w:rsidP="00395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успешной транзакции →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>редирект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395F55">
        <w:rPr>
          <w:rFonts w:ascii="Courier New" w:eastAsia="Times New Roman" w:hAnsi="Courier New" w:cs="Courier New"/>
          <w:sz w:val="20"/>
          <w:szCs w:val="20"/>
          <w:lang w:val="ru-RU"/>
        </w:rPr>
        <w:t>Главную</w:t>
      </w:r>
    </w:p>
    <w:p w:rsidR="00395F55" w:rsidRPr="00395F55" w:rsidRDefault="00B75696" w:rsidP="0039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Главная страница (</w:t>
      </w: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</w:rPr>
        <w:t>Dashboard</w:t>
      </w: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395F55" w:rsidRPr="00395F55" w:rsidRDefault="00395F55" w:rsidP="00395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получения первого питомца.</w: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Header (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верхняя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панель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95F55" w:rsidRPr="00395F55" w:rsidRDefault="00395F55" w:rsidP="00395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Баланс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ETH</w:t>
      </w: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опционально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5F55" w:rsidRPr="00395F55" w:rsidRDefault="00395F55" w:rsidP="00395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Мои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животные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ссылка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5F55" w:rsidRPr="00395F55" w:rsidRDefault="00395F55" w:rsidP="00395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Магазин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питомцев</w:t>
      </w:r>
      <w:proofErr w:type="spellEnd"/>
    </w:p>
    <w:p w:rsidR="00395F55" w:rsidRPr="00395F55" w:rsidRDefault="00395F55" w:rsidP="00395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Здоровье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текущего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питомца</w:t>
      </w:r>
      <w:proofErr w:type="spellEnd"/>
    </w:p>
    <w:p w:rsidR="00395F55" w:rsidRPr="00395F55" w:rsidRDefault="00395F55" w:rsidP="00395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Опыт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уровень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возраст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>)</w:t>
      </w:r>
    </w:p>
    <w:p w:rsidR="00395F55" w:rsidRPr="00395F55" w:rsidRDefault="00395F55" w:rsidP="00395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Кнопка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покормить</w:t>
      </w:r>
      <w:proofErr w:type="spellEnd"/>
    </w:p>
    <w:p w:rsidR="00395F55" w:rsidRPr="00395F55" w:rsidRDefault="00395F55" w:rsidP="00395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Courier New" w:eastAsia="Times New Roman" w:hAnsi="Courier New" w:cs="Courier New"/>
          <w:sz w:val="20"/>
          <w:szCs w:val="20"/>
          <w:lang w:val="ru-RU"/>
        </w:rPr>
        <w:t xml:space="preserve">Кнопка бонусного кормления (с </w:t>
      </w:r>
      <w:r w:rsidRPr="00395F55">
        <w:rPr>
          <w:rFonts w:ascii="Courier New" w:eastAsia="Times New Roman" w:hAnsi="Courier New" w:cs="Courier New"/>
          <w:sz w:val="20"/>
          <w:szCs w:val="20"/>
        </w:rPr>
        <w:t>ETH</w:t>
      </w:r>
      <w:r w:rsidRPr="00395F55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:rsidR="00395F55" w:rsidRPr="00395F55" w:rsidRDefault="00395F55" w:rsidP="00395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Courier New" w:eastAsia="Times New Roman" w:hAnsi="Courier New" w:cs="Courier New"/>
          <w:sz w:val="20"/>
          <w:szCs w:val="20"/>
          <w:lang w:val="ru-RU"/>
        </w:rPr>
        <w:t>Удалить мёртвого питомца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(если нужен)</w:t>
      </w:r>
    </w:p>
    <w:p w:rsidR="00395F55" w:rsidRPr="00395F55" w:rsidRDefault="00B75696" w:rsidP="0039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Питомец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основной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блок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95F55" w:rsidRPr="00395F55" w:rsidRDefault="00395F55" w:rsidP="00395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Изображение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tokenURI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5F55" w:rsidRPr="00395F55" w:rsidRDefault="00395F55" w:rsidP="00395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395F55" w:rsidRPr="00395F55" w:rsidRDefault="00395F55" w:rsidP="00395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Возраст</w:t>
      </w:r>
      <w:proofErr w:type="spellEnd"/>
    </w:p>
    <w:p w:rsidR="00395F55" w:rsidRPr="00395F55" w:rsidRDefault="00395F55" w:rsidP="00395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Здоровье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бар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5F55" w:rsidRPr="00395F55" w:rsidRDefault="00395F55" w:rsidP="00395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Последнее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кормление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5F55" w:rsidRPr="00395F55" w:rsidRDefault="00395F55" w:rsidP="00395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5F55">
        <w:rPr>
          <w:rFonts w:ascii="Courier New" w:eastAsia="Times New Roman" w:hAnsi="Courier New" w:cs="Courier New"/>
          <w:sz w:val="20"/>
          <w:szCs w:val="20"/>
        </w:rPr>
        <w:t>Active</w:t>
      </w: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95F55">
        <w:rPr>
          <w:rFonts w:ascii="Courier New" w:eastAsia="Times New Roman" w:hAnsi="Courier New" w:cs="Courier New"/>
          <w:sz w:val="20"/>
          <w:szCs w:val="20"/>
        </w:rPr>
        <w:t>Dead</w:t>
      </w:r>
    </w:p>
    <w:p w:rsidR="00395F55" w:rsidRPr="00395F55" w:rsidRDefault="00395F55" w:rsidP="00395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Кнопки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5F55" w:rsidRPr="00395F55" w:rsidRDefault="00395F55" w:rsidP="00395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Покормить</w:t>
      </w:r>
      <w:proofErr w:type="spellEnd"/>
    </w:p>
    <w:p w:rsidR="00395F55" w:rsidRPr="00395F55" w:rsidRDefault="00395F55" w:rsidP="00395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Бонус-кормление</w:t>
      </w:r>
      <w:proofErr w:type="spellEnd"/>
    </w:p>
    <w:p w:rsidR="00395F55" w:rsidRPr="00395F55" w:rsidRDefault="00395F55" w:rsidP="00395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Удалить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если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мёртв</w:t>
      </w:r>
      <w:proofErr w:type="spellEnd"/>
    </w:p>
    <w:p w:rsidR="00395F55" w:rsidRDefault="00395F55" w:rsidP="00395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Обновить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токенURI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опционально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75696" w:rsidRPr="00B75696" w:rsidRDefault="00B75696" w:rsidP="00B75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1.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>Первый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>питомец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>бесплатный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75696" w:rsidRPr="00B75696" w:rsidRDefault="00B75696" w:rsidP="00B7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Показывается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вводное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сообщение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Пользователь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вводит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имя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Кнопка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Получить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питомца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кулисами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5696" w:rsidRPr="00B75696" w:rsidRDefault="00B75696" w:rsidP="00B75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56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</w:t>
      </w:r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дефолтное изображение</w:t>
      </w:r>
      <w:r w:rsidRPr="00B756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Pr="00B75696">
        <w:rPr>
          <w:rFonts w:ascii="Courier New" w:eastAsia="Times New Roman" w:hAnsi="Courier New" w:cs="Courier New"/>
          <w:sz w:val="20"/>
          <w:szCs w:val="20"/>
        </w:rPr>
        <w:t>https</w:t>
      </w:r>
      <w:r w:rsidRPr="00B75696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B75696">
        <w:rPr>
          <w:rFonts w:ascii="Courier New" w:eastAsia="Times New Roman" w:hAnsi="Courier New" w:cs="Courier New"/>
          <w:sz w:val="20"/>
          <w:szCs w:val="20"/>
        </w:rPr>
        <w:t>gateway</w:t>
      </w:r>
      <w:r w:rsidRPr="00B75696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B75696">
        <w:rPr>
          <w:rFonts w:ascii="Courier New" w:eastAsia="Times New Roman" w:hAnsi="Courier New" w:cs="Courier New"/>
          <w:sz w:val="20"/>
          <w:szCs w:val="20"/>
        </w:rPr>
        <w:t>pinata</w:t>
      </w:r>
      <w:proofErr w:type="spellEnd"/>
      <w:r w:rsidRPr="00B75696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B75696">
        <w:rPr>
          <w:rFonts w:ascii="Courier New" w:eastAsia="Times New Roman" w:hAnsi="Courier New" w:cs="Courier New"/>
          <w:sz w:val="20"/>
          <w:szCs w:val="20"/>
        </w:rPr>
        <w:t>cloud</w:t>
      </w:r>
      <w:r w:rsidRPr="00B75696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B75696">
        <w:rPr>
          <w:rFonts w:ascii="Courier New" w:eastAsia="Times New Roman" w:hAnsi="Courier New" w:cs="Courier New"/>
          <w:sz w:val="20"/>
          <w:szCs w:val="20"/>
        </w:rPr>
        <w:t>ipfs</w:t>
      </w:r>
      <w:proofErr w:type="spellEnd"/>
      <w:r w:rsidRPr="00B75696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B75696">
        <w:rPr>
          <w:rFonts w:ascii="Courier New" w:eastAsia="Times New Roman" w:hAnsi="Courier New" w:cs="Courier New"/>
          <w:sz w:val="20"/>
          <w:szCs w:val="20"/>
        </w:rPr>
        <w:t>QmDefaultImage</w:t>
      </w:r>
      <w:proofErr w:type="spellEnd"/>
      <w:r w:rsidRPr="00B75696">
        <w:rPr>
          <w:rFonts w:ascii="Courier New" w:eastAsia="Times New Roman" w:hAnsi="Courier New" w:cs="Courier New"/>
          <w:sz w:val="20"/>
          <w:szCs w:val="20"/>
          <w:lang w:val="ru-RU"/>
        </w:rPr>
        <w:t>...</w:t>
      </w:r>
      <w:r w:rsidRPr="00B75696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B75696" w:rsidRPr="00B75696" w:rsidRDefault="00B75696" w:rsidP="00B75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Создается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метаданный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JSON.</w:t>
      </w:r>
    </w:p>
    <w:p w:rsidR="00B75696" w:rsidRPr="00B75696" w:rsidRDefault="00B75696" w:rsidP="00B75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Загружается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Pinata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Вызывается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5696">
        <w:rPr>
          <w:rFonts w:ascii="Courier New" w:eastAsia="Times New Roman" w:hAnsi="Courier New" w:cs="Courier New"/>
          <w:sz w:val="20"/>
          <w:szCs w:val="20"/>
        </w:rPr>
        <w:t>getPet</w:t>
      </w:r>
      <w:proofErr w:type="spellEnd"/>
      <w:r w:rsidRPr="00B7569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5696">
        <w:rPr>
          <w:rFonts w:ascii="Courier New" w:eastAsia="Times New Roman" w:hAnsi="Courier New" w:cs="Courier New"/>
          <w:sz w:val="20"/>
          <w:szCs w:val="20"/>
        </w:rPr>
        <w:t xml:space="preserve">name, </w:t>
      </w:r>
      <w:proofErr w:type="spellStart"/>
      <w:r w:rsidRPr="00B75696">
        <w:rPr>
          <w:rFonts w:ascii="Courier New" w:eastAsia="Times New Roman" w:hAnsi="Courier New" w:cs="Courier New"/>
          <w:sz w:val="20"/>
          <w:szCs w:val="20"/>
        </w:rPr>
        <w:t>tokenURI</w:t>
      </w:r>
      <w:proofErr w:type="spellEnd"/>
      <w:r w:rsidRPr="00B75696">
        <w:rPr>
          <w:rFonts w:ascii="Courier New" w:eastAsia="Times New Roman" w:hAnsi="Courier New" w:cs="Courier New"/>
          <w:sz w:val="20"/>
          <w:szCs w:val="20"/>
        </w:rPr>
        <w:t>)</w:t>
      </w:r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9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75696" w:rsidRPr="00B75696" w:rsidRDefault="00B75696" w:rsidP="00B75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>Покупка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>следующих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7"/>
          <w:szCs w:val="27"/>
        </w:rPr>
        <w:t>питомцев</w:t>
      </w:r>
      <w:proofErr w:type="spellEnd"/>
    </w:p>
    <w:p w:rsidR="00B75696" w:rsidRPr="00B75696" w:rsidRDefault="00B75696" w:rsidP="00B7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56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Показывается </w:t>
      </w:r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 из 2–3 питомцев</w:t>
      </w:r>
      <w:r w:rsidRPr="00B756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(карточки с изображением, именем, кратким описанием).</w:t>
      </w:r>
    </w:p>
    <w:p w:rsidR="00B75696" w:rsidRPr="00B75696" w:rsidRDefault="00B75696" w:rsidP="00B7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Пользователь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выбирает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карточку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Вводит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Кнопка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Купить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питомца</w:t>
      </w:r>
      <w:proofErr w:type="spellEnd"/>
      <w:r w:rsidRPr="00B75696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кулисами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5696" w:rsidRPr="00B75696" w:rsidRDefault="00B75696" w:rsidP="00B756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5696">
        <w:rPr>
          <w:rFonts w:ascii="Times New Roman" w:eastAsia="Times New Roman" w:hAnsi="Times New Roman" w:cs="Times New Roman"/>
          <w:sz w:val="24"/>
          <w:szCs w:val="24"/>
          <w:lang w:val="ru-RU"/>
        </w:rPr>
        <w:t>Берется изображение, связанное с выбранной карточкой.</w:t>
      </w:r>
    </w:p>
    <w:p w:rsidR="00B75696" w:rsidRPr="00B75696" w:rsidRDefault="00B75696" w:rsidP="00B756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Собирается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метаданный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JSON.</w:t>
      </w:r>
    </w:p>
    <w:p w:rsidR="00B75696" w:rsidRPr="00B75696" w:rsidRDefault="00B75696" w:rsidP="00B756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Загружается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Pinata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B75696" w:rsidRDefault="00B75696" w:rsidP="00B756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Вызывается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5696">
        <w:rPr>
          <w:rFonts w:ascii="Courier New" w:eastAsia="Times New Roman" w:hAnsi="Courier New" w:cs="Courier New"/>
          <w:sz w:val="20"/>
          <w:szCs w:val="20"/>
        </w:rPr>
        <w:t>getPet</w:t>
      </w:r>
      <w:proofErr w:type="spellEnd"/>
      <w:r w:rsidRPr="00B7569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5696">
        <w:rPr>
          <w:rFonts w:ascii="Courier New" w:eastAsia="Times New Roman" w:hAnsi="Courier New" w:cs="Courier New"/>
          <w:sz w:val="20"/>
          <w:szCs w:val="20"/>
        </w:rPr>
        <w:t>name,</w:t>
      </w:r>
      <w:bookmarkStart w:id="0" w:name="_GoBack"/>
      <w:bookmarkEnd w:id="0"/>
      <w:r w:rsidRPr="00B7569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5696">
        <w:rPr>
          <w:rFonts w:ascii="Courier New" w:eastAsia="Times New Roman" w:hAnsi="Courier New" w:cs="Courier New"/>
          <w:sz w:val="20"/>
          <w:szCs w:val="20"/>
        </w:rPr>
        <w:t>tokenURI</w:t>
      </w:r>
      <w:proofErr w:type="spellEnd"/>
      <w:r w:rsidRPr="00B75696">
        <w:rPr>
          <w:rFonts w:ascii="Courier New" w:eastAsia="Times New Roman" w:hAnsi="Courier New" w:cs="Courier New"/>
          <w:sz w:val="20"/>
          <w:szCs w:val="20"/>
        </w:rPr>
        <w:t>)</w:t>
      </w:r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B75696">
        <w:rPr>
          <w:rFonts w:ascii="Times New Roman" w:eastAsia="Times New Roman" w:hAnsi="Times New Roman" w:cs="Times New Roman"/>
          <w:sz w:val="24"/>
          <w:szCs w:val="24"/>
        </w:rPr>
        <w:t>оплатой</w:t>
      </w:r>
      <w:proofErr w:type="spellEnd"/>
      <w:r w:rsidRPr="00B75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5696">
        <w:rPr>
          <w:rFonts w:ascii="Courier New" w:eastAsia="Times New Roman" w:hAnsi="Courier New" w:cs="Courier New"/>
          <w:sz w:val="20"/>
          <w:szCs w:val="20"/>
        </w:rPr>
        <w:t>PET_PRICE</w:t>
      </w:r>
      <w:r w:rsidRPr="00B7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696" w:rsidRPr="00395F55" w:rsidRDefault="00B75696" w:rsidP="00B75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F55" w:rsidRPr="00395F55" w:rsidRDefault="00B75696" w:rsidP="0039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3.  Мои животные (</w:t>
      </w:r>
      <w:r w:rsidRPr="00395F55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/</w:t>
      </w:r>
      <w:r w:rsidRPr="00395F55">
        <w:rPr>
          <w:rFonts w:ascii="Courier New" w:eastAsia="Times New Roman" w:hAnsi="Courier New" w:cs="Courier New"/>
          <w:b/>
          <w:bCs/>
          <w:sz w:val="20"/>
          <w:szCs w:val="20"/>
        </w:rPr>
        <w:t>my</w:t>
      </w:r>
      <w:r w:rsidRPr="00395F55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-</w:t>
      </w:r>
      <w:r w:rsidRPr="00395F55">
        <w:rPr>
          <w:rFonts w:ascii="Courier New" w:eastAsia="Times New Roman" w:hAnsi="Courier New" w:cs="Courier New"/>
          <w:b/>
          <w:bCs/>
          <w:sz w:val="20"/>
          <w:szCs w:val="20"/>
        </w:rPr>
        <w:t>pets</w:t>
      </w: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395F55" w:rsidRPr="00395F55" w:rsidRDefault="00395F55" w:rsidP="00395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Показывает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все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NFT у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proofErr w:type="spellEnd"/>
    </w:p>
    <w:p w:rsidR="00395F55" w:rsidRPr="00395F55" w:rsidRDefault="00395F55" w:rsidP="00395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Карточка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каждого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5F55" w:rsidRPr="00395F55" w:rsidRDefault="00395F55" w:rsidP="00395F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Изображение</w:t>
      </w:r>
      <w:proofErr w:type="spellEnd"/>
    </w:p>
    <w:p w:rsidR="00395F55" w:rsidRPr="00395F55" w:rsidRDefault="00395F55" w:rsidP="00395F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</w:p>
    <w:p w:rsidR="00395F55" w:rsidRPr="00395F55" w:rsidRDefault="00395F55" w:rsidP="00395F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Возраст</w:t>
      </w:r>
      <w:proofErr w:type="spellEnd"/>
    </w:p>
    <w:p w:rsidR="00395F55" w:rsidRPr="00395F55" w:rsidRDefault="00395F55" w:rsidP="00395F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Здоровье</w:t>
      </w:r>
      <w:proofErr w:type="spellEnd"/>
    </w:p>
    <w:p w:rsidR="00395F55" w:rsidRPr="00395F55" w:rsidRDefault="00395F55" w:rsidP="00395F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</w:p>
    <w:p w:rsidR="00395F55" w:rsidRPr="00395F55" w:rsidRDefault="00395F55" w:rsidP="00395F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Courier New" w:eastAsia="Times New Roman" w:hAnsi="Courier New" w:cs="Courier New"/>
          <w:sz w:val="20"/>
          <w:szCs w:val="20"/>
          <w:lang w:val="ru-RU"/>
        </w:rPr>
        <w:t>Сделать активным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(если хочешь переключать между питомцами)</w:t>
      </w:r>
    </w:p>
    <w:p w:rsidR="00395F55" w:rsidRPr="00395F55" w:rsidRDefault="00395F55" w:rsidP="00395F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Segoe UI Symbol" w:eastAsia="Times New Roman" w:hAnsi="Segoe UI Symbol" w:cs="Segoe UI Symbol"/>
          <w:sz w:val="24"/>
          <w:szCs w:val="24"/>
        </w:rPr>
        <w:t>🛒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5F55">
        <w:rPr>
          <w:rFonts w:ascii="Courier New" w:eastAsia="Times New Roman" w:hAnsi="Courier New" w:cs="Courier New"/>
          <w:sz w:val="20"/>
          <w:szCs w:val="20"/>
          <w:lang w:val="ru-RU"/>
        </w:rPr>
        <w:t>Продать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(если будет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>маркетплейс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395F55" w:rsidRPr="00395F55" w:rsidRDefault="00B75696" w:rsidP="0039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</w:rPr>
        <w:t>Магазин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</w:rPr>
        <w:t>питомцев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395F55">
        <w:rPr>
          <w:rFonts w:ascii="Courier New" w:eastAsia="Times New Roman" w:hAnsi="Courier New" w:cs="Courier New"/>
          <w:b/>
          <w:bCs/>
          <w:sz w:val="20"/>
          <w:szCs w:val="20"/>
        </w:rPr>
        <w:t>/shop</w:t>
      </w:r>
      <w:r w:rsidRPr="00395F5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395F55" w:rsidRPr="00395F55" w:rsidRDefault="00395F55" w:rsidP="00395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Галерея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готовых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питомцев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с:</w:t>
      </w:r>
    </w:p>
    <w:p w:rsidR="00395F55" w:rsidRPr="00395F55" w:rsidRDefault="00395F55" w:rsidP="00395F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lastRenderedPageBreak/>
        <w:t>Иконка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изображение</w:t>
      </w:r>
      <w:proofErr w:type="spellEnd"/>
    </w:p>
    <w:p w:rsidR="00395F55" w:rsidRPr="00395F55" w:rsidRDefault="00395F55" w:rsidP="00395F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ввод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покупке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5F55" w:rsidRPr="00395F55" w:rsidRDefault="00395F55" w:rsidP="00395F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Цена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(0.01 ETH)</w:t>
      </w:r>
    </w:p>
    <w:p w:rsidR="00395F55" w:rsidRPr="00395F55" w:rsidRDefault="00395F55" w:rsidP="00395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Пользователь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5F55" w:rsidRPr="00395F55" w:rsidRDefault="00395F55" w:rsidP="00395F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Выбрать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395F55" w:rsidRPr="00395F55" w:rsidRDefault="00395F55" w:rsidP="00395F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Ввести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</w:p>
    <w:p w:rsidR="00395F55" w:rsidRPr="00395F55" w:rsidRDefault="00395F55" w:rsidP="00395F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Купить → генерируется </w:t>
      </w:r>
      <w:r w:rsidRPr="00395F55">
        <w:rPr>
          <w:rFonts w:ascii="Times New Roman" w:eastAsia="Times New Roman" w:hAnsi="Times New Roman" w:cs="Times New Roman"/>
          <w:sz w:val="24"/>
          <w:szCs w:val="24"/>
        </w:rPr>
        <w:t>metadata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загружается → </w:t>
      </w:r>
      <w:proofErr w:type="spellStart"/>
      <w:r w:rsidRPr="00395F55">
        <w:rPr>
          <w:rFonts w:ascii="Courier New" w:eastAsia="Times New Roman" w:hAnsi="Courier New" w:cs="Courier New"/>
          <w:sz w:val="20"/>
          <w:szCs w:val="20"/>
        </w:rPr>
        <w:t>getPet</w:t>
      </w:r>
      <w:proofErr w:type="spellEnd"/>
      <w:r w:rsidRPr="00395F55">
        <w:rPr>
          <w:rFonts w:ascii="Courier New" w:eastAsia="Times New Roman" w:hAnsi="Courier New" w:cs="Courier New"/>
          <w:sz w:val="20"/>
          <w:szCs w:val="20"/>
          <w:lang w:val="ru-RU"/>
        </w:rPr>
        <w:t>(...)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вызывается </w:t>
      </w:r>
      <w:r w:rsidRPr="00395F5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5F55">
        <w:rPr>
          <w:rFonts w:ascii="Times New Roman" w:eastAsia="Times New Roman" w:hAnsi="Times New Roman" w:cs="Times New Roman"/>
          <w:sz w:val="24"/>
          <w:szCs w:val="24"/>
        </w:rPr>
        <w:t>ETH</w:t>
      </w:r>
    </w:p>
    <w:p w:rsidR="00395F55" w:rsidRPr="00395F55" w:rsidRDefault="00B75696" w:rsidP="0039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>Поведение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>по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>состоянию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4092"/>
      </w:tblGrid>
      <w:tr w:rsidR="00395F55" w:rsidRPr="00395F55" w:rsidTr="0039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Условие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Что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показывать</w:t>
            </w:r>
            <w:proofErr w:type="spellEnd"/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питомцев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Стартовая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Получить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питомца</w:t>
            </w:r>
            <w:proofErr w:type="spellEnd"/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пользователя есть хотя бы 1</w:t>
            </w:r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Активный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питомец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умер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питомца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:rsidR="00395F55" w:rsidRPr="00395F55" w:rsidRDefault="00B75696" w:rsidP="0039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>API</w:t>
      </w:r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взаимодействия с контрактом (фронт использует):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836"/>
      </w:tblGrid>
      <w:tr w:rsidR="00395F55" w:rsidRPr="00395F55" w:rsidTr="0039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контракта</w:t>
            </w:r>
            <w:proofErr w:type="spellEnd"/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первого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питомца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getPet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(name, 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tokenURI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 ETH)</w:t>
            </w:r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Купить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нового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питомца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getPet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(name, 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tokenURI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(0.01 ETH)</w:t>
            </w:r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Покормить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питомца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feedPet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tokenId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Бонус-кормление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feedPetBonus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tokenId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(0.005 ETH)</w:t>
            </w:r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моих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питомцев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getMyPets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Узнать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питомца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getPetStatus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tokenId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опыт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getAge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tokenId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getHealth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tokenId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pets[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tokenId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</w:tr>
      <w:tr w:rsidR="00395F55" w:rsidRPr="00395F55" w:rsidTr="00395F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</w:t>
            </w:r>
            <w:proofErr w:type="spellEnd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F55">
              <w:rPr>
                <w:rFonts w:ascii="Times New Roman" w:eastAsia="Times New Roman" w:hAnsi="Times New Roman" w:cs="Times New Roman"/>
                <w:sz w:val="24"/>
                <w:szCs w:val="24"/>
              </w:rPr>
              <w:t>мёртвого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5F55" w:rsidRPr="00395F55" w:rsidRDefault="00395F55" w:rsidP="00395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burnDeadPet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tokenId</w:t>
            </w:r>
            <w:proofErr w:type="spellEnd"/>
            <w:r w:rsidRPr="00395F5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395F55" w:rsidRPr="00395F55" w:rsidRDefault="00B75696" w:rsidP="0039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95F55" w:rsidRPr="00395F55" w:rsidRDefault="00395F55" w:rsidP="00395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>Дополнительно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>по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>желанию</w:t>
      </w:r>
      <w:proofErr w:type="spellEnd"/>
      <w:r w:rsidRPr="00395F55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95F55" w:rsidRPr="00395F55" w:rsidRDefault="00395F55" w:rsidP="00395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F55">
        <w:rPr>
          <w:rFonts w:ascii="Times New Roman" w:eastAsia="Times New Roman" w:hAnsi="Times New Roman" w:cs="Times New Roman"/>
          <w:sz w:val="24"/>
          <w:szCs w:val="24"/>
          <w:lang w:val="ru-RU"/>
        </w:rPr>
        <w:t>Достижения (например, "10 кормлений", "2 эволюции")</w:t>
      </w:r>
    </w:p>
    <w:p w:rsidR="00395F55" w:rsidRPr="00395F55" w:rsidRDefault="00395F55" w:rsidP="00395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Темы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скины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питомцев</w:t>
      </w:r>
      <w:proofErr w:type="spellEnd"/>
    </w:p>
    <w:p w:rsidR="00395F55" w:rsidRPr="00395F55" w:rsidRDefault="00395F55" w:rsidP="00395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Статистика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роста</w:t>
      </w:r>
      <w:proofErr w:type="spellEnd"/>
    </w:p>
    <w:p w:rsidR="00395F55" w:rsidRPr="00395F55" w:rsidRDefault="00395F55" w:rsidP="00395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История</w:t>
      </w:r>
      <w:proofErr w:type="spellEnd"/>
      <w:r w:rsidRPr="00395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F55">
        <w:rPr>
          <w:rFonts w:ascii="Times New Roman" w:eastAsia="Times New Roman" w:hAnsi="Times New Roman" w:cs="Times New Roman"/>
          <w:sz w:val="24"/>
          <w:szCs w:val="24"/>
        </w:rPr>
        <w:t>действий</w:t>
      </w:r>
      <w:proofErr w:type="spellEnd"/>
    </w:p>
    <w:p w:rsidR="00E653FA" w:rsidRDefault="00E653FA"/>
    <w:sectPr w:rsidR="00E653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2FB"/>
    <w:multiLevelType w:val="multilevel"/>
    <w:tmpl w:val="AAB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44A4"/>
    <w:multiLevelType w:val="multilevel"/>
    <w:tmpl w:val="2C1A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2728E"/>
    <w:multiLevelType w:val="multilevel"/>
    <w:tmpl w:val="068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B7649"/>
    <w:multiLevelType w:val="multilevel"/>
    <w:tmpl w:val="52E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86E7F"/>
    <w:multiLevelType w:val="multilevel"/>
    <w:tmpl w:val="750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6155D"/>
    <w:multiLevelType w:val="multilevel"/>
    <w:tmpl w:val="70E6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22EE1"/>
    <w:multiLevelType w:val="multilevel"/>
    <w:tmpl w:val="594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160D6"/>
    <w:multiLevelType w:val="multilevel"/>
    <w:tmpl w:val="98DC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77"/>
    <w:rsid w:val="00395F55"/>
    <w:rsid w:val="00756D77"/>
    <w:rsid w:val="00B75696"/>
    <w:rsid w:val="00E6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A78AC-32DF-4DA7-88E6-1FE08136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5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5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F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5F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5F5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95F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5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2547</Characters>
  <Application>Microsoft Office Word</Application>
  <DocSecurity>0</DocSecurity>
  <Lines>21</Lines>
  <Paragraphs>5</Paragraphs>
  <ScaleCrop>false</ScaleCrop>
  <Company>diakov.net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2025-09-06T08:18:00Z</dcterms:created>
  <dcterms:modified xsi:type="dcterms:W3CDTF">2025-09-06T09:13:00Z</dcterms:modified>
</cp:coreProperties>
</file>