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899E" w14:textId="698750A0" w:rsidR="005D6CC0" w:rsidRPr="00B25BA4" w:rsidRDefault="00B92119">
      <w:pPr>
        <w:rPr>
          <w:b/>
          <w:bCs/>
          <w:sz w:val="44"/>
          <w:szCs w:val="44"/>
        </w:rPr>
      </w:pPr>
      <w:r w:rsidRPr="00B25BA4">
        <w:rPr>
          <w:b/>
          <w:bCs/>
          <w:sz w:val="44"/>
          <w:szCs w:val="44"/>
        </w:rPr>
        <w:t>Rapport de la réunion du 16/12/2022</w:t>
      </w:r>
    </w:p>
    <w:p w14:paraId="4D8E6F57" w14:textId="6468C38C" w:rsidR="00B92119" w:rsidRDefault="00B92119">
      <w:r>
        <w:t xml:space="preserve">Le but de cette séance était de récupérer le plus d’informations et de matériel afin de pouvoir travailler pendant les vacances sans pour autant avoir à revenir à l’école. Hugo et Antoine sont allés prendre les mesures du robot ramasseur de volants au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afin de pouvoir commencer la modélisation sur Solid Works. Tristan, Daniel et Amon sont restés avec Madame Colin afin de pouvoir définir les tâches à faire pour la bonne réalisation du robot. </w:t>
      </w:r>
    </w:p>
    <w:p w14:paraId="2222CACC" w14:textId="0FFFA090" w:rsidR="00B92119" w:rsidRPr="00B25BA4" w:rsidRDefault="00B92119">
      <w:pPr>
        <w:rPr>
          <w:b/>
          <w:bCs/>
          <w:sz w:val="40"/>
          <w:szCs w:val="40"/>
        </w:rPr>
      </w:pPr>
      <w:r w:rsidRPr="00B25BA4">
        <w:rPr>
          <w:b/>
          <w:bCs/>
          <w:sz w:val="40"/>
          <w:szCs w:val="40"/>
        </w:rPr>
        <w:t xml:space="preserve">Les tâches sont les suivantes : </w:t>
      </w:r>
    </w:p>
    <w:p w14:paraId="5CBF5C9F" w14:textId="1177E71B" w:rsidR="00B92119" w:rsidRPr="00B25BA4" w:rsidRDefault="00B92119">
      <w:pPr>
        <w:rPr>
          <w:b/>
          <w:bCs/>
          <w:sz w:val="36"/>
          <w:szCs w:val="36"/>
        </w:rPr>
      </w:pPr>
      <w:r w:rsidRPr="00B25BA4">
        <w:rPr>
          <w:b/>
          <w:bCs/>
          <w:sz w:val="36"/>
          <w:szCs w:val="36"/>
        </w:rPr>
        <w:t>Robot Ramasseur :</w:t>
      </w:r>
    </w:p>
    <w:p w14:paraId="3FE9C436" w14:textId="6E09CA9C" w:rsidR="00B92119" w:rsidRPr="00B92119" w:rsidRDefault="00B92119">
      <w:pPr>
        <w:rPr>
          <w:b/>
          <w:bCs/>
        </w:rPr>
      </w:pPr>
      <w:r w:rsidRPr="00B92119">
        <w:rPr>
          <w:b/>
          <w:bCs/>
        </w:rPr>
        <w:t xml:space="preserve">Navigation : </w:t>
      </w:r>
    </w:p>
    <w:p w14:paraId="08AEADAC" w14:textId="1D88653D" w:rsidR="00B92119" w:rsidRDefault="00B92119" w:rsidP="00B92119">
      <w:pPr>
        <w:pStyle w:val="Paragraphedeliste"/>
        <w:numPr>
          <w:ilvl w:val="0"/>
          <w:numId w:val="3"/>
        </w:numPr>
      </w:pPr>
      <w:r>
        <w:t xml:space="preserve">Déplacement sur le terrain </w:t>
      </w:r>
    </w:p>
    <w:p w14:paraId="14A0A962" w14:textId="59309385" w:rsidR="00B92119" w:rsidRDefault="00B92119" w:rsidP="00B92119">
      <w:pPr>
        <w:pStyle w:val="Paragraphedeliste"/>
        <w:numPr>
          <w:ilvl w:val="0"/>
          <w:numId w:val="3"/>
        </w:numPr>
      </w:pPr>
      <w:r>
        <w:t>Détection de lignes (limites du terrain)</w:t>
      </w:r>
    </w:p>
    <w:p w14:paraId="379838F9" w14:textId="7079BFFF" w:rsidR="00B92119" w:rsidRDefault="00B92119" w:rsidP="00B92119">
      <w:pPr>
        <w:pStyle w:val="Paragraphedeliste"/>
        <w:numPr>
          <w:ilvl w:val="0"/>
          <w:numId w:val="3"/>
        </w:numPr>
      </w:pPr>
      <w:r>
        <w:t>Détection d’obstacles</w:t>
      </w:r>
    </w:p>
    <w:p w14:paraId="09C78889" w14:textId="2180222A" w:rsidR="00B92119" w:rsidRPr="00B92119" w:rsidRDefault="00B92119" w:rsidP="00B92119">
      <w:pPr>
        <w:rPr>
          <w:b/>
          <w:bCs/>
        </w:rPr>
      </w:pPr>
      <w:r w:rsidRPr="00B92119">
        <w:rPr>
          <w:b/>
          <w:bCs/>
        </w:rPr>
        <w:t>Traitement du volant :</w:t>
      </w:r>
    </w:p>
    <w:p w14:paraId="4BAB76A1" w14:textId="015A1E5A" w:rsidR="00B92119" w:rsidRDefault="00B92119" w:rsidP="00B92119">
      <w:pPr>
        <w:pStyle w:val="Paragraphedeliste"/>
        <w:numPr>
          <w:ilvl w:val="0"/>
          <w:numId w:val="3"/>
        </w:numPr>
      </w:pPr>
      <w:r>
        <w:t xml:space="preserve">Collecter les volants </w:t>
      </w:r>
    </w:p>
    <w:p w14:paraId="794B1558" w14:textId="00BF50CA" w:rsidR="00B92119" w:rsidRDefault="00B92119" w:rsidP="00B92119">
      <w:pPr>
        <w:pStyle w:val="Paragraphedeliste"/>
        <w:numPr>
          <w:ilvl w:val="0"/>
          <w:numId w:val="3"/>
        </w:numPr>
      </w:pPr>
      <w:r>
        <w:t>Stocker et les empiler</w:t>
      </w:r>
    </w:p>
    <w:p w14:paraId="468B143F" w14:textId="5932121B" w:rsidR="00B92119" w:rsidRDefault="00B92119" w:rsidP="00B92119">
      <w:pPr>
        <w:pStyle w:val="Paragraphedeliste"/>
        <w:numPr>
          <w:ilvl w:val="0"/>
          <w:numId w:val="3"/>
        </w:numPr>
      </w:pPr>
      <w:r>
        <w:t>Déposer les volants au bord du terrain</w:t>
      </w:r>
    </w:p>
    <w:p w14:paraId="70ED74D1" w14:textId="344F0968" w:rsidR="00B92119" w:rsidRPr="00B92119" w:rsidRDefault="00B92119" w:rsidP="00B92119">
      <w:pPr>
        <w:rPr>
          <w:b/>
          <w:bCs/>
        </w:rPr>
      </w:pPr>
      <w:r w:rsidRPr="00B92119">
        <w:rPr>
          <w:b/>
          <w:bCs/>
        </w:rPr>
        <w:t xml:space="preserve">Fabrication : </w:t>
      </w:r>
    </w:p>
    <w:p w14:paraId="57289A2B" w14:textId="74BDFA0C" w:rsidR="00B92119" w:rsidRDefault="00B92119" w:rsidP="00B92119">
      <w:pPr>
        <w:pStyle w:val="Paragraphedeliste"/>
        <w:numPr>
          <w:ilvl w:val="0"/>
          <w:numId w:val="3"/>
        </w:numPr>
      </w:pPr>
      <w:r>
        <w:t>Châssis</w:t>
      </w:r>
    </w:p>
    <w:p w14:paraId="2E7F69D9" w14:textId="20EC6F6F" w:rsidR="00B92119" w:rsidRDefault="00B92119" w:rsidP="00B92119">
      <w:pPr>
        <w:pStyle w:val="Paragraphedeliste"/>
        <w:numPr>
          <w:ilvl w:val="0"/>
          <w:numId w:val="3"/>
        </w:numPr>
      </w:pPr>
      <w:r>
        <w:t>Espace de stockage</w:t>
      </w:r>
    </w:p>
    <w:p w14:paraId="297BBB3C" w14:textId="784CDFD5" w:rsidR="00B92119" w:rsidRDefault="00B92119" w:rsidP="00B92119">
      <w:pPr>
        <w:pStyle w:val="Paragraphedeliste"/>
        <w:numPr>
          <w:ilvl w:val="0"/>
          <w:numId w:val="3"/>
        </w:numPr>
      </w:pPr>
      <w:r>
        <w:t>Entonnoir</w:t>
      </w:r>
    </w:p>
    <w:p w14:paraId="34F1F5A2" w14:textId="08528023" w:rsidR="00B92119" w:rsidRPr="00B92119" w:rsidRDefault="00B92119" w:rsidP="00B92119">
      <w:pPr>
        <w:rPr>
          <w:b/>
          <w:bCs/>
        </w:rPr>
      </w:pPr>
      <w:r w:rsidRPr="00B92119">
        <w:rPr>
          <w:b/>
          <w:bCs/>
        </w:rPr>
        <w:t>Assemblage puis tests</w:t>
      </w:r>
    </w:p>
    <w:p w14:paraId="600A7410" w14:textId="41B2BEFB" w:rsidR="00B92119" w:rsidRPr="00B92119" w:rsidRDefault="00B92119" w:rsidP="00B92119">
      <w:pPr>
        <w:rPr>
          <w:b/>
          <w:bCs/>
        </w:rPr>
      </w:pPr>
      <w:r w:rsidRPr="00B92119">
        <w:rPr>
          <w:b/>
          <w:bCs/>
        </w:rPr>
        <w:t xml:space="preserve">Code : </w:t>
      </w:r>
    </w:p>
    <w:p w14:paraId="01556892" w14:textId="40277479" w:rsidR="00B92119" w:rsidRDefault="00B92119" w:rsidP="00B92119">
      <w:pPr>
        <w:pStyle w:val="Paragraphedeliste"/>
        <w:numPr>
          <w:ilvl w:val="0"/>
          <w:numId w:val="3"/>
        </w:numPr>
      </w:pPr>
      <w:r>
        <w:t>Programmation des moteurs</w:t>
      </w:r>
    </w:p>
    <w:p w14:paraId="44AC20B2" w14:textId="786E34A8" w:rsidR="00B92119" w:rsidRDefault="00B92119" w:rsidP="00B92119">
      <w:pPr>
        <w:pStyle w:val="Paragraphedeliste"/>
        <w:numPr>
          <w:ilvl w:val="0"/>
          <w:numId w:val="3"/>
        </w:numPr>
      </w:pPr>
      <w:r>
        <w:t>Programmation de la trajectoire</w:t>
      </w:r>
    </w:p>
    <w:p w14:paraId="36E7185A" w14:textId="1276D756" w:rsidR="00B92119" w:rsidRDefault="00B92119" w:rsidP="00B92119">
      <w:pPr>
        <w:pStyle w:val="Paragraphedeliste"/>
        <w:numPr>
          <w:ilvl w:val="0"/>
          <w:numId w:val="3"/>
        </w:numPr>
      </w:pPr>
      <w:r>
        <w:t>Détection des lignes</w:t>
      </w:r>
    </w:p>
    <w:p w14:paraId="742FAA86" w14:textId="4D34A4B0" w:rsidR="00B92119" w:rsidRDefault="00B92119" w:rsidP="00B92119">
      <w:pPr>
        <w:pStyle w:val="Paragraphedeliste"/>
        <w:numPr>
          <w:ilvl w:val="0"/>
          <w:numId w:val="3"/>
        </w:numPr>
      </w:pPr>
      <w:r>
        <w:t>Détection des obstacles</w:t>
      </w:r>
    </w:p>
    <w:p w14:paraId="779ED6D7" w14:textId="3D0FF1FE" w:rsidR="00B92119" w:rsidRDefault="00B92119" w:rsidP="00B92119">
      <w:pPr>
        <w:pStyle w:val="Paragraphedeliste"/>
        <w:numPr>
          <w:ilvl w:val="0"/>
          <w:numId w:val="3"/>
        </w:numPr>
      </w:pPr>
      <w:r>
        <w:t>Détection du stockage de volants</w:t>
      </w:r>
    </w:p>
    <w:p w14:paraId="27C36847" w14:textId="51BCA94E" w:rsidR="00B92119" w:rsidRPr="00B25BA4" w:rsidRDefault="00B92119" w:rsidP="00B92119">
      <w:pPr>
        <w:rPr>
          <w:b/>
          <w:bCs/>
          <w:sz w:val="36"/>
          <w:szCs w:val="36"/>
        </w:rPr>
      </w:pPr>
      <w:r w:rsidRPr="00B25BA4">
        <w:rPr>
          <w:b/>
          <w:bCs/>
          <w:sz w:val="36"/>
          <w:szCs w:val="36"/>
        </w:rPr>
        <w:t xml:space="preserve">Robot lanceur : </w:t>
      </w:r>
    </w:p>
    <w:p w14:paraId="4DB7EAC1" w14:textId="28AD081A" w:rsidR="00B92119" w:rsidRPr="00B92119" w:rsidRDefault="00B92119" w:rsidP="00B92119">
      <w:pPr>
        <w:rPr>
          <w:b/>
          <w:bCs/>
        </w:rPr>
      </w:pPr>
      <w:r w:rsidRPr="00B92119">
        <w:rPr>
          <w:b/>
          <w:bCs/>
        </w:rPr>
        <w:t xml:space="preserve">Etude : </w:t>
      </w:r>
    </w:p>
    <w:p w14:paraId="111C9681" w14:textId="430CCD86" w:rsidR="00B92119" w:rsidRDefault="00B92119" w:rsidP="00B92119">
      <w:pPr>
        <w:pStyle w:val="Paragraphedeliste"/>
        <w:numPr>
          <w:ilvl w:val="0"/>
          <w:numId w:val="3"/>
        </w:numPr>
      </w:pPr>
      <w:r>
        <w:t>Lancer régulier</w:t>
      </w:r>
    </w:p>
    <w:p w14:paraId="5D356FFC" w14:textId="29984EA5" w:rsidR="00B92119" w:rsidRDefault="00B92119" w:rsidP="00B92119">
      <w:pPr>
        <w:pStyle w:val="Paragraphedeliste"/>
        <w:numPr>
          <w:ilvl w:val="0"/>
          <w:numId w:val="3"/>
        </w:numPr>
      </w:pPr>
      <w:r>
        <w:t>Vitesse de propulsion</w:t>
      </w:r>
    </w:p>
    <w:p w14:paraId="530DCAC2" w14:textId="7F57EAE7" w:rsidR="00B92119" w:rsidRDefault="00B92119" w:rsidP="00B92119">
      <w:pPr>
        <w:pStyle w:val="Paragraphedeliste"/>
        <w:numPr>
          <w:ilvl w:val="0"/>
          <w:numId w:val="3"/>
        </w:numPr>
      </w:pPr>
      <w:r>
        <w:t>Cadence</w:t>
      </w:r>
    </w:p>
    <w:p w14:paraId="6ADB8E96" w14:textId="3F0BFA95" w:rsidR="00B92119" w:rsidRDefault="00B92119" w:rsidP="00B92119">
      <w:pPr>
        <w:pStyle w:val="Paragraphedeliste"/>
        <w:numPr>
          <w:ilvl w:val="0"/>
          <w:numId w:val="3"/>
        </w:numPr>
      </w:pPr>
      <w:r>
        <w:t>Inclinaison</w:t>
      </w:r>
    </w:p>
    <w:p w14:paraId="49990C42" w14:textId="6FF8363C" w:rsidR="00B92119" w:rsidRDefault="00B92119" w:rsidP="00B92119">
      <w:pPr>
        <w:pStyle w:val="Paragraphedeliste"/>
        <w:numPr>
          <w:ilvl w:val="0"/>
          <w:numId w:val="3"/>
        </w:numPr>
      </w:pPr>
      <w:r>
        <w:t>Hauteur</w:t>
      </w:r>
    </w:p>
    <w:p w14:paraId="20458EBD" w14:textId="5F52585B" w:rsidR="00B92119" w:rsidRPr="00B92119" w:rsidRDefault="00B92119" w:rsidP="00B92119">
      <w:pPr>
        <w:rPr>
          <w:b/>
          <w:bCs/>
        </w:rPr>
      </w:pPr>
      <w:r w:rsidRPr="00B92119">
        <w:rPr>
          <w:b/>
          <w:bCs/>
        </w:rPr>
        <w:t>Fabrication :</w:t>
      </w:r>
    </w:p>
    <w:p w14:paraId="75149351" w14:textId="6A11EA9B" w:rsidR="00B92119" w:rsidRDefault="00B92119" w:rsidP="00B92119">
      <w:pPr>
        <w:pStyle w:val="Paragraphedeliste"/>
        <w:numPr>
          <w:ilvl w:val="0"/>
          <w:numId w:val="3"/>
        </w:numPr>
      </w:pPr>
      <w:r>
        <w:lastRenderedPageBreak/>
        <w:t>Rouleau</w:t>
      </w:r>
    </w:p>
    <w:p w14:paraId="4C622E20" w14:textId="7A609395" w:rsidR="00B92119" w:rsidRDefault="00B92119" w:rsidP="00B92119">
      <w:pPr>
        <w:pStyle w:val="Paragraphedeliste"/>
        <w:numPr>
          <w:ilvl w:val="0"/>
          <w:numId w:val="3"/>
        </w:numPr>
      </w:pPr>
      <w:r>
        <w:t>Rampe</w:t>
      </w:r>
    </w:p>
    <w:p w14:paraId="660AB748" w14:textId="2A24EA9D" w:rsidR="00B92119" w:rsidRDefault="00B92119" w:rsidP="00B92119">
      <w:pPr>
        <w:pStyle w:val="Paragraphedeliste"/>
        <w:numPr>
          <w:ilvl w:val="0"/>
          <w:numId w:val="3"/>
        </w:numPr>
      </w:pPr>
      <w:r>
        <w:t>Support</w:t>
      </w:r>
    </w:p>
    <w:p w14:paraId="65495995" w14:textId="5A01FAC2" w:rsidR="00B92119" w:rsidRPr="00B92119" w:rsidRDefault="00B92119" w:rsidP="00B92119">
      <w:pPr>
        <w:rPr>
          <w:b/>
          <w:bCs/>
        </w:rPr>
      </w:pPr>
      <w:r w:rsidRPr="00B92119">
        <w:rPr>
          <w:b/>
          <w:bCs/>
        </w:rPr>
        <w:t>Code :</w:t>
      </w:r>
    </w:p>
    <w:p w14:paraId="18FDC9DB" w14:textId="71A6706E" w:rsidR="00B92119" w:rsidRDefault="00B92119" w:rsidP="00B92119">
      <w:pPr>
        <w:pStyle w:val="Paragraphedeliste"/>
        <w:numPr>
          <w:ilvl w:val="0"/>
          <w:numId w:val="3"/>
        </w:numPr>
      </w:pPr>
      <w:r>
        <w:t>Programmation des moteurs</w:t>
      </w:r>
    </w:p>
    <w:p w14:paraId="6C4CA398" w14:textId="507EF9AE" w:rsidR="00B25BA4" w:rsidRDefault="00B92119" w:rsidP="00B25BA4">
      <w:pPr>
        <w:pStyle w:val="Paragraphedeliste"/>
        <w:numPr>
          <w:ilvl w:val="0"/>
          <w:numId w:val="3"/>
        </w:numPr>
      </w:pPr>
      <w:r>
        <w:t>Programmation du lancer de volants</w:t>
      </w:r>
    </w:p>
    <w:p w14:paraId="332A6B7E" w14:textId="6CC0E559" w:rsidR="00B92119" w:rsidRPr="00B25BA4" w:rsidRDefault="00B92119">
      <w:pPr>
        <w:rPr>
          <w:b/>
          <w:bCs/>
          <w:sz w:val="44"/>
          <w:szCs w:val="44"/>
        </w:rPr>
      </w:pPr>
      <w:r w:rsidRPr="00B25BA4">
        <w:rPr>
          <w:b/>
          <w:bCs/>
          <w:sz w:val="44"/>
          <w:szCs w:val="44"/>
        </w:rPr>
        <w:t xml:space="preserve">Prochains objectifs : </w:t>
      </w:r>
    </w:p>
    <w:p w14:paraId="339D85E1" w14:textId="274E50E7" w:rsidR="00B25BA4" w:rsidRDefault="00B25BA4">
      <w:r>
        <w:t>-Avancer chacun de son côté (selon les pôles définis)</w:t>
      </w:r>
    </w:p>
    <w:p w14:paraId="18041548" w14:textId="323D6187" w:rsidR="00B25BA4" w:rsidRDefault="00B25BA4">
      <w:r>
        <w:t>-Préparer une présentation des avancements pour le vendredi de la rentrée.</w:t>
      </w:r>
    </w:p>
    <w:p w14:paraId="604FF649" w14:textId="2FB339F8" w:rsidR="00B25BA4" w:rsidRDefault="00B25BA4"/>
    <w:sectPr w:rsidR="00B25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750"/>
    <w:multiLevelType w:val="hybridMultilevel"/>
    <w:tmpl w:val="21342876"/>
    <w:lvl w:ilvl="0" w:tplc="CEA294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0781A"/>
    <w:multiLevelType w:val="hybridMultilevel"/>
    <w:tmpl w:val="07521346"/>
    <w:lvl w:ilvl="0" w:tplc="D1E261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B15C4"/>
    <w:multiLevelType w:val="hybridMultilevel"/>
    <w:tmpl w:val="8780DB72"/>
    <w:lvl w:ilvl="0" w:tplc="AEDA7D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76468">
    <w:abstractNumId w:val="1"/>
  </w:num>
  <w:num w:numId="2" w16cid:durableId="1739864333">
    <w:abstractNumId w:val="2"/>
  </w:num>
  <w:num w:numId="3" w16cid:durableId="101693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19"/>
    <w:rsid w:val="005D6CC0"/>
    <w:rsid w:val="00B25BA4"/>
    <w:rsid w:val="00B9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6222"/>
  <w15:chartTrackingRefBased/>
  <w15:docId w15:val="{7DFA63C0-BF89-44DD-9B8B-C9E38751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2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Lieng</dc:creator>
  <cp:keywords/>
  <dc:description/>
  <cp:lastModifiedBy>Antoine Lieng</cp:lastModifiedBy>
  <cp:revision>1</cp:revision>
  <dcterms:created xsi:type="dcterms:W3CDTF">2023-01-07T14:47:00Z</dcterms:created>
  <dcterms:modified xsi:type="dcterms:W3CDTF">2023-01-07T15:00:00Z</dcterms:modified>
</cp:coreProperties>
</file>