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853D" w14:textId="6BE3D320" w:rsidR="00DE13E8" w:rsidRPr="00D35E10" w:rsidRDefault="006C723C" w:rsidP="00704368">
      <w:pPr>
        <w:jc w:val="center"/>
        <w:rPr>
          <w:b/>
          <w:bCs/>
          <w:sz w:val="24"/>
          <w:szCs w:val="24"/>
        </w:rPr>
      </w:pPr>
      <w:r w:rsidRPr="00D35E10">
        <w:rPr>
          <w:b/>
          <w:bCs/>
          <w:sz w:val="24"/>
          <w:szCs w:val="24"/>
        </w:rPr>
        <w:t>Ch7) Deadlocks</w:t>
      </w:r>
    </w:p>
    <w:p w14:paraId="51A51ED2" w14:textId="25A93813" w:rsidR="004D3B69" w:rsidRDefault="004D3B69" w:rsidP="004D3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쌍의 프로세스가 각각 공유 자원을 점유하고 내주지 않을 때 발생하는 </w:t>
      </w:r>
      <w:r w:rsidR="00EE2FBF">
        <w:rPr>
          <w:rFonts w:hint="eastAsia"/>
        </w:rPr>
        <w:t>문제</w:t>
      </w:r>
      <w:r w:rsidR="00EE2FBF">
        <w:t>(</w:t>
      </w:r>
      <w:r>
        <w:rPr>
          <w:rFonts w:hint="eastAsia"/>
        </w:rPr>
        <w:t>교착 상태</w:t>
      </w:r>
      <w:r w:rsidR="00EE2FBF">
        <w:rPr>
          <w:rFonts w:hint="eastAsia"/>
        </w:rPr>
        <w:t>)</w:t>
      </w:r>
      <w:r>
        <w:rPr>
          <w:rFonts w:hint="eastAsia"/>
        </w:rPr>
        <w:t>이다.</w:t>
      </w:r>
    </w:p>
    <w:p w14:paraId="038F74D8" w14:textId="301EE338" w:rsidR="00E54EEF" w:rsidRPr="00704368" w:rsidRDefault="00E54EEF" w:rsidP="00E54EEF">
      <w:pPr>
        <w:pStyle w:val="a3"/>
        <w:numPr>
          <w:ilvl w:val="0"/>
          <w:numId w:val="8"/>
        </w:numPr>
        <w:ind w:leftChars="0"/>
        <w:rPr>
          <w:rFonts w:hint="eastAsia"/>
          <w:b/>
          <w:bCs/>
        </w:rPr>
      </w:pPr>
      <w:r w:rsidRPr="00704368">
        <w:rPr>
          <w:b/>
          <w:bCs/>
        </w:rPr>
        <w:t>Deadlock Characterization</w:t>
      </w:r>
    </w:p>
    <w:p w14:paraId="1E7BCF45" w14:textId="77777777" w:rsidR="00E54EEF" w:rsidRDefault="00EE2FBF" w:rsidP="00E54EEF">
      <w:pPr>
        <w:pStyle w:val="a3"/>
        <w:numPr>
          <w:ilvl w:val="0"/>
          <w:numId w:val="1"/>
        </w:numPr>
        <w:ind w:leftChars="0"/>
      </w:pPr>
      <w:r>
        <w:t>Mutual exclusion</w:t>
      </w:r>
    </w:p>
    <w:p w14:paraId="6964180C" w14:textId="77777777" w:rsidR="002577E7" w:rsidRDefault="00EE2FBF" w:rsidP="00E54EEF">
      <w:pPr>
        <w:pStyle w:val="a3"/>
        <w:numPr>
          <w:ilvl w:val="0"/>
          <w:numId w:val="1"/>
        </w:numPr>
        <w:ind w:leftChars="0"/>
      </w:pPr>
      <w:r>
        <w:t>hold and wait</w:t>
      </w:r>
    </w:p>
    <w:p w14:paraId="7EC91162" w14:textId="77777777" w:rsidR="002577E7" w:rsidRDefault="00EE2FBF" w:rsidP="00E54EEF">
      <w:pPr>
        <w:pStyle w:val="a3"/>
        <w:numPr>
          <w:ilvl w:val="0"/>
          <w:numId w:val="1"/>
        </w:numPr>
        <w:ind w:leftChars="0"/>
      </w:pPr>
      <w:r>
        <w:t>no preemption</w:t>
      </w:r>
    </w:p>
    <w:p w14:paraId="1784CB91" w14:textId="31362834" w:rsidR="00EE2FBF" w:rsidRDefault="00EE2FBF" w:rsidP="002577E7">
      <w:pPr>
        <w:pStyle w:val="a3"/>
        <w:numPr>
          <w:ilvl w:val="0"/>
          <w:numId w:val="1"/>
        </w:numPr>
        <w:ind w:leftChars="0"/>
      </w:pPr>
      <w:r>
        <w:t>circular wait</w:t>
      </w:r>
    </w:p>
    <w:p w14:paraId="38E9D4CA" w14:textId="6DAC299B" w:rsidR="00E54EEF" w:rsidRPr="00704368" w:rsidRDefault="00E54EEF" w:rsidP="00704368">
      <w:pPr>
        <w:pStyle w:val="a3"/>
        <w:numPr>
          <w:ilvl w:val="0"/>
          <w:numId w:val="8"/>
        </w:numPr>
        <w:ind w:leftChars="0"/>
        <w:rPr>
          <w:rFonts w:hint="eastAsia"/>
          <w:b/>
          <w:bCs/>
        </w:rPr>
      </w:pPr>
      <w:r w:rsidRPr="00704368">
        <w:rPr>
          <w:b/>
          <w:bCs/>
        </w:rPr>
        <w:t>Ha</w:t>
      </w:r>
      <w:r w:rsidR="002577E7" w:rsidRPr="00704368">
        <w:rPr>
          <w:b/>
          <w:bCs/>
        </w:rPr>
        <w:t>ndling Deadlock</w:t>
      </w:r>
    </w:p>
    <w:p w14:paraId="239092CB" w14:textId="232D50B0" w:rsidR="00EE2FBF" w:rsidRDefault="00EE2FBF" w:rsidP="002577E7">
      <w:pPr>
        <w:pStyle w:val="a3"/>
        <w:numPr>
          <w:ilvl w:val="0"/>
          <w:numId w:val="9"/>
        </w:numPr>
        <w:ind w:leftChars="0"/>
      </w:pPr>
      <w:r>
        <w:t xml:space="preserve">Deadlock prevention – </w:t>
      </w:r>
      <w:proofErr w:type="spellStart"/>
      <w:r>
        <w:rPr>
          <w:rFonts w:hint="eastAsia"/>
        </w:rPr>
        <w:t>데드락이</w:t>
      </w:r>
      <w:proofErr w:type="spellEnd"/>
      <w:r>
        <w:rPr>
          <w:rFonts w:hint="eastAsia"/>
        </w:rPr>
        <w:t xml:space="preserve"> 발생할 수 없게 끔 소프트웨어 설계</w:t>
      </w:r>
      <w:r w:rsidR="002577E7">
        <w:rPr>
          <w:rFonts w:hint="eastAsia"/>
        </w:rPr>
        <w:t>(개발자 역할</w:t>
      </w:r>
      <w:r w:rsidR="002577E7">
        <w:t>)</w:t>
      </w:r>
    </w:p>
    <w:p w14:paraId="7A10A6C5" w14:textId="67DF5D34" w:rsidR="00EE2FBF" w:rsidRDefault="00EE2FBF" w:rsidP="002577E7">
      <w:pPr>
        <w:pStyle w:val="a3"/>
        <w:numPr>
          <w:ilvl w:val="0"/>
          <w:numId w:val="9"/>
        </w:numPr>
        <w:ind w:leftChars="0"/>
      </w:pPr>
      <w:r>
        <w:t xml:space="preserve">Deadlock avoidance – </w:t>
      </w:r>
      <w:proofErr w:type="spellStart"/>
      <w:r>
        <w:rPr>
          <w:rFonts w:hint="eastAsia"/>
        </w:rPr>
        <w:t>데드락에</w:t>
      </w:r>
      <w:proofErr w:type="spellEnd"/>
      <w:r>
        <w:rPr>
          <w:rFonts w:hint="eastAsia"/>
        </w:rPr>
        <w:t xml:space="preserve"> 빠질 가능성이 있는지 없는지 운영체제가 검사 후 가능성이 없을 경우만 공유 자원을 넘겨줌</w:t>
      </w:r>
      <w:r w:rsidR="002577E7">
        <w:t>(</w:t>
      </w:r>
      <w:r w:rsidR="002577E7">
        <w:rPr>
          <w:rFonts w:hint="eastAsia"/>
        </w:rPr>
        <w:t>운영체제</w:t>
      </w:r>
      <w:r w:rsidR="002577E7">
        <w:t xml:space="preserve"> </w:t>
      </w:r>
      <w:r w:rsidR="002577E7">
        <w:rPr>
          <w:rFonts w:hint="eastAsia"/>
        </w:rPr>
        <w:t>역할)</w:t>
      </w:r>
    </w:p>
    <w:p w14:paraId="633CB84F" w14:textId="76A11F20" w:rsidR="00E54EEF" w:rsidRDefault="00E54EEF" w:rsidP="002577E7">
      <w:pPr>
        <w:pStyle w:val="a3"/>
        <w:numPr>
          <w:ilvl w:val="0"/>
          <w:numId w:val="9"/>
        </w:numPr>
        <w:ind w:leftChars="0"/>
      </w:pPr>
      <w:r>
        <w:t xml:space="preserve">Deadlock detection and recovery – </w:t>
      </w:r>
      <w:r>
        <w:rPr>
          <w:rFonts w:hint="eastAsia"/>
        </w:rPr>
        <w:t xml:space="preserve">교착 상태의 프로세스를 한 개씩 중지 후 </w:t>
      </w:r>
      <w:proofErr w:type="spellStart"/>
      <w:r>
        <w:rPr>
          <w:rFonts w:hint="eastAsia"/>
        </w:rPr>
        <w:t>데드락이</w:t>
      </w:r>
      <w:proofErr w:type="spellEnd"/>
      <w:r>
        <w:rPr>
          <w:rFonts w:hint="eastAsia"/>
        </w:rPr>
        <w:t xml:space="preserve"> 빠지기 전 상태로 복구</w:t>
      </w:r>
    </w:p>
    <w:p w14:paraId="1E33FFFE" w14:textId="32DE3EEF" w:rsidR="00E54EEF" w:rsidRDefault="00E54EEF" w:rsidP="002577E7">
      <w:pPr>
        <w:pStyle w:val="a3"/>
        <w:numPr>
          <w:ilvl w:val="0"/>
          <w:numId w:val="9"/>
        </w:numPr>
        <w:ind w:leftChars="0"/>
      </w:pPr>
      <w:r>
        <w:t xml:space="preserve">Ignore – </w:t>
      </w:r>
      <w:r>
        <w:rPr>
          <w:rFonts w:hint="eastAsia"/>
        </w:rPr>
        <w:t>무시</w:t>
      </w:r>
    </w:p>
    <w:p w14:paraId="132132B0" w14:textId="435ADE53" w:rsidR="002577E7" w:rsidRPr="00704368" w:rsidRDefault="002577E7" w:rsidP="00704368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704368">
        <w:rPr>
          <w:b/>
          <w:bCs/>
        </w:rPr>
        <w:t>Safe state and unsafe state</w:t>
      </w:r>
      <w:r w:rsidR="004C32DF" w:rsidRPr="00704368">
        <w:rPr>
          <w:b/>
          <w:bCs/>
        </w:rPr>
        <w:t xml:space="preserve"> (avoidance)</w:t>
      </w:r>
    </w:p>
    <w:p w14:paraId="42A895F5" w14:textId="33FCB226" w:rsidR="002577E7" w:rsidRDefault="002577E7" w:rsidP="002577E7">
      <w:pPr>
        <w:pStyle w:val="a3"/>
        <w:numPr>
          <w:ilvl w:val="0"/>
          <w:numId w:val="1"/>
        </w:numPr>
        <w:ind w:leftChars="0"/>
      </w:pPr>
      <w:r>
        <w:t>Safe state -&gt; no deadlock</w:t>
      </w:r>
    </w:p>
    <w:p w14:paraId="004B3234" w14:textId="60901E54" w:rsidR="002577E7" w:rsidRDefault="002577E7" w:rsidP="002577E7">
      <w:pPr>
        <w:pStyle w:val="a3"/>
        <w:numPr>
          <w:ilvl w:val="0"/>
          <w:numId w:val="1"/>
        </w:numPr>
        <w:ind w:leftChars="0"/>
      </w:pPr>
      <w:r>
        <w:t xml:space="preserve">Unsafe </w:t>
      </w:r>
      <w:proofErr w:type="spellStart"/>
      <w:r>
        <w:t>stae</w:t>
      </w:r>
      <w:proofErr w:type="spellEnd"/>
      <w:r>
        <w:t xml:space="preserve"> -&gt; possibility of deadlock</w:t>
      </w:r>
    </w:p>
    <w:p w14:paraId="13E8735B" w14:textId="00B70843" w:rsidR="004C32DF" w:rsidRDefault="004C32DF" w:rsidP="002577E7">
      <w:pPr>
        <w:pStyle w:val="a3"/>
        <w:numPr>
          <w:ilvl w:val="0"/>
          <w:numId w:val="1"/>
        </w:numPr>
        <w:ind w:leftChars="0"/>
      </w:pPr>
      <w:r>
        <w:t xml:space="preserve">Avoidance – </w:t>
      </w:r>
      <w:r>
        <w:rPr>
          <w:rFonts w:hint="eastAsia"/>
        </w:rPr>
        <w:t>u</w:t>
      </w:r>
      <w:r>
        <w:t>nsafe state</w:t>
      </w:r>
      <w:r>
        <w:rPr>
          <w:rFonts w:hint="eastAsia"/>
        </w:rPr>
        <w:t>에 들어가지 않도록 보장하는 것이 핵심</w:t>
      </w:r>
    </w:p>
    <w:p w14:paraId="08C49842" w14:textId="6ED9DD55" w:rsidR="00A14F2F" w:rsidRPr="00704368" w:rsidRDefault="004809BE" w:rsidP="00704368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B</w:t>
      </w:r>
      <w:r w:rsidRPr="00704368">
        <w:rPr>
          <w:b/>
          <w:bCs/>
        </w:rPr>
        <w:t>anker’s Algorithm</w:t>
      </w:r>
      <w:r w:rsidR="00097F2E" w:rsidRPr="00704368">
        <w:rPr>
          <w:b/>
          <w:bCs/>
        </w:rPr>
        <w:t xml:space="preserve"> (</w:t>
      </w:r>
      <w:r w:rsidR="00097F2E" w:rsidRPr="00704368">
        <w:rPr>
          <w:rFonts w:hint="eastAsia"/>
          <w:b/>
          <w:bCs/>
        </w:rPr>
        <w:t xml:space="preserve">대표적인 </w:t>
      </w:r>
      <w:r w:rsidR="00097F2E" w:rsidRPr="00704368">
        <w:rPr>
          <w:b/>
          <w:bCs/>
        </w:rPr>
        <w:t xml:space="preserve">avoidance </w:t>
      </w:r>
      <w:r w:rsidR="00097F2E" w:rsidRPr="00704368">
        <w:rPr>
          <w:rFonts w:hint="eastAsia"/>
          <w:b/>
          <w:bCs/>
        </w:rPr>
        <w:t>알고리즘)</w:t>
      </w:r>
    </w:p>
    <w:p w14:paraId="370CF6B9" w14:textId="2A963070" w:rsidR="00393F1D" w:rsidRDefault="002124FD" w:rsidP="00393F1D">
      <w:pPr>
        <w:pStyle w:val="a3"/>
        <w:numPr>
          <w:ilvl w:val="0"/>
          <w:numId w:val="1"/>
        </w:numPr>
        <w:ind w:leftChars="0"/>
      </w:pPr>
      <w:r>
        <w:t>Process</w:t>
      </w:r>
      <w:r>
        <w:rPr>
          <w:rFonts w:hint="eastAsia"/>
        </w:rPr>
        <w:t>의 최대 자원 요구량을 파악하기 힘들다</w:t>
      </w:r>
    </w:p>
    <w:p w14:paraId="5ECCFB26" w14:textId="519B0DE1" w:rsidR="002124FD" w:rsidRDefault="002124FD" w:rsidP="00393F1D">
      <w:pPr>
        <w:pStyle w:val="a3"/>
        <w:numPr>
          <w:ilvl w:val="0"/>
          <w:numId w:val="1"/>
        </w:numPr>
        <w:ind w:leftChars="0"/>
      </w:pPr>
      <w:r>
        <w:t xml:space="preserve">Process </w:t>
      </w:r>
      <w:r>
        <w:rPr>
          <w:rFonts w:hint="eastAsia"/>
        </w:rPr>
        <w:t>수가 동적으로 변화함</w:t>
      </w:r>
    </w:p>
    <w:p w14:paraId="44703EBD" w14:textId="40266835" w:rsidR="002124FD" w:rsidRDefault="002124FD" w:rsidP="00393F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결국 </w:t>
      </w:r>
      <w:r>
        <w:t xml:space="preserve">deadlock </w:t>
      </w:r>
      <w:r>
        <w:rPr>
          <w:rFonts w:hint="eastAsia"/>
        </w:rPr>
        <w:t>문제는 원천적으로 해결이 불가능하다</w:t>
      </w:r>
    </w:p>
    <w:p w14:paraId="1C788ED3" w14:textId="7EBB34E0" w:rsidR="002124FD" w:rsidRDefault="002124FD" w:rsidP="00393F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그럼에도 </w:t>
      </w:r>
      <w:r>
        <w:t xml:space="preserve">banker’s </w:t>
      </w:r>
      <w:proofErr w:type="spellStart"/>
      <w:r>
        <w:t>alg</w:t>
      </w:r>
      <w:proofErr w:type="spellEnd"/>
      <w:r>
        <w:rPr>
          <w:rFonts w:hint="eastAsia"/>
        </w:rPr>
        <w:t>를 배우는 이유는 알고리즘 자체에 의의가 있기 때문이다.</w:t>
      </w:r>
    </w:p>
    <w:p w14:paraId="66F74A2D" w14:textId="50902A57" w:rsidR="007F6B5B" w:rsidRDefault="00546E3A" w:rsidP="007F6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사실상 운영체제에서 </w:t>
      </w:r>
      <w:r>
        <w:t xml:space="preserve">deadlock </w:t>
      </w:r>
      <w:r>
        <w:rPr>
          <w:rFonts w:hint="eastAsia"/>
        </w:rPr>
        <w:t>문제에 대해서는 손을 놓고 있는 실정이다.</w:t>
      </w:r>
    </w:p>
    <w:p w14:paraId="45B533C1" w14:textId="77777777" w:rsidR="007F6B5B" w:rsidRDefault="007F6B5B">
      <w:pPr>
        <w:widowControl/>
        <w:wordWrap/>
        <w:autoSpaceDE/>
        <w:autoSpaceDN/>
      </w:pPr>
      <w:r>
        <w:br w:type="page"/>
      </w:r>
    </w:p>
    <w:p w14:paraId="08D0E28F" w14:textId="010D84F7" w:rsidR="00546E3A" w:rsidRPr="00D35E10" w:rsidRDefault="007F6B5B" w:rsidP="00704368">
      <w:pPr>
        <w:jc w:val="center"/>
        <w:rPr>
          <w:b/>
          <w:bCs/>
          <w:sz w:val="24"/>
          <w:szCs w:val="28"/>
        </w:rPr>
      </w:pPr>
      <w:r w:rsidRPr="00D35E10">
        <w:rPr>
          <w:b/>
          <w:bCs/>
          <w:sz w:val="24"/>
          <w:szCs w:val="28"/>
        </w:rPr>
        <w:lastRenderedPageBreak/>
        <w:t>Ch8) Memory Management Strategies</w:t>
      </w:r>
    </w:p>
    <w:p w14:paraId="7EB29FD0" w14:textId="7573F94E" w:rsidR="007F6B5B" w:rsidRDefault="0085530F" w:rsidP="008553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제한적 물리적 메모리의 효율적인 관리가 필요</w:t>
      </w:r>
    </w:p>
    <w:p w14:paraId="7D301ECB" w14:textId="7D14DF08" w:rsidR="00DC3770" w:rsidRPr="00704368" w:rsidRDefault="00DC3770" w:rsidP="00DC3770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데이터가 언제 메모리에 할당되는가?</w:t>
      </w:r>
    </w:p>
    <w:p w14:paraId="24BD216E" w14:textId="53496F58" w:rsidR="00DC3770" w:rsidRDefault="00DC3770" w:rsidP="00DC3770">
      <w:pPr>
        <w:pStyle w:val="a3"/>
        <w:numPr>
          <w:ilvl w:val="0"/>
          <w:numId w:val="11"/>
        </w:numPr>
        <w:ind w:leftChars="0"/>
      </w:pPr>
      <w:r>
        <w:t>Compile time - compile</w:t>
      </w:r>
      <w:r>
        <w:rPr>
          <w:rFonts w:hint="eastAsia"/>
        </w:rPr>
        <w:t>시에 메모리 주소 결정</w:t>
      </w:r>
    </w:p>
    <w:p w14:paraId="43415DC8" w14:textId="030A32E4" w:rsidR="00DC3770" w:rsidRDefault="00DC3770" w:rsidP="00DC377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L</w:t>
      </w:r>
      <w:r>
        <w:t xml:space="preserve">oad time – load </w:t>
      </w:r>
      <w:r>
        <w:rPr>
          <w:rFonts w:hint="eastAsia"/>
        </w:rPr>
        <w:t>할 때 메모리 주소 결정</w:t>
      </w:r>
    </w:p>
    <w:p w14:paraId="50D4540D" w14:textId="708B55F6" w:rsidR="00DC3770" w:rsidRDefault="00DC3770" w:rsidP="00DC3770">
      <w:pPr>
        <w:pStyle w:val="a3"/>
        <w:numPr>
          <w:ilvl w:val="0"/>
          <w:numId w:val="11"/>
        </w:numPr>
        <w:ind w:leftChars="0"/>
      </w:pPr>
      <w:r>
        <w:t xml:space="preserve">Execution time – </w:t>
      </w:r>
      <w:r>
        <w:rPr>
          <w:rFonts w:hint="eastAsia"/>
        </w:rPr>
        <w:t>실행할 때 메모리 주소 결정,</w:t>
      </w:r>
      <w:r>
        <w:t xml:space="preserve">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계산해주는 연산을 </w:t>
      </w:r>
      <w:proofErr w:type="spellStart"/>
      <w:r>
        <w:rPr>
          <w:rFonts w:hint="eastAsia"/>
        </w:rPr>
        <w:t>해야해서</w:t>
      </w:r>
      <w:proofErr w:type="spellEnd"/>
      <w:r>
        <w:rPr>
          <w:rFonts w:hint="eastAsia"/>
        </w:rPr>
        <w:t xml:space="preserve"> 오버헤드가 커질 수 있지만 연산이 하드웨어 로직에 포함된다면</w:t>
      </w:r>
      <w:r>
        <w:t xml:space="preserve"> </w:t>
      </w:r>
      <w:r>
        <w:rPr>
          <w:rFonts w:hint="eastAsia"/>
        </w:rPr>
        <w:t>그렇지 않다.</w:t>
      </w:r>
      <w:r>
        <w:t xml:space="preserve"> -&gt; </w:t>
      </w:r>
      <w:proofErr w:type="gramStart"/>
      <w:r>
        <w:t>MMU(</w:t>
      </w:r>
      <w:proofErr w:type="gramEnd"/>
      <w:r>
        <w:rPr>
          <w:rFonts w:hint="eastAsia"/>
        </w:rPr>
        <w:t>m</w:t>
      </w:r>
      <w:r>
        <w:t xml:space="preserve">emory </w:t>
      </w:r>
      <w:r w:rsidR="007C661F">
        <w:t>manage unit)</w:t>
      </w:r>
    </w:p>
    <w:p w14:paraId="2C6DA6F8" w14:textId="26AA48F8" w:rsidR="007C661F" w:rsidRPr="00704368" w:rsidRDefault="004D092C" w:rsidP="004D092C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V</w:t>
      </w:r>
      <w:r w:rsidRPr="00704368">
        <w:rPr>
          <w:b/>
          <w:bCs/>
        </w:rPr>
        <w:t xml:space="preserve">irtual memory(VM) – </w:t>
      </w:r>
      <w:r w:rsidRPr="00704368">
        <w:rPr>
          <w:rFonts w:hint="eastAsia"/>
          <w:b/>
          <w:bCs/>
        </w:rPr>
        <w:t>가상메모리</w:t>
      </w:r>
    </w:p>
    <w:p w14:paraId="6DBE0CD6" w14:textId="449D86ED" w:rsidR="00BF5D79" w:rsidRDefault="00BF5D79" w:rsidP="00BF5D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Logical address</w:t>
      </w:r>
      <w:r>
        <w:rPr>
          <w:rFonts w:hint="eastAsia"/>
        </w:rPr>
        <w:t xml:space="preserve">에서 </w:t>
      </w:r>
      <w:r>
        <w:t>physical address</w:t>
      </w:r>
      <w:r>
        <w:rPr>
          <w:rFonts w:hint="eastAsia"/>
        </w:rPr>
        <w:t xml:space="preserve">로 </w:t>
      </w:r>
      <w:r>
        <w:t>translation</w:t>
      </w:r>
      <w:r>
        <w:rPr>
          <w:rFonts w:hint="eastAsia"/>
        </w:rPr>
        <w:t xml:space="preserve">하는 부분이 </w:t>
      </w:r>
      <w:r>
        <w:t>virtual memory management</w:t>
      </w:r>
      <w:r>
        <w:rPr>
          <w:rFonts w:hint="eastAsia"/>
        </w:rPr>
        <w:t>의 핵심</w:t>
      </w:r>
    </w:p>
    <w:p w14:paraId="341462AB" w14:textId="727378D6" w:rsidR="00D81C64" w:rsidRPr="00D35E10" w:rsidRDefault="00D81C64" w:rsidP="004D092C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D35E10">
        <w:rPr>
          <w:rFonts w:hint="eastAsia"/>
          <w:b/>
          <w:bCs/>
        </w:rPr>
        <w:t>D</w:t>
      </w:r>
      <w:r w:rsidRPr="00D35E10">
        <w:rPr>
          <w:b/>
          <w:bCs/>
        </w:rPr>
        <w:t xml:space="preserve">ynamic Linking – </w:t>
      </w:r>
      <w:proofErr w:type="gramStart"/>
      <w:r w:rsidRPr="00D35E10">
        <w:rPr>
          <w:b/>
          <w:bCs/>
        </w:rPr>
        <w:t>DLL(</w:t>
      </w:r>
      <w:proofErr w:type="gramEnd"/>
      <w:r w:rsidRPr="00D35E10">
        <w:rPr>
          <w:b/>
          <w:bCs/>
        </w:rPr>
        <w:t>Dynamic Link Library)</w:t>
      </w:r>
    </w:p>
    <w:p w14:paraId="52EF9065" w14:textId="69C94DF1" w:rsidR="00651D76" w:rsidRPr="00704368" w:rsidRDefault="00651D76" w:rsidP="004D092C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C</w:t>
      </w:r>
      <w:r w:rsidRPr="00704368">
        <w:rPr>
          <w:b/>
          <w:bCs/>
        </w:rPr>
        <w:t>ontiguous Allocation</w:t>
      </w:r>
    </w:p>
    <w:p w14:paraId="6AC01746" w14:textId="630C294B" w:rsidR="00651D76" w:rsidRDefault="00094D22" w:rsidP="00651D76">
      <w:pPr>
        <w:pStyle w:val="a3"/>
        <w:numPr>
          <w:ilvl w:val="0"/>
          <w:numId w:val="1"/>
        </w:numPr>
        <w:ind w:leftChars="0"/>
      </w:pPr>
      <w:r>
        <w:t>External Fragmentation(</w:t>
      </w:r>
      <w:r w:rsidR="00651D76">
        <w:rPr>
          <w:rFonts w:hint="eastAsia"/>
        </w:rPr>
        <w:t>외부 단편화</w:t>
      </w:r>
      <w:r>
        <w:rPr>
          <w:rFonts w:hint="eastAsia"/>
        </w:rPr>
        <w:t>)</w:t>
      </w:r>
      <w:r w:rsidR="00651D76">
        <w:rPr>
          <w:rFonts w:hint="eastAsia"/>
        </w:rPr>
        <w:t xml:space="preserve"> 문제 발생</w:t>
      </w:r>
      <w:r w:rsidR="00651D76">
        <w:t>-</w:t>
      </w:r>
      <w:r w:rsidR="00651D76">
        <w:rPr>
          <w:rFonts w:hint="eastAsia"/>
        </w:rPr>
        <w:t>모리에 충분한 공간이</w:t>
      </w:r>
      <w:r w:rsidR="00651D76">
        <w:t xml:space="preserve"> </w:t>
      </w:r>
      <w:r w:rsidR="00651D76">
        <w:rPr>
          <w:rFonts w:hint="eastAsia"/>
        </w:rPr>
        <w:t xml:space="preserve">있음에도 불구하고 </w:t>
      </w:r>
      <w:r w:rsidR="00651D76">
        <w:t xml:space="preserve">partition </w:t>
      </w:r>
      <w:r w:rsidR="00651D76">
        <w:rPr>
          <w:rFonts w:hint="eastAsia"/>
        </w:rPr>
        <w:t>때문에 적재 불가능할 경우가 생김</w:t>
      </w:r>
      <w:r w:rsidR="00EE3ADD">
        <w:rPr>
          <w:rFonts w:hint="eastAsia"/>
        </w:rPr>
        <w:t xml:space="preserve"> </w:t>
      </w:r>
      <w:r w:rsidR="00EE3ADD">
        <w:t xml:space="preserve">-&gt; </w:t>
      </w:r>
      <w:r w:rsidR="00EE3ADD">
        <w:rPr>
          <w:rFonts w:hint="eastAsia"/>
        </w:rPr>
        <w:t>P</w:t>
      </w:r>
      <w:r w:rsidR="00EE3ADD">
        <w:t>age</w:t>
      </w:r>
      <w:r w:rsidR="00EE3ADD">
        <w:rPr>
          <w:rFonts w:hint="eastAsia"/>
        </w:rPr>
        <w:t>개념 등장</w:t>
      </w:r>
    </w:p>
    <w:p w14:paraId="0B1F1364" w14:textId="2D40E948" w:rsidR="00094D22" w:rsidRDefault="00094D22" w:rsidP="00651D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nternal Fragmentation(</w:t>
      </w:r>
      <w:r>
        <w:rPr>
          <w:rFonts w:hint="eastAsia"/>
        </w:rPr>
        <w:t>내부 단편화)</w:t>
      </w:r>
      <w:r>
        <w:t xml:space="preserve"> – </w:t>
      </w:r>
      <w:r>
        <w:rPr>
          <w:rFonts w:hint="eastAsia"/>
        </w:rPr>
        <w:t>내부에서 빈 공간 발생</w:t>
      </w:r>
    </w:p>
    <w:p w14:paraId="21012842" w14:textId="77777777" w:rsidR="00704368" w:rsidRPr="00704368" w:rsidRDefault="00EE3ADD" w:rsidP="00EE3ADD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P</w:t>
      </w:r>
      <w:r w:rsidRPr="00704368">
        <w:rPr>
          <w:b/>
          <w:bCs/>
        </w:rPr>
        <w:t xml:space="preserve">aging </w:t>
      </w:r>
    </w:p>
    <w:p w14:paraId="2E422B66" w14:textId="25F08788" w:rsidR="00094D22" w:rsidRDefault="00EE3ADD" w:rsidP="007043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rocess</w:t>
      </w:r>
      <w:r>
        <w:rPr>
          <w:rFonts w:hint="eastAsia"/>
        </w:rPr>
        <w:t>를 더 작은 단위로 쪼개서 적재</w:t>
      </w:r>
    </w:p>
    <w:p w14:paraId="4A6CEF5F" w14:textId="17302E87" w:rsidR="00BE15FF" w:rsidRDefault="00BE15FF" w:rsidP="00BE15FF">
      <w:pPr>
        <w:pStyle w:val="a3"/>
        <w:numPr>
          <w:ilvl w:val="0"/>
          <w:numId w:val="1"/>
        </w:numPr>
        <w:ind w:leftChars="0"/>
      </w:pPr>
      <w:r>
        <w:t>Logical memory(page) -&gt; page table</w:t>
      </w:r>
      <w:r w:rsidR="007C02AB">
        <w:t>(mapping)</w:t>
      </w:r>
      <w:r>
        <w:t xml:space="preserve"> -&gt; physical memory(frame)</w:t>
      </w:r>
    </w:p>
    <w:p w14:paraId="2E75B3E1" w14:textId="4EA4F1DC" w:rsidR="004103EC" w:rsidRDefault="004103EC" w:rsidP="00BE15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외부단편화 극복,</w:t>
      </w:r>
      <w:r>
        <w:t xml:space="preserve"> </w:t>
      </w:r>
      <w:r>
        <w:rPr>
          <w:rFonts w:hint="eastAsia"/>
        </w:rPr>
        <w:t>내부단편화 존재</w:t>
      </w:r>
      <w:r w:rsidR="00454056">
        <w:rPr>
          <w:rFonts w:hint="eastAsia"/>
        </w:rPr>
        <w:t xml:space="preserve"> </w:t>
      </w:r>
      <w:r w:rsidR="00454056">
        <w:t>-&gt; segmentation</w:t>
      </w:r>
    </w:p>
    <w:p w14:paraId="2AA37B9F" w14:textId="1B93BEDB" w:rsidR="00811F13" w:rsidRPr="00704368" w:rsidRDefault="00811F13" w:rsidP="00811F13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P</w:t>
      </w:r>
      <w:r w:rsidRPr="00704368">
        <w:rPr>
          <w:b/>
          <w:bCs/>
        </w:rPr>
        <w:t>age Table</w:t>
      </w:r>
    </w:p>
    <w:p w14:paraId="0E0DA497" w14:textId="5DCD685B" w:rsidR="00811F13" w:rsidRDefault="006D2055" w:rsidP="00811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주소변환을 위한 자료구조로 물리적 메모리에 위치</w:t>
      </w:r>
    </w:p>
    <w:p w14:paraId="2C294E1E" w14:textId="7767FE0B" w:rsidR="006D2055" w:rsidRDefault="006D2055" w:rsidP="00811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 마다 하나씩 존재</w:t>
      </w:r>
    </w:p>
    <w:p w14:paraId="60737235" w14:textId="47CB6DAF" w:rsidR="006D2055" w:rsidRDefault="006D2055" w:rsidP="00811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LB(hardware cache) – </w:t>
      </w:r>
      <w:r>
        <w:rPr>
          <w:rFonts w:hint="eastAsia"/>
        </w:rPr>
        <w:t>자주 참조되는 페이지에 대한 주소 변환 정보 저장</w:t>
      </w:r>
    </w:p>
    <w:p w14:paraId="623BAD76" w14:textId="2C904C80" w:rsidR="006D2055" w:rsidRDefault="006D2055" w:rsidP="00811F13">
      <w:pPr>
        <w:pStyle w:val="a3"/>
        <w:numPr>
          <w:ilvl w:val="0"/>
          <w:numId w:val="1"/>
        </w:numPr>
        <w:ind w:leftChars="0"/>
      </w:pPr>
      <w:r>
        <w:t xml:space="preserve">Page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은 생각보다 크기가 크기</w:t>
      </w:r>
      <w:r>
        <w:t xml:space="preserve"> </w:t>
      </w:r>
      <w:r w:rsidR="006E022A">
        <w:rPr>
          <w:rFonts w:hint="eastAsia"/>
        </w:rPr>
        <w:t>때</w:t>
      </w:r>
      <w:r>
        <w:rPr>
          <w:rFonts w:hint="eastAsia"/>
        </w:rPr>
        <w:t xml:space="preserve">문에 </w:t>
      </w:r>
      <w:proofErr w:type="spellStart"/>
      <w:r>
        <w:t>cpu</w:t>
      </w:r>
      <w:proofErr w:type="spellEnd"/>
      <w:r>
        <w:rPr>
          <w:rFonts w:hint="eastAsia"/>
        </w:rPr>
        <w:t>구현을 통해 사용하지는 않고</w:t>
      </w:r>
      <w:r>
        <w:t xml:space="preserve"> page table</w:t>
      </w:r>
      <w:r>
        <w:rPr>
          <w:rFonts w:hint="eastAsia"/>
        </w:rPr>
        <w:t xml:space="preserve">의 일부만을 </w:t>
      </w:r>
      <w:r>
        <w:t>MMU</w:t>
      </w:r>
      <w:r>
        <w:rPr>
          <w:rFonts w:hint="eastAsia"/>
        </w:rPr>
        <w:t xml:space="preserve">에 넣어서 </w:t>
      </w:r>
      <w:r>
        <w:t>CPU</w:t>
      </w:r>
      <w:r>
        <w:rPr>
          <w:rFonts w:hint="eastAsia"/>
        </w:rPr>
        <w:t xml:space="preserve">의 </w:t>
      </w:r>
      <w:r>
        <w:t>cache</w:t>
      </w:r>
      <w:r>
        <w:rPr>
          <w:rFonts w:hint="eastAsia"/>
        </w:rPr>
        <w:t>메모리 형태로 사용,</w:t>
      </w:r>
      <w:r>
        <w:t xml:space="preserve"> TLB</w:t>
      </w:r>
      <w:r>
        <w:rPr>
          <w:rFonts w:hint="eastAsia"/>
        </w:rPr>
        <w:t xml:space="preserve">라는 </w:t>
      </w:r>
      <w:r>
        <w:t xml:space="preserve">cache </w:t>
      </w:r>
      <w:r>
        <w:rPr>
          <w:rFonts w:hint="eastAsia"/>
        </w:rPr>
        <w:t>메모리를 따로 두고 사용하여 오버헤드를 줄인다.</w:t>
      </w:r>
    </w:p>
    <w:p w14:paraId="4A250C92" w14:textId="3EC6310C" w:rsidR="00345E1D" w:rsidRDefault="004103EC" w:rsidP="00345E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>LB hit -&gt; TLB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에 존재,</w:t>
      </w:r>
      <w:r>
        <w:t xml:space="preserve"> TLB miss -&gt; TLB cache</w:t>
      </w:r>
      <w:r>
        <w:rPr>
          <w:rFonts w:hint="eastAsia"/>
        </w:rPr>
        <w:t>에 존재</w:t>
      </w:r>
      <w:r w:rsidR="00345E1D">
        <w:rPr>
          <w:rFonts w:hint="eastAsia"/>
        </w:rPr>
        <w:t>X</w:t>
      </w:r>
    </w:p>
    <w:p w14:paraId="54545F91" w14:textId="3F52767C" w:rsidR="00345E1D" w:rsidRDefault="00345E1D" w:rsidP="00345E1D"/>
    <w:p w14:paraId="5FC2D266" w14:textId="5C233703" w:rsidR="00345E1D" w:rsidRPr="00B5158B" w:rsidRDefault="00345E1D" w:rsidP="00704368">
      <w:pPr>
        <w:jc w:val="center"/>
        <w:rPr>
          <w:b/>
          <w:bCs/>
          <w:sz w:val="24"/>
          <w:szCs w:val="28"/>
        </w:rPr>
      </w:pPr>
      <w:r w:rsidRPr="00B5158B">
        <w:rPr>
          <w:rFonts w:hint="eastAsia"/>
          <w:b/>
          <w:bCs/>
          <w:sz w:val="24"/>
          <w:szCs w:val="28"/>
        </w:rPr>
        <w:t>C</w:t>
      </w:r>
      <w:r w:rsidRPr="00B5158B">
        <w:rPr>
          <w:b/>
          <w:bCs/>
          <w:sz w:val="24"/>
          <w:szCs w:val="28"/>
        </w:rPr>
        <w:t>h9) Virtual Memory Management</w:t>
      </w:r>
    </w:p>
    <w:p w14:paraId="4E0258DD" w14:textId="6E8680BB" w:rsidR="00345E1D" w:rsidRPr="00704368" w:rsidRDefault="00F259DF" w:rsidP="00F259DF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704368">
        <w:rPr>
          <w:b/>
          <w:bCs/>
        </w:rPr>
        <w:t>Demand Paging</w:t>
      </w:r>
    </w:p>
    <w:p w14:paraId="3905726E" w14:textId="7EEB37C6" w:rsidR="00F259DF" w:rsidRDefault="00F259DF" w:rsidP="00F259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하드디스크에 있는 </w:t>
      </w:r>
      <w:r w:rsidR="00937FBD">
        <w:rPr>
          <w:rFonts w:hint="eastAsia"/>
        </w:rPr>
        <w:t>것 중</w:t>
      </w:r>
      <w:r>
        <w:rPr>
          <w:rFonts w:hint="eastAsia"/>
        </w:rPr>
        <w:t xml:space="preserve"> 필요한 것만 </w:t>
      </w:r>
      <w:r>
        <w:t>physical memory</w:t>
      </w:r>
      <w:r>
        <w:rPr>
          <w:rFonts w:hint="eastAsia"/>
        </w:rPr>
        <w:t>에 올린다.</w:t>
      </w:r>
    </w:p>
    <w:p w14:paraId="40B4FBF1" w14:textId="0408A02F" w:rsidR="00D92F54" w:rsidRDefault="00D92F54" w:rsidP="00F259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emporal locality, Spatial locality</w:t>
      </w:r>
      <w:r>
        <w:rPr>
          <w:rFonts w:hint="eastAsia"/>
        </w:rPr>
        <w:t>에 기반해 작동</w:t>
      </w:r>
    </w:p>
    <w:p w14:paraId="59F5DA34" w14:textId="109FC1A3" w:rsidR="00D92F54" w:rsidRDefault="00C44E48" w:rsidP="00C44E48">
      <w:pPr>
        <w:pStyle w:val="a3"/>
        <w:numPr>
          <w:ilvl w:val="0"/>
          <w:numId w:val="12"/>
        </w:numPr>
        <w:ind w:leftChars="0"/>
      </w:pPr>
      <w:r>
        <w:t>Valid, invalid Bit</w:t>
      </w:r>
    </w:p>
    <w:p w14:paraId="5BD454FE" w14:textId="7E1E5A9A" w:rsidR="00C44E48" w:rsidRPr="00704368" w:rsidRDefault="00C44E48" w:rsidP="00C44E48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P</w:t>
      </w:r>
      <w:r w:rsidRPr="00704368">
        <w:rPr>
          <w:b/>
          <w:bCs/>
        </w:rPr>
        <w:t>age Fault</w:t>
      </w:r>
    </w:p>
    <w:p w14:paraId="6D86AF97" w14:textId="685ECF9D" w:rsidR="00C44E48" w:rsidRDefault="00C44E48" w:rsidP="00C44E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요청한 </w:t>
      </w:r>
      <w:r>
        <w:t>page</w:t>
      </w:r>
      <w:r>
        <w:rPr>
          <w:rFonts w:hint="eastAsia"/>
        </w:rPr>
        <w:t>가 메모리에 있어야 참조가 되는데,</w:t>
      </w:r>
      <w:r>
        <w:t xml:space="preserve"> </w:t>
      </w:r>
      <w:r>
        <w:rPr>
          <w:rFonts w:hint="eastAsia"/>
        </w:rPr>
        <w:t>메모리에는 없고 하드디스크에 있는 상황</w:t>
      </w:r>
    </w:p>
    <w:p w14:paraId="184FA1F7" w14:textId="13B10E61" w:rsidR="0074414A" w:rsidRPr="00704368" w:rsidRDefault="0074414A" w:rsidP="0074414A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704368">
        <w:rPr>
          <w:b/>
          <w:bCs/>
        </w:rPr>
        <w:t>Free frame</w:t>
      </w:r>
      <w:r w:rsidRPr="00704368">
        <w:rPr>
          <w:rFonts w:hint="eastAsia"/>
          <w:b/>
          <w:bCs/>
        </w:rPr>
        <w:t>이 없는 상태라면?</w:t>
      </w:r>
    </w:p>
    <w:p w14:paraId="0A8164C6" w14:textId="6C8A115D" w:rsidR="0074414A" w:rsidRDefault="0074414A" w:rsidP="007441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앞으로 안 쓰일 것</w:t>
      </w:r>
      <w:r w:rsidR="004E451B">
        <w:rPr>
          <w:rFonts w:hint="eastAsia"/>
        </w:rPr>
        <w:t>(v</w:t>
      </w:r>
      <w:r w:rsidR="004E451B">
        <w:t>ictim)</w:t>
      </w:r>
      <w:r>
        <w:rPr>
          <w:rFonts w:hint="eastAsia"/>
        </w:rPr>
        <w:t>을 하드디스크에 내린다</w:t>
      </w:r>
      <w:r>
        <w:t xml:space="preserve"> -&gt;</w:t>
      </w:r>
      <w:r>
        <w:rPr>
          <w:rFonts w:hint="eastAsia"/>
        </w:rPr>
        <w:t xml:space="preserve"> </w:t>
      </w:r>
      <w:r>
        <w:t>page replacement</w:t>
      </w:r>
    </w:p>
    <w:p w14:paraId="1775BFF9" w14:textId="15FCC4A4" w:rsidR="0074414A" w:rsidRPr="00704368" w:rsidRDefault="0074414A" w:rsidP="0074414A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P</w:t>
      </w:r>
      <w:r w:rsidRPr="00704368">
        <w:rPr>
          <w:b/>
          <w:bCs/>
        </w:rPr>
        <w:t>age Replacement</w:t>
      </w:r>
    </w:p>
    <w:p w14:paraId="1D108FBD" w14:textId="4E7EE47A" w:rsidR="00D228AC" w:rsidRDefault="00D228AC" w:rsidP="00D228AC">
      <w:pPr>
        <w:pStyle w:val="a3"/>
        <w:numPr>
          <w:ilvl w:val="0"/>
          <w:numId w:val="1"/>
        </w:numPr>
        <w:ind w:leftChars="0"/>
      </w:pPr>
      <w:r>
        <w:t>Page replacement algorithm</w:t>
      </w:r>
      <w:r w:rsidR="00D916A4">
        <w:t>s</w:t>
      </w:r>
    </w:p>
    <w:p w14:paraId="30E46D91" w14:textId="50F516E7" w:rsidR="00D228AC" w:rsidRDefault="003F09A8" w:rsidP="003F09A8">
      <w:pPr>
        <w:pStyle w:val="a3"/>
        <w:numPr>
          <w:ilvl w:val="0"/>
          <w:numId w:val="1"/>
        </w:numPr>
        <w:ind w:leftChars="0"/>
      </w:pPr>
      <w:r>
        <w:t>Want lowest page-fault rate</w:t>
      </w:r>
    </w:p>
    <w:p w14:paraId="657C7FF2" w14:textId="6C9CDB05" w:rsidR="003F09A8" w:rsidRDefault="002662AB" w:rsidP="003F09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F</w:t>
      </w:r>
      <w:r>
        <w:t xml:space="preserve">IFO </w:t>
      </w:r>
      <w:proofErr w:type="spellStart"/>
      <w:r>
        <w:t>Alg</w:t>
      </w:r>
      <w:proofErr w:type="spellEnd"/>
    </w:p>
    <w:p w14:paraId="588B510A" w14:textId="5B9F797C" w:rsidR="002662AB" w:rsidRDefault="00590B8F" w:rsidP="003F09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</w:t>
      </w:r>
      <w:r>
        <w:t xml:space="preserve">ptimal </w:t>
      </w:r>
      <w:proofErr w:type="spellStart"/>
      <w:r>
        <w:t>Alg</w:t>
      </w:r>
      <w:proofErr w:type="spellEnd"/>
      <w:r w:rsidR="00121022">
        <w:t xml:space="preserve"> – </w:t>
      </w:r>
      <w:r w:rsidR="00121022">
        <w:rPr>
          <w:rFonts w:hint="eastAsia"/>
        </w:rPr>
        <w:t>미래 데이터 확인</w:t>
      </w:r>
    </w:p>
    <w:p w14:paraId="2D8EFDAF" w14:textId="40748D5E" w:rsidR="00590B8F" w:rsidRDefault="00590B8F" w:rsidP="003F09A8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 xml:space="preserve">RU </w:t>
      </w:r>
      <w:proofErr w:type="spellStart"/>
      <w:r>
        <w:t>Alg</w:t>
      </w:r>
      <w:proofErr w:type="spellEnd"/>
      <w:r w:rsidR="00121022">
        <w:t xml:space="preserve"> – </w:t>
      </w:r>
      <w:r w:rsidR="00121022">
        <w:rPr>
          <w:rFonts w:hint="eastAsia"/>
        </w:rPr>
        <w:t>과거 데이터 확인</w:t>
      </w:r>
    </w:p>
    <w:p w14:paraId="1378D631" w14:textId="77777777" w:rsidR="004A76B5" w:rsidRDefault="004A76B5" w:rsidP="004A76B5">
      <w:pPr>
        <w:widowControl/>
        <w:wordWrap/>
        <w:autoSpaceDE/>
        <w:autoSpaceDN/>
        <w:rPr>
          <w:rFonts w:hint="eastAsia"/>
        </w:rPr>
      </w:pPr>
    </w:p>
    <w:p w14:paraId="6FD657B5" w14:textId="3D6980A4" w:rsidR="0074414A" w:rsidRPr="00704368" w:rsidRDefault="00CD33EE" w:rsidP="004A76B5">
      <w:pPr>
        <w:widowControl/>
        <w:wordWrap/>
        <w:autoSpaceDE/>
        <w:autoSpaceDN/>
        <w:rPr>
          <w:b/>
          <w:bCs/>
        </w:rPr>
      </w:pPr>
      <w:r w:rsidRPr="00704368">
        <w:rPr>
          <w:rFonts w:hint="eastAsia"/>
          <w:b/>
          <w:bCs/>
        </w:rPr>
        <w:t>C</w:t>
      </w:r>
      <w:r w:rsidRPr="00704368">
        <w:rPr>
          <w:b/>
          <w:bCs/>
        </w:rPr>
        <w:t>h10) File System</w:t>
      </w:r>
      <w:r w:rsidR="002725AE" w:rsidRPr="00704368">
        <w:rPr>
          <w:b/>
          <w:bCs/>
        </w:rPr>
        <w:t>(</w:t>
      </w:r>
      <w:r w:rsidR="002725AE" w:rsidRPr="00704368">
        <w:rPr>
          <w:rFonts w:hint="eastAsia"/>
          <w:b/>
          <w:bCs/>
        </w:rPr>
        <w:t>사용자 입장</w:t>
      </w:r>
      <w:r w:rsidR="002725AE" w:rsidRPr="00704368">
        <w:rPr>
          <w:b/>
          <w:bCs/>
        </w:rPr>
        <w:t>)</w:t>
      </w:r>
    </w:p>
    <w:p w14:paraId="011523C0" w14:textId="4965A3E3" w:rsidR="002725AE" w:rsidRPr="00704368" w:rsidRDefault="002725AE" w:rsidP="00CD33EE">
      <w:pPr>
        <w:rPr>
          <w:b/>
          <w:bCs/>
        </w:rPr>
      </w:pPr>
      <w:r w:rsidRPr="00704368">
        <w:rPr>
          <w:rFonts w:hint="eastAsia"/>
          <w:b/>
          <w:bCs/>
        </w:rPr>
        <w:t>C</w:t>
      </w:r>
      <w:r w:rsidRPr="00704368">
        <w:rPr>
          <w:b/>
          <w:bCs/>
        </w:rPr>
        <w:t>h11) Implementing File System(</w:t>
      </w:r>
      <w:r w:rsidRPr="00704368">
        <w:rPr>
          <w:rFonts w:hint="eastAsia"/>
          <w:b/>
          <w:bCs/>
        </w:rPr>
        <w:t>개발자</w:t>
      </w:r>
      <w:r w:rsidRPr="00704368">
        <w:rPr>
          <w:b/>
          <w:bCs/>
        </w:rPr>
        <w:t xml:space="preserve"> </w:t>
      </w:r>
      <w:r w:rsidRPr="00704368">
        <w:rPr>
          <w:rFonts w:hint="eastAsia"/>
          <w:b/>
          <w:bCs/>
        </w:rPr>
        <w:t>입장)</w:t>
      </w:r>
    </w:p>
    <w:p w14:paraId="5B4D13BB" w14:textId="1059FEF4" w:rsidR="002725AE" w:rsidRDefault="005A4362" w:rsidP="005A43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n-disk structure</w:t>
      </w:r>
    </w:p>
    <w:p w14:paraId="79C3B6DE" w14:textId="4FB5BF2B" w:rsidR="00234E2A" w:rsidRDefault="005A4362" w:rsidP="00B01D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n-memory structure</w:t>
      </w:r>
    </w:p>
    <w:p w14:paraId="4043CA2F" w14:textId="1BF369E2" w:rsidR="005A4362" w:rsidRPr="00704368" w:rsidRDefault="00234E2A" w:rsidP="00234E2A">
      <w:pPr>
        <w:pStyle w:val="a3"/>
        <w:numPr>
          <w:ilvl w:val="0"/>
          <w:numId w:val="16"/>
        </w:numPr>
        <w:ind w:leftChars="0"/>
        <w:rPr>
          <w:b/>
          <w:bCs/>
        </w:rPr>
      </w:pPr>
      <w:r w:rsidRPr="00704368">
        <w:rPr>
          <w:b/>
          <w:bCs/>
        </w:rPr>
        <w:t>On-disk structure</w:t>
      </w:r>
    </w:p>
    <w:p w14:paraId="314FB41F" w14:textId="5EC17104" w:rsidR="00AF48AD" w:rsidRDefault="008B5367" w:rsidP="00AF48AD">
      <w:pPr>
        <w:pStyle w:val="a3"/>
        <w:numPr>
          <w:ilvl w:val="0"/>
          <w:numId w:val="1"/>
        </w:numPr>
        <w:ind w:leftChars="0"/>
      </w:pPr>
      <w:r w:rsidRPr="008B5367">
        <w:rPr>
          <w:rFonts w:hint="eastAsia"/>
        </w:rPr>
        <w:t>어떻게</w:t>
      </w:r>
      <w:r w:rsidRPr="008B5367">
        <w:t xml:space="preserve"> 파일이 하드디스크에 저장되어 있는가?</w:t>
      </w:r>
    </w:p>
    <w:p w14:paraId="3E1993C6" w14:textId="513F9991" w:rsidR="00AF48AD" w:rsidRDefault="00AF48AD" w:rsidP="00AF48AD">
      <w:pPr>
        <w:pStyle w:val="a3"/>
        <w:numPr>
          <w:ilvl w:val="0"/>
          <w:numId w:val="20"/>
        </w:numPr>
        <w:ind w:leftChars="0"/>
      </w:pPr>
      <w:r>
        <w:t xml:space="preserve">Master Boot </w:t>
      </w:r>
      <w:proofErr w:type="gramStart"/>
      <w:r>
        <w:t>Record(</w:t>
      </w:r>
      <w:proofErr w:type="gramEnd"/>
      <w:r>
        <w:t>MBR)</w:t>
      </w:r>
    </w:p>
    <w:p w14:paraId="57909218" w14:textId="7F3F1759" w:rsidR="00AF48AD" w:rsidRDefault="00AF48AD" w:rsidP="00AF48AD">
      <w:pPr>
        <w:pStyle w:val="a3"/>
        <w:numPr>
          <w:ilvl w:val="1"/>
          <w:numId w:val="1"/>
        </w:numPr>
        <w:ind w:leftChars="0"/>
      </w:pPr>
      <w:r>
        <w:lastRenderedPageBreak/>
        <w:t xml:space="preserve">Boot loader: </w:t>
      </w:r>
      <w:r>
        <w:rPr>
          <w:rFonts w:hint="eastAsia"/>
        </w:rPr>
        <w:t>운영체제를 메모리에 올려놓기</w:t>
      </w:r>
    </w:p>
    <w:p w14:paraId="7F25F9F0" w14:textId="1D2438E4" w:rsidR="00AF48AD" w:rsidRDefault="00AF48AD" w:rsidP="00AF48AD">
      <w:pPr>
        <w:pStyle w:val="a3"/>
        <w:numPr>
          <w:ilvl w:val="0"/>
          <w:numId w:val="20"/>
        </w:numPr>
        <w:ind w:leftChars="0"/>
      </w:pPr>
      <w:r>
        <w:t>Partition</w:t>
      </w:r>
    </w:p>
    <w:p w14:paraId="01DE8B4D" w14:textId="1931AE5A" w:rsidR="00AF48AD" w:rsidRDefault="00AF48AD" w:rsidP="00AF48AD">
      <w:pPr>
        <w:pStyle w:val="a3"/>
        <w:numPr>
          <w:ilvl w:val="0"/>
          <w:numId w:val="25"/>
        </w:numPr>
        <w:ind w:leftChars="0"/>
      </w:pPr>
      <w:r>
        <w:t xml:space="preserve">Boot block – </w:t>
      </w:r>
      <w:r>
        <w:rPr>
          <w:rFonts w:hint="eastAsia"/>
        </w:rPr>
        <w:t>운영체제 정보 저장</w:t>
      </w:r>
    </w:p>
    <w:p w14:paraId="21FA7216" w14:textId="2D54ACB8" w:rsidR="00AF48AD" w:rsidRDefault="00AF48AD" w:rsidP="00AF48AD">
      <w:pPr>
        <w:pStyle w:val="a3"/>
        <w:numPr>
          <w:ilvl w:val="0"/>
          <w:numId w:val="25"/>
        </w:numPr>
        <w:ind w:leftChars="0"/>
      </w:pPr>
      <w:r>
        <w:t xml:space="preserve">Super block – </w:t>
      </w:r>
      <w:r>
        <w:rPr>
          <w:rFonts w:hint="eastAsia"/>
        </w:rPr>
        <w:t>f</w:t>
      </w:r>
      <w:r>
        <w:t>ile system</w:t>
      </w:r>
      <w:r>
        <w:rPr>
          <w:rFonts w:hint="eastAsia"/>
        </w:rPr>
        <w:t xml:space="preserve"> </w:t>
      </w:r>
      <w:r>
        <w:t xml:space="preserve">metadata – </w:t>
      </w:r>
      <w:r>
        <w:rPr>
          <w:rFonts w:hint="eastAsia"/>
        </w:rPr>
        <w:t>파일시스템의 전반적인 정보 저장</w:t>
      </w:r>
    </w:p>
    <w:p w14:paraId="2472C9BD" w14:textId="4593DEB4" w:rsidR="00AF48AD" w:rsidRDefault="00AF48AD" w:rsidP="00AF48AD">
      <w:pPr>
        <w:pStyle w:val="a3"/>
        <w:numPr>
          <w:ilvl w:val="0"/>
          <w:numId w:val="25"/>
        </w:numPr>
        <w:ind w:leftChars="0"/>
      </w:pPr>
      <w:r>
        <w:t xml:space="preserve">Bitmap block – </w:t>
      </w:r>
      <w:proofErr w:type="spellStart"/>
      <w:r>
        <w:t>freespace</w:t>
      </w:r>
      <w:proofErr w:type="spellEnd"/>
      <w:r>
        <w:t xml:space="preserve"> management – </w:t>
      </w:r>
      <w:r>
        <w:rPr>
          <w:rFonts w:hint="eastAsia"/>
        </w:rPr>
        <w:t>여유공간 관리</w:t>
      </w:r>
    </w:p>
    <w:p w14:paraId="54D3734F" w14:textId="7C31B5F3" w:rsidR="00AF48AD" w:rsidRDefault="00AF48AD" w:rsidP="00AF48AD">
      <w:pPr>
        <w:pStyle w:val="a3"/>
        <w:numPr>
          <w:ilvl w:val="0"/>
          <w:numId w:val="25"/>
        </w:numPr>
        <w:ind w:leftChars="0"/>
      </w:pPr>
      <w:r>
        <w:t xml:space="preserve">I-nodes – </w:t>
      </w: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m</w:t>
      </w:r>
      <w:r>
        <w:t xml:space="preserve">etadata – </w:t>
      </w:r>
      <w:r>
        <w:rPr>
          <w:rFonts w:hint="eastAsia"/>
        </w:rPr>
        <w:t>파일이 생성될 때 마다 하나씩 생성</w:t>
      </w:r>
    </w:p>
    <w:p w14:paraId="1A1E178D" w14:textId="43E65C72" w:rsidR="00AF48AD" w:rsidRDefault="00223B45" w:rsidP="00AF48AD">
      <w:pPr>
        <w:pStyle w:val="a3"/>
        <w:numPr>
          <w:ilvl w:val="0"/>
          <w:numId w:val="25"/>
        </w:numPr>
        <w:ind w:leftChars="0"/>
      </w:pPr>
      <w:r>
        <w:t xml:space="preserve">Root directory block – </w:t>
      </w:r>
      <w:r>
        <w:rPr>
          <w:rFonts w:hint="eastAsia"/>
        </w:rPr>
        <w:t>가장 상위 폴더</w:t>
      </w:r>
    </w:p>
    <w:p w14:paraId="777553FB" w14:textId="62C11362" w:rsidR="00223B45" w:rsidRDefault="00223B45" w:rsidP="00AF48AD">
      <w:pPr>
        <w:pStyle w:val="a3"/>
        <w:numPr>
          <w:ilvl w:val="0"/>
          <w:numId w:val="25"/>
        </w:numPr>
        <w:ind w:leftChars="0"/>
      </w:pPr>
      <w:r>
        <w:t>Files and directory block – data bloc</w:t>
      </w:r>
      <w:r w:rsidR="002532CF">
        <w:t>k</w:t>
      </w:r>
    </w:p>
    <w:p w14:paraId="24117803" w14:textId="78FF35C5" w:rsidR="002532CF" w:rsidRPr="00704368" w:rsidRDefault="002532CF" w:rsidP="002532CF">
      <w:pPr>
        <w:pStyle w:val="a3"/>
        <w:numPr>
          <w:ilvl w:val="0"/>
          <w:numId w:val="16"/>
        </w:numPr>
        <w:ind w:leftChars="0"/>
        <w:rPr>
          <w:b/>
          <w:bCs/>
        </w:rPr>
      </w:pPr>
      <w:r w:rsidRPr="00704368">
        <w:rPr>
          <w:b/>
          <w:bCs/>
        </w:rPr>
        <w:t>Allocation Method</w:t>
      </w:r>
    </w:p>
    <w:p w14:paraId="71BECA4A" w14:textId="0083E3BF" w:rsidR="002532CF" w:rsidRDefault="002532CF" w:rsidP="002532CF">
      <w:pPr>
        <w:pStyle w:val="a3"/>
        <w:numPr>
          <w:ilvl w:val="0"/>
          <w:numId w:val="1"/>
        </w:numPr>
        <w:ind w:leftChars="0"/>
      </w:pPr>
      <w:r>
        <w:t>Disk block</w:t>
      </w:r>
      <w:r w:rsidR="004A69B8">
        <w:rPr>
          <w:rFonts w:hint="eastAsia"/>
        </w:rPr>
        <w:t>을 어떻게 할당할</w:t>
      </w:r>
      <w:r w:rsidR="004A69B8">
        <w:t xml:space="preserve"> </w:t>
      </w:r>
      <w:proofErr w:type="gramStart"/>
      <w:r w:rsidR="004A69B8">
        <w:rPr>
          <w:rFonts w:hint="eastAsia"/>
        </w:rPr>
        <w:t>것인가?</w:t>
      </w:r>
      <w:r w:rsidR="004A69B8">
        <w:t>(</w:t>
      </w:r>
      <w:proofErr w:type="gramEnd"/>
      <w:r w:rsidR="004A69B8">
        <w:t xml:space="preserve">file </w:t>
      </w:r>
      <w:r w:rsidR="004A69B8">
        <w:rPr>
          <w:rFonts w:hint="eastAsia"/>
        </w:rPr>
        <w:t>크기에 따라</w:t>
      </w:r>
      <w:r w:rsidR="004A69B8">
        <w:t>)</w:t>
      </w:r>
    </w:p>
    <w:p w14:paraId="1C36BB65" w14:textId="6DF4E798" w:rsidR="00424230" w:rsidRDefault="004A69B8" w:rsidP="00226A6D">
      <w:pPr>
        <w:pStyle w:val="a3"/>
        <w:numPr>
          <w:ilvl w:val="0"/>
          <w:numId w:val="26"/>
        </w:numPr>
        <w:ind w:leftChars="0"/>
      </w:pPr>
      <w:r>
        <w:t>Contiguous allocation</w:t>
      </w:r>
    </w:p>
    <w:p w14:paraId="67659B44" w14:textId="6201DFEC" w:rsidR="00D430B3" w:rsidRDefault="00D430B3" w:rsidP="00D430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연속적 할당</w:t>
      </w:r>
    </w:p>
    <w:p w14:paraId="7CF84163" w14:textId="19A3FA38" w:rsidR="00880EF8" w:rsidRDefault="00880EF8" w:rsidP="00D430B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외부 단편화</w:t>
      </w:r>
    </w:p>
    <w:p w14:paraId="7A2C3A90" w14:textId="2447E0BC" w:rsidR="004A69B8" w:rsidRDefault="004A69B8" w:rsidP="004A69B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L</w:t>
      </w:r>
      <w:r>
        <w:t>inked allocation</w:t>
      </w:r>
    </w:p>
    <w:p w14:paraId="74854F81" w14:textId="7636AC8A" w:rsidR="009B72EC" w:rsidRDefault="009B72EC" w:rsidP="009B72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inked list</w:t>
      </w:r>
      <w:r>
        <w:rPr>
          <w:rFonts w:hint="eastAsia"/>
        </w:rPr>
        <w:t>로 할당</w:t>
      </w:r>
    </w:p>
    <w:p w14:paraId="2A861655" w14:textId="61D2A164" w:rsidR="0062323C" w:rsidRDefault="0062323C" w:rsidP="009B72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성능 하락,</w:t>
      </w:r>
      <w:r>
        <w:t xml:space="preserve"> </w:t>
      </w:r>
      <w:r>
        <w:rPr>
          <w:rFonts w:hint="eastAsia"/>
        </w:rPr>
        <w:t>신뢰도 문제</w:t>
      </w:r>
      <w:r>
        <w:t>(bad secto</w:t>
      </w:r>
      <w:r>
        <w:rPr>
          <w:rFonts w:hint="eastAsia"/>
        </w:rPr>
        <w:t>r</w:t>
      </w:r>
      <w:r>
        <w:t>)</w:t>
      </w:r>
    </w:p>
    <w:p w14:paraId="2DDC2D36" w14:textId="72E30BD5" w:rsidR="004A69B8" w:rsidRDefault="004A69B8" w:rsidP="004A69B8">
      <w:pPr>
        <w:pStyle w:val="a3"/>
        <w:numPr>
          <w:ilvl w:val="0"/>
          <w:numId w:val="26"/>
        </w:numPr>
        <w:ind w:leftChars="0"/>
      </w:pPr>
      <w:r>
        <w:t>Indexed allocation</w:t>
      </w:r>
    </w:p>
    <w:p w14:paraId="0B49E7F6" w14:textId="1F4448BA" w:rsidR="004A69B8" w:rsidRDefault="006850F2" w:rsidP="006850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inked list</w:t>
      </w:r>
      <w:r>
        <w:rPr>
          <w:rFonts w:hint="eastAsia"/>
        </w:rPr>
        <w:t>의 모든 포인터를 인덱스 테이블에 저장</w:t>
      </w:r>
      <w:r w:rsidR="004B1319">
        <w:t>(</w:t>
      </w:r>
      <w:r w:rsidR="004B1319">
        <w:rPr>
          <w:rFonts w:hint="eastAsia"/>
        </w:rPr>
        <w:t xml:space="preserve">유닉스에서 </w:t>
      </w:r>
      <w:proofErr w:type="spellStart"/>
      <w:r w:rsidR="004B1319">
        <w:t>i</w:t>
      </w:r>
      <w:proofErr w:type="spellEnd"/>
      <w:r w:rsidR="004B1319">
        <w:t>-node</w:t>
      </w:r>
      <w:r w:rsidR="004B1319">
        <w:rPr>
          <w:rFonts w:hint="eastAsia"/>
        </w:rPr>
        <w:t>라고 부르는 이유)</w:t>
      </w:r>
    </w:p>
    <w:p w14:paraId="19A6C7B6" w14:textId="786D1DB8" w:rsidR="00044DF3" w:rsidRPr="00704368" w:rsidRDefault="00044DF3" w:rsidP="00044DF3">
      <w:pPr>
        <w:pStyle w:val="a3"/>
        <w:numPr>
          <w:ilvl w:val="0"/>
          <w:numId w:val="16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B</w:t>
      </w:r>
      <w:r w:rsidRPr="00704368">
        <w:rPr>
          <w:b/>
          <w:bCs/>
        </w:rPr>
        <w:t>lock Size Performance vs Efficiency</w:t>
      </w:r>
    </w:p>
    <w:p w14:paraId="0D1A21BE" w14:textId="4E61BD31" w:rsidR="00044DF3" w:rsidRDefault="006B7679" w:rsidP="006B7679">
      <w:pPr>
        <w:pStyle w:val="a3"/>
        <w:numPr>
          <w:ilvl w:val="0"/>
          <w:numId w:val="1"/>
        </w:numPr>
        <w:ind w:leftChars="0"/>
      </w:pPr>
      <w:r>
        <w:t>Block size</w:t>
      </w:r>
      <w:r>
        <w:rPr>
          <w:rFonts w:hint="eastAsia"/>
        </w:rPr>
        <w:t>가 커지면 더 많은 정보를 한꺼번에 가져올 수 있다.</w:t>
      </w:r>
    </w:p>
    <w:p w14:paraId="16A3DDB8" w14:textId="323B049E" w:rsidR="006B7679" w:rsidRDefault="006B7679" w:rsidP="006B76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하지만 일정 수준이 넘어서면 내부단편화가 일어난다.</w:t>
      </w:r>
    </w:p>
    <w:p w14:paraId="1D2CECC7" w14:textId="37A44606" w:rsidR="00CC11AF" w:rsidRDefault="006B7679" w:rsidP="006B7679">
      <w:pPr>
        <w:pStyle w:val="a3"/>
        <w:numPr>
          <w:ilvl w:val="0"/>
          <w:numId w:val="1"/>
        </w:numPr>
        <w:ind w:leftChars="0"/>
      </w:pPr>
      <w:r>
        <w:t xml:space="preserve">Trade-off, </w:t>
      </w:r>
      <w:r>
        <w:rPr>
          <w:rFonts w:hint="eastAsia"/>
        </w:rPr>
        <w:t xml:space="preserve">현재 적절한 타협점의 </w:t>
      </w:r>
      <w:r>
        <w:t>block size</w:t>
      </w:r>
      <w:r>
        <w:rPr>
          <w:rFonts w:hint="eastAsia"/>
        </w:rPr>
        <w:t xml:space="preserve">는 </w:t>
      </w:r>
      <w:r>
        <w:t>4KB</w:t>
      </w:r>
    </w:p>
    <w:p w14:paraId="64FF77D0" w14:textId="502781C1" w:rsidR="006B7679" w:rsidRPr="00704368" w:rsidRDefault="00CC11AF" w:rsidP="00704368">
      <w:pPr>
        <w:widowControl/>
        <w:wordWrap/>
        <w:autoSpaceDE/>
        <w:autoSpaceDN/>
        <w:jc w:val="center"/>
        <w:rPr>
          <w:b/>
          <w:bCs/>
        </w:rPr>
      </w:pPr>
      <w:r>
        <w:br w:type="page"/>
      </w:r>
      <w:r w:rsidR="00D422AE" w:rsidRPr="00704368">
        <w:rPr>
          <w:rFonts w:hint="eastAsia"/>
          <w:b/>
          <w:bCs/>
        </w:rPr>
        <w:lastRenderedPageBreak/>
        <w:t>C</w:t>
      </w:r>
      <w:r w:rsidR="00D422AE" w:rsidRPr="00704368">
        <w:rPr>
          <w:b/>
          <w:bCs/>
        </w:rPr>
        <w:t>h1</w:t>
      </w:r>
      <w:r w:rsidR="00987F9D" w:rsidRPr="00704368">
        <w:rPr>
          <w:b/>
          <w:bCs/>
        </w:rPr>
        <w:t>2</w:t>
      </w:r>
      <w:r w:rsidR="00D422AE" w:rsidRPr="00704368">
        <w:rPr>
          <w:b/>
          <w:bCs/>
        </w:rPr>
        <w:t>) Secondary – Storage Architecture</w:t>
      </w:r>
    </w:p>
    <w:p w14:paraId="0A8E7818" w14:textId="6E6A68F3" w:rsidR="00D422AE" w:rsidRPr="00704368" w:rsidRDefault="00D13FF1" w:rsidP="00AC0D4D">
      <w:pPr>
        <w:pStyle w:val="a3"/>
        <w:numPr>
          <w:ilvl w:val="0"/>
          <w:numId w:val="27"/>
        </w:numPr>
        <w:ind w:leftChars="0"/>
        <w:rPr>
          <w:b/>
          <w:bCs/>
        </w:rPr>
      </w:pPr>
      <w:r w:rsidRPr="00704368">
        <w:rPr>
          <w:b/>
          <w:bCs/>
        </w:rPr>
        <w:t>Disks</w:t>
      </w:r>
    </w:p>
    <w:p w14:paraId="10660A4D" w14:textId="14D6BE5F" w:rsidR="00D13FF1" w:rsidRDefault="00D13FF1" w:rsidP="00D13FF1">
      <w:pPr>
        <w:pStyle w:val="a3"/>
        <w:numPr>
          <w:ilvl w:val="0"/>
          <w:numId w:val="1"/>
        </w:numPr>
        <w:ind w:leftChars="0"/>
      </w:pPr>
      <w:r>
        <w:t>Platters, surfaces, tracks, sectors, cylinders, arm, heads</w:t>
      </w:r>
    </w:p>
    <w:p w14:paraId="0D5201AE" w14:textId="06C9E4BF" w:rsidR="00D13FF1" w:rsidRDefault="00FC7A59" w:rsidP="00D13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운영체제에서 d</w:t>
      </w:r>
      <w:r>
        <w:t>ata</w:t>
      </w:r>
      <w:r>
        <w:rPr>
          <w:rFonts w:hint="eastAsia"/>
        </w:rPr>
        <w:t xml:space="preserve">를 관리하는 단위가 디스크에 읽고 쓰는 단위인 </w:t>
      </w:r>
      <w:r>
        <w:t>sector</w:t>
      </w:r>
      <w:r w:rsidR="00631F10">
        <w:t>(512B)</w:t>
      </w:r>
      <w:r>
        <w:rPr>
          <w:rFonts w:hint="eastAsia"/>
        </w:rPr>
        <w:t xml:space="preserve">가 아니라 </w:t>
      </w:r>
      <w:r>
        <w:t>4KB</w:t>
      </w:r>
      <w:r>
        <w:rPr>
          <w:rFonts w:hint="eastAsia"/>
        </w:rPr>
        <w:t xml:space="preserve">인 </w:t>
      </w:r>
      <w:r>
        <w:t xml:space="preserve">disk block </w:t>
      </w:r>
      <w:r>
        <w:rPr>
          <w:rFonts w:hint="eastAsia"/>
        </w:rPr>
        <w:t>단위이다</w:t>
      </w:r>
      <w:r>
        <w:t>.</w:t>
      </w:r>
    </w:p>
    <w:p w14:paraId="0A591AF4" w14:textId="05DB6177" w:rsidR="00C25895" w:rsidRDefault="00C25895" w:rsidP="00D13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같은 </w:t>
      </w:r>
      <w:r>
        <w:t>cylinder</w:t>
      </w:r>
      <w:r>
        <w:rPr>
          <w:rFonts w:hint="eastAsia"/>
        </w:rPr>
        <w:t>방향으로 데이터를 저장하는</w:t>
      </w:r>
      <w:r>
        <w:t xml:space="preserve"> </w:t>
      </w:r>
      <w:r>
        <w:rPr>
          <w:rFonts w:hint="eastAsia"/>
        </w:rPr>
        <w:t>것이 효율적</w:t>
      </w:r>
    </w:p>
    <w:p w14:paraId="4C36B6A5" w14:textId="20E3CAFE" w:rsidR="00C25895" w:rsidRDefault="00AC2E8F" w:rsidP="00AC0D4D">
      <w:pPr>
        <w:pStyle w:val="a3"/>
        <w:numPr>
          <w:ilvl w:val="0"/>
          <w:numId w:val="1"/>
        </w:numPr>
        <w:ind w:leftChars="0"/>
      </w:pPr>
      <w:r>
        <w:t>Disk performance</w:t>
      </w:r>
    </w:p>
    <w:p w14:paraId="5DEF28AB" w14:textId="58BBF218" w:rsidR="00AC2E8F" w:rsidRDefault="00AC2E8F" w:rsidP="00AC2E8F">
      <w:pPr>
        <w:pStyle w:val="a3"/>
        <w:numPr>
          <w:ilvl w:val="0"/>
          <w:numId w:val="28"/>
        </w:numPr>
        <w:ind w:leftChars="0"/>
      </w:pPr>
      <w:r>
        <w:t>Seek: disk arm</w:t>
      </w:r>
      <w:r>
        <w:rPr>
          <w:rFonts w:hint="eastAsia"/>
        </w:rPr>
        <w:t xml:space="preserve">이 </w:t>
      </w:r>
      <w:r>
        <w:t>cylinder</w:t>
      </w:r>
      <w:r>
        <w:rPr>
          <w:rFonts w:hint="eastAsia"/>
        </w:rPr>
        <w:t>를 찾아가는 것</w:t>
      </w:r>
    </w:p>
    <w:p w14:paraId="3D437B21" w14:textId="57D11593" w:rsidR="00AC2E8F" w:rsidRDefault="00AC2E8F" w:rsidP="00AC2E8F">
      <w:pPr>
        <w:pStyle w:val="a3"/>
        <w:numPr>
          <w:ilvl w:val="0"/>
          <w:numId w:val="28"/>
        </w:numPr>
        <w:ind w:leftChars="0"/>
      </w:pPr>
      <w:r>
        <w:t>Rotation: platter</w:t>
      </w:r>
      <w:r>
        <w:rPr>
          <w:rFonts w:hint="eastAsia"/>
        </w:rPr>
        <w:t xml:space="preserve">가 회전하여 </w:t>
      </w:r>
      <w:r>
        <w:t>sector</w:t>
      </w:r>
      <w:r>
        <w:rPr>
          <w:rFonts w:hint="eastAsia"/>
        </w:rPr>
        <w:t>를 찾아가는 것</w:t>
      </w:r>
    </w:p>
    <w:p w14:paraId="0B35967A" w14:textId="6BB82AE3" w:rsidR="00AC2E8F" w:rsidRDefault="00AC2E8F" w:rsidP="00AC2E8F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T</w:t>
      </w:r>
      <w:r>
        <w:t>ransfer</w:t>
      </w:r>
    </w:p>
    <w:p w14:paraId="0E0B1227" w14:textId="38CEDA58" w:rsidR="00713264" w:rsidRPr="00704368" w:rsidRDefault="0034394D" w:rsidP="00CA752B">
      <w:pPr>
        <w:pStyle w:val="a3"/>
        <w:numPr>
          <w:ilvl w:val="0"/>
          <w:numId w:val="27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D</w:t>
      </w:r>
      <w:r w:rsidRPr="00704368">
        <w:rPr>
          <w:b/>
          <w:bCs/>
        </w:rPr>
        <w:t>isk Scheduling</w:t>
      </w:r>
    </w:p>
    <w:p w14:paraId="729B4146" w14:textId="051FF22B" w:rsidR="0092394B" w:rsidRDefault="0092394B" w:rsidP="0092394B">
      <w:pPr>
        <w:pStyle w:val="a3"/>
        <w:numPr>
          <w:ilvl w:val="0"/>
          <w:numId w:val="1"/>
        </w:numPr>
        <w:ind w:leftChars="0"/>
      </w:pPr>
      <w:r>
        <w:t>Seek time &lt;-&gt; seek distance</w:t>
      </w:r>
      <w:r w:rsidR="0095678E">
        <w:t xml:space="preserve"> &lt;-&gt; arm</w:t>
      </w:r>
      <w:r w:rsidR="0095678E">
        <w:rPr>
          <w:rFonts w:hint="eastAsia"/>
        </w:rPr>
        <w:t>의 이동거리</w:t>
      </w:r>
    </w:p>
    <w:p w14:paraId="3599FF4A" w14:textId="65294D4E" w:rsidR="00BF4782" w:rsidRDefault="00BF4782" w:rsidP="0092394B">
      <w:pPr>
        <w:pStyle w:val="a3"/>
        <w:numPr>
          <w:ilvl w:val="0"/>
          <w:numId w:val="1"/>
        </w:numPr>
        <w:ind w:leftChars="0"/>
      </w:pPr>
      <w:r>
        <w:t>Minimize seek time</w:t>
      </w:r>
    </w:p>
    <w:p w14:paraId="3CFC8C8B" w14:textId="23F11CD4" w:rsidR="0034394D" w:rsidRDefault="0034394D" w:rsidP="0034394D">
      <w:pPr>
        <w:pStyle w:val="a3"/>
        <w:numPr>
          <w:ilvl w:val="0"/>
          <w:numId w:val="1"/>
        </w:numPr>
        <w:ind w:leftChars="0"/>
      </w:pPr>
      <w:r>
        <w:t>Seek time</w:t>
      </w:r>
      <w:r>
        <w:rPr>
          <w:rFonts w:hint="eastAsia"/>
        </w:rPr>
        <w:t xml:space="preserve">이 가장 길기 때문에 이 </w:t>
      </w:r>
      <w:r>
        <w:t xml:space="preserve">seek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을 줄여주는 것이 </w:t>
      </w:r>
      <w:r>
        <w:t>disk scheduling</w:t>
      </w:r>
      <w:r>
        <w:rPr>
          <w:rFonts w:hint="eastAsia"/>
        </w:rPr>
        <w:t>의 핵심이다.</w:t>
      </w:r>
    </w:p>
    <w:p w14:paraId="76DFA3FA" w14:textId="04FAC7E0" w:rsidR="0034394D" w:rsidRDefault="00A45D69" w:rsidP="00A45D69">
      <w:pPr>
        <w:pStyle w:val="a3"/>
        <w:numPr>
          <w:ilvl w:val="0"/>
          <w:numId w:val="29"/>
        </w:numPr>
        <w:ind w:leftChars="0"/>
      </w:pPr>
      <w:r>
        <w:t>FCFS –</w:t>
      </w:r>
      <w:r>
        <w:rPr>
          <w:rFonts w:hint="eastAsia"/>
        </w:rPr>
        <w:t xml:space="preserve"> 순서대로</w:t>
      </w:r>
    </w:p>
    <w:p w14:paraId="23D28297" w14:textId="734EE533" w:rsidR="00A45D69" w:rsidRDefault="00A45D69" w:rsidP="00A45D69">
      <w:pPr>
        <w:pStyle w:val="a3"/>
        <w:numPr>
          <w:ilvl w:val="0"/>
          <w:numId w:val="29"/>
        </w:numPr>
        <w:ind w:leftChars="0"/>
      </w:pPr>
      <w:proofErr w:type="gramStart"/>
      <w:r>
        <w:t>SSTF(</w:t>
      </w:r>
      <w:proofErr w:type="gramEnd"/>
      <w:r>
        <w:t>Shortest seek time first)</w:t>
      </w:r>
    </w:p>
    <w:p w14:paraId="34BBD342" w14:textId="0B1CD99E" w:rsidR="00A45D69" w:rsidRDefault="00A45D69" w:rsidP="00A45D69">
      <w:pPr>
        <w:pStyle w:val="a3"/>
        <w:numPr>
          <w:ilvl w:val="1"/>
          <w:numId w:val="1"/>
        </w:numPr>
        <w:ind w:leftChars="0"/>
      </w:pPr>
      <w:r>
        <w:t>SJF scheduling</w:t>
      </w:r>
      <w:r>
        <w:rPr>
          <w:rFonts w:hint="eastAsia"/>
        </w:rPr>
        <w:t>과 유사</w:t>
      </w:r>
    </w:p>
    <w:p w14:paraId="6CD53426" w14:textId="5548B203" w:rsidR="00A45D69" w:rsidRDefault="00A45D69" w:rsidP="00A45D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가장 효율적인 방식</w:t>
      </w:r>
      <w:r>
        <w:t>, window</w:t>
      </w:r>
      <w:r>
        <w:rPr>
          <w:rFonts w:hint="eastAsia"/>
        </w:rPr>
        <w:t xml:space="preserve">와 </w:t>
      </w:r>
      <w:proofErr w:type="spellStart"/>
      <w:r>
        <w:t>linux</w:t>
      </w:r>
      <w:proofErr w:type="spellEnd"/>
      <w:r>
        <w:rPr>
          <w:rFonts w:hint="eastAsia"/>
        </w:rPr>
        <w:t>에서 사용</w:t>
      </w:r>
    </w:p>
    <w:p w14:paraId="60E1F1D5" w14:textId="2061B7A1" w:rsidR="00844946" w:rsidRDefault="0037408C" w:rsidP="00844946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S</w:t>
      </w:r>
      <w:r>
        <w:t>CAN</w:t>
      </w:r>
    </w:p>
    <w:p w14:paraId="5FCE4FDD" w14:textId="1264AC9C" w:rsidR="0037408C" w:rsidRDefault="0037408C" w:rsidP="0037408C">
      <w:pPr>
        <w:pStyle w:val="a3"/>
        <w:numPr>
          <w:ilvl w:val="1"/>
          <w:numId w:val="1"/>
        </w:numPr>
        <w:ind w:leftChars="0"/>
      </w:pPr>
      <w:r>
        <w:t>Elevator algorithm</w:t>
      </w:r>
    </w:p>
    <w:p w14:paraId="3B3E95EB" w14:textId="5684F624" w:rsidR="00955EBC" w:rsidRDefault="00955EBC" w:rsidP="003740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일반적으로는</w:t>
      </w:r>
      <w:r>
        <w:t xml:space="preserve"> SSTF</w:t>
      </w:r>
      <w:r>
        <w:rPr>
          <w:rFonts w:hint="eastAsia"/>
        </w:rPr>
        <w:t>를 사용하</w:t>
      </w:r>
      <w:r w:rsidR="009A6181">
        <w:rPr>
          <w:rFonts w:hint="eastAsia"/>
        </w:rPr>
        <w:t xml:space="preserve"> </w:t>
      </w:r>
      <w:r>
        <w:rPr>
          <w:rFonts w:hint="eastAsia"/>
        </w:rPr>
        <w:t xml:space="preserve">지만 특수한 환경에서는 </w:t>
      </w:r>
      <w:r>
        <w:t>SCAN</w:t>
      </w:r>
      <w:r>
        <w:rPr>
          <w:rFonts w:hint="eastAsia"/>
        </w:rPr>
        <w:t>이나 C</w:t>
      </w:r>
      <w:r>
        <w:t xml:space="preserve">-SCAN </w:t>
      </w:r>
      <w:r>
        <w:rPr>
          <w:rFonts w:hint="eastAsia"/>
        </w:rPr>
        <w:t>방식 사용</w:t>
      </w:r>
    </w:p>
    <w:p w14:paraId="73EF1032" w14:textId="65416CED" w:rsidR="00A470A2" w:rsidRDefault="00A470A2" w:rsidP="0037408C">
      <w:pPr>
        <w:pStyle w:val="a3"/>
        <w:numPr>
          <w:ilvl w:val="1"/>
          <w:numId w:val="1"/>
        </w:numPr>
        <w:ind w:leftChars="0"/>
      </w:pPr>
      <w:r>
        <w:t>Q</w:t>
      </w:r>
      <w:r>
        <w:rPr>
          <w:rFonts w:hint="eastAsia"/>
        </w:rPr>
        <w:t>에 있는</w:t>
      </w:r>
      <w:r>
        <w:t xml:space="preserve"> </w:t>
      </w:r>
      <w:r>
        <w:rPr>
          <w:rFonts w:hint="eastAsia"/>
        </w:rPr>
        <w:t xml:space="preserve">양끝점이 아닌 </w:t>
      </w:r>
      <w:r>
        <w:t>disk</w:t>
      </w:r>
      <w:r>
        <w:rPr>
          <w:rFonts w:hint="eastAsia"/>
        </w:rPr>
        <w:t>에 있는 양끝 점 방문</w:t>
      </w:r>
    </w:p>
    <w:p w14:paraId="6E75F1E1" w14:textId="612E8964" w:rsidR="00955EBC" w:rsidRDefault="004B1DDF" w:rsidP="004B1DDF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C</w:t>
      </w:r>
      <w:r>
        <w:t>-SCAN</w:t>
      </w:r>
    </w:p>
    <w:p w14:paraId="5159A462" w14:textId="3A8ABAF3" w:rsidR="004B1DDF" w:rsidRDefault="003D27C6" w:rsidP="004B1D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CAN</w:t>
      </w:r>
      <w:r>
        <w:rPr>
          <w:rFonts w:hint="eastAsia"/>
        </w:rPr>
        <w:t>과 유사하지만 한쪽 방향으로만</w:t>
      </w:r>
      <w:r>
        <w:t>!</w:t>
      </w:r>
    </w:p>
    <w:p w14:paraId="7732C33B" w14:textId="58B176B3" w:rsidR="003D27C6" w:rsidRDefault="003D27C6" w:rsidP="003D27C6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C</w:t>
      </w:r>
      <w:r>
        <w:t>-LOOK</w:t>
      </w:r>
    </w:p>
    <w:p w14:paraId="2B23A159" w14:textId="07D6B8D3" w:rsidR="003D27C6" w:rsidRDefault="003D27C6" w:rsidP="003D27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-SCAN</w:t>
      </w:r>
      <w:r>
        <w:rPr>
          <w:rFonts w:hint="eastAsia"/>
        </w:rPr>
        <w:t>의 개량 버전</w:t>
      </w:r>
    </w:p>
    <w:p w14:paraId="537D23E8" w14:textId="22329B48" w:rsidR="003D27C6" w:rsidRDefault="003D27C6" w:rsidP="003D27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양끝 방문</w:t>
      </w:r>
      <w:r>
        <w:t>X, track</w:t>
      </w:r>
      <w:r>
        <w:rPr>
          <w:rFonts w:hint="eastAsia"/>
        </w:rPr>
        <w:t>번호의 최대치 최소치 확인 필요</w:t>
      </w:r>
    </w:p>
    <w:p w14:paraId="0A7BEFA1" w14:textId="073A1FDD" w:rsidR="00E860ED" w:rsidRDefault="00E860ED" w:rsidP="00E860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대용량 데이터를 로드해야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</w:t>
      </w:r>
      <w:r>
        <w:t>SCAN</w:t>
      </w:r>
      <w:r>
        <w:rPr>
          <w:rFonts w:hint="eastAsia"/>
        </w:rPr>
        <w:t>과 C</w:t>
      </w:r>
      <w:r>
        <w:t>-SCAN</w:t>
      </w:r>
      <w:r>
        <w:rPr>
          <w:rFonts w:hint="eastAsia"/>
        </w:rPr>
        <w:t>방식 사용</w:t>
      </w:r>
    </w:p>
    <w:p w14:paraId="5BE505D9" w14:textId="16CCBE7C" w:rsidR="00FE696B" w:rsidRPr="00704368" w:rsidRDefault="00FE696B" w:rsidP="00FE696B">
      <w:pPr>
        <w:pStyle w:val="a3"/>
        <w:numPr>
          <w:ilvl w:val="0"/>
          <w:numId w:val="27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R</w:t>
      </w:r>
      <w:r w:rsidRPr="00704368">
        <w:rPr>
          <w:b/>
          <w:bCs/>
        </w:rPr>
        <w:t>AID</w:t>
      </w:r>
    </w:p>
    <w:p w14:paraId="47B4483A" w14:textId="2E7A82EA" w:rsidR="00FE696B" w:rsidRDefault="00FE696B" w:rsidP="00FE69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edundant</w:t>
      </w:r>
      <w:r w:rsidR="002B23C4">
        <w:t>(</w:t>
      </w:r>
      <w:r w:rsidR="002B23C4">
        <w:rPr>
          <w:rFonts w:hint="eastAsia"/>
        </w:rPr>
        <w:t>중복된)</w:t>
      </w:r>
      <w:r>
        <w:t xml:space="preserve"> Array of Inexpensive Disks</w:t>
      </w:r>
    </w:p>
    <w:p w14:paraId="2CFD2500" w14:textId="0F9F1301" w:rsidR="005444CA" w:rsidRDefault="005444CA" w:rsidP="00FE69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하나의 비싸고 큰 용량의 디스크보다 여러 개의 싸고 작은 용량의 디스크</w:t>
      </w:r>
    </w:p>
    <w:p w14:paraId="7D03DC77" w14:textId="565960A9" w:rsidR="004F1AD2" w:rsidRDefault="004F1AD2" w:rsidP="004F1AD2">
      <w:pPr>
        <w:pStyle w:val="a3"/>
        <w:numPr>
          <w:ilvl w:val="0"/>
          <w:numId w:val="1"/>
        </w:numPr>
        <w:ind w:leftChars="0"/>
      </w:pPr>
      <w:r>
        <w:t>Reliability(</w:t>
      </w:r>
      <w:r>
        <w:rPr>
          <w:rFonts w:hint="eastAsia"/>
        </w:rPr>
        <w:t>안정성</w:t>
      </w:r>
      <w:r>
        <w:t xml:space="preserve">) </w:t>
      </w:r>
      <w:r>
        <w:rPr>
          <w:rFonts w:hint="eastAsia"/>
        </w:rPr>
        <w:t>향상</w:t>
      </w:r>
      <w:r>
        <w:t xml:space="preserve"> – </w:t>
      </w:r>
      <w:r>
        <w:rPr>
          <w:rFonts w:hint="eastAsia"/>
        </w:rPr>
        <w:t>m</w:t>
      </w:r>
      <w:r>
        <w:t>irroring(shadowing), parity, error-correcting codes</w:t>
      </w:r>
    </w:p>
    <w:p w14:paraId="3DDE1CE5" w14:textId="33555C13" w:rsidR="004F1AD2" w:rsidRDefault="004F1AD2" w:rsidP="004F1A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erformance(</w:t>
      </w:r>
      <w:r>
        <w:rPr>
          <w:rFonts w:hint="eastAsia"/>
        </w:rPr>
        <w:t>성능)</w:t>
      </w:r>
      <w:r>
        <w:t xml:space="preserve"> </w:t>
      </w:r>
      <w:r>
        <w:rPr>
          <w:rFonts w:hint="eastAsia"/>
        </w:rPr>
        <w:t>향상</w:t>
      </w:r>
      <w:r w:rsidR="00CD4D47">
        <w:t xml:space="preserve"> – </w:t>
      </w:r>
      <w:r w:rsidR="00CD4D47">
        <w:rPr>
          <w:rFonts w:hint="eastAsia"/>
        </w:rPr>
        <w:t>병렬방식으로</w:t>
      </w:r>
      <w:r w:rsidR="00CD4D47">
        <w:t xml:space="preserve"> </w:t>
      </w:r>
      <w:r>
        <w:t>– bit striping, block striping</w:t>
      </w:r>
    </w:p>
    <w:p w14:paraId="2FD70194" w14:textId="7E25D5B1" w:rsidR="003A46A2" w:rsidRDefault="003A46A2" w:rsidP="004F1A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triping – </w:t>
      </w:r>
      <w:r>
        <w:rPr>
          <w:rFonts w:hint="eastAsia"/>
        </w:rPr>
        <w:t>연속된 데이터를 여러 개의 디스크에 R</w:t>
      </w:r>
      <w:r>
        <w:t xml:space="preserve">R </w:t>
      </w:r>
      <w:r>
        <w:rPr>
          <w:rFonts w:hint="eastAsia"/>
        </w:rPr>
        <w:t>방</w:t>
      </w:r>
      <w:r w:rsidR="00430A93">
        <w:rPr>
          <w:rFonts w:hint="eastAsia"/>
        </w:rPr>
        <w:t>식(병렬)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저장하는 기술</w:t>
      </w:r>
    </w:p>
    <w:p w14:paraId="04D16AEB" w14:textId="356C211A" w:rsidR="002B0BB7" w:rsidRDefault="009A6181" w:rsidP="009A61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AID </w:t>
      </w:r>
      <w:r>
        <w:rPr>
          <w:rFonts w:hint="eastAsia"/>
        </w:rPr>
        <w:t>번호를 맞추는 것 보</w:t>
      </w:r>
      <w:r w:rsidR="008B403D">
        <w:rPr>
          <w:rFonts w:hint="eastAsia"/>
        </w:rPr>
        <w:t>다는</w:t>
      </w:r>
      <w:r>
        <w:t xml:space="preserve"> </w:t>
      </w:r>
      <w:r>
        <w:rPr>
          <w:rFonts w:hint="eastAsia"/>
        </w:rPr>
        <w:t>어떠한</w:t>
      </w:r>
      <w:r>
        <w:t xml:space="preserve"> </w:t>
      </w:r>
      <w:r>
        <w:rPr>
          <w:rFonts w:hint="eastAsia"/>
        </w:rPr>
        <w:t xml:space="preserve">방식으로 </w:t>
      </w:r>
      <w:r>
        <w:t>RAID</w:t>
      </w:r>
      <w:r>
        <w:rPr>
          <w:rFonts w:hint="eastAsia"/>
        </w:rPr>
        <w:t>를 구성했는지</w:t>
      </w:r>
      <w:r>
        <w:t xml:space="preserve"> </w:t>
      </w:r>
      <w:r>
        <w:rPr>
          <w:rFonts w:hint="eastAsia"/>
        </w:rPr>
        <w:t>맞추는 방식으로 문제가 나올 예정이다.</w:t>
      </w:r>
    </w:p>
    <w:p w14:paraId="47A21F3B" w14:textId="186C1C56" w:rsidR="00600E55" w:rsidRDefault="00600E55">
      <w:pPr>
        <w:widowControl/>
        <w:wordWrap/>
        <w:autoSpaceDE/>
        <w:autoSpaceDN/>
      </w:pPr>
      <w:r>
        <w:br w:type="page"/>
      </w:r>
    </w:p>
    <w:p w14:paraId="0687CB7D" w14:textId="1DD9354E" w:rsidR="004E5482" w:rsidRDefault="007C0F04" w:rsidP="007C0F04">
      <w:r>
        <w:rPr>
          <w:rFonts w:hint="eastAsia"/>
        </w:rPr>
        <w:lastRenderedPageBreak/>
        <w:t>기말</w:t>
      </w:r>
    </w:p>
    <w:p w14:paraId="30DEB6DF" w14:textId="30BEB501" w:rsidR="007C0F04" w:rsidRDefault="007C0F04" w:rsidP="007C0F04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다음 용어를 </w:t>
      </w:r>
      <w:proofErr w:type="spellStart"/>
      <w:r>
        <w:rPr>
          <w:rFonts w:hint="eastAsia"/>
        </w:rPr>
        <w:t>설명</w:t>
      </w:r>
      <w:r w:rsidR="00CF7445">
        <w:rPr>
          <w:rFonts w:hint="eastAsia"/>
        </w:rPr>
        <w:t>하시오</w:t>
      </w:r>
      <w:proofErr w:type="spellEnd"/>
    </w:p>
    <w:p w14:paraId="18193B31" w14:textId="19C34F2B" w:rsidR="007C0F04" w:rsidRDefault="007C0F04" w:rsidP="007C0F04">
      <w:pPr>
        <w:pStyle w:val="a3"/>
        <w:numPr>
          <w:ilvl w:val="0"/>
          <w:numId w:val="34"/>
        </w:numPr>
        <w:ind w:leftChars="0"/>
      </w:pPr>
      <w:r w:rsidRPr="00704368">
        <w:rPr>
          <w:rFonts w:hint="eastAsia"/>
          <w:b/>
          <w:bCs/>
        </w:rPr>
        <w:t>D</w:t>
      </w:r>
      <w:r w:rsidRPr="00704368">
        <w:rPr>
          <w:b/>
          <w:bCs/>
        </w:rPr>
        <w:t>eadlock</w:t>
      </w:r>
      <w:r>
        <w:t xml:space="preserve"> – </w:t>
      </w:r>
      <w:r>
        <w:rPr>
          <w:rFonts w:hint="eastAsia"/>
        </w:rPr>
        <w:t>두 개 이상의 p</w:t>
      </w:r>
      <w:r>
        <w:t>rocess</w:t>
      </w:r>
      <w:r>
        <w:rPr>
          <w:rFonts w:hint="eastAsia"/>
        </w:rPr>
        <w:t>가 서로 상대방의 작업이 끝나기</w:t>
      </w:r>
      <w:r w:rsidR="002E1781">
        <w:rPr>
          <w:rFonts w:hint="eastAsia"/>
        </w:rPr>
        <w:t xml:space="preserve"> </w:t>
      </w:r>
      <w:r>
        <w:rPr>
          <w:rFonts w:hint="eastAsia"/>
        </w:rPr>
        <w:t xml:space="preserve">만을 기다리면서 공유 자원을 </w:t>
      </w:r>
      <w:r w:rsidR="002E1781">
        <w:rPr>
          <w:rFonts w:hint="eastAsia"/>
        </w:rPr>
        <w:t>얻지 못해서 다음 처리를 하지 못하는 상태</w:t>
      </w:r>
    </w:p>
    <w:p w14:paraId="7A25DE05" w14:textId="4AE463F3" w:rsidR="002E1781" w:rsidRPr="00704368" w:rsidRDefault="002E1781" w:rsidP="007C0F04">
      <w:pPr>
        <w:pStyle w:val="a3"/>
        <w:numPr>
          <w:ilvl w:val="0"/>
          <w:numId w:val="34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P</w:t>
      </w:r>
      <w:r w:rsidRPr="00704368">
        <w:rPr>
          <w:b/>
          <w:bCs/>
        </w:rPr>
        <w:t>olling and Interrupt</w:t>
      </w:r>
    </w:p>
    <w:p w14:paraId="36DB4BE7" w14:textId="6034A817" w:rsidR="002E1781" w:rsidRDefault="002E1781" w:rsidP="002E1781">
      <w:pPr>
        <w:pStyle w:val="a3"/>
        <w:numPr>
          <w:ilvl w:val="1"/>
          <w:numId w:val="1"/>
        </w:numPr>
        <w:ind w:leftChars="0"/>
      </w:pPr>
      <w:r>
        <w:t xml:space="preserve">Polling: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가 d</w:t>
      </w:r>
      <w:r>
        <w:t>evice</w:t>
      </w:r>
      <w:r>
        <w:rPr>
          <w:rFonts w:hint="eastAsia"/>
        </w:rPr>
        <w:t>에게 지속적으로 이벤트 수행 여부에 대해 물어보는 방식</w:t>
      </w:r>
    </w:p>
    <w:p w14:paraId="05AE5BC0" w14:textId="353708AC" w:rsidR="002E1781" w:rsidRDefault="002E1781" w:rsidP="002E1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nterrupt: </w:t>
      </w:r>
      <w:r>
        <w:rPr>
          <w:rFonts w:hint="eastAsia"/>
        </w:rPr>
        <w:t>D</w:t>
      </w:r>
      <w:r>
        <w:t>evice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>에게 이벤트 발생 여부를 알려주는 방식</w:t>
      </w:r>
    </w:p>
    <w:p w14:paraId="1B546FD3" w14:textId="02A83AC6" w:rsidR="00813B4A" w:rsidRPr="00704368" w:rsidRDefault="00813B4A" w:rsidP="00813B4A">
      <w:pPr>
        <w:pStyle w:val="a3"/>
        <w:numPr>
          <w:ilvl w:val="0"/>
          <w:numId w:val="34"/>
        </w:numPr>
        <w:ind w:leftChars="0"/>
        <w:rPr>
          <w:b/>
          <w:bCs/>
        </w:rPr>
      </w:pPr>
      <w:proofErr w:type="gramStart"/>
      <w:r w:rsidRPr="00704368">
        <w:rPr>
          <w:rFonts w:hint="eastAsia"/>
          <w:b/>
          <w:bCs/>
        </w:rPr>
        <w:t>D</w:t>
      </w:r>
      <w:r w:rsidRPr="00704368">
        <w:rPr>
          <w:b/>
          <w:bCs/>
        </w:rPr>
        <w:t>MA(</w:t>
      </w:r>
      <w:proofErr w:type="gramEnd"/>
      <w:r w:rsidRPr="00704368">
        <w:rPr>
          <w:b/>
          <w:bCs/>
        </w:rPr>
        <w:t>Direct Memory Access)</w:t>
      </w:r>
    </w:p>
    <w:p w14:paraId="0AE3759B" w14:textId="5A3E9FD5" w:rsidR="00813B4A" w:rsidRDefault="00971451" w:rsidP="00813B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의 간섭없이 </w:t>
      </w:r>
      <w:r>
        <w:t>memory</w:t>
      </w:r>
      <w:r>
        <w:rPr>
          <w:rFonts w:hint="eastAsia"/>
        </w:rPr>
        <w:t xml:space="preserve">와 </w:t>
      </w:r>
      <w:r w:rsidR="00281E5D">
        <w:rPr>
          <w:rFonts w:hint="eastAsia"/>
        </w:rPr>
        <w:t>I</w:t>
      </w:r>
      <w:r w:rsidR="00281E5D">
        <w:t>/O</w:t>
      </w:r>
      <w:r w:rsidR="002724C1">
        <w:t xml:space="preserve"> </w:t>
      </w:r>
      <w:r w:rsidR="002724C1">
        <w:rPr>
          <w:rFonts w:hint="eastAsia"/>
        </w:rPr>
        <w:t xml:space="preserve">장치 </w:t>
      </w:r>
      <w:r w:rsidR="002147DE">
        <w:rPr>
          <w:rFonts w:hint="eastAsia"/>
        </w:rPr>
        <w:t>간의 데이터 전송</w:t>
      </w:r>
      <w:r w:rsidR="00A846ED">
        <w:rPr>
          <w:rFonts w:hint="eastAsia"/>
        </w:rPr>
        <w:t>하는 방식</w:t>
      </w:r>
    </w:p>
    <w:p w14:paraId="2F868FC9" w14:textId="225FF264" w:rsidR="000C2934" w:rsidRPr="00704368" w:rsidRDefault="000C2934" w:rsidP="000C2934">
      <w:pPr>
        <w:pStyle w:val="a3"/>
        <w:numPr>
          <w:ilvl w:val="0"/>
          <w:numId w:val="34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V</w:t>
      </w:r>
      <w:r w:rsidRPr="00704368">
        <w:rPr>
          <w:b/>
          <w:bCs/>
        </w:rPr>
        <w:t>irtual Memory</w:t>
      </w:r>
    </w:p>
    <w:p w14:paraId="55E2A471" w14:textId="6F783C34" w:rsidR="000C2934" w:rsidRDefault="00624F51" w:rsidP="000C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emand paging</w:t>
      </w:r>
      <w:r>
        <w:rPr>
          <w:rFonts w:hint="eastAsia"/>
        </w:rPr>
        <w:t>기법을 사용하여</w:t>
      </w:r>
      <w:r>
        <w:t xml:space="preserve"> </w:t>
      </w:r>
      <w:r>
        <w:rPr>
          <w:rFonts w:hint="eastAsia"/>
        </w:rPr>
        <w:t>실제 메모리 크기보다 더 큰 메모리를 활용할 수 있게 해주는</w:t>
      </w:r>
      <w:r>
        <w:t xml:space="preserve"> </w:t>
      </w:r>
      <w:r>
        <w:rPr>
          <w:rFonts w:hint="eastAsia"/>
        </w:rPr>
        <w:t>것</w:t>
      </w:r>
      <w:r>
        <w:t>.</w:t>
      </w:r>
    </w:p>
    <w:p w14:paraId="72AA78AB" w14:textId="7F558773" w:rsidR="00A27E7A" w:rsidRPr="00704368" w:rsidRDefault="006A309E" w:rsidP="00A27E7A">
      <w:pPr>
        <w:pStyle w:val="a3"/>
        <w:numPr>
          <w:ilvl w:val="0"/>
          <w:numId w:val="33"/>
        </w:numPr>
        <w:ind w:leftChars="0"/>
        <w:rPr>
          <w:b/>
          <w:bCs/>
        </w:rPr>
      </w:pPr>
      <w:r w:rsidRPr="00704368">
        <w:rPr>
          <w:b/>
          <w:bCs/>
        </w:rPr>
        <w:t>Consider the following snapshot of a system</w:t>
      </w:r>
      <w:r w:rsidR="00F415C5" w:rsidRPr="00704368">
        <w:rPr>
          <w:b/>
          <w:bCs/>
        </w:rPr>
        <w:t xml:space="preserve">. (Banker’s </w:t>
      </w:r>
      <w:proofErr w:type="spellStart"/>
      <w:r w:rsidR="00F415C5" w:rsidRPr="00704368">
        <w:rPr>
          <w:b/>
          <w:bCs/>
        </w:rPr>
        <w:t>alg</w:t>
      </w:r>
      <w:proofErr w:type="spellEnd"/>
      <w:r w:rsidR="00F415C5" w:rsidRPr="00704368">
        <w:rPr>
          <w:b/>
          <w:bCs/>
        </w:rPr>
        <w:t>)</w:t>
      </w:r>
    </w:p>
    <w:p w14:paraId="6D9AC791" w14:textId="2C735A69" w:rsidR="00C13728" w:rsidRDefault="00C13728" w:rsidP="00C13728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358AFC4A" wp14:editId="58E0358D">
            <wp:extent cx="3145155" cy="90741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DDFA" w14:textId="75D9548B" w:rsidR="00C13728" w:rsidRPr="00704368" w:rsidRDefault="00C13728" w:rsidP="00EA4AEB">
      <w:pPr>
        <w:pStyle w:val="a3"/>
        <w:numPr>
          <w:ilvl w:val="0"/>
          <w:numId w:val="33"/>
        </w:numPr>
        <w:ind w:leftChars="0"/>
        <w:rPr>
          <w:b/>
          <w:bCs/>
        </w:rPr>
      </w:pPr>
      <w:r w:rsidRPr="00704368">
        <w:rPr>
          <w:rFonts w:hint="eastAsia"/>
          <w:b/>
          <w:bCs/>
        </w:rPr>
        <w:t>D</w:t>
      </w:r>
      <w:r w:rsidRPr="00704368">
        <w:rPr>
          <w:b/>
          <w:bCs/>
        </w:rPr>
        <w:t>raw on-disk structure of Unix “File System” and describe each part</w:t>
      </w:r>
    </w:p>
    <w:p w14:paraId="2D8D4345" w14:textId="3AA8B353" w:rsidR="00C13728" w:rsidRDefault="0069652E" w:rsidP="00C13728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75BD768" wp14:editId="70919D9A">
            <wp:extent cx="4615413" cy="26115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63" cy="261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5624" w14:textId="4A80A54B" w:rsidR="006A309E" w:rsidRPr="00704368" w:rsidRDefault="00814965" w:rsidP="0069652E">
      <w:pPr>
        <w:pStyle w:val="a3"/>
        <w:numPr>
          <w:ilvl w:val="0"/>
          <w:numId w:val="33"/>
        </w:numPr>
        <w:ind w:leftChars="0"/>
        <w:rPr>
          <w:b/>
          <w:bCs/>
        </w:rPr>
      </w:pPr>
      <w:r w:rsidRPr="00704368">
        <w:rPr>
          <w:b/>
          <w:bCs/>
        </w:rPr>
        <w:t xml:space="preserve">Explain the difference between contiguous </w:t>
      </w:r>
      <w:proofErr w:type="spellStart"/>
      <w:r w:rsidRPr="00704368">
        <w:rPr>
          <w:b/>
          <w:bCs/>
        </w:rPr>
        <w:t>alloc</w:t>
      </w:r>
      <w:proofErr w:type="spellEnd"/>
      <w:r w:rsidRPr="00704368">
        <w:rPr>
          <w:b/>
          <w:bCs/>
        </w:rPr>
        <w:t xml:space="preserve"> and linked </w:t>
      </w:r>
      <w:proofErr w:type="spellStart"/>
      <w:r w:rsidRPr="00704368">
        <w:rPr>
          <w:b/>
          <w:bCs/>
        </w:rPr>
        <w:t>alloc</w:t>
      </w:r>
      <w:proofErr w:type="spellEnd"/>
      <w:r w:rsidRPr="00704368">
        <w:rPr>
          <w:b/>
          <w:bCs/>
        </w:rPr>
        <w:t xml:space="preserve"> on disk space.</w:t>
      </w:r>
    </w:p>
    <w:p w14:paraId="4452126D" w14:textId="2E4B2382" w:rsidR="00814965" w:rsidRDefault="00915334" w:rsidP="00814965">
      <w:pPr>
        <w:pStyle w:val="a3"/>
        <w:numPr>
          <w:ilvl w:val="0"/>
          <w:numId w:val="1"/>
        </w:numPr>
        <w:ind w:leftChars="0"/>
      </w:pPr>
      <w:r>
        <w:lastRenderedPageBreak/>
        <w:t xml:space="preserve">Contiguous allocation: </w:t>
      </w:r>
      <w:r w:rsidR="0041397D">
        <w:rPr>
          <w:rFonts w:hint="eastAsia"/>
        </w:rPr>
        <w:t>각 파일을 연속적으로 b</w:t>
      </w:r>
      <w:r w:rsidR="0041397D">
        <w:t>lock</w:t>
      </w:r>
      <w:r w:rsidR="0041397D">
        <w:rPr>
          <w:rFonts w:hint="eastAsia"/>
        </w:rPr>
        <w:t>에 할당한다.</w:t>
      </w:r>
      <w:r w:rsidR="0041397D">
        <w:t xml:space="preserve"> </w:t>
      </w:r>
      <w:r w:rsidR="0041397D">
        <w:rPr>
          <w:rFonts w:hint="eastAsia"/>
        </w:rPr>
        <w:t>외부 단편화가 발생할 수 있다는 단점이 있다.</w:t>
      </w:r>
    </w:p>
    <w:p w14:paraId="3FD38B3E" w14:textId="0DDDE79B" w:rsidR="003C31D7" w:rsidRDefault="003C31D7" w:rsidP="00814965">
      <w:pPr>
        <w:pStyle w:val="a3"/>
        <w:numPr>
          <w:ilvl w:val="0"/>
          <w:numId w:val="1"/>
        </w:numPr>
        <w:ind w:leftChars="0"/>
      </w:pPr>
      <w:r>
        <w:t xml:space="preserve">Linked allocation: </w:t>
      </w:r>
      <w:r w:rsidR="0041397D">
        <w:rPr>
          <w:rFonts w:hint="eastAsia"/>
        </w:rPr>
        <w:t xml:space="preserve">각 파일을 </w:t>
      </w:r>
      <w:r w:rsidR="0041397D">
        <w:t>linked list</w:t>
      </w:r>
      <w:r w:rsidR="0041397D">
        <w:rPr>
          <w:rFonts w:hint="eastAsia"/>
        </w:rPr>
        <w:t>로 할당.</w:t>
      </w:r>
      <w:r w:rsidR="0041397D">
        <w:t xml:space="preserve"> </w:t>
      </w:r>
      <w:r w:rsidR="0041397D">
        <w:rPr>
          <w:rFonts w:hint="eastAsia"/>
        </w:rPr>
        <w:t>외부 단편화를 해결할 수 있지만,</w:t>
      </w:r>
      <w:r w:rsidR="0041397D">
        <w:t xml:space="preserve"> </w:t>
      </w:r>
      <w:r w:rsidR="0041397D">
        <w:rPr>
          <w:rFonts w:hint="eastAsia"/>
        </w:rPr>
        <w:t>성능이 떨어지고 신뢰도 문제가 있다.</w:t>
      </w:r>
    </w:p>
    <w:p w14:paraId="150AD8CA" w14:textId="3F7F3651" w:rsidR="00567DF6" w:rsidRPr="00704368" w:rsidRDefault="00D567F2" w:rsidP="00D567F2">
      <w:pPr>
        <w:pStyle w:val="a3"/>
        <w:numPr>
          <w:ilvl w:val="0"/>
          <w:numId w:val="33"/>
        </w:numPr>
        <w:ind w:leftChars="0"/>
        <w:rPr>
          <w:b/>
          <w:bCs/>
        </w:rPr>
      </w:pPr>
      <w:r w:rsidRPr="00704368">
        <w:rPr>
          <w:b/>
          <w:bCs/>
        </w:rPr>
        <w:t xml:space="preserve">Describe what is the </w:t>
      </w:r>
      <w:proofErr w:type="gramStart"/>
      <w:r w:rsidRPr="00704368">
        <w:rPr>
          <w:b/>
          <w:bCs/>
        </w:rPr>
        <w:t>RAID(</w:t>
      </w:r>
      <w:proofErr w:type="gramEnd"/>
      <w:r w:rsidRPr="00704368">
        <w:rPr>
          <w:b/>
          <w:bCs/>
        </w:rPr>
        <w:t>Redundant Array of Independent Disks) and give a detailed</w:t>
      </w:r>
      <w:r w:rsidRPr="00704368">
        <w:rPr>
          <w:b/>
          <w:bCs/>
        </w:rPr>
        <w:t xml:space="preserve"> </w:t>
      </w:r>
      <w:r w:rsidRPr="00704368">
        <w:rPr>
          <w:b/>
          <w:bCs/>
        </w:rPr>
        <w:t>description of the following RAID level 4</w:t>
      </w:r>
    </w:p>
    <w:p w14:paraId="0E5392A7" w14:textId="0AADB577" w:rsidR="00BB1D85" w:rsidRDefault="003F33C9" w:rsidP="00E0664C">
      <w:pPr>
        <w:pStyle w:val="a3"/>
        <w:numPr>
          <w:ilvl w:val="0"/>
          <w:numId w:val="1"/>
        </w:numPr>
        <w:ind w:leftChars="0"/>
      </w:pPr>
      <w:r>
        <w:t>Block-level striping</w:t>
      </w:r>
      <w:r w:rsidR="00E95C38">
        <w:rPr>
          <w:rFonts w:hint="eastAsia"/>
        </w:rPr>
        <w:t xml:space="preserve">의 </w:t>
      </w:r>
      <w:r w:rsidR="001F2A2F">
        <w:rPr>
          <w:rFonts w:hint="eastAsia"/>
        </w:rPr>
        <w:t>p</w:t>
      </w:r>
      <w:r w:rsidR="001F2A2F">
        <w:t>erformance</w:t>
      </w:r>
      <w:r w:rsidR="00E95C38">
        <w:rPr>
          <w:rFonts w:hint="eastAsia"/>
        </w:rPr>
        <w:t xml:space="preserve"> 향상</w:t>
      </w:r>
      <w:r w:rsidR="00E95C38">
        <w:t xml:space="preserve"> </w:t>
      </w:r>
      <w:r>
        <w:rPr>
          <w:rFonts w:hint="eastAsia"/>
        </w:rPr>
        <w:t xml:space="preserve">방식과 </w:t>
      </w:r>
      <w:r>
        <w:t>Parity</w:t>
      </w:r>
      <w:r w:rsidR="00E95C38">
        <w:rPr>
          <w:rFonts w:hint="eastAsia"/>
        </w:rPr>
        <w:t xml:space="preserve">의 </w:t>
      </w:r>
      <w:r w:rsidR="00E95C38">
        <w:t xml:space="preserve">Reliability </w:t>
      </w:r>
      <w:r>
        <w:rPr>
          <w:rFonts w:hint="eastAsia"/>
        </w:rPr>
        <w:t>방식을 사용한 방법이다.</w:t>
      </w:r>
    </w:p>
    <w:p w14:paraId="0008898E" w14:textId="6AB63FD3" w:rsidR="00EC68D5" w:rsidRPr="00704368" w:rsidRDefault="00CB18E6" w:rsidP="006615A5">
      <w:pPr>
        <w:pStyle w:val="a3"/>
        <w:numPr>
          <w:ilvl w:val="0"/>
          <w:numId w:val="33"/>
        </w:numPr>
        <w:ind w:leftChars="0"/>
        <w:rPr>
          <w:b/>
          <w:bCs/>
        </w:rPr>
      </w:pPr>
      <w:r w:rsidRPr="00704368">
        <w:rPr>
          <w:b/>
          <w:bCs/>
        </w:rPr>
        <w:t>Describe what is difference between Direct I/O and Memory Mapped I/O</w:t>
      </w:r>
      <w:r w:rsidRPr="00704368">
        <w:rPr>
          <w:b/>
          <w:bCs/>
        </w:rPr>
        <w:t>.</w:t>
      </w:r>
    </w:p>
    <w:p w14:paraId="6CBB69A7" w14:textId="0CF6D70B" w:rsidR="00CB18E6" w:rsidRDefault="00293D23" w:rsidP="00CB18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irect I/O: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m</w:t>
      </w:r>
      <w:r>
        <w:t>emory addres</w:t>
      </w:r>
      <w:r>
        <w:rPr>
          <w:rFonts w:hint="eastAsia"/>
        </w:rPr>
        <w:t>s와 다르게 독립적</w:t>
      </w:r>
      <w:r>
        <w:t xml:space="preserve"> I/O port address</w:t>
      </w:r>
      <w:r>
        <w:rPr>
          <w:rFonts w:hint="eastAsia"/>
        </w:rPr>
        <w:t>를 둔다</w:t>
      </w:r>
      <w:r>
        <w:t>.</w:t>
      </w:r>
    </w:p>
    <w:p w14:paraId="74A48015" w14:textId="7A5CA6BD" w:rsidR="00293D23" w:rsidRDefault="00293D23" w:rsidP="00CB18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Memory mapped I/O: </w:t>
      </w:r>
      <w:r w:rsidR="005061BF">
        <w:rPr>
          <w:rFonts w:hint="eastAsia"/>
        </w:rPr>
        <w:t>m</w:t>
      </w:r>
      <w:r w:rsidR="005061BF">
        <w:t>ain memory</w:t>
      </w:r>
      <w:r w:rsidR="005061BF">
        <w:rPr>
          <w:rFonts w:hint="eastAsia"/>
        </w:rPr>
        <w:t xml:space="preserve">와 </w:t>
      </w:r>
      <w:r w:rsidR="005061BF">
        <w:t xml:space="preserve">I/O </w:t>
      </w:r>
      <w:r w:rsidR="005061BF">
        <w:rPr>
          <w:rFonts w:hint="eastAsia"/>
        </w:rPr>
        <w:t>p</w:t>
      </w:r>
      <w:r w:rsidR="005061BF">
        <w:t>ort</w:t>
      </w:r>
      <w:r w:rsidR="005061BF">
        <w:rPr>
          <w:rFonts w:hint="eastAsia"/>
        </w:rPr>
        <w:t xml:space="preserve">의 </w:t>
      </w:r>
      <w:r w:rsidR="005061BF">
        <w:t>address</w:t>
      </w:r>
      <w:r w:rsidR="005061BF">
        <w:rPr>
          <w:rFonts w:hint="eastAsia"/>
        </w:rPr>
        <w:t>를 통합해서 관리한다.</w:t>
      </w:r>
    </w:p>
    <w:p w14:paraId="74E1DCF5" w14:textId="5DB39BBC" w:rsidR="00CB18E6" w:rsidRPr="00704368" w:rsidRDefault="00CB18E6" w:rsidP="006615A5">
      <w:pPr>
        <w:pStyle w:val="a3"/>
        <w:numPr>
          <w:ilvl w:val="0"/>
          <w:numId w:val="33"/>
        </w:numPr>
        <w:ind w:leftChars="0"/>
        <w:rPr>
          <w:b/>
          <w:bCs/>
        </w:rPr>
      </w:pPr>
      <w:r w:rsidRPr="00704368">
        <w:rPr>
          <w:b/>
          <w:bCs/>
        </w:rPr>
        <w:t>Draw the I/O System Layers and describe detailed operation</w:t>
      </w:r>
      <w:r w:rsidRPr="00704368">
        <w:rPr>
          <w:b/>
          <w:bCs/>
        </w:rPr>
        <w:t>.</w:t>
      </w:r>
    </w:p>
    <w:p w14:paraId="4E6A52E3" w14:textId="5BCBF640" w:rsidR="007551FE" w:rsidRDefault="00634B18" w:rsidP="007551FE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3BFBDB17" wp14:editId="1317CBB5">
            <wp:extent cx="5305350" cy="3560618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63" cy="35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4D"/>
    <w:multiLevelType w:val="hybridMultilevel"/>
    <w:tmpl w:val="BBA09F78"/>
    <w:lvl w:ilvl="0" w:tplc="E70A16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264F7"/>
    <w:multiLevelType w:val="hybridMultilevel"/>
    <w:tmpl w:val="1DD02D80"/>
    <w:lvl w:ilvl="0" w:tplc="07520E9E">
      <w:start w:val="1"/>
      <w:numFmt w:val="decimal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5C872F5"/>
    <w:multiLevelType w:val="hybridMultilevel"/>
    <w:tmpl w:val="F9469EF2"/>
    <w:lvl w:ilvl="0" w:tplc="108299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450A82"/>
    <w:multiLevelType w:val="hybridMultilevel"/>
    <w:tmpl w:val="3E906B9E"/>
    <w:lvl w:ilvl="0" w:tplc="858A819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BA149F1"/>
    <w:multiLevelType w:val="hybridMultilevel"/>
    <w:tmpl w:val="BCB8897E"/>
    <w:lvl w:ilvl="0" w:tplc="01325C5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C387E37"/>
    <w:multiLevelType w:val="hybridMultilevel"/>
    <w:tmpl w:val="9A38030A"/>
    <w:lvl w:ilvl="0" w:tplc="CFFC831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E046D91"/>
    <w:multiLevelType w:val="hybridMultilevel"/>
    <w:tmpl w:val="1E38A56E"/>
    <w:lvl w:ilvl="0" w:tplc="5E902984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0F962051"/>
    <w:multiLevelType w:val="hybridMultilevel"/>
    <w:tmpl w:val="E3C206AE"/>
    <w:lvl w:ilvl="0" w:tplc="206086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9E3F2D"/>
    <w:multiLevelType w:val="hybridMultilevel"/>
    <w:tmpl w:val="B08C78F6"/>
    <w:lvl w:ilvl="0" w:tplc="77F098D6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2DB1629"/>
    <w:multiLevelType w:val="hybridMultilevel"/>
    <w:tmpl w:val="25A20622"/>
    <w:lvl w:ilvl="0" w:tplc="A86E153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A584839"/>
    <w:multiLevelType w:val="hybridMultilevel"/>
    <w:tmpl w:val="06E6243E"/>
    <w:lvl w:ilvl="0" w:tplc="4E50B6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37493C"/>
    <w:multiLevelType w:val="hybridMultilevel"/>
    <w:tmpl w:val="87BA5364"/>
    <w:lvl w:ilvl="0" w:tplc="F00EE4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6E3A5A"/>
    <w:multiLevelType w:val="hybridMultilevel"/>
    <w:tmpl w:val="2AAC866C"/>
    <w:lvl w:ilvl="0" w:tplc="AF422D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30548B"/>
    <w:multiLevelType w:val="hybridMultilevel"/>
    <w:tmpl w:val="632AA7F8"/>
    <w:lvl w:ilvl="0" w:tplc="1B6E90E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A1F6664"/>
    <w:multiLevelType w:val="hybridMultilevel"/>
    <w:tmpl w:val="665EC334"/>
    <w:lvl w:ilvl="0" w:tplc="2132D85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3AE3DA6"/>
    <w:multiLevelType w:val="hybridMultilevel"/>
    <w:tmpl w:val="147093E6"/>
    <w:lvl w:ilvl="0" w:tplc="4DD437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BD1867"/>
    <w:multiLevelType w:val="hybridMultilevel"/>
    <w:tmpl w:val="23EEC11A"/>
    <w:lvl w:ilvl="0" w:tplc="9CD2B83A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67421B6"/>
    <w:multiLevelType w:val="hybridMultilevel"/>
    <w:tmpl w:val="17F8E89E"/>
    <w:lvl w:ilvl="0" w:tplc="EEF6F38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8F76526"/>
    <w:multiLevelType w:val="hybridMultilevel"/>
    <w:tmpl w:val="CA3A9B62"/>
    <w:lvl w:ilvl="0" w:tplc="EB8E53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040AAB"/>
    <w:multiLevelType w:val="hybridMultilevel"/>
    <w:tmpl w:val="9C62DE14"/>
    <w:lvl w:ilvl="0" w:tplc="86D88BA4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D074F35"/>
    <w:multiLevelType w:val="hybridMultilevel"/>
    <w:tmpl w:val="5ED4647C"/>
    <w:lvl w:ilvl="0" w:tplc="E520BDA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D1F62FE"/>
    <w:multiLevelType w:val="hybridMultilevel"/>
    <w:tmpl w:val="7C3A37EC"/>
    <w:lvl w:ilvl="0" w:tplc="DDB287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D448F5"/>
    <w:multiLevelType w:val="hybridMultilevel"/>
    <w:tmpl w:val="81F63F82"/>
    <w:lvl w:ilvl="0" w:tplc="8CD67F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0D00912"/>
    <w:multiLevelType w:val="hybridMultilevel"/>
    <w:tmpl w:val="A612A6AC"/>
    <w:lvl w:ilvl="0" w:tplc="25C42BFC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3BA416E"/>
    <w:multiLevelType w:val="hybridMultilevel"/>
    <w:tmpl w:val="ADD44F64"/>
    <w:lvl w:ilvl="0" w:tplc="CC14C6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1FA6FB9"/>
    <w:multiLevelType w:val="hybridMultilevel"/>
    <w:tmpl w:val="0ECAB404"/>
    <w:lvl w:ilvl="0" w:tplc="93521CA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238468F"/>
    <w:multiLevelType w:val="hybridMultilevel"/>
    <w:tmpl w:val="C59A423C"/>
    <w:lvl w:ilvl="0" w:tplc="047EC8E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8846EA7"/>
    <w:multiLevelType w:val="hybridMultilevel"/>
    <w:tmpl w:val="F4B69202"/>
    <w:lvl w:ilvl="0" w:tplc="77DA4D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9D4535"/>
    <w:multiLevelType w:val="hybridMultilevel"/>
    <w:tmpl w:val="0AD85E16"/>
    <w:lvl w:ilvl="0" w:tplc="3EF6F00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F706CDE"/>
    <w:multiLevelType w:val="hybridMultilevel"/>
    <w:tmpl w:val="F482A13C"/>
    <w:lvl w:ilvl="0" w:tplc="75A251A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F920CCC"/>
    <w:multiLevelType w:val="hybridMultilevel"/>
    <w:tmpl w:val="4DB47D28"/>
    <w:lvl w:ilvl="0" w:tplc="50B0F2C0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7031520B"/>
    <w:multiLevelType w:val="hybridMultilevel"/>
    <w:tmpl w:val="6A56F5C6"/>
    <w:lvl w:ilvl="0" w:tplc="42A8BDB6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 w15:restartNumberingAfterBreak="0">
    <w:nsid w:val="70640378"/>
    <w:multiLevelType w:val="hybridMultilevel"/>
    <w:tmpl w:val="5ED2029C"/>
    <w:lvl w:ilvl="0" w:tplc="B388077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6B70AF4"/>
    <w:multiLevelType w:val="hybridMultilevel"/>
    <w:tmpl w:val="E2F0C362"/>
    <w:lvl w:ilvl="0" w:tplc="429022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827EC6"/>
    <w:multiLevelType w:val="hybridMultilevel"/>
    <w:tmpl w:val="0D7EFFAA"/>
    <w:lvl w:ilvl="0" w:tplc="7F4AC624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8"/>
  </w:num>
  <w:num w:numId="5">
    <w:abstractNumId w:val="9"/>
  </w:num>
  <w:num w:numId="6">
    <w:abstractNumId w:val="24"/>
  </w:num>
  <w:num w:numId="7">
    <w:abstractNumId w:val="26"/>
  </w:num>
  <w:num w:numId="8">
    <w:abstractNumId w:val="22"/>
  </w:num>
  <w:num w:numId="9">
    <w:abstractNumId w:val="14"/>
  </w:num>
  <w:num w:numId="10">
    <w:abstractNumId w:val="21"/>
  </w:num>
  <w:num w:numId="11">
    <w:abstractNumId w:val="4"/>
  </w:num>
  <w:num w:numId="12">
    <w:abstractNumId w:val="15"/>
  </w:num>
  <w:num w:numId="13">
    <w:abstractNumId w:val="29"/>
  </w:num>
  <w:num w:numId="14">
    <w:abstractNumId w:val="32"/>
  </w:num>
  <w:num w:numId="15">
    <w:abstractNumId w:val="25"/>
  </w:num>
  <w:num w:numId="16">
    <w:abstractNumId w:val="11"/>
  </w:num>
  <w:num w:numId="17">
    <w:abstractNumId w:val="19"/>
  </w:num>
  <w:num w:numId="18">
    <w:abstractNumId w:val="30"/>
  </w:num>
  <w:num w:numId="19">
    <w:abstractNumId w:val="28"/>
  </w:num>
  <w:num w:numId="20">
    <w:abstractNumId w:val="17"/>
  </w:num>
  <w:num w:numId="21">
    <w:abstractNumId w:val="23"/>
  </w:num>
  <w:num w:numId="22">
    <w:abstractNumId w:val="1"/>
  </w:num>
  <w:num w:numId="23">
    <w:abstractNumId w:val="13"/>
  </w:num>
  <w:num w:numId="24">
    <w:abstractNumId w:val="5"/>
  </w:num>
  <w:num w:numId="25">
    <w:abstractNumId w:val="31"/>
  </w:num>
  <w:num w:numId="26">
    <w:abstractNumId w:val="34"/>
  </w:num>
  <w:num w:numId="27">
    <w:abstractNumId w:val="0"/>
  </w:num>
  <w:num w:numId="28">
    <w:abstractNumId w:val="16"/>
  </w:num>
  <w:num w:numId="29">
    <w:abstractNumId w:val="8"/>
  </w:num>
  <w:num w:numId="30">
    <w:abstractNumId w:val="3"/>
  </w:num>
  <w:num w:numId="31">
    <w:abstractNumId w:val="2"/>
  </w:num>
  <w:num w:numId="32">
    <w:abstractNumId w:val="27"/>
  </w:num>
  <w:num w:numId="33">
    <w:abstractNumId w:val="33"/>
  </w:num>
  <w:num w:numId="34">
    <w:abstractNumId w:val="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3C"/>
    <w:rsid w:val="00044DF3"/>
    <w:rsid w:val="00094D22"/>
    <w:rsid w:val="0009654F"/>
    <w:rsid w:val="00097F2E"/>
    <w:rsid w:val="000C2934"/>
    <w:rsid w:val="00121022"/>
    <w:rsid w:val="001B2945"/>
    <w:rsid w:val="001B32CB"/>
    <w:rsid w:val="001F2A2F"/>
    <w:rsid w:val="002124FD"/>
    <w:rsid w:val="002147DE"/>
    <w:rsid w:val="00223B45"/>
    <w:rsid w:val="00226A6D"/>
    <w:rsid w:val="00234E2A"/>
    <w:rsid w:val="002532CF"/>
    <w:rsid w:val="002577E7"/>
    <w:rsid w:val="002662AB"/>
    <w:rsid w:val="002724C1"/>
    <w:rsid w:val="002725AE"/>
    <w:rsid w:val="00281E5D"/>
    <w:rsid w:val="00285E30"/>
    <w:rsid w:val="002909C4"/>
    <w:rsid w:val="00293D23"/>
    <w:rsid w:val="002B0BB7"/>
    <w:rsid w:val="002B23C4"/>
    <w:rsid w:val="002E1781"/>
    <w:rsid w:val="0034394D"/>
    <w:rsid w:val="00345E1D"/>
    <w:rsid w:val="0037408C"/>
    <w:rsid w:val="00393F1D"/>
    <w:rsid w:val="003A46A2"/>
    <w:rsid w:val="003B7A42"/>
    <w:rsid w:val="003C31D7"/>
    <w:rsid w:val="003D27C6"/>
    <w:rsid w:val="003F09A8"/>
    <w:rsid w:val="003F33C9"/>
    <w:rsid w:val="004103EC"/>
    <w:rsid w:val="0041397D"/>
    <w:rsid w:val="00424230"/>
    <w:rsid w:val="00430A93"/>
    <w:rsid w:val="00434100"/>
    <w:rsid w:val="00454056"/>
    <w:rsid w:val="004809BE"/>
    <w:rsid w:val="004A69B8"/>
    <w:rsid w:val="004A76B5"/>
    <w:rsid w:val="004B1319"/>
    <w:rsid w:val="004B1DDF"/>
    <w:rsid w:val="004C32DF"/>
    <w:rsid w:val="004D092C"/>
    <w:rsid w:val="004D3B69"/>
    <w:rsid w:val="004E451B"/>
    <w:rsid w:val="004E5482"/>
    <w:rsid w:val="004F1AD2"/>
    <w:rsid w:val="005061BF"/>
    <w:rsid w:val="005444CA"/>
    <w:rsid w:val="00546E3A"/>
    <w:rsid w:val="00567DF6"/>
    <w:rsid w:val="00590B8F"/>
    <w:rsid w:val="005A4362"/>
    <w:rsid w:val="005D3FE2"/>
    <w:rsid w:val="00600E55"/>
    <w:rsid w:val="0062323C"/>
    <w:rsid w:val="00624F51"/>
    <w:rsid w:val="00631F10"/>
    <w:rsid w:val="00634B18"/>
    <w:rsid w:val="00651D76"/>
    <w:rsid w:val="006615A5"/>
    <w:rsid w:val="006850F2"/>
    <w:rsid w:val="0069652E"/>
    <w:rsid w:val="006A309E"/>
    <w:rsid w:val="006A778C"/>
    <w:rsid w:val="006B7679"/>
    <w:rsid w:val="006C2C01"/>
    <w:rsid w:val="006C723C"/>
    <w:rsid w:val="006D2055"/>
    <w:rsid w:val="006E022A"/>
    <w:rsid w:val="006F225E"/>
    <w:rsid w:val="00704368"/>
    <w:rsid w:val="00713264"/>
    <w:rsid w:val="0074414A"/>
    <w:rsid w:val="007551FE"/>
    <w:rsid w:val="007C02AB"/>
    <w:rsid w:val="007C0F04"/>
    <w:rsid w:val="007C52D7"/>
    <w:rsid w:val="007C661F"/>
    <w:rsid w:val="007F6B5B"/>
    <w:rsid w:val="00811F13"/>
    <w:rsid w:val="00813B4A"/>
    <w:rsid w:val="00814965"/>
    <w:rsid w:val="00844946"/>
    <w:rsid w:val="0085530F"/>
    <w:rsid w:val="008735A0"/>
    <w:rsid w:val="00880EF8"/>
    <w:rsid w:val="008A76A4"/>
    <w:rsid w:val="008B22B9"/>
    <w:rsid w:val="008B403D"/>
    <w:rsid w:val="008B5367"/>
    <w:rsid w:val="00915334"/>
    <w:rsid w:val="0092394B"/>
    <w:rsid w:val="00937FBD"/>
    <w:rsid w:val="00955EBC"/>
    <w:rsid w:val="0095678E"/>
    <w:rsid w:val="00967A7B"/>
    <w:rsid w:val="00971451"/>
    <w:rsid w:val="00987F9D"/>
    <w:rsid w:val="009A6181"/>
    <w:rsid w:val="009B72EC"/>
    <w:rsid w:val="00A14F2F"/>
    <w:rsid w:val="00A27E7A"/>
    <w:rsid w:val="00A45D69"/>
    <w:rsid w:val="00A470A2"/>
    <w:rsid w:val="00A846ED"/>
    <w:rsid w:val="00AC0D4D"/>
    <w:rsid w:val="00AC2E8F"/>
    <w:rsid w:val="00AF48AD"/>
    <w:rsid w:val="00AF4F71"/>
    <w:rsid w:val="00B01D7E"/>
    <w:rsid w:val="00B5158B"/>
    <w:rsid w:val="00BB1D85"/>
    <w:rsid w:val="00BE15FF"/>
    <w:rsid w:val="00BF4782"/>
    <w:rsid w:val="00BF5D79"/>
    <w:rsid w:val="00C13728"/>
    <w:rsid w:val="00C25895"/>
    <w:rsid w:val="00C331DD"/>
    <w:rsid w:val="00C44E48"/>
    <w:rsid w:val="00C708A5"/>
    <w:rsid w:val="00CA752B"/>
    <w:rsid w:val="00CB18E6"/>
    <w:rsid w:val="00CC11AF"/>
    <w:rsid w:val="00CD044C"/>
    <w:rsid w:val="00CD33EE"/>
    <w:rsid w:val="00CD4D47"/>
    <w:rsid w:val="00CF7445"/>
    <w:rsid w:val="00D13FF1"/>
    <w:rsid w:val="00D228AC"/>
    <w:rsid w:val="00D35E10"/>
    <w:rsid w:val="00D422AE"/>
    <w:rsid w:val="00D430B3"/>
    <w:rsid w:val="00D567F2"/>
    <w:rsid w:val="00D81C64"/>
    <w:rsid w:val="00D916A4"/>
    <w:rsid w:val="00D92F54"/>
    <w:rsid w:val="00DC3770"/>
    <w:rsid w:val="00DD44C1"/>
    <w:rsid w:val="00DE13E8"/>
    <w:rsid w:val="00E04520"/>
    <w:rsid w:val="00E0664C"/>
    <w:rsid w:val="00E54EEF"/>
    <w:rsid w:val="00E810ED"/>
    <w:rsid w:val="00E84EB7"/>
    <w:rsid w:val="00E860ED"/>
    <w:rsid w:val="00E95C38"/>
    <w:rsid w:val="00EA4AEB"/>
    <w:rsid w:val="00EC68D5"/>
    <w:rsid w:val="00ED5D03"/>
    <w:rsid w:val="00EE2FBF"/>
    <w:rsid w:val="00EE3ADD"/>
    <w:rsid w:val="00EE5AF0"/>
    <w:rsid w:val="00EF7EBC"/>
    <w:rsid w:val="00F259DF"/>
    <w:rsid w:val="00F415C5"/>
    <w:rsid w:val="00F7376E"/>
    <w:rsid w:val="00FC4613"/>
    <w:rsid w:val="00FC7A59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B474"/>
  <w15:chartTrackingRefBased/>
  <w15:docId w15:val="{8D2B77A6-D46C-4B4D-B47D-1CDB3DC7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B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Suk</dc:creator>
  <cp:keywords/>
  <dc:description/>
  <cp:lastModifiedBy>Lee In Suk</cp:lastModifiedBy>
  <cp:revision>158</cp:revision>
  <dcterms:created xsi:type="dcterms:W3CDTF">2021-12-19T07:06:00Z</dcterms:created>
  <dcterms:modified xsi:type="dcterms:W3CDTF">2021-12-19T12:42:00Z</dcterms:modified>
</cp:coreProperties>
</file>