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FCDD9" w14:textId="2D46D111" w:rsidR="00BE7602" w:rsidRPr="00B72EF3" w:rsidRDefault="000B1DE6">
      <w:pPr>
        <w:rPr>
          <w:b/>
          <w:bCs/>
        </w:rPr>
      </w:pPr>
      <w:r w:rsidRPr="00B72EF3">
        <w:rPr>
          <w:b/>
          <w:bCs/>
        </w:rPr>
        <w:t>Logo</w:t>
      </w:r>
      <w:r w:rsidR="00BE7602" w:rsidRPr="00B72EF3">
        <w:rPr>
          <w:b/>
          <w:bCs/>
        </w:rPr>
        <w:t xml:space="preserve"> Design Process</w:t>
      </w:r>
    </w:p>
    <w:p w14:paraId="7A8B8AD3" w14:textId="4B5B56B0" w:rsidR="00BE7602" w:rsidRDefault="00FA3968" w:rsidP="006275D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7E5B26" wp14:editId="3F227A9D">
            <wp:simplePos x="0" y="0"/>
            <wp:positionH relativeFrom="column">
              <wp:posOffset>142240</wp:posOffset>
            </wp:positionH>
            <wp:positionV relativeFrom="paragraph">
              <wp:posOffset>459105</wp:posOffset>
            </wp:positionV>
            <wp:extent cx="3613785" cy="2912110"/>
            <wp:effectExtent l="0" t="0" r="5715" b="2540"/>
            <wp:wrapTopAndBottom/>
            <wp:docPr id="186420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602">
        <w:t>We started by discussing concepts for the logo and settled on the idea for theatre masks, liking the contrast between the two emotions.</w:t>
      </w:r>
    </w:p>
    <w:p w14:paraId="3DBABAEE" w14:textId="5A2A0FE6" w:rsidR="000B1DE6" w:rsidRDefault="00CA5401" w:rsidP="00CA5401">
      <w:pPr>
        <w:pStyle w:val="ListParagraph"/>
        <w:numPr>
          <w:ilvl w:val="0"/>
          <w:numId w:val="1"/>
        </w:numPr>
      </w:pPr>
      <w:r>
        <w:t xml:space="preserve">I created some initial </w:t>
      </w:r>
      <w:proofErr w:type="gramStart"/>
      <w:r>
        <w:t>sketches, and</w:t>
      </w:r>
      <w:proofErr w:type="gramEnd"/>
      <w:r>
        <w:t xml:space="preserve"> received feedback from my team. Concept 5 and the tear on concept 1 were liked.</w:t>
      </w:r>
      <w:r w:rsidR="00B72EF3" w:rsidRPr="00B72EF3">
        <w:rPr>
          <w:noProof/>
        </w:rPr>
        <w:t xml:space="preserve"> </w:t>
      </w:r>
    </w:p>
    <w:p w14:paraId="0F115AAC" w14:textId="439BCEDA" w:rsidR="00DC4050" w:rsidRDefault="00CA5401" w:rsidP="00B72EF3">
      <w:pPr>
        <w:pStyle w:val="ListParagraph"/>
        <w:numPr>
          <w:ilvl w:val="0"/>
          <w:numId w:val="1"/>
        </w:numPr>
      </w:pPr>
      <w:r>
        <w:t>For the</w:t>
      </w:r>
      <w:r w:rsidR="00C45DB5">
        <w:t xml:space="preserve"> first round of iterations, I focused on the concept of 5</w:t>
      </w:r>
      <w:r w:rsidR="00F24E92">
        <w:t xml:space="preserve"> and also experimented with the idea of </w:t>
      </w:r>
      <w:proofErr w:type="gramStart"/>
      <w:r w:rsidR="00B23BCE">
        <w:t>1</w:t>
      </w:r>
      <w:r w:rsidR="00F24E92">
        <w:t>,</w:t>
      </w:r>
      <w:r w:rsidR="00DC4050">
        <w:t xml:space="preserve"> and</w:t>
      </w:r>
      <w:proofErr w:type="gramEnd"/>
      <w:r w:rsidR="00DC4050">
        <w:t xml:space="preserve"> began thinking more about contrast and color palette</w:t>
      </w:r>
      <w:r w:rsidR="00F24E92">
        <w:t>.</w:t>
      </w:r>
      <w:r w:rsidR="00B72EF3">
        <w:t xml:space="preserve"> </w:t>
      </w:r>
      <w:r w:rsidR="001724D9">
        <w:t>My team liked 1A</w:t>
      </w:r>
      <w:r w:rsidR="000916F1">
        <w:t>, 1C, 2A, 2C, 3A, and 3B.</w:t>
      </w:r>
    </w:p>
    <w:p w14:paraId="4FCBAAC1" w14:textId="69DE7526" w:rsidR="00FA3968" w:rsidRDefault="00FA3968" w:rsidP="00FA3968">
      <w:r>
        <w:rPr>
          <w:noProof/>
        </w:rPr>
        <w:drawing>
          <wp:inline distT="0" distB="0" distL="0" distR="0" wp14:anchorId="08FB5747" wp14:editId="66DCC946">
            <wp:extent cx="3874308" cy="2409227"/>
            <wp:effectExtent l="0" t="0" r="0" b="0"/>
            <wp:docPr id="1873635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585" cy="242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BC8" w14:textId="1570B234" w:rsidR="00824E54" w:rsidRDefault="00201F61" w:rsidP="000916F1">
      <w:pPr>
        <w:pStyle w:val="ListParagraph"/>
        <w:numPr>
          <w:ilvl w:val="0"/>
          <w:numId w:val="1"/>
        </w:numPr>
      </w:pPr>
      <w:r>
        <w:t xml:space="preserve">I narrowed the concepts down to </w:t>
      </w:r>
      <w:r w:rsidR="00822D38">
        <w:t>1C, 2C, and 3B</w:t>
      </w:r>
      <w:r w:rsidR="00B96F26">
        <w:t xml:space="preserve"> because of their limited color</w:t>
      </w:r>
      <w:r w:rsidR="00C15C10">
        <w:t xml:space="preserve"> palette</w:t>
      </w:r>
      <w:r w:rsidR="00D32116">
        <w:t xml:space="preserve"> and compact design</w:t>
      </w:r>
      <w:r w:rsidR="00277B0F">
        <w:t>, and selected 1C to refine into the first version of a final</w:t>
      </w:r>
      <w:r w:rsidR="004618B7">
        <w:t>ized</w:t>
      </w:r>
      <w:r w:rsidR="00277B0F">
        <w:t xml:space="preserve"> logo</w:t>
      </w:r>
      <w:r w:rsidR="005F3B38">
        <w:t>:</w:t>
      </w:r>
    </w:p>
    <w:p w14:paraId="67F35239" w14:textId="2615F5BB" w:rsidR="00277B0F" w:rsidRDefault="005F3B38" w:rsidP="00277B0F">
      <w:pPr>
        <w:pStyle w:val="ListParagraph"/>
      </w:pPr>
      <w:r>
        <w:rPr>
          <w:noProof/>
        </w:rPr>
        <w:lastRenderedPageBreak/>
        <w:drawing>
          <wp:inline distT="0" distB="0" distL="0" distR="0" wp14:anchorId="1AF7B00D" wp14:editId="16D5726A">
            <wp:extent cx="1494798" cy="1828800"/>
            <wp:effectExtent l="0" t="0" r="0" b="0"/>
            <wp:docPr id="144867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320" cy="183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418AB" w14:textId="2FFCC65F" w:rsidR="00C15C10" w:rsidRDefault="00601542" w:rsidP="00C15C10">
      <w:pPr>
        <w:rPr>
          <w:b/>
          <w:bCs/>
        </w:rPr>
      </w:pPr>
      <w:r>
        <w:rPr>
          <w:b/>
          <w:bCs/>
        </w:rPr>
        <w:t>Page Layout—First iteration</w:t>
      </w:r>
    </w:p>
    <w:p w14:paraId="56DDE503" w14:textId="77777777" w:rsidR="004618B7" w:rsidRDefault="004618B7" w:rsidP="00C15C10">
      <w:pPr>
        <w:rPr>
          <w:b/>
          <w:bCs/>
        </w:rPr>
      </w:pPr>
    </w:p>
    <w:p w14:paraId="7E288A62" w14:textId="1B7EFF05" w:rsidR="00601542" w:rsidRPr="00601542" w:rsidRDefault="00601542" w:rsidP="00C15C10">
      <w:pPr>
        <w:rPr>
          <w:b/>
          <w:bCs/>
        </w:rPr>
      </w:pPr>
    </w:p>
    <w:sectPr w:rsidR="00601542" w:rsidRPr="00601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936208"/>
    <w:multiLevelType w:val="hybridMultilevel"/>
    <w:tmpl w:val="1FC2C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17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B0"/>
    <w:rsid w:val="000916F1"/>
    <w:rsid w:val="000B1DE6"/>
    <w:rsid w:val="001724D9"/>
    <w:rsid w:val="00201F61"/>
    <w:rsid w:val="00277B0F"/>
    <w:rsid w:val="00330BB0"/>
    <w:rsid w:val="003E62D9"/>
    <w:rsid w:val="00446147"/>
    <w:rsid w:val="004618B7"/>
    <w:rsid w:val="005F3B38"/>
    <w:rsid w:val="00601542"/>
    <w:rsid w:val="006275DD"/>
    <w:rsid w:val="00822D38"/>
    <w:rsid w:val="00824E54"/>
    <w:rsid w:val="00874DAF"/>
    <w:rsid w:val="008756EE"/>
    <w:rsid w:val="00900F75"/>
    <w:rsid w:val="00A63B60"/>
    <w:rsid w:val="00B23BCE"/>
    <w:rsid w:val="00B55C5D"/>
    <w:rsid w:val="00B72EF3"/>
    <w:rsid w:val="00B96F26"/>
    <w:rsid w:val="00BE7602"/>
    <w:rsid w:val="00C15C10"/>
    <w:rsid w:val="00C27B98"/>
    <w:rsid w:val="00C3489E"/>
    <w:rsid w:val="00C45DB5"/>
    <w:rsid w:val="00CA5401"/>
    <w:rsid w:val="00CD1F2E"/>
    <w:rsid w:val="00D32116"/>
    <w:rsid w:val="00DC4050"/>
    <w:rsid w:val="00F044F3"/>
    <w:rsid w:val="00F24E92"/>
    <w:rsid w:val="00FA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289C"/>
  <w15:chartTrackingRefBased/>
  <w15:docId w15:val="{DBDCE049-A2B9-4BC6-86E3-E5AAAB87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B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Harper</dc:creator>
  <cp:keywords/>
  <dc:description/>
  <cp:lastModifiedBy>Sophia Harper</cp:lastModifiedBy>
  <cp:revision>25</cp:revision>
  <dcterms:created xsi:type="dcterms:W3CDTF">2024-08-26T14:04:00Z</dcterms:created>
  <dcterms:modified xsi:type="dcterms:W3CDTF">2024-08-28T14:01:00Z</dcterms:modified>
</cp:coreProperties>
</file>