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6A3B0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AEB8FA2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词袋fbow/fbow.h：</w:t>
      </w:r>
    </w:p>
    <w:p w14:paraId="3D572E6E">
      <w:pPr>
        <w:pStyle w:val="14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lib：${fbow_LIBS}</w:t>
      </w:r>
    </w:p>
    <w:p w14:paraId="207A4378">
      <w:pPr>
        <w:pStyle w:val="14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namespace：fbow</w:t>
      </w:r>
    </w:p>
    <w:p w14:paraId="3DF31298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82"/>
        <w:gridCol w:w="1688"/>
      </w:tblGrid>
      <w:tr w14:paraId="627EE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C996023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 w14:paraId="4C2E7398">
            <w:pPr>
              <w:pStyle w:val="13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</w:p>
        </w:tc>
      </w:tr>
      <w:tr w14:paraId="20538F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BEAD1DF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B9B0904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readFromFile / saveToFile(bin_file)</w:t>
            </w:r>
          </w:p>
        </w:tc>
        <w:tc>
          <w:tcPr>
            <w:tcW w:w="0" w:type="auto"/>
            <w:vAlign w:val="center"/>
          </w:tcPr>
          <w:p w14:paraId="1B25BC48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二进制文件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</w:p>
        </w:tc>
      </w:tr>
      <w:tr w14:paraId="728EA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116D92A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E94E39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fBow </w:t>
            </w: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 w14:paraId="4F67EA11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词袋</w:t>
            </w:r>
          </w:p>
        </w:tc>
      </w:tr>
    </w:tbl>
    <w:p w14:paraId="7E959F42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282"/>
        <w:gridCol w:w="4934"/>
      </w:tblGrid>
      <w:tr w14:paraId="27A705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C862D58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VocabularyCreator</w:t>
            </w:r>
          </w:p>
        </w:tc>
        <w:tc>
          <w:tcPr>
            <w:tcW w:w="0" w:type="auto"/>
            <w:vAlign w:val="center"/>
          </w:tcPr>
          <w:p w14:paraId="344FB8DC">
            <w:pPr>
              <w:pStyle w:val="13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词汇表训练器</w:t>
            </w:r>
          </w:p>
        </w:tc>
      </w:tr>
      <w:tr w14:paraId="1AC6A0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A764EA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D11E439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::Params</w:t>
            </w:r>
          </w:p>
        </w:tc>
        <w:tc>
          <w:tcPr>
            <w:tcW w:w="0" w:type="auto"/>
            <w:vAlign w:val="center"/>
          </w:tcPr>
          <w:p w14:paraId="313289CA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(k=32, L=-1, nthreads=1, maxIters=11)</w:t>
            </w:r>
          </w:p>
        </w:tc>
      </w:tr>
      <w:tr w14:paraId="737D63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681B90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C39782F">
            <w:pPr>
              <w:pStyle w:val="14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Vocabulary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voc, </w:t>
            </w:r>
          </w:p>
          <w:p w14:paraId="0420DD54">
            <w:pPr>
              <w:pStyle w:val="14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std::vector&lt;cv::Mat&gt;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features, </w:t>
            </w:r>
          </w:p>
          <w:p w14:paraId="65F78D72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desc_name,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Params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params)</w:t>
            </w:r>
          </w:p>
        </w:tc>
        <w:tc>
          <w:tcPr>
            <w:tcW w:w="0" w:type="auto"/>
            <w:vAlign w:val="center"/>
          </w:tcPr>
          <w:p w14:paraId="77A76264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</w:tbl>
    <w:p w14:paraId="347197B3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1"/>
        <w:gridCol w:w="946"/>
      </w:tblGrid>
      <w:tr w14:paraId="007432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8B0DD27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fBow</w:t>
            </w:r>
          </w:p>
        </w:tc>
        <w:tc>
          <w:tcPr>
            <w:tcW w:w="0" w:type="auto"/>
            <w:vAlign w:val="center"/>
          </w:tcPr>
          <w:p w14:paraId="1E0A8B8D">
            <w:pPr>
              <w:pStyle w:val="13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词袋</w:t>
            </w:r>
          </w:p>
        </w:tc>
      </w:tr>
      <w:tr w14:paraId="324AC8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192919">
            <w:pPr>
              <w:pStyle w:val="14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AA95E8B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::score(v1, v2)</w:t>
            </w:r>
          </w:p>
        </w:tc>
        <w:tc>
          <w:tcPr>
            <w:tcW w:w="0" w:type="auto"/>
            <w:vAlign w:val="center"/>
          </w:tcPr>
          <w:p w14:paraId="22836966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L2范数</w:t>
            </w:r>
          </w:p>
        </w:tc>
      </w:tr>
    </w:tbl>
    <w:p w14:paraId="14E0AF7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2677773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C217BF6"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DBoW3/DBoW3.h</w:t>
      </w:r>
      <w:r>
        <w:rPr>
          <w:rFonts w:hint="eastAsia"/>
        </w:rPr>
        <w:t>：</w:t>
      </w:r>
    </w:p>
    <w:p w14:paraId="00820243">
      <w:pPr>
        <w:pStyle w:val="14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lib：/usr/local/lib/libDBoW3.so</w:t>
      </w:r>
    </w:p>
    <w:p w14:paraId="681BE7E3">
      <w:pPr>
        <w:pStyle w:val="14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namespace：DBoW3</w:t>
      </w:r>
    </w:p>
    <w:p w14:paraId="19621460">
      <w:pPr>
        <w:pStyle w:val="14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7EAD5FA9">
      <w:pPr>
        <w:pStyle w:val="14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回环检测的阈值 (连续判定)：3 * score(v[cur], v[cur - 1])</w:t>
      </w:r>
    </w:p>
    <w:p w14:paraId="00EBB7B9">
      <w:pPr>
        <w:pStyle w:val="14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79"/>
        <w:gridCol w:w="1689"/>
      </w:tblGrid>
      <w:tr w14:paraId="5E2543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D7DEF0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 w14:paraId="10B06F3E">
            <w:pPr>
              <w:pStyle w:val="13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k叉树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8DC7B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8DE9140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19366FF9">
            <w:pPr>
              <w:pStyle w:val="14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k=10, L=5, weighting=TF_IDF, scoring=L1_NORM</w:t>
            </w:r>
          </w:p>
        </w:tc>
        <w:tc>
          <w:tcPr>
            <w:tcW w:w="0" w:type="auto"/>
            <w:vAlign w:val="center"/>
          </w:tcPr>
          <w:p w14:paraId="6F6658CB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配置信息</w:t>
            </w:r>
          </w:p>
        </w:tc>
      </w:tr>
      <w:tr w14:paraId="24B83F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9DC9B9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8C857B8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0" w:type="auto"/>
            <w:vAlign w:val="center"/>
          </w:tcPr>
          <w:p w14:paraId="21026222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</w:t>
            </w:r>
          </w:p>
        </w:tc>
      </w:tr>
      <w:tr w14:paraId="22A9F3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261C74"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1487B849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std::vector&lt;cv::Mat&gt; </w:t>
            </w:r>
            <w:r>
              <w:rPr>
                <w:rFonts w:hint="eastAsia"/>
                <w:vertAlign w:val="baseline"/>
                <w:lang w:val="en-US" w:eastAsia="zh-CN"/>
              </w:rPr>
              <w:t>training_features)</w:t>
            </w:r>
          </w:p>
        </w:tc>
        <w:tc>
          <w:tcPr>
            <w:tcW w:w="0" w:type="auto"/>
            <w:vAlign w:val="center"/>
          </w:tcPr>
          <w:p w14:paraId="40596EA9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  <w:tr w14:paraId="7518D0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0FAF2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99FEFAF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5FFD7774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空判断</w:t>
            </w:r>
          </w:p>
        </w:tc>
      </w:tr>
      <w:tr w14:paraId="00745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C95B476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D7B6ACB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save("*.yaml.gz")</w:t>
            </w:r>
          </w:p>
        </w:tc>
        <w:tc>
          <w:tcPr>
            <w:tcW w:w="0" w:type="auto"/>
            <w:vAlign w:val="center"/>
          </w:tcPr>
          <w:p w14:paraId="65594001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 w14:paraId="12283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0BEAF1E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1D0852C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 w14:paraId="69F1CCE3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词向量</w:t>
            </w:r>
          </w:p>
        </w:tc>
      </w:tr>
      <w:tr w14:paraId="6978A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BD286E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3B56FB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v1,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v2)</w:t>
            </w:r>
          </w:p>
        </w:tc>
        <w:tc>
          <w:tcPr>
            <w:tcW w:w="0" w:type="auto"/>
            <w:vAlign w:val="center"/>
          </w:tcPr>
          <w:p w14:paraId="4618BFD7">
            <w:pPr>
              <w:pStyle w:val="13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相似度</w:t>
            </w:r>
          </w:p>
        </w:tc>
      </w:tr>
    </w:tbl>
    <w:p w14:paraId="4FBDE09D">
      <w:pPr>
        <w:pStyle w:val="14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894"/>
        <w:gridCol w:w="1478"/>
      </w:tblGrid>
      <w:tr w14:paraId="0BB83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FA73362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Vocabulary </w:t>
            </w:r>
            <w:r>
              <w:rPr>
                <w:rFonts w:hint="eastAsia"/>
                <w:vertAlign w:val="baseline"/>
                <w:lang w:val="en-US" w:eastAsia="zh-CN"/>
              </w:rPr>
              <w:t>voc, false)</w:t>
            </w:r>
          </w:p>
        </w:tc>
        <w:tc>
          <w:tcPr>
            <w:tcW w:w="0" w:type="auto"/>
            <w:vAlign w:val="center"/>
          </w:tcPr>
          <w:p w14:paraId="0637E643">
            <w:pPr>
              <w:pStyle w:val="13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数据库</w:t>
            </w:r>
          </w:p>
        </w:tc>
      </w:tr>
      <w:tr w14:paraId="25CCF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1A7623B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法</w:t>
            </w:r>
          </w:p>
        </w:tc>
        <w:tc>
          <w:tcPr>
            <w:tcW w:w="0" w:type="auto"/>
            <w:vAlign w:val="center"/>
          </w:tcPr>
          <w:p w14:paraId="3230F7E8">
            <w:pPr>
              <w:pStyle w:val="14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 w14:paraId="2FF23FA5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1DA394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E35B09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68A8AD">
            <w:pPr>
              <w:pStyle w:val="14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QueryResults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out, max_results)</w:t>
            </w:r>
          </w:p>
        </w:tc>
        <w:tc>
          <w:tcPr>
            <w:tcW w:w="0" w:type="auto"/>
            <w:vAlign w:val="center"/>
          </w:tcPr>
          <w:p w14:paraId="74E8BE91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相似数据</w:t>
            </w:r>
          </w:p>
        </w:tc>
      </w:tr>
    </w:tbl>
    <w:p w14:paraId="2D91D57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538E9DE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9757B6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921DF4F">
      <w:pPr>
        <w:pStyle w:val="2"/>
        <w:bidi w:val="0"/>
        <w:rPr>
          <w:rFonts w:hint="eastAsia"/>
        </w:rPr>
      </w:pPr>
      <w:bookmarkStart w:id="1" w:name="_GoBack"/>
      <w:bookmarkEnd w:id="1"/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</w:t>
      </w:r>
      <w:r>
        <w:rPr>
          <w:rFonts w:hint="eastAsia"/>
          <w:lang w:val="en-US" w:eastAsia="zh-CN"/>
        </w:rPr>
        <w:t>/opencv.hpp</w:t>
      </w:r>
      <w:r>
        <w:rPr>
          <w:rFonts w:hint="eastAsia"/>
        </w:rPr>
        <w:t>：</w:t>
      </w:r>
      <w:bookmarkEnd w:id="0"/>
    </w:p>
    <w:p w14:paraId="5922309F">
      <w:pPr>
        <w:pStyle w:val="14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C++：</w:t>
      </w:r>
    </w:p>
    <w:p w14:paraId="0C29CEEF">
      <w:pPr>
        <w:pStyle w:val="14"/>
        <w:bidi w:val="0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package：OpenCV</w:t>
      </w:r>
    </w:p>
    <w:p w14:paraId="6B0D2C9A">
      <w:pPr>
        <w:pStyle w:val="14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lib：${OpenCV_LIBS}</w:t>
      </w:r>
    </w:p>
    <w:p w14:paraId="2682A421">
      <w:pPr>
        <w:pStyle w:val="14"/>
        <w:bidi w:val="0"/>
        <w:ind w:firstLine="42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cv</w:t>
      </w:r>
    </w:p>
    <w:p w14:paraId="65E23C76">
      <w:pP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Python：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复制Lib\site-packages\cv2\cv2.pyd到上一级</w:t>
      </w:r>
    </w:p>
    <w:p w14:paraId="06419CEF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5D6C13A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相机calib3d.hpp：</w:t>
      </w:r>
    </w:p>
    <w:p w14:paraId="332BDFAF"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点云x-y坐标的线性变换 (</w:t>
      </w:r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x-y轴缩放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</w:t>
      </w: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原点平移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，相机内参数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K</m:t>
        </m:r>
      </m:oMath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)：</w:t>
      </w:r>
    </w:p>
    <w:p w14:paraId="36D35926">
      <w:pPr>
        <w:rPr>
          <w:rFonts w:hint="default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K=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, 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u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=K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</m:oMath>
      </m:oMathPara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6"/>
        <w:gridCol w:w="1562"/>
      </w:tblGrid>
      <w:tr w14:paraId="04A00C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9819298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getOptimalNewCameraMatrix(cameraMatrix, distCoeffs, </w:t>
            </w:r>
          </w:p>
          <w:p w14:paraId="7F75C60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imageSize, alpha, newImgSize)</w:t>
            </w:r>
          </w:p>
        </w:tc>
        <w:tc>
          <w:tcPr>
            <w:tcW w:w="0" w:type="auto"/>
            <w:vAlign w:val="center"/>
          </w:tcPr>
          <w:p w14:paraId="66A1274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内参变换</w:t>
            </w:r>
          </w:p>
        </w:tc>
      </w:tr>
    </w:tbl>
    <w:p w14:paraId="3C4462E2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9"/>
        <w:gridCol w:w="1562"/>
      </w:tblGrid>
      <w:tr w14:paraId="423DF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21859E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标定：</w:t>
            </w:r>
          </w:p>
        </w:tc>
      </w:tr>
      <w:tr w14:paraId="45F324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6DC486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bool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findChessboardCorners(img, chessSize, corners)</w:t>
            </w:r>
          </w:p>
        </w:tc>
        <w:tc>
          <w:tcPr>
            <w:tcW w:w="0" w:type="auto"/>
            <w:vAlign w:val="center"/>
          </w:tcPr>
          <w:p w14:paraId="7A3A759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寻找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 w14:paraId="1988C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34FFA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drawChessboardCorners(img, chessSize, corners)</w:t>
            </w:r>
          </w:p>
        </w:tc>
        <w:tc>
          <w:tcPr>
            <w:tcW w:w="0" w:type="auto"/>
            <w:vAlign w:val="center"/>
          </w:tcPr>
          <w:p w14:paraId="3D7B3C81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 w14:paraId="5A490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D91BF7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cornerSubPix(gray, corners, winSize, zeroZone, criteria)</w:t>
            </w:r>
          </w:p>
        </w:tc>
        <w:tc>
          <w:tcPr>
            <w:tcW w:w="0" w:type="auto"/>
            <w:vAlign w:val="center"/>
          </w:tcPr>
          <w:p w14:paraId="36FA284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修正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角点位置</w:t>
            </w:r>
          </w:p>
        </w:tc>
      </w:tr>
      <w:tr w14:paraId="767751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31A473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calibrateCamera(objectPoints, imagePoints, imageSize, cameraMatrix, </w:t>
            </w:r>
          </w:p>
          <w:p w14:paraId="0A6472E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distCoeffs, rvecs, tvecs, flags, criteria)</w:t>
            </w:r>
          </w:p>
        </w:tc>
        <w:tc>
          <w:tcPr>
            <w:tcW w:w="0" w:type="auto"/>
            <w:vAlign w:val="center"/>
          </w:tcPr>
          <w:p w14:paraId="046F3D9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相机标定</w:t>
            </w:r>
          </w:p>
        </w:tc>
      </w:tr>
    </w:tbl>
    <w:p w14:paraId="0D293B31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6649"/>
        <w:gridCol w:w="2010"/>
      </w:tblGrid>
      <w:tr w14:paraId="6AF15D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 w14:paraId="21FBEFC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去畸：</w:t>
            </w:r>
          </w:p>
        </w:tc>
      </w:tr>
      <w:tr w14:paraId="0A42F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6536C51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initUndistortRectifyMap(cameraMatrix, distCoeffs, R, </w:t>
            </w:r>
          </w:p>
          <w:p w14:paraId="6F1CAF2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newCameraMatrix, size, m1type, mapx, mapx)</w:t>
            </w:r>
          </w:p>
        </w:tc>
        <w:tc>
          <w:tcPr>
            <w:tcW w:w="0" w:type="auto"/>
            <w:vAlign w:val="center"/>
          </w:tcPr>
          <w:p w14:paraId="5A29719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计算去畸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坐标映射</w:t>
            </w:r>
          </w:p>
        </w:tc>
      </w:tr>
      <w:tr w14:paraId="1875F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99F9B9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undistort(src, dst, cameraMatrix, distCoeffs)</w:t>
            </w:r>
          </w:p>
        </w:tc>
        <w:tc>
          <w:tcPr>
            <w:tcW w:w="0" w:type="auto"/>
            <w:vAlign w:val="center"/>
          </w:tcPr>
          <w:p w14:paraId="7EC4914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 w14:paraId="26556F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6D43D3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undistortPoints(src, dst, cameraMatrix, distCoeffs)</w:t>
            </w:r>
          </w:p>
        </w:tc>
        <w:tc>
          <w:tcPr>
            <w:tcW w:w="0" w:type="auto"/>
            <w:vAlign w:val="center"/>
          </w:tcPr>
          <w:p w14:paraId="003E7C2C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 w14:paraId="6E64B1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FF52D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stereoRectify(cameraMatrix1, distCoeffs1, cameraMatrix2, distCoeffs2,</w:t>
            </w:r>
          </w:p>
          <w:p w14:paraId="100B562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imgSize, R, T, R1, R2, P1, P2, Q)</w:t>
            </w:r>
          </w:p>
        </w:tc>
        <w:tc>
          <w:tcPr>
            <w:tcW w:w="0" w:type="auto"/>
            <w:vAlign w:val="center"/>
          </w:tcPr>
          <w:p w14:paraId="204D732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双目矫正</w:t>
            </w:r>
          </w:p>
        </w:tc>
      </w:tr>
      <w:tr w14:paraId="139AA2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60EA71C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34F746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cameraMatrix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(3, 3);</w:t>
            </w:r>
          </w:p>
        </w:tc>
        <w:tc>
          <w:tcPr>
            <w:tcW w:w="0" w:type="auto"/>
            <w:vAlign w:val="center"/>
          </w:tcPr>
          <w:p w14:paraId="30E3B43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</w:t>
            </w:r>
          </w:p>
        </w:tc>
      </w:tr>
      <w:tr w14:paraId="36338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C1495FE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7CDDF79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(5, 1);</w:t>
            </w:r>
          </w:p>
        </w:tc>
        <w:tc>
          <w:tcPr>
            <w:tcW w:w="0" w:type="auto"/>
            <w:vAlign w:val="center"/>
          </w:tcPr>
          <w:p w14:paraId="5A68164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畸变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 w14:paraId="445B8C59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796"/>
        <w:gridCol w:w="2223"/>
      </w:tblGrid>
      <w:tr w14:paraId="056CC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7FA49F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StereoSGBM</w:t>
            </w:r>
          </w:p>
        </w:tc>
        <w:tc>
          <w:tcPr>
            <w:tcW w:w="0" w:type="auto"/>
            <w:vAlign w:val="center"/>
          </w:tcPr>
          <w:p w14:paraId="17EC402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立体图像</w:t>
            </w:r>
          </w:p>
        </w:tc>
      </w:tr>
      <w:tr w14:paraId="654582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06B1D1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8E1354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::create(0, 96, 9, 8*9*9, 32*9*9, 1, 63, 10, 100, 32)</w:t>
            </w:r>
          </w:p>
        </w:tc>
        <w:tc>
          <w:tcPr>
            <w:tcW w:w="0" w:type="auto"/>
            <w:vAlign w:val="center"/>
          </w:tcPr>
          <w:p w14:paraId="629291E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B008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7E5C27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42B28F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compute(left, right, dst)</w:t>
            </w:r>
          </w:p>
        </w:tc>
        <w:tc>
          <w:tcPr>
            <w:tcW w:w="0" w:type="auto"/>
            <w:vAlign w:val="center"/>
          </w:tcPr>
          <w:p w14:paraId="1BBE8A68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视差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(CV_16S)</w:t>
            </w:r>
          </w:p>
        </w:tc>
      </w:tr>
    </w:tbl>
    <w:p w14:paraId="07FCB091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Depth = f * B / Disparity</w:t>
      </w:r>
    </w:p>
    <w:p w14:paraId="4832359D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A645026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齐次坐标 (x, y, z, w) → 非齐次坐标 (x/w, y/w, z/w)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1"/>
        <w:gridCol w:w="3355"/>
      </w:tblGrid>
      <w:tr w14:paraId="772092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6706CB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2D-2D对极几何：</w:t>
            </w:r>
          </w:p>
        </w:tc>
      </w:tr>
      <w:tr w14:paraId="192A09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8787D6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findFundamentalMat(pts1, pts2, method)</w:t>
            </w:r>
          </w:p>
        </w:tc>
        <w:tc>
          <w:tcPr>
            <w:tcW w:w="0" w:type="auto"/>
            <w:vAlign w:val="center"/>
          </w:tcPr>
          <w:p w14:paraId="16CA3C9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基本矩阵F</w:t>
            </w:r>
          </w:p>
        </w:tc>
      </w:tr>
      <w:tr w14:paraId="7CDF48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B1C6A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findEssentialMat(pts1, pts2, cameraMatrix)</w:t>
            </w:r>
          </w:p>
        </w:tc>
        <w:tc>
          <w:tcPr>
            <w:tcW w:w="0" w:type="auto"/>
            <w:vAlign w:val="center"/>
          </w:tcPr>
          <w:p w14:paraId="4ECA881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本质矩阵E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bSup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E</m:t>
              </m:r>
              <m:sSub>
                <m:sSubP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1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=0</m:t>
              </m:r>
            </m:oMath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D00BF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D4B1E0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findHomography(pts1, pts2, method)</w:t>
            </w:r>
          </w:p>
        </w:tc>
        <w:tc>
          <w:tcPr>
            <w:tcW w:w="0" w:type="auto"/>
            <w:vAlign w:val="center"/>
          </w:tcPr>
          <w:p w14:paraId="25DE3BDA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单应矩阵H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(纯旋转)</w:t>
            </w:r>
          </w:p>
        </w:tc>
      </w:tr>
      <w:tr w14:paraId="7BF501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723AF4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recoverPose(E, pts1, pts2, cameraMatrix, R, t)</w:t>
            </w:r>
          </w:p>
        </w:tc>
        <w:tc>
          <w:tcPr>
            <w:tcW w:w="0" w:type="auto"/>
            <w:vAlign w:val="center"/>
          </w:tcPr>
          <w:p w14:paraId="461643EE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恢复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(单位向量t)</w:t>
            </w:r>
          </w:p>
        </w:tc>
      </w:tr>
      <w:tr w14:paraId="79540A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F95AA2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triangulatePoints(projMatr1, projMatr2, pts1, pts2, points4D)</w:t>
            </w:r>
          </w:p>
        </w:tc>
        <w:tc>
          <w:tcPr>
            <w:tcW w:w="0" w:type="auto"/>
            <w:vAlign w:val="center"/>
          </w:tcPr>
          <w:p w14:paraId="752FEFA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三维点重建，返回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点云齐次坐标</w:t>
            </w:r>
          </w:p>
        </w:tc>
      </w:tr>
    </w:tbl>
    <w:p w14:paraId="789954FD">
      <w:pPr>
        <w:pStyle w:val="14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473"/>
      </w:tblGrid>
      <w:tr w14:paraId="725DD5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C8223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旋转：</w:t>
            </w:r>
          </w:p>
        </w:tc>
      </w:tr>
      <w:tr w14:paraId="53E38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254E5F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Rodrigues(src, dst)</w:t>
            </w:r>
          </w:p>
        </w:tc>
        <w:tc>
          <w:tcPr>
            <w:tcW w:w="0" w:type="auto"/>
            <w:vAlign w:val="center"/>
          </w:tcPr>
          <w:p w14:paraId="005FE5E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旋转向量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↔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旋转矩阵</w:t>
            </w:r>
          </w:p>
        </w:tc>
      </w:tr>
    </w:tbl>
    <w:p w14:paraId="7B16E5A4">
      <w:pPr>
        <w:pStyle w:val="14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3"/>
        <w:gridCol w:w="2010"/>
      </w:tblGrid>
      <w:tr w14:paraId="1EDC0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FEB39F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3D-2D PnP：</w:t>
            </w:r>
          </w:p>
        </w:tc>
      </w:tr>
      <w:tr w14:paraId="0B527D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10B4AD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solvePnP(objPts1, imgPts2, cameraMatrix, distCoeffs, R, t)</w:t>
            </w:r>
          </w:p>
        </w:tc>
        <w:tc>
          <w:tcPr>
            <w:tcW w:w="0" w:type="auto"/>
            <w:vAlign w:val="center"/>
          </w:tcPr>
          <w:p w14:paraId="537B941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</w:p>
        </w:tc>
      </w:tr>
    </w:tbl>
    <w:p w14:paraId="786581CE">
      <w:pPr>
        <w:pStyle w:val="14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9B55CD0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B2EBBE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2"/>
        <w:gridCol w:w="665"/>
      </w:tblGrid>
      <w:tr w14:paraId="686D08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5EC0BD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cvRound / cvFloor / cvCeil(x)</w:t>
            </w:r>
          </w:p>
        </w:tc>
        <w:tc>
          <w:tcPr>
            <w:tcW w:w="0" w:type="auto"/>
            <w:vAlign w:val="center"/>
          </w:tcPr>
          <w:p w14:paraId="0BFD018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取整</w:t>
            </w:r>
          </w:p>
        </w:tc>
      </w:tr>
    </w:tbl>
    <w:p w14:paraId="3B239E7C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"/>
        <w:gridCol w:w="4547"/>
        <w:gridCol w:w="2667"/>
      </w:tblGrid>
      <w:tr w14:paraId="57374E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0C1FC7C9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FileStorage(file, </w:t>
            </w:r>
            <w:r>
              <w:rPr>
                <w:rFonts w:hint="eastAsia"/>
                <w:lang w:val="en-US" w:eastAsia="zh-CN"/>
              </w:rPr>
              <w:t>FileStorage::Mode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flags, encoding)</w:t>
            </w:r>
          </w:p>
        </w:tc>
        <w:tc>
          <w:tcPr>
            <w:tcW w:w="0" w:type="auto"/>
            <w:vAlign w:val="center"/>
          </w:tcPr>
          <w:p w14:paraId="48FF1EA4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xml / yaml / json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  <w:p w14:paraId="52CE780B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yaml头：%YAML:1.0</w:t>
            </w:r>
          </w:p>
        </w:tc>
      </w:tr>
      <w:tr w14:paraId="12DACA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E26F0E5">
            <w:pPr>
              <w:bidi w:val="0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2153E1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isOpened()</w:t>
            </w:r>
          </w:p>
        </w:tc>
        <w:tc>
          <w:tcPr>
            <w:tcW w:w="0" w:type="auto"/>
            <w:vAlign w:val="center"/>
          </w:tcPr>
          <w:p w14:paraId="4207B55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打开</w:t>
            </w:r>
          </w:p>
        </w:tc>
      </w:tr>
      <w:tr w14:paraId="6E8BC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4F3AB2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F6BAC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FileNode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operator[](key)</w:t>
            </w:r>
          </w:p>
        </w:tc>
        <w:tc>
          <w:tcPr>
            <w:tcW w:w="0" w:type="auto"/>
            <w:vAlign w:val="center"/>
          </w:tcPr>
          <w:p w14:paraId="7837433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</w:tr>
      <w:tr w14:paraId="2C8123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5440621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6E77FCF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 w14:paraId="296F58E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</w:tbl>
    <w:p w14:paraId="7A8C8DD2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24"/>
        <w:gridCol w:w="1520"/>
      </w:tblGrid>
      <w:tr w14:paraId="56089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DD1BFFC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RNG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(seed)</w:t>
            </w:r>
          </w:p>
        </w:tc>
        <w:tc>
          <w:tcPr>
            <w:tcW w:w="0" w:type="auto"/>
            <w:vAlign w:val="center"/>
          </w:tcPr>
          <w:p w14:paraId="09A79356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随机数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00BC51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13D42A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884E286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uniform(low, high)</w:t>
            </w:r>
          </w:p>
        </w:tc>
        <w:tc>
          <w:tcPr>
            <w:tcW w:w="0" w:type="auto"/>
            <w:vAlign w:val="center"/>
          </w:tcPr>
          <w:p w14:paraId="6A99957A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均匀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分布</w:t>
            </w:r>
          </w:p>
        </w:tc>
      </w:tr>
      <w:tr w14:paraId="15BF16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3FB395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F0465EF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gaussion(sigma)</w:t>
            </w:r>
          </w:p>
        </w:tc>
        <w:tc>
          <w:tcPr>
            <w:tcW w:w="0" w:type="auto"/>
            <w:vAlign w:val="center"/>
          </w:tcPr>
          <w:p w14:paraId="1239642B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正态分布</w:t>
            </w:r>
          </w:p>
        </w:tc>
      </w:tr>
    </w:tbl>
    <w:p w14:paraId="5941FFD9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8"/>
        <w:gridCol w:w="1562"/>
      </w:tblGrid>
      <w:tr w14:paraId="2EE49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C31F7BA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Ptr&lt;dtype&gt;</w:t>
            </w:r>
          </w:p>
        </w:tc>
        <w:tc>
          <w:tcPr>
            <w:tcW w:w="0" w:type="auto"/>
            <w:vAlign w:val="center"/>
          </w:tcPr>
          <w:p w14:paraId="2D58BA0C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指针</w:t>
            </w:r>
          </w:p>
        </w:tc>
      </w:tr>
      <w:tr w14:paraId="3710C5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BF9380B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TermCriteria(type, maxCount, eps)</w:t>
            </w:r>
          </w:p>
        </w:tc>
        <w:tc>
          <w:tcPr>
            <w:tcW w:w="0" w:type="auto"/>
            <w:vAlign w:val="center"/>
          </w:tcPr>
          <w:p w14:paraId="40089443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迭代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控制</w:t>
            </w:r>
          </w:p>
        </w:tc>
      </w:tr>
      <w:tr w14:paraId="61447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8D26E3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parallel_for_(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Range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range, functor)</w:t>
            </w:r>
          </w:p>
        </w:tc>
        <w:tc>
          <w:tcPr>
            <w:tcW w:w="0" w:type="auto"/>
            <w:vAlign w:val="center"/>
          </w:tcPr>
          <w:p w14:paraId="7C7CAE1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并行运算</w:t>
            </w:r>
          </w:p>
        </w:tc>
      </w:tr>
    </w:tbl>
    <w:p w14:paraId="34468B0C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1034"/>
      </w:tblGrid>
      <w:tr w14:paraId="04BAB5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C938CD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Size(w, h)</w:t>
            </w:r>
          </w:p>
        </w:tc>
        <w:tc>
          <w:tcPr>
            <w:tcW w:w="0" w:type="auto"/>
            <w:vAlign w:val="center"/>
          </w:tcPr>
          <w:p w14:paraId="208261BB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尺寸</w:t>
            </w:r>
          </w:p>
        </w:tc>
      </w:tr>
      <w:tr w14:paraId="6C32D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5C7238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Point(x, y)</w:t>
            </w:r>
          </w:p>
        </w:tc>
        <w:tc>
          <w:tcPr>
            <w:tcW w:w="0" w:type="auto"/>
            <w:vAlign w:val="center"/>
          </w:tcPr>
          <w:p w14:paraId="7D6CE9C0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 w14:paraId="2493B9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235C5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 w14:paraId="6CECEE7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 w14:paraId="19BBF0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649A1E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Scalar(x, y, z, w)</w:t>
            </w:r>
          </w:p>
        </w:tc>
        <w:tc>
          <w:tcPr>
            <w:tcW w:w="0" w:type="auto"/>
            <w:vAlign w:val="center"/>
          </w:tcPr>
          <w:p w14:paraId="2BFAD62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像素值</w:t>
            </w:r>
          </w:p>
        </w:tc>
      </w:tr>
    </w:tbl>
    <w:p w14:paraId="5E328026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517"/>
        <w:gridCol w:w="1338"/>
      </w:tblGrid>
      <w:tr w14:paraId="6BBDE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BC79D8E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Rect</w:t>
            </w:r>
          </w:p>
        </w:tc>
        <w:tc>
          <w:tcPr>
            <w:tcW w:w="0" w:type="auto"/>
            <w:vAlign w:val="center"/>
          </w:tcPr>
          <w:p w14:paraId="5F83C7BE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切片</w:t>
            </w:r>
          </w:p>
        </w:tc>
      </w:tr>
      <w:tr w14:paraId="7883D9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0F1C1B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7FACD19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x, y, w, h</w:t>
            </w:r>
          </w:p>
        </w:tc>
        <w:tc>
          <w:tcPr>
            <w:tcW w:w="0" w:type="auto"/>
            <w:vAlign w:val="center"/>
          </w:tcPr>
          <w:p w14:paraId="40774B7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边界框</w:t>
            </w:r>
          </w:p>
        </w:tc>
      </w:tr>
      <w:tr w14:paraId="1F0925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5CF29CC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56C3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pt1, pt2</w:t>
            </w:r>
          </w:p>
        </w:tc>
        <w:tc>
          <w:tcPr>
            <w:tcW w:w="0" w:type="auto"/>
            <w:vAlign w:val="center"/>
          </w:tcPr>
          <w:p w14:paraId="10AFE6B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对角线</w:t>
            </w:r>
          </w:p>
        </w:tc>
      </w:tr>
      <w:tr w14:paraId="2314E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4699E76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389DB6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tl / br()</w:t>
            </w:r>
          </w:p>
        </w:tc>
        <w:tc>
          <w:tcPr>
            <w:tcW w:w="0" w:type="auto"/>
            <w:vAlign w:val="center"/>
          </w:tcPr>
          <w:p w14:paraId="2BC3BD1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边界点</w:t>
            </w:r>
          </w:p>
        </w:tc>
      </w:tr>
      <w:tr w14:paraId="52D947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00EB2A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721C5E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area()</w:t>
            </w:r>
          </w:p>
        </w:tc>
        <w:tc>
          <w:tcPr>
            <w:tcW w:w="0" w:type="auto"/>
            <w:vAlign w:val="center"/>
          </w:tcPr>
          <w:p w14:paraId="158B7FC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面积</w:t>
            </w:r>
          </w:p>
        </w:tc>
      </w:tr>
      <w:tr w14:paraId="64954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78E380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3E6095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contains(pt)</w:t>
            </w:r>
          </w:p>
        </w:tc>
        <w:tc>
          <w:tcPr>
            <w:tcW w:w="0" w:type="auto"/>
            <w:vAlign w:val="center"/>
          </w:tcPr>
          <w:p w14:paraId="5FC3569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包含点</w:t>
            </w:r>
          </w:p>
        </w:tc>
      </w:tr>
    </w:tbl>
    <w:p w14:paraId="60D17491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097"/>
        <w:gridCol w:w="665"/>
      </w:tblGrid>
      <w:tr w14:paraId="00CEC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1B6A4F63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InputArray</w:t>
            </w:r>
          </w:p>
        </w:tc>
        <w:tc>
          <w:tcPr>
            <w:tcW w:w="0" w:type="auto"/>
            <w:vAlign w:val="center"/>
          </w:tcPr>
          <w:p w14:paraId="1EC3099E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输入</w:t>
            </w:r>
          </w:p>
        </w:tc>
      </w:tr>
      <w:tr w14:paraId="5D77B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B12C64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E735C5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getMat()</w:t>
            </w:r>
          </w:p>
        </w:tc>
        <w:tc>
          <w:tcPr>
            <w:tcW w:w="0" w:type="auto"/>
            <w:vAlign w:val="center"/>
          </w:tcPr>
          <w:p w14:paraId="3FDB2C5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</w:tbl>
    <w:p w14:paraId="349C68B1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245"/>
        <w:gridCol w:w="1846"/>
      </w:tblGrid>
      <w:tr w14:paraId="34648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2B9E18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OutputArray</w:t>
            </w:r>
          </w:p>
        </w:tc>
        <w:tc>
          <w:tcPr>
            <w:tcW w:w="0" w:type="auto"/>
            <w:vAlign w:val="center"/>
          </w:tcPr>
          <w:p w14:paraId="08400B82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输入</w:t>
            </w:r>
          </w:p>
        </w:tc>
      </w:tr>
      <w:tr w14:paraId="4FC10C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4F5E98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A8438C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getMat()</w:t>
            </w:r>
          </w:p>
        </w:tc>
        <w:tc>
          <w:tcPr>
            <w:tcW w:w="0" w:type="auto"/>
            <w:vAlign w:val="center"/>
          </w:tcPr>
          <w:p w14:paraId="3524F29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  <w:tr w14:paraId="4AE079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06426A8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F9F242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 w14:paraId="2B547BB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  <w:tr w14:paraId="080720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BA01987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BD0C5B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create(...)</w:t>
            </w:r>
          </w:p>
        </w:tc>
        <w:tc>
          <w:tcPr>
            <w:tcW w:w="0" w:type="auto"/>
            <w:vAlign w:val="center"/>
          </w:tcPr>
          <w:p w14:paraId="024462E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创建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(类似Mat)</w:t>
            </w:r>
          </w:p>
        </w:tc>
      </w:tr>
    </w:tbl>
    <w:p w14:paraId="21084467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083"/>
        <w:gridCol w:w="3533"/>
      </w:tblGrid>
      <w:tr w14:paraId="26238A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1E48EC2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</w:t>
            </w:r>
          </w:p>
        </w:tc>
        <w:tc>
          <w:tcPr>
            <w:tcW w:w="0" w:type="auto"/>
            <w:vAlign w:val="center"/>
          </w:tcPr>
          <w:p w14:paraId="157A876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  <w:tr w14:paraId="150896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9EC80EF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Mat_&lt;dtype&gt;</w:t>
            </w:r>
          </w:p>
        </w:tc>
        <w:tc>
          <w:tcPr>
            <w:tcW w:w="0" w:type="auto"/>
            <w:vAlign w:val="center"/>
          </w:tcPr>
          <w:p w14:paraId="3AC6A84B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矩阵</w:t>
            </w:r>
          </w:p>
        </w:tc>
      </w:tr>
      <w:tr w14:paraId="7F3FF1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A9CF64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24B84D2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rows, cols, type, s</w:t>
            </w:r>
          </w:p>
        </w:tc>
        <w:tc>
          <w:tcPr>
            <w:tcW w:w="0" w:type="auto"/>
            <w:vAlign w:val="center"/>
          </w:tcPr>
          <w:p w14:paraId="53B7A66C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2D矩阵</w:t>
            </w:r>
          </w:p>
        </w:tc>
      </w:tr>
      <w:tr w14:paraId="7EAEC1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2A1B643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3651E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ndims, sizes, type, s</w:t>
            </w:r>
          </w:p>
        </w:tc>
        <w:tc>
          <w:tcPr>
            <w:tcW w:w="0" w:type="auto"/>
            <w:vAlign w:val="center"/>
          </w:tcPr>
          <w:p w14:paraId="6653E80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nD矩阵</w:t>
            </w:r>
          </w:p>
        </w:tc>
      </w:tr>
      <w:tr w14:paraId="77699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969C1D5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4E4AE483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 w14:paraId="19D3B93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352BD1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F29E8F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2728F5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 / cols / channels()</w:t>
            </w:r>
          </w:p>
        </w:tc>
        <w:tc>
          <w:tcPr>
            <w:tcW w:w="0" w:type="auto"/>
            <w:vAlign w:val="center"/>
          </w:tcPr>
          <w:p w14:paraId="54C8617B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形状</w:t>
            </w:r>
          </w:p>
        </w:tc>
      </w:tr>
      <w:tr w14:paraId="58132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F3CB05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20C9CE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dims / size()</w:t>
            </w:r>
          </w:p>
        </w:tc>
        <w:tc>
          <w:tcPr>
            <w:tcW w:w="0" w:type="auto"/>
            <w:vAlign w:val="center"/>
          </w:tcPr>
          <w:p w14:paraId="2EC0FD8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维度</w:t>
            </w:r>
          </w:p>
        </w:tc>
      </w:tr>
      <w:tr w14:paraId="15EC6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91F932E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524CD6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total()</w:t>
            </w:r>
          </w:p>
        </w:tc>
        <w:tc>
          <w:tcPr>
            <w:tcW w:w="0" w:type="auto"/>
            <w:vAlign w:val="center"/>
          </w:tcPr>
          <w:p w14:paraId="6BB545E8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元素数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需乘通道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4CE7E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8B8B7D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D1464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elemSize()</w:t>
            </w:r>
          </w:p>
        </w:tc>
        <w:tc>
          <w:tcPr>
            <w:tcW w:w="0" w:type="auto"/>
            <w:vAlign w:val="center"/>
          </w:tcPr>
          <w:p w14:paraId="33D6F92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占用空间</w:t>
            </w:r>
          </w:p>
        </w:tc>
      </w:tr>
      <w:tr w14:paraId="5F916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01F2C8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A030D0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type / depth()</w:t>
            </w:r>
          </w:p>
        </w:tc>
        <w:tc>
          <w:tcPr>
            <w:tcW w:w="0" w:type="auto"/>
            <w:vAlign w:val="center"/>
          </w:tcPr>
          <w:p w14:paraId="5396E531">
            <w:pPr>
              <w:pStyle w:val="14"/>
              <w:bidi w:val="0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(位于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core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hal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/interface.h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4D5A4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0EF547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9BFC20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4B3C3209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空</w:t>
            </w:r>
          </w:p>
        </w:tc>
      </w:tr>
      <w:tr w14:paraId="139F2B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D248D3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 w14:paraId="339EB48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ptr&lt;T&gt;(0) / ptr&lt;T&gt;(r, c)</w:t>
            </w:r>
          </w:p>
        </w:tc>
        <w:tc>
          <w:tcPr>
            <w:tcW w:w="0" w:type="auto"/>
            <w:vAlign w:val="center"/>
          </w:tcPr>
          <w:p w14:paraId="4C28241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像素头指针</w:t>
            </w:r>
          </w:p>
        </w:tc>
      </w:tr>
      <w:tr w14:paraId="752353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E5D49BC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4BD96B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at&lt;T&gt;(idx)</w:t>
            </w:r>
          </w:p>
        </w:tc>
        <w:tc>
          <w:tcPr>
            <w:tcW w:w="0" w:type="auto"/>
            <w:vAlign w:val="center"/>
          </w:tcPr>
          <w:p w14:paraId="7C6A8DD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</w:t>
            </w:r>
          </w:p>
        </w:tc>
      </w:tr>
      <w:tr w14:paraId="2B252E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AE81D5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87DBA5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 / col(i)</w:t>
            </w:r>
          </w:p>
        </w:tc>
        <w:tc>
          <w:tcPr>
            <w:tcW w:w="0" w:type="auto"/>
            <w:vAlign w:val="center"/>
          </w:tcPr>
          <w:p w14:paraId="45AEB7F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单行</w:t>
            </w:r>
          </w:p>
        </w:tc>
      </w:tr>
      <w:tr w14:paraId="12518E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2BAB6DA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A32B9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rowRange / colRange(s, e)</w:t>
            </w:r>
          </w:p>
        </w:tc>
        <w:tc>
          <w:tcPr>
            <w:tcW w:w="0" w:type="auto"/>
            <w:vAlign w:val="center"/>
          </w:tcPr>
          <w:p w14:paraId="06A8697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多行</w:t>
            </w:r>
          </w:p>
        </w:tc>
      </w:tr>
      <w:tr w14:paraId="6E312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BB6C9C5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D568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(rect)</w:t>
            </w:r>
          </w:p>
        </w:tc>
        <w:tc>
          <w:tcPr>
            <w:tcW w:w="0" w:type="auto"/>
            <w:vAlign w:val="center"/>
          </w:tcPr>
          <w:p w14:paraId="565E6FA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任意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矩形</w:t>
            </w:r>
          </w:p>
        </w:tc>
      </w:tr>
      <w:tr w14:paraId="44687E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EB1586D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 w14:paraId="5008A97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clone() / copyTo(mat)</w:t>
            </w:r>
          </w:p>
        </w:tc>
        <w:tc>
          <w:tcPr>
            <w:tcW w:w="0" w:type="auto"/>
            <w:vAlign w:val="center"/>
          </w:tcPr>
          <w:p w14:paraId="7383699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深拷贝</w:t>
            </w:r>
          </w:p>
        </w:tc>
      </w:tr>
      <w:tr w14:paraId="33DFAE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E2AAA6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F83B6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convertTo(dst, rtype, w, b)</w:t>
            </w:r>
          </w:p>
        </w:tc>
        <w:tc>
          <w:tcPr>
            <w:tcW w:w="0" w:type="auto"/>
            <w:vAlign w:val="center"/>
          </w:tcPr>
          <w:p w14:paraId="3364D88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，并线性变换</w:t>
            </w:r>
          </w:p>
        </w:tc>
      </w:tr>
      <w:tr w14:paraId="29474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3FE205A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BFE6BC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 w14:paraId="6B8E9C44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  <w:tr w14:paraId="41AD5A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restart"/>
            <w:vAlign w:val="center"/>
          </w:tcPr>
          <w:p w14:paraId="47F8B90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  <w:tc>
          <w:tcPr>
            <w:tcW w:w="0" w:type="auto"/>
            <w:vAlign w:val="center"/>
          </w:tcPr>
          <w:p w14:paraId="7E4AE77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::eye</w:t>
            </w:r>
          </w:p>
        </w:tc>
        <w:tc>
          <w:tcPr>
            <w:tcW w:w="0" w:type="auto"/>
            <w:vAlign w:val="center"/>
          </w:tcPr>
          <w:p w14:paraId="1F2FFF7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单位阵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 w14:paraId="06FD61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5EB2138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C0A10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::zeros / ::ones</w:t>
            </w:r>
          </w:p>
        </w:tc>
        <w:tc>
          <w:tcPr>
            <w:tcW w:w="0" w:type="auto"/>
            <w:vAlign w:val="center"/>
          </w:tcPr>
          <w:p w14:paraId="21BB08F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默认值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 w14:paraId="70733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745499B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2609A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setTo(value, mask)</w:t>
            </w:r>
          </w:p>
        </w:tc>
        <w:tc>
          <w:tcPr>
            <w:tcW w:w="0" w:type="auto"/>
            <w:vAlign w:val="center"/>
          </w:tcPr>
          <w:p w14:paraId="25044F9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指定值</w:t>
            </w:r>
          </w:p>
        </w:tc>
      </w:tr>
    </w:tbl>
    <w:p w14:paraId="7E543868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890"/>
        <w:gridCol w:w="1113"/>
      </w:tblGrid>
      <w:tr w14:paraId="49432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 w14:paraId="698B31C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2D操作：</w:t>
            </w:r>
          </w:p>
        </w:tc>
      </w:tr>
      <w:tr w14:paraId="1C8620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117D2DE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常规操作</w:t>
            </w:r>
          </w:p>
        </w:tc>
        <w:tc>
          <w:tcPr>
            <w:tcW w:w="0" w:type="auto"/>
            <w:vAlign w:val="center"/>
          </w:tcPr>
          <w:p w14:paraId="0ABEFF9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print(src)</w:t>
            </w:r>
          </w:p>
        </w:tc>
        <w:tc>
          <w:tcPr>
            <w:tcW w:w="0" w:type="auto"/>
            <w:vAlign w:val="center"/>
          </w:tcPr>
          <w:p w14:paraId="3216A129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输出</w:t>
            </w:r>
          </w:p>
        </w:tc>
      </w:tr>
      <w:tr w14:paraId="091A6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6899FE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E5AA05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flip(src, dst, flipCode)</w:t>
            </w:r>
          </w:p>
        </w:tc>
        <w:tc>
          <w:tcPr>
            <w:tcW w:w="0" w:type="auto"/>
            <w:vAlign w:val="center"/>
          </w:tcPr>
          <w:p w14:paraId="67C94511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1E602A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A025EB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</w:t>
            </w:r>
          </w:p>
        </w:tc>
        <w:tc>
          <w:tcPr>
            <w:tcW w:w="0" w:type="auto"/>
            <w:vAlign w:val="center"/>
          </w:tcPr>
          <w:p w14:paraId="7253CF15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repeat(src, ny, nx)</w:t>
            </w:r>
          </w:p>
        </w:tc>
        <w:tc>
          <w:tcPr>
            <w:tcW w:w="0" w:type="auto"/>
            <w:vAlign w:val="center"/>
          </w:tcPr>
          <w:p w14:paraId="5B1C46A4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重复</w:t>
            </w:r>
          </w:p>
        </w:tc>
      </w:tr>
      <w:tr w14:paraId="7BB0D8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2F5700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DD879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LUT(src, lut, dst)</w:t>
            </w:r>
          </w:p>
        </w:tc>
        <w:tc>
          <w:tcPr>
            <w:tcW w:w="0" w:type="auto"/>
            <w:vAlign w:val="center"/>
          </w:tcPr>
          <w:p w14:paraId="5C0CCAEA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查表取值</w:t>
            </w:r>
          </w:p>
        </w:tc>
      </w:tr>
      <w:tr w14:paraId="30AD85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AD2BAC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DE4212D">
            <w:pPr>
              <w:jc w:val="left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reduce(src, dst, axis,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ReduceTypes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F6A35BC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3A508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139BBE6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</w:t>
            </w:r>
          </w:p>
        </w:tc>
        <w:tc>
          <w:tcPr>
            <w:tcW w:w="0" w:type="auto"/>
            <w:vAlign w:val="center"/>
          </w:tcPr>
          <w:p w14:paraId="235D7E7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copyMakeBorder(src, dst, t, b, l, r,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borderTypes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btype, value)</w:t>
            </w:r>
          </w:p>
        </w:tc>
        <w:tc>
          <w:tcPr>
            <w:tcW w:w="0" w:type="auto"/>
            <w:vAlign w:val="center"/>
          </w:tcPr>
          <w:p w14:paraId="006323D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边界填充</w:t>
            </w:r>
          </w:p>
        </w:tc>
      </w:tr>
      <w:tr w14:paraId="43376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33AA4D2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F4D04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hconcat / vconcat(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 w14:paraId="1C83C8AC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拼接</w:t>
            </w:r>
          </w:p>
        </w:tc>
      </w:tr>
      <w:tr w14:paraId="43A0D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1E81990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B6A3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transpose(src, dst)</w:t>
            </w:r>
          </w:p>
        </w:tc>
        <w:tc>
          <w:tcPr>
            <w:tcW w:w="0" w:type="auto"/>
            <w:vAlign w:val="center"/>
          </w:tcPr>
          <w:p w14:paraId="6B1BC4F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转置</w:t>
            </w:r>
          </w:p>
        </w:tc>
      </w:tr>
      <w:tr w14:paraId="43305A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9C07347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E0472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reshape(channels, rows)</w:t>
            </w:r>
          </w:p>
        </w:tc>
        <w:tc>
          <w:tcPr>
            <w:tcW w:w="0" w:type="auto"/>
            <w:vAlign w:val="center"/>
          </w:tcPr>
          <w:p w14:paraId="187A355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 w14:paraId="5B92440B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8"/>
        <w:gridCol w:w="2375"/>
      </w:tblGrid>
      <w:tr w14:paraId="239ACB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75363FA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内存管理：</w:t>
            </w:r>
          </w:p>
        </w:tc>
      </w:tr>
      <w:tr w14:paraId="2EF79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76B717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copyTo(src, dst, mask)</w:t>
            </w:r>
          </w:p>
        </w:tc>
        <w:tc>
          <w:tcPr>
            <w:tcW w:w="0" w:type="auto"/>
            <w:vAlign w:val="center"/>
          </w:tcPr>
          <w:p w14:paraId="0871476B"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拷贝</w:t>
            </w:r>
          </w:p>
        </w:tc>
      </w:tr>
      <w:tr w14:paraId="7732C1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18257E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convertFp16(src, dst)</w:t>
            </w:r>
          </w:p>
        </w:tc>
        <w:tc>
          <w:tcPr>
            <w:tcW w:w="0" w:type="auto"/>
            <w:vAlign w:val="center"/>
          </w:tcPr>
          <w:p w14:paraId="1DCE256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CV_32F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CV_16S</w:t>
            </w:r>
          </w:p>
        </w:tc>
      </w:tr>
      <w:tr w14:paraId="71A194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1C7EE7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parallel_for_(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Range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func)</w:t>
            </w:r>
          </w:p>
        </w:tc>
        <w:tc>
          <w:tcPr>
            <w:tcW w:w="0" w:type="auto"/>
            <w:vAlign w:val="center"/>
          </w:tcPr>
          <w:p w14:paraId="0B4BF3AC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并行</w:t>
            </w:r>
          </w:p>
        </w:tc>
      </w:tr>
    </w:tbl>
    <w:p w14:paraId="14C822DB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9"/>
        <w:gridCol w:w="2718"/>
      </w:tblGrid>
      <w:tr w14:paraId="086C1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74B202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数值计算：</w:t>
            </w:r>
          </w:p>
        </w:tc>
      </w:tr>
      <w:tr w14:paraId="26F0C1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7F0A3F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add / subtract / multiply / divide / </w:t>
            </w:r>
          </w:p>
          <w:p w14:paraId="37B57F4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bitwise_and / bitwise_or / bitwise_xor(src1, src2, dst)</w:t>
            </w:r>
          </w:p>
        </w:tc>
        <w:tc>
          <w:tcPr>
            <w:tcW w:w="0" w:type="auto"/>
            <w:vAlign w:val="center"/>
          </w:tcPr>
          <w:p w14:paraId="2A076FF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(可用运算符)</w:t>
            </w:r>
          </w:p>
        </w:tc>
      </w:tr>
      <w:tr w14:paraId="043C77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E3D565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addWeighted(src1, alpha, src2, beta, gamma)</w:t>
            </w:r>
          </w:p>
        </w:tc>
        <w:tc>
          <w:tcPr>
            <w:tcW w:w="0" w:type="auto"/>
            <w:vAlign w:val="center"/>
          </w:tcPr>
          <w:p w14:paraId="0C81078A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加权</w:t>
            </w:r>
          </w:p>
        </w:tc>
      </w:tr>
      <w:tr w14:paraId="51DDD1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90D307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 / min(src1, src2, dst)</w:t>
            </w:r>
          </w:p>
        </w:tc>
        <w:tc>
          <w:tcPr>
            <w:tcW w:w="0" w:type="auto"/>
            <w:vAlign w:val="center"/>
          </w:tcPr>
          <w:p w14:paraId="0F39FA3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最值</w:t>
            </w:r>
          </w:p>
        </w:tc>
      </w:tr>
      <w:tr w14:paraId="39C687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CA6037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sum / mean(src)</w:t>
            </w:r>
          </w:p>
        </w:tc>
        <w:tc>
          <w:tcPr>
            <w:tcW w:w="0" w:type="auto"/>
            <w:vAlign w:val="center"/>
          </w:tcPr>
          <w:p w14:paraId="10BD36F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41E6F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A47AE53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 xml:space="preserve">sqrt(src, dst) /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pow(src, power, dst)</w:t>
            </w:r>
          </w:p>
        </w:tc>
        <w:tc>
          <w:tcPr>
            <w:tcW w:w="0" w:type="auto"/>
            <w:vAlign w:val="center"/>
          </w:tcPr>
          <w:p w14:paraId="5C93D937"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幂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5DA439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0737204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exp / log(src, dst)</w:t>
            </w:r>
          </w:p>
        </w:tc>
        <w:tc>
          <w:tcPr>
            <w:tcW w:w="0" w:type="auto"/>
            <w:vAlign w:val="center"/>
          </w:tcPr>
          <w:p w14:paraId="06986A44"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对数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1BF3BD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BC2CE9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polarToCart / cartToPolar(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x, y, </w:t>
            </w:r>
            <w:r>
              <w:rPr>
                <w:rFonts w:hint="default"/>
                <w:color w:val="FF0000"/>
                <w:spacing w:val="7"/>
                <w:lang w:eastAsia="zh-CN"/>
              </w:rPr>
              <w:t>magnitude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angle</w:t>
            </w:r>
            <w:r>
              <w:rPr>
                <w:rFonts w:hint="default"/>
                <w:color w:val="FF0000"/>
                <w:spacing w:val="7"/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F1A3188">
            <w:pPr>
              <w:jc w:val="both"/>
              <w:rPr>
                <w:rFonts w:hint="default"/>
                <w:color w:val="EA82F1"/>
                <w:spacing w:val="7"/>
                <w:lang w:eastAsia="zh-CN"/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极坐标转换</w:t>
            </w:r>
          </w:p>
        </w:tc>
      </w:tr>
      <w:tr w14:paraId="0C3C9F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E8EE92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norm(src)</w:t>
            </w:r>
          </w:p>
        </w:tc>
        <w:tc>
          <w:tcPr>
            <w:tcW w:w="0" w:type="auto"/>
            <w:vAlign w:val="center"/>
          </w:tcPr>
          <w:p w14:paraId="21A3391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0C94C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3E3A1D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hasNonZero / countNonZero(src)</w:t>
            </w:r>
          </w:p>
        </w:tc>
        <w:tc>
          <w:tcPr>
            <w:tcW w:w="0" w:type="auto"/>
            <w:vAlign w:val="center"/>
          </w:tcPr>
          <w:p w14:paraId="6E2A276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非零聚合</w:t>
            </w:r>
          </w:p>
        </w:tc>
      </w:tr>
      <w:tr w14:paraId="2C9AD7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A6849D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flipND(src, dst, axis)</w:t>
            </w:r>
          </w:p>
        </w:tc>
        <w:tc>
          <w:tcPr>
            <w:tcW w:w="0" w:type="auto"/>
            <w:vAlign w:val="center"/>
          </w:tcPr>
          <w:p w14:paraId="7557695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3C5A02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EAC95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normalize(src, dst, alpha, beta, norm_type)</w:t>
            </w:r>
          </w:p>
        </w:tc>
        <w:tc>
          <w:tcPr>
            <w:tcW w:w="0" w:type="auto"/>
            <w:vAlign w:val="center"/>
          </w:tcPr>
          <w:p w14:paraId="61B61D3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规范化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(默认单位化)</w:t>
            </w:r>
          </w:p>
        </w:tc>
      </w:tr>
      <w:tr w14:paraId="249EE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44A95B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 xml:space="preserve">minMaxLoc(src,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minVal, maxVal, minLoc, maxLoc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843561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最值及位置</w:t>
            </w:r>
          </w:p>
        </w:tc>
      </w:tr>
    </w:tbl>
    <w:p w14:paraId="4ADEE120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1"/>
        <w:gridCol w:w="1113"/>
      </w:tblGrid>
      <w:tr w14:paraId="50D6A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B0BEFC5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形状修改：</w:t>
            </w:r>
          </w:p>
        </w:tc>
      </w:tr>
      <w:tr w14:paraId="1F4C15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1C8738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merge(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 w14:paraId="48A70302"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通道拼接</w:t>
            </w:r>
          </w:p>
        </w:tc>
      </w:tr>
      <w:tr w14:paraId="12978F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4C6140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split(src,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dst)</w:t>
            </w:r>
          </w:p>
        </w:tc>
        <w:tc>
          <w:tcPr>
            <w:tcW w:w="0" w:type="auto"/>
            <w:vAlign w:val="center"/>
          </w:tcPr>
          <w:p w14:paraId="6BD1D349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通道拆分</w:t>
            </w:r>
          </w:p>
        </w:tc>
      </w:tr>
      <w:tr w14:paraId="332170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972E35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rotate(src, 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RotateFlags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rotateCode)</w:t>
            </w:r>
          </w:p>
        </w:tc>
        <w:tc>
          <w:tcPr>
            <w:tcW w:w="0" w:type="auto"/>
            <w:vAlign w:val="center"/>
          </w:tcPr>
          <w:p w14:paraId="4937373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</w:t>
            </w:r>
          </w:p>
        </w:tc>
      </w:tr>
      <w:tr w14:paraId="640DFC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A45801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transposeND(src,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order, dst)</w:t>
            </w:r>
          </w:p>
        </w:tc>
        <w:tc>
          <w:tcPr>
            <w:tcW w:w="0" w:type="auto"/>
            <w:vAlign w:val="center"/>
          </w:tcPr>
          <w:p w14:paraId="7926D72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通道重排</w:t>
            </w:r>
          </w:p>
        </w:tc>
      </w:tr>
      <w:tr w14:paraId="49A549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34A090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reshape(nc,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newshape)</w:t>
            </w:r>
          </w:p>
        </w:tc>
        <w:tc>
          <w:tcPr>
            <w:tcW w:w="0" w:type="auto"/>
            <w:vAlign w:val="center"/>
          </w:tcPr>
          <w:p w14:paraId="4E4DC76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 w14:paraId="1486343C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C430B68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0315FE8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特征feature2d.hpp：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032"/>
        <w:gridCol w:w="1113"/>
      </w:tblGrid>
      <w:tr w14:paraId="2BE617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353944B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Keypoint</w:t>
            </w:r>
          </w:p>
        </w:tc>
        <w:tc>
          <w:tcPr>
            <w:tcW w:w="0" w:type="auto"/>
            <w:vAlign w:val="center"/>
          </w:tcPr>
          <w:p w14:paraId="04126AB5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</w:t>
            </w:r>
          </w:p>
        </w:tc>
      </w:tr>
      <w:tr w14:paraId="50E053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60A155B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0FA4D1F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pt</w:t>
            </w:r>
          </w:p>
        </w:tc>
        <w:tc>
          <w:tcPr>
            <w:tcW w:w="0" w:type="auto"/>
            <w:vAlign w:val="center"/>
          </w:tcPr>
          <w:p w14:paraId="2B962E69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位置</w:t>
            </w:r>
          </w:p>
        </w:tc>
      </w:tr>
      <w:tr w14:paraId="73578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CE05CB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CF227F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size</w:t>
            </w:r>
          </w:p>
        </w:tc>
        <w:tc>
          <w:tcPr>
            <w:tcW w:w="0" w:type="auto"/>
            <w:vAlign w:val="center"/>
          </w:tcPr>
          <w:p w14:paraId="736C6C0B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直径</w:t>
            </w:r>
          </w:p>
        </w:tc>
      </w:tr>
      <w:tr w14:paraId="4F461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D50AAB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A1238D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angle</w:t>
            </w:r>
          </w:p>
        </w:tc>
        <w:tc>
          <w:tcPr>
            <w:tcW w:w="0" w:type="auto"/>
            <w:vAlign w:val="center"/>
          </w:tcPr>
          <w:p w14:paraId="1685CD82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夹角</w:t>
            </w:r>
          </w:p>
        </w:tc>
      </w:tr>
      <w:tr w14:paraId="30085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2D9A386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18F4F3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response</w:t>
            </w:r>
          </w:p>
        </w:tc>
        <w:tc>
          <w:tcPr>
            <w:tcW w:w="0" w:type="auto"/>
            <w:vAlign w:val="center"/>
          </w:tcPr>
          <w:p w14:paraId="3FFFDD89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响应</w:t>
            </w:r>
          </w:p>
        </w:tc>
      </w:tr>
      <w:tr w14:paraId="250555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C97489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320AE2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octave</w:t>
            </w:r>
          </w:p>
        </w:tc>
        <w:tc>
          <w:tcPr>
            <w:tcW w:w="0" w:type="auto"/>
            <w:vAlign w:val="center"/>
          </w:tcPr>
          <w:p w14:paraId="5B30BC79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金字塔层</w:t>
            </w:r>
          </w:p>
        </w:tc>
      </w:tr>
      <w:tr w14:paraId="78D01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893D68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A24CC7B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::convert(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std::vector&lt;Keypoint&gt;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, 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std::vector&lt;Point2f&gt;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 w14:paraId="7D0F6F0F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转换</w:t>
            </w:r>
          </w:p>
        </w:tc>
      </w:tr>
    </w:tbl>
    <w:p w14:paraId="3C294DE2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8"/>
        <w:gridCol w:w="1926"/>
      </w:tblGrid>
      <w:tr w14:paraId="3885C4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D372524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DMatch</w:t>
            </w:r>
          </w:p>
        </w:tc>
        <w:tc>
          <w:tcPr>
            <w:tcW w:w="0" w:type="auto"/>
            <w:vAlign w:val="center"/>
          </w:tcPr>
          <w:p w14:paraId="5B209B63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关键点描述子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匹配</w:t>
            </w:r>
          </w:p>
        </w:tc>
      </w:tr>
      <w:tr w14:paraId="7E13A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1251078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C422B8E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queryIdx / trainIdx</w:t>
            </w:r>
          </w:p>
        </w:tc>
        <w:tc>
          <w:tcPr>
            <w:tcW w:w="0" w:type="auto"/>
            <w:vAlign w:val="center"/>
          </w:tcPr>
          <w:p w14:paraId="23EFB9ED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关键点索引</w:t>
            </w:r>
          </w:p>
        </w:tc>
      </w:tr>
      <w:tr w14:paraId="5E60E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07563A4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22A5ADE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distance</w:t>
            </w:r>
          </w:p>
        </w:tc>
        <w:tc>
          <w:tcPr>
            <w:tcW w:w="0" w:type="auto"/>
            <w:vAlign w:val="center"/>
          </w:tcPr>
          <w:p w14:paraId="454B94D7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距离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(&lt; 运算符)</w:t>
            </w:r>
          </w:p>
        </w:tc>
      </w:tr>
    </w:tbl>
    <w:p w14:paraId="10B5FA2A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7"/>
        <w:gridCol w:w="1113"/>
      </w:tblGrid>
      <w:tr w14:paraId="160FE0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70499A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742E3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FEC1D84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Keypoints(image, keypoints, outImage,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DrawMatchesFlags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flags)</w:t>
            </w:r>
          </w:p>
        </w:tc>
        <w:tc>
          <w:tcPr>
            <w:tcW w:w="0" w:type="auto"/>
            <w:vAlign w:val="center"/>
          </w:tcPr>
          <w:p w14:paraId="0C8520A9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 w14:paraId="2834B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D91F86">
            <w:pPr>
              <w:jc w:val="left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drawMatches(img1, img2, matches1to2, outImg)</w:t>
            </w:r>
          </w:p>
        </w:tc>
        <w:tc>
          <w:tcPr>
            <w:tcW w:w="0" w:type="auto"/>
            <w:vAlign w:val="center"/>
          </w:tcPr>
          <w:p w14:paraId="07BB8923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匹配结果</w:t>
            </w:r>
          </w:p>
        </w:tc>
      </w:tr>
    </w:tbl>
    <w:p w14:paraId="074FB225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478"/>
        <w:gridCol w:w="1926"/>
      </w:tblGrid>
      <w:tr w14:paraId="281C36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3"/>
            <w:vAlign w:val="center"/>
          </w:tcPr>
          <w:p w14:paraId="1C4C32D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27D97F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 w14:paraId="57EC594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GFTTDetector</w:t>
            </w:r>
          </w:p>
        </w:tc>
        <w:tc>
          <w:tcPr>
            <w:tcW w:w="0" w:type="auto"/>
            <w:vAlign w:val="center"/>
          </w:tcPr>
          <w:p w14:paraId="64EE37C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 w14:paraId="43001C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104DB02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39362C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::create(maxCorners, qualityLevel, minDistance)</w:t>
            </w:r>
          </w:p>
        </w:tc>
        <w:tc>
          <w:tcPr>
            <w:tcW w:w="0" w:type="auto"/>
            <w:vAlign w:val="center"/>
          </w:tcPr>
          <w:p w14:paraId="10C82C79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4ED5F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6259721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D8BE3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 w14:paraId="472749FB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</w:tbl>
    <w:p w14:paraId="55182DE1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665"/>
        <w:gridCol w:w="6387"/>
        <w:gridCol w:w="1837"/>
      </w:tblGrid>
      <w:tr w14:paraId="6F6B5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4"/>
            <w:vAlign w:val="center"/>
          </w:tcPr>
          <w:p w14:paraId="41E54B3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ORB特征：</w:t>
            </w:r>
          </w:p>
        </w:tc>
      </w:tr>
      <w:tr w14:paraId="61DC4C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7B627645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00640C0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ORB</w:t>
            </w:r>
          </w:p>
        </w:tc>
        <w:tc>
          <w:tcPr>
            <w:tcW w:w="0" w:type="auto"/>
            <w:vAlign w:val="center"/>
          </w:tcPr>
          <w:p w14:paraId="7684DD32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 w14:paraId="4F0D5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542DA2D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0509E7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74E9D97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::create(nfeatures)</w:t>
            </w:r>
          </w:p>
        </w:tc>
        <w:tc>
          <w:tcPr>
            <w:tcW w:w="0" w:type="auto"/>
            <w:vAlign w:val="center"/>
          </w:tcPr>
          <w:p w14:paraId="13EC6A8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8EC1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A56B35F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5A2C99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6219CCF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 w14:paraId="240630F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 w14:paraId="6AF325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2B232EDB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A4CE4CA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8117A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compute(image, keypoints, descriptors)</w:t>
            </w:r>
          </w:p>
        </w:tc>
        <w:tc>
          <w:tcPr>
            <w:tcW w:w="0" w:type="auto"/>
            <w:vAlign w:val="center"/>
          </w:tcPr>
          <w:p w14:paraId="1603188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</w:t>
            </w:r>
          </w:p>
        </w:tc>
      </w:tr>
      <w:tr w14:paraId="042B4D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1A18B032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E77676D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70FFF8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detectAndCompute(image, mask, keypoints, descriptors)</w:t>
            </w:r>
          </w:p>
        </w:tc>
        <w:tc>
          <w:tcPr>
            <w:tcW w:w="0" w:type="auto"/>
            <w:vAlign w:val="center"/>
          </w:tcPr>
          <w:p w14:paraId="13BF681D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并计算</w:t>
            </w:r>
          </w:p>
        </w:tc>
      </w:tr>
      <w:tr w14:paraId="35D366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28739CB9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Oriented FAST</w:t>
            </w:r>
          </w:p>
          <w:p w14:paraId="693A7618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</w:t>
            </w:r>
          </w:p>
        </w:tc>
        <w:tc>
          <w:tcPr>
            <w:tcW w:w="0" w:type="auto"/>
            <w:vAlign w:val="center"/>
          </w:tcPr>
          <w:p w14:paraId="27CE3109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</w:t>
            </w:r>
          </w:p>
        </w:tc>
        <w:tc>
          <w:tcPr>
            <w:tcW w:w="0" w:type="auto"/>
            <w:gridSpan w:val="2"/>
            <w:vAlign w:val="center"/>
          </w:tcPr>
          <w:p w14:paraId="134B8FF5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邻域圆的16个像素、中心点像素间比较，筛选角点</w:t>
            </w:r>
          </w:p>
        </w:tc>
      </w:tr>
      <w:tr w14:paraId="2CEFB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8007DC9">
            <w:pPr>
              <w:jc w:val="both"/>
            </w:pPr>
          </w:p>
        </w:tc>
        <w:tc>
          <w:tcPr>
            <w:tcW w:w="0" w:type="auto"/>
            <w:vAlign w:val="center"/>
          </w:tcPr>
          <w:p w14:paraId="05CE87B9"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尺度</w:t>
            </w:r>
          </w:p>
        </w:tc>
        <w:tc>
          <w:tcPr>
            <w:tcW w:w="0" w:type="auto"/>
            <w:gridSpan w:val="2"/>
            <w:vAlign w:val="center"/>
          </w:tcPr>
          <w:p w14:paraId="61532592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图像金字塔分层检测</w:t>
            </w:r>
          </w:p>
        </w:tc>
      </w:tr>
      <w:tr w14:paraId="03C79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6AE57B64">
            <w:pPr>
              <w:jc w:val="both"/>
            </w:pPr>
          </w:p>
        </w:tc>
        <w:tc>
          <w:tcPr>
            <w:tcW w:w="0" w:type="auto"/>
            <w:vAlign w:val="center"/>
          </w:tcPr>
          <w:p w14:paraId="1CBA6E3C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  <w:tc>
          <w:tcPr>
            <w:tcW w:w="0" w:type="auto"/>
            <w:gridSpan w:val="2"/>
            <w:vAlign w:val="center"/>
          </w:tcPr>
          <w:p w14:paraId="72AF5DA1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中心点→质心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sum(灰度 * 坐标) / sum(灰度)</w:t>
            </w: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D3808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0F4DEA25">
            <w:pPr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BRIEF描述子</w:t>
            </w:r>
          </w:p>
        </w:tc>
        <w:tc>
          <w:tcPr>
            <w:tcW w:w="0" w:type="auto"/>
            <w:gridSpan w:val="3"/>
            <w:vAlign w:val="center"/>
          </w:tcPr>
          <w:p w14:paraId="0C80FB3C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随机选点比较得到0/1，转存为uint8 (使用汉明距离匹配)</w:t>
            </w:r>
          </w:p>
        </w:tc>
      </w:tr>
    </w:tbl>
    <w:p w14:paraId="77140B68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1"/>
        <w:gridCol w:w="1562"/>
      </w:tblGrid>
      <w:tr w14:paraId="3EB58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 w14:paraId="6643B4D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DescriptorMatcher</w:t>
            </w:r>
          </w:p>
        </w:tc>
        <w:tc>
          <w:tcPr>
            <w:tcW w:w="0" w:type="auto"/>
            <w:vAlign w:val="center"/>
          </w:tcPr>
          <w:p w14:paraId="2D2C776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描述子匹配器</w:t>
            </w:r>
          </w:p>
        </w:tc>
      </w:tr>
      <w:tr w14:paraId="5A753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5BD9DC0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F354B42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::create("BruteForce-Hamming")</w:t>
            </w:r>
          </w:p>
        </w:tc>
        <w:tc>
          <w:tcPr>
            <w:tcW w:w="0" w:type="auto"/>
            <w:vAlign w:val="center"/>
          </w:tcPr>
          <w:p w14:paraId="14C29D6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5EC3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21E8AFF5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D41DA0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match(queryD, trainD,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vector&lt;DMatch&gt;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matches)</w:t>
            </w:r>
          </w:p>
        </w:tc>
        <w:tc>
          <w:tcPr>
            <w:tcW w:w="0" w:type="auto"/>
            <w:vAlign w:val="center"/>
          </w:tcPr>
          <w:p w14:paraId="4BC8C33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</w:t>
            </w:r>
          </w:p>
        </w:tc>
      </w:tr>
    </w:tbl>
    <w:p w14:paraId="789021A9">
      <w:pPr>
        <w:pStyle w:val="14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以max(min_DMatch-&gt;distance, 30.0) 为阈值，筛选匹配结果</w:t>
      </w:r>
    </w:p>
    <w:p w14:paraId="7D4BBB3B">
      <w:pPr>
        <w:pStyle w:val="14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FCBD855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25FC5EFB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交互highgui.hpp：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520"/>
        <w:gridCol w:w="2234"/>
      </w:tblGrid>
      <w:tr w14:paraId="60A512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 w14:paraId="3FEF81FE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imshow(winname, mat)</w:t>
            </w:r>
          </w:p>
        </w:tc>
        <w:tc>
          <w:tcPr>
            <w:tcW w:w="0" w:type="auto"/>
            <w:gridSpan w:val="2"/>
            <w:vAlign w:val="center"/>
          </w:tcPr>
          <w:p w14:paraId="200A424A">
            <w:pPr>
              <w:jc w:val="both"/>
              <w:rPr>
                <w:rFonts w:hint="eastAsia"/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显示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76F724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11FA6369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waitKey(delay)</w:t>
            </w:r>
          </w:p>
        </w:tc>
        <w:tc>
          <w:tcPr>
            <w:tcW w:w="0" w:type="auto"/>
            <w:vAlign w:val="center"/>
          </w:tcPr>
          <w:p w14:paraId="5DD43EF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 w14:paraId="652F12E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无限期</w:t>
            </w:r>
            <w:r>
              <w:rPr>
                <w:rFonts w:hint="eastAsia"/>
                <w:color w:val="EA82F1"/>
                <w:spacing w:val="7"/>
              </w:rPr>
              <w:t>等待键盘输入</w:t>
            </w:r>
          </w:p>
        </w:tc>
      </w:tr>
      <w:tr w14:paraId="030273C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6803548">
            <w:pPr>
              <w:jc w:val="both"/>
            </w:pPr>
          </w:p>
        </w:tc>
        <w:tc>
          <w:tcPr>
            <w:tcW w:w="0" w:type="auto"/>
            <w:vAlign w:val="center"/>
          </w:tcPr>
          <w:p w14:paraId="1E1CD10E"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 w14:paraId="4CDB1AE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等待对应ms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后关闭</w:t>
            </w:r>
          </w:p>
        </w:tc>
      </w:tr>
      <w:tr w14:paraId="1D2269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50AD125A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destroyAllWindows()</w:t>
            </w:r>
          </w:p>
        </w:tc>
        <w:tc>
          <w:tcPr>
            <w:tcW w:w="0" w:type="auto"/>
            <w:gridSpan w:val="2"/>
            <w:vAlign w:val="center"/>
          </w:tcPr>
          <w:p w14:paraId="3BCAF148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/>
                <w:color w:val="EA82F1"/>
                <w:spacing w:val="7"/>
              </w:rPr>
              <w:t>展示窗口</w:t>
            </w:r>
          </w:p>
        </w:tc>
      </w:tr>
    </w:tbl>
    <w:p w14:paraId="21E40A3A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000C6C9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468B1314"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编码imgcodecs.hpp：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367"/>
        <w:gridCol w:w="2359"/>
      </w:tblGrid>
      <w:tr w14:paraId="70B70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16A1BBB3">
            <w:pPr>
              <w:pStyle w:val="14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图像编码：</w:t>
            </w:r>
          </w:p>
        </w:tc>
      </w:tr>
      <w:tr w14:paraId="56ADEE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06C12926">
            <w:pPr>
              <w:pStyle w:val="14"/>
              <w:bidi w:val="0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.png</w:t>
            </w:r>
          </w:p>
        </w:tc>
        <w:tc>
          <w:tcPr>
            <w:tcW w:w="0" w:type="auto"/>
            <w:vAlign w:val="top"/>
          </w:tcPr>
          <w:p w14:paraId="27307A94">
            <w:pPr>
              <w:pStyle w:val="14"/>
              <w:bidi w:val="0"/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  <w:vAlign w:val="top"/>
          </w:tcPr>
          <w:p w14:paraId="32F6E85B">
            <w:pPr>
              <w:pStyle w:val="14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无损压缩，支持BGRA</w:t>
            </w:r>
          </w:p>
        </w:tc>
      </w:tr>
      <w:tr w14:paraId="54A4FF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FE28029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.jpg / .jpeg</w:t>
            </w:r>
          </w:p>
        </w:tc>
        <w:tc>
          <w:tcPr>
            <w:tcW w:w="0" w:type="auto"/>
          </w:tcPr>
          <w:p w14:paraId="29FFD447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</w:tcPr>
          <w:p w14:paraId="6CAC0FCA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有损压缩</w:t>
            </w:r>
          </w:p>
        </w:tc>
      </w:tr>
      <w:tr w14:paraId="0A3D3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CC11F1">
            <w:pPr>
              <w:pStyle w:val="14"/>
              <w:bidi w:val="0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.tiff</w:t>
            </w:r>
          </w:p>
        </w:tc>
        <w:tc>
          <w:tcPr>
            <w:tcW w:w="0" w:type="auto"/>
          </w:tcPr>
          <w:p w14:paraId="3A0A3F35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 / CV_32F / CV_64F</w:t>
            </w:r>
          </w:p>
        </w:tc>
        <w:tc>
          <w:tcPr>
            <w:tcW w:w="0" w:type="auto"/>
          </w:tcPr>
          <w:p w14:paraId="3AD05E64">
            <w:pPr>
              <w:pStyle w:val="14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支持多图像</w:t>
            </w:r>
          </w:p>
        </w:tc>
      </w:tr>
      <w:tr w14:paraId="688D1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73B1C3A7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.exr</w:t>
            </w:r>
          </w:p>
        </w:tc>
        <w:tc>
          <w:tcPr>
            <w:tcW w:w="0" w:type="auto"/>
            <w:vAlign w:val="top"/>
          </w:tcPr>
          <w:p w14:paraId="7CAFADCA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 w14:paraId="54482B8C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支持压缩</w:t>
            </w:r>
          </w:p>
        </w:tc>
      </w:tr>
      <w:tr w14:paraId="27D247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542B4F4C">
            <w:pPr>
              <w:pStyle w:val="14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.hdr</w:t>
            </w:r>
          </w:p>
        </w:tc>
        <w:tc>
          <w:tcPr>
            <w:tcW w:w="0" w:type="auto"/>
            <w:vAlign w:val="top"/>
          </w:tcPr>
          <w:p w14:paraId="65E96063">
            <w:pPr>
              <w:pStyle w:val="14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 w14:paraId="6B38D344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无压缩</w:t>
            </w:r>
          </w:p>
        </w:tc>
      </w:tr>
    </w:tbl>
    <w:p w14:paraId="50BE6B95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8"/>
        <w:gridCol w:w="1786"/>
      </w:tblGrid>
      <w:tr w14:paraId="6971BE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7C4EDE2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imencode(suffix, img)</w:t>
            </w:r>
          </w:p>
        </w:tc>
        <w:tc>
          <w:tcPr>
            <w:tcW w:w="0" w:type="auto"/>
            <w:vAlign w:val="center"/>
          </w:tcPr>
          <w:p w14:paraId="7302E1C2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图像编码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字节流</w:t>
            </w:r>
          </w:p>
        </w:tc>
      </w:tr>
      <w:tr w14:paraId="2D6B22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850F8F2">
            <w:pPr>
              <w:jc w:val="both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imread(filename,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ImreadModes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</w:t>
            </w:r>
            <w:r>
              <w:rPr>
                <w:rFonts w:hint="eastAsia"/>
                <w:color w:val="FF0000"/>
                <w:spacing w:val="7"/>
              </w:rPr>
              <w:t>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= -1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41C101D">
            <w:pPr>
              <w:jc w:val="both"/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打开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</w:tr>
      <w:tr w14:paraId="71BC3E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632FFE9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imwrite(filename, img)</w:t>
            </w:r>
          </w:p>
        </w:tc>
        <w:tc>
          <w:tcPr>
            <w:tcW w:w="0" w:type="auto"/>
            <w:vAlign w:val="center"/>
          </w:tcPr>
          <w:p w14:paraId="44EA0BF9"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导出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图像到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7F32A011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4EB6DA2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2D6B6E6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运算imgproc.hpp：</w:t>
      </w:r>
    </w:p>
    <w:p w14:paraId="213EFB14">
      <w:pP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四通道：Blue, Green, Red, Opacity</w:t>
      </w:r>
    </w:p>
    <w:p w14:paraId="28B2057D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Gray = 0.299 * R + 0.587 * G + 0.114 * B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4616"/>
      </w:tblGrid>
      <w:tr w14:paraId="064042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4" w:hRule="atLeast"/>
        </w:trPr>
        <w:tc>
          <w:tcPr>
            <w:tcW w:w="5734" w:type="dxa"/>
            <w:gridSpan w:val="2"/>
            <w:vAlign w:val="center"/>
          </w:tcPr>
          <w:p w14:paraId="4BDD2E4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3487420" cy="2391410"/>
                  <wp:effectExtent l="0" t="0" r="2540" b="127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239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003B8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34E6BE5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色调 H</w:t>
            </w:r>
          </w:p>
        </w:tc>
        <w:tc>
          <w:tcPr>
            <w:tcW w:w="4616" w:type="dxa"/>
            <w:vAlign w:val="center"/>
          </w:tcPr>
          <w:p w14:paraId="150149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G−B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max=R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120+60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B−R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max=G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240+60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R−G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,max=B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71604A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47B0DBD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饱和 S</w:t>
            </w:r>
          </w:p>
        </w:tc>
        <w:tc>
          <w:tcPr>
            <w:tcW w:w="4616" w:type="dxa"/>
            <w:vAlign w:val="center"/>
          </w:tcPr>
          <w:p w14:paraId="49E26E1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1−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max+ϵ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 w14:paraId="0E5149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3280A0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亮度 V</w:t>
            </w:r>
          </w:p>
        </w:tc>
        <w:tc>
          <w:tcPr>
            <w:tcW w:w="4616" w:type="dxa"/>
            <w:vAlign w:val="center"/>
          </w:tcPr>
          <w:p w14:paraId="39FC2B2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</m:oMath>
            </m:oMathPara>
          </w:p>
        </w:tc>
      </w:tr>
    </w:tbl>
    <w:p w14:paraId="5760B436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3"/>
        <w:gridCol w:w="1716"/>
      </w:tblGrid>
      <w:tr w14:paraId="3CFDCB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8B4CA6F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resize(src, dst, size)</w:t>
            </w:r>
          </w:p>
        </w:tc>
        <w:tc>
          <w:tcPr>
            <w:tcW w:w="0" w:type="auto"/>
            <w:vAlign w:val="center"/>
          </w:tcPr>
          <w:p w14:paraId="61F27EF8"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重置尺寸</w:t>
            </w:r>
          </w:p>
        </w:tc>
      </w:tr>
      <w:tr w14:paraId="4DD36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0AAD0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 xml:space="preserve">cvtColor(src,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ColorConversionCodes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code)</w:t>
            </w:r>
          </w:p>
        </w:tc>
        <w:tc>
          <w:tcPr>
            <w:tcW w:w="0" w:type="auto"/>
            <w:vAlign w:val="center"/>
          </w:tcPr>
          <w:p w14:paraId="57AAA79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颜色空间转换</w:t>
            </w:r>
          </w:p>
        </w:tc>
      </w:tr>
      <w:tr w14:paraId="76F4AE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E37AEE3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threshold(src,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 xml:space="preserve">thresh, maxval,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ThresholdTypes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type)</w:t>
            </w:r>
          </w:p>
        </w:tc>
        <w:tc>
          <w:tcPr>
            <w:tcW w:w="0" w:type="auto"/>
            <w:vAlign w:val="center"/>
          </w:tcPr>
          <w:p w14:paraId="781D752A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二值化</w:t>
            </w:r>
          </w:p>
        </w:tc>
      </w:tr>
      <w:tr w14:paraId="71D26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D46F9A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remap(src, dst, mapx, mapy,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InterpolationFlags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flags)</w:t>
            </w:r>
          </w:p>
        </w:tc>
        <w:tc>
          <w:tcPr>
            <w:tcW w:w="0" w:type="auto"/>
            <w:vAlign w:val="center"/>
          </w:tcPr>
          <w:p w14:paraId="02F9D8BE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坐标重映射</w:t>
            </w:r>
          </w:p>
        </w:tc>
      </w:tr>
      <w:tr w14:paraId="51419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435638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getRectSubPix(img, patchSize, center, patch)</w:t>
            </w:r>
          </w:p>
        </w:tc>
        <w:tc>
          <w:tcPr>
            <w:tcW w:w="0" w:type="auto"/>
            <w:vAlign w:val="center"/>
          </w:tcPr>
          <w:p w14:paraId="7E8F1D59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亚像素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</w:tr>
    </w:tbl>
    <w:p w14:paraId="7A529D9F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0"/>
        <w:gridCol w:w="1113"/>
        <w:gridCol w:w="1924"/>
      </w:tblGrid>
      <w:tr w14:paraId="5DA444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02B147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滤波：</w:t>
            </w:r>
          </w:p>
        </w:tc>
      </w:tr>
      <w:tr w14:paraId="010763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1FC846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filter2D(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ddepth, </w:t>
            </w:r>
            <w:r>
              <w:rPr>
                <w:rFonts w:hint="eastAsia"/>
                <w:color w:val="FF0000"/>
                <w:spacing w:val="7"/>
              </w:rPr>
              <w:t>kernel)</w:t>
            </w:r>
          </w:p>
        </w:tc>
        <w:tc>
          <w:tcPr>
            <w:tcW w:w="0" w:type="auto"/>
            <w:gridSpan w:val="2"/>
            <w:vAlign w:val="center"/>
          </w:tcPr>
          <w:p w14:paraId="01846B66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单通道卷积</w:t>
            </w:r>
          </w:p>
        </w:tc>
      </w:tr>
      <w:tr w14:paraId="15F70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2D85F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 w14:paraId="5CD536C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  <w:tr w14:paraId="5CB9A8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CF63E5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GaussianBlur(src,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ksize, sigmaX=1)</w:t>
            </w:r>
          </w:p>
        </w:tc>
        <w:tc>
          <w:tcPr>
            <w:tcW w:w="0" w:type="auto"/>
            <w:vAlign w:val="center"/>
          </w:tcPr>
          <w:p w14:paraId="7EB942B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高斯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6"/>
              <w:gridCol w:w="566"/>
              <w:gridCol w:w="566"/>
            </w:tblGrid>
            <w:tr w14:paraId="72D764E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0" w:type="auto"/>
                </w:tcPr>
                <w:p w14:paraId="02DD0A0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 w14:paraId="5CF43A46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7903612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  <w:tr w14:paraId="1827F8B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64B023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66C3E4E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882F0DA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</w:tr>
            <w:tr w14:paraId="47C5477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4A3035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 w14:paraId="48BB8587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791A5ED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</w:tbl>
          <w:p w14:paraId="389DE48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4BEA39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E6F68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medianBlur(src,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 w14:paraId="4719F3D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中值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</w:tbl>
    <w:p w14:paraId="226B92C2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3626"/>
        <w:gridCol w:w="1786"/>
        <w:gridCol w:w="1668"/>
      </w:tblGrid>
      <w:tr w14:paraId="009082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2067088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腐蚀膨胀：</w:t>
            </w:r>
          </w:p>
        </w:tc>
      </w:tr>
      <w:tr w14:paraId="035915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308623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erode(src,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257BC5E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(</w:t>
            </w:r>
            <w:r>
              <w:rPr>
                <w:rFonts w:hint="eastAsia"/>
                <w:color w:val="EA82F1"/>
                <w:spacing w:val="7"/>
              </w:rPr>
              <w:t>最小池化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7C8C8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F2DCE4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dilate(src,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54248967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(</w:t>
            </w:r>
            <w:r>
              <w:rPr>
                <w:rFonts w:hint="eastAsia"/>
                <w:color w:val="EA82F1"/>
                <w:spacing w:val="7"/>
              </w:rPr>
              <w:t>最大池化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0E3A0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C688916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morphologyEx(src,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MorphTypes </w:t>
            </w:r>
            <w:r>
              <w:rPr>
                <w:rFonts w:hint="eastAsia"/>
                <w:color w:val="FF0000"/>
                <w:spacing w:val="7"/>
              </w:rPr>
              <w:t xml:space="preserve">op, </w:t>
            </w:r>
          </w:p>
          <w:p w14:paraId="73DA196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21E65A4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形态学运算</w:t>
            </w:r>
          </w:p>
        </w:tc>
      </w:tr>
      <w:tr w14:paraId="06EB0E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072D0D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op：</w:t>
            </w:r>
          </w:p>
          <w:p w14:paraId="16EC803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运算模式</w:t>
            </w:r>
          </w:p>
        </w:tc>
        <w:tc>
          <w:tcPr>
            <w:tcW w:w="0" w:type="auto"/>
            <w:vAlign w:val="center"/>
          </w:tcPr>
          <w:p w14:paraId="2613A5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MORPH_OPEN</w:t>
            </w:r>
          </w:p>
        </w:tc>
        <w:tc>
          <w:tcPr>
            <w:tcW w:w="0" w:type="auto"/>
            <w:vAlign w:val="center"/>
          </w:tcPr>
          <w:p w14:paraId="1475ECE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开运算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除去毛刺</w:t>
            </w:r>
          </w:p>
        </w:tc>
        <w:tc>
          <w:tcPr>
            <w:tcW w:w="0" w:type="auto"/>
            <w:vAlign w:val="center"/>
          </w:tcPr>
          <w:p w14:paraId="6FF803A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=&gt; 膨胀</w:t>
            </w:r>
          </w:p>
        </w:tc>
      </w:tr>
      <w:tr w14:paraId="06BA2A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3D019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2EC67D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MORPH_CLOSE</w:t>
            </w:r>
          </w:p>
        </w:tc>
        <w:tc>
          <w:tcPr>
            <w:tcW w:w="0" w:type="auto"/>
            <w:vAlign w:val="center"/>
          </w:tcPr>
          <w:p w14:paraId="3480665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闭运算</w:t>
            </w:r>
          </w:p>
        </w:tc>
        <w:tc>
          <w:tcPr>
            <w:tcW w:w="0" w:type="auto"/>
            <w:vAlign w:val="center"/>
          </w:tcPr>
          <w:p w14:paraId="31DAE81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=&gt; 腐蚀</w:t>
            </w:r>
          </w:p>
        </w:tc>
      </w:tr>
      <w:tr w14:paraId="19AE60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A0C50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88720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MORPH_GRADIENT</w:t>
            </w:r>
          </w:p>
        </w:tc>
        <w:tc>
          <w:tcPr>
            <w:tcW w:w="0" w:type="auto"/>
            <w:vAlign w:val="center"/>
          </w:tcPr>
          <w:p w14:paraId="0A1E966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梯度运算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求边缘</w:t>
            </w:r>
          </w:p>
        </w:tc>
        <w:tc>
          <w:tcPr>
            <w:tcW w:w="0" w:type="auto"/>
            <w:vAlign w:val="center"/>
          </w:tcPr>
          <w:p w14:paraId="15C425ED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- 腐蚀</w:t>
            </w:r>
          </w:p>
        </w:tc>
      </w:tr>
      <w:tr w14:paraId="160385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F4247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E1924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MORPH_TOPHAT</w:t>
            </w:r>
          </w:p>
        </w:tc>
        <w:tc>
          <w:tcPr>
            <w:tcW w:w="0" w:type="auto"/>
            <w:vAlign w:val="center"/>
          </w:tcPr>
          <w:p w14:paraId="515BEF7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礼帽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求毛刺</w:t>
            </w:r>
          </w:p>
        </w:tc>
        <w:tc>
          <w:tcPr>
            <w:tcW w:w="0" w:type="auto"/>
            <w:vAlign w:val="center"/>
          </w:tcPr>
          <w:p w14:paraId="39F806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原图 - 开运算</w:t>
            </w:r>
          </w:p>
        </w:tc>
      </w:tr>
      <w:tr w14:paraId="3268AA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BECBB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F2EC0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MORPH_BLACKHAT</w:t>
            </w:r>
          </w:p>
        </w:tc>
        <w:tc>
          <w:tcPr>
            <w:tcW w:w="0" w:type="auto"/>
            <w:vAlign w:val="center"/>
          </w:tcPr>
          <w:p w14:paraId="56803C0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黑帽</w:t>
            </w:r>
          </w:p>
        </w:tc>
        <w:tc>
          <w:tcPr>
            <w:tcW w:w="0" w:type="auto"/>
            <w:vAlign w:val="center"/>
          </w:tcPr>
          <w:p w14:paraId="1F18D55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闭运算 - 原图</w:t>
            </w:r>
          </w:p>
        </w:tc>
      </w:tr>
    </w:tbl>
    <w:p w14:paraId="5E8E9E8D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277"/>
        <w:gridCol w:w="1788"/>
      </w:tblGrid>
      <w:tr w14:paraId="469A2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AC92AC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梯度算子：</w:t>
            </w:r>
          </w:p>
        </w:tc>
      </w:tr>
      <w:tr w14:paraId="474334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92090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Sobel(src,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dy, ksize)</w:t>
            </w:r>
          </w:p>
        </w:tc>
        <w:tc>
          <w:tcPr>
            <w:tcW w:w="0" w:type="auto"/>
            <w:vAlign w:val="center"/>
          </w:tcPr>
          <w:p w14:paraId="1F0989E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Sobel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5"/>
              <w:gridCol w:w="354"/>
              <w:gridCol w:w="487"/>
            </w:tblGrid>
            <w:tr w14:paraId="595E402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2880241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 w14:paraId="58F6BA1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2C967D9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  <w:tr w14:paraId="6C474A1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6DCD0B2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-2</w:t>
                  </w:r>
                </w:p>
              </w:tc>
              <w:tc>
                <w:tcPr>
                  <w:tcW w:w="0" w:type="auto"/>
                </w:tcPr>
                <w:p w14:paraId="778CCD1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0749A70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+2</w:t>
                  </w:r>
                </w:p>
              </w:tc>
            </w:tr>
            <w:tr w14:paraId="7C399E1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78A8CAB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 w14:paraId="36F07E8E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45CCE8C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</w:tbl>
          <w:p w14:paraId="31444A4E">
            <w:pPr>
              <w:rPr>
                <w:color w:val="EA82F1"/>
                <w:spacing w:val="7"/>
              </w:rPr>
            </w:pPr>
          </w:p>
        </w:tc>
      </w:tr>
      <w:tr w14:paraId="4825B8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2D64C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Scharr(src,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dy)</w:t>
            </w:r>
          </w:p>
        </w:tc>
        <w:tc>
          <w:tcPr>
            <w:tcW w:w="0" w:type="auto"/>
            <w:vAlign w:val="center"/>
          </w:tcPr>
          <w:p w14:paraId="226187D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Scharr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3"/>
              <w:gridCol w:w="354"/>
              <w:gridCol w:w="625"/>
            </w:tblGrid>
            <w:tr w14:paraId="33C1131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0" w:type="auto"/>
                </w:tcPr>
                <w:p w14:paraId="03E4908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 w14:paraId="51DEC14C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60A68228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  <w:tr w14:paraId="66AD681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2695643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-10</w:t>
                  </w:r>
                </w:p>
              </w:tc>
              <w:tc>
                <w:tcPr>
                  <w:tcW w:w="0" w:type="auto"/>
                </w:tcPr>
                <w:p w14:paraId="3B107247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8DF48F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+10</w:t>
                  </w:r>
                </w:p>
              </w:tc>
            </w:tr>
            <w:tr w14:paraId="7CE8088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6906B71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 w14:paraId="2E2EA0CC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8F06996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</w:tbl>
          <w:p w14:paraId="206E956D">
            <w:pPr>
              <w:rPr>
                <w:color w:val="EA82F1"/>
                <w:spacing w:val="7"/>
              </w:rPr>
            </w:pPr>
          </w:p>
        </w:tc>
      </w:tr>
      <w:tr w14:paraId="37FCD5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82D3E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Laplacian(src,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ksize)</w:t>
            </w:r>
          </w:p>
        </w:tc>
        <w:tc>
          <w:tcPr>
            <w:tcW w:w="0" w:type="auto"/>
            <w:vAlign w:val="center"/>
          </w:tcPr>
          <w:p w14:paraId="7E9B714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Laplacian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4"/>
              <w:gridCol w:w="445"/>
              <w:gridCol w:w="354"/>
            </w:tblGrid>
            <w:tr w14:paraId="00F4B15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3B35CFE2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AD85570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 w14:paraId="265CB7BE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  <w:tr w14:paraId="69CD6C5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7F2E1AB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F33BA7A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-4</w:t>
                  </w:r>
                </w:p>
              </w:tc>
              <w:tc>
                <w:tcPr>
                  <w:tcW w:w="354" w:type="dxa"/>
                </w:tcPr>
                <w:p w14:paraId="0830793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</w:tr>
            <w:tr w14:paraId="4CC52BF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1DEA9572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FF11284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 w14:paraId="0D4E664D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</w:tbl>
          <w:p w14:paraId="73F2DBD6">
            <w:pPr>
              <w:rPr>
                <w:color w:val="EA82F1"/>
                <w:spacing w:val="7"/>
              </w:rPr>
            </w:pPr>
          </w:p>
        </w:tc>
      </w:tr>
    </w:tbl>
    <w:p w14:paraId="1D094219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4129"/>
        <w:gridCol w:w="1500"/>
      </w:tblGrid>
      <w:tr w14:paraId="73BFDC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D37821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直方图均衡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EF4DD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054DF4D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Ptr&lt;CLAHE&gt;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createCLAHE(clipLimit, tileGridSize)</w:t>
            </w:r>
          </w:p>
        </w:tc>
        <w:tc>
          <w:tcPr>
            <w:tcW w:w="0" w:type="auto"/>
            <w:vAlign w:val="center"/>
          </w:tcPr>
          <w:p w14:paraId="4A31C125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CLAHE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算法</w:t>
            </w:r>
          </w:p>
        </w:tc>
      </w:tr>
      <w:tr w14:paraId="71C11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A41E2C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7ACA333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apply(src, dst)</w:t>
            </w:r>
          </w:p>
        </w:tc>
        <w:tc>
          <w:tcPr>
            <w:tcW w:w="0" w:type="auto"/>
            <w:vAlign w:val="center"/>
          </w:tcPr>
          <w:p w14:paraId="264F5F33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应用</w:t>
            </w:r>
          </w:p>
        </w:tc>
      </w:tr>
    </w:tbl>
    <w:p w14:paraId="26F64847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3929"/>
        <w:gridCol w:w="889"/>
        <w:gridCol w:w="3584"/>
      </w:tblGrid>
      <w:tr w14:paraId="48D4D7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23283B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轮廓检测：</w:t>
            </w:r>
          </w:p>
        </w:tc>
      </w:tr>
      <w:tr w14:paraId="5F3205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90D1A7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findContours(gray,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contours,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RetrievalModes </w:t>
            </w:r>
            <w:r>
              <w:rPr>
                <w:rFonts w:hint="eastAsia"/>
                <w:color w:val="FF0000"/>
                <w:spacing w:val="7"/>
              </w:rPr>
              <w:t xml:space="preserve">mode,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ContourApproximationModes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 w14:paraId="5250D0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77F0D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</w:p>
          <w:p w14:paraId="71C6915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检索模式</w:t>
            </w:r>
          </w:p>
        </w:tc>
        <w:tc>
          <w:tcPr>
            <w:tcW w:w="0" w:type="auto"/>
            <w:vAlign w:val="center"/>
          </w:tcPr>
          <w:p w14:paraId="5D29D54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RETR_EXTERNAL</w:t>
            </w:r>
          </w:p>
        </w:tc>
        <w:tc>
          <w:tcPr>
            <w:tcW w:w="0" w:type="auto"/>
            <w:gridSpan w:val="2"/>
            <w:vAlign w:val="center"/>
          </w:tcPr>
          <w:p w14:paraId="5D8C60C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外轮廓</w:t>
            </w:r>
          </w:p>
        </w:tc>
      </w:tr>
      <w:tr w14:paraId="76833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842EA7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C4D6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RETR_LIST</w:t>
            </w:r>
          </w:p>
        </w:tc>
        <w:tc>
          <w:tcPr>
            <w:tcW w:w="0" w:type="auto"/>
            <w:vMerge w:val="restart"/>
            <w:vAlign w:val="center"/>
          </w:tcPr>
          <w:p w14:paraId="3EEEEC27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所有</w:t>
            </w:r>
          </w:p>
          <w:p w14:paraId="444EB6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</w:p>
        </w:tc>
        <w:tc>
          <w:tcPr>
            <w:tcW w:w="0" w:type="auto"/>
            <w:vAlign w:val="center"/>
          </w:tcPr>
          <w:p w14:paraId="0ACF39B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保存到</w:t>
            </w:r>
            <w:r>
              <w:rPr>
                <w:rFonts w:hint="eastAsia"/>
                <w:color w:val="EA82F1"/>
                <w:spacing w:val="7"/>
              </w:rPr>
              <w:t>列表</w:t>
            </w:r>
          </w:p>
        </w:tc>
      </w:tr>
      <w:tr w14:paraId="7F913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A6BC8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8302D7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RETR_CCOMP</w:t>
            </w:r>
          </w:p>
        </w:tc>
        <w:tc>
          <w:tcPr>
            <w:tcW w:w="0" w:type="auto"/>
            <w:vMerge w:val="continue"/>
            <w:vAlign w:val="center"/>
          </w:tcPr>
          <w:p w14:paraId="53FE556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8C94C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分为</w:t>
            </w:r>
            <w:r>
              <w:rPr>
                <w:rFonts w:hint="eastAsia"/>
                <w:color w:val="EA82F1"/>
                <w:spacing w:val="7"/>
              </w:rPr>
              <w:t>外轮廓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/>
                <w:color w:val="EA82F1"/>
                <w:spacing w:val="7"/>
              </w:rPr>
              <w:t>内轮廓</w:t>
            </w:r>
          </w:p>
        </w:tc>
      </w:tr>
      <w:tr w14:paraId="7B2EE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C1974B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82BC6A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RETR_TREE</w:t>
            </w:r>
          </w:p>
        </w:tc>
        <w:tc>
          <w:tcPr>
            <w:tcW w:w="0" w:type="auto"/>
            <w:vMerge w:val="continue"/>
            <w:vAlign w:val="center"/>
          </w:tcPr>
          <w:p w14:paraId="1CB9820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7B131E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重构嵌套轮廓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的整个</w:t>
            </w:r>
            <w:r>
              <w:rPr>
                <w:rFonts w:hint="eastAsia"/>
                <w:color w:val="EA82F1"/>
                <w:spacing w:val="7"/>
              </w:rPr>
              <w:t>层次</w:t>
            </w:r>
          </w:p>
        </w:tc>
      </w:tr>
      <w:tr w14:paraId="72F21A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E96CFA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 w14:paraId="65E5F81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逼近方法</w:t>
            </w:r>
          </w:p>
        </w:tc>
        <w:tc>
          <w:tcPr>
            <w:tcW w:w="0" w:type="auto"/>
            <w:vAlign w:val="center"/>
          </w:tcPr>
          <w:p w14:paraId="7957E2D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CHAIN_APPROX_NONE</w:t>
            </w:r>
          </w:p>
        </w:tc>
        <w:tc>
          <w:tcPr>
            <w:tcW w:w="0" w:type="auto"/>
            <w:gridSpan w:val="2"/>
            <w:vAlign w:val="center"/>
          </w:tcPr>
          <w:p w14:paraId="5A9F644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以Freeman链码的方式输出轮廓，</w:t>
            </w:r>
          </w:p>
          <w:p w14:paraId="09EAC40F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所有其他方法输出多边形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顶点的序列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6A06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B2A81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7CE9E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CHAIN_APPROX_SIMPLE</w:t>
            </w:r>
          </w:p>
        </w:tc>
        <w:tc>
          <w:tcPr>
            <w:tcW w:w="0" w:type="auto"/>
            <w:gridSpan w:val="2"/>
            <w:vAlign w:val="center"/>
          </w:tcPr>
          <w:p w14:paraId="419BE12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压缩直线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部分，只保留终点部分</w:t>
            </w:r>
          </w:p>
        </w:tc>
      </w:tr>
    </w:tbl>
    <w:p w14:paraId="4AAF691B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6"/>
        <w:gridCol w:w="1818"/>
        <w:gridCol w:w="774"/>
      </w:tblGrid>
      <w:tr w14:paraId="6128D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7013582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曲线：</w:t>
            </w:r>
          </w:p>
        </w:tc>
      </w:tr>
      <w:tr w14:paraId="400813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8FCED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contourArea(contour)</w:t>
            </w:r>
          </w:p>
        </w:tc>
        <w:tc>
          <w:tcPr>
            <w:tcW w:w="0" w:type="auto"/>
            <w:vMerge w:val="restart"/>
            <w:vAlign w:val="center"/>
          </w:tcPr>
          <w:p w14:paraId="038C929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返回曲线属性</w:t>
            </w:r>
          </w:p>
        </w:tc>
        <w:tc>
          <w:tcPr>
            <w:tcW w:w="0" w:type="auto"/>
            <w:vAlign w:val="center"/>
          </w:tcPr>
          <w:p w14:paraId="359AB3A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面积</w:t>
            </w:r>
          </w:p>
        </w:tc>
      </w:tr>
      <w:tr w14:paraId="5E12D3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28C0E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arcLength(curve, closed=False)</w:t>
            </w:r>
          </w:p>
        </w:tc>
        <w:tc>
          <w:tcPr>
            <w:tcW w:w="0" w:type="auto"/>
            <w:vMerge w:val="continue"/>
          </w:tcPr>
          <w:p w14:paraId="67212C3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F0DE8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周长</w:t>
            </w:r>
          </w:p>
        </w:tc>
      </w:tr>
      <w:tr w14:paraId="39BF63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A24F01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boundingRect(curve_or_gray)</w:t>
            </w:r>
          </w:p>
        </w:tc>
        <w:tc>
          <w:tcPr>
            <w:tcW w:w="0" w:type="auto"/>
            <w:gridSpan w:val="2"/>
          </w:tcPr>
          <w:p w14:paraId="63ACF80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曲线/图像</w:t>
            </w:r>
            <w:r>
              <w:rPr>
                <w:rFonts w:hint="eastAsia"/>
                <w:color w:val="EA82F1"/>
                <w:spacing w:val="7"/>
              </w:rPr>
              <w:t>外接矩形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285D31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8DA1C0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minEnclosingCircle(points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center, radius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</w:tcPr>
          <w:p w14:paraId="73D93AD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外接圆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 w14:paraId="25FB31B7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0"/>
        <w:gridCol w:w="3011"/>
      </w:tblGrid>
      <w:tr w14:paraId="63453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AC826F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55AA7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3E28D85F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 w14:paraId="0435A75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直线</w:t>
            </w:r>
          </w:p>
        </w:tc>
      </w:tr>
      <w:tr w14:paraId="4816A7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D55DB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rectangle(img,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 w14:paraId="2F265B7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矩形</w:t>
            </w:r>
          </w:p>
        </w:tc>
      </w:tr>
      <w:tr w14:paraId="69F98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32539A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circle(img, center, radius, color, thickness)</w:t>
            </w:r>
          </w:p>
        </w:tc>
        <w:tc>
          <w:tcPr>
            <w:tcW w:w="0" w:type="auto"/>
            <w:vAlign w:val="center"/>
          </w:tcPr>
          <w:p w14:paraId="31FFB74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圆形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(实心：thickness=-1)</w:t>
            </w:r>
          </w:p>
        </w:tc>
      </w:tr>
      <w:tr w14:paraId="6A3101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E0505E">
            <w:pPr>
              <w:jc w:val="left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ellipse(img, center,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axes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 w14:paraId="6E61AD5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startAngle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endAngle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 w14:paraId="5FC4DE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椭圆</w:t>
            </w:r>
          </w:p>
        </w:tc>
      </w:tr>
      <w:tr w14:paraId="293F2E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57D1EC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polylines(img,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isClosed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 w14:paraId="7AC4052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多边形</w:t>
            </w:r>
          </w:p>
        </w:tc>
      </w:tr>
      <w:tr w14:paraId="3D7BE4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2253DD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putText(img, text,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org</w:t>
            </w:r>
            <w:r>
              <w:rPr>
                <w:rFonts w:hint="eastAsia"/>
                <w:color w:val="FF0000"/>
                <w:spacing w:val="7"/>
              </w:rPr>
              <w:t>, font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</w:t>
            </w:r>
            <w:r>
              <w:rPr>
                <w:rFonts w:hint="eastAsia"/>
                <w:color w:val="FF0000"/>
                <w:spacing w:val="7"/>
              </w:rPr>
              <w:t>ace, fontScale, color, thickness)</w:t>
            </w:r>
          </w:p>
        </w:tc>
        <w:tc>
          <w:tcPr>
            <w:tcW w:w="0" w:type="auto"/>
            <w:vAlign w:val="center"/>
          </w:tcPr>
          <w:p w14:paraId="2E5039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字符串</w:t>
            </w:r>
          </w:p>
        </w:tc>
      </w:tr>
      <w:tr w14:paraId="35A8B9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76DE4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drawContours(im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g</w:t>
            </w:r>
            <w:r>
              <w:rPr>
                <w:rFonts w:hint="eastAsia"/>
                <w:color w:val="FF0000"/>
                <w:spacing w:val="7"/>
              </w:rPr>
              <w:t xml:space="preserve">, contours, idx,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color</w:t>
            </w:r>
            <w:r>
              <w:rPr>
                <w:rFonts w:hint="eastAsia"/>
                <w:color w:val="FF0000"/>
                <w:spacing w:val="7"/>
              </w:rPr>
              <w:t>, thickness)</w:t>
            </w:r>
          </w:p>
        </w:tc>
        <w:tc>
          <w:tcPr>
            <w:tcW w:w="0" w:type="auto"/>
            <w:vAlign w:val="center"/>
          </w:tcPr>
          <w:p w14:paraId="23099ED1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idx：索引，-1所有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 w14:paraId="3C232C3D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751"/>
        <w:gridCol w:w="889"/>
        <w:gridCol w:w="1113"/>
        <w:gridCol w:w="1041"/>
        <w:gridCol w:w="889"/>
      </w:tblGrid>
      <w:tr w14:paraId="6F3CD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 w14:paraId="63B9B4F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模板匹配：</w:t>
            </w:r>
          </w:p>
        </w:tc>
      </w:tr>
      <w:tr w14:paraId="1BB22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 w14:paraId="669C13C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matchTemplate(image, templ,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result,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TemplateMatchModes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 w14:paraId="304FFC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B49142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 w14:paraId="4A06D02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计算方法</w:t>
            </w:r>
          </w:p>
        </w:tc>
        <w:tc>
          <w:tcPr>
            <w:tcW w:w="0" w:type="auto"/>
            <w:vAlign w:val="center"/>
          </w:tcPr>
          <w:p w14:paraId="0D4950C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TM_SQDIFF_NORMED</w:t>
            </w:r>
          </w:p>
        </w:tc>
        <w:tc>
          <w:tcPr>
            <w:tcW w:w="0" w:type="auto"/>
            <w:vMerge w:val="restart"/>
            <w:vAlign w:val="center"/>
          </w:tcPr>
          <w:p w14:paraId="15E6756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归一化</w:t>
            </w:r>
          </w:p>
        </w:tc>
        <w:tc>
          <w:tcPr>
            <w:tcW w:w="0" w:type="auto"/>
            <w:vAlign w:val="center"/>
          </w:tcPr>
          <w:p w14:paraId="53BC4D1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平方差</w:t>
            </w:r>
          </w:p>
        </w:tc>
        <w:tc>
          <w:tcPr>
            <w:tcW w:w="0" w:type="auto"/>
            <w:vAlign w:val="center"/>
          </w:tcPr>
          <w:p w14:paraId="0C05F7DD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0</w:t>
            </w:r>
          </w:p>
        </w:tc>
        <w:tc>
          <w:tcPr>
            <w:tcW w:w="0" w:type="auto"/>
            <w:vMerge w:val="restart"/>
            <w:vAlign w:val="center"/>
          </w:tcPr>
          <w:p w14:paraId="32AF4D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越相关</w:t>
            </w:r>
          </w:p>
        </w:tc>
      </w:tr>
      <w:tr w14:paraId="3E6672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7B6B5D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EB334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TM_CCORR_NORMED</w:t>
            </w:r>
          </w:p>
        </w:tc>
        <w:tc>
          <w:tcPr>
            <w:tcW w:w="0" w:type="auto"/>
            <w:vMerge w:val="continue"/>
            <w:vAlign w:val="center"/>
          </w:tcPr>
          <w:p w14:paraId="155FB855"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96841F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相关性</w:t>
            </w:r>
          </w:p>
        </w:tc>
        <w:tc>
          <w:tcPr>
            <w:tcW w:w="0" w:type="auto"/>
            <w:vMerge w:val="restart"/>
            <w:vAlign w:val="center"/>
          </w:tcPr>
          <w:p w14:paraId="7E0A6D09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1</w:t>
            </w:r>
          </w:p>
        </w:tc>
        <w:tc>
          <w:tcPr>
            <w:tcW w:w="0" w:type="auto"/>
            <w:vMerge w:val="continue"/>
            <w:vAlign w:val="center"/>
          </w:tcPr>
          <w:p w14:paraId="6C1A53E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A503B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648E8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B17D4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TM_CCOEFF_NORMED</w:t>
            </w:r>
          </w:p>
        </w:tc>
        <w:tc>
          <w:tcPr>
            <w:tcW w:w="0" w:type="auto"/>
            <w:vMerge w:val="continue"/>
            <w:vAlign w:val="center"/>
          </w:tcPr>
          <w:p w14:paraId="78DFF567"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E1443D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相关系数</w:t>
            </w:r>
          </w:p>
        </w:tc>
        <w:tc>
          <w:tcPr>
            <w:tcW w:w="0" w:type="auto"/>
            <w:vMerge w:val="continue"/>
            <w:vAlign w:val="center"/>
          </w:tcPr>
          <w:p w14:paraId="5470B77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ABB0C1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14556ECC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4EA55CBD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93DC46E"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视频video.hpp：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826"/>
        <w:gridCol w:w="2158"/>
      </w:tblGrid>
      <w:tr w14:paraId="03932E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6987EB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VideoCapture(file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=0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9ED80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/>
                <w:color w:val="EA82F1"/>
                <w:spacing w:val="7"/>
              </w:rPr>
              <w:t>视频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</w:rPr>
              <w:t>摄像头</w:t>
            </w:r>
          </w:p>
        </w:tc>
      </w:tr>
      <w:tr w14:paraId="3ADEE2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52C983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0BD62F92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&gt;&gt; img</w:t>
            </w:r>
          </w:p>
        </w:tc>
        <w:tc>
          <w:tcPr>
            <w:tcW w:w="0" w:type="auto"/>
            <w:vAlign w:val="center"/>
          </w:tcPr>
          <w:p w14:paraId="4845837D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 w14:paraId="5928D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CEAE5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C3CE12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isOpened()</w:t>
            </w:r>
          </w:p>
        </w:tc>
        <w:tc>
          <w:tcPr>
            <w:tcW w:w="0" w:type="auto"/>
            <w:vAlign w:val="center"/>
          </w:tcPr>
          <w:p w14:paraId="04794C6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</w:rPr>
              <w:t>状态</w:t>
            </w:r>
          </w:p>
        </w:tc>
      </w:tr>
      <w:tr w14:paraId="5FD6D9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965253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4B748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read(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512DBF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 w14:paraId="79799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0448DE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20967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propID)</w:t>
            </w:r>
          </w:p>
        </w:tc>
        <w:tc>
          <w:tcPr>
            <w:tcW w:w="0" w:type="auto"/>
            <w:vAlign w:val="center"/>
          </w:tcPr>
          <w:p w14:paraId="15CD726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获取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  <w:tr w14:paraId="4AB3C8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5F8617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C35BE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value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65BC165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 w14:paraId="38A98837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  <w:gridCol w:w="2143"/>
      </w:tblGrid>
      <w:tr w14:paraId="5D8097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09A3A2D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</w:p>
        </w:tc>
      </w:tr>
      <w:tr w14:paraId="339441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69BCC1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CAP_PROP_FRAME_WIDTH</w:t>
            </w:r>
          </w:p>
        </w:tc>
        <w:tc>
          <w:tcPr>
            <w:tcW w:w="0" w:type="auto"/>
            <w:vAlign w:val="center"/>
          </w:tcPr>
          <w:p w14:paraId="1EAC094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宽度</w:t>
            </w:r>
          </w:p>
        </w:tc>
      </w:tr>
      <w:tr w14:paraId="74C288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13661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CAP_PROP_FRAME_HEIGHT</w:t>
            </w:r>
          </w:p>
        </w:tc>
        <w:tc>
          <w:tcPr>
            <w:tcW w:w="0" w:type="auto"/>
            <w:vAlign w:val="center"/>
          </w:tcPr>
          <w:p w14:paraId="50ED531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高度</w:t>
            </w:r>
          </w:p>
        </w:tc>
      </w:tr>
      <w:tr w14:paraId="6888D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9153E0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CAP_PROP_FRAME_COUNT</w:t>
            </w:r>
          </w:p>
        </w:tc>
        <w:tc>
          <w:tcPr>
            <w:tcW w:w="0" w:type="auto"/>
            <w:vAlign w:val="center"/>
          </w:tcPr>
          <w:p w14:paraId="46A41B94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帧数</w:t>
            </w:r>
          </w:p>
        </w:tc>
      </w:tr>
      <w:tr w14:paraId="7A089A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 w14:paraId="38BE464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CAP_PROP_FPS</w:t>
            </w:r>
          </w:p>
        </w:tc>
        <w:tc>
          <w:tcPr>
            <w:tcW w:w="0" w:type="auto"/>
            <w:vAlign w:val="center"/>
          </w:tcPr>
          <w:p w14:paraId="54628099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FPS</w:t>
            </w:r>
          </w:p>
        </w:tc>
      </w:tr>
      <w:tr w14:paraId="125B99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 w14:paraId="2977014F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CAP_PROP_POS_MSEC</w:t>
            </w:r>
          </w:p>
        </w:tc>
        <w:tc>
          <w:tcPr>
            <w:tcW w:w="0" w:type="auto"/>
            <w:vAlign w:val="center"/>
          </w:tcPr>
          <w:p w14:paraId="6A408E4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视频</w:t>
            </w:r>
            <w:r>
              <w:rPr>
                <w:rFonts w:hint="eastAsia"/>
                <w:color w:val="EA82F1"/>
                <w:spacing w:val="7"/>
              </w:rPr>
              <w:t>当前位置 (ms)</w:t>
            </w:r>
          </w:p>
        </w:tc>
      </w:tr>
      <w:tr w14:paraId="72D734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84FB3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CAP_PROP_CONTRAST</w:t>
            </w:r>
          </w:p>
        </w:tc>
        <w:tc>
          <w:tcPr>
            <w:tcW w:w="0" w:type="auto"/>
            <w:vAlign w:val="center"/>
          </w:tcPr>
          <w:p w14:paraId="2FF2CE0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亮度</w:t>
            </w:r>
          </w:p>
        </w:tc>
      </w:tr>
      <w:tr w14:paraId="04DDAC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7BFF5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CAP_PROP_GAIN</w:t>
            </w:r>
          </w:p>
        </w:tc>
        <w:tc>
          <w:tcPr>
            <w:tcW w:w="0" w:type="auto"/>
            <w:vAlign w:val="center"/>
          </w:tcPr>
          <w:p w14:paraId="16DCFBE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白平衡</w:t>
            </w:r>
          </w:p>
        </w:tc>
      </w:tr>
      <w:tr w14:paraId="3481E3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8F5CA33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CAP_PROP_EXPOSURE</w:t>
            </w:r>
          </w:p>
        </w:tc>
        <w:tc>
          <w:tcPr>
            <w:tcW w:w="0" w:type="auto"/>
            <w:vAlign w:val="center"/>
          </w:tcPr>
          <w:p w14:paraId="17EC2BE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曝光</w:t>
            </w:r>
          </w:p>
        </w:tc>
      </w:tr>
    </w:tbl>
    <w:p w14:paraId="6E186C64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089"/>
        <w:gridCol w:w="3254"/>
      </w:tblGrid>
      <w:tr w14:paraId="2069D7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740DFF6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光流法：</w:t>
            </w:r>
          </w:p>
        </w:tc>
      </w:tr>
      <w:tr w14:paraId="08EBC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FB20FA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vAlign w:val="center"/>
          </w:tcPr>
          <w:p w14:paraId="414EB34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calcOpticalFlowPyrLK(prevImg, nextImg, prevPts,</w:t>
            </w:r>
          </w:p>
          <w:p w14:paraId="734C04A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nextPts, status, err)</w:t>
            </w:r>
          </w:p>
        </w:tc>
        <w:tc>
          <w:tcPr>
            <w:tcW w:w="0" w:type="auto"/>
            <w:vAlign w:val="center"/>
          </w:tcPr>
          <w:p w14:paraId="6FAD5B0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稀疏光流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(关键点跟踪)</w:t>
            </w:r>
          </w:p>
        </w:tc>
      </w:tr>
      <w:tr w14:paraId="0E275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03ECEB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BE64E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calcOpticalFlowFarneback(prev, next, flow, pyr_scale, </w:t>
            </w:r>
          </w:p>
          <w:p w14:paraId="5FF376E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levels, winsize, iterations, poly_n, poly_sigma, flags)</w:t>
            </w:r>
          </w:p>
        </w:tc>
        <w:tc>
          <w:tcPr>
            <w:tcW w:w="0" w:type="auto"/>
            <w:vAlign w:val="center"/>
          </w:tcPr>
          <w:p w14:paraId="4E21363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Farneback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稠密光流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(流图像)</w:t>
            </w:r>
          </w:p>
        </w:tc>
      </w:tr>
      <w:tr w14:paraId="42DA5C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7C8837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假设</w:t>
            </w:r>
          </w:p>
        </w:tc>
        <w:tc>
          <w:tcPr>
            <w:tcW w:w="0" w:type="auto"/>
            <w:gridSpan w:val="2"/>
            <w:vAlign w:val="center"/>
          </w:tcPr>
          <w:p w14:paraId="1802F51F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连续两帧图像之间，目标的像素亮度不改变；相邻的像素之间有相似的运动</w:t>
            </w:r>
          </w:p>
        </w:tc>
      </w:tr>
      <w:tr w14:paraId="42D18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12B607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意义</w:t>
            </w:r>
          </w:p>
        </w:tc>
        <w:tc>
          <w:tcPr>
            <w:tcW w:w="0" w:type="auto"/>
            <w:gridSpan w:val="2"/>
            <w:vAlign w:val="center"/>
          </w:tcPr>
          <w:p w14:paraId="48DDE650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像素的位移值，两通道分别表示x,y</w:t>
            </w:r>
          </w:p>
        </w:tc>
      </w:tr>
    </w:tbl>
    <w:p w14:paraId="7EFBB0D3">
      <w:pPr>
        <w:pStyle w:val="14"/>
        <w:bidi w:val="0"/>
        <w:rPr>
          <w:rFonts w:hint="default"/>
          <w:lang w:val="en-US" w:eastAsia="zh-CN"/>
        </w:rPr>
      </w:pPr>
    </w:p>
    <w:p w14:paraId="66EEB7B8">
      <w:pPr>
        <w:rPr>
          <w:rFonts w:hint="default"/>
          <w:lang w:val="en-US" w:eastAsia="zh-CN"/>
        </w:rPr>
      </w:pPr>
    </w:p>
    <w:p w14:paraId="6851CB05">
      <w:pPr>
        <w:rPr>
          <w:rFonts w:hint="default"/>
          <w:lang w:val="en-US" w:eastAsia="zh-CN"/>
        </w:rPr>
      </w:pPr>
    </w:p>
    <w:p w14:paraId="27A3AD53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Device：</w:t>
      </w:r>
    </w:p>
    <w:p w14:paraId="1835DC49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Docker USB：</w:t>
      </w: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"https://github.com/dorssel/usbipd-win" </w:instrText>
      </w: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2"/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https://github.com/dorssel/usbipd-win</w:t>
      </w: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</w:p>
    <w:p w14:paraId="4D624C8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A064773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librealsense2/rs.hpp：</w:t>
      </w:r>
    </w:p>
    <w:p w14:paraId="6B8E3E64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package：realsense2</w:t>
      </w:r>
    </w:p>
    <w:p w14:paraId="504B49B9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lib：${realsense2_LIBRARY}</w:t>
      </w:r>
    </w:p>
    <w:p w14:paraId="42FE7345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namespace：rs2</w:t>
      </w:r>
    </w:p>
    <w:p w14:paraId="2B0B547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A6CFCF5">
      <w:pPr>
        <w:spacing w:line="240" w:lineRule="auto"/>
        <w:rPr>
          <w:rStyle w:val="11"/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ROS: </w:t>
      </w:r>
      <w:r>
        <w:rPr>
          <w:rFonts w:hint="eastAsia" w:cs="华文中宋"/>
          <w:b/>
          <w:bCs/>
          <w:color w:val="ED7D31" w:themeColor="accent2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cs="华文中宋"/>
          <w:b/>
          <w:bCs/>
          <w:color w:val="ED7D31" w:themeColor="accent2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"https://github.com/IntelRealSense/realsense-ros" </w:instrText>
      </w:r>
      <w:r>
        <w:rPr>
          <w:rFonts w:hint="eastAsia" w:cs="华文中宋"/>
          <w:b/>
          <w:bCs/>
          <w:color w:val="ED7D31" w:themeColor="accent2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1"/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https://github.com/IntelRealSense/realsense-ros</w:t>
      </w:r>
    </w:p>
    <w:p w14:paraId="5A91DD74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IMU标定: </w:t>
      </w: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"https://github.com/gaowenliang/imu_utils" </w:instrText>
      </w: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1"/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https://github.com/gaowenliang/imu_utils</w:t>
      </w: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</w:p>
    <w:p w14:paraId="413A5314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3"/>
        <w:gridCol w:w="847"/>
      </w:tblGrid>
      <w:tr w14:paraId="40F6A1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19548F9">
            <w:pPr>
              <w:pStyle w:val="14"/>
              <w:bidi w:val="0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RS2_API_VERSION_STR</w:t>
            </w:r>
          </w:p>
        </w:tc>
        <w:tc>
          <w:tcPr>
            <w:tcW w:w="0" w:type="auto"/>
          </w:tcPr>
          <w:p w14:paraId="7434A08D">
            <w:pPr>
              <w:spacing w:line="240" w:lineRule="auto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版本号</w:t>
            </w:r>
          </w:p>
        </w:tc>
      </w:tr>
    </w:tbl>
    <w:p w14:paraId="540D37E3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89"/>
        <w:gridCol w:w="1478"/>
      </w:tblGrid>
      <w:tr w14:paraId="7ABD9B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08170A5B">
            <w:pPr>
              <w:pStyle w:val="14"/>
              <w:bidi w:val="0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context</w:t>
            </w:r>
          </w:p>
        </w:tc>
        <w:tc>
          <w:tcPr>
            <w:tcW w:w="0" w:type="auto"/>
          </w:tcPr>
          <w:p w14:paraId="6AE93D06">
            <w:pPr>
              <w:spacing w:line="240" w:lineRule="auto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上下文</w:t>
            </w:r>
            <w:r>
              <w:rPr>
                <w:rStyle w:val="15"/>
                <w:rFonts w:hint="eastAsia"/>
                <w:lang w:val="en-US" w:eastAsia="zh-CN"/>
              </w:rPr>
              <w:t>管理器</w:t>
            </w:r>
          </w:p>
        </w:tc>
      </w:tr>
      <w:tr w14:paraId="755377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421C0A40">
            <w:pPr>
              <w:spacing w:line="240" w:lineRule="auto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</w:tcPr>
          <w:p w14:paraId="5C5F0C04">
            <w:pPr>
              <w:pStyle w:val="14"/>
              <w:bidi w:val="0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device_list </w:t>
            </w:r>
            <w:r>
              <w:rPr>
                <w:rFonts w:hint="eastAsia"/>
                <w:lang w:val="en-US" w:eastAsia="zh-CN"/>
              </w:rPr>
              <w:t>query_devices()</w:t>
            </w:r>
          </w:p>
        </w:tc>
        <w:tc>
          <w:tcPr>
            <w:tcW w:w="0" w:type="auto"/>
          </w:tcPr>
          <w:p w14:paraId="009AE331">
            <w:pPr>
              <w:pStyle w:val="13"/>
              <w:bidi w:val="0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设备列表</w:t>
            </w:r>
          </w:p>
        </w:tc>
      </w:tr>
    </w:tbl>
    <w:p w14:paraId="729B02C1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189"/>
        <w:gridCol w:w="847"/>
      </w:tblGrid>
      <w:tr w14:paraId="3FEEC1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123F9E48">
            <w:pPr>
              <w:pStyle w:val="14"/>
              <w:bidi w:val="0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config</w:t>
            </w:r>
          </w:p>
        </w:tc>
        <w:tc>
          <w:tcPr>
            <w:tcW w:w="0" w:type="auto"/>
          </w:tcPr>
          <w:p w14:paraId="558CDEE9">
            <w:pPr>
              <w:spacing w:line="240" w:lineRule="auto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配置</w:t>
            </w:r>
          </w:p>
        </w:tc>
      </w:tr>
      <w:tr w14:paraId="6B7498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368B7E2">
            <w:pPr>
              <w:spacing w:line="240" w:lineRule="auto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</w:tcPr>
          <w:p w14:paraId="5CA509CB">
            <w:pPr>
              <w:pStyle w:val="14"/>
              <w:bidi w:val="0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enable_stream(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rs2_stream</w:t>
            </w:r>
            <w:r>
              <w:rPr>
                <w:rFonts w:hint="eastAsia"/>
                <w:lang w:val="en-US" w:eastAsia="zh-CN"/>
              </w:rPr>
              <w:t xml:space="preserve">, w, h,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rs2_format</w:t>
            </w:r>
            <w:r>
              <w:rPr>
                <w:rFonts w:hint="eastAsia"/>
                <w:lang w:val="en-US" w:eastAsia="zh-CN"/>
              </w:rPr>
              <w:t>, framerate=0)</w:t>
            </w:r>
          </w:p>
        </w:tc>
        <w:tc>
          <w:tcPr>
            <w:tcW w:w="0" w:type="auto"/>
          </w:tcPr>
          <w:p w14:paraId="7B8C0D29">
            <w:pPr>
              <w:pStyle w:val="13"/>
              <w:bidi w:val="0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启用流</w:t>
            </w:r>
          </w:p>
        </w:tc>
      </w:tr>
    </w:tbl>
    <w:p w14:paraId="2E6E23FB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339"/>
        <w:gridCol w:w="1057"/>
      </w:tblGrid>
      <w:tr w14:paraId="0EC7A6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976" w:type="dxa"/>
            <w:gridSpan w:val="2"/>
            <w:vAlign w:val="center"/>
          </w:tcPr>
          <w:p w14:paraId="230D2BD7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pipeline</w:t>
            </w:r>
          </w:p>
        </w:tc>
        <w:tc>
          <w:tcPr>
            <w:tcW w:w="1057" w:type="dxa"/>
            <w:vAlign w:val="center"/>
          </w:tcPr>
          <w:p w14:paraId="2EBD6E22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流水线</w:t>
            </w:r>
          </w:p>
        </w:tc>
      </w:tr>
      <w:tr w14:paraId="39F619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06B75C6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5339" w:type="dxa"/>
            <w:vAlign w:val="center"/>
          </w:tcPr>
          <w:p w14:paraId="7B02CDCE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pipeline_profile </w:t>
            </w:r>
            <w:r>
              <w:rPr>
                <w:rFonts w:hint="eastAsia"/>
                <w:lang w:val="en-US" w:eastAsia="zh-CN"/>
              </w:rPr>
              <w:t>start(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config </w:t>
            </w:r>
            <w:r>
              <w:rPr>
                <w:rFonts w:hint="eastAsia"/>
                <w:color w:val="FF0000"/>
                <w:lang w:val="en-US" w:eastAsia="zh-CN"/>
              </w:rPr>
              <w:t>cfg=NULL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057" w:type="dxa"/>
            <w:vAlign w:val="center"/>
          </w:tcPr>
          <w:p w14:paraId="37554F18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</w:tr>
      <w:tr w14:paraId="10E0D0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709A04">
            <w:pPr>
              <w:spacing w:line="240" w:lineRule="auto"/>
              <w:jc w:val="both"/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5339" w:type="dxa"/>
            <w:vAlign w:val="center"/>
          </w:tcPr>
          <w:p w14:paraId="06CD4DD1">
            <w:pPr>
              <w:pStyle w:val="14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frame_set </w:t>
            </w:r>
            <w:r>
              <w:rPr>
                <w:rFonts w:hint="eastAsia"/>
                <w:lang w:val="en-US" w:eastAsia="zh-CN"/>
              </w:rPr>
              <w:t>wait_for_frames(timeout_ms)</w:t>
            </w:r>
          </w:p>
        </w:tc>
        <w:tc>
          <w:tcPr>
            <w:tcW w:w="1057" w:type="dxa"/>
            <w:vMerge w:val="restart"/>
            <w:vAlign w:val="center"/>
          </w:tcPr>
          <w:p w14:paraId="67EE5F85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等待帧集</w:t>
            </w:r>
          </w:p>
        </w:tc>
      </w:tr>
      <w:tr w14:paraId="7CE8CC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8530539">
            <w:pPr>
              <w:spacing w:line="240" w:lineRule="auto"/>
              <w:jc w:val="both"/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5339" w:type="dxa"/>
            <w:vAlign w:val="center"/>
          </w:tcPr>
          <w:p w14:paraId="660371D7">
            <w:pPr>
              <w:pStyle w:val="14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try_wait_for_frames(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frame_set *</w:t>
            </w:r>
            <w:r>
              <w:rPr>
                <w:rFonts w:hint="eastAsia"/>
                <w:lang w:val="en-US" w:eastAsia="zh-CN"/>
              </w:rPr>
              <w:t>, timeout_ms)</w:t>
            </w:r>
          </w:p>
        </w:tc>
        <w:tc>
          <w:tcPr>
            <w:tcW w:w="1057" w:type="dxa"/>
            <w:vMerge w:val="continue"/>
            <w:vAlign w:val="center"/>
          </w:tcPr>
          <w:p w14:paraId="12A9D51C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</w:tr>
    </w:tbl>
    <w:p w14:paraId="0F266470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71"/>
        <w:gridCol w:w="637"/>
      </w:tblGrid>
      <w:tr w14:paraId="220637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0F557D10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error</w:t>
            </w:r>
          </w:p>
        </w:tc>
        <w:tc>
          <w:tcPr>
            <w:tcW w:w="0" w:type="auto"/>
            <w:vAlign w:val="center"/>
          </w:tcPr>
          <w:p w14:paraId="5E45B7D3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错误</w:t>
            </w:r>
          </w:p>
        </w:tc>
      </w:tr>
      <w:tr w14:paraId="03B01B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DAFB097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3CC5ED2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get_failed_function()</w:t>
            </w:r>
          </w:p>
        </w:tc>
        <w:tc>
          <w:tcPr>
            <w:tcW w:w="0" w:type="auto"/>
            <w:vAlign w:val="center"/>
          </w:tcPr>
          <w:p w14:paraId="09C16812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</w:tr>
      <w:tr w14:paraId="6986D1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CD13CC">
            <w:pPr>
              <w:spacing w:line="240" w:lineRule="auto"/>
              <w:jc w:val="both"/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F53D5E">
            <w:pPr>
              <w:pStyle w:val="14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get_failed_args()</w:t>
            </w:r>
          </w:p>
        </w:tc>
        <w:tc>
          <w:tcPr>
            <w:tcW w:w="0" w:type="auto"/>
            <w:vAlign w:val="center"/>
          </w:tcPr>
          <w:p w14:paraId="16573EC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</w:tr>
    </w:tbl>
    <w:p w14:paraId="6A015322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47"/>
        <w:gridCol w:w="637"/>
      </w:tblGrid>
      <w:tr w14:paraId="0148D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</w:trPr>
        <w:tc>
          <w:tcPr>
            <w:tcW w:w="0" w:type="auto"/>
            <w:gridSpan w:val="2"/>
            <w:vAlign w:val="center"/>
          </w:tcPr>
          <w:p w14:paraId="006198E2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stream_profile</w:t>
            </w:r>
          </w:p>
        </w:tc>
        <w:tc>
          <w:tcPr>
            <w:tcW w:w="0" w:type="auto"/>
            <w:vAlign w:val="center"/>
          </w:tcPr>
          <w:p w14:paraId="722ADEC3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简介</w:t>
            </w:r>
          </w:p>
        </w:tc>
      </w:tr>
      <w:tr w14:paraId="3A0D9F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D688C76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C8E5E0B">
            <w:pPr>
              <w:pStyle w:val="14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rs2_format </w:t>
            </w:r>
            <w:r>
              <w:rPr>
                <w:rFonts w:hint="eastAsia"/>
                <w:lang w:val="en-US" w:eastAsia="zh-CN"/>
              </w:rPr>
              <w:t>format()</w:t>
            </w:r>
          </w:p>
        </w:tc>
        <w:tc>
          <w:tcPr>
            <w:tcW w:w="0" w:type="auto"/>
            <w:vAlign w:val="center"/>
          </w:tcPr>
          <w:p w14:paraId="4B706978">
            <w:pPr>
              <w:pStyle w:val="13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格式</w:t>
            </w:r>
          </w:p>
        </w:tc>
      </w:tr>
      <w:tr w14:paraId="0770CF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C153FB9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4126DE1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int </w:t>
            </w:r>
            <w:r>
              <w:rPr>
                <w:rFonts w:hint="eastAsia"/>
                <w:lang w:val="en-US" w:eastAsia="zh-CN"/>
              </w:rPr>
              <w:t>fps()</w:t>
            </w:r>
          </w:p>
        </w:tc>
        <w:tc>
          <w:tcPr>
            <w:tcW w:w="0" w:type="auto"/>
            <w:vAlign w:val="center"/>
          </w:tcPr>
          <w:p w14:paraId="6EFD05DE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帧率</w:t>
            </w:r>
          </w:p>
        </w:tc>
      </w:tr>
      <w:tr w14:paraId="6255B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F8192CC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FDEF79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/>
                <w:lang w:val="en-US" w:eastAsia="zh-CN"/>
              </w:rPr>
              <w:t>stream_name()</w:t>
            </w:r>
          </w:p>
        </w:tc>
        <w:tc>
          <w:tcPr>
            <w:tcW w:w="0" w:type="auto"/>
            <w:vAlign w:val="center"/>
          </w:tcPr>
          <w:p w14:paraId="772B7A6E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 w14:paraId="2D7140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F4E33B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5CE312">
            <w:pPr>
              <w:pStyle w:val="14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rs2_stream </w:t>
            </w:r>
            <w:r>
              <w:rPr>
                <w:rFonts w:hint="eastAsia"/>
                <w:lang w:val="en-US" w:eastAsia="zh-CN"/>
              </w:rPr>
              <w:t>stream_type()</w:t>
            </w:r>
          </w:p>
        </w:tc>
        <w:tc>
          <w:tcPr>
            <w:tcW w:w="0" w:type="auto"/>
            <w:vAlign w:val="center"/>
          </w:tcPr>
          <w:p w14:paraId="71FBF3D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</w:tr>
    </w:tbl>
    <w:p w14:paraId="215D77FB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947"/>
        <w:gridCol w:w="1427"/>
      </w:tblGrid>
      <w:tr w14:paraId="513EBF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F539E64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frameset</w:t>
            </w:r>
          </w:p>
        </w:tc>
        <w:tc>
          <w:tcPr>
            <w:tcW w:w="0" w:type="auto"/>
            <w:vAlign w:val="center"/>
          </w:tcPr>
          <w:p w14:paraId="0C137FD8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帧集</w:t>
            </w:r>
          </w:p>
        </w:tc>
      </w:tr>
      <w:tr w14:paraId="62CD4D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DE6DA3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E291252">
            <w:pPr>
              <w:pStyle w:val="14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42CA8A3D">
            <w:pPr>
              <w:pStyle w:val="13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尺寸</w:t>
            </w:r>
          </w:p>
        </w:tc>
      </w:tr>
      <w:tr w14:paraId="072DE8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3AC3293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18070F9">
            <w:pPr>
              <w:pStyle w:val="14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foreach_rs(action)</w:t>
            </w:r>
          </w:p>
        </w:tc>
        <w:tc>
          <w:tcPr>
            <w:tcW w:w="0" w:type="auto"/>
            <w:vAlign w:val="center"/>
          </w:tcPr>
          <w:p w14:paraId="4EA6B8BC">
            <w:pPr>
              <w:pStyle w:val="13"/>
              <w:bidi w:val="0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映射</w:t>
            </w:r>
          </w:p>
        </w:tc>
      </w:tr>
      <w:tr w14:paraId="5A8491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2CEE7B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1D2DF71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frame </w:t>
            </w:r>
            <w:r>
              <w:rPr>
                <w:rFonts w:hint="eastAsia"/>
                <w:lang w:val="en-US" w:eastAsia="zh-CN"/>
              </w:rPr>
              <w:t>first_or_default(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rs2_stream</w:t>
            </w:r>
            <w:r>
              <w:rPr>
                <w:rFonts w:hint="eastAsia"/>
                <w:lang w:val="en-US" w:eastAsia="zh-CN"/>
              </w:rPr>
              <w:t xml:space="preserve">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rs2_format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7077C340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索引</w:t>
            </w:r>
            <w:r>
              <w:rPr>
                <w:rFonts w:hint="eastAsia"/>
                <w:lang w:val="en-US" w:eastAsia="zh-CN"/>
              </w:rPr>
              <w:t>指定帧</w:t>
            </w:r>
          </w:p>
        </w:tc>
      </w:tr>
      <w:tr w14:paraId="00CA20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15796BB">
            <w:pPr>
              <w:spacing w:line="240" w:lineRule="auto"/>
              <w:jc w:val="both"/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92C1CC2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frame </w:t>
            </w:r>
            <w:r>
              <w:rPr>
                <w:rFonts w:hint="eastAsia"/>
                <w:lang w:val="en-US" w:eastAsia="zh-CN"/>
              </w:rPr>
              <w:t>get_color_frame()</w:t>
            </w:r>
          </w:p>
        </w:tc>
        <w:tc>
          <w:tcPr>
            <w:tcW w:w="0" w:type="auto"/>
            <w:vAlign w:val="center"/>
          </w:tcPr>
          <w:p w14:paraId="7461F48F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索引</w:t>
            </w:r>
            <w:r>
              <w:rPr>
                <w:rFonts w:hint="eastAsia"/>
                <w:lang w:val="en-US" w:eastAsia="zh-CN"/>
              </w:rPr>
              <w:t>RGB图</w:t>
            </w:r>
          </w:p>
        </w:tc>
      </w:tr>
      <w:tr w14:paraId="284074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3EEF26">
            <w:pPr>
              <w:spacing w:line="240" w:lineRule="auto"/>
              <w:jc w:val="both"/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5E1F7C2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frame </w:t>
            </w:r>
            <w:r>
              <w:rPr>
                <w:rFonts w:hint="eastAsia"/>
                <w:lang w:val="en-US" w:eastAsia="zh-CN"/>
              </w:rPr>
              <w:t>get_depth_frame()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CE65BA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索引</w:t>
            </w:r>
            <w:r>
              <w:rPr>
                <w:rFonts w:hint="eastAsia"/>
                <w:lang w:val="en-US" w:eastAsia="zh-CN"/>
              </w:rPr>
              <w:t>深度图</w:t>
            </w:r>
          </w:p>
        </w:tc>
      </w:tr>
      <w:tr w14:paraId="5BA6A6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03BABD8">
            <w:pPr>
              <w:spacing w:line="240" w:lineRule="auto"/>
              <w:jc w:val="both"/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1DF1F0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frame </w:t>
            </w:r>
            <w:r>
              <w:rPr>
                <w:rFonts w:hint="eastAsia"/>
                <w:lang w:val="en-US" w:eastAsia="zh-CN"/>
              </w:rPr>
              <w:t>get_fisheye_frame(index=0)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DF5A2E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索引</w:t>
            </w:r>
            <w:r>
              <w:rPr>
                <w:rFonts w:hint="eastAsia"/>
                <w:lang w:val="en-US" w:eastAsia="zh-CN"/>
              </w:rPr>
              <w:t>鱼眼图</w:t>
            </w:r>
          </w:p>
        </w:tc>
      </w:tr>
      <w:tr w14:paraId="3A62CF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4EF205">
            <w:pPr>
              <w:spacing w:line="240" w:lineRule="auto"/>
              <w:jc w:val="both"/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512BE93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frame </w:t>
            </w:r>
            <w:r>
              <w:rPr>
                <w:rFonts w:hint="eastAsia"/>
                <w:lang w:val="en-US" w:eastAsia="zh-CN"/>
              </w:rPr>
              <w:t>get_pose_frame(index=0)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88D158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索引</w:t>
            </w:r>
            <w:r>
              <w:rPr>
                <w:rFonts w:hint="eastAsia"/>
                <w:lang w:val="en-US" w:eastAsia="zh-CN"/>
              </w:rPr>
              <w:t>位姿</w:t>
            </w:r>
          </w:p>
        </w:tc>
      </w:tr>
    </w:tbl>
    <w:p w14:paraId="410A6E7F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923"/>
        <w:gridCol w:w="1057"/>
      </w:tblGrid>
      <w:tr w14:paraId="04AE6A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</w:trPr>
        <w:tc>
          <w:tcPr>
            <w:tcW w:w="0" w:type="auto"/>
            <w:gridSpan w:val="2"/>
            <w:vAlign w:val="center"/>
          </w:tcPr>
          <w:p w14:paraId="7FECF355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frame</w:t>
            </w:r>
          </w:p>
        </w:tc>
        <w:tc>
          <w:tcPr>
            <w:tcW w:w="0" w:type="auto"/>
            <w:vAlign w:val="center"/>
          </w:tcPr>
          <w:p w14:paraId="6D4FE229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帧</w:t>
            </w:r>
          </w:p>
        </w:tc>
      </w:tr>
      <w:tr w14:paraId="3F3A09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DA23931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B5C8127">
            <w:pPr>
              <w:pStyle w:val="14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as&lt;T&gt;()</w:t>
            </w:r>
          </w:p>
        </w:tc>
        <w:tc>
          <w:tcPr>
            <w:tcW w:w="0" w:type="auto"/>
            <w:vAlign w:val="center"/>
          </w:tcPr>
          <w:p w14:paraId="37E2982C">
            <w:pPr>
              <w:pStyle w:val="13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 w14:paraId="09BB75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7DA2277">
            <w:pPr>
              <w:spacing w:line="240" w:lineRule="auto"/>
              <w:jc w:val="both"/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6186B02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get_data()</w:t>
            </w:r>
          </w:p>
        </w:tc>
        <w:tc>
          <w:tcPr>
            <w:tcW w:w="0" w:type="auto"/>
            <w:vAlign w:val="center"/>
          </w:tcPr>
          <w:p w14:paraId="1D8C495E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数据指针</w:t>
            </w:r>
          </w:p>
        </w:tc>
      </w:tr>
      <w:tr w14:paraId="6EA21F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4FBFFF3">
            <w:pPr>
              <w:spacing w:line="240" w:lineRule="auto"/>
              <w:jc w:val="both"/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827386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stream_profile </w:t>
            </w:r>
            <w:r>
              <w:rPr>
                <w:rFonts w:hint="eastAsia"/>
                <w:lang w:val="en-US" w:eastAsia="zh-CN"/>
              </w:rPr>
              <w:t>get_profile()</w:t>
            </w:r>
          </w:p>
        </w:tc>
        <w:tc>
          <w:tcPr>
            <w:tcW w:w="0" w:type="auto"/>
            <w:vAlign w:val="center"/>
          </w:tcPr>
          <w:p w14:paraId="0BDCD50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</w:tr>
    </w:tbl>
    <w:p w14:paraId="44B3C349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41"/>
        <w:gridCol w:w="2443"/>
      </w:tblGrid>
      <w:tr w14:paraId="232480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B36322F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video_frame</w:t>
            </w:r>
          </w:p>
        </w:tc>
        <w:tc>
          <w:tcPr>
            <w:tcW w:w="0" w:type="auto"/>
            <w:vAlign w:val="center"/>
          </w:tcPr>
          <w:p w14:paraId="361EC569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视频帧</w:t>
            </w:r>
            <w:r>
              <w:rPr>
                <w:rStyle w:val="15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(public: frame)</w:t>
            </w:r>
          </w:p>
        </w:tc>
      </w:tr>
      <w:tr w14:paraId="50F90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D348536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31B48EB">
            <w:pPr>
              <w:pStyle w:val="14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get_width / get_height()</w:t>
            </w:r>
          </w:p>
        </w:tc>
        <w:tc>
          <w:tcPr>
            <w:tcW w:w="0" w:type="auto"/>
            <w:vAlign w:val="center"/>
          </w:tcPr>
          <w:p w14:paraId="6689EEE9">
            <w:pPr>
              <w:pStyle w:val="13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尺寸</w:t>
            </w:r>
          </w:p>
        </w:tc>
      </w:tr>
    </w:tbl>
    <w:p w14:paraId="3A2071B5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750"/>
        <w:gridCol w:w="2443"/>
      </w:tblGrid>
      <w:tr w14:paraId="06EE3A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9D42F0C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pose_frame</w:t>
            </w:r>
          </w:p>
        </w:tc>
        <w:tc>
          <w:tcPr>
            <w:tcW w:w="0" w:type="auto"/>
            <w:vAlign w:val="center"/>
          </w:tcPr>
          <w:p w14:paraId="1E111F55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位姿帧</w:t>
            </w:r>
            <w:r>
              <w:rPr>
                <w:rStyle w:val="15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(public: frame)</w:t>
            </w:r>
          </w:p>
        </w:tc>
      </w:tr>
      <w:tr w14:paraId="263E7B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FD205C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48329D4">
            <w:pPr>
              <w:pStyle w:val="14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rs2_pose</w:t>
            </w:r>
            <w:r>
              <w:rPr>
                <w:rFonts w:hint="eastAsia"/>
                <w:lang w:val="en-US" w:eastAsia="zh-CN"/>
              </w:rPr>
              <w:t xml:space="preserve"> get_pose_data()</w:t>
            </w:r>
          </w:p>
        </w:tc>
        <w:tc>
          <w:tcPr>
            <w:tcW w:w="0" w:type="auto"/>
            <w:vAlign w:val="center"/>
          </w:tcPr>
          <w:p w14:paraId="493B8101">
            <w:pPr>
              <w:pStyle w:val="13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位姿</w:t>
            </w:r>
          </w:p>
        </w:tc>
      </w:tr>
    </w:tbl>
    <w:p w14:paraId="53780BCA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86"/>
        <w:gridCol w:w="3078"/>
      </w:tblGrid>
      <w:tr w14:paraId="7752E9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ABFAB87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depth_frame</w:t>
            </w:r>
          </w:p>
        </w:tc>
        <w:tc>
          <w:tcPr>
            <w:tcW w:w="0" w:type="auto"/>
            <w:vAlign w:val="center"/>
          </w:tcPr>
          <w:p w14:paraId="56DD71A7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视频帧</w:t>
            </w:r>
            <w:r>
              <w:rPr>
                <w:rStyle w:val="15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(public: video_frame)</w:t>
            </w:r>
          </w:p>
        </w:tc>
      </w:tr>
      <w:tr w14:paraId="42957E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29D325B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F103781">
            <w:pPr>
              <w:pStyle w:val="14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get_units()</w:t>
            </w:r>
          </w:p>
        </w:tc>
        <w:tc>
          <w:tcPr>
            <w:tcW w:w="0" w:type="auto"/>
            <w:vAlign w:val="center"/>
          </w:tcPr>
          <w:p w14:paraId="77B130F1">
            <w:pPr>
              <w:pStyle w:val="13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单位距离</w:t>
            </w:r>
          </w:p>
        </w:tc>
      </w:tr>
    </w:tbl>
    <w:p w14:paraId="76812844"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3FC3"/>
    <w:rsid w:val="000E79F0"/>
    <w:rsid w:val="00100BA1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3275"/>
    <w:rsid w:val="00BA5C22"/>
    <w:rsid w:val="00BD6762"/>
    <w:rsid w:val="00BF5D70"/>
    <w:rsid w:val="00C2346C"/>
    <w:rsid w:val="00C402DF"/>
    <w:rsid w:val="00C9669C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2D2227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2E102A4"/>
    <w:rsid w:val="03127217"/>
    <w:rsid w:val="03236795"/>
    <w:rsid w:val="03254779"/>
    <w:rsid w:val="03570E07"/>
    <w:rsid w:val="03655CA8"/>
    <w:rsid w:val="036D792F"/>
    <w:rsid w:val="03EC2915"/>
    <w:rsid w:val="04250FA2"/>
    <w:rsid w:val="04323A5C"/>
    <w:rsid w:val="04437011"/>
    <w:rsid w:val="045129D0"/>
    <w:rsid w:val="04517D5E"/>
    <w:rsid w:val="047C1F0C"/>
    <w:rsid w:val="04864A9B"/>
    <w:rsid w:val="049164CC"/>
    <w:rsid w:val="0495587D"/>
    <w:rsid w:val="04A075A5"/>
    <w:rsid w:val="04A125BC"/>
    <w:rsid w:val="04B74A42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874C2"/>
    <w:rsid w:val="05FB0B65"/>
    <w:rsid w:val="061F0E39"/>
    <w:rsid w:val="062C6757"/>
    <w:rsid w:val="06620AA3"/>
    <w:rsid w:val="068B6787"/>
    <w:rsid w:val="06A66D03"/>
    <w:rsid w:val="06A7743B"/>
    <w:rsid w:val="06CA5CAD"/>
    <w:rsid w:val="06D63DD3"/>
    <w:rsid w:val="06E31D05"/>
    <w:rsid w:val="07531D6E"/>
    <w:rsid w:val="07591FC8"/>
    <w:rsid w:val="075D7732"/>
    <w:rsid w:val="077C7A64"/>
    <w:rsid w:val="07866B35"/>
    <w:rsid w:val="07A1571D"/>
    <w:rsid w:val="08275E69"/>
    <w:rsid w:val="08460A98"/>
    <w:rsid w:val="086B0166"/>
    <w:rsid w:val="087D5842"/>
    <w:rsid w:val="087F288E"/>
    <w:rsid w:val="08992F1A"/>
    <w:rsid w:val="08B4675C"/>
    <w:rsid w:val="08C936E6"/>
    <w:rsid w:val="08DE0863"/>
    <w:rsid w:val="08E42F69"/>
    <w:rsid w:val="091C7C72"/>
    <w:rsid w:val="095658B5"/>
    <w:rsid w:val="096864F2"/>
    <w:rsid w:val="097355F3"/>
    <w:rsid w:val="097C3D4B"/>
    <w:rsid w:val="09862E1C"/>
    <w:rsid w:val="098706D6"/>
    <w:rsid w:val="09A908B8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690774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A45279"/>
    <w:rsid w:val="0BB13DB3"/>
    <w:rsid w:val="0BDD229B"/>
    <w:rsid w:val="0BEA7692"/>
    <w:rsid w:val="0C0A684E"/>
    <w:rsid w:val="0C4B0E4E"/>
    <w:rsid w:val="0C6A07D3"/>
    <w:rsid w:val="0CB43946"/>
    <w:rsid w:val="0CD52EE5"/>
    <w:rsid w:val="0CF45F57"/>
    <w:rsid w:val="0D083FB4"/>
    <w:rsid w:val="0D1C365E"/>
    <w:rsid w:val="0D1D1C55"/>
    <w:rsid w:val="0D3B1BC7"/>
    <w:rsid w:val="0D4E21C4"/>
    <w:rsid w:val="0D706E86"/>
    <w:rsid w:val="0DCB34F3"/>
    <w:rsid w:val="0E7019A5"/>
    <w:rsid w:val="0E7C2FA3"/>
    <w:rsid w:val="0E8A5825"/>
    <w:rsid w:val="0EAC525A"/>
    <w:rsid w:val="0EB421D9"/>
    <w:rsid w:val="0EB94399"/>
    <w:rsid w:val="0EBC6783"/>
    <w:rsid w:val="0ECB111D"/>
    <w:rsid w:val="0ED17C27"/>
    <w:rsid w:val="0EEB76BD"/>
    <w:rsid w:val="0EFE3455"/>
    <w:rsid w:val="0F343970"/>
    <w:rsid w:val="0F4143A3"/>
    <w:rsid w:val="0F503CB0"/>
    <w:rsid w:val="0F563291"/>
    <w:rsid w:val="0F687D47"/>
    <w:rsid w:val="0F746271"/>
    <w:rsid w:val="0F841AC2"/>
    <w:rsid w:val="0F8917D5"/>
    <w:rsid w:val="0FA638D0"/>
    <w:rsid w:val="0FFA7586"/>
    <w:rsid w:val="0FFC72AF"/>
    <w:rsid w:val="10303FD5"/>
    <w:rsid w:val="103402FC"/>
    <w:rsid w:val="10707E15"/>
    <w:rsid w:val="10746CD0"/>
    <w:rsid w:val="10784632"/>
    <w:rsid w:val="109A311A"/>
    <w:rsid w:val="10AC169E"/>
    <w:rsid w:val="10B06298"/>
    <w:rsid w:val="10B85FB1"/>
    <w:rsid w:val="10DD651F"/>
    <w:rsid w:val="10E54372"/>
    <w:rsid w:val="10E93381"/>
    <w:rsid w:val="110805BA"/>
    <w:rsid w:val="112D1E9D"/>
    <w:rsid w:val="112F7C99"/>
    <w:rsid w:val="11350AB1"/>
    <w:rsid w:val="113D5EC7"/>
    <w:rsid w:val="11421B32"/>
    <w:rsid w:val="11605DCB"/>
    <w:rsid w:val="11916DD6"/>
    <w:rsid w:val="11AE3416"/>
    <w:rsid w:val="11B322D4"/>
    <w:rsid w:val="11D470B9"/>
    <w:rsid w:val="11F613D3"/>
    <w:rsid w:val="122338FE"/>
    <w:rsid w:val="12236857"/>
    <w:rsid w:val="12323B41"/>
    <w:rsid w:val="1244235C"/>
    <w:rsid w:val="126950A1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32191F"/>
    <w:rsid w:val="13472E68"/>
    <w:rsid w:val="134C4BF5"/>
    <w:rsid w:val="13677D79"/>
    <w:rsid w:val="136E0BA9"/>
    <w:rsid w:val="13CB5FFB"/>
    <w:rsid w:val="13DF32A4"/>
    <w:rsid w:val="13F37300"/>
    <w:rsid w:val="1407166A"/>
    <w:rsid w:val="141D0B3F"/>
    <w:rsid w:val="14270D58"/>
    <w:rsid w:val="14365111"/>
    <w:rsid w:val="143C1147"/>
    <w:rsid w:val="14447B5C"/>
    <w:rsid w:val="144748D2"/>
    <w:rsid w:val="14886E3B"/>
    <w:rsid w:val="14A5489A"/>
    <w:rsid w:val="14B9601E"/>
    <w:rsid w:val="14CA6C9B"/>
    <w:rsid w:val="14EF68B2"/>
    <w:rsid w:val="14F658C6"/>
    <w:rsid w:val="150301F5"/>
    <w:rsid w:val="15080B89"/>
    <w:rsid w:val="151117E3"/>
    <w:rsid w:val="153335BB"/>
    <w:rsid w:val="15604521"/>
    <w:rsid w:val="15691448"/>
    <w:rsid w:val="15782C1A"/>
    <w:rsid w:val="157C60FE"/>
    <w:rsid w:val="15A82264"/>
    <w:rsid w:val="15DC15A0"/>
    <w:rsid w:val="15F27839"/>
    <w:rsid w:val="16220DCA"/>
    <w:rsid w:val="16221EA9"/>
    <w:rsid w:val="164E5C67"/>
    <w:rsid w:val="16526656"/>
    <w:rsid w:val="165E3F3A"/>
    <w:rsid w:val="16830CAF"/>
    <w:rsid w:val="16903992"/>
    <w:rsid w:val="16995440"/>
    <w:rsid w:val="16B448CC"/>
    <w:rsid w:val="16BC1C2B"/>
    <w:rsid w:val="16C45831"/>
    <w:rsid w:val="16C56327"/>
    <w:rsid w:val="170A4E67"/>
    <w:rsid w:val="1724765C"/>
    <w:rsid w:val="174B4844"/>
    <w:rsid w:val="17887205"/>
    <w:rsid w:val="17B03E3B"/>
    <w:rsid w:val="17EA1C47"/>
    <w:rsid w:val="180D76F7"/>
    <w:rsid w:val="182D596B"/>
    <w:rsid w:val="183E5E2D"/>
    <w:rsid w:val="184243B2"/>
    <w:rsid w:val="18434EE3"/>
    <w:rsid w:val="184A0AFE"/>
    <w:rsid w:val="187123ED"/>
    <w:rsid w:val="187C5B16"/>
    <w:rsid w:val="188744BB"/>
    <w:rsid w:val="18A92683"/>
    <w:rsid w:val="18D501C9"/>
    <w:rsid w:val="18D63AF0"/>
    <w:rsid w:val="18E03396"/>
    <w:rsid w:val="18ED5C84"/>
    <w:rsid w:val="19061883"/>
    <w:rsid w:val="190E280E"/>
    <w:rsid w:val="191306DF"/>
    <w:rsid w:val="1913438F"/>
    <w:rsid w:val="191B0836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22B5E"/>
    <w:rsid w:val="1B5952F9"/>
    <w:rsid w:val="1B6D3662"/>
    <w:rsid w:val="1B726CF2"/>
    <w:rsid w:val="1BB9498B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BB2E8C"/>
    <w:rsid w:val="1CC35F1C"/>
    <w:rsid w:val="1CE8623B"/>
    <w:rsid w:val="1D0B6428"/>
    <w:rsid w:val="1D1B6331"/>
    <w:rsid w:val="1D266038"/>
    <w:rsid w:val="1D282521"/>
    <w:rsid w:val="1D2A50B2"/>
    <w:rsid w:val="1D2B18B9"/>
    <w:rsid w:val="1D2F7A1E"/>
    <w:rsid w:val="1D5A10E3"/>
    <w:rsid w:val="1D8C1D2B"/>
    <w:rsid w:val="1DC00253"/>
    <w:rsid w:val="1DCD471E"/>
    <w:rsid w:val="1DDD3418"/>
    <w:rsid w:val="1E5303C0"/>
    <w:rsid w:val="1E5F445F"/>
    <w:rsid w:val="1E6F0A86"/>
    <w:rsid w:val="1E8B0226"/>
    <w:rsid w:val="1EB25C84"/>
    <w:rsid w:val="1ED86FD2"/>
    <w:rsid w:val="1EE911E0"/>
    <w:rsid w:val="1F0017F9"/>
    <w:rsid w:val="1F0F7600"/>
    <w:rsid w:val="1F1C0F96"/>
    <w:rsid w:val="1F1F2A18"/>
    <w:rsid w:val="1F242DD6"/>
    <w:rsid w:val="1F2C1918"/>
    <w:rsid w:val="1F780DC2"/>
    <w:rsid w:val="1F891F74"/>
    <w:rsid w:val="1F953AB1"/>
    <w:rsid w:val="1FAC53B3"/>
    <w:rsid w:val="1FB26837"/>
    <w:rsid w:val="1FB9710F"/>
    <w:rsid w:val="1FE069F9"/>
    <w:rsid w:val="203A7D60"/>
    <w:rsid w:val="205A4135"/>
    <w:rsid w:val="20650234"/>
    <w:rsid w:val="206F7D0E"/>
    <w:rsid w:val="20906841"/>
    <w:rsid w:val="20A35C0A"/>
    <w:rsid w:val="20B84A57"/>
    <w:rsid w:val="20BD316F"/>
    <w:rsid w:val="20C81CBA"/>
    <w:rsid w:val="20D41EC2"/>
    <w:rsid w:val="20D90A24"/>
    <w:rsid w:val="20FB5A46"/>
    <w:rsid w:val="210638F3"/>
    <w:rsid w:val="21162B31"/>
    <w:rsid w:val="214E3DC8"/>
    <w:rsid w:val="21676245"/>
    <w:rsid w:val="21AE2AB8"/>
    <w:rsid w:val="21ED2D0A"/>
    <w:rsid w:val="22225BAF"/>
    <w:rsid w:val="22407BB4"/>
    <w:rsid w:val="224B71B2"/>
    <w:rsid w:val="224F3D92"/>
    <w:rsid w:val="227C6DF5"/>
    <w:rsid w:val="228D0920"/>
    <w:rsid w:val="228F137C"/>
    <w:rsid w:val="22B57C02"/>
    <w:rsid w:val="22BD069A"/>
    <w:rsid w:val="22DE23F3"/>
    <w:rsid w:val="230C5404"/>
    <w:rsid w:val="234A579B"/>
    <w:rsid w:val="234B4839"/>
    <w:rsid w:val="236E24FF"/>
    <w:rsid w:val="237040C7"/>
    <w:rsid w:val="237072A3"/>
    <w:rsid w:val="23884EB6"/>
    <w:rsid w:val="23922B41"/>
    <w:rsid w:val="24030750"/>
    <w:rsid w:val="240D3AC6"/>
    <w:rsid w:val="24125667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9441E7"/>
    <w:rsid w:val="24AC1401"/>
    <w:rsid w:val="24AD708E"/>
    <w:rsid w:val="24B67061"/>
    <w:rsid w:val="24C16466"/>
    <w:rsid w:val="24CC3B9C"/>
    <w:rsid w:val="24D41448"/>
    <w:rsid w:val="24E46F1D"/>
    <w:rsid w:val="25200628"/>
    <w:rsid w:val="2587517F"/>
    <w:rsid w:val="25B00611"/>
    <w:rsid w:val="25B619FC"/>
    <w:rsid w:val="25CD5AD7"/>
    <w:rsid w:val="25CE197B"/>
    <w:rsid w:val="25EB6089"/>
    <w:rsid w:val="25F34F3E"/>
    <w:rsid w:val="260D5EB5"/>
    <w:rsid w:val="2631459C"/>
    <w:rsid w:val="2642367B"/>
    <w:rsid w:val="264360EA"/>
    <w:rsid w:val="26505A43"/>
    <w:rsid w:val="26633E71"/>
    <w:rsid w:val="266A1AC6"/>
    <w:rsid w:val="26977A36"/>
    <w:rsid w:val="269E5840"/>
    <w:rsid w:val="269F0BEC"/>
    <w:rsid w:val="26D82268"/>
    <w:rsid w:val="270461A9"/>
    <w:rsid w:val="271E7353"/>
    <w:rsid w:val="273677FD"/>
    <w:rsid w:val="273B6B9C"/>
    <w:rsid w:val="27454BAF"/>
    <w:rsid w:val="275A105D"/>
    <w:rsid w:val="275B758C"/>
    <w:rsid w:val="2762234D"/>
    <w:rsid w:val="27694192"/>
    <w:rsid w:val="277450EB"/>
    <w:rsid w:val="27787EEF"/>
    <w:rsid w:val="279D33B3"/>
    <w:rsid w:val="27A20DA7"/>
    <w:rsid w:val="27A90796"/>
    <w:rsid w:val="27B665B9"/>
    <w:rsid w:val="27C50B33"/>
    <w:rsid w:val="27D8088F"/>
    <w:rsid w:val="27DC66B4"/>
    <w:rsid w:val="281A2BFF"/>
    <w:rsid w:val="283104DE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0D6316"/>
    <w:rsid w:val="29600303"/>
    <w:rsid w:val="29800488"/>
    <w:rsid w:val="29846C0A"/>
    <w:rsid w:val="29976487"/>
    <w:rsid w:val="2999473F"/>
    <w:rsid w:val="29A017F0"/>
    <w:rsid w:val="29C27101"/>
    <w:rsid w:val="29CC04DB"/>
    <w:rsid w:val="29D37560"/>
    <w:rsid w:val="29DC099C"/>
    <w:rsid w:val="29FB5D02"/>
    <w:rsid w:val="2A0137E8"/>
    <w:rsid w:val="2A1A39C3"/>
    <w:rsid w:val="2A2A59C0"/>
    <w:rsid w:val="2A492B17"/>
    <w:rsid w:val="2A4E6BE6"/>
    <w:rsid w:val="2A585C2C"/>
    <w:rsid w:val="2A5C0518"/>
    <w:rsid w:val="2A6E2979"/>
    <w:rsid w:val="2A8244FE"/>
    <w:rsid w:val="2A91780F"/>
    <w:rsid w:val="2A9419D0"/>
    <w:rsid w:val="2AA44A58"/>
    <w:rsid w:val="2AA70490"/>
    <w:rsid w:val="2AAF3B29"/>
    <w:rsid w:val="2B2839A5"/>
    <w:rsid w:val="2B530539"/>
    <w:rsid w:val="2B6410CB"/>
    <w:rsid w:val="2B6D169A"/>
    <w:rsid w:val="2B942D1F"/>
    <w:rsid w:val="2B9D50E5"/>
    <w:rsid w:val="2B9E14CD"/>
    <w:rsid w:val="2BBB64FD"/>
    <w:rsid w:val="2BD55561"/>
    <w:rsid w:val="2BF030D8"/>
    <w:rsid w:val="2C1F4BF0"/>
    <w:rsid w:val="2C506C46"/>
    <w:rsid w:val="2C6426F1"/>
    <w:rsid w:val="2C6A6A3F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36E31"/>
    <w:rsid w:val="2D7C468A"/>
    <w:rsid w:val="2DAC3027"/>
    <w:rsid w:val="2DB42E85"/>
    <w:rsid w:val="2DC07007"/>
    <w:rsid w:val="2DF66D0E"/>
    <w:rsid w:val="2E424544"/>
    <w:rsid w:val="2E462F51"/>
    <w:rsid w:val="2E5121F0"/>
    <w:rsid w:val="2E605E44"/>
    <w:rsid w:val="2E6C3ADF"/>
    <w:rsid w:val="2E76083B"/>
    <w:rsid w:val="2E805615"/>
    <w:rsid w:val="2E870DA7"/>
    <w:rsid w:val="2E880E77"/>
    <w:rsid w:val="2EA80FBB"/>
    <w:rsid w:val="2EA8720D"/>
    <w:rsid w:val="2EB22DC6"/>
    <w:rsid w:val="2EDA2749"/>
    <w:rsid w:val="2EDE7E96"/>
    <w:rsid w:val="2EF05B6B"/>
    <w:rsid w:val="2F0B32F8"/>
    <w:rsid w:val="2F18384C"/>
    <w:rsid w:val="2F2C1FD6"/>
    <w:rsid w:val="2F343FCE"/>
    <w:rsid w:val="2F4D0F38"/>
    <w:rsid w:val="2F5C273F"/>
    <w:rsid w:val="2F7112CC"/>
    <w:rsid w:val="2F757377"/>
    <w:rsid w:val="2F782CC6"/>
    <w:rsid w:val="2F807931"/>
    <w:rsid w:val="2F977AF1"/>
    <w:rsid w:val="2FC6044E"/>
    <w:rsid w:val="2FDB2DEE"/>
    <w:rsid w:val="30100FEC"/>
    <w:rsid w:val="303B7C0D"/>
    <w:rsid w:val="30456AA3"/>
    <w:rsid w:val="3096674E"/>
    <w:rsid w:val="30DF710E"/>
    <w:rsid w:val="30F04217"/>
    <w:rsid w:val="311679DB"/>
    <w:rsid w:val="312741C9"/>
    <w:rsid w:val="31590B36"/>
    <w:rsid w:val="315B54BF"/>
    <w:rsid w:val="31766DD7"/>
    <w:rsid w:val="31A11A7A"/>
    <w:rsid w:val="31A36D12"/>
    <w:rsid w:val="31CD0EBF"/>
    <w:rsid w:val="31FF0536"/>
    <w:rsid w:val="320B6EF6"/>
    <w:rsid w:val="321E2E7F"/>
    <w:rsid w:val="3220423F"/>
    <w:rsid w:val="32310EBC"/>
    <w:rsid w:val="32406D31"/>
    <w:rsid w:val="32487EB3"/>
    <w:rsid w:val="32842A2E"/>
    <w:rsid w:val="32883C32"/>
    <w:rsid w:val="32891EFD"/>
    <w:rsid w:val="32A001FB"/>
    <w:rsid w:val="32A2194C"/>
    <w:rsid w:val="32CE5609"/>
    <w:rsid w:val="32E20CD4"/>
    <w:rsid w:val="32E31991"/>
    <w:rsid w:val="32E93950"/>
    <w:rsid w:val="3305209D"/>
    <w:rsid w:val="333C7F24"/>
    <w:rsid w:val="334256FE"/>
    <w:rsid w:val="334D2B1D"/>
    <w:rsid w:val="336631F3"/>
    <w:rsid w:val="3411756B"/>
    <w:rsid w:val="3445105A"/>
    <w:rsid w:val="34504C29"/>
    <w:rsid w:val="348F2DE7"/>
    <w:rsid w:val="34920F38"/>
    <w:rsid w:val="3495335C"/>
    <w:rsid w:val="349948C2"/>
    <w:rsid w:val="34A52E51"/>
    <w:rsid w:val="351348C4"/>
    <w:rsid w:val="35560890"/>
    <w:rsid w:val="35591CFC"/>
    <w:rsid w:val="3587122E"/>
    <w:rsid w:val="35903D3C"/>
    <w:rsid w:val="35AC3B95"/>
    <w:rsid w:val="35B023C7"/>
    <w:rsid w:val="35E121C6"/>
    <w:rsid w:val="35EA1EB9"/>
    <w:rsid w:val="35FA4166"/>
    <w:rsid w:val="35FB1593"/>
    <w:rsid w:val="361321FC"/>
    <w:rsid w:val="3630362B"/>
    <w:rsid w:val="36371C00"/>
    <w:rsid w:val="364E2AE8"/>
    <w:rsid w:val="36576C23"/>
    <w:rsid w:val="368138AB"/>
    <w:rsid w:val="368220F2"/>
    <w:rsid w:val="36C41554"/>
    <w:rsid w:val="36CE6816"/>
    <w:rsid w:val="36DB39E6"/>
    <w:rsid w:val="36E268D0"/>
    <w:rsid w:val="36F079A3"/>
    <w:rsid w:val="37047A22"/>
    <w:rsid w:val="370C54BE"/>
    <w:rsid w:val="3710428E"/>
    <w:rsid w:val="3714229F"/>
    <w:rsid w:val="3719161E"/>
    <w:rsid w:val="37403C95"/>
    <w:rsid w:val="3744384B"/>
    <w:rsid w:val="37484DDE"/>
    <w:rsid w:val="376B6C6F"/>
    <w:rsid w:val="37822675"/>
    <w:rsid w:val="38020D51"/>
    <w:rsid w:val="38314E03"/>
    <w:rsid w:val="38494CA3"/>
    <w:rsid w:val="384B1A1D"/>
    <w:rsid w:val="384B399F"/>
    <w:rsid w:val="38667C19"/>
    <w:rsid w:val="386B5F50"/>
    <w:rsid w:val="387C270C"/>
    <w:rsid w:val="38887767"/>
    <w:rsid w:val="388905CF"/>
    <w:rsid w:val="388F6D48"/>
    <w:rsid w:val="38AF1DE2"/>
    <w:rsid w:val="38FD4FC0"/>
    <w:rsid w:val="39396D08"/>
    <w:rsid w:val="3957768A"/>
    <w:rsid w:val="39602492"/>
    <w:rsid w:val="398055CD"/>
    <w:rsid w:val="398C14D9"/>
    <w:rsid w:val="399F131B"/>
    <w:rsid w:val="39A57DD4"/>
    <w:rsid w:val="39F55D34"/>
    <w:rsid w:val="3A071F70"/>
    <w:rsid w:val="3A077695"/>
    <w:rsid w:val="3A256199"/>
    <w:rsid w:val="3A287454"/>
    <w:rsid w:val="3A2D3FCE"/>
    <w:rsid w:val="3A347BA7"/>
    <w:rsid w:val="3A3758E9"/>
    <w:rsid w:val="3A3A0F35"/>
    <w:rsid w:val="3A3A5493"/>
    <w:rsid w:val="3A485400"/>
    <w:rsid w:val="3A500759"/>
    <w:rsid w:val="3A5E69D2"/>
    <w:rsid w:val="3A785657"/>
    <w:rsid w:val="3A8476E7"/>
    <w:rsid w:val="3AA27206"/>
    <w:rsid w:val="3ABA3655"/>
    <w:rsid w:val="3ACA7679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8D6BCF"/>
    <w:rsid w:val="3CAE6F3D"/>
    <w:rsid w:val="3CC504A1"/>
    <w:rsid w:val="3CC92CF3"/>
    <w:rsid w:val="3CD4773D"/>
    <w:rsid w:val="3CE569DF"/>
    <w:rsid w:val="3CEC5608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DF7E2A"/>
    <w:rsid w:val="3DED7A84"/>
    <w:rsid w:val="3E155E38"/>
    <w:rsid w:val="3E2B1CC9"/>
    <w:rsid w:val="3E723A22"/>
    <w:rsid w:val="3E7E21AF"/>
    <w:rsid w:val="3EED3E17"/>
    <w:rsid w:val="3EF228E2"/>
    <w:rsid w:val="3F0B097A"/>
    <w:rsid w:val="3F11715A"/>
    <w:rsid w:val="3F165865"/>
    <w:rsid w:val="3F1E0E2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515615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A6D1F"/>
    <w:rsid w:val="41146CD9"/>
    <w:rsid w:val="412D2B6A"/>
    <w:rsid w:val="4131528B"/>
    <w:rsid w:val="41537D98"/>
    <w:rsid w:val="4167119A"/>
    <w:rsid w:val="41742C1A"/>
    <w:rsid w:val="417A6CB8"/>
    <w:rsid w:val="41875C69"/>
    <w:rsid w:val="419B3C0F"/>
    <w:rsid w:val="41A95D0C"/>
    <w:rsid w:val="41B843C0"/>
    <w:rsid w:val="41BE1B14"/>
    <w:rsid w:val="41C018C1"/>
    <w:rsid w:val="41C757A4"/>
    <w:rsid w:val="41E865B2"/>
    <w:rsid w:val="41EE4722"/>
    <w:rsid w:val="420611AD"/>
    <w:rsid w:val="422164EF"/>
    <w:rsid w:val="422309E1"/>
    <w:rsid w:val="4225275F"/>
    <w:rsid w:val="422B6E03"/>
    <w:rsid w:val="42313585"/>
    <w:rsid w:val="4262404C"/>
    <w:rsid w:val="427E2CAD"/>
    <w:rsid w:val="42D17E36"/>
    <w:rsid w:val="42D50737"/>
    <w:rsid w:val="42FE0D52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3E14F4"/>
    <w:rsid w:val="445D7297"/>
    <w:rsid w:val="447C4B5E"/>
    <w:rsid w:val="448404D8"/>
    <w:rsid w:val="44950C43"/>
    <w:rsid w:val="44A20CA9"/>
    <w:rsid w:val="44C33ACC"/>
    <w:rsid w:val="44DF3549"/>
    <w:rsid w:val="44EC272C"/>
    <w:rsid w:val="44ED72D0"/>
    <w:rsid w:val="451406E9"/>
    <w:rsid w:val="452D1DC2"/>
    <w:rsid w:val="458E4633"/>
    <w:rsid w:val="458E5A72"/>
    <w:rsid w:val="46313BA0"/>
    <w:rsid w:val="46490AB2"/>
    <w:rsid w:val="466776E2"/>
    <w:rsid w:val="467D37C6"/>
    <w:rsid w:val="46A56C5E"/>
    <w:rsid w:val="46BE06D6"/>
    <w:rsid w:val="46CF3605"/>
    <w:rsid w:val="474677B9"/>
    <w:rsid w:val="475341C9"/>
    <w:rsid w:val="475F3D89"/>
    <w:rsid w:val="476E3FE3"/>
    <w:rsid w:val="478A1430"/>
    <w:rsid w:val="47AA41CD"/>
    <w:rsid w:val="47CF6279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252DB2"/>
    <w:rsid w:val="483D4936"/>
    <w:rsid w:val="483F4BC1"/>
    <w:rsid w:val="4855757D"/>
    <w:rsid w:val="489068CC"/>
    <w:rsid w:val="48C91079"/>
    <w:rsid w:val="48EA334C"/>
    <w:rsid w:val="48F11B13"/>
    <w:rsid w:val="492816F2"/>
    <w:rsid w:val="49441489"/>
    <w:rsid w:val="495A4E14"/>
    <w:rsid w:val="49681C10"/>
    <w:rsid w:val="496B2EB9"/>
    <w:rsid w:val="497B1ACD"/>
    <w:rsid w:val="49947A0B"/>
    <w:rsid w:val="499C7517"/>
    <w:rsid w:val="49B16F8D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B3441B"/>
    <w:rsid w:val="4ACE49A4"/>
    <w:rsid w:val="4AD239F8"/>
    <w:rsid w:val="4AD33B1F"/>
    <w:rsid w:val="4AEF1BEE"/>
    <w:rsid w:val="4B2176ED"/>
    <w:rsid w:val="4B343D27"/>
    <w:rsid w:val="4B574D3C"/>
    <w:rsid w:val="4B8E1EBF"/>
    <w:rsid w:val="4BCB5E91"/>
    <w:rsid w:val="4C1B7DAE"/>
    <w:rsid w:val="4C5960CA"/>
    <w:rsid w:val="4C7246B2"/>
    <w:rsid w:val="4C8D0AA3"/>
    <w:rsid w:val="4C994BE1"/>
    <w:rsid w:val="4CA93298"/>
    <w:rsid w:val="4CC95364"/>
    <w:rsid w:val="4CFA195C"/>
    <w:rsid w:val="4D090A1F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92262"/>
    <w:rsid w:val="4DFA5AD6"/>
    <w:rsid w:val="4E0C2904"/>
    <w:rsid w:val="4E51766F"/>
    <w:rsid w:val="4E625C63"/>
    <w:rsid w:val="4E6677D5"/>
    <w:rsid w:val="4E736F88"/>
    <w:rsid w:val="4E755A1A"/>
    <w:rsid w:val="4E802F63"/>
    <w:rsid w:val="4E8D334A"/>
    <w:rsid w:val="4EA9182B"/>
    <w:rsid w:val="4EB0334D"/>
    <w:rsid w:val="4F023DAD"/>
    <w:rsid w:val="4F04222B"/>
    <w:rsid w:val="4F0D45E4"/>
    <w:rsid w:val="4F1D5FA3"/>
    <w:rsid w:val="4F3F521A"/>
    <w:rsid w:val="4F45577F"/>
    <w:rsid w:val="4F557E19"/>
    <w:rsid w:val="4F5C74F6"/>
    <w:rsid w:val="4F6A3873"/>
    <w:rsid w:val="4F6B7A70"/>
    <w:rsid w:val="4F6D1502"/>
    <w:rsid w:val="4F7108E5"/>
    <w:rsid w:val="4F8A1FC2"/>
    <w:rsid w:val="4F9009A8"/>
    <w:rsid w:val="4F9411D8"/>
    <w:rsid w:val="4FDD3725"/>
    <w:rsid w:val="4FEB5C73"/>
    <w:rsid w:val="4FF21E86"/>
    <w:rsid w:val="503A1126"/>
    <w:rsid w:val="504E12FC"/>
    <w:rsid w:val="507562A6"/>
    <w:rsid w:val="50A677D3"/>
    <w:rsid w:val="50B4752B"/>
    <w:rsid w:val="50E23F75"/>
    <w:rsid w:val="50F725E4"/>
    <w:rsid w:val="511D4F73"/>
    <w:rsid w:val="5135693B"/>
    <w:rsid w:val="5155001C"/>
    <w:rsid w:val="51746BD8"/>
    <w:rsid w:val="51BC1D5E"/>
    <w:rsid w:val="51FC0D34"/>
    <w:rsid w:val="52214363"/>
    <w:rsid w:val="52222515"/>
    <w:rsid w:val="52475325"/>
    <w:rsid w:val="52643C20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000B16"/>
    <w:rsid w:val="533A4B08"/>
    <w:rsid w:val="536B55CC"/>
    <w:rsid w:val="53DA2323"/>
    <w:rsid w:val="53FD32A8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1602FF"/>
    <w:rsid w:val="562D14EB"/>
    <w:rsid w:val="56367C00"/>
    <w:rsid w:val="5678196D"/>
    <w:rsid w:val="56996431"/>
    <w:rsid w:val="56AF65D0"/>
    <w:rsid w:val="56D91DED"/>
    <w:rsid w:val="56FD585D"/>
    <w:rsid w:val="5714693E"/>
    <w:rsid w:val="575130E1"/>
    <w:rsid w:val="577218B7"/>
    <w:rsid w:val="577949F3"/>
    <w:rsid w:val="57CF15C8"/>
    <w:rsid w:val="57D165DD"/>
    <w:rsid w:val="582157B7"/>
    <w:rsid w:val="582D04CF"/>
    <w:rsid w:val="58443253"/>
    <w:rsid w:val="58805AA4"/>
    <w:rsid w:val="5889444F"/>
    <w:rsid w:val="588E0972"/>
    <w:rsid w:val="58C24D8B"/>
    <w:rsid w:val="58C80093"/>
    <w:rsid w:val="58DA1063"/>
    <w:rsid w:val="58DC14BC"/>
    <w:rsid w:val="59123351"/>
    <w:rsid w:val="59355571"/>
    <w:rsid w:val="59560E29"/>
    <w:rsid w:val="59855494"/>
    <w:rsid w:val="5987789B"/>
    <w:rsid w:val="59A15FC7"/>
    <w:rsid w:val="59B572EB"/>
    <w:rsid w:val="59D67F71"/>
    <w:rsid w:val="59E3160A"/>
    <w:rsid w:val="5A117165"/>
    <w:rsid w:val="5A51594D"/>
    <w:rsid w:val="5A68353D"/>
    <w:rsid w:val="5A7354DD"/>
    <w:rsid w:val="5A7D27C1"/>
    <w:rsid w:val="5A7E6BD7"/>
    <w:rsid w:val="5A8E4EF3"/>
    <w:rsid w:val="5A940FDE"/>
    <w:rsid w:val="5A9744AF"/>
    <w:rsid w:val="5AD22D98"/>
    <w:rsid w:val="5AF30A1F"/>
    <w:rsid w:val="5B0C244C"/>
    <w:rsid w:val="5B2E2ED0"/>
    <w:rsid w:val="5B3F1DB5"/>
    <w:rsid w:val="5B4A3FB9"/>
    <w:rsid w:val="5B722F65"/>
    <w:rsid w:val="5B7B739B"/>
    <w:rsid w:val="5BB47CDF"/>
    <w:rsid w:val="5C25514A"/>
    <w:rsid w:val="5C4155F9"/>
    <w:rsid w:val="5C4F0FC1"/>
    <w:rsid w:val="5C510E52"/>
    <w:rsid w:val="5C600AA7"/>
    <w:rsid w:val="5C8D4A4E"/>
    <w:rsid w:val="5C9155F6"/>
    <w:rsid w:val="5C922CA1"/>
    <w:rsid w:val="5CA114ED"/>
    <w:rsid w:val="5CA707C5"/>
    <w:rsid w:val="5CC1540E"/>
    <w:rsid w:val="5CD103FD"/>
    <w:rsid w:val="5CED5FEB"/>
    <w:rsid w:val="5CF52D6E"/>
    <w:rsid w:val="5CF531FE"/>
    <w:rsid w:val="5D2472B9"/>
    <w:rsid w:val="5D496A54"/>
    <w:rsid w:val="5D4E239F"/>
    <w:rsid w:val="5D681792"/>
    <w:rsid w:val="5D694F7E"/>
    <w:rsid w:val="5D6B1B97"/>
    <w:rsid w:val="5D9A660C"/>
    <w:rsid w:val="5DDE1A54"/>
    <w:rsid w:val="5DE0757A"/>
    <w:rsid w:val="5DF1238E"/>
    <w:rsid w:val="5DFB7343"/>
    <w:rsid w:val="5DFD0F31"/>
    <w:rsid w:val="5DFE2053"/>
    <w:rsid w:val="5E275239"/>
    <w:rsid w:val="5E536C5B"/>
    <w:rsid w:val="5E553967"/>
    <w:rsid w:val="5EA95A3D"/>
    <w:rsid w:val="5EFC1DCF"/>
    <w:rsid w:val="5F0F321D"/>
    <w:rsid w:val="5F23665C"/>
    <w:rsid w:val="5F425117"/>
    <w:rsid w:val="5F5C4757"/>
    <w:rsid w:val="5F864772"/>
    <w:rsid w:val="5F8B79B9"/>
    <w:rsid w:val="5F8F5D62"/>
    <w:rsid w:val="5FC31E4A"/>
    <w:rsid w:val="5FD547E6"/>
    <w:rsid w:val="5FD9191B"/>
    <w:rsid w:val="5FF14C4C"/>
    <w:rsid w:val="60147E1C"/>
    <w:rsid w:val="60153D08"/>
    <w:rsid w:val="601B0F58"/>
    <w:rsid w:val="601F0C9D"/>
    <w:rsid w:val="60206354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061579"/>
    <w:rsid w:val="62073F69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B569CD"/>
    <w:rsid w:val="62D963D1"/>
    <w:rsid w:val="62DC69CF"/>
    <w:rsid w:val="62E766AE"/>
    <w:rsid w:val="62EF200D"/>
    <w:rsid w:val="62FA7330"/>
    <w:rsid w:val="631C2CE0"/>
    <w:rsid w:val="63224191"/>
    <w:rsid w:val="63302D52"/>
    <w:rsid w:val="633444F0"/>
    <w:rsid w:val="633C5FCB"/>
    <w:rsid w:val="633D19F4"/>
    <w:rsid w:val="63777811"/>
    <w:rsid w:val="637A76A6"/>
    <w:rsid w:val="638B2CE7"/>
    <w:rsid w:val="63D41832"/>
    <w:rsid w:val="63E4276D"/>
    <w:rsid w:val="63EF20B5"/>
    <w:rsid w:val="64001606"/>
    <w:rsid w:val="643F05FC"/>
    <w:rsid w:val="645A498D"/>
    <w:rsid w:val="64AC63D8"/>
    <w:rsid w:val="64BA6AC5"/>
    <w:rsid w:val="64C73242"/>
    <w:rsid w:val="64D051FC"/>
    <w:rsid w:val="64DE23F3"/>
    <w:rsid w:val="65094DCA"/>
    <w:rsid w:val="651C35EA"/>
    <w:rsid w:val="651E793D"/>
    <w:rsid w:val="65232D6C"/>
    <w:rsid w:val="654524D5"/>
    <w:rsid w:val="658B10E8"/>
    <w:rsid w:val="659356D5"/>
    <w:rsid w:val="6593581A"/>
    <w:rsid w:val="659A5927"/>
    <w:rsid w:val="65D641AE"/>
    <w:rsid w:val="6627664E"/>
    <w:rsid w:val="665F0482"/>
    <w:rsid w:val="66621F70"/>
    <w:rsid w:val="669D132B"/>
    <w:rsid w:val="66B27EE9"/>
    <w:rsid w:val="66B370FA"/>
    <w:rsid w:val="66C75E04"/>
    <w:rsid w:val="66C81CC8"/>
    <w:rsid w:val="66F51DE4"/>
    <w:rsid w:val="67146B8A"/>
    <w:rsid w:val="67194A74"/>
    <w:rsid w:val="67277F5C"/>
    <w:rsid w:val="673D21DF"/>
    <w:rsid w:val="67703AB6"/>
    <w:rsid w:val="677443E2"/>
    <w:rsid w:val="677C3F51"/>
    <w:rsid w:val="67A30C7F"/>
    <w:rsid w:val="67A535E2"/>
    <w:rsid w:val="67B542CD"/>
    <w:rsid w:val="67B85A57"/>
    <w:rsid w:val="67BE346E"/>
    <w:rsid w:val="67E04FF3"/>
    <w:rsid w:val="68273FF7"/>
    <w:rsid w:val="683001B6"/>
    <w:rsid w:val="68447AAF"/>
    <w:rsid w:val="684A6664"/>
    <w:rsid w:val="689F0B5F"/>
    <w:rsid w:val="68A1788C"/>
    <w:rsid w:val="68AF15C0"/>
    <w:rsid w:val="68EC23C5"/>
    <w:rsid w:val="694270AB"/>
    <w:rsid w:val="69502C2E"/>
    <w:rsid w:val="69547932"/>
    <w:rsid w:val="69554F0C"/>
    <w:rsid w:val="696C43B8"/>
    <w:rsid w:val="69977C50"/>
    <w:rsid w:val="699D0FC7"/>
    <w:rsid w:val="69FE3AD7"/>
    <w:rsid w:val="6A0B0628"/>
    <w:rsid w:val="6A254C33"/>
    <w:rsid w:val="6A310F89"/>
    <w:rsid w:val="6A462E5B"/>
    <w:rsid w:val="6A505BEF"/>
    <w:rsid w:val="6AA55DC7"/>
    <w:rsid w:val="6AA8406A"/>
    <w:rsid w:val="6ACF24B3"/>
    <w:rsid w:val="6AD62431"/>
    <w:rsid w:val="6ADC1C45"/>
    <w:rsid w:val="6AFA72EA"/>
    <w:rsid w:val="6B077640"/>
    <w:rsid w:val="6B126460"/>
    <w:rsid w:val="6B143F0A"/>
    <w:rsid w:val="6B355DBF"/>
    <w:rsid w:val="6B517E98"/>
    <w:rsid w:val="6B56531F"/>
    <w:rsid w:val="6B5F5C9D"/>
    <w:rsid w:val="6B6A21D9"/>
    <w:rsid w:val="6B6B0E88"/>
    <w:rsid w:val="6BA86824"/>
    <w:rsid w:val="6BC9093E"/>
    <w:rsid w:val="6BF5449D"/>
    <w:rsid w:val="6C106EA3"/>
    <w:rsid w:val="6C3E3C93"/>
    <w:rsid w:val="6C48738B"/>
    <w:rsid w:val="6C566954"/>
    <w:rsid w:val="6C6A2EDE"/>
    <w:rsid w:val="6C78732D"/>
    <w:rsid w:val="6C8639E2"/>
    <w:rsid w:val="6CA95923"/>
    <w:rsid w:val="6CC67436"/>
    <w:rsid w:val="6CD6565D"/>
    <w:rsid w:val="6CDB7E4A"/>
    <w:rsid w:val="6CF04FFD"/>
    <w:rsid w:val="6D0C3B92"/>
    <w:rsid w:val="6D1A552B"/>
    <w:rsid w:val="6D254FA9"/>
    <w:rsid w:val="6D267E2D"/>
    <w:rsid w:val="6D3D2F68"/>
    <w:rsid w:val="6D794D39"/>
    <w:rsid w:val="6D83727B"/>
    <w:rsid w:val="6D853677"/>
    <w:rsid w:val="6D856D76"/>
    <w:rsid w:val="6D9060EF"/>
    <w:rsid w:val="6DC30CE9"/>
    <w:rsid w:val="6DE206CF"/>
    <w:rsid w:val="6E17118E"/>
    <w:rsid w:val="6E561FD9"/>
    <w:rsid w:val="6E5965BF"/>
    <w:rsid w:val="6E8126B3"/>
    <w:rsid w:val="6E9A3775"/>
    <w:rsid w:val="6EA0255E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30D13"/>
    <w:rsid w:val="70D549F6"/>
    <w:rsid w:val="710D7CED"/>
    <w:rsid w:val="71267542"/>
    <w:rsid w:val="712F166D"/>
    <w:rsid w:val="713A62F4"/>
    <w:rsid w:val="71663F02"/>
    <w:rsid w:val="7189474B"/>
    <w:rsid w:val="719852E3"/>
    <w:rsid w:val="719A5DCE"/>
    <w:rsid w:val="71A35EAC"/>
    <w:rsid w:val="71B96693"/>
    <w:rsid w:val="71D058CF"/>
    <w:rsid w:val="71D54C14"/>
    <w:rsid w:val="71FA2E5E"/>
    <w:rsid w:val="72531F1A"/>
    <w:rsid w:val="72620A4E"/>
    <w:rsid w:val="72774C9A"/>
    <w:rsid w:val="727C4EF6"/>
    <w:rsid w:val="72821C82"/>
    <w:rsid w:val="72A11576"/>
    <w:rsid w:val="72C26C8B"/>
    <w:rsid w:val="72CE218D"/>
    <w:rsid w:val="72F7149A"/>
    <w:rsid w:val="732B4AEF"/>
    <w:rsid w:val="734A6E8D"/>
    <w:rsid w:val="73610D05"/>
    <w:rsid w:val="736E6F7E"/>
    <w:rsid w:val="7385301E"/>
    <w:rsid w:val="73951E16"/>
    <w:rsid w:val="73A806E2"/>
    <w:rsid w:val="73B52D76"/>
    <w:rsid w:val="73D63B4B"/>
    <w:rsid w:val="740243EC"/>
    <w:rsid w:val="741558CA"/>
    <w:rsid w:val="742503AE"/>
    <w:rsid w:val="74253B04"/>
    <w:rsid w:val="74273F96"/>
    <w:rsid w:val="74330BE0"/>
    <w:rsid w:val="747244F0"/>
    <w:rsid w:val="748A71D7"/>
    <w:rsid w:val="74961C5B"/>
    <w:rsid w:val="749676E0"/>
    <w:rsid w:val="74AA49A3"/>
    <w:rsid w:val="74AA5C0D"/>
    <w:rsid w:val="74D177C5"/>
    <w:rsid w:val="74E527D4"/>
    <w:rsid w:val="74FA4F6E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83166"/>
    <w:rsid w:val="75EE1F8C"/>
    <w:rsid w:val="75F9399C"/>
    <w:rsid w:val="76377AFB"/>
    <w:rsid w:val="76724FD8"/>
    <w:rsid w:val="76852DCA"/>
    <w:rsid w:val="768F68B3"/>
    <w:rsid w:val="76902B79"/>
    <w:rsid w:val="76927E5A"/>
    <w:rsid w:val="76AF1D88"/>
    <w:rsid w:val="76C06CCE"/>
    <w:rsid w:val="76F07E96"/>
    <w:rsid w:val="77106CCA"/>
    <w:rsid w:val="77161CD5"/>
    <w:rsid w:val="772466C2"/>
    <w:rsid w:val="77441736"/>
    <w:rsid w:val="775D4CC8"/>
    <w:rsid w:val="77735016"/>
    <w:rsid w:val="777B7FBE"/>
    <w:rsid w:val="77836040"/>
    <w:rsid w:val="779C3992"/>
    <w:rsid w:val="77A272D1"/>
    <w:rsid w:val="77B42937"/>
    <w:rsid w:val="77E9550E"/>
    <w:rsid w:val="78011120"/>
    <w:rsid w:val="781A3510"/>
    <w:rsid w:val="783B7D77"/>
    <w:rsid w:val="78404246"/>
    <w:rsid w:val="784F187A"/>
    <w:rsid w:val="786A3801"/>
    <w:rsid w:val="78C935D5"/>
    <w:rsid w:val="78F94044"/>
    <w:rsid w:val="790D6143"/>
    <w:rsid w:val="79136BED"/>
    <w:rsid w:val="794468C1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394DCB"/>
    <w:rsid w:val="7A5C2227"/>
    <w:rsid w:val="7A6B4218"/>
    <w:rsid w:val="7A902816"/>
    <w:rsid w:val="7AA67BB4"/>
    <w:rsid w:val="7ABE2CD8"/>
    <w:rsid w:val="7AC42AEE"/>
    <w:rsid w:val="7ACA4635"/>
    <w:rsid w:val="7AD45DD0"/>
    <w:rsid w:val="7ADE00E7"/>
    <w:rsid w:val="7AEA5717"/>
    <w:rsid w:val="7AFF6E97"/>
    <w:rsid w:val="7B1A16F5"/>
    <w:rsid w:val="7B2A310F"/>
    <w:rsid w:val="7B3A2568"/>
    <w:rsid w:val="7B3C4A0C"/>
    <w:rsid w:val="7B4067B7"/>
    <w:rsid w:val="7BAB6BE9"/>
    <w:rsid w:val="7BC80AFF"/>
    <w:rsid w:val="7BCE4A5E"/>
    <w:rsid w:val="7BE64BDB"/>
    <w:rsid w:val="7C1D7794"/>
    <w:rsid w:val="7C3D5636"/>
    <w:rsid w:val="7C444EE9"/>
    <w:rsid w:val="7C7265BF"/>
    <w:rsid w:val="7C9C2DAE"/>
    <w:rsid w:val="7CA13F21"/>
    <w:rsid w:val="7CB078FE"/>
    <w:rsid w:val="7CCC3FD2"/>
    <w:rsid w:val="7CD158CD"/>
    <w:rsid w:val="7D041B93"/>
    <w:rsid w:val="7D14719D"/>
    <w:rsid w:val="7D3E22C7"/>
    <w:rsid w:val="7D3F7B50"/>
    <w:rsid w:val="7D457128"/>
    <w:rsid w:val="7D75564C"/>
    <w:rsid w:val="7DA43CC8"/>
    <w:rsid w:val="7DA65CC1"/>
    <w:rsid w:val="7DC7081A"/>
    <w:rsid w:val="7DCB394B"/>
    <w:rsid w:val="7DCC01A6"/>
    <w:rsid w:val="7DDB6069"/>
    <w:rsid w:val="7DE02AE0"/>
    <w:rsid w:val="7E1418E3"/>
    <w:rsid w:val="7E162512"/>
    <w:rsid w:val="7E213218"/>
    <w:rsid w:val="7E2968C4"/>
    <w:rsid w:val="7E42036A"/>
    <w:rsid w:val="7E487708"/>
    <w:rsid w:val="7E536CB7"/>
    <w:rsid w:val="7E612929"/>
    <w:rsid w:val="7E61634E"/>
    <w:rsid w:val="7E81400A"/>
    <w:rsid w:val="7EB42E48"/>
    <w:rsid w:val="7EB73ECF"/>
    <w:rsid w:val="7EF46244"/>
    <w:rsid w:val="7EFB50F8"/>
    <w:rsid w:val="7EFE565A"/>
    <w:rsid w:val="7EFF53A5"/>
    <w:rsid w:val="7F0E11FB"/>
    <w:rsid w:val="7F1229CB"/>
    <w:rsid w:val="7F2826D7"/>
    <w:rsid w:val="7F2F031E"/>
    <w:rsid w:val="7F5566C1"/>
    <w:rsid w:val="7F5B503F"/>
    <w:rsid w:val="7F7731D8"/>
    <w:rsid w:val="7F815661"/>
    <w:rsid w:val="7F8D30EC"/>
    <w:rsid w:val="7FC67645"/>
    <w:rsid w:val="7FD471EF"/>
    <w:rsid w:val="7FD85552"/>
    <w:rsid w:val="7FDE1C88"/>
    <w:rsid w:val="7FE65AA0"/>
    <w:rsid w:val="FFEEE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FollowedHyperlink"/>
    <w:basedOn w:val="10"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paragraph" w:customStyle="1" w:styleId="13">
    <w:name w:val="正文：关键词"/>
    <w:basedOn w:val="1"/>
    <w:link w:val="15"/>
    <w:autoRedefine/>
    <w:qFormat/>
    <w:uiPriority w:val="0"/>
    <w:rPr>
      <w:rFonts w:hint="eastAsia"/>
      <w:color w:val="EA82E5"/>
    </w:rPr>
  </w:style>
  <w:style w:type="paragraph" w:customStyle="1" w:styleId="14">
    <w:name w:val="正文：要点"/>
    <w:basedOn w:val="1"/>
    <w:link w:val="16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5">
    <w:name w:val="正文：关键词 Char"/>
    <w:link w:val="13"/>
    <w:autoRedefine/>
    <w:qFormat/>
    <w:uiPriority w:val="0"/>
    <w:rPr>
      <w:rFonts w:hint="eastAsia"/>
      <w:color w:val="EA82E5"/>
    </w:rPr>
  </w:style>
  <w:style w:type="character" w:customStyle="1" w:styleId="16">
    <w:name w:val="正文：要点 Char"/>
    <w:link w:val="14"/>
    <w:qFormat/>
    <w:uiPriority w:val="0"/>
    <w:rPr>
      <w:rFonts w:hint="default" w:ascii="华文中宋" w:hAnsi="华文中宋" w:eastAsia="华文中宋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1107</Words>
  <Characters>4623</Characters>
  <Lines>133</Lines>
  <Paragraphs>37</Paragraphs>
  <TotalTime>1388</TotalTime>
  <ScaleCrop>false</ScaleCrop>
  <LinksUpToDate>false</LinksUpToDate>
  <CharactersWithSpaces>4837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2020-12-07T19:28:00Z</dcterms:created>
  <dc:creator>荷碧，</dc:creator>
  <cp:lastModifiedBy>荷碧</cp:lastModifiedBy>
  <dcterms:modified xsi:type="dcterms:W3CDTF">2025-04-05T13:16:48Z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  <property fmtid="{D5CDD505-2E9C-101B-9397-08002B2CF9AE}" pid="5" name="KSOTemplateDocerSaveRecord">
    <vt:lpwstr>eyJoZGlkIjoiMjU4ZmI5ZDM0NDE3NjE4ZWFmNTMzMzBmODljOGRkMDQiLCJ1c2VySWQiOiIyMDcwNzQ0NTYifQ==</vt:lpwstr>
  </property>
</Properties>
</file>