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185ACD"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 w14:paraId="0F12AB32">
      <w:pPr>
        <w:outlineLvl w:val="0"/>
        <w:rPr>
          <w:rFonts w:hint="default" w:cs="华文中宋"/>
          <w:bCs/>
          <w:color w:val="FF0000"/>
          <w:szCs w:val="24"/>
          <w:lang w:val="en-US" w:eastAsia="zh-CN"/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89"/>
        <w:gridCol w:w="1786"/>
      </w:tblGrid>
      <w:tr w14:paraId="193C9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9C773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 w14:paraId="7E7B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C9F8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 w14:paraId="0C9976BA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__main__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16803B8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 w14:paraId="45494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AF18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1EFC7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B6889C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 w14:paraId="4A646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E0B00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 w14:paraId="3AC713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 w14:paraId="659E4A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 w14:paraId="4F0CC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8FA1E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 w14:paraId="73F6D0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6BE0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1597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42566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 w14:paraId="288D1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 w14:paraId="662D1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1752E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 w14:paraId="2970CA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 w14:paraId="25B8C9E3"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 w14:paraId="2DA25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717C1"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 w14:paraId="629AD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46D25AD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 "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="\n"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374287B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 w14:paraId="354DC034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 w14:paraId="27F10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0EE81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2B5138D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1D717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 w14:paraId="0F047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F69961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 w14:paraId="7D3CA3DF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5DDE2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428E9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 w14:paraId="5953F5B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 w14:paraId="7EA3A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33BA0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 w14:paraId="4A88AAF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 w14:paraId="570C40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C3582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2CEE03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 w14:paraId="29A03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8BC24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 w14:paraId="7472C4A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157FC7B7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057"/>
        <w:gridCol w:w="1605"/>
      </w:tblGrid>
      <w:tr w14:paraId="72D8E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D9686A5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 w14:paraId="6A396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72B8FA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 w14:paraId="1B553238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 w14:paraId="0E203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E0950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 w14:paraId="0C17680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 w14:paraId="7F911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D4596E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 w14:paraId="4939B4DE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 w14:paraId="58CEA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 w14:paraId="2DAC7A3D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 w14:paraId="481DD05C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 w14:paraId="6D535B39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 w14:paraId="68C3F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 w14:paraId="7CB45EA7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 w14:paraId="3BD9B139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 w14:paraId="731FD143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 w14:paraId="07D43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96DB3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_or_</w:t>
            </w:r>
            <w:r>
              <w:rPr>
                <w:rFonts w:hint="eastAsia" w:cs="华文中宋"/>
                <w:bCs/>
                <w:color w:val="FF0000"/>
              </w:rPr>
              <w:t>obj)</w:t>
            </w:r>
          </w:p>
        </w:tc>
        <w:tc>
          <w:tcPr>
            <w:tcW w:w="0" w:type="auto"/>
            <w:vMerge w:val="continue"/>
            <w:vAlign w:val="center"/>
          </w:tcPr>
          <w:p w14:paraId="587894A7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B2967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 w14:paraId="5FFB788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 w14:paraId="5B0F7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56BDEA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3199B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47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 w14:paraId="4D9338AD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02022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9C3B6D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2971332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 w14:paraId="1146484B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 w14:paraId="1A2E2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4B75F0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2F9BD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256DF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 w14:paraId="36F97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D5DE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4F6DA5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210EC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 w14:paraId="31E38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006C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5A743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 w14:paraId="5D68C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B7CE6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87A952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 w14:paraId="4F783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30B89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 w14:paraId="005338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 w14:paraId="38CA8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DBBA5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 w14:paraId="25ECF15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 w14:paraId="06C4844D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2683"/>
      </w:tblGrid>
      <w:tr w14:paraId="00E44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2"/>
            <w:vAlign w:val="center"/>
          </w:tcPr>
          <w:p w14:paraId="294148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 w14:paraId="76AB9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43CF6915"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vAlign w:val="center"/>
          </w:tcPr>
          <w:p w14:paraId="5AF680AC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2BB9A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5A3249C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vAlign w:val="center"/>
          </w:tcPr>
          <w:p w14:paraId="3DE0C12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 w14:paraId="2FBCF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280DA97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&lt;func&gt;</w:t>
            </w:r>
          </w:p>
        </w:tc>
        <w:tc>
          <w:tcPr>
            <w:tcW w:w="0" w:type="auto"/>
            <w:vAlign w:val="center"/>
          </w:tcPr>
          <w:p w14:paraId="49B292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</w:tbl>
    <w:p w14:paraId="34C01957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 w14:paraId="4D789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8E3A8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 w14:paraId="06B6693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 w14:paraId="06D6B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A0763C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 w14:paraId="5FB2FCC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 w14:paraId="3C590B5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 w14:paraId="608DA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6E6AD2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 w14:paraId="66E5C2A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 w14:paraId="714E4C40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 w14:paraId="5EE84E72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1"/>
        <w:gridCol w:w="2838"/>
      </w:tblGrid>
      <w:tr w14:paraId="66654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DB0488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169C8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AA524B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073BB62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 w14:paraId="6B9F4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2301D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 w14:paraId="0CF4535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1C343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600E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26B0108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7DE0B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94B75B6"/>
        </w:tc>
        <w:tc>
          <w:tcPr>
            <w:tcW w:w="0" w:type="auto"/>
            <w:vAlign w:val="center"/>
          </w:tcPr>
          <w:p w14:paraId="1364A7AC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 w14:paraId="64B63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42BD2D4"/>
        </w:tc>
        <w:tc>
          <w:tcPr>
            <w:tcW w:w="0" w:type="auto"/>
            <w:vAlign w:val="center"/>
          </w:tcPr>
          <w:p w14:paraId="79817B2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1C9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98D11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 w14:paraId="0ADA035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3770B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344F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 w14:paraId="42DCA37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B58A4E1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4207"/>
        <w:gridCol w:w="2542"/>
      </w:tblGrid>
      <w:tr w14:paraId="18095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4CD7721">
            <w:pPr>
              <w:rPr>
                <w:rFonts w:hint="default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F981D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0399940D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  <w:tc>
          <w:tcPr>
            <w:tcW w:w="0" w:type="auto"/>
            <w:vAlign w:val="center"/>
          </w:tcPr>
          <w:p w14:paraId="59FB26FA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try:</w:t>
            </w:r>
          </w:p>
        </w:tc>
        <w:tc>
          <w:tcPr>
            <w:tcW w:w="0" w:type="auto"/>
            <w:vAlign w:val="center"/>
          </w:tcPr>
          <w:p w14:paraId="683C889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 w14:paraId="1E129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1CFD2519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DEA12E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except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 xml:space="preserve"> &lt;Errors&gt; as e</w:t>
            </w:r>
            <w:r>
              <w:rPr>
                <w:rFonts w:hint="eastAsia"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1E440D7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 w14:paraId="7F63D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530B8B13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6C4F2DD1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finally:</w:t>
            </w:r>
          </w:p>
        </w:tc>
        <w:tc>
          <w:tcPr>
            <w:tcW w:w="0" w:type="auto"/>
            <w:vAlign w:val="center"/>
          </w:tcPr>
          <w:p w14:paraId="40DF52A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 w14:paraId="04BC1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1CE1AF17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6F079A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raise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&lt;Exception&gt;</w:t>
            </w:r>
            <w:r>
              <w:rPr>
                <w:rFonts w:hint="eastAsia" w:cs="华文中宋"/>
                <w:bCs/>
                <w:color w:val="FF0000"/>
              </w:rPr>
              <w:t>(str)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3C4494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 w14:paraId="48F46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1A08D001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E5073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assert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&lt;bool&gt;</w:t>
            </w:r>
            <w:r>
              <w:rPr>
                <w:rFonts w:hint="eastAsia" w:cs="华文中宋"/>
                <w:bCs/>
                <w:color w:val="FF0000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str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91E45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  <w:tr w14:paraId="0568F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restart"/>
            <w:vAlign w:val="center"/>
          </w:tcPr>
          <w:p w14:paraId="5B233FA1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00BA71E5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180671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RuntimeError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D2999F">
            <w:pPr>
              <w:jc w:val="both"/>
              <w:rPr>
                <w:rFonts w:hint="eastAsia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运行时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389A4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7D78C48D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0A76047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68375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3EB83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名称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1564B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77084653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225BBE2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7546D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ImportError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6A01CA">
            <w:pPr>
              <w:jc w:val="both"/>
              <w:rPr>
                <w:rFonts w:hint="eastAsia" w:ascii="华文中宋" w:hAnsi="华文中宋" w:eastAsia="华文中宋" w:cs="华文中宋"/>
                <w:b w:val="0"/>
                <w:bCs w:val="0"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导入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4676B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1636869B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EEF0B93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E22E0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FileExistsError / FileNotFoundError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603D6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相关错误</w:t>
            </w:r>
          </w:p>
        </w:tc>
      </w:tr>
      <w:tr w14:paraId="3FC0C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6920CC70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1FB9D40C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55BA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192B4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7EBEF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1E639357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FD24401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35D3F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2E76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6AD9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37153B6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770BA6A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74148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393E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1FA934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312DFF57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99F3D6A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F0A1A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6C69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2D0A8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552277F7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62C91D0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F989B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EB8FC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6BB02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0132272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75C565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6E62C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87B63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耗尽</w:t>
            </w:r>
          </w:p>
        </w:tc>
      </w:tr>
      <w:tr w14:paraId="7C498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18B9E9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9EF57E0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4EE53F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E4A40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 w14:paraId="7C949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57C01DB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BDCD2D1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A934EE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NotImplementedError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242D96">
            <w:pPr>
              <w:jc w:val="both"/>
              <w:rPr>
                <w:rFonts w:hint="eastAsia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未实现</w:t>
            </w:r>
          </w:p>
        </w:tc>
      </w:tr>
    </w:tbl>
    <w:p w14:paraId="1FC94EBB"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 w14:paraId="34BE0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ED626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 w14:paraId="26CEB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1A9E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 w14:paraId="1AC805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 w14:paraId="5406E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34EE7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 w14:paraId="70FFFCF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15330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A712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 w14:paraId="0FB1D48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 w14:paraId="55164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0DC85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 w14:paraId="799BB24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 w14:paraId="63F90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51A0BA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 w14:paraId="7454786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03FC4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2A506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 w14:paraId="7877E7C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2B5E9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AF16E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 w14:paraId="7731AE3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57827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8CCB3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 w14:paraId="6D0D6D4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 w14:paraId="36EF87D2"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 w14:paraId="174A6D1C"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 w14:paraId="0785F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00FBCB">
            <w:pPr>
              <w:rPr>
                <w:rFonts w:hint="default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(&gt;= 3.12 可选项)</w:t>
            </w:r>
          </w:p>
        </w:tc>
      </w:tr>
      <w:tr w14:paraId="6D13C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20D7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 w14:paraId="7B77D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655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 w14:paraId="4721C712"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426"/>
        <w:gridCol w:w="889"/>
        <w:gridCol w:w="1081"/>
        <w:gridCol w:w="1113"/>
        <w:gridCol w:w="1100"/>
        <w:gridCol w:w="1216"/>
        <w:gridCol w:w="555"/>
        <w:gridCol w:w="1246"/>
      </w:tblGrid>
      <w:tr w14:paraId="2204D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 w14:paraId="6FA71D8A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 w14:paraId="4DB87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842B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 w14:paraId="34EC25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151E757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Tab</w:t>
            </w:r>
          </w:p>
        </w:tc>
        <w:tc>
          <w:tcPr>
            <w:tcW w:w="0" w:type="auto"/>
            <w:vAlign w:val="center"/>
          </w:tcPr>
          <w:p w14:paraId="2336BA80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 w14:paraId="7109A632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1113" w:type="dxa"/>
            <w:vAlign w:val="center"/>
          </w:tcPr>
          <w:p w14:paraId="7E2AC5F5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2316" w:type="dxa"/>
            <w:gridSpan w:val="2"/>
            <w:vAlign w:val="center"/>
          </w:tcPr>
          <w:p w14:paraId="017986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 w14:paraId="6E020B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 w14:paraId="2720F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CE77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 w14:paraId="21F52E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2347D7C0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Shift + Tab</w:t>
            </w:r>
          </w:p>
        </w:tc>
        <w:tc>
          <w:tcPr>
            <w:tcW w:w="0" w:type="auto"/>
            <w:vAlign w:val="center"/>
          </w:tcPr>
          <w:p w14:paraId="6B05DE34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 w14:paraId="44123C53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1113" w:type="dxa"/>
            <w:vAlign w:val="center"/>
          </w:tcPr>
          <w:p w14:paraId="43FE357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2316" w:type="dxa"/>
            <w:gridSpan w:val="2"/>
            <w:vAlign w:val="center"/>
          </w:tcPr>
          <w:p w14:paraId="168B2C30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 w14:paraId="291B6F7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 w14:paraId="2E0FA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B06C2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8BEB4C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000B4C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749EC01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54997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 w14:paraId="3CAEC4E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 w14:paraId="1F151B8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Ctrl + Shift + F10</w:t>
            </w:r>
          </w:p>
        </w:tc>
        <w:tc>
          <w:tcPr>
            <w:tcW w:w="1801" w:type="dxa"/>
            <w:gridSpan w:val="2"/>
            <w:vAlign w:val="center"/>
          </w:tcPr>
          <w:p w14:paraId="56BC48D3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3F4FF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 w14:paraId="0D8C4E8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 w14:paraId="25837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5F8C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 w14:paraId="0525462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41DFAA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 w14:paraId="6E9AC3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 w14:paraId="41B61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 w14:paraId="382A757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 w14:paraId="394341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 w14:paraId="23DF37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 w14:paraId="6906BC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 w14:paraId="1A232E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 w14:paraId="6BCAE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D654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 w14:paraId="1DD628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1AEBA8C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 w14:paraId="7C7AA00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 w14:paraId="41503A0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684B5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99B5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EFFEF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1C58E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F5</w:t>
            </w:r>
          </w:p>
        </w:tc>
        <w:tc>
          <w:tcPr>
            <w:tcW w:w="0" w:type="auto"/>
            <w:vAlign w:val="center"/>
          </w:tcPr>
          <w:p w14:paraId="2D80EC2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086CC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2AEC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 w14:paraId="4E94BC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module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 w14:paraId="271BFF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 w14:paraId="3F6DBC4E"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6CB8750">
      <w:pPr>
        <w:rPr>
          <w:rFonts w:cs="华文中宋"/>
          <w:bCs/>
          <w:color w:val="00B0F0"/>
          <w:spacing w:val="7"/>
        </w:rPr>
      </w:pPr>
    </w:p>
    <w:p w14:paraId="401358D9">
      <w:pPr>
        <w:rPr>
          <w:rFonts w:cs="华文中宋"/>
          <w:bCs/>
          <w:color w:val="00B0F0"/>
          <w:spacing w:val="7"/>
        </w:rPr>
      </w:pPr>
    </w:p>
    <w:p w14:paraId="406BB0E3">
      <w:pPr>
        <w:outlineLvl w:val="0"/>
      </w:pPr>
      <w:bookmarkStart w:id="1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</w:t>
      </w:r>
      <w:r>
        <w:rPr>
          <w:rFonts w:hint="eastAsia" w:cs="华文中宋"/>
          <w:bCs/>
          <w:color w:val="70AD47" w:themeColor="accent6"/>
          <w:spacing w:val="7"/>
          <w:lang w:eastAsia="zh-CN"/>
          <w14:textFill>
            <w14:solidFill>
              <w14:schemeClr w14:val="accent6"/>
            </w14:solidFill>
          </w14:textFill>
        </w:rPr>
        <w:t>器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iter：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5"/>
        <w:gridCol w:w="2850"/>
      </w:tblGrid>
      <w:tr w14:paraId="12FDB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122CDA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73569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82ECA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3F6708F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迭代器解包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3.5)</w:t>
            </w:r>
          </w:p>
        </w:tc>
      </w:tr>
      <w:tr w14:paraId="125A5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FB0D3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 w14:paraId="6D6EDFA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 w14:paraId="47028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24BA7CF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 w14:paraId="3D7E76A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线性int序列</w:t>
            </w:r>
          </w:p>
        </w:tc>
      </w:tr>
      <w:tr w14:paraId="1E2A0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675E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 w14:paraId="3D2695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 w14:paraId="11F35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4BE4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 w14:paraId="471CF58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  <w:tr w14:paraId="7B76E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vAlign w:val="top"/>
          </w:tcPr>
          <w:p w14:paraId="2DBE816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*iters)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E0A14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  <w:tr w14:paraId="0C3B1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vAlign w:val="top"/>
          </w:tcPr>
          <w:p w14:paraId="75A82C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34262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  <w:lang w:val="en-US" w:eastAsia="zh-CN"/>
              </w:rPr>
              <w:t>映射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值是True的元素</w:t>
            </w:r>
          </w:p>
        </w:tc>
      </w:tr>
    </w:tbl>
    <w:p w14:paraId="763E4BF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1786"/>
      </w:tblGrid>
      <w:tr w14:paraId="0BAD0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E2A64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 w14:paraId="06AB9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6FDDDF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 w14:paraId="7749797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</w:t>
            </w:r>
          </w:p>
        </w:tc>
      </w:tr>
      <w:tr w14:paraId="0FAD6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2C610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 w14:paraId="3A7D41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 w14:paraId="6421A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C2AFF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24126B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 w14:paraId="54F6A0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 w14:paraId="3665F4A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415"/>
        <w:gridCol w:w="2907"/>
      </w:tblGrid>
      <w:tr w14:paraId="4641A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6229A3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适用容器</w:t>
            </w:r>
          </w:p>
        </w:tc>
        <w:tc>
          <w:tcPr>
            <w:tcW w:w="0" w:type="auto"/>
            <w:vAlign w:val="center"/>
          </w:tcPr>
          <w:p w14:paraId="78D3A6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seq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478710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 w14:paraId="2AE86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500E7E5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8DA7F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9C501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 w14:paraId="43342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A511EC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返回列表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71CB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8B98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CDF7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3AB9DC9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聚合函数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4A22AF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5B261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最值</w:t>
            </w:r>
          </w:p>
        </w:tc>
      </w:tr>
      <w:tr w14:paraId="3F338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2FBE424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CEEE1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 / any(iter)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E89AF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 w14:paraId="3ECAC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400FCFC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0C271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sum(iter,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=0)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F8F9F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</w:tbl>
    <w:p w14:paraId="49D2EF4D">
      <w:pPr>
        <w:rPr>
          <w:rFonts w:cs="华文中宋"/>
          <w:bCs/>
          <w:color w:val="00B0F0"/>
          <w:spacing w:val="7"/>
        </w:rPr>
      </w:pPr>
    </w:p>
    <w:p w14:paraId="284707F3">
      <w:pPr>
        <w:rPr>
          <w:rFonts w:cs="华文中宋"/>
          <w:bCs/>
          <w:color w:val="00B0F0"/>
          <w:spacing w:val="7"/>
        </w:rPr>
      </w:pPr>
    </w:p>
    <w:p w14:paraId="3F7471F2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" w:name="_Toc25181"/>
      <w:bookmarkStart w:id="3" w:name="_Toc678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(STATIC)</w:t>
      </w:r>
      <w:r>
        <w:rPr>
          <w:rFonts w:hint="eastAsia" w:cs="华文中宋"/>
          <w:bCs/>
          <w:color w:val="00B0F0"/>
          <w:spacing w:val="7"/>
        </w:rPr>
        <w:t>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17"/>
        <w:gridCol w:w="1811"/>
        <w:gridCol w:w="1922"/>
        <w:gridCol w:w="1570"/>
      </w:tblGrid>
      <w:tr w14:paraId="79110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9ADD1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5D0AD0FF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70955F02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\v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垂直制表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</w:tcPr>
          <w:p w14:paraId="0C639F8B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水平制表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0C3652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</w:tr>
      <w:tr w14:paraId="11D12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0" w:type="auto"/>
            <w:shd w:val="clear" w:color="auto" w:fill="auto"/>
            <w:vAlign w:val="top"/>
          </w:tcPr>
          <w:p w14:paraId="290E4E9E">
            <w:pPr>
              <w:jc w:val="left"/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9D6EC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：Unicode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2EA48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不识别转义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7CBB5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bytes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37F8E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格式化</w:t>
            </w:r>
          </w:p>
        </w:tc>
      </w:tr>
      <w:tr w14:paraId="10928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FCB0830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A95B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utf-8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7D627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gbk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B0C12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unicode_escape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388EB4">
            <w:pPr>
              <w:rPr>
                <w:rFonts w:hint="eastAsia" w:cs="华文中宋"/>
                <w:bCs/>
                <w:color w:val="EA82F1"/>
                <w:spacing w:val="7"/>
              </w:rPr>
            </w:pPr>
          </w:p>
        </w:tc>
      </w:tr>
    </w:tbl>
    <w:p w14:paraId="7383E4C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 w14:paraId="74B2A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C9C9EA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 w14:paraId="033EF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FF9B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 w14:paraId="4ED89B8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 w14:paraId="7987A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4951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 w14:paraId="56BB1448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 w14:paraId="395675E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 w14:paraId="1D4A4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08040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 w14:paraId="6C5789E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4F1F2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 w14:paraId="6AA2A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0BA24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 w14:paraId="1743664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 w14:paraId="6D6C009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 w14:paraId="51EEC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F2F333A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</w:tr>
      <w:tr w14:paraId="14A84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130FC5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B8E0998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 w14:paraId="0C3F5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 w14:paraId="409FC54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684D05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 w14:paraId="40ECB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DC629B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 w14:paraId="7B11482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 w14:paraId="3F1917C0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 w14:paraId="55465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D3469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 w14:paraId="63423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E8626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sub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start, end)</w:t>
            </w:r>
          </w:p>
        </w:tc>
        <w:tc>
          <w:tcPr>
            <w:tcW w:w="0" w:type="auto"/>
            <w:gridSpan w:val="2"/>
            <w:vAlign w:val="center"/>
          </w:tcPr>
          <w:p w14:paraId="7053B89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35773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C97ECE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 w14:paraId="477BE66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 w14:paraId="64A6BFE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 w14:paraId="3967E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D06FB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 w14:paraId="430C1B3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2BC4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30C6A08B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131"/>
      </w:tblGrid>
      <w:tr w14:paraId="20BF5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E264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 w14:paraId="29AE4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0F0B2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 w14:paraId="1A65F8C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 w14:paraId="48B7C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D965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time)</w:t>
            </w:r>
          </w:p>
        </w:tc>
        <w:tc>
          <w:tcPr>
            <w:tcW w:w="0" w:type="auto"/>
            <w:vAlign w:val="center"/>
          </w:tcPr>
          <w:p w14:paraId="248634C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6C19D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55E96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 w14:paraId="24797473"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插入序列</w:t>
            </w:r>
          </w:p>
        </w:tc>
      </w:tr>
    </w:tbl>
    <w:p w14:paraId="0E53466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 w14:paraId="39E7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02CAEA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 w14:paraId="08B3E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E7FDBF"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 w14:paraId="4E8B098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 w14:paraId="2B45F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5951F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 w14:paraId="6E4DBDC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15C1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47B02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1824E2F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 w14:paraId="48BB236D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 w14:paraId="0ADFB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9DE5EC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3BDB2C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2CC9FF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13144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7A272E">
            <w:pPr>
              <w:jc w:val="left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&lt;str&gt;.maketrans(org, new)</w:t>
            </w:r>
          </w:p>
        </w:tc>
        <w:tc>
          <w:tcPr>
            <w:tcW w:w="0" w:type="auto"/>
            <w:gridSpan w:val="2"/>
            <w:vAlign w:val="center"/>
          </w:tcPr>
          <w:p w14:paraId="34598976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制作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映射表</w:t>
            </w:r>
          </w:p>
        </w:tc>
      </w:tr>
      <w:tr w14:paraId="58206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B4369B">
            <w:pPr>
              <w:jc w:val="left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&lt;str&gt;.translate(dict)</w:t>
            </w:r>
          </w:p>
        </w:tc>
        <w:tc>
          <w:tcPr>
            <w:tcW w:w="0" w:type="auto"/>
            <w:gridSpan w:val="2"/>
            <w:vAlign w:val="center"/>
          </w:tcPr>
          <w:p w14:paraId="6EA46A6F"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映射</w:t>
            </w:r>
          </w:p>
        </w:tc>
      </w:tr>
    </w:tbl>
    <w:p w14:paraId="716B4CC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 w14:paraId="1CB90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5076800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 w14:paraId="7CC5F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850D0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 w14:paraId="1A690C0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 w14:paraId="60460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CF1F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 w14:paraId="267E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 w14:paraId="7ED9992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3419"/>
        <w:gridCol w:w="2491"/>
      </w:tblGrid>
      <w:tr w14:paraId="4DCA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BC8F6A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 w14:paraId="27FD179E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 w14:paraId="6C85E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2F5902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 w14:paraId="0C27926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 w14:paraId="337B3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44E843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M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s</w:t>
            </w:r>
          </w:p>
        </w:tc>
        <w:tc>
          <w:tcPr>
            <w:tcW w:w="0" w:type="auto"/>
            <w:gridSpan w:val="2"/>
            <w:vAlign w:val="center"/>
          </w:tcPr>
          <w:p w14:paraId="68BFEAB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344FF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C39DE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 w14:paraId="677D8B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 w14:paraId="0453D2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 w14:paraId="1EB0D03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 w14:paraId="7B63B8B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-M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左对齐</w:t>
            </w:r>
          </w:p>
        </w:tc>
      </w:tr>
      <w:tr w14:paraId="2359D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B2A54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 w14:paraId="34F6747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e记法定点数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47ADA6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1D60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7B0B1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 w14:paraId="2B086F6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 w14:paraId="5FD4D18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DD72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236623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 w14:paraId="34CB916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 w14:paraId="56984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794E1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 w14:paraId="6ED98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 w14:paraId="79CA474A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704"/>
        <w:gridCol w:w="2418"/>
        <w:gridCol w:w="1957"/>
      </w:tblGrid>
      <w:tr w14:paraId="4BD7C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DAC082D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}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gridSpan w:val="2"/>
            <w:vAlign w:val="center"/>
          </w:tcPr>
          <w:p w14:paraId="421FD372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，使用"{{"、"}}"转义输出 (&gt;= 3.6)</w:t>
            </w:r>
          </w:p>
        </w:tc>
      </w:tr>
      <w:tr w14:paraId="416F3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60C4E8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var</w:t>
            </w:r>
          </w:p>
        </w:tc>
        <w:tc>
          <w:tcPr>
            <w:tcW w:w="0" w:type="auto"/>
            <w:vAlign w:val="center"/>
          </w:tcPr>
          <w:p w14:paraId="57874EAB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&lt;var&gt;</w:t>
            </w:r>
          </w:p>
        </w:tc>
        <w:tc>
          <w:tcPr>
            <w:tcW w:w="0" w:type="auto"/>
            <w:gridSpan w:val="2"/>
            <w:vAlign w:val="center"/>
          </w:tcPr>
          <w:p w14:paraId="1F2D4D48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  <w:tr w14:paraId="5D9F6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DCEE2ED"/>
        </w:tc>
        <w:tc>
          <w:tcPr>
            <w:tcW w:w="0" w:type="auto"/>
            <w:vAlign w:val="center"/>
          </w:tcPr>
          <w:p w14:paraId="60F6B4A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&lt;var&gt;=</w:t>
            </w:r>
          </w:p>
        </w:tc>
        <w:tc>
          <w:tcPr>
            <w:tcW w:w="0" w:type="auto"/>
            <w:gridSpan w:val="2"/>
            <w:vAlign w:val="center"/>
          </w:tcPr>
          <w:p w14:paraId="4B9132F6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&lt;var&gt;=&lt;value&gt;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3.8)</w:t>
            </w:r>
          </w:p>
        </w:tc>
      </w:tr>
      <w:tr w14:paraId="7C06F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6583E5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 w14:paraId="42C23B8E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m.n%: 百分数</w:t>
            </w:r>
          </w:p>
        </w:tc>
        <w:tc>
          <w:tcPr>
            <w:tcW w:w="0" w:type="auto"/>
            <w:vAlign w:val="center"/>
          </w:tcPr>
          <w:p w14:paraId="066B8AF8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</w:t>
            </w:r>
          </w:p>
        </w:tc>
        <w:tc>
          <w:tcPr>
            <w:tcW w:w="0" w:type="auto"/>
            <w:vAlign w:val="center"/>
          </w:tcPr>
          <w:p w14:paraId="4BC46033">
            <w:pPr>
              <w:rPr>
                <w:rFonts w:hint="eastAsia" w:cs="华文中宋"/>
                <w:bCs/>
                <w:color w:val="EA82F1"/>
                <w:spacing w:val="7"/>
              </w:rPr>
            </w:pPr>
          </w:p>
        </w:tc>
      </w:tr>
      <w:tr w14:paraId="7D175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237638E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456E4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 w14:paraId="0CBDCF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 w14:paraId="0989A14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</w:tbl>
    <w:p w14:paraId="40066CB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BF669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0475F0">
      <w:pPr>
        <w:outlineLvl w:val="2"/>
        <w:rPr>
          <w:rFonts w:cs="华文中宋"/>
          <w:bCs/>
          <w:color w:val="0070C0"/>
          <w:spacing w:val="7"/>
        </w:rPr>
      </w:pPr>
      <w:bookmarkStart w:id="4" w:name="_Toc19842"/>
      <w:bookmarkStart w:id="5" w:name="_Toc27117"/>
      <w:r>
        <w:rPr>
          <w:rFonts w:hint="eastAsia" w:cs="华文中宋"/>
          <w:bCs/>
          <w:color w:val="0070C0"/>
          <w:spacing w:val="7"/>
        </w:rPr>
        <w:t>正则re：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741"/>
        <w:gridCol w:w="520"/>
        <w:gridCol w:w="1954"/>
      </w:tblGrid>
      <w:tr w14:paraId="52A64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 w14:paraId="07E42B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 w14:paraId="789A9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0C49D3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 w14:paraId="4E8C8F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 w14:paraId="3F6E2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331D5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 w14:paraId="5C447FB3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 w14:paraId="614A7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468028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 w14:paraId="20E62971"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 w14:paraId="0F0B5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CC8548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 w14:paraId="6EC954D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 w14:paraId="077E2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4E790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 w14:paraId="11C8F0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 w14:paraId="676C5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3D336E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 w14:paraId="7CA7B1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 w14:paraId="0F4D6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13F9A31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 w14:paraId="003B36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 w14:paraId="14389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 w14:paraId="3AF52A5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 w14:paraId="71DA69C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 w14:paraId="38DD6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 w14:paraId="3AFBDED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 w14:paraId="3CA275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 w14:paraId="401E434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 w14:paraId="4A2911C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 w14:paraId="198BC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 w14:paraId="0D37DE3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485CE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0CBFA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 w14:paraId="55DC25A3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非</w:t>
            </w:r>
          </w:p>
        </w:tc>
      </w:tr>
      <w:tr w14:paraId="09020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0428D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 w14:paraId="2099ED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 w14:paraId="0551C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3538995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 w14:paraId="271A4A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 w14:paraId="0C7FE26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 w14:paraId="5A5747E9"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 w14:paraId="39C09CD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 w14:paraId="3167AB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 w14:paraId="207E8CBC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810"/>
        <w:gridCol w:w="417"/>
        <w:gridCol w:w="2907"/>
      </w:tblGrid>
      <w:tr w14:paraId="0B32A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F6522D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50BE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8569FB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 w14:paraId="51D95959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 w14:paraId="518CFF8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 w14:paraId="21D5979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 w14:paraId="4CDBB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039125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 w14:paraId="27812AB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.</w:t>
            </w: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 w14:paraId="3386C19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 w14:paraId="2647E79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 w14:paraId="524633D9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010"/>
      </w:tblGrid>
      <w:tr w14:paraId="4EBA8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78E94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 w14:paraId="10EDCF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532B2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7F7E0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 w14:paraId="4FD5C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7C2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F244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 w14:paraId="73BA1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63E9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D981CE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 w14:paraId="3FAE4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45AA40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9F5145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 w14:paraId="7A2CA0F4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 w14:paraId="460D8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1163A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 w14:paraId="4B877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05BB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4EC33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62930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56CB1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7ED80F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51939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FD2F4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91C2D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068ED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86D60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0E9601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 w14:paraId="509BFEEA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 w14:paraId="60EF3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1D53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CFE9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1FA4A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2FF00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B5D1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5C9E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DB86A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651CD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 w14:paraId="449017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8049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428A3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 w14:paraId="263C58EB">
      <w:pPr>
        <w:rPr>
          <w:rFonts w:cs="华文中宋"/>
          <w:bCs/>
          <w:color w:val="FF0000"/>
          <w:szCs w:val="24"/>
        </w:rPr>
      </w:pPr>
    </w:p>
    <w:p w14:paraId="5AD604CB">
      <w:pPr>
        <w:rPr>
          <w:rFonts w:cs="华文中宋"/>
          <w:bCs/>
          <w:color w:val="FF0000"/>
          <w:szCs w:val="24"/>
        </w:rPr>
      </w:pPr>
    </w:p>
    <w:p w14:paraId="1FDEDD7D">
      <w:pPr>
        <w:outlineLvl w:val="2"/>
        <w:rPr>
          <w:rFonts w:cs="华文中宋"/>
          <w:bCs/>
          <w:color w:val="0070C0"/>
          <w:spacing w:val="7"/>
        </w:rPr>
      </w:pPr>
      <w:r>
        <w:rPr>
          <w:rFonts w:hint="eastAsia" w:cs="华文中宋"/>
          <w:bCs/>
          <w:color w:val="0070C0"/>
          <w:spacing w:val="7"/>
        </w:rPr>
        <w:t>常量string：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 w14:paraId="11F6A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60A06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 w14:paraId="43EB02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14659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62C61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 w14:paraId="57B704B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0DA9E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292105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 w14:paraId="24C7E269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540B2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E49F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 w14:paraId="25418FA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 w14:paraId="3C91CBF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E0BFCF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ED82D1">
      <w:pPr>
        <w:outlineLvl w:val="1"/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F6AA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4AF0D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 w14:paraId="192AD2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294F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D916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 w14:paraId="646181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 w14:paraId="5CA62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A02A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 w14:paraId="43D0B33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B426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34E7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213604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B201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F21D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 w14:paraId="17EF8C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E71B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89AC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5DBA60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674CC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DCF9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31A7D7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 w14:paraId="2C6B6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FD23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 w14:paraId="15AA2E0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2361B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55A666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 w14:paraId="4D30D4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38BC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6C3A3E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 w14:paraId="32DD58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79EF68F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36343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822160A">
      <w:pPr>
        <w:outlineLvl w:val="1"/>
        <w:rPr>
          <w:rFonts w:cs="华文中宋"/>
          <w:bCs/>
          <w:color w:val="00B0F0"/>
          <w:spacing w:val="7"/>
        </w:rPr>
      </w:pPr>
      <w:bookmarkStart w:id="6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(STATIC)</w:t>
      </w:r>
      <w:r>
        <w:rPr>
          <w:rFonts w:hint="eastAsia" w:cs="华文中宋"/>
          <w:bCs/>
          <w:color w:val="00B0F0"/>
          <w:spacing w:val="7"/>
        </w:rPr>
        <w:t>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3962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7D24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7A8166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4FD30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B6B4E2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DF4C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0F947807">
      <w:pPr>
        <w:rPr>
          <w:rFonts w:cs="华文中宋"/>
          <w:bCs/>
          <w:color w:val="FF0000"/>
          <w:spacing w:val="7"/>
        </w:rPr>
      </w:pPr>
    </w:p>
    <w:p w14:paraId="62F180E6">
      <w:pPr>
        <w:rPr>
          <w:rFonts w:cs="华文中宋"/>
          <w:bCs/>
          <w:color w:val="FF0000"/>
          <w:spacing w:val="7"/>
        </w:rPr>
      </w:pPr>
    </w:p>
    <w:p w14:paraId="2ABD8D7E">
      <w:pPr>
        <w:outlineLvl w:val="1"/>
        <w:rPr>
          <w:rFonts w:hint="eastAsia" w:cs="华文中宋"/>
          <w:bCs/>
          <w:color w:val="00B0F0"/>
          <w:spacing w:val="7"/>
        </w:rPr>
      </w:pPr>
      <w:bookmarkStart w:id="7" w:name="_Toc9633"/>
      <w:bookmarkStart w:id="8" w:name="_Toc24800"/>
      <w:r>
        <w:rPr>
          <w:rFonts w:hint="eastAsia" w:cs="华文中宋"/>
          <w:bCs/>
          <w:color w:val="00B0F0"/>
          <w:spacing w:val="7"/>
        </w:rPr>
        <w:t>集合set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7"/>
    </w:p>
    <w:p w14:paraId="26B33A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6"/>
        <w:gridCol w:w="2270"/>
      </w:tblGrid>
      <w:tr w14:paraId="3FFFD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E3B34E0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 w14:paraId="03294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DA328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3FD9D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5DC2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B483A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727FB5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(无则报错)</w:t>
            </w:r>
          </w:p>
        </w:tc>
      </w:tr>
      <w:tr w14:paraId="69A309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095785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discard(x)</w:t>
            </w:r>
          </w:p>
        </w:tc>
        <w:tc>
          <w:tcPr>
            <w:tcW w:w="0" w:type="auto"/>
            <w:vAlign w:val="center"/>
          </w:tcPr>
          <w:p w14:paraId="3A7DC515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(不报错)</w:t>
            </w:r>
          </w:p>
        </w:tc>
      </w:tr>
      <w:tr w14:paraId="46B32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D3D9F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Align w:val="center"/>
          </w:tcPr>
          <w:p w14:paraId="436C33A7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 w14:paraId="06EB3635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 w14:paraId="1E2DC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3CB785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 w14:paraId="7A943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3E42F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 w14:paraId="054973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 w14:paraId="71223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87DDE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3EFA13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39D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DFD2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 w14:paraId="232269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 w14:paraId="75BE3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4AA5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4E24C66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17C5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53937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 w14:paraId="746194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 w14:paraId="30FD6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B1C7F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2622C9E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66A6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FCF3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 w14:paraId="6A2788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 w14:paraId="6EE08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0B68C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 ^ y</w:t>
            </w:r>
          </w:p>
        </w:tc>
        <w:tc>
          <w:tcPr>
            <w:tcW w:w="0" w:type="auto"/>
            <w:vMerge w:val="continue"/>
            <w:vAlign w:val="center"/>
          </w:tcPr>
          <w:p w14:paraId="2AEE24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372E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8837A4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 w14:paraId="5C0B8F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 w14:paraId="7C6B5285">
      <w:pPr>
        <w:rPr>
          <w:rFonts w:cs="华文中宋"/>
          <w:bCs/>
          <w:color w:val="FF0000"/>
          <w:spacing w:val="7"/>
        </w:rPr>
      </w:pPr>
    </w:p>
    <w:p w14:paraId="760236BC">
      <w:pPr>
        <w:rPr>
          <w:rFonts w:cs="华文中宋"/>
          <w:bCs/>
          <w:color w:val="FF0000"/>
          <w:spacing w:val="7"/>
        </w:rPr>
      </w:pPr>
    </w:p>
    <w:p w14:paraId="50AF27CD">
      <w:pPr>
        <w:outlineLvl w:val="1"/>
        <w:rPr>
          <w:rFonts w:hint="eastAsia"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字典dict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 w14:paraId="7F414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655A4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 w14:paraId="5A8F48A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解包成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3.5)</w:t>
            </w:r>
          </w:p>
        </w:tc>
      </w:tr>
      <w:tr w14:paraId="659C6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74F5B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1B7394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 w14:paraId="3095B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C651D4"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 w14:paraId="7A02224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 w14:paraId="63B64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E62045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B585114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 w14:paraId="6DA2791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 w14:paraId="37BBF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2868BA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1DEE0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B7BC4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 w14:paraId="54995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2D23B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 w14:paraId="7508CCA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 w14:paraId="492B1037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 w14:paraId="598F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FFDC6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 w14:paraId="1F504C3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EA2885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 w14:paraId="498BA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D780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 w14:paraId="083A2A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 w14:paraId="52B85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2C51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dict, **kwargs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048B1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1A3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F5A3A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 | y</w:t>
            </w:r>
          </w:p>
        </w:tc>
        <w:tc>
          <w:tcPr>
            <w:tcW w:w="0" w:type="auto"/>
            <w:gridSpan w:val="2"/>
            <w:vAlign w:val="center"/>
          </w:tcPr>
          <w:p w14:paraId="0C345E91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 (&gt;= 3.9)</w:t>
            </w:r>
          </w:p>
        </w:tc>
      </w:tr>
    </w:tbl>
    <w:p w14:paraId="3C2543A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EE9C63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186FC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1DF6764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28480"/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文件FileIO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 w14:paraId="1DD73F76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</w:t>
      </w:r>
      <w:r>
        <w:rPr>
          <w:rFonts w:hint="eastAsia" w:cs="华文中宋"/>
          <w:bCs/>
          <w:color w:val="EA82F1"/>
          <w:spacing w:val="7"/>
          <w:lang w:val="en-US" w:eastAsia="zh-CN"/>
        </w:rPr>
        <w:t>*args</w:t>
      </w:r>
      <w:r>
        <w:rPr>
          <w:rFonts w:hint="eastAsia" w:cs="华文中宋"/>
          <w:bCs/>
          <w:color w:val="EA82F1"/>
          <w:spacing w:val="7"/>
        </w:rPr>
        <w:t xml:space="preserve">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2133"/>
      </w:tblGrid>
      <w:tr w14:paraId="67943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708D823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 w14:paraId="37793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4C93504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A75C9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841D08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 w14:paraId="17826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5A9F0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8D86C5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 w14:paraId="633EFB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6A9EC7B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78195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7671469"/>
        </w:tc>
        <w:tc>
          <w:tcPr>
            <w:tcW w:w="0" w:type="auto"/>
            <w:vMerge w:val="continue"/>
            <w:vAlign w:val="center"/>
          </w:tcPr>
          <w:p w14:paraId="34DE8496"/>
        </w:tc>
        <w:tc>
          <w:tcPr>
            <w:tcW w:w="0" w:type="auto"/>
            <w:vMerge w:val="continue"/>
            <w:vAlign w:val="center"/>
          </w:tcPr>
          <w:p w14:paraId="6FE9922C"/>
        </w:tc>
        <w:tc>
          <w:tcPr>
            <w:tcW w:w="0" w:type="auto"/>
            <w:vAlign w:val="center"/>
          </w:tcPr>
          <w:p w14:paraId="006956A5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(省略)</w:t>
            </w:r>
          </w:p>
        </w:tc>
      </w:tr>
      <w:tr w14:paraId="4FCF7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1E8C062"/>
        </w:tc>
        <w:tc>
          <w:tcPr>
            <w:tcW w:w="0" w:type="auto"/>
            <w:vMerge w:val="continue"/>
            <w:vAlign w:val="center"/>
          </w:tcPr>
          <w:p w14:paraId="2308F0CE"/>
        </w:tc>
        <w:tc>
          <w:tcPr>
            <w:tcW w:w="0" w:type="auto"/>
            <w:vMerge w:val="restart"/>
            <w:vAlign w:val="center"/>
          </w:tcPr>
          <w:p w14:paraId="68E1CB7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06D41A4D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079A1737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727B7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826D2C8"/>
        </w:tc>
        <w:tc>
          <w:tcPr>
            <w:tcW w:w="0" w:type="auto"/>
            <w:vMerge w:val="continue"/>
            <w:vAlign w:val="center"/>
          </w:tcPr>
          <w:p w14:paraId="4928B108"/>
        </w:tc>
        <w:tc>
          <w:tcPr>
            <w:tcW w:w="0" w:type="auto"/>
            <w:vMerge w:val="continue"/>
            <w:vAlign w:val="center"/>
          </w:tcPr>
          <w:p w14:paraId="529C8ED5"/>
        </w:tc>
        <w:tc>
          <w:tcPr>
            <w:tcW w:w="0" w:type="auto"/>
            <w:vAlign w:val="center"/>
          </w:tcPr>
          <w:p w14:paraId="256C8FC2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 w14:paraId="7CE88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C764E7D"/>
        </w:tc>
        <w:tc>
          <w:tcPr>
            <w:tcW w:w="0" w:type="auto"/>
            <w:vMerge w:val="continue"/>
            <w:vAlign w:val="center"/>
          </w:tcPr>
          <w:p w14:paraId="58ECE8C7"/>
        </w:tc>
        <w:tc>
          <w:tcPr>
            <w:tcW w:w="0" w:type="auto"/>
            <w:vMerge w:val="continue"/>
            <w:vAlign w:val="center"/>
          </w:tcPr>
          <w:p w14:paraId="47502492"/>
        </w:tc>
        <w:tc>
          <w:tcPr>
            <w:tcW w:w="0" w:type="auto"/>
            <w:vAlign w:val="center"/>
          </w:tcPr>
          <w:p w14:paraId="0E25C1EC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77466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7078F618"/>
        </w:tc>
        <w:tc>
          <w:tcPr>
            <w:tcW w:w="0" w:type="auto"/>
            <w:vMerge w:val="continue"/>
            <w:vAlign w:val="center"/>
          </w:tcPr>
          <w:p w14:paraId="2EC446CF"/>
        </w:tc>
        <w:tc>
          <w:tcPr>
            <w:tcW w:w="0" w:type="auto"/>
            <w:vMerge w:val="restart"/>
            <w:vAlign w:val="center"/>
          </w:tcPr>
          <w:p w14:paraId="25331D85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4A944504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357DC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3A26688"/>
        </w:tc>
        <w:tc>
          <w:tcPr>
            <w:tcW w:w="0" w:type="auto"/>
            <w:vMerge w:val="continue"/>
            <w:vAlign w:val="center"/>
          </w:tcPr>
          <w:p w14:paraId="2525A8F6"/>
        </w:tc>
        <w:tc>
          <w:tcPr>
            <w:tcW w:w="0" w:type="auto"/>
            <w:vMerge w:val="continue"/>
            <w:vAlign w:val="center"/>
          </w:tcPr>
          <w:p w14:paraId="0BA16D3F"/>
        </w:tc>
        <w:tc>
          <w:tcPr>
            <w:tcW w:w="0" w:type="auto"/>
            <w:vAlign w:val="center"/>
          </w:tcPr>
          <w:p w14:paraId="00609EBE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42846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3954A37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1842A8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gridSpan w:val="2"/>
            <w:vAlign w:val="center"/>
          </w:tcPr>
          <w:p w14:paraId="44320FAC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0BB8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3C0C168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8DD70C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 w14:paraId="1FC529E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 w14:paraId="62236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6C53ED9A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3B92C0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 w14:paraId="7604A4C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 w14:paraId="69D45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B894CC"/>
        </w:tc>
        <w:tc>
          <w:tcPr>
            <w:tcW w:w="0" w:type="auto"/>
            <w:vAlign w:val="center"/>
          </w:tcPr>
          <w:p w14:paraId="76CCB72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 w14:paraId="4F44281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5332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79226C42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FEF40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 w14:paraId="59D4FB0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 w14:paraId="32547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1062897D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1BBAE0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 w14:paraId="379D444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660E0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44ED8C44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B04BEC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 w14:paraId="2228F2E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 w14:paraId="0EA8F1FF">
      <w:pPr>
        <w:rPr>
          <w:rFonts w:cs="华文中宋"/>
          <w:bCs/>
          <w:color w:val="EA82F1"/>
          <w:spacing w:val="7"/>
        </w:rPr>
      </w:pPr>
    </w:p>
    <w:p w14:paraId="489DCF34">
      <w:pPr>
        <w:rPr>
          <w:rFonts w:cs="华文中宋"/>
          <w:bCs/>
          <w:color w:val="EA82F1"/>
          <w:spacing w:val="7"/>
        </w:rPr>
      </w:pPr>
    </w:p>
    <w:p w14:paraId="7E878D65">
      <w:pPr>
        <w:rPr>
          <w:rFonts w:cs="华文中宋"/>
          <w:bCs/>
          <w:color w:val="EA82F1"/>
          <w:spacing w:val="7"/>
        </w:rPr>
      </w:pPr>
    </w:p>
    <w:p w14:paraId="1CABCF2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0"/>
    </w:p>
    <w:p w14:paraId="31C5994C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048"/>
        <w:gridCol w:w="2234"/>
        <w:gridCol w:w="2637"/>
      </w:tblGrid>
      <w:tr w14:paraId="26BCD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460E45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 w14:paraId="0FE599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 w14:paraId="78ED311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B515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6105BB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64309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 w14:paraId="307399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38B4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9C41211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 w14:paraId="163639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 w14:paraId="344616CD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76FF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526CFF7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509C2D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 w14:paraId="39094EEC"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 w14:paraId="0E340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33B6D2D"/>
        </w:tc>
        <w:tc>
          <w:tcPr>
            <w:tcW w:w="0" w:type="auto"/>
            <w:vMerge w:val="continue"/>
            <w:vAlign w:val="center"/>
          </w:tcPr>
          <w:p w14:paraId="5E715778"/>
        </w:tc>
        <w:tc>
          <w:tcPr>
            <w:tcW w:w="0" w:type="auto"/>
            <w:vAlign w:val="center"/>
          </w:tcPr>
          <w:p w14:paraId="34DC84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 w14:paraId="3FA01062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 w14:paraId="68E42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537F993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 w14:paraId="5E6B61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 w14:paraId="705386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E238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AA809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932C9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 w14:paraId="1EC564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3BFDB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B35A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 w14:paraId="71297BD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&lt;default&gt;</w:t>
            </w:r>
          </w:p>
        </w:tc>
        <w:tc>
          <w:tcPr>
            <w:tcW w:w="0" w:type="auto"/>
            <w:gridSpan w:val="2"/>
            <w:vAlign w:val="center"/>
          </w:tcPr>
          <w:p w14:paraId="67DE574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 w14:paraId="452F6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7FFBB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51AE1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 w14:paraId="236EC7D0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 w14:paraId="35EA02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 w14:paraId="1EAEC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D415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5B08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 w14:paraId="2FBE9D27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 w14:paraId="19C9AC9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 w14:paraId="650D4EF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AF030A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08D25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E2DD25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1"/>
    </w:p>
    <w:p w14:paraId="4E0B922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 w14:paraId="2D264E63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 w14:paraId="031D7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A144A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 w14:paraId="2341C8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 w14:paraId="6B8C2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A62FA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CAF9F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 w14:paraId="68D4F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24E6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 w14:paraId="04270B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 w14:paraId="248342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 w14:paraId="6CEEC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66C8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 w14:paraId="507806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705C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 w14:paraId="6E938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5549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39F4951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65F1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724CC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937C18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3EAA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1AA7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C9476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9C81F86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 w14:paraId="4C12D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F632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758C52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0631F1E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1974339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7"/>
        <w:gridCol w:w="1344"/>
      </w:tblGrid>
      <w:tr w14:paraId="23902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F004B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 w14:paraId="5ABAD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583F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property(fget, fset, fdel, doc)</w:t>
            </w:r>
          </w:p>
        </w:tc>
        <w:tc>
          <w:tcPr>
            <w:tcW w:w="0" w:type="auto"/>
          </w:tcPr>
          <w:p w14:paraId="28108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 w14:paraId="5EE71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13D2F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 w14:paraId="6D60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47168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F56DC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 w14:paraId="246664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0C143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39E8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 w14:paraId="2BF1164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 w14:paraId="14A23D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724"/>
      </w:tblGrid>
      <w:tr w14:paraId="22CE4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 w14:paraId="102DAB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 w14:paraId="639F9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5B6368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 w14:paraId="770D01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 w14:paraId="3EA61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9A0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 w14:paraId="6607FF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</w:tbl>
    <w:p w14:paraId="13976284"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 w14:paraId="0A36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 w14:paraId="37FE49E0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BE0E9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 w14:paraId="1F7A5D1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96B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93B311F">
            <w:pPr>
              <w:jc w:val="left"/>
            </w:pPr>
          </w:p>
        </w:tc>
        <w:tc>
          <w:tcPr>
            <w:tcW w:w="0" w:type="auto"/>
            <w:vAlign w:val="center"/>
          </w:tcPr>
          <w:p w14:paraId="13A57F8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 w14:paraId="1056C51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 w14:paraId="11DCF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2EF87BB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D5E3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 w14:paraId="3FD1276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 w14:paraId="2902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50CA1E32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72B60C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 w14:paraId="765AC2A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 w14:paraId="7D9FA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52AAF4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 w14:paraId="003AD64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 w14:paraId="2153894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 w14:paraId="2D78D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27CD7D62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06240756">
            <w:pPr>
              <w:jc w:val="left"/>
            </w:pPr>
          </w:p>
        </w:tc>
        <w:tc>
          <w:tcPr>
            <w:tcW w:w="0" w:type="auto"/>
            <w:vAlign w:val="center"/>
          </w:tcPr>
          <w:p w14:paraId="16E5DF69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 w14:paraId="65CA6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34AF2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EF36A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 w14:paraId="65C10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A270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69C431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B15FF3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 w14:paraId="3312F4F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FBFE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1A896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83A41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 w14:paraId="14A7447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6596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06E19162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 w14:paraId="6DC499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 w14:paraId="451CEB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 w14:paraId="2F7B7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FB931C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1394DB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 w14:paraId="1AE7C790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 w14:paraId="09BE4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830B3A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F13D83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 w14:paraId="250968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 w14:paraId="4FFB0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81E5D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A80280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 w14:paraId="61E54F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 w14:paraId="66D32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58C69AA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7D32321B"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 w14:paraId="0196771B"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 w14:paraId="47389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95EBC5C">
            <w:pPr>
              <w:jc w:val="left"/>
            </w:pPr>
          </w:p>
        </w:tc>
        <w:tc>
          <w:tcPr>
            <w:tcW w:w="0" w:type="auto"/>
            <w:vAlign w:val="top"/>
          </w:tcPr>
          <w:p w14:paraId="093A6A2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 w14:paraId="5E90FF6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 w14:paraId="78EF9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6759C88">
            <w:pPr>
              <w:jc w:val="left"/>
            </w:pPr>
          </w:p>
        </w:tc>
        <w:tc>
          <w:tcPr>
            <w:tcW w:w="0" w:type="auto"/>
            <w:vAlign w:val="top"/>
          </w:tcPr>
          <w:p w14:paraId="7AFA6D3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 w14:paraId="38D0BF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 w14:paraId="7B6D6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129BCB2">
            <w:pPr>
              <w:jc w:val="left"/>
            </w:pPr>
          </w:p>
        </w:tc>
        <w:tc>
          <w:tcPr>
            <w:tcW w:w="0" w:type="auto"/>
            <w:vAlign w:val="top"/>
          </w:tcPr>
          <w:p w14:paraId="161446D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__await__(self)</w:t>
            </w:r>
          </w:p>
        </w:tc>
        <w:tc>
          <w:tcPr>
            <w:tcW w:w="0" w:type="auto"/>
            <w:vAlign w:val="top"/>
          </w:tcPr>
          <w:p w14:paraId="28761762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await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未完成时yield, 完成时return</w:t>
            </w:r>
          </w:p>
        </w:tc>
      </w:tr>
      <w:tr w14:paraId="078F2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7A899C9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DC408C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 w14:paraId="1B796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 w14:paraId="3286A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4F56F6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5DA0D35E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 w14:paraId="68BFC64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 w14:paraId="2A8B491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 w14:paraId="3DFFF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A1211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B0D892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 w14:paraId="1FC8896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 w14:paraId="5467A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71D55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5997D9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__contains__(self, obj)</w:t>
            </w:r>
          </w:p>
        </w:tc>
        <w:tc>
          <w:tcPr>
            <w:tcW w:w="0" w:type="auto"/>
            <w:vAlign w:val="center"/>
          </w:tcPr>
          <w:p w14:paraId="4805653E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in</w:t>
            </w:r>
          </w:p>
        </w:tc>
      </w:tr>
      <w:tr w14:paraId="4A75A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72D2ABF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0C8DC9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 w14:paraId="46C0D4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6C1C0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984BDBA"/>
        </w:tc>
        <w:tc>
          <w:tcPr>
            <w:tcW w:w="0" w:type="auto"/>
            <w:vAlign w:val="top"/>
          </w:tcPr>
          <w:p w14:paraId="0FAAAA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 w14:paraId="00702A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31C97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16E3D558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D521D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 w14:paraId="41A9B2B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59ED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704DCD5F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04C371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 w14:paraId="2A51640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5E8D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50F7B6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3B9061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 w14:paraId="56471D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24E48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0433D015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A16100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 w14:paraId="2EB5AAC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0AA6D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4E6E207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14F9C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 w14:paraId="56CE7F5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44A4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 w14:paraId="3D48208A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3949C27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 w14:paraId="1486814F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 w14:paraId="015C3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16AFCAA">
            <w:pPr>
              <w:jc w:val="left"/>
            </w:pPr>
          </w:p>
        </w:tc>
        <w:tc>
          <w:tcPr>
            <w:tcW w:w="0" w:type="auto"/>
            <w:vAlign w:val="top"/>
          </w:tcPr>
          <w:p w14:paraId="5544699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 w14:paraId="670FD394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 w14:paraId="526F3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032742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C282E7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 w14:paraId="3649869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 w14:paraId="52CD2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 w14:paraId="75840CA7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130F6434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 w14:paraId="089C5D4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 w14:paraId="3BFED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6B44FE2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3D3DF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 w14:paraId="0F3D210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 w14:paraId="66194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29078B45">
            <w:pPr>
              <w:jc w:val="left"/>
            </w:pPr>
          </w:p>
        </w:tc>
        <w:tc>
          <w:tcPr>
            <w:tcW w:w="0" w:type="auto"/>
            <w:vAlign w:val="top"/>
          </w:tcPr>
          <w:p w14:paraId="4D665D1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 w14:paraId="0E1D438D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 w14:paraId="75F77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0878241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69CFE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 w14:paraId="071D7F7C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 w14:paraId="79176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55B0C4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B32B6D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 w14:paraId="5C8B90E7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 w14:paraId="2A3CC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71A40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3598911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 w14:paraId="05B789AA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 w14:paraId="74D16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237915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31EE50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 w14:paraId="2187CA11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 w14:paraId="4B5EAF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14FC2EF3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5D3F4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 w14:paraId="02A6CBD0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 w14:paraId="09586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6392B8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F181AC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 w14:paraId="06D6EE1F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 w14:paraId="43E8B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ABA1B1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1E1162E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 w14:paraId="4ADE86B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 w14:paraId="69DE5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12F8D56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 w14:paraId="547F83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 w14:paraId="05C88199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 w14:paraId="0EF75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41B2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DFC3C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 w14:paraId="1C1EDF70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 w14:paraId="003AEF95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80869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5948D8F7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7A2FF685"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30945"/>
      <w:bookmarkStart w:id="13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2"/>
    </w:p>
    <w:p w14:paraId="6878B378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2894"/>
      </w:tblGrid>
      <w:tr w14:paraId="399FC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E4A8A1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1ABC2FF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 w14:paraId="5B8DD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4F6EB9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 w14:paraId="723828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 w14:paraId="3111C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17393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&lt;obj&gt;</w:t>
            </w:r>
          </w:p>
        </w:tc>
        <w:tc>
          <w:tcPr>
            <w:tcW w:w="0" w:type="auto"/>
          </w:tcPr>
          <w:p w14:paraId="14075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&lt;obj&gt;</w:t>
            </w:r>
          </w:p>
        </w:tc>
      </w:tr>
      <w:tr w14:paraId="29F63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20DF7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 w14:paraId="72B9C18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 w14:paraId="3D040224">
      <w:pPr>
        <w:rPr>
          <w:rFonts w:cs="华文中宋"/>
          <w:bCs/>
          <w:color w:val="FF0000"/>
          <w:spacing w:val="7"/>
        </w:rPr>
      </w:pPr>
    </w:p>
    <w:p w14:paraId="52896955">
      <w:pPr>
        <w:rPr>
          <w:rFonts w:cs="华文中宋"/>
          <w:bCs/>
          <w:color w:val="FF0000"/>
          <w:spacing w:val="7"/>
        </w:rPr>
      </w:pPr>
    </w:p>
    <w:p w14:paraId="4EEB0539">
      <w:pPr>
        <w:outlineLvl w:val="1"/>
        <w:rPr>
          <w:rFonts w:cs="华文中宋"/>
          <w:bCs/>
          <w:color w:val="00B0F0"/>
          <w:spacing w:val="7"/>
        </w:rPr>
      </w:pPr>
      <w:bookmarkStart w:id="14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 w14:paraId="56F01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33415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 w14:paraId="381E89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 w14:paraId="298842A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 w14:paraId="0E06F99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 w14:paraId="765E2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E3597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87605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 w14:paraId="006CB7E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731D7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 w14:paraId="65BDF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F3D28C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4066E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 w14:paraId="2BD0B2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 w14:paraId="649B158B">
      <w:pPr>
        <w:rPr>
          <w:rFonts w:cs="华文中宋"/>
          <w:bCs/>
          <w:color w:val="FF0000"/>
          <w:spacing w:val="7"/>
        </w:rPr>
      </w:pPr>
    </w:p>
    <w:p w14:paraId="6E6BC281">
      <w:pPr>
        <w:rPr>
          <w:rFonts w:cs="华文中宋"/>
          <w:bCs/>
          <w:color w:val="FF0000"/>
          <w:spacing w:val="7"/>
        </w:rPr>
      </w:pPr>
    </w:p>
    <w:p w14:paraId="50AC51CA">
      <w:pPr>
        <w:outlineLvl w:val="1"/>
        <w:rPr>
          <w:rFonts w:cs="华文中宋"/>
          <w:bCs/>
          <w:color w:val="00B0F0"/>
          <w:spacing w:val="7"/>
        </w:rPr>
      </w:pPr>
      <w:bookmarkStart w:id="15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 w14:paraId="2D577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7EEA45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4FDD2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7A99B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2248B2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6B9F4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 w14:paraId="4DCD218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22D04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 w14:paraId="58F57C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5FD1477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 w14:paraId="47643C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1B165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113A0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 w14:paraId="2AB546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26A2C31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3929F12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0ACC82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6EF18F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2A0FA7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611173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107388D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 w14:paraId="21C39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DD7D36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2990C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B1F49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 w14:paraId="3BC088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 w14:paraId="4F698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D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 w14:paraId="32BC2FA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 w14:paraId="38B07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 w14:paraId="680C6706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 w14:paraId="72F7F7DD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 w14:paraId="0EC26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0C94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04B6E3F0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 w14:paraId="68C4A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13ABE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 w14:paraId="1DCF7D7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</w:tbl>
    <w:p w14:paraId="76EC86AD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 w14:paraId="13DCE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40D58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2A8F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FDC55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gridSpan w:val="3"/>
            <w:vAlign w:val="center"/>
          </w:tcPr>
          <w:p w14:paraId="075A23E2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 w14:paraId="5FE49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7A10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gridSpan w:val="3"/>
            <w:vAlign w:val="center"/>
          </w:tcPr>
          <w:p w14:paraId="799FC977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  <w:tr w14:paraId="21A24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F3BAD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 w14:paraId="3D5CEF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 w14:paraId="25A131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 w14:paraId="7B70A6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 w14:paraId="36C5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05C4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 w14:paraId="231885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3E93D6FB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9C34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C96168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 w14:paraId="0D2891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1F380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3B23D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612F7D3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 w14:paraId="4D0616E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 w14:paraId="7F17E084">
      <w:pPr>
        <w:rPr>
          <w:rFonts w:cs="华文中宋"/>
          <w:bCs/>
          <w:color w:val="FF0000"/>
          <w:spacing w:val="7"/>
        </w:rPr>
      </w:pPr>
    </w:p>
    <w:p w14:paraId="78D34D73">
      <w:pPr>
        <w:rPr>
          <w:rFonts w:cs="华文中宋"/>
          <w:bCs/>
          <w:color w:val="FF0000"/>
          <w:spacing w:val="7"/>
        </w:rPr>
      </w:pPr>
    </w:p>
    <w:p w14:paraId="487623CD">
      <w:pPr>
        <w:outlineLvl w:val="1"/>
        <w:rPr>
          <w:rFonts w:cs="华文中宋"/>
          <w:bCs/>
          <w:color w:val="00B0F0"/>
          <w:szCs w:val="24"/>
        </w:rPr>
      </w:pPr>
      <w:bookmarkStart w:id="16" w:name="_Toc400"/>
      <w:r>
        <w:rPr>
          <w:rFonts w:hint="eastAsia" w:cs="华文中宋"/>
          <w:bCs/>
          <w:color w:val="00B0F0"/>
          <w:spacing w:val="7"/>
          <w:lang w:val="en-US" w:eastAsia="zh-CN"/>
        </w:rPr>
        <w:t>容器</w:t>
      </w:r>
      <w:r>
        <w:rPr>
          <w:rFonts w:hint="eastAsia" w:cs="华文中宋"/>
          <w:bCs/>
          <w:color w:val="00B0F0"/>
          <w:spacing w:val="7"/>
        </w:rPr>
        <w:t>collections：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9"/>
        <w:gridCol w:w="1755"/>
        <w:gridCol w:w="853"/>
      </w:tblGrid>
      <w:tr w14:paraId="34FD0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6EFA2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 w14:paraId="7A1C5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14A6C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gridSpan w:val="2"/>
            <w:vAlign w:val="center"/>
          </w:tcPr>
          <w:p w14:paraId="78002A8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07391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BA64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52883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 w14:paraId="651A86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 w14:paraId="5A4E5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5AB243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047A37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6BD3B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 w14:paraId="58D3E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BBAF3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ACE110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restart"/>
            <w:vAlign w:val="center"/>
          </w:tcPr>
          <w:p w14:paraId="4E0A04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 w14:paraId="2C6FD76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 w14:paraId="4E4E3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C7755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3408B4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continue"/>
            <w:vAlign w:val="center"/>
          </w:tcPr>
          <w:p w14:paraId="3C857BA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20BB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 w14:paraId="35E94C9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 w14:paraId="7AC3B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97685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 w14:paraId="0EDD5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18660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 w14:paraId="677E62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76538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C218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1921CE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 w14:paraId="006862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 w14:paraId="00C5993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 w14:paraId="2B695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96613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 w14:paraId="2D2FE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 w14:paraId="6E307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 w14:paraId="79C91C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 w14:paraId="7A930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D11506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 w14:paraId="0173048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 w14:paraId="151309FD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 w14:paraId="53DFA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16952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F5CE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83D1A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 w14:paraId="5611383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 w14:paraId="7127E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F611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31D4D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42E26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0DCFB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BA06FA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F4E6E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 w14:paraId="06E0FF43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60AF4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C93718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558E3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 w14:paraId="727C421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 w14:paraId="2A941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7B9C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E68CB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71099DC3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插入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5517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B09A28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781C2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2010" w:type="dxa"/>
            <w:vAlign w:val="center"/>
          </w:tcPr>
          <w:p w14:paraId="701B373B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57AD8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1AECC4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BF52D8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2010" w:type="dxa"/>
            <w:vAlign w:val="center"/>
          </w:tcPr>
          <w:p w14:paraId="6665787A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215D7E7D">
      <w:pPr>
        <w:rPr>
          <w:rFonts w:cs="华文中宋"/>
          <w:bCs/>
          <w:color w:val="00B0F0"/>
          <w:szCs w:val="24"/>
        </w:rPr>
      </w:pPr>
    </w:p>
    <w:p w14:paraId="1818CF34">
      <w:pPr>
        <w:rPr>
          <w:rFonts w:cs="华文中宋"/>
          <w:bCs/>
          <w:color w:val="00B0F0"/>
          <w:szCs w:val="24"/>
        </w:rPr>
      </w:pPr>
    </w:p>
    <w:p w14:paraId="4A6B66C9">
      <w:pPr>
        <w:outlineLvl w:val="1"/>
        <w:rPr>
          <w:rFonts w:cs="华文中宋"/>
          <w:bCs/>
          <w:color w:val="00B0F0"/>
          <w:spacing w:val="7"/>
        </w:rPr>
      </w:pPr>
      <w:bookmarkStart w:id="17" w:name="_Toc26601"/>
      <w:bookmarkStart w:id="18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 w14:paraId="7FB23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2E5E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2554B6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6038D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ADC8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0D484B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661B621B">
      <w:pPr>
        <w:rPr>
          <w:rFonts w:cs="华文中宋"/>
          <w:bCs/>
          <w:color w:val="00B0F0"/>
          <w:szCs w:val="24"/>
        </w:rPr>
      </w:pPr>
    </w:p>
    <w:p w14:paraId="050A98D0">
      <w:pPr>
        <w:rPr>
          <w:rFonts w:cs="华文中宋"/>
          <w:bCs/>
          <w:color w:val="00B0F0"/>
          <w:szCs w:val="24"/>
        </w:rPr>
      </w:pPr>
    </w:p>
    <w:p w14:paraId="2E0EA07A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9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1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 w14:paraId="34E0E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8A938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 w14:paraId="2673E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94E814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 w14:paraId="1FF93D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 w14:paraId="2588B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7A116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5B9489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 w14:paraId="54B5BE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 w14:paraId="6A91D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172111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BC1B2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 w14:paraId="1D0A2ED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71296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E1326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7581D9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 w14:paraId="42FB93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3DC27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FE38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D25C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 w14:paraId="2C2365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1E5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6B96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56B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66B14A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67A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6A3B6B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4B118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 w14:paraId="71D022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 w14:paraId="629D9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600E20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D95E2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 w14:paraId="1B3D66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 w14:paraId="04DC4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1135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7B98B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 w14:paraId="1D6646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1C6F1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D3574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FDE5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 w14:paraId="061372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 w14:paraId="550D611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 w14:paraId="4A5DE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65EC8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 w14:paraId="25181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0A12F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 w14:paraId="5A3124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 w14:paraId="595F31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 w14:paraId="05C82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405DFC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8A3E5E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 w14:paraId="3482D8D2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 w14:paraId="6C464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6712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707DA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 w14:paraId="1D44625A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 w14:paraId="2AF66FD9">
      <w:pPr>
        <w:rPr>
          <w:rFonts w:cs="华文中宋"/>
          <w:bCs/>
          <w:color w:val="00B0F0"/>
          <w:szCs w:val="24"/>
        </w:rPr>
      </w:pPr>
    </w:p>
    <w:p w14:paraId="358BB074">
      <w:pPr>
        <w:rPr>
          <w:rFonts w:cs="华文中宋"/>
          <w:bCs/>
          <w:color w:val="00B0F0"/>
          <w:szCs w:val="24"/>
        </w:rPr>
      </w:pPr>
    </w:p>
    <w:p w14:paraId="3A8EEE75">
      <w:pPr>
        <w:outlineLvl w:val="1"/>
        <w:rPr>
          <w:rFonts w:cs="华文中宋"/>
          <w:bCs/>
          <w:color w:val="00B0F0"/>
          <w:szCs w:val="24"/>
        </w:rPr>
      </w:pPr>
      <w:bookmarkStart w:id="20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 w14:paraId="67D30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A5B6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 w14:paraId="25D697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 w14:paraId="67678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BBC78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4F189B7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 w14:paraId="7E49A7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 w14:paraId="401E8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9FC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9D3BD4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 w14:paraId="1D75DE8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 w14:paraId="3A867B95">
      <w:pPr>
        <w:rPr>
          <w:rFonts w:cs="华文中宋"/>
          <w:bCs/>
          <w:color w:val="00B0F0"/>
          <w:szCs w:val="24"/>
        </w:rPr>
      </w:pPr>
    </w:p>
    <w:p w14:paraId="63ACF9F1">
      <w:pPr>
        <w:rPr>
          <w:rFonts w:cs="华文中宋"/>
          <w:bCs/>
          <w:color w:val="00B0F0"/>
          <w:szCs w:val="24"/>
        </w:rPr>
      </w:pPr>
    </w:p>
    <w:p w14:paraId="5BEBE838">
      <w:pPr>
        <w:outlineLvl w:val="1"/>
        <w:rPr>
          <w:rFonts w:cs="华文中宋"/>
          <w:bCs/>
          <w:color w:val="00B0F0"/>
          <w:szCs w:val="24"/>
        </w:rPr>
      </w:pPr>
      <w:bookmarkStart w:id="21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6290"/>
      </w:tblGrid>
      <w:tr w14:paraId="5A1BE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2E88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 w14:paraId="0E8ED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 w14:paraId="68FD8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26FCF0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77A3BB0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序列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值逐次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二元运算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(比itertools.accumulate快) </w:t>
            </w:r>
          </w:p>
        </w:tc>
      </w:tr>
      <w:tr w14:paraId="09218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A24E909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lru_cache(maxsize=None)</w:t>
            </w:r>
          </w:p>
        </w:tc>
        <w:tc>
          <w:tcPr>
            <w:tcW w:w="0" w:type="auto"/>
            <w:vAlign w:val="top"/>
          </w:tcPr>
          <w:p w14:paraId="7B9139AD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 w14:paraId="44051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3C1493D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  <w:vAlign w:val="top"/>
          </w:tcPr>
          <w:p w14:paraId="28627B9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</w:tbl>
    <w:p w14:paraId="0F993833">
      <w:pPr>
        <w:rPr>
          <w:rFonts w:cs="华文中宋"/>
          <w:bCs/>
          <w:color w:val="00B0F0"/>
          <w:szCs w:val="24"/>
        </w:rPr>
      </w:pPr>
    </w:p>
    <w:p w14:paraId="1BF63F7C">
      <w:pPr>
        <w:rPr>
          <w:rFonts w:cs="华文中宋"/>
          <w:bCs/>
          <w:color w:val="00B0F0"/>
          <w:szCs w:val="24"/>
        </w:rPr>
      </w:pPr>
    </w:p>
    <w:p w14:paraId="23DCAE05">
      <w:pPr>
        <w:outlineLvl w:val="1"/>
        <w:rPr>
          <w:rFonts w:cs="华文中宋"/>
          <w:bCs/>
          <w:color w:val="00B0F0"/>
          <w:szCs w:val="24"/>
        </w:rPr>
      </w:pPr>
      <w:bookmarkStart w:id="22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2"/>
    </w:p>
    <w:p w14:paraId="174C8595"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# 适用于有 __lt__ 方法的任何对象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2201"/>
      </w:tblGrid>
      <w:tr w14:paraId="5FA26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B610EC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 w14:paraId="7BCFA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4F3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 w14:paraId="2B6983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 w14:paraId="4DF69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920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 w14:paraId="32EA5B4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 w14:paraId="48836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0235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 w14:paraId="550A8D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 w14:paraId="49393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F52F5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 w14:paraId="38B337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 w14:paraId="65366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8EC0E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 w14:paraId="5FF963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 w14:paraId="5A93F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4618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 w14:paraId="64EB53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 w14:paraId="52F38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D02BD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 w14:paraId="658FB9F4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  <w:tr w14:paraId="4ACC5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D7994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 w14:paraId="5C44AAE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</w:tbl>
    <w:p w14:paraId="66B7844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E7224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9674501">
      <w:pPr>
        <w:outlineLvl w:val="1"/>
      </w:pPr>
      <w:bookmarkStart w:id="23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 w14:paraId="0C369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1CBFD3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 w14:paraId="0AA1F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FAC27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=int.__add__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2D81891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 w14:paraId="28AAE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13B4A5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 w14:paraId="2BB5AF9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 w14:paraId="2108E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39260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 w14:paraId="3C30D05F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 w14:paraId="7153E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B76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7BCC9D3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 w14:paraId="13B853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 w14:paraId="16080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010491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 w14:paraId="599829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 w14:paraId="743B70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 w14:paraId="18A2DB5F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 w14:paraId="33CCF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03C807A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 w14:paraId="68F85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36B3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 w14:paraId="227B6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 w14:paraId="6F9BE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BED4F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 w14:paraId="0CFD241F"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 w14:paraId="70729784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 w14:paraId="431F0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BF0D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 w14:paraId="5F5C595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 w14:paraId="6C418228"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 w14:paraId="4E256AB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 w14:paraId="57254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 w14:paraId="7EDA5CD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2C619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69D2B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count(start, step)</w:t>
            </w:r>
          </w:p>
        </w:tc>
        <w:tc>
          <w:tcPr>
            <w:tcW w:w="0" w:type="auto"/>
            <w:gridSpan w:val="2"/>
            <w:vAlign w:val="center"/>
          </w:tcPr>
          <w:p w14:paraId="764F358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无尽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线性序列</w:t>
            </w:r>
          </w:p>
        </w:tc>
      </w:tr>
      <w:tr w14:paraId="2402C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E0CEF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 w14:paraId="5AA8E7E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 w14:paraId="18C4A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181C5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 w14:paraId="1287EC4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5C3E4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D43A8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 w14:paraId="4D7F2D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1B759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1CE7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 w14:paraId="42F7D131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 w14:paraId="6BA3239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 w14:paraId="2328E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84602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52866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B251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 w14:paraId="19975D0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4F1322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868A811">
      <w:pPr>
        <w:outlineLvl w:val="1"/>
        <w:rPr>
          <w:rFonts w:cs="华文中宋"/>
          <w:bCs/>
          <w:color w:val="00B0F0"/>
          <w:spacing w:val="7"/>
        </w:rPr>
      </w:pPr>
      <w:bookmarkStart w:id="24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 w14:paraId="4F2E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22CEC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 w14:paraId="2EB15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 w14:paraId="12666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BA07E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 w14:paraId="642CA7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 w14:paraId="5AD3A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EF2A53E"/>
        </w:tc>
        <w:tc>
          <w:tcPr>
            <w:tcW w:w="0" w:type="auto"/>
            <w:vAlign w:val="center"/>
          </w:tcPr>
          <w:p w14:paraId="3152CE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 w14:paraId="7E7AA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0CBA29A"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 w14:paraId="105BE5F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 w14:paraId="63FF642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 w14:paraId="4AE4F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028B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 w14:paraId="64DE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8C5FB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 w14:paraId="762292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 w14:paraId="53C4F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5406E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AF7697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 w14:paraId="1B351B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 w14:paraId="0B0F6D6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40B63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EFC5F2D">
      <w:pPr>
        <w:outlineLvl w:val="1"/>
        <w:rPr>
          <w:rFonts w:cs="华文中宋"/>
          <w:bCs/>
          <w:color w:val="00B0F0"/>
          <w:spacing w:val="7"/>
        </w:rPr>
      </w:pPr>
      <w:bookmarkStart w:id="25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8"/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 w14:paraId="47E7F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080860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1414C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5221CE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5D15B3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75C94F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69573D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5712F7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79C0F9A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00443A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68E58E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00BEF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3D9AC01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 w14:paraId="429DBEDE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508592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68C9DC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50229E6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3B16D6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8335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4608D3A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4E53D6E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 w14:paraId="0776F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540722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3C818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F83D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 w14:paraId="6D28F59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68630E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4C8613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66AC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FB7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 w14:paraId="1DB0AC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 w14:paraId="78CA1F9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 w14:paraId="1DB0F50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 w14:paraId="7496F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82C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 w14:paraId="248B7BD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 w14:paraId="201F9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96C40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 w14:paraId="47A414C3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 w14:paraId="565A5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098F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 w14:paraId="12D088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4FA8BB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69AA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9FB4A0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 w14:paraId="1719A6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81A0E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CEA1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393DF2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 w14:paraId="17612D0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26E66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5103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 w14:paraId="29925C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 w14:paraId="5D90C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D7A8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 w14:paraId="282A8E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 w14:paraId="2F45C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2AD1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 w14:paraId="752E09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 w14:paraId="23C1062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 w14:paraId="39B0E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3FB8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 w14:paraId="6BE125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431621A8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 w14:paraId="78A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089AD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 w14:paraId="561216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 w14:paraId="26FBB69A">
      <w:pPr>
        <w:rPr>
          <w:rFonts w:cs="华文中宋"/>
          <w:bCs/>
          <w:color w:val="FF0000"/>
          <w:spacing w:val="7"/>
        </w:rPr>
      </w:pPr>
    </w:p>
    <w:p w14:paraId="5CE75C99">
      <w:pPr>
        <w:rPr>
          <w:rFonts w:cs="华文中宋"/>
          <w:bCs/>
          <w:color w:val="FF0000"/>
          <w:spacing w:val="7"/>
        </w:rPr>
      </w:pPr>
    </w:p>
    <w:p w14:paraId="0D4ECE67"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 w14:paraId="4FE8C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42C1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 w14:paraId="0C0FF8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 w14:paraId="1D309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70EF8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 w14:paraId="784EEC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 w14:paraId="396064F5">
      <w:pPr>
        <w:rPr>
          <w:rFonts w:cs="华文中宋"/>
          <w:bCs/>
          <w:color w:val="FF0000"/>
          <w:spacing w:val="7"/>
        </w:rPr>
      </w:pPr>
    </w:p>
    <w:p w14:paraId="496D6435">
      <w:pPr>
        <w:rPr>
          <w:rFonts w:cs="华文中宋"/>
          <w:bCs/>
          <w:color w:val="FF0000"/>
          <w:spacing w:val="7"/>
        </w:rPr>
      </w:pPr>
    </w:p>
    <w:p w14:paraId="46FD73F1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6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 w14:paraId="46DB5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5EC16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 w14:paraId="6A5E5FA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 w14:paraId="02D3893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 w14:paraId="4886F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6BA48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055B2D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 w14:paraId="024854D1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 w14:paraId="11B9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5A2A8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615560A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 w14:paraId="24547656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 w14:paraId="5ECA3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F86982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0440E4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2BB66E1A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46BC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964FE8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A2359F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 w14:paraId="45FCF70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 w14:paraId="5887D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D6F69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 w14:paraId="087FDDD3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 w14:paraId="2E7D015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6AF47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791ED4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7ED413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 w14:paraId="48F367F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06141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66B3EB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92005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5ED1FE1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4016A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B9265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 w14:paraId="6A1B10A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 w14:paraId="5336C13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 w14:paraId="36705039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84754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11BE23">
      <w:pPr>
        <w:outlineLvl w:val="1"/>
      </w:pPr>
      <w:bookmarkStart w:id="27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 w14:paraId="1D60F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24132A65"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 w14:paraId="4754E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2829D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1D8842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3D9B2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1CB7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 w14:paraId="312236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 w14:paraId="6822A59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65D08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28A06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struct_time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F9B6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7C41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330833E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4DCB5B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2586A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A6F29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02E55F2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774AD5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DC5D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5138D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60998D3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BC904C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3EE31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B51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1F9C3AF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1671DD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1E699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3F31AB29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10622FA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D5A1EC5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5F133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9392529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373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6048D14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136F0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77C01AF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B8FE3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7DB85CB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4E88D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4D1E4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0237606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10C6BB8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25411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425546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3A9E2A5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354C4A34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5CF2D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1842F0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446698C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264C01C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5B9A1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EB0CC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03A006B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7F5E9EA6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7964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F4CE8A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7E5BA22E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5143A9D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32A3028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 w14:paraId="7BD83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5AD907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12878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CF594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 w14:paraId="1008FD6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 w14:paraId="33097A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5A6002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7EB5E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50BE6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C8EF1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 w14:paraId="56B728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35F2A2B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14D3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72CBA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D78C9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 w14:paraId="17AA10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BA1B5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42188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0E6E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1667B0C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 w14:paraId="046426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09141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C9CAE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08DF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 w14:paraId="52AB80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 w14:paraId="381CB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C13A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362A6B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 w14:paraId="7F06A8D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 w14:paraId="65CECEB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9CC6E2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62928B">
      <w:pPr>
        <w:outlineLvl w:val="1"/>
      </w:pPr>
      <w:bookmarkStart w:id="28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1562"/>
        <w:gridCol w:w="4590"/>
      </w:tblGrid>
      <w:tr w14:paraId="213FF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067F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 w14:paraId="605984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5150D776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 w14:paraId="40710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5699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 w14:paraId="13833418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 w14:paraId="0730CA96">
            <w:pPr>
              <w:rPr>
                <w:rFonts w:hint="eastAsia" w:eastAsia="华文中宋" w:cs="华文中宋"/>
                <w:bCs/>
                <w:color w:val="E1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setup：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</w:tr>
      <w:tr w14:paraId="68EE6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19DC8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 w14:paraId="19C4D5BB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 w14:paraId="2683CC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 w14:paraId="1FE0A34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3A0CAF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196BDE5">
      <w:pPr>
        <w:outlineLvl w:val="1"/>
        <w:rPr>
          <w:rFonts w:cs="华文中宋"/>
          <w:bCs/>
          <w:color w:val="00B0F0"/>
          <w:szCs w:val="24"/>
        </w:rPr>
      </w:pPr>
      <w:bookmarkStart w:id="29" w:name="_Toc26575"/>
      <w:r>
        <w:rPr>
          <w:rFonts w:hint="eastAsia" w:cs="华文中宋"/>
          <w:bCs/>
          <w:color w:val="00B0F0"/>
          <w:szCs w:val="24"/>
        </w:rPr>
        <w:t>进度tqdm</w:t>
      </w:r>
      <w:r>
        <w:rPr>
          <w:rFonts w:hint="eastAsia" w:cs="华文中宋"/>
          <w:bCs/>
          <w:color w:val="00B0F0"/>
          <w:szCs w:val="24"/>
          <w:lang w:val="en-US" w:eastAsia="zh-CN"/>
        </w:rPr>
        <w:t xml:space="preserve"> (NOT built-in)</w:t>
      </w:r>
      <w:r>
        <w:rPr>
          <w:rFonts w:hint="eastAsia" w:cs="华文中宋"/>
          <w:bCs/>
          <w:color w:val="00B0F0"/>
          <w:szCs w:val="24"/>
        </w:rPr>
        <w:t>：</w:t>
      </w:r>
      <w:bookmarkEnd w:id="29"/>
    </w:p>
    <w:p w14:paraId="4DD94C21"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 w14:paraId="6551E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8CF9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 w14:paraId="57D2C6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857B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DA22B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469C38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 w14:paraId="65BACD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 w14:paraId="4FB3A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73EB9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6AFBB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set_postfix(dict)</w:t>
            </w:r>
          </w:p>
        </w:tc>
        <w:tc>
          <w:tcPr>
            <w:tcW w:w="0" w:type="auto"/>
            <w:vAlign w:val="center"/>
          </w:tcPr>
          <w:p w14:paraId="5042E50E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属性补充</w:t>
            </w:r>
          </w:p>
        </w:tc>
      </w:tr>
      <w:tr w14:paraId="0E33F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F3375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0978B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 w14:paraId="1760E5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 w14:paraId="2E901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411A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5724D0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 w14:paraId="6783DC55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 w14:paraId="2E652A33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BA5B3C9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DB8DF36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 w14:paraId="1CCF9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F6C6D2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 w14:paraId="53139BA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 w14:paraId="5EF2B7D2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76153C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FAA0C0">
      <w:pPr>
        <w:outlineLvl w:val="1"/>
      </w:pPr>
      <w:bookmarkStart w:id="30" w:name="_Toc22682"/>
      <w:r>
        <w:rPr>
          <w:rFonts w:hint="eastAsia" w:cs="华文中宋"/>
          <w:bCs/>
          <w:color w:val="00B0F0"/>
          <w:szCs w:val="24"/>
        </w:rPr>
        <w:t>类型typing</w:t>
      </w:r>
      <w:r>
        <w:rPr>
          <w:rFonts w:hint="eastAsia" w:cs="华文中宋"/>
          <w:bCs/>
          <w:color w:val="00B0F0"/>
          <w:szCs w:val="24"/>
          <w:lang w:val="en-US" w:eastAsia="zh-CN"/>
        </w:rPr>
        <w:t xml:space="preserve"> (&gt;= 3.5)</w:t>
      </w:r>
      <w:r>
        <w:rPr>
          <w:rFonts w:hint="eastAsia" w:cs="华文中宋"/>
          <w:bCs/>
          <w:color w:val="00B0F0"/>
          <w:szCs w:val="24"/>
        </w:rPr>
        <w:t>：</w:t>
      </w:r>
      <w:bookmarkEnd w:id="3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 w14:paraId="3CC96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CA6CA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 w14:paraId="505FD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E52B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 w14:paraId="3B9055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 w14:paraId="2605C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C195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 w14:paraId="2D6D912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3D36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1A08A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 w14:paraId="2B7B9A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 w14:paraId="0D41B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14589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 w14:paraId="3A90B1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 w14:paraId="71E7F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3E248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 w14:paraId="547E49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 w14:paraId="5E92D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9D25D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 w14:paraId="4F5708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 w14:paraId="17585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CCBE4C3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Type[father]</w:t>
            </w:r>
          </w:p>
        </w:tc>
        <w:tc>
          <w:tcPr>
            <w:tcW w:w="0" w:type="auto"/>
          </w:tcPr>
          <w:p w14:paraId="3CC0A92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class</w:t>
            </w:r>
          </w:p>
        </w:tc>
      </w:tr>
    </w:tbl>
    <w:p w14:paraId="707C255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16A5CD">
      <w:pPr>
        <w:rPr>
          <w:rFonts w:cs="华文中宋"/>
          <w:bCs/>
          <w:color w:val="FF0000"/>
          <w:spacing w:val="7"/>
        </w:rPr>
      </w:pPr>
    </w:p>
    <w:p w14:paraId="36FD907D">
      <w:pPr>
        <w:pStyle w:val="14"/>
        <w:rPr>
          <w:rFonts w:hint="default"/>
        </w:rPr>
      </w:pPr>
      <w:bookmarkStart w:id="31" w:name="_Toc132388733"/>
      <w:bookmarkStart w:id="32" w:name="_Toc20183"/>
      <w:bookmarkStart w:id="33" w:name="_Toc91"/>
      <w:r>
        <w:t>警告warnings：</w:t>
      </w:r>
      <w:bookmarkEnd w:id="31"/>
      <w:bookmarkEnd w:id="32"/>
      <w:bookmarkEnd w:id="3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1534"/>
      </w:tblGrid>
      <w:tr w14:paraId="177B8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4CC92484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5B6A0CA3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 w14:paraId="58F3D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EB47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 w14:paraId="250DBE0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 w14:paraId="7CF76AB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D0BC66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AACEE0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D8A9DE"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3"/>
    </w:p>
    <w:p w14:paraId="51F3EA8F">
      <w:pPr>
        <w:rPr>
          <w:rFonts w:cs="华文中宋"/>
          <w:bCs/>
          <w:color w:val="00B0F0"/>
          <w:spacing w:val="7"/>
        </w:rPr>
      </w:pPr>
    </w:p>
    <w:p w14:paraId="0329B14C">
      <w:pPr>
        <w:outlineLvl w:val="1"/>
        <w:rPr>
          <w:rFonts w:cs="华文中宋"/>
          <w:bCs/>
          <w:color w:val="FF0000"/>
          <w:spacing w:val="7"/>
        </w:rPr>
      </w:pPr>
      <w:bookmarkStart w:id="34" w:name="_Toc17138"/>
      <w:bookmarkStart w:id="35" w:name="_Toc29280"/>
      <w:r>
        <w:rPr>
          <w:rFonts w:hint="eastAsia" w:cs="华文中宋"/>
          <w:bCs/>
          <w:color w:val="00B0F0"/>
          <w:spacing w:val="7"/>
        </w:rPr>
        <w:t>环境conda：</w:t>
      </w:r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 w14:paraId="3868D6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274EB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 w14:paraId="3E9236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 w14:paraId="428CA0D2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 w14:paraId="75BDB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45E8965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activate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</w:p>
        </w:tc>
        <w:tc>
          <w:tcPr>
            <w:tcW w:w="0" w:type="auto"/>
            <w:vAlign w:val="center"/>
          </w:tcPr>
          <w:p w14:paraId="008F1A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 w14:paraId="73492FB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7C864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1A92F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 w14:paraId="21EB13A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 w14:paraId="387F51E2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361DF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891F2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 w14:paraId="3496A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 w14:paraId="1B812C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C51D9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 w14:paraId="23D10D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 w14:paraId="33AEA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CF2C1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 w14:paraId="5026C6F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 w14:paraId="67FB7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EFE591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 w14:paraId="2400FF45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 w14:paraId="72C40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1DD2A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 w14:paraId="20A932C8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 w14:paraId="2CD30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B0C95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 w14:paraId="7D8F1F61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 w14:paraId="68CDC36C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p w14:paraId="501CB6D0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p w14:paraId="3E5B2B64">
      <w:pPr>
        <w:outlineLvl w:val="1"/>
        <w:rPr>
          <w:rFonts w:cs="华文中宋"/>
          <w:bCs/>
          <w:color w:val="FF0000"/>
          <w:spacing w:val="7"/>
        </w:rPr>
      </w:pPr>
      <w:bookmarkStart w:id="36" w:name="_Toc21819"/>
      <w:bookmarkStart w:id="37" w:name="_Toc5652"/>
      <w:r>
        <w:rPr>
          <w:rFonts w:hint="eastAsia" w:cs="华文中宋"/>
          <w:bCs/>
          <w:color w:val="00B0F0"/>
          <w:spacing w:val="7"/>
        </w:rPr>
        <w:t>笔记jupyter：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 w14:paraId="5E759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5377379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 w14:paraId="24262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BB2CE3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 w14:paraId="34B7B657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 w14:paraId="56C06C03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 w14:paraId="4E087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9524E8E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 w14:paraId="7A498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F54A0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 w14:paraId="135EBF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 w14:paraId="13FDA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B038D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 w14:paraId="052AD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 w14:paraId="33050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3FDD64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 w14:paraId="0393E2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 w14:paraId="30CC1D2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c.NotebookApp.ip =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  <w:tc>
          <w:tcPr>
            <w:tcW w:w="0" w:type="auto"/>
            <w:vAlign w:val="center"/>
          </w:tcPr>
          <w:p w14:paraId="22E989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 w14:paraId="3BD69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465815F"/>
        </w:tc>
        <w:tc>
          <w:tcPr>
            <w:tcW w:w="0" w:type="auto"/>
            <w:vAlign w:val="center"/>
          </w:tcPr>
          <w:p w14:paraId="1B18C1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 w14:paraId="777E7C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 w14:paraId="1FCB7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346DE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91F8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 w14:paraId="1313CB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 w14:paraId="7F14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76005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E46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 w14:paraId="233D66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 w14:paraId="78A123DE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 w14:paraId="41369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F6A76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 w14:paraId="18D963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381E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 w14:paraId="1714E5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 w14:paraId="0B5A7D1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 w14:paraId="29C0A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6A50A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 w14:paraId="54EE7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56DAE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 w14:paraId="6A1A23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 w14:paraId="416EBB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 w14:paraId="654C48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 w14:paraId="292BA00F">
      <w:pPr>
        <w:rPr>
          <w:rFonts w:cs="华文中宋"/>
          <w:bCs/>
          <w:color w:val="00B0F0"/>
          <w:spacing w:val="7"/>
        </w:rPr>
      </w:pPr>
    </w:p>
    <w:p w14:paraId="47C44429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p w14:paraId="0289FA89">
      <w:pPr>
        <w:outlineLvl w:val="1"/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安装pip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(&gt;= 3.4)</w:t>
      </w:r>
      <w:r>
        <w:rPr>
          <w:rFonts w:hint="eastAsia" w:cs="华文中宋"/>
          <w:bCs/>
          <w:color w:val="00B0F0"/>
          <w:spacing w:val="7"/>
        </w:rPr>
        <w:t>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1"/>
        <w:gridCol w:w="665"/>
        <w:gridCol w:w="1338"/>
      </w:tblGrid>
      <w:tr w14:paraId="27E24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AA8FF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</w:t>
            </w:r>
            <w:r>
              <w:rPr>
                <w:rFonts w:cs="华文中宋"/>
                <w:bCs/>
                <w:color w:val="FF0000"/>
                <w:spacing w:val="7"/>
              </w:rPr>
              <w:t>ackage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 -f &lt;url&gt;</w:t>
            </w:r>
          </w:p>
        </w:tc>
        <w:tc>
          <w:tcPr>
            <w:tcW w:w="0" w:type="auto"/>
            <w:gridSpan w:val="2"/>
            <w:vAlign w:val="center"/>
          </w:tcPr>
          <w:p w14:paraId="1AF113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 w14:paraId="0D100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18C8A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 w14:paraId="7E54273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 w14:paraId="1D48B2D0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004CC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38527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 w14:paraId="32E43DD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 w14:paraId="2C2DDB1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 w14:paraId="4C4FFA56">
      <w:pPr>
        <w:rPr>
          <w:rFonts w:cs="华文中宋"/>
          <w:bCs/>
          <w:color w:val="00B0F0"/>
          <w:spacing w:val="7"/>
        </w:rPr>
      </w:pPr>
    </w:p>
    <w:p w14:paraId="1A3C50BE">
      <w:pPr>
        <w:rPr>
          <w:rFonts w:cs="华文中宋"/>
          <w:bCs/>
          <w:color w:val="00B0F0"/>
          <w:spacing w:val="7"/>
        </w:rPr>
      </w:pPr>
    </w:p>
    <w:p w14:paraId="258DE667">
      <w:pPr>
        <w:outlineLvl w:val="1"/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2435"/>
      </w:tblGrid>
      <w:tr w14:paraId="0F8AF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830E8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 w14:paraId="4D32F33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 w14:paraId="1C40E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F42DB0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sz w:val="22"/>
                <w:szCs w:val="22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783258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 w14:paraId="5B384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EE9F4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-m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6183E1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 w14:paraId="3960E9DD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A4DB8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96E1E"/>
    <w:rsid w:val="01454BB3"/>
    <w:rsid w:val="01560C56"/>
    <w:rsid w:val="015974C0"/>
    <w:rsid w:val="01720D01"/>
    <w:rsid w:val="01782341"/>
    <w:rsid w:val="018244AA"/>
    <w:rsid w:val="019E171A"/>
    <w:rsid w:val="022A6766"/>
    <w:rsid w:val="02471A55"/>
    <w:rsid w:val="024807B3"/>
    <w:rsid w:val="024C0702"/>
    <w:rsid w:val="025644D6"/>
    <w:rsid w:val="025C5C4B"/>
    <w:rsid w:val="029459DA"/>
    <w:rsid w:val="02D82F17"/>
    <w:rsid w:val="02FF5E45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A364D7"/>
    <w:rsid w:val="04D87A1F"/>
    <w:rsid w:val="051E6A56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020126"/>
    <w:rsid w:val="061F0E39"/>
    <w:rsid w:val="062C6757"/>
    <w:rsid w:val="06620AA3"/>
    <w:rsid w:val="06625316"/>
    <w:rsid w:val="069C64A8"/>
    <w:rsid w:val="06A66D03"/>
    <w:rsid w:val="06A7743B"/>
    <w:rsid w:val="06D63DD3"/>
    <w:rsid w:val="06F23CF7"/>
    <w:rsid w:val="07531D6E"/>
    <w:rsid w:val="07591FC8"/>
    <w:rsid w:val="075D7732"/>
    <w:rsid w:val="077C7A64"/>
    <w:rsid w:val="08275E69"/>
    <w:rsid w:val="08460A98"/>
    <w:rsid w:val="086B0166"/>
    <w:rsid w:val="087A1D48"/>
    <w:rsid w:val="087D5842"/>
    <w:rsid w:val="087F288E"/>
    <w:rsid w:val="087F5A5E"/>
    <w:rsid w:val="08B4675C"/>
    <w:rsid w:val="08C936E6"/>
    <w:rsid w:val="08DE0863"/>
    <w:rsid w:val="08E42F69"/>
    <w:rsid w:val="092F44B4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9323E6"/>
    <w:rsid w:val="0CD52EE5"/>
    <w:rsid w:val="0CF45F57"/>
    <w:rsid w:val="0D1C365E"/>
    <w:rsid w:val="0D1D1C55"/>
    <w:rsid w:val="0D366907"/>
    <w:rsid w:val="0D3B1BC7"/>
    <w:rsid w:val="0D706E86"/>
    <w:rsid w:val="0E146C48"/>
    <w:rsid w:val="0E513A55"/>
    <w:rsid w:val="0E6C3791"/>
    <w:rsid w:val="0E835B7C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C4487F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1F3E0E"/>
    <w:rsid w:val="12236857"/>
    <w:rsid w:val="1244235C"/>
    <w:rsid w:val="126F6ABE"/>
    <w:rsid w:val="1277065A"/>
    <w:rsid w:val="128F7556"/>
    <w:rsid w:val="129C1518"/>
    <w:rsid w:val="12E24A97"/>
    <w:rsid w:val="12EF37E0"/>
    <w:rsid w:val="13201BEB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4B6E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F5D8E"/>
    <w:rsid w:val="15F27839"/>
    <w:rsid w:val="16220DCA"/>
    <w:rsid w:val="16221EA9"/>
    <w:rsid w:val="164E5C67"/>
    <w:rsid w:val="16830CAF"/>
    <w:rsid w:val="16903992"/>
    <w:rsid w:val="16995440"/>
    <w:rsid w:val="16A843D2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0D3B"/>
    <w:rsid w:val="1A621C31"/>
    <w:rsid w:val="1A8C5AF4"/>
    <w:rsid w:val="1AA161A0"/>
    <w:rsid w:val="1AA77247"/>
    <w:rsid w:val="1AF30E61"/>
    <w:rsid w:val="1AF35E37"/>
    <w:rsid w:val="1B013677"/>
    <w:rsid w:val="1B1549B6"/>
    <w:rsid w:val="1B4A1DB8"/>
    <w:rsid w:val="1B4E0330"/>
    <w:rsid w:val="1B5952F9"/>
    <w:rsid w:val="1B726CF2"/>
    <w:rsid w:val="1BC05D1A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BC1806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1D38F7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6E7612"/>
    <w:rsid w:val="1F891F74"/>
    <w:rsid w:val="1FAC53B3"/>
    <w:rsid w:val="1FB26837"/>
    <w:rsid w:val="1FB9710F"/>
    <w:rsid w:val="1FBB4BD6"/>
    <w:rsid w:val="1FBC7140"/>
    <w:rsid w:val="1FE069F9"/>
    <w:rsid w:val="203A7D60"/>
    <w:rsid w:val="203D5AE1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6B2757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3267C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143832"/>
    <w:rsid w:val="2631459C"/>
    <w:rsid w:val="2642367B"/>
    <w:rsid w:val="264360EA"/>
    <w:rsid w:val="26505A43"/>
    <w:rsid w:val="26544A90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2C4737"/>
    <w:rsid w:val="28316EA9"/>
    <w:rsid w:val="283F090E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8C373E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465C"/>
    <w:rsid w:val="2A647E43"/>
    <w:rsid w:val="2A6E2979"/>
    <w:rsid w:val="2A8244FE"/>
    <w:rsid w:val="2A91780F"/>
    <w:rsid w:val="2AA70490"/>
    <w:rsid w:val="2ABC6BB8"/>
    <w:rsid w:val="2AF459E0"/>
    <w:rsid w:val="2B2839A5"/>
    <w:rsid w:val="2B530539"/>
    <w:rsid w:val="2B6410CB"/>
    <w:rsid w:val="2B68236B"/>
    <w:rsid w:val="2B6D169A"/>
    <w:rsid w:val="2B942D1F"/>
    <w:rsid w:val="2B9D50E5"/>
    <w:rsid w:val="2B9E14CD"/>
    <w:rsid w:val="2BD55561"/>
    <w:rsid w:val="2BF030D8"/>
    <w:rsid w:val="2C1F4BF0"/>
    <w:rsid w:val="2C4A08CB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99355C"/>
    <w:rsid w:val="2FC6044E"/>
    <w:rsid w:val="2FDB2DEE"/>
    <w:rsid w:val="2FDE27BA"/>
    <w:rsid w:val="30100FEC"/>
    <w:rsid w:val="30275917"/>
    <w:rsid w:val="30313232"/>
    <w:rsid w:val="30456AA3"/>
    <w:rsid w:val="3096674E"/>
    <w:rsid w:val="309C0043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A623E0"/>
    <w:rsid w:val="32A866E2"/>
    <w:rsid w:val="32CE5609"/>
    <w:rsid w:val="32E20CD4"/>
    <w:rsid w:val="32E31991"/>
    <w:rsid w:val="32E93950"/>
    <w:rsid w:val="3305209D"/>
    <w:rsid w:val="330A7ACD"/>
    <w:rsid w:val="334256FE"/>
    <w:rsid w:val="336631F3"/>
    <w:rsid w:val="339B7340"/>
    <w:rsid w:val="3411756B"/>
    <w:rsid w:val="34504C29"/>
    <w:rsid w:val="348F2DE7"/>
    <w:rsid w:val="3495335C"/>
    <w:rsid w:val="351348C4"/>
    <w:rsid w:val="35560890"/>
    <w:rsid w:val="35591CFC"/>
    <w:rsid w:val="357F059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78B76CC"/>
    <w:rsid w:val="37AA59D5"/>
    <w:rsid w:val="37D050DF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D17360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2D1F6F"/>
    <w:rsid w:val="3D366B87"/>
    <w:rsid w:val="3D594DF2"/>
    <w:rsid w:val="3D5B241B"/>
    <w:rsid w:val="3D64353B"/>
    <w:rsid w:val="3D8172AD"/>
    <w:rsid w:val="3D8E2AEC"/>
    <w:rsid w:val="3DD211F8"/>
    <w:rsid w:val="3DD764CD"/>
    <w:rsid w:val="3DD9662A"/>
    <w:rsid w:val="3DED7A84"/>
    <w:rsid w:val="3E155E38"/>
    <w:rsid w:val="3E540ED5"/>
    <w:rsid w:val="3E7E21AF"/>
    <w:rsid w:val="3EED3E17"/>
    <w:rsid w:val="3EF12D28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9617DC"/>
    <w:rsid w:val="40B42554"/>
    <w:rsid w:val="40BB4D70"/>
    <w:rsid w:val="40E3630F"/>
    <w:rsid w:val="40EE78AE"/>
    <w:rsid w:val="40F05073"/>
    <w:rsid w:val="40F06982"/>
    <w:rsid w:val="40F070E2"/>
    <w:rsid w:val="410067EE"/>
    <w:rsid w:val="410A340F"/>
    <w:rsid w:val="41146CD9"/>
    <w:rsid w:val="412071E1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2EA174A"/>
    <w:rsid w:val="432A7D83"/>
    <w:rsid w:val="432F5046"/>
    <w:rsid w:val="4334628A"/>
    <w:rsid w:val="43475FA0"/>
    <w:rsid w:val="435D53D1"/>
    <w:rsid w:val="436C7D2D"/>
    <w:rsid w:val="4383394D"/>
    <w:rsid w:val="43C03AD5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1035A3"/>
    <w:rsid w:val="47110372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BB7FF1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AF13892"/>
    <w:rsid w:val="4B0D06CC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5831A4"/>
    <w:rsid w:val="4D6A2618"/>
    <w:rsid w:val="4D6A47E2"/>
    <w:rsid w:val="4D6E11CA"/>
    <w:rsid w:val="4D7B62C7"/>
    <w:rsid w:val="4DA772AC"/>
    <w:rsid w:val="4DB9038E"/>
    <w:rsid w:val="4DCA41A9"/>
    <w:rsid w:val="4DE56B9A"/>
    <w:rsid w:val="4DFA5AD6"/>
    <w:rsid w:val="4E0C2904"/>
    <w:rsid w:val="4E497F1B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0502B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5C7D4A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2F60FC2"/>
    <w:rsid w:val="533A4B08"/>
    <w:rsid w:val="536B55CC"/>
    <w:rsid w:val="539C366E"/>
    <w:rsid w:val="53DA2323"/>
    <w:rsid w:val="544818ED"/>
    <w:rsid w:val="545F186C"/>
    <w:rsid w:val="546724CF"/>
    <w:rsid w:val="547A6AB6"/>
    <w:rsid w:val="5492579E"/>
    <w:rsid w:val="552C3C48"/>
    <w:rsid w:val="552F77ED"/>
    <w:rsid w:val="554960B8"/>
    <w:rsid w:val="55595521"/>
    <w:rsid w:val="557338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0C7908"/>
    <w:rsid w:val="5A470DD9"/>
    <w:rsid w:val="5A51594D"/>
    <w:rsid w:val="5A68353D"/>
    <w:rsid w:val="5A7354DD"/>
    <w:rsid w:val="5A7D27C1"/>
    <w:rsid w:val="5A7E6BD7"/>
    <w:rsid w:val="5A8E4EF3"/>
    <w:rsid w:val="5A9744AF"/>
    <w:rsid w:val="5A986507"/>
    <w:rsid w:val="5B0C244C"/>
    <w:rsid w:val="5B2E2ED0"/>
    <w:rsid w:val="5B4A3FB9"/>
    <w:rsid w:val="5B693AAB"/>
    <w:rsid w:val="5B7B739B"/>
    <w:rsid w:val="5BB47CDF"/>
    <w:rsid w:val="5C25514A"/>
    <w:rsid w:val="5C4F0FC1"/>
    <w:rsid w:val="5C510E52"/>
    <w:rsid w:val="5C600AA7"/>
    <w:rsid w:val="5C9155F6"/>
    <w:rsid w:val="5CA0548C"/>
    <w:rsid w:val="5CA707C5"/>
    <w:rsid w:val="5CC1540E"/>
    <w:rsid w:val="5CD103FD"/>
    <w:rsid w:val="5CE768A3"/>
    <w:rsid w:val="5CED5FEB"/>
    <w:rsid w:val="5CF52D6E"/>
    <w:rsid w:val="5CF531FE"/>
    <w:rsid w:val="5D125A90"/>
    <w:rsid w:val="5D2472B9"/>
    <w:rsid w:val="5D496A54"/>
    <w:rsid w:val="5D4E239F"/>
    <w:rsid w:val="5D694F7E"/>
    <w:rsid w:val="5D6B1B97"/>
    <w:rsid w:val="5DC00580"/>
    <w:rsid w:val="5DDF3FF4"/>
    <w:rsid w:val="5DF1238E"/>
    <w:rsid w:val="5DFB7343"/>
    <w:rsid w:val="5DFE2053"/>
    <w:rsid w:val="5E553967"/>
    <w:rsid w:val="5EA95A3D"/>
    <w:rsid w:val="5EF36638"/>
    <w:rsid w:val="5EFC1DCF"/>
    <w:rsid w:val="5F0F321D"/>
    <w:rsid w:val="5F425117"/>
    <w:rsid w:val="5F434775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1A5025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29551F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4ED2902"/>
    <w:rsid w:val="65094DCA"/>
    <w:rsid w:val="651E793D"/>
    <w:rsid w:val="65232D6C"/>
    <w:rsid w:val="654524D5"/>
    <w:rsid w:val="657B5DDA"/>
    <w:rsid w:val="659356D5"/>
    <w:rsid w:val="659A5927"/>
    <w:rsid w:val="65A13A93"/>
    <w:rsid w:val="65CB4640"/>
    <w:rsid w:val="65D641AE"/>
    <w:rsid w:val="6627664E"/>
    <w:rsid w:val="665F0482"/>
    <w:rsid w:val="66621F70"/>
    <w:rsid w:val="668A1765"/>
    <w:rsid w:val="669D132B"/>
    <w:rsid w:val="66B27EE9"/>
    <w:rsid w:val="66C30D22"/>
    <w:rsid w:val="66C75E04"/>
    <w:rsid w:val="66C81CC8"/>
    <w:rsid w:val="66F70E9F"/>
    <w:rsid w:val="67146B8A"/>
    <w:rsid w:val="67194A74"/>
    <w:rsid w:val="67277F5C"/>
    <w:rsid w:val="673D21DF"/>
    <w:rsid w:val="6740552D"/>
    <w:rsid w:val="677443E2"/>
    <w:rsid w:val="677C3F51"/>
    <w:rsid w:val="67A30C7F"/>
    <w:rsid w:val="67B542CD"/>
    <w:rsid w:val="67BE346E"/>
    <w:rsid w:val="67E04FF3"/>
    <w:rsid w:val="68246BFD"/>
    <w:rsid w:val="683001B6"/>
    <w:rsid w:val="68324E76"/>
    <w:rsid w:val="68447AAF"/>
    <w:rsid w:val="684C37A9"/>
    <w:rsid w:val="68A1788C"/>
    <w:rsid w:val="68AF15C0"/>
    <w:rsid w:val="694270AB"/>
    <w:rsid w:val="69502C2E"/>
    <w:rsid w:val="69554F0C"/>
    <w:rsid w:val="69913E1E"/>
    <w:rsid w:val="699658D9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BF54B38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4F2026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657628"/>
    <w:rsid w:val="6E661D1D"/>
    <w:rsid w:val="6EB30764"/>
    <w:rsid w:val="6F176B74"/>
    <w:rsid w:val="6F41523D"/>
    <w:rsid w:val="6F613F37"/>
    <w:rsid w:val="6F6914B1"/>
    <w:rsid w:val="6F8F7052"/>
    <w:rsid w:val="6FD61494"/>
    <w:rsid w:val="702F65E1"/>
    <w:rsid w:val="707135D9"/>
    <w:rsid w:val="70777338"/>
    <w:rsid w:val="70831AFA"/>
    <w:rsid w:val="708B2EAC"/>
    <w:rsid w:val="70D549F6"/>
    <w:rsid w:val="710D7CED"/>
    <w:rsid w:val="71333A0D"/>
    <w:rsid w:val="713A62F4"/>
    <w:rsid w:val="717C2845"/>
    <w:rsid w:val="7189474B"/>
    <w:rsid w:val="719852E3"/>
    <w:rsid w:val="719941B8"/>
    <w:rsid w:val="71A35EAC"/>
    <w:rsid w:val="71B96693"/>
    <w:rsid w:val="71D54C14"/>
    <w:rsid w:val="721C41A5"/>
    <w:rsid w:val="72821C82"/>
    <w:rsid w:val="72C26C8B"/>
    <w:rsid w:val="72CE218D"/>
    <w:rsid w:val="72EB47D9"/>
    <w:rsid w:val="72EC54B9"/>
    <w:rsid w:val="73006E03"/>
    <w:rsid w:val="732B4AEF"/>
    <w:rsid w:val="734A6E8D"/>
    <w:rsid w:val="736810C4"/>
    <w:rsid w:val="736B3932"/>
    <w:rsid w:val="7385301E"/>
    <w:rsid w:val="73B52D76"/>
    <w:rsid w:val="73C25032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04114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DB4D9F"/>
    <w:rsid w:val="75EE1F8C"/>
    <w:rsid w:val="75F9399C"/>
    <w:rsid w:val="768F68B3"/>
    <w:rsid w:val="76902B79"/>
    <w:rsid w:val="76927E5A"/>
    <w:rsid w:val="76B66AFB"/>
    <w:rsid w:val="76E2215D"/>
    <w:rsid w:val="76F07E96"/>
    <w:rsid w:val="77161CD5"/>
    <w:rsid w:val="772466C2"/>
    <w:rsid w:val="77441736"/>
    <w:rsid w:val="775D4CC8"/>
    <w:rsid w:val="77617526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D36201"/>
    <w:rsid w:val="78F94044"/>
    <w:rsid w:val="790D6143"/>
    <w:rsid w:val="79136BED"/>
    <w:rsid w:val="79662496"/>
    <w:rsid w:val="797F5A41"/>
    <w:rsid w:val="79811441"/>
    <w:rsid w:val="79A70B54"/>
    <w:rsid w:val="79BE37C7"/>
    <w:rsid w:val="79CA0FD5"/>
    <w:rsid w:val="79DD6C0C"/>
    <w:rsid w:val="7A0E65EC"/>
    <w:rsid w:val="7A1257F8"/>
    <w:rsid w:val="7A1F7224"/>
    <w:rsid w:val="7A22500C"/>
    <w:rsid w:val="7A272A4B"/>
    <w:rsid w:val="7A6B4218"/>
    <w:rsid w:val="7A8772A3"/>
    <w:rsid w:val="7A902816"/>
    <w:rsid w:val="7A97500D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CEF1130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020A2"/>
    <w:rsid w:val="7E536CB7"/>
    <w:rsid w:val="7E612929"/>
    <w:rsid w:val="7EB42E48"/>
    <w:rsid w:val="7EE822DB"/>
    <w:rsid w:val="7EFB50F8"/>
    <w:rsid w:val="7EFE565A"/>
    <w:rsid w:val="7EFF53A5"/>
    <w:rsid w:val="7F0E11FB"/>
    <w:rsid w:val="7F1229CB"/>
    <w:rsid w:val="7F1E0F2A"/>
    <w:rsid w:val="7F2F031E"/>
    <w:rsid w:val="7F435763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1083</Words>
  <Characters>2273</Characters>
  <Lines>133</Lines>
  <Paragraphs>37</Paragraphs>
  <TotalTime>4</TotalTime>
  <ScaleCrop>false</ScaleCrop>
  <LinksUpToDate>false</LinksUpToDate>
  <CharactersWithSpaces>2406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2025-01-14T00:03:04Z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eyJoZGlkIjoiYWU1NGNhNTU1MWU0NjdhM2ExM2ZlOGNmYjFhNGI1ZTciLCJ1c2VySWQiOiIyMDcwNzQ0NTYifQ==</vt:lpwstr>
  </property>
</Properties>
</file>