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C06C" w14:textId="5D25D697" w:rsidR="00F24ED9" w:rsidRPr="002661A5" w:rsidRDefault="002661A5" w:rsidP="002661A5">
      <w:pPr>
        <w:tabs>
          <w:tab w:val="center" w:pos="7533"/>
        </w:tabs>
        <w:spacing w:after="783"/>
        <w:ind w:left="-15" w:firstLine="0"/>
        <w:jc w:val="center"/>
        <w:rPr>
          <w:b/>
          <w:bCs/>
          <w:sz w:val="36"/>
          <w:szCs w:val="36"/>
        </w:rPr>
      </w:pPr>
      <w:r w:rsidRPr="002661A5">
        <w:rPr>
          <w:b/>
          <w:bCs/>
          <w:sz w:val="36"/>
          <w:szCs w:val="36"/>
        </w:rPr>
        <w:t>BRIGHTWAY F</w:t>
      </w:r>
      <w:bookmarkStart w:id="0" w:name="_GoBack"/>
      <w:bookmarkEnd w:id="0"/>
      <w:r w:rsidRPr="002661A5">
        <w:rPr>
          <w:b/>
          <w:bCs/>
          <w:sz w:val="36"/>
          <w:szCs w:val="36"/>
        </w:rPr>
        <w:t>OUNDATION ACADEMY</w:t>
      </w:r>
    </w:p>
    <w:p w14:paraId="48DEBDFC" w14:textId="77777777" w:rsidR="00F24ED9" w:rsidRPr="002661A5" w:rsidRDefault="005A7569">
      <w:pPr>
        <w:spacing w:after="153" w:line="259" w:lineRule="auto"/>
        <w:ind w:left="0" w:firstLine="0"/>
        <w:jc w:val="center"/>
        <w:rPr>
          <w:szCs w:val="28"/>
        </w:rPr>
      </w:pPr>
      <w:r w:rsidRPr="002661A5">
        <w:rPr>
          <w:b/>
          <w:szCs w:val="28"/>
        </w:rPr>
        <w:t>TO WHOM-SO-EVER IT MAY CONCERN</w:t>
      </w:r>
    </w:p>
    <w:p w14:paraId="2AAB3BFA" w14:textId="03BE6FC1" w:rsidR="00F24ED9" w:rsidRDefault="005A7569" w:rsidP="002661A5">
      <w:pPr>
        <w:ind w:left="-5"/>
      </w:pPr>
      <w:r>
        <w:t xml:space="preserve">This is to certify that </w:t>
      </w:r>
      <w:r>
        <w:rPr>
          <w:b/>
        </w:rPr>
        <w:t>Mr.</w:t>
      </w:r>
      <w:r w:rsidR="002661A5">
        <w:rPr>
          <w:b/>
        </w:rPr>
        <w:t xml:space="preserve"> Saad Bin Maqsood </w:t>
      </w:r>
      <w:r>
        <w:t xml:space="preserve">Son/Daughter of </w:t>
      </w:r>
      <w:r w:rsidR="002661A5">
        <w:rPr>
          <w:b/>
          <w:bCs/>
        </w:rPr>
        <w:t>Mr. Maqsood Ali</w:t>
      </w:r>
      <w:r>
        <w:rPr>
          <w:b/>
        </w:rPr>
        <w:t xml:space="preserve"> </w:t>
      </w:r>
      <w:r>
        <w:t xml:space="preserve">worked as </w:t>
      </w:r>
      <w:r w:rsidR="002661A5">
        <w:t>Biology Teacher for Matric and Intermediate</w:t>
      </w:r>
      <w:r>
        <w:t xml:space="preserve"> in our </w:t>
      </w:r>
      <w:r w:rsidR="002661A5">
        <w:t>Institute</w:t>
      </w:r>
      <w:r>
        <w:t xml:space="preserve"> </w:t>
      </w:r>
      <w:r w:rsidRPr="002661A5">
        <w:rPr>
          <w:bCs/>
        </w:rPr>
        <w:t>from</w:t>
      </w:r>
      <w:r>
        <w:rPr>
          <w:b/>
        </w:rPr>
        <w:t xml:space="preserve"> </w:t>
      </w:r>
      <w:r w:rsidR="002661A5" w:rsidRPr="002661A5">
        <w:rPr>
          <w:b/>
          <w:bCs/>
        </w:rPr>
        <w:t>April 6</w:t>
      </w:r>
      <w:r w:rsidR="002661A5" w:rsidRPr="002661A5">
        <w:rPr>
          <w:b/>
          <w:bCs/>
          <w:vertAlign w:val="superscript"/>
        </w:rPr>
        <w:t>th</w:t>
      </w:r>
      <w:r w:rsidR="002661A5" w:rsidRPr="002661A5">
        <w:rPr>
          <w:b/>
          <w:bCs/>
        </w:rPr>
        <w:t>, 2018</w:t>
      </w:r>
      <w:r>
        <w:rPr>
          <w:b/>
        </w:rPr>
        <w:t xml:space="preserve"> </w:t>
      </w:r>
      <w:r w:rsidRPr="002661A5">
        <w:rPr>
          <w:bCs/>
        </w:rPr>
        <w:t>to</w:t>
      </w:r>
      <w:r>
        <w:rPr>
          <w:b/>
        </w:rPr>
        <w:t xml:space="preserve"> </w:t>
      </w:r>
      <w:r w:rsidR="002661A5" w:rsidRPr="002661A5">
        <w:rPr>
          <w:b/>
          <w:bCs/>
        </w:rPr>
        <w:t>June 10</w:t>
      </w:r>
      <w:r w:rsidR="002661A5" w:rsidRPr="002661A5">
        <w:rPr>
          <w:b/>
          <w:bCs/>
          <w:vertAlign w:val="superscript"/>
        </w:rPr>
        <w:t>th</w:t>
      </w:r>
      <w:r w:rsidR="002661A5" w:rsidRPr="002661A5">
        <w:rPr>
          <w:b/>
          <w:bCs/>
        </w:rPr>
        <w:t>, 2019</w:t>
      </w:r>
      <w:r>
        <w:t xml:space="preserve"> </w:t>
      </w:r>
      <w:r>
        <w:t xml:space="preserve">with our entire satisfaction. During his working </w:t>
      </w:r>
      <w:r w:rsidR="002661A5">
        <w:t>period,</w:t>
      </w:r>
      <w:r>
        <w:t xml:space="preserve"> we found him a sincere, honest, hardworking, dedicated employee with a professional attitude and very good job knowledge. He is amiable in nature and character is well. We have no objection to allow h</w:t>
      </w:r>
      <w:r>
        <w:t xml:space="preserve">im in any better position and have no liabilities in our company. </w:t>
      </w:r>
    </w:p>
    <w:p w14:paraId="7BE218F3" w14:textId="77777777" w:rsidR="002661A5" w:rsidRDefault="002661A5">
      <w:pPr>
        <w:spacing w:after="1993"/>
        <w:ind w:left="-5"/>
      </w:pPr>
    </w:p>
    <w:p w14:paraId="60009999" w14:textId="4A78159E" w:rsidR="00F24ED9" w:rsidRDefault="005A7569">
      <w:pPr>
        <w:spacing w:after="1993"/>
        <w:ind w:left="-5"/>
      </w:pPr>
      <w:r>
        <w:t>We wish him every success in life.</w:t>
      </w:r>
    </w:p>
    <w:p w14:paraId="12116172" w14:textId="77777777" w:rsidR="00F24ED9" w:rsidRDefault="005A7569">
      <w:pPr>
        <w:ind w:left="-5"/>
      </w:pPr>
      <w:r>
        <w:t>Sincerely,</w:t>
      </w:r>
    </w:p>
    <w:p w14:paraId="3FD4043E" w14:textId="46D24FBD" w:rsidR="00F24ED9" w:rsidRDefault="005A7569">
      <w:pPr>
        <w:ind w:left="-5"/>
      </w:pPr>
      <w:r>
        <w:t>Name</w:t>
      </w:r>
      <w:r w:rsidR="002661A5">
        <w:t>: Abdul Rafi Butt</w:t>
      </w:r>
    </w:p>
    <w:p w14:paraId="43B39058" w14:textId="72D93E87" w:rsidR="00F24ED9" w:rsidRDefault="005A7569">
      <w:pPr>
        <w:ind w:left="-5"/>
      </w:pPr>
      <w:r>
        <w:t>Designation</w:t>
      </w:r>
      <w:r w:rsidR="002661A5">
        <w:t>: Principal</w:t>
      </w:r>
    </w:p>
    <w:p w14:paraId="5AB5674B" w14:textId="3DCF622A" w:rsidR="00F24ED9" w:rsidRDefault="002661A5">
      <w:pPr>
        <w:ind w:left="-5"/>
      </w:pPr>
      <w:r>
        <w:t>Institute</w:t>
      </w:r>
      <w:r w:rsidR="005A7569">
        <w:t xml:space="preserve"> Name</w:t>
      </w:r>
      <w:r>
        <w:t>: Brightway Foundation Academy</w:t>
      </w:r>
    </w:p>
    <w:p w14:paraId="7FA5046A" w14:textId="78A74519" w:rsidR="002661A5" w:rsidRDefault="002661A5">
      <w:pPr>
        <w:ind w:left="-5"/>
      </w:pPr>
    </w:p>
    <w:p w14:paraId="4412D42E" w14:textId="158278B5" w:rsidR="002661A5" w:rsidRDefault="002661A5">
      <w:pPr>
        <w:ind w:left="-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Dated: ____________</w:t>
      </w:r>
    </w:p>
    <w:sectPr w:rsidR="002661A5" w:rsidSect="005A7569">
      <w:pgSz w:w="11906" w:h="16838" w:code="9"/>
      <w:pgMar w:top="1440" w:right="1433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ED9"/>
    <w:rsid w:val="002661A5"/>
    <w:rsid w:val="005A7569"/>
    <w:rsid w:val="00F2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57B9"/>
  <w15:docId w15:val="{38325399-1863-4734-879B-373E31A3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Bin Maqsood</dc:creator>
  <cp:keywords/>
  <cp:lastModifiedBy>Saad Bin Maqsood</cp:lastModifiedBy>
  <cp:revision>4</cp:revision>
  <dcterms:created xsi:type="dcterms:W3CDTF">2019-06-22T06:34:00Z</dcterms:created>
  <dcterms:modified xsi:type="dcterms:W3CDTF">2019-06-22T06:38:00Z</dcterms:modified>
</cp:coreProperties>
</file>