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auris_implementation_guide_v1_0" w:displacedByCustomXml="next"/>
    <w:sdt>
      <w:sdtPr>
        <w:rPr>
          <w:rFonts w:ascii="Inter 18pt Light" w:hAnsi="Inter 18pt Light"/>
        </w:rPr>
        <w:id w:val="-1469112576"/>
        <w:docPartObj>
          <w:docPartGallery w:val="Cover Pages"/>
          <w:docPartUnique/>
        </w:docPartObj>
      </w:sdtPr>
      <w:sdtEndPr>
        <w:rPr>
          <w:b/>
          <w:sz w:val="56"/>
        </w:rPr>
      </w:sdtEndPr>
      <w:sdtContent>
        <w:p w14:paraId="5FC02737" w14:textId="0A8E068B" w:rsidR="007F49F3" w:rsidRPr="00D60485" w:rsidRDefault="007F49F3">
          <w:pPr>
            <w:rPr>
              <w:rFonts w:ascii="Inter 18pt Light" w:hAnsi="Inter 18pt Light"/>
            </w:rPr>
          </w:pPr>
          <w:r w:rsidRPr="00D60485">
            <w:rPr>
              <w:rFonts w:ascii="Inter 18pt Light" w:hAnsi="Inter 18pt Light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9AD4691" wp14:editId="104C2C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49C00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D60485">
            <w:rPr>
              <w:rFonts w:ascii="Inter 18pt Light" w:hAnsi="Inter 18pt Light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143496" wp14:editId="113240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F3A7B2" w14:textId="484E9F88" w:rsidR="007F49F3" w:rsidRDefault="007F49F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B14349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6BF3A7B2" w14:textId="484E9F88" w:rsidR="007F49F3" w:rsidRDefault="007F49F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D60485">
            <w:rPr>
              <w:rFonts w:ascii="Inter 18pt Light" w:hAnsi="Inter 18pt Light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D898D7" wp14:editId="436C610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4D8D8" w14:textId="77777777" w:rsidR="007F49F3" w:rsidRDefault="007F49F3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rFonts w:ascii="Georgia" w:eastAsiaTheme="minorHAnsi"/>
                                    <w:color w:val="595959" w:themeColor="text1" w:themeTint="A6"/>
                                    <w:sz w:val="20"/>
                                    <w:szCs w:val="20"/>
                                    <w:lang w:eastAsia="en-US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FCF9C3A" w14:textId="01FA0B6D" w:rsidR="007F49F3" w:rsidRDefault="007F49F3" w:rsidP="007F49F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t>Version: 1.0</w:t>
                                    </w:r>
                                    <w:r w:rsidRPr="007F49F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t>Date: March 2026</w:t>
                                    </w:r>
                                    <w:r w:rsidRPr="007F49F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t>Author: Suzanne Natalie Button, Director</w:t>
                                    </w:r>
                                    <w:r w:rsidRPr="007F49F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t>Organisation: Intelligent Consulting BV, Brussels, Belgium</w:t>
                                    </w: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br/>
                                    </w:r>
                                    <w:r w:rsidRPr="007F49F3">
                                      <w:rPr>
                                        <w:rFonts w:ascii="Georgia"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en-US"/>
                                      </w:rPr>
                                      <w:t>Document Type: Step-by-Step Implementation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FD898D7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914D8D8" w14:textId="77777777" w:rsidR="007F49F3" w:rsidRDefault="007F49F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rFonts w:ascii="Georgia" w:eastAsiaTheme="minorHAnsi"/>
                              <w:color w:val="595959" w:themeColor="text1" w:themeTint="A6"/>
                              <w:sz w:val="20"/>
                              <w:szCs w:val="20"/>
                              <w:lang w:eastAsia="en-US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FCF9C3A" w14:textId="01FA0B6D" w:rsidR="007F49F3" w:rsidRDefault="007F49F3" w:rsidP="007F49F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t>Version: 1.0</w:t>
                              </w:r>
                              <w:r w:rsidRPr="007F49F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t>Date: March 2026</w:t>
                              </w:r>
                              <w:r w:rsidRPr="007F49F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t>Author: Suzanne Natalie Button, Director</w:t>
                              </w:r>
                              <w:r w:rsidRPr="007F49F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t>Organisation: Intelligent Consulting BV, Brussels, Belgium</w:t>
                              </w: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br/>
                              </w:r>
                              <w:r w:rsidRPr="007F49F3">
                                <w:rPr>
                                  <w:rFonts w:ascii="Georgia" w:eastAsiaTheme="minorHAnsi"/>
                                  <w:color w:val="595959" w:themeColor="text1" w:themeTint="A6"/>
                                  <w:sz w:val="20"/>
                                  <w:szCs w:val="20"/>
                                  <w:lang w:eastAsia="en-US"/>
                                </w:rPr>
                                <w:t>Document Type: Step-by-Step Implementation Guide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D60485">
            <w:rPr>
              <w:rFonts w:ascii="Inter 18pt Light" w:hAnsi="Inter 18pt Light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D2F2C1" wp14:editId="4AB7AC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FCFC6" w14:textId="77777777" w:rsidR="007F49F3" w:rsidRPr="007F49F3" w:rsidRDefault="007F49F3" w:rsidP="007F49F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fr-BE"/>
                                  </w:rPr>
                                </w:pPr>
                                <w:r w:rsidRPr="007F49F3">
                                  <w:rPr>
                                    <w:b/>
                                    <w:color w:val="156082" w:themeColor="accent1"/>
                                    <w:sz w:val="64"/>
                                    <w:szCs w:val="64"/>
                                    <w:lang w:val="fr-BE"/>
                                  </w:rPr>
                                  <w:t>AURIS Implementation Guide v1.0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GB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8326ECD" w14:textId="18E4DED1" w:rsidR="007F49F3" w:rsidRPr="007F49F3" w:rsidRDefault="007F49F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</w:pPr>
                                    <w:r w:rsidRPr="007F49F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The Dummies Guide to Building Your Sovereign SIEM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FD2F2C1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7CFCFC6" w14:textId="77777777" w:rsidR="007F49F3" w:rsidRPr="007F49F3" w:rsidRDefault="007F49F3" w:rsidP="007F49F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fr-BE"/>
                            </w:rPr>
                          </w:pPr>
                          <w:r w:rsidRPr="007F49F3">
                            <w:rPr>
                              <w:b/>
                              <w:color w:val="156082" w:themeColor="accent1"/>
                              <w:sz w:val="64"/>
                              <w:szCs w:val="64"/>
                              <w:lang w:val="fr-BE"/>
                            </w:rPr>
                            <w:t>AURIS Implementation Guide v1.0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GB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8326ECD" w14:textId="18E4DED1" w:rsidR="007F49F3" w:rsidRPr="007F49F3" w:rsidRDefault="007F49F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7F49F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The Dummies Guide to Building Your Sovereign SIEM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146CF4" w14:textId="38EFE2A3" w:rsidR="007F49F3" w:rsidRPr="00D60485" w:rsidRDefault="007F49F3">
          <w:pPr>
            <w:rPr>
              <w:rFonts w:ascii="Inter 18pt Light" w:hAnsi="Inter 18pt Light"/>
              <w:b/>
              <w:sz w:val="56"/>
            </w:rPr>
          </w:pPr>
          <w:r w:rsidRPr="00D60485">
            <w:rPr>
              <w:rFonts w:ascii="Inter 18pt Light" w:hAnsi="Inter 18pt Light"/>
              <w:b/>
              <w:noProof/>
              <w:sz w:val="56"/>
            </w:rPr>
            <w:drawing>
              <wp:anchor distT="0" distB="0" distL="114300" distR="114300" simplePos="0" relativeHeight="251663360" behindDoc="0" locked="0" layoutInCell="1" allowOverlap="1" wp14:anchorId="76B659E9" wp14:editId="7E72421E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2746375" cy="2746375"/>
                <wp:effectExtent l="0" t="0" r="0" b="0"/>
                <wp:wrapThrough wrapText="bothSides">
                  <wp:wrapPolygon edited="0">
                    <wp:start x="9439" y="1498"/>
                    <wp:lineTo x="8540" y="1948"/>
                    <wp:lineTo x="6742" y="3596"/>
                    <wp:lineTo x="6742" y="4195"/>
                    <wp:lineTo x="6892" y="6592"/>
                    <wp:lineTo x="7641" y="8990"/>
                    <wp:lineTo x="7342" y="10188"/>
                    <wp:lineTo x="8540" y="11087"/>
                    <wp:lineTo x="10488" y="11387"/>
                    <wp:lineTo x="2697" y="12136"/>
                    <wp:lineTo x="2098" y="12286"/>
                    <wp:lineTo x="2098" y="16181"/>
                    <wp:lineTo x="2247" y="18429"/>
                    <wp:lineTo x="19028" y="18429"/>
                    <wp:lineTo x="18728" y="14084"/>
                    <wp:lineTo x="18578" y="13784"/>
                    <wp:lineTo x="19178" y="12436"/>
                    <wp:lineTo x="18279" y="11986"/>
                    <wp:lineTo x="11986" y="11387"/>
                    <wp:lineTo x="14084" y="8990"/>
                    <wp:lineTo x="14833" y="6592"/>
                    <wp:lineTo x="14234" y="3746"/>
                    <wp:lineTo x="12585" y="2247"/>
                    <wp:lineTo x="11537" y="1498"/>
                    <wp:lineTo x="9439" y="1498"/>
                  </wp:wrapPolygon>
                </wp:wrapThrough>
                <wp:docPr id="1438365108" name="Picture 2" descr="INTELLIGENT CONSULTING ETHICAL TRANSPARENT DIVERSE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365108" name="Picture 2" descr="INTELLIGENT CONSULTING ETHICAL TRANSPARENT DIVERSE.&#10;&#10;AI-generated content may be incorrect.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6375" cy="2746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60485">
            <w:rPr>
              <w:rFonts w:ascii="Inter 18pt Light" w:hAnsi="Inter 18pt Light"/>
              <w:b/>
              <w:sz w:val="56"/>
            </w:rPr>
            <w:br w:type="page"/>
          </w:r>
        </w:p>
      </w:sdtContent>
    </w:sdt>
    <w:bookmarkEnd w:id="0" w:displacedByCustomXml="next"/>
    <w:bookmarkStart w:id="1" w:name="what_you_ll_build" w:displacedByCustomXml="next"/>
    <w:sdt>
      <w:sdtPr>
        <w:rPr>
          <w:rFonts w:ascii="Inter 18pt Light" w:hAnsi="Inter 18pt Light"/>
          <w:lang w:val="en-GB"/>
        </w:rPr>
        <w:id w:val="-1365744487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color w:val="auto"/>
          <w:sz w:val="21"/>
          <w:szCs w:val="22"/>
          <w:lang w:eastAsia="en-US"/>
        </w:rPr>
      </w:sdtEndPr>
      <w:sdtContent>
        <w:p w14:paraId="6F902D42" w14:textId="1C35CED6" w:rsidR="00D60485" w:rsidRPr="00D60485" w:rsidRDefault="00D60485">
          <w:pPr>
            <w:pStyle w:val="TOCHeading"/>
            <w:rPr>
              <w:rFonts w:ascii="Inter 18pt Light" w:hAnsi="Inter 18pt Light"/>
              <w:lang w:val="en-GB"/>
            </w:rPr>
          </w:pPr>
          <w:r w:rsidRPr="00D60485">
            <w:rPr>
              <w:rFonts w:ascii="Inter 18pt Light" w:hAnsi="Inter 18pt Light"/>
              <w:lang w:val="en-GB"/>
            </w:rPr>
            <w:t>Table of Contents</w:t>
          </w:r>
        </w:p>
        <w:p w14:paraId="47338911" w14:textId="77777777" w:rsidR="00D60485" w:rsidRPr="00D60485" w:rsidRDefault="00D60485" w:rsidP="00D60485">
          <w:pPr>
            <w:rPr>
              <w:lang w:val="en-GB"/>
            </w:rPr>
          </w:pPr>
        </w:p>
        <w:p w14:paraId="6DD10FCF" w14:textId="0A632AB5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21588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What You'll Build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_Toc223521588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85860BA" w14:textId="15C8C997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89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Your AURIS Stack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_Toc223521589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1838208" w14:textId="06A7FE91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0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Before You Start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_Toc223521590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D204B2A" w14:textId="56DBFC40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1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Part 1: Foundation (Steps 1-4)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_Toc223521591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AF0776F" w14:textId="68F593AD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2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1: Sign Up for Sovereign Cloud (5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_Toc223521592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6228376" w14:textId="22568CCB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3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2: Deploy ClickHouse Database (3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_Toc223521593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51A312A" w14:textId="335860F6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4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3: Deploy Kafka Event Streaming (2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_Toc223521594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6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8DCF64B" w14:textId="0B2D2DF7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5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4: Install STRATIX Validator (1 minute)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_Toc223521595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6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FE17383" w14:textId="12C5BE7F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6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Part 2: Telemetry Collection (Steps 5-6)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_Toc223521596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7194161" w14:textId="280C74AD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7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5: Deploy Wazuh EDR with ECS-to-STRATIX Mapping (5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_Toc223521597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EEE0971" w14:textId="640A2D49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8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ECS-to-STRATIX Mapping Table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_Toc223521598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CED20C6" w14:textId="221BA212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599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6: Deploy Agent on Your First Endpoint (3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_Toc223521599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10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00F14E9" w14:textId="473212D0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0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Part 3: Intelligence &amp; Autonomy (Steps 7-9)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_Toc223521600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12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DA20556" w14:textId="4D4181CC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1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7: Deploy Mistral AI for EU Sovereign LLM (2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_Toc223521601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12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BB39426" w14:textId="31AC4B1F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2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8: Deploy CrewAI Autonomous Agents (4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_Toc223521602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12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34762D4" w14:textId="2E42A747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3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9: Deploy ML Anomaly Detection (3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_Toc223521603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15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4A71D94" w14:textId="0FE72002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4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Part 4: Validation &amp; Dashboards (Steps 10-12)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_Toc223521604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A26AA4F" w14:textId="5F1BD793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5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10: Deploy Continuous ATT&amp;CK Testing (2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_Toc223521605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8604FA0" w14:textId="4945969B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6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11: Deploy Grafana Dashboard (2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_Toc223521606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1DB6613" w14:textId="25B43464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7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Step 12: Final Validation &amp; Testing (5 minutes)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_Toc223521607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19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8E79C2E" w14:textId="01EF8DAF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8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Part 5: Day 2 Operations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_Toc223521608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85F49CE" w14:textId="518CDE09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09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Daily Operations Checklist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_Toc223521609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A9F4D69" w14:textId="35C467E7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0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Common Troubleshooting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_Toc223521610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C698C5D" w14:textId="16D663B6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1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Cost Breakdown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_Toc223521611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83A8FBE" w14:textId="7D87C0AB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2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Monthly Operational Costs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_Toc223521612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9A96290" w14:textId="39CD1DA1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3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What You've Achieved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_Toc223521613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236EF6C" w14:textId="689499A0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4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Technical Capabilities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_Toc223521614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08BFC84" w14:textId="69A4E4F5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5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Regulatory Compliance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_Toc223521615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5633E93" w14:textId="264A76C0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6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Business Impact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_Toc223521616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24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B647987" w14:textId="3654CADD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7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Next Steps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_Toc223521617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25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896E7A4" w14:textId="4149FD56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8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Expand Coverage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_Toc223521618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25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0414FE0" w14:textId="6CB135C7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19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Certification &amp; Audit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_Toc223521619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25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4A2214A" w14:textId="0BAD7A6C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0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Decommission Legacy SIEM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_Toc223521620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25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AE3D059" w14:textId="0150E91D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1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Getting Help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_Toc223521621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0BCD694" w14:textId="13E02E46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2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STRATIX Official Repository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_Toc223521622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780A323" w14:textId="54F0BA48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3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Community Support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_Toc223521623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CFF5878" w14:textId="26422E58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4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Professional Services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_Toc223521624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27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AF1DCDE" w14:textId="07DAC5C6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5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Appendix A: Complete Command Reference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_Toc223521625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BB3125B" w14:textId="6C12DFFC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6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Infrastructure Commands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_Toc223521626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28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FD40180" w14:textId="30738053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7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Appendix B: Architecture Diagram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_Toc223521627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30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34A8089" w14:textId="03AD0F5B" w:rsidR="00D60485" w:rsidRPr="00D60485" w:rsidRDefault="00D60485">
          <w:pPr>
            <w:pStyle w:val="TOC1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8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Appendix C: STRATIX Event Examples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_Toc223521628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C31FD55" w14:textId="343F4062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29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Example 1: Endpoint Authentication Anomaly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_Toc223521629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4D07F7E" w14:textId="0010803D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30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Example 2: OT/ICS PLC State Change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_Toc223521630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31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DB7E7E8" w14:textId="6B84191C" w:rsidR="00D60485" w:rsidRPr="00D60485" w:rsidRDefault="00D60485">
          <w:pPr>
            <w:pStyle w:val="TOC2"/>
            <w:tabs>
              <w:tab w:val="right" w:leader="dot" w:pos="8680"/>
            </w:tabs>
            <w:rPr>
              <w:rFonts w:ascii="Inter 18pt Light" w:hAnsi="Inter 18pt Light"/>
              <w:noProof/>
              <w:sz w:val="22"/>
              <w:szCs w:val="24"/>
            </w:rPr>
          </w:pPr>
          <w:hyperlink w:anchor="_Toc223521631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Example 3: AI Agent Autonomous Action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_Toc223521631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32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3486EAD" w14:textId="14390B91" w:rsidR="00D60485" w:rsidRDefault="00D60485">
          <w:pPr>
            <w:pStyle w:val="TOC1"/>
            <w:tabs>
              <w:tab w:val="right" w:leader="dot" w:pos="8680"/>
            </w:tabs>
            <w:rPr>
              <w:noProof/>
            </w:rPr>
          </w:pPr>
          <w:hyperlink w:anchor="_Toc223521632" w:history="1">
            <w:r w:rsidRPr="00D60485">
              <w:rPr>
                <w:rStyle w:val="Hyperlink"/>
                <w:rFonts w:ascii="Inter 18pt Light" w:hAnsi="Inter 18pt Light"/>
                <w:noProof/>
                <w:sz w:val="22"/>
                <w:szCs w:val="24"/>
              </w:rPr>
              <w:t>References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tab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begin"/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instrText xml:space="preserve"> PAGEREF _Toc223521632 \h </w:instrTex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separate"/>
            </w:r>
            <w:r>
              <w:rPr>
                <w:rFonts w:ascii="Inter 18pt Light" w:hAnsi="Inter 18pt Light"/>
                <w:noProof/>
                <w:webHidden/>
                <w:sz w:val="22"/>
                <w:szCs w:val="24"/>
              </w:rPr>
              <w:t>33</w:t>
            </w:r>
            <w:r w:rsidRPr="00D60485">
              <w:rPr>
                <w:rFonts w:ascii="Inter 18pt Light" w:hAnsi="Inter 18pt Light"/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9253311" w14:textId="02F215AA" w:rsidR="00D60485" w:rsidRDefault="00D60485">
          <w:r>
            <w:rPr>
              <w:b/>
              <w:bCs/>
              <w:lang w:val="en-GB"/>
            </w:rPr>
            <w:fldChar w:fldCharType="end"/>
          </w:r>
        </w:p>
      </w:sdtContent>
    </w:sdt>
    <w:p w14:paraId="495E6B37" w14:textId="77777777" w:rsidR="00D60485" w:rsidRDefault="00D60485">
      <w:pPr>
        <w:rPr>
          <w:rFonts w:ascii="Inter 18pt Light" w:eastAsiaTheme="majorEastAsia" w:hAnsi="Inter 18pt Light" w:cstheme="majorBidi"/>
          <w:color w:val="0F4761" w:themeColor="accent1" w:themeShade="BF"/>
          <w:sz w:val="32"/>
          <w:szCs w:val="32"/>
        </w:rPr>
      </w:pPr>
      <w:r>
        <w:rPr>
          <w:rFonts w:ascii="Inter 18pt Light" w:hAnsi="Inter 18pt Light"/>
        </w:rPr>
        <w:br w:type="page"/>
      </w:r>
    </w:p>
    <w:p w14:paraId="7984AE25" w14:textId="31DB692B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2" w:name="_Toc223521588"/>
      <w:r w:rsidRPr="00D60485">
        <w:rPr>
          <w:rFonts w:ascii="Inter 18pt Light" w:hAnsi="Inter 18pt Light"/>
        </w:rPr>
        <w:lastRenderedPageBreak/>
        <w:t>What You'll Build</w:t>
      </w:r>
      <w:bookmarkEnd w:id="1"/>
      <w:bookmarkEnd w:id="2"/>
    </w:p>
    <w:p w14:paraId="50D6821B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219C9E2" w14:textId="1F04578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By the end of this guide, you will have deployed a complete, production-ready, sovereign SIEM replacement that costs </w:t>
      </w:r>
      <w:r w:rsidRPr="00D60485">
        <w:rPr>
          <w:rFonts w:ascii="Inter 18pt Light" w:hAnsi="Inter 18pt Light"/>
          <w:b/>
        </w:rPr>
        <w:t>€180/month</w:t>
      </w:r>
      <w:r w:rsidRPr="00D60485">
        <w:rPr>
          <w:rFonts w:ascii="Inter 18pt Light" w:hAnsi="Inter 18pt Light"/>
        </w:rPr>
        <w:t xml:space="preserve"> instead of </w:t>
      </w:r>
      <w:r w:rsidRPr="00D60485">
        <w:rPr>
          <w:rFonts w:ascii="Inter 18pt Light" w:hAnsi="Inter 18pt Light"/>
          <w:b/>
        </w:rPr>
        <w:t>€940,000/year</w:t>
      </w:r>
      <w:r w:rsidRPr="00D60485">
        <w:rPr>
          <w:rFonts w:ascii="Inter 18pt Light" w:hAnsi="Inter 18pt Light"/>
        </w:rPr>
        <w:t xml:space="preserve">, is </w:t>
      </w:r>
      <w:r w:rsidRPr="00D60485">
        <w:rPr>
          <w:rFonts w:ascii="Inter 18pt Light" w:hAnsi="Inter 18pt Light"/>
          <w:b/>
        </w:rPr>
        <w:t>NIS2 compliant out-of-the-</w:t>
      </w:r>
      <w:r w:rsidR="00D60485" w:rsidRPr="00D60485">
        <w:rPr>
          <w:rFonts w:ascii="Inter 18pt Light" w:hAnsi="Inter 18pt Light"/>
          <w:b/>
        </w:rPr>
        <w:t>box</w:t>
      </w:r>
      <w:r w:rsidR="00D60485" w:rsidRPr="00D60485">
        <w:rPr>
          <w:rFonts w:ascii="Inter 18pt Light" w:hAnsi="Inter 18pt Light"/>
        </w:rPr>
        <w:t xml:space="preserve"> and</w:t>
      </w:r>
      <w:r w:rsidRPr="00D60485">
        <w:rPr>
          <w:rFonts w:ascii="Inter 18pt Light" w:hAnsi="Inter 18pt Light"/>
        </w:rPr>
        <w:t xml:space="preserve"> handles </w:t>
      </w:r>
      <w:r w:rsidRPr="00D60485">
        <w:rPr>
          <w:rFonts w:ascii="Inter 18pt Light" w:hAnsi="Inter 18pt Light"/>
          <w:b/>
        </w:rPr>
        <w:t>80% of alerts autonomously</w:t>
      </w:r>
      <w:r w:rsidR="00D60485">
        <w:rPr>
          <w:rFonts w:ascii="Inter 18pt Light" w:hAnsi="Inter 18pt Light"/>
          <w:b/>
        </w:rPr>
        <w:t xml:space="preserve"> </w:t>
      </w:r>
      <w:r w:rsidRPr="00D60485">
        <w:rPr>
          <w:rFonts w:ascii="Inter 18pt Light" w:hAnsi="Inter 18pt Light"/>
        </w:rPr>
        <w:t>[1].</w:t>
      </w:r>
    </w:p>
    <w:p w14:paraId="6262DA7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Zero US vendors. 100% EU sovereign. 17 minutes to deploy.</w:t>
      </w:r>
    </w:p>
    <w:p w14:paraId="0563C859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3" w:name="your_auris_stack"/>
      <w:bookmarkStart w:id="4" w:name="_Toc223521589"/>
      <w:r w:rsidRPr="00D60485">
        <w:rPr>
          <w:rFonts w:ascii="Inter 18pt Light" w:hAnsi="Inter 18pt Light"/>
        </w:rPr>
        <w:t>Your AURIS Stack</w:t>
      </w:r>
      <w:bookmarkEnd w:id="3"/>
      <w:bookmarkEnd w:id="4"/>
    </w:p>
    <w:p w14:paraId="5BBA6E0A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6009ABE3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STRATIX Telemetry Mesh (ClickHouse + Kafka)</w:t>
      </w:r>
    </w:p>
    <w:p w14:paraId="6E140E16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Intelligence Detection (ML anomaly detection)</w:t>
      </w:r>
    </w:p>
    <w:p w14:paraId="126D4E0B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  <w:lang w:val="fr-BE"/>
        </w:rPr>
      </w:pPr>
      <w:r w:rsidRPr="00D60485">
        <w:rPr>
          <w:rFonts w:ascii="Inter 18pt Light" w:hAnsi="Inter 18pt Light"/>
          <w:lang w:val="fr-BE"/>
        </w:rPr>
        <w:t>Autonomous Agents (CrewAI + Mistral AI)</w:t>
      </w:r>
    </w:p>
    <w:p w14:paraId="0657ACC7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Unified Threat Operations (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EDR)</w:t>
      </w:r>
    </w:p>
    <w:p w14:paraId="6C8C0B48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Sovereign Architecture (</w:t>
      </w:r>
      <w:proofErr w:type="spellStart"/>
      <w:r w:rsidRPr="00D60485">
        <w:rPr>
          <w:rFonts w:ascii="Inter 18pt Light" w:hAnsi="Inter 18pt Light"/>
        </w:rPr>
        <w:t>OVHcloud</w:t>
      </w:r>
      <w:proofErr w:type="spellEnd"/>
      <w:r w:rsidRPr="00D60485">
        <w:rPr>
          <w:rFonts w:ascii="Inter 18pt Light" w:hAnsi="Inter 18pt Light"/>
        </w:rPr>
        <w:t xml:space="preserve"> EU)</w:t>
      </w:r>
    </w:p>
    <w:p w14:paraId="5399C3D0" w14:textId="77777777" w:rsidR="0054477A" w:rsidRPr="00D60485" w:rsidRDefault="00AA44E3">
      <w:pPr>
        <w:numPr>
          <w:ilvl w:val="0"/>
          <w:numId w:val="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Continuous Validation (Atomic Red Team)</w:t>
      </w:r>
    </w:p>
    <w:p w14:paraId="5CBDCFEF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5" w:name="before_you_start"/>
    </w:p>
    <w:p w14:paraId="4CF9E9BD" w14:textId="1DC2FF03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6" w:name="_Toc223521590"/>
      <w:r w:rsidRPr="00D60485">
        <w:rPr>
          <w:rFonts w:ascii="Inter 18pt Light" w:hAnsi="Inter 18pt Light"/>
        </w:rPr>
        <w:t>Before You Start</w:t>
      </w:r>
      <w:bookmarkEnd w:id="5"/>
      <w:bookmarkEnd w:id="6"/>
    </w:p>
    <w:p w14:paraId="1A38056E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2A88D61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you need:</w:t>
      </w:r>
    </w:p>
    <w:p w14:paraId="5E894548" w14:textId="77777777" w:rsidR="0054477A" w:rsidRPr="00D60485" w:rsidRDefault="00AA44E3">
      <w:pPr>
        <w:numPr>
          <w:ilvl w:val="0"/>
          <w:numId w:val="2"/>
        </w:numPr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OVHcloud</w:t>
      </w:r>
      <w:proofErr w:type="spellEnd"/>
      <w:r w:rsidRPr="00D60485">
        <w:rPr>
          <w:rFonts w:ascii="Inter 18pt Light" w:hAnsi="Inter 18pt Light"/>
        </w:rPr>
        <w:t xml:space="preserve"> account (or Hetzner/Open Telekom Cloud)</w:t>
      </w:r>
    </w:p>
    <w:p w14:paraId="5333C5B4" w14:textId="77777777" w:rsidR="0054477A" w:rsidRPr="00D60485" w:rsidRDefault="00AA44E3">
      <w:pPr>
        <w:numPr>
          <w:ilvl w:val="0"/>
          <w:numId w:val="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Mistral AI API key (</w:t>
      </w:r>
      <w:hyperlink r:id="rId12">
        <w:r w:rsidRPr="00D60485">
          <w:rPr>
            <w:rFonts w:ascii="Inter 18pt Light" w:hAnsi="Inter 18pt Light"/>
            <w:color w:val="4472C4"/>
          </w:rPr>
          <w:t>https://mistral.ai</w:t>
        </w:r>
      </w:hyperlink>
      <w:r w:rsidRPr="00D60485">
        <w:rPr>
          <w:rFonts w:ascii="Inter 18pt Light" w:eastAsia="Georgia" w:hAnsi="Inter 18pt Light" w:cs="Georgia"/>
        </w:rPr>
        <w:t xml:space="preserve"> — EU sovereign LLM)</w:t>
      </w:r>
    </w:p>
    <w:p w14:paraId="04346F79" w14:textId="77777777" w:rsidR="0054477A" w:rsidRPr="00D60485" w:rsidRDefault="00AA44E3">
      <w:pPr>
        <w:numPr>
          <w:ilvl w:val="0"/>
          <w:numId w:val="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Terminal access (Linux/Mac/WSL)</w:t>
      </w:r>
    </w:p>
    <w:p w14:paraId="6AA529B4" w14:textId="77777777" w:rsidR="0054477A" w:rsidRPr="00D60485" w:rsidRDefault="00AA44E3">
      <w:pPr>
        <w:numPr>
          <w:ilvl w:val="0"/>
          <w:numId w:val="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Git (to clone STRATIX repo: </w:t>
      </w:r>
      <w:hyperlink r:id="rId13">
        <w:r w:rsidRPr="00D60485">
          <w:rPr>
            <w:rFonts w:ascii="Inter 18pt Light" w:hAnsi="Inter 18pt Light"/>
            <w:color w:val="4472C4"/>
          </w:rPr>
          <w:t>https://github.com/Intelligent-Consulting-BV/STRATIX</w:t>
        </w:r>
      </w:hyperlink>
      <w:r w:rsidRPr="00D60485">
        <w:rPr>
          <w:rFonts w:ascii="Inter 18pt Light" w:hAnsi="Inter 18pt Light"/>
        </w:rPr>
        <w:t>)</w:t>
      </w:r>
    </w:p>
    <w:p w14:paraId="5D3DD9CC" w14:textId="77777777" w:rsidR="0054477A" w:rsidRPr="00D60485" w:rsidRDefault="00AA44E3">
      <w:pPr>
        <w:numPr>
          <w:ilvl w:val="0"/>
          <w:numId w:val="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30 minutes of time</w:t>
      </w:r>
    </w:p>
    <w:p w14:paraId="28D9472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you DON'T need:</w:t>
      </w:r>
    </w:p>
    <w:p w14:paraId="328C1137" w14:textId="77777777" w:rsidR="0054477A" w:rsidRPr="00D60485" w:rsidRDefault="00AA44E3">
      <w:pPr>
        <w:numPr>
          <w:ilvl w:val="0"/>
          <w:numId w:val="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Splunk/Elastic/Microsoft Sentinel licenses</w:t>
      </w:r>
    </w:p>
    <w:p w14:paraId="427D4798" w14:textId="77777777" w:rsidR="0054477A" w:rsidRPr="00D60485" w:rsidRDefault="00AA44E3">
      <w:pPr>
        <w:numPr>
          <w:ilvl w:val="0"/>
          <w:numId w:val="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US cloud providers</w:t>
      </w:r>
    </w:p>
    <w:p w14:paraId="5B30592D" w14:textId="77777777" w:rsidR="0054477A" w:rsidRPr="00D60485" w:rsidRDefault="00AA44E3">
      <w:pPr>
        <w:numPr>
          <w:ilvl w:val="0"/>
          <w:numId w:val="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Complex SIEM training</w:t>
      </w:r>
    </w:p>
    <w:p w14:paraId="68D9EDB6" w14:textId="77777777" w:rsidR="0054477A" w:rsidRPr="00D60485" w:rsidRDefault="00AA44E3">
      <w:pPr>
        <w:numPr>
          <w:ilvl w:val="0"/>
          <w:numId w:val="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Six-figure budgets</w:t>
      </w:r>
    </w:p>
    <w:p w14:paraId="0B813B35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61A9B29C">
          <v:rect id="_x0000_i1026" alt="" style="width:434.5pt;height:.05pt;mso-width-percent:0;mso-height-percent:0;mso-width-percent:0;mso-height-percent:0" o:hralign="center" o:hrstd="t" o:hr="t"/>
        </w:pict>
      </w:r>
    </w:p>
    <w:p w14:paraId="796C772E" w14:textId="77777777" w:rsidR="007F49F3" w:rsidRPr="00D60485" w:rsidRDefault="007F49F3">
      <w:pPr>
        <w:rPr>
          <w:rFonts w:ascii="Inter 18pt Light" w:hAnsi="Inter 18pt Light"/>
          <w:b/>
          <w:sz w:val="42"/>
        </w:rPr>
      </w:pPr>
      <w:bookmarkStart w:id="7" w:name="part_1_foundation_steps_1_4"/>
      <w:r w:rsidRPr="00D60485">
        <w:rPr>
          <w:rFonts w:ascii="Inter 18pt Light" w:hAnsi="Inter 18pt Light"/>
          <w:b/>
          <w:sz w:val="42"/>
        </w:rPr>
        <w:br w:type="page"/>
      </w:r>
    </w:p>
    <w:p w14:paraId="77C91CCB" w14:textId="723514D0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8" w:name="_Toc223521591"/>
      <w:r w:rsidRPr="00D60485">
        <w:rPr>
          <w:rFonts w:ascii="Inter 18pt Light" w:hAnsi="Inter 18pt Light"/>
        </w:rPr>
        <w:lastRenderedPageBreak/>
        <w:t>Part 1: Foundation (Steps 1-4)</w:t>
      </w:r>
      <w:bookmarkEnd w:id="7"/>
      <w:bookmarkEnd w:id="8"/>
    </w:p>
    <w:p w14:paraId="42B0C1C9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9628EF4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9" w:name="step_1_sign_up_for_sovereign_clou_1fbb4e"/>
      <w:bookmarkStart w:id="10" w:name="_Toc223521592"/>
      <w:r w:rsidRPr="00D60485">
        <w:rPr>
          <w:rFonts w:ascii="Inter 18pt Light" w:hAnsi="Inter 18pt Light"/>
        </w:rPr>
        <w:t>Step 1: Sign Up for Sovereign Cloud (5 minutes)</w:t>
      </w:r>
      <w:bookmarkEnd w:id="9"/>
      <w:bookmarkEnd w:id="10"/>
    </w:p>
    <w:p w14:paraId="367F37D8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5513268B" w14:textId="7464964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Why </w:t>
      </w:r>
      <w:proofErr w:type="spellStart"/>
      <w:r w:rsidRPr="00D60485">
        <w:rPr>
          <w:rFonts w:ascii="Inter 18pt Light" w:hAnsi="Inter 18pt Light"/>
          <w:b/>
        </w:rPr>
        <w:t>OVHcloud</w:t>
      </w:r>
      <w:proofErr w:type="spellEnd"/>
      <w:r w:rsidRPr="00D60485">
        <w:rPr>
          <w:rFonts w:ascii="Inter 18pt Light" w:hAnsi="Inter 18pt Light"/>
          <w:b/>
        </w:rPr>
        <w:t>:</w:t>
      </w:r>
      <w:r w:rsidRPr="00D60485">
        <w:rPr>
          <w:rFonts w:ascii="Inter 18pt Light" w:hAnsi="Inter 18pt Light"/>
        </w:rPr>
        <w:t xml:space="preserve"> French company, GDPR/NIS2 compliant, zero US CLOUD Act exposure</w:t>
      </w:r>
      <w:r w:rsidR="007F49F3" w:rsidRPr="00D60485">
        <w:rPr>
          <w:rFonts w:ascii="Inter 18pt Light" w:hAnsi="Inter 18pt Light"/>
        </w:rPr>
        <w:t xml:space="preserve"> </w:t>
      </w:r>
      <w:r w:rsidRPr="00D60485">
        <w:rPr>
          <w:rFonts w:ascii="Inter 18pt Light" w:hAnsi="Inter 18pt Light"/>
        </w:rPr>
        <w:t>[1].</w:t>
      </w:r>
    </w:p>
    <w:p w14:paraId="5ABA7EB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Action:</w:t>
      </w:r>
    </w:p>
    <w:p w14:paraId="3F9CBCC7" w14:textId="77777777" w:rsidR="0054477A" w:rsidRPr="00D60485" w:rsidRDefault="00AA44E3">
      <w:pPr>
        <w:numPr>
          <w:ilvl w:val="0"/>
          <w:numId w:val="4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Go to </w:t>
      </w:r>
      <w:hyperlink r:id="rId14">
        <w:r w:rsidRPr="00D60485">
          <w:rPr>
            <w:rFonts w:ascii="Inter 18pt Light" w:hAnsi="Inter 18pt Light"/>
            <w:color w:val="4472C4"/>
          </w:rPr>
          <w:t>https://www.ovhcloud.com/en/public-cloud/</w:t>
        </w:r>
      </w:hyperlink>
    </w:p>
    <w:p w14:paraId="7B02E6E5" w14:textId="77777777" w:rsidR="0054477A" w:rsidRPr="00D60485" w:rsidRDefault="00AA44E3">
      <w:pPr>
        <w:numPr>
          <w:ilvl w:val="0"/>
          <w:numId w:val="4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Create account → Select "Public Cloud"</w:t>
      </w:r>
    </w:p>
    <w:p w14:paraId="3960DFC5" w14:textId="77777777" w:rsidR="0054477A" w:rsidRPr="00D60485" w:rsidRDefault="00AA44E3">
      <w:pPr>
        <w:numPr>
          <w:ilvl w:val="0"/>
          <w:numId w:val="4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Choose region: </w:t>
      </w:r>
      <w:r w:rsidRPr="00D60485">
        <w:rPr>
          <w:rFonts w:ascii="Inter 18pt Light" w:hAnsi="Inter 18pt Light"/>
          <w:b/>
        </w:rPr>
        <w:t>eu-west-0 (Gravelines, France)</w:t>
      </w:r>
    </w:p>
    <w:p w14:paraId="547556B7" w14:textId="77777777" w:rsidR="0054477A" w:rsidRPr="00D60485" w:rsidRDefault="00AA44E3">
      <w:pPr>
        <w:numPr>
          <w:ilvl w:val="0"/>
          <w:numId w:val="4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Add payment method (€50/month starting cost)</w:t>
      </w:r>
    </w:p>
    <w:p w14:paraId="348C95A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Alternative sovereign providers:</w:t>
      </w:r>
    </w:p>
    <w:p w14:paraId="10551197" w14:textId="77777777" w:rsidR="0054477A" w:rsidRPr="00D60485" w:rsidRDefault="00AA44E3">
      <w:pPr>
        <w:numPr>
          <w:ilvl w:val="0"/>
          <w:numId w:val="5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Hetzner (Germany): </w:t>
      </w:r>
      <w:hyperlink r:id="rId15">
        <w:r w:rsidRPr="00D60485">
          <w:rPr>
            <w:rFonts w:ascii="Inter 18pt Light" w:hAnsi="Inter 18pt Light"/>
            <w:color w:val="4472C4"/>
          </w:rPr>
          <w:t>https://www.hetzner.com/cloud</w:t>
        </w:r>
      </w:hyperlink>
    </w:p>
    <w:p w14:paraId="2A908800" w14:textId="77777777" w:rsidR="0054477A" w:rsidRPr="00D60485" w:rsidRDefault="00AA44E3">
      <w:pPr>
        <w:numPr>
          <w:ilvl w:val="0"/>
          <w:numId w:val="5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Open Telekom Cloud (Germany): </w:t>
      </w:r>
      <w:hyperlink r:id="rId16">
        <w:r w:rsidRPr="00D60485">
          <w:rPr>
            <w:rFonts w:ascii="Inter 18pt Light" w:hAnsi="Inter 18pt Light"/>
            <w:color w:val="4472C4"/>
          </w:rPr>
          <w:t>https://open-telekom-cloud.com/</w:t>
        </w:r>
      </w:hyperlink>
    </w:p>
    <w:p w14:paraId="05BE400B" w14:textId="77777777" w:rsidR="0054477A" w:rsidRPr="00D60485" w:rsidRDefault="00AA44E3">
      <w:pPr>
        <w:numPr>
          <w:ilvl w:val="0"/>
          <w:numId w:val="5"/>
        </w:numPr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Scaleway</w:t>
      </w:r>
      <w:proofErr w:type="spellEnd"/>
      <w:r w:rsidRPr="00D60485">
        <w:rPr>
          <w:rFonts w:ascii="Inter 18pt Light" w:hAnsi="Inter 18pt Light"/>
        </w:rPr>
        <w:t xml:space="preserve"> (France): </w:t>
      </w:r>
      <w:hyperlink r:id="rId17">
        <w:r w:rsidRPr="00D60485">
          <w:rPr>
            <w:rFonts w:ascii="Inter 18pt Light" w:hAnsi="Inter 18pt Light"/>
            <w:color w:val="4472C4"/>
          </w:rPr>
          <w:t>https://www.scaleway.com/</w:t>
        </w:r>
      </w:hyperlink>
    </w:p>
    <w:p w14:paraId="6EABA9E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You have a Kubernetes cluster provisioned in EU.</w:t>
      </w:r>
    </w:p>
    <w:p w14:paraId="4AA10C4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 command:</w:t>
      </w:r>
    </w:p>
    <w:p w14:paraId="1F61F803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nodes</w:t>
      </w:r>
    </w:p>
    <w:p w14:paraId="0C743F3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</w:p>
    <w:p w14:paraId="62AAF12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NAME STATUS ROLES AGE VERSION</w:t>
      </w:r>
      <w:r w:rsidRPr="00D60485">
        <w:rPr>
          <w:rFonts w:ascii="Inter 18pt Light" w:hAnsi="Inter 18pt Light"/>
        </w:rPr>
        <w:br/>
        <w:t>node-eu-west-1 Ready master 2m v1.28.0</w:t>
      </w:r>
    </w:p>
    <w:p w14:paraId="52F372BD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4635FE49">
          <v:rect id="_x0000_i1027" alt="" style="width:434.5pt;height:.05pt;mso-width-percent:0;mso-height-percent:0;mso-width-percent:0;mso-height-percent:0" o:hralign="center" o:hrstd="t" o:hr="t"/>
        </w:pict>
      </w:r>
    </w:p>
    <w:p w14:paraId="60858E41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1" w:name="step_2_deploy_clickhouse_database_bb7b3c"/>
      <w:bookmarkStart w:id="12" w:name="_Toc223521593"/>
      <w:r w:rsidRPr="00D60485">
        <w:rPr>
          <w:rFonts w:ascii="Inter 18pt Light" w:hAnsi="Inter 18pt Light"/>
        </w:rPr>
        <w:t>Step 2: Deploy ClickHouse Database (3 minutes)</w:t>
      </w:r>
      <w:bookmarkEnd w:id="11"/>
      <w:bookmarkEnd w:id="12"/>
    </w:p>
    <w:p w14:paraId="690D4873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EAF4C65" w14:textId="51E6271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ClickHouse:</w:t>
      </w:r>
      <w:r w:rsidRPr="00D60485">
        <w:rPr>
          <w:rFonts w:ascii="Inter 18pt Light" w:hAnsi="Inter 18pt Light"/>
        </w:rPr>
        <w:t xml:space="preserve"> Open-source columnar database </w:t>
      </w:r>
      <w:proofErr w:type="spellStart"/>
      <w:r w:rsidR="007F49F3" w:rsidRPr="00D60485">
        <w:rPr>
          <w:rFonts w:ascii="Inter 18pt Light" w:hAnsi="Inter 18pt Light"/>
        </w:rPr>
        <w:t>optimised</w:t>
      </w:r>
      <w:proofErr w:type="spellEnd"/>
      <w:r w:rsidRPr="00D60485">
        <w:rPr>
          <w:rFonts w:ascii="Inter 18pt Light" w:hAnsi="Inter 18pt Light"/>
        </w:rPr>
        <w:t xml:space="preserve"> for STRATIX telemetry storage. Replaces Splunk/Elastic at 1/10th the cost</w:t>
      </w:r>
      <w:r w:rsidR="007F49F3" w:rsidRPr="00D60485">
        <w:rPr>
          <w:rFonts w:ascii="Inter 18pt Light" w:hAnsi="Inter 18pt Light"/>
        </w:rPr>
        <w:t xml:space="preserve"> </w:t>
      </w:r>
      <w:r w:rsidRPr="00D60485">
        <w:rPr>
          <w:rFonts w:ascii="Inter 18pt Light" w:hAnsi="Inter 18pt Light"/>
        </w:rPr>
        <w:t>[1].</w:t>
      </w:r>
    </w:p>
    <w:p w14:paraId="2612B767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Copy-paste into terminal:</w:t>
      </w:r>
    </w:p>
    <w:p w14:paraId="3712B5DF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13" w:name="add_bitnami_helm_repo_open_source_charts"/>
      <w:r w:rsidRPr="00D60485">
        <w:rPr>
          <w:rFonts w:ascii="Inter 18pt Light" w:hAnsi="Inter 18pt Light"/>
          <w:b/>
          <w:sz w:val="36"/>
          <w:szCs w:val="12"/>
        </w:rPr>
        <w:t xml:space="preserve">Add </w:t>
      </w:r>
      <w:proofErr w:type="spellStart"/>
      <w:r w:rsidRPr="00D60485">
        <w:rPr>
          <w:rFonts w:ascii="Inter 18pt Light" w:hAnsi="Inter 18pt Light"/>
          <w:b/>
          <w:sz w:val="36"/>
          <w:szCs w:val="12"/>
        </w:rPr>
        <w:t>Bitnami</w:t>
      </w:r>
      <w:proofErr w:type="spellEnd"/>
      <w:r w:rsidRPr="00D60485">
        <w:rPr>
          <w:rFonts w:ascii="Inter 18pt Light" w:hAnsi="Inter 18pt Light"/>
          <w:b/>
          <w:sz w:val="36"/>
          <w:szCs w:val="12"/>
        </w:rPr>
        <w:t xml:space="preserve"> Helm repo (</w:t>
      </w:r>
      <w:proofErr w:type="gramStart"/>
      <w:r w:rsidRPr="00D60485">
        <w:rPr>
          <w:rFonts w:ascii="Inter 18pt Light" w:hAnsi="Inter 18pt Light"/>
          <w:b/>
          <w:sz w:val="36"/>
          <w:szCs w:val="12"/>
        </w:rPr>
        <w:t>open source</w:t>
      </w:r>
      <w:proofErr w:type="gramEnd"/>
      <w:r w:rsidRPr="00D60485">
        <w:rPr>
          <w:rFonts w:ascii="Inter 18pt Light" w:hAnsi="Inter 18pt Light"/>
          <w:b/>
          <w:sz w:val="36"/>
          <w:szCs w:val="12"/>
        </w:rPr>
        <w:t xml:space="preserve"> charts)</w:t>
      </w:r>
      <w:bookmarkEnd w:id="13"/>
    </w:p>
    <w:p w14:paraId="63D8027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helm </w:t>
      </w:r>
      <w:proofErr w:type="gramStart"/>
      <w:r w:rsidRPr="00D60485">
        <w:rPr>
          <w:rFonts w:ascii="Inter 18pt Light" w:hAnsi="Inter 18pt Light"/>
        </w:rPr>
        <w:t>repo</w:t>
      </w:r>
      <w:proofErr w:type="gramEnd"/>
      <w:r w:rsidRPr="00D60485">
        <w:rPr>
          <w:rFonts w:ascii="Inter 18pt Light" w:hAnsi="Inter 18pt Light"/>
        </w:rPr>
        <w:t xml:space="preserve"> add </w:t>
      </w:r>
      <w:proofErr w:type="spellStart"/>
      <w:r w:rsidRPr="00D60485">
        <w:rPr>
          <w:rFonts w:ascii="Inter 18pt Light" w:hAnsi="Inter 18pt Light"/>
        </w:rPr>
        <w:t>bitnami</w:t>
      </w:r>
      <w:proofErr w:type="spellEnd"/>
      <w:r w:rsidRPr="00D60485">
        <w:rPr>
          <w:rFonts w:ascii="Inter 18pt Light" w:hAnsi="Inter 18pt Light"/>
        </w:rPr>
        <w:t xml:space="preserve"> </w:t>
      </w:r>
      <w:hyperlink r:id="rId18">
        <w:r w:rsidRPr="00D60485">
          <w:rPr>
            <w:rFonts w:ascii="Inter 18pt Light" w:hAnsi="Inter 18pt Light"/>
            <w:color w:val="4472C4"/>
          </w:rPr>
          <w:t>https://charts.bitnami.com/bitnami</w:t>
        </w:r>
      </w:hyperlink>
      <w:r w:rsidRPr="00D60485">
        <w:rPr>
          <w:rFonts w:ascii="Inter 18pt Light" w:hAnsi="Inter 18pt Light"/>
        </w:rPr>
        <w:br/>
        <w:t>helm repo update</w:t>
      </w:r>
    </w:p>
    <w:p w14:paraId="70E3F3AF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14" w:name="install_clickhouse_with_stratix_schema"/>
      <w:r w:rsidRPr="00D60485">
        <w:rPr>
          <w:rFonts w:ascii="Inter 18pt Light" w:hAnsi="Inter 18pt Light"/>
          <w:b/>
          <w:sz w:val="36"/>
          <w:szCs w:val="12"/>
        </w:rPr>
        <w:t>Install ClickHouse with STRATIX schema</w:t>
      </w:r>
      <w:bookmarkEnd w:id="14"/>
    </w:p>
    <w:p w14:paraId="740879F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lastRenderedPageBreak/>
        <w:t xml:space="preserve">helm install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bitnami</w:t>
      </w:r>
      <w:proofErr w:type="spellEnd"/>
      <w:r w:rsidRPr="00D60485">
        <w:rPr>
          <w:rFonts w:ascii="Inter 18pt Light" w:hAnsi="Inter 18pt Light"/>
        </w:rPr>
        <w:t>/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auth.username</w:t>
      </w:r>
      <w:proofErr w:type="spellEnd"/>
      <w:proofErr w:type="gramEnd"/>
      <w:r w:rsidRPr="00D60485">
        <w:rPr>
          <w:rFonts w:ascii="Inter 18pt Light" w:hAnsi="Inter 18pt Light"/>
        </w:rPr>
        <w:t>=auris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auth.password</w:t>
      </w:r>
      <w:proofErr w:type="spellEnd"/>
      <w:proofErr w:type="gramEnd"/>
      <w:r w:rsidRPr="00D60485">
        <w:rPr>
          <w:rFonts w:ascii="Inter 18pt Light" w:hAnsi="Inter 18pt Light"/>
        </w:rPr>
        <w:t>=auris2026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persistence.size</w:t>
      </w:r>
      <w:proofErr w:type="spellEnd"/>
      <w:proofErr w:type="gramEnd"/>
      <w:r w:rsidRPr="00D60485">
        <w:rPr>
          <w:rFonts w:ascii="Inter 18pt Light" w:hAnsi="Inter 18pt Light"/>
        </w:rPr>
        <w:t>=50Gi</w:t>
      </w:r>
      <w:r w:rsidRPr="00D60485">
        <w:rPr>
          <w:rFonts w:ascii="Inter 18pt Light" w:hAnsi="Inter 18pt Light"/>
        </w:rPr>
        <w:br/>
        <w:t>--namespace auris</w:t>
      </w:r>
      <w:r w:rsidRPr="00D60485">
        <w:rPr>
          <w:rFonts w:ascii="Inter 18pt Light" w:hAnsi="Inter 18pt Light"/>
        </w:rPr>
        <w:br/>
        <w:t>--create-namespace</w:t>
      </w:r>
    </w:p>
    <w:p w14:paraId="043B8FB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What </w:t>
      </w:r>
      <w:proofErr w:type="gramStart"/>
      <w:r w:rsidRPr="00D60485">
        <w:rPr>
          <w:rFonts w:ascii="Inter 18pt Light" w:hAnsi="Inter 18pt Light"/>
          <w:b/>
        </w:rPr>
        <w:t>this does</w:t>
      </w:r>
      <w:proofErr w:type="gramEnd"/>
      <w:r w:rsidRPr="00D60485">
        <w:rPr>
          <w:rFonts w:ascii="Inter 18pt Light" w:hAnsi="Inter 18pt Light"/>
          <w:b/>
        </w:rPr>
        <w:t>:</w:t>
      </w:r>
    </w:p>
    <w:p w14:paraId="7C05F024" w14:textId="77777777" w:rsidR="0054477A" w:rsidRPr="00D60485" w:rsidRDefault="00AA44E3">
      <w:pPr>
        <w:numPr>
          <w:ilvl w:val="0"/>
          <w:numId w:val="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Creates ClickHouse cluster in "auris" namespace</w:t>
      </w:r>
    </w:p>
    <w:p w14:paraId="0ADA94E9" w14:textId="77777777" w:rsidR="0054477A" w:rsidRPr="00D60485" w:rsidRDefault="00AA44E3">
      <w:pPr>
        <w:numPr>
          <w:ilvl w:val="0"/>
          <w:numId w:val="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Allocates 50GB storage for STRATIX events</w:t>
      </w:r>
    </w:p>
    <w:p w14:paraId="7E8F5D9F" w14:textId="77777777" w:rsidR="0054477A" w:rsidRPr="00D60485" w:rsidRDefault="00AA44E3">
      <w:pPr>
        <w:numPr>
          <w:ilvl w:val="0"/>
          <w:numId w:val="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Sets up authentication (username: auris, password: auris2026)</w:t>
      </w:r>
    </w:p>
    <w:p w14:paraId="5D0798B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ClickHouse pod running.</w:t>
      </w:r>
    </w:p>
    <w:p w14:paraId="0779A8E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 command:</w:t>
      </w:r>
    </w:p>
    <w:p w14:paraId="615251C7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pods -n auris</w:t>
      </w:r>
    </w:p>
    <w:p w14:paraId="2E183CA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</w:p>
    <w:p w14:paraId="72DB81B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NAME READY STATUS RESTARTS AGE</w:t>
      </w:r>
      <w:r w:rsidRPr="00D60485">
        <w:rPr>
          <w:rFonts w:ascii="Inter 18pt Light" w:hAnsi="Inter 18pt Light"/>
        </w:rPr>
        <w:br/>
        <w:t>clickhouse-0 1/1 Running 0 2m</w:t>
      </w:r>
    </w:p>
    <w:p w14:paraId="6A0C72B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Create STRATIX schema:</w:t>
      </w:r>
    </w:p>
    <w:p w14:paraId="7A9AC972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exec -it clickhouse-0 -n auris --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>-client</w:t>
      </w:r>
      <w:r w:rsidRPr="00D60485">
        <w:rPr>
          <w:rFonts w:ascii="Inter 18pt Light" w:hAnsi="Inter 18pt Light"/>
        </w:rPr>
        <w:br/>
        <w:t>--user auris --password auris2026</w:t>
      </w:r>
    </w:p>
    <w:p w14:paraId="1F2F263C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15" w:name="paste_this_sql"/>
      <w:r w:rsidRPr="00D60485">
        <w:rPr>
          <w:rFonts w:ascii="Inter 18pt Light" w:hAnsi="Inter 18pt Light"/>
          <w:b/>
          <w:sz w:val="36"/>
          <w:szCs w:val="12"/>
        </w:rPr>
        <w:t>Paste this SQL:</w:t>
      </w:r>
      <w:bookmarkEnd w:id="15"/>
    </w:p>
    <w:p w14:paraId="6EDA7D2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 xml:space="preserve">CREATE TABLE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 xml:space="preserve"> (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 xml:space="preserve"> String,</w:t>
      </w:r>
      <w:r w:rsidRPr="00D60485">
        <w:rPr>
          <w:rFonts w:ascii="Inter 18pt Light" w:hAnsi="Inter 18pt Light"/>
        </w:rPr>
        <w:br/>
        <w:t>timestamp DateTime64(3),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intent_category</w:t>
      </w:r>
      <w:proofErr w:type="spellEnd"/>
      <w:r w:rsidRPr="00D60485">
        <w:rPr>
          <w:rFonts w:ascii="Inter 18pt Light" w:eastAsia="Georgia" w:hAnsi="Inter 18pt Light" w:cs="Georgia"/>
        </w:rPr>
        <w:t xml:space="preserve"> String,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 String,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 xml:space="preserve"> UInt8,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 xml:space="preserve"> String,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nis2_category String,</w:t>
      </w:r>
      <w:r w:rsidRPr="00D60485">
        <w:rPr>
          <w:rFonts w:ascii="Inter 18pt Light" w:hAnsi="Inter 18pt Light"/>
        </w:rPr>
        <w:br/>
        <w:t>classification String,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raw_event</w:t>
      </w:r>
      <w:proofErr w:type="spellEnd"/>
      <w:r w:rsidRPr="00D60485">
        <w:rPr>
          <w:rFonts w:ascii="Inter 18pt Light" w:eastAsia="Georgia" w:hAnsi="Inter 18pt Light" w:cs="Georgia"/>
        </w:rPr>
        <w:t xml:space="preserve"> String</w:t>
      </w:r>
      <w:r w:rsidRPr="00D60485">
        <w:rPr>
          <w:rFonts w:ascii="Inter 18pt Light" w:hAnsi="Inter 18pt Light"/>
        </w:rPr>
        <w:br/>
        <w:t xml:space="preserve">) ENGINE = </w:t>
      </w:r>
      <w:proofErr w:type="spellStart"/>
      <w:proofErr w:type="gramStart"/>
      <w:r w:rsidRPr="00D60485">
        <w:rPr>
          <w:rFonts w:ascii="Inter 18pt Light" w:hAnsi="Inter 18pt Light"/>
        </w:rPr>
        <w:t>MergeTree</w:t>
      </w:r>
      <w:proofErr w:type="spellEnd"/>
      <w:r w:rsidRPr="00D60485">
        <w:rPr>
          <w:rFonts w:ascii="Inter 18pt Light" w:hAnsi="Inter 18pt Light"/>
        </w:rPr>
        <w:t>(</w:t>
      </w:r>
      <w:proofErr w:type="gramEnd"/>
      <w:r w:rsidRPr="00D60485">
        <w:rPr>
          <w:rFonts w:ascii="Inter 18pt Light" w:hAnsi="Inter 18pt Light"/>
        </w:rPr>
        <w:t>)</w:t>
      </w:r>
      <w:r w:rsidRPr="00D60485">
        <w:rPr>
          <w:rFonts w:ascii="Inter 18pt Light" w:hAnsi="Inter 18pt Light"/>
        </w:rPr>
        <w:br/>
        <w:t xml:space="preserve">PARTITION BY </w:t>
      </w:r>
      <w:proofErr w:type="spellStart"/>
      <w:r w:rsidRPr="00D60485">
        <w:rPr>
          <w:rFonts w:ascii="Inter 18pt Light" w:hAnsi="Inter 18pt Light"/>
        </w:rPr>
        <w:t>toYYYYMM</w:t>
      </w:r>
      <w:proofErr w:type="spellEnd"/>
      <w:r w:rsidRPr="00D60485">
        <w:rPr>
          <w:rFonts w:ascii="Inter 18pt Light" w:hAnsi="Inter 18pt Light"/>
        </w:rPr>
        <w:t>(timestamp)</w:t>
      </w:r>
      <w:r w:rsidRPr="00D60485">
        <w:rPr>
          <w:rFonts w:ascii="Inter 18pt Light" w:hAnsi="Inter 18pt Light"/>
        </w:rPr>
        <w:br/>
        <w:t xml:space="preserve">ORDER BY (timestamp, </w:t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proofErr w:type="gramStart"/>
      <w:r w:rsidRPr="00D60485">
        <w:rPr>
          <w:rFonts w:ascii="Inter 18pt Light" w:hAnsi="Inter 18pt Light"/>
        </w:rPr>
        <w:t>);</w:t>
      </w:r>
      <w:proofErr w:type="gramEnd"/>
    </w:p>
    <w:p w14:paraId="4F00F5B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Ok. 0 rows in set.</w:t>
      </w:r>
    </w:p>
    <w:p w14:paraId="72DF940B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20691AC7">
          <v:rect id="_x0000_i1028" alt="" style="width:434.5pt;height:.05pt;mso-width-percent:0;mso-height-percent:0;mso-width-percent:0;mso-height-percent:0" o:hralign="center" o:hrstd="t" o:hr="t"/>
        </w:pict>
      </w:r>
    </w:p>
    <w:p w14:paraId="67E0A6EC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16" w:name="step_3_deploy_kafka_event_streami_eb5544"/>
    </w:p>
    <w:p w14:paraId="063F6209" w14:textId="1896AFBD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7" w:name="_Toc223521594"/>
      <w:r w:rsidRPr="00D60485">
        <w:rPr>
          <w:rFonts w:ascii="Inter 18pt Light" w:hAnsi="Inter 18pt Light"/>
        </w:rPr>
        <w:t>Step 3: Deploy Kafka Event Streaming (2 minutes)</w:t>
      </w:r>
      <w:bookmarkEnd w:id="16"/>
      <w:bookmarkEnd w:id="17"/>
    </w:p>
    <w:p w14:paraId="68F4BC3C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48A0A67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Kafka:</w:t>
      </w:r>
      <w:r w:rsidRPr="00D60485">
        <w:rPr>
          <w:rFonts w:ascii="Inter 18pt Light" w:hAnsi="Inter 18pt Light"/>
        </w:rPr>
        <w:t xml:space="preserve"> Real-time event streaming for STRATIX telemetry ingestion.</w:t>
      </w:r>
    </w:p>
    <w:p w14:paraId="561E3F9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Copy-paste:</w:t>
      </w:r>
    </w:p>
    <w:p w14:paraId="6179D44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helm install </w:t>
      </w:r>
      <w:proofErr w:type="spellStart"/>
      <w:r w:rsidRPr="00D60485">
        <w:rPr>
          <w:rFonts w:ascii="Inter 18pt Light" w:hAnsi="Inter 18pt Light"/>
        </w:rPr>
        <w:t>kafka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bitnami</w:t>
      </w:r>
      <w:proofErr w:type="spellEnd"/>
      <w:r w:rsidRPr="00D60485">
        <w:rPr>
          <w:rFonts w:ascii="Inter 18pt Light" w:hAnsi="Inter 18pt Light"/>
        </w:rPr>
        <w:t>/</w:t>
      </w:r>
      <w:proofErr w:type="spellStart"/>
      <w:r w:rsidRPr="00D60485">
        <w:rPr>
          <w:rFonts w:ascii="Inter 18pt Light" w:hAnsi="Inter 18pt Light"/>
        </w:rPr>
        <w:t>kafka</w:t>
      </w:r>
      <w:proofErr w:type="spellEnd"/>
      <w:r w:rsidRPr="00D60485">
        <w:rPr>
          <w:rFonts w:ascii="Inter 18pt Light" w:hAnsi="Inter 18pt Light"/>
        </w:rPr>
        <w:br/>
        <w:t xml:space="preserve">--set </w:t>
      </w:r>
      <w:proofErr w:type="spellStart"/>
      <w:r w:rsidRPr="00D60485">
        <w:rPr>
          <w:rFonts w:ascii="Inter 18pt Light" w:hAnsi="Inter 18pt Light"/>
        </w:rPr>
        <w:t>replicaCount</w:t>
      </w:r>
      <w:proofErr w:type="spellEnd"/>
      <w:r w:rsidRPr="00D60485">
        <w:rPr>
          <w:rFonts w:ascii="Inter 18pt Light" w:hAnsi="Inter 18pt Light"/>
        </w:rPr>
        <w:t>=3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persistence.size</w:t>
      </w:r>
      <w:proofErr w:type="spellEnd"/>
      <w:proofErr w:type="gramEnd"/>
      <w:r w:rsidRPr="00D60485">
        <w:rPr>
          <w:rFonts w:ascii="Inter 18pt Light" w:hAnsi="Inter 18pt Light"/>
        </w:rPr>
        <w:t>=20Gi</w:t>
      </w:r>
      <w:r w:rsidRPr="00D60485">
        <w:rPr>
          <w:rFonts w:ascii="Inter 18pt Light" w:hAnsi="Inter 18pt Light"/>
        </w:rPr>
        <w:br/>
        <w:t>--namespace auris</w:t>
      </w:r>
    </w:p>
    <w:p w14:paraId="19D1748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3 Kafka brokers running.</w:t>
      </w:r>
    </w:p>
    <w:p w14:paraId="136FEC2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Verification:</w:t>
      </w:r>
    </w:p>
    <w:p w14:paraId="47C38C34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pods -n auris | grep </w:t>
      </w:r>
      <w:proofErr w:type="spellStart"/>
      <w:r w:rsidRPr="00D60485">
        <w:rPr>
          <w:rFonts w:ascii="Inter 18pt Light" w:hAnsi="Inter 18pt Light"/>
        </w:rPr>
        <w:t>kafka</w:t>
      </w:r>
      <w:proofErr w:type="spellEnd"/>
    </w:p>
    <w:p w14:paraId="33E6804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</w:p>
    <w:p w14:paraId="2CD4186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kafka-0 1/1 Running 0 90s</w:t>
      </w:r>
      <w:r w:rsidRPr="00D60485">
        <w:rPr>
          <w:rFonts w:ascii="Inter 18pt Light" w:hAnsi="Inter 18pt Light"/>
        </w:rPr>
        <w:br/>
        <w:t>kafka-1 1/1 Running 0 90s</w:t>
      </w:r>
      <w:r w:rsidRPr="00D60485">
        <w:rPr>
          <w:rFonts w:ascii="Inter 18pt Light" w:hAnsi="Inter 18pt Light"/>
        </w:rPr>
        <w:br/>
        <w:t>kafka-2 1/1 Running 0 90s</w:t>
      </w:r>
    </w:p>
    <w:p w14:paraId="5FB8335A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7B34F91D">
          <v:rect id="_x0000_i1029" alt="" style="width:434.5pt;height:.05pt;mso-width-percent:0;mso-height-percent:0;mso-width-percent:0;mso-height-percent:0" o:hralign="center" o:hrstd="t" o:hr="t"/>
        </w:pict>
      </w:r>
    </w:p>
    <w:p w14:paraId="3896F609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8" w:name="step_4_install_stratix_validator_e70301"/>
      <w:bookmarkStart w:id="19" w:name="_Toc223521595"/>
      <w:r w:rsidRPr="00D60485">
        <w:rPr>
          <w:rFonts w:ascii="Inter 18pt Light" w:hAnsi="Inter 18pt Light"/>
        </w:rPr>
        <w:t>Step 4: Install STRATIX Validator (1 minute)</w:t>
      </w:r>
      <w:bookmarkEnd w:id="18"/>
      <w:bookmarkEnd w:id="19"/>
    </w:p>
    <w:p w14:paraId="089DC11D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1269982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STRATIX Validator:</w:t>
      </w:r>
      <w:r w:rsidRPr="00D60485">
        <w:rPr>
          <w:rFonts w:ascii="Inter 18pt Light" w:hAnsi="Inter 18pt Light"/>
        </w:rPr>
        <w:t xml:space="preserve"> Python library that validates and ingests events into ClickHouse with proper </w:t>
      </w:r>
      <w:proofErr w:type="gramStart"/>
      <w:r w:rsidRPr="00D60485">
        <w:rPr>
          <w:rFonts w:ascii="Inter 18pt Light" w:hAnsi="Inter 18pt Light"/>
        </w:rPr>
        <w:t>schema[</w:t>
      </w:r>
      <w:proofErr w:type="gramEnd"/>
      <w:r w:rsidRPr="00D60485">
        <w:rPr>
          <w:rFonts w:ascii="Inter 18pt Light" w:hAnsi="Inter 18pt Light"/>
        </w:rPr>
        <w:t>1].</w:t>
      </w:r>
    </w:p>
    <w:p w14:paraId="77FEE4A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Clone STRATIX GitHub repo and install:</w:t>
      </w:r>
    </w:p>
    <w:p w14:paraId="08980996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0" w:name="clone_official_stratix_repository"/>
      <w:r w:rsidRPr="00D60485">
        <w:rPr>
          <w:rFonts w:ascii="Inter 18pt Light" w:hAnsi="Inter 18pt Light"/>
          <w:b/>
          <w:sz w:val="36"/>
          <w:szCs w:val="12"/>
        </w:rPr>
        <w:t>Clone official STRATIX repository</w:t>
      </w:r>
      <w:bookmarkEnd w:id="20"/>
    </w:p>
    <w:p w14:paraId="4BB4644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git clone </w:t>
      </w:r>
      <w:hyperlink r:id="rId19">
        <w:r w:rsidRPr="00D60485">
          <w:rPr>
            <w:rFonts w:ascii="Inter 18pt Light" w:hAnsi="Inter 18pt Light"/>
            <w:color w:val="4472C4"/>
          </w:rPr>
          <w:t>https://github.com/Intelligent-Consulting-BV/STRATIX.git</w:t>
        </w:r>
      </w:hyperlink>
      <w:r w:rsidRPr="00D60485">
        <w:rPr>
          <w:rFonts w:ascii="Inter 18pt Light" w:hAnsi="Inter 18pt Light"/>
        </w:rPr>
        <w:br/>
        <w:t>cd STRATIX</w:t>
      </w:r>
    </w:p>
    <w:p w14:paraId="6277FF1D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1" w:name="install_python_dependencies"/>
      <w:r w:rsidRPr="00D60485">
        <w:rPr>
          <w:rFonts w:ascii="Inter 18pt Light" w:hAnsi="Inter 18pt Light"/>
          <w:b/>
          <w:sz w:val="36"/>
          <w:szCs w:val="12"/>
        </w:rPr>
        <w:t>Install Python dependencies</w:t>
      </w:r>
      <w:bookmarkEnd w:id="21"/>
    </w:p>
    <w:p w14:paraId="3082D706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gramStart"/>
      <w:r w:rsidRPr="00D60485">
        <w:rPr>
          <w:rFonts w:ascii="Inter 18pt Light" w:hAnsi="Inter 18pt Light"/>
        </w:rPr>
        <w:t>pip</w:t>
      </w:r>
      <w:proofErr w:type="gramEnd"/>
      <w:r w:rsidRPr="00D60485">
        <w:rPr>
          <w:rFonts w:ascii="Inter 18pt Light" w:hAnsi="Inter 18pt Light"/>
        </w:rPr>
        <w:t xml:space="preserve"> </w:t>
      </w:r>
      <w:proofErr w:type="gramStart"/>
      <w:r w:rsidRPr="00D60485">
        <w:rPr>
          <w:rFonts w:ascii="Inter 18pt Light" w:hAnsi="Inter 18pt Light"/>
        </w:rPr>
        <w:t>install</w:t>
      </w:r>
      <w:proofErr w:type="gram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pydantic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 xml:space="preserve">-driver </w:t>
      </w:r>
      <w:proofErr w:type="spellStart"/>
      <w:r w:rsidRPr="00D60485">
        <w:rPr>
          <w:rFonts w:ascii="Inter 18pt Light" w:hAnsi="Inter 18pt Light"/>
        </w:rPr>
        <w:t>kafka</w:t>
      </w:r>
      <w:proofErr w:type="spellEnd"/>
      <w:r w:rsidRPr="00D60485">
        <w:rPr>
          <w:rFonts w:ascii="Inter 18pt Light" w:hAnsi="Inter 18pt Light"/>
        </w:rPr>
        <w:t>-python</w:t>
      </w:r>
    </w:p>
    <w:p w14:paraId="267FD2B4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2" w:name="or_create_stratix_validator_py_manually"/>
      <w:r w:rsidRPr="00D60485">
        <w:rPr>
          <w:rFonts w:ascii="Inter 18pt Light" w:eastAsia="Georgia" w:hAnsi="Inter 18pt Light" w:cs="Georgia"/>
          <w:b/>
          <w:sz w:val="36"/>
          <w:szCs w:val="12"/>
        </w:rPr>
        <w:t>Or create stratix_validator.py manually</w:t>
      </w:r>
      <w:bookmarkEnd w:id="22"/>
    </w:p>
    <w:p w14:paraId="10C30ED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cat &gt; stratix_validator.py &lt;&lt; 'EOF'</w:t>
      </w:r>
      <w:r w:rsidRPr="00D60485">
        <w:rPr>
          <w:rFonts w:ascii="Inter 18pt Light" w:hAnsi="Inter 18pt Light"/>
        </w:rPr>
        <w:br/>
        <w:t xml:space="preserve">from </w:t>
      </w:r>
      <w:proofErr w:type="spellStart"/>
      <w:r w:rsidRPr="00D60485">
        <w:rPr>
          <w:rFonts w:ascii="Inter 18pt Light" w:hAnsi="Inter 18pt Light"/>
        </w:rPr>
        <w:t>pydantic</w:t>
      </w:r>
      <w:proofErr w:type="spellEnd"/>
      <w:r w:rsidRPr="00D60485">
        <w:rPr>
          <w:rFonts w:ascii="Inter 18pt Light" w:hAnsi="Inter 18pt Light"/>
        </w:rPr>
        <w:t xml:space="preserve"> import </w:t>
      </w:r>
      <w:proofErr w:type="spellStart"/>
      <w:r w:rsidRPr="00D60485">
        <w:rPr>
          <w:rFonts w:ascii="Inter 18pt Light" w:hAnsi="Inter 18pt Light"/>
        </w:rPr>
        <w:t>BaseModel</w:t>
      </w:r>
      <w:proofErr w:type="spellEnd"/>
      <w:r w:rsidRPr="00D60485">
        <w:rPr>
          <w:rFonts w:ascii="Inter 18pt Light" w:hAnsi="Inter 18pt Light"/>
        </w:rPr>
        <w:t>, validator</w:t>
      </w:r>
      <w:r w:rsidRPr="00D60485">
        <w:rPr>
          <w:rFonts w:ascii="Inter 18pt Light" w:hAnsi="Inter 18pt Light"/>
        </w:rPr>
        <w:br/>
        <w:t>from typing import Optional, List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import </w:t>
      </w:r>
      <w:proofErr w:type="spellStart"/>
      <w:r w:rsidRPr="00D60485">
        <w:rPr>
          <w:rFonts w:ascii="Inter 18pt Light" w:eastAsia="Georgia" w:hAnsi="Inter 18pt Light" w:cs="Georgia"/>
        </w:rPr>
        <w:t>clickhouse_driver</w:t>
      </w:r>
      <w:proofErr w:type="spellEnd"/>
    </w:p>
    <w:p w14:paraId="261D4AF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lastRenderedPageBreak/>
        <w:t xml:space="preserve">class </w:t>
      </w:r>
      <w:proofErr w:type="spellStart"/>
      <w:proofErr w:type="gramStart"/>
      <w:r w:rsidRPr="00D60485">
        <w:rPr>
          <w:rFonts w:ascii="Inter 18pt Light" w:hAnsi="Inter 18pt Light"/>
        </w:rPr>
        <w:t>StratixIntent</w:t>
      </w:r>
      <w:proofErr w:type="spellEnd"/>
      <w:r w:rsidRPr="00D60485">
        <w:rPr>
          <w:rFonts w:ascii="Inter 18pt Light" w:hAnsi="Inter 18pt Light"/>
        </w:rPr>
        <w:t>(</w:t>
      </w:r>
      <w:proofErr w:type="spellStart"/>
      <w:proofErr w:type="gramEnd"/>
      <w:r w:rsidRPr="00D60485">
        <w:rPr>
          <w:rFonts w:ascii="Inter 18pt Light" w:hAnsi="Inter 18pt Light"/>
        </w:rPr>
        <w:t>BaseModel</w:t>
      </w:r>
      <w:proofErr w:type="spellEnd"/>
      <w:r w:rsidRPr="00D60485">
        <w:rPr>
          <w:rFonts w:ascii="Inter 18pt Light" w:hAnsi="Inter 18pt Light"/>
        </w:rPr>
        <w:t>):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category: str # MITRE Tactic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technique_id</w:t>
      </w:r>
      <w:proofErr w:type="spellEnd"/>
      <w:r w:rsidRPr="00D60485">
        <w:rPr>
          <w:rFonts w:ascii="Inter 18pt Light" w:eastAsia="Georgia" w:hAnsi="Inter 18pt Light" w:cs="Georgia"/>
        </w:rPr>
        <w:t>: str # T1078.003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: int # 0-100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kill_chain_phase</w:t>
      </w:r>
      <w:proofErr w:type="spellEnd"/>
      <w:r w:rsidRPr="00D60485">
        <w:rPr>
          <w:rFonts w:ascii="Inter 18pt Light" w:eastAsia="Georgia" w:hAnsi="Inter 18pt Light" w:cs="Georgia"/>
        </w:rPr>
        <w:t>: str</w:t>
      </w:r>
    </w:p>
    <w:p w14:paraId="4CD0A431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proofErr w:type="gramStart"/>
      <w:r w:rsidRPr="00D60485">
        <w:rPr>
          <w:rStyle w:val="VerbatimChar"/>
          <w:rFonts w:ascii="Inter 18pt Light" w:eastAsia="menlo" w:hAnsi="Inter 18pt Light" w:cs="menlo"/>
        </w:rPr>
        <w:t>@validator</w:t>
      </w:r>
      <w:proofErr w:type="gramEnd"/>
      <w:r w:rsidRPr="00D60485">
        <w:rPr>
          <w:rStyle w:val="VerbatimChar"/>
          <w:rFonts w:ascii="Inter 18pt Light" w:eastAsia="menlo" w:hAnsi="Inter 18pt Light" w:cs="menlo"/>
        </w:rPr>
        <w:t>("confidence_score")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def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check_</w:t>
      </w:r>
      <w:proofErr w:type="gramStart"/>
      <w:r w:rsidRPr="00D60485">
        <w:rPr>
          <w:rStyle w:val="VerbatimChar"/>
          <w:rFonts w:ascii="Inter 18pt Light" w:eastAsia="menlo" w:hAnsi="Inter 18pt Light" w:cs="menlo"/>
        </w:rPr>
        <w:t>confidence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proofErr w:type="spellStart"/>
      <w:proofErr w:type="gramEnd"/>
      <w:r w:rsidRPr="00D60485">
        <w:rPr>
          <w:rStyle w:val="VerbatimChar"/>
          <w:rFonts w:ascii="Inter 18pt Light" w:eastAsia="menlo" w:hAnsi="Inter 18pt Light" w:cs="menlo"/>
        </w:rPr>
        <w:t>cls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, v):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if not 0 &lt;= v &lt;= 100: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raise </w:t>
      </w:r>
      <w:proofErr w:type="spellStart"/>
      <w:proofErr w:type="gramStart"/>
      <w:r w:rsidRPr="00D60485">
        <w:rPr>
          <w:rStyle w:val="VerbatimChar"/>
          <w:rFonts w:ascii="Inter 18pt Light" w:eastAsia="menlo" w:hAnsi="Inter 18pt Light" w:cs="menlo"/>
        </w:rPr>
        <w:t>ValueError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proofErr w:type="gramEnd"/>
      <w:r w:rsidRPr="00D60485">
        <w:rPr>
          <w:rStyle w:val="VerbatimChar"/>
          <w:rFonts w:ascii="Inter 18pt Light" w:eastAsia="menlo" w:hAnsi="Inter 18pt Light" w:cs="menlo"/>
        </w:rPr>
        <w:t>"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confidence_score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must be 0-100")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return v</w:t>
      </w:r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7B37BED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class </w:t>
      </w:r>
      <w:proofErr w:type="spellStart"/>
      <w:proofErr w:type="gramStart"/>
      <w:r w:rsidRPr="00D60485">
        <w:rPr>
          <w:rFonts w:ascii="Inter 18pt Light" w:hAnsi="Inter 18pt Light"/>
        </w:rPr>
        <w:t>StratixSovereignty</w:t>
      </w:r>
      <w:proofErr w:type="spellEnd"/>
      <w:r w:rsidRPr="00D60485">
        <w:rPr>
          <w:rFonts w:ascii="Inter 18pt Light" w:hAnsi="Inter 18pt Light"/>
        </w:rPr>
        <w:t>(</w:t>
      </w:r>
      <w:proofErr w:type="spellStart"/>
      <w:proofErr w:type="gramEnd"/>
      <w:r w:rsidRPr="00D60485">
        <w:rPr>
          <w:rFonts w:ascii="Inter 18pt Light" w:hAnsi="Inter 18pt Light"/>
        </w:rPr>
        <w:t>BaseModel</w:t>
      </w:r>
      <w:proofErr w:type="spellEnd"/>
      <w:r w:rsidRPr="00D60485">
        <w:rPr>
          <w:rFonts w:ascii="Inter 18pt Light" w:hAnsi="Inter 18pt Light"/>
        </w:rPr>
        <w:t>):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 xml:space="preserve">: </w:t>
      </w:r>
      <w:proofErr w:type="gramStart"/>
      <w:r w:rsidRPr="00D60485">
        <w:rPr>
          <w:rFonts w:ascii="Inter 18pt Light" w:eastAsia="Georgia" w:hAnsi="Inter 18pt Light" w:cs="Georgia"/>
        </w:rPr>
        <w:t>str # "</w:t>
      </w:r>
      <w:proofErr w:type="gramEnd"/>
      <w:r w:rsidRPr="00D60485">
        <w:rPr>
          <w:rFonts w:ascii="Inter 18pt Light" w:eastAsia="Georgia" w:hAnsi="Inter 18pt Light" w:cs="Georgia"/>
        </w:rPr>
        <w:t>BE"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nis2_category: </w:t>
      </w:r>
      <w:proofErr w:type="gramStart"/>
      <w:r w:rsidRPr="00D60485">
        <w:rPr>
          <w:rFonts w:ascii="Inter 18pt Light" w:eastAsia="Georgia" w:hAnsi="Inter 18pt Light" w:cs="Georgia"/>
        </w:rPr>
        <w:t>str # "</w:t>
      </w:r>
      <w:proofErr w:type="gramEnd"/>
      <w:r w:rsidRPr="00D60485">
        <w:rPr>
          <w:rFonts w:ascii="Inter 18pt Light" w:eastAsia="Georgia" w:hAnsi="Inter 18pt Light" w:cs="Georgia"/>
        </w:rPr>
        <w:t>Essential Entity"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classification: </w:t>
      </w:r>
      <w:proofErr w:type="gramStart"/>
      <w:r w:rsidRPr="00D60485">
        <w:rPr>
          <w:rFonts w:ascii="Inter 18pt Light" w:eastAsia="Georgia" w:hAnsi="Inter 18pt Light" w:cs="Georgia"/>
        </w:rPr>
        <w:t>str # "</w:t>
      </w:r>
      <w:proofErr w:type="gramEnd"/>
      <w:r w:rsidRPr="00D60485">
        <w:rPr>
          <w:rFonts w:ascii="Inter 18pt Light" w:eastAsia="Georgia" w:hAnsi="Inter 18pt Light" w:cs="Georgia"/>
        </w:rPr>
        <w:t>restricted"</w:t>
      </w:r>
    </w:p>
    <w:p w14:paraId="24A0620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class </w:t>
      </w:r>
      <w:proofErr w:type="spellStart"/>
      <w:proofErr w:type="gramStart"/>
      <w:r w:rsidRPr="00D60485">
        <w:rPr>
          <w:rFonts w:ascii="Inter 18pt Light" w:hAnsi="Inter 18pt Light"/>
        </w:rPr>
        <w:t>StratixEvent</w:t>
      </w:r>
      <w:proofErr w:type="spellEnd"/>
      <w:r w:rsidRPr="00D60485">
        <w:rPr>
          <w:rFonts w:ascii="Inter 18pt Light" w:hAnsi="Inter 18pt Light"/>
        </w:rPr>
        <w:t>(</w:t>
      </w:r>
      <w:proofErr w:type="spellStart"/>
      <w:proofErr w:type="gramEnd"/>
      <w:r w:rsidRPr="00D60485">
        <w:rPr>
          <w:rFonts w:ascii="Inter 18pt Light" w:hAnsi="Inter 18pt Light"/>
        </w:rPr>
        <w:t>BaseModel</w:t>
      </w:r>
      <w:proofErr w:type="spellEnd"/>
      <w:r w:rsidRPr="00D60485">
        <w:rPr>
          <w:rFonts w:ascii="Inter 18pt Light" w:hAnsi="Inter 18pt Light"/>
        </w:rPr>
        <w:t>):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>: str</w:t>
      </w:r>
      <w:r w:rsidRPr="00D60485">
        <w:rPr>
          <w:rFonts w:ascii="Inter 18pt Light" w:hAnsi="Inter 18pt Light"/>
        </w:rPr>
        <w:br/>
        <w:t>timestamp: str</w:t>
      </w:r>
      <w:r w:rsidRPr="00D60485">
        <w:rPr>
          <w:rFonts w:ascii="Inter 18pt Light" w:hAnsi="Inter 18pt Light"/>
        </w:rPr>
        <w:br/>
        <w:t xml:space="preserve">intent: </w:t>
      </w:r>
      <w:proofErr w:type="spellStart"/>
      <w:r w:rsidRPr="00D60485">
        <w:rPr>
          <w:rFonts w:ascii="Inter 18pt Light" w:hAnsi="Inter 18pt Light"/>
        </w:rPr>
        <w:t>StratixIntent</w:t>
      </w:r>
      <w:proofErr w:type="spellEnd"/>
      <w:r w:rsidRPr="00D60485">
        <w:rPr>
          <w:rFonts w:ascii="Inter 18pt Light" w:hAnsi="Inter 18pt Light"/>
        </w:rPr>
        <w:br/>
        <w:t xml:space="preserve">sovereignty: </w:t>
      </w:r>
      <w:proofErr w:type="spellStart"/>
      <w:r w:rsidRPr="00D60485">
        <w:rPr>
          <w:rFonts w:ascii="Inter 18pt Light" w:hAnsi="Inter 18pt Light"/>
        </w:rPr>
        <w:t>StratixSovereignty</w:t>
      </w:r>
      <w:proofErr w:type="spellEnd"/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raw_event</w:t>
      </w:r>
      <w:proofErr w:type="spellEnd"/>
      <w:r w:rsidRPr="00D60485">
        <w:rPr>
          <w:rFonts w:ascii="Inter 18pt Light" w:eastAsia="Georgia" w:hAnsi="Inter 18pt Light" w:cs="Georgia"/>
        </w:rPr>
        <w:t xml:space="preserve">: </w:t>
      </w:r>
      <w:proofErr w:type="spellStart"/>
      <w:r w:rsidRPr="00D60485">
        <w:rPr>
          <w:rFonts w:ascii="Inter 18pt Light" w:eastAsia="Georgia" w:hAnsi="Inter 18pt Light" w:cs="Georgia"/>
        </w:rPr>
        <w:t>dict</w:t>
      </w:r>
      <w:proofErr w:type="spellEnd"/>
    </w:p>
    <w:p w14:paraId="37DD2AAA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3" w:name="clickhouse_integration"/>
      <w:r w:rsidRPr="00D60485">
        <w:rPr>
          <w:rFonts w:ascii="Inter 18pt Light" w:hAnsi="Inter 18pt Light"/>
          <w:b/>
          <w:sz w:val="36"/>
          <w:szCs w:val="12"/>
        </w:rPr>
        <w:t>ClickHouse integration</w:t>
      </w:r>
      <w:bookmarkEnd w:id="23"/>
    </w:p>
    <w:p w14:paraId="3ABA953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 xml:space="preserve">def </w:t>
      </w:r>
      <w:proofErr w:type="spellStart"/>
      <w:r w:rsidRPr="00D60485">
        <w:rPr>
          <w:rFonts w:ascii="Inter 18pt Light" w:eastAsia="Georgia" w:hAnsi="Inter 18pt Light" w:cs="Georgia"/>
        </w:rPr>
        <w:t>ingest_stratix_event</w:t>
      </w:r>
      <w:proofErr w:type="spellEnd"/>
      <w:r w:rsidRPr="00D60485">
        <w:rPr>
          <w:rFonts w:ascii="Inter 18pt Light" w:eastAsia="Georgia" w:hAnsi="Inter 18pt Light" w:cs="Georgia"/>
        </w:rPr>
        <w:t xml:space="preserve">(event: </w:t>
      </w:r>
      <w:proofErr w:type="spellStart"/>
      <w:r w:rsidRPr="00D60485">
        <w:rPr>
          <w:rFonts w:ascii="Inter 18pt Light" w:eastAsia="Georgia" w:hAnsi="Inter 18pt Light" w:cs="Georgia"/>
        </w:rPr>
        <w:t>StratixEvent</w:t>
      </w:r>
      <w:proofErr w:type="spellEnd"/>
      <w:r w:rsidRPr="00D60485">
        <w:rPr>
          <w:rFonts w:ascii="Inter 18pt Light" w:eastAsia="Georgia" w:hAnsi="Inter 18pt Light" w:cs="Georgia"/>
        </w:rPr>
        <w:t>):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client = </w:t>
      </w:r>
      <w:proofErr w:type="spellStart"/>
      <w:r w:rsidRPr="00D60485">
        <w:rPr>
          <w:rFonts w:ascii="Inter 18pt Light" w:eastAsia="Georgia" w:hAnsi="Inter 18pt Light" w:cs="Georgia"/>
        </w:rPr>
        <w:t>clickhouse_driver.Client</w:t>
      </w:r>
      <w:proofErr w:type="spellEnd"/>
      <w:r w:rsidRPr="00D60485">
        <w:rPr>
          <w:rFonts w:ascii="Inter 18pt Light" w:eastAsia="Georgia" w:hAnsi="Inter 18pt Light" w:cs="Georgia"/>
        </w:rPr>
        <w:t>("</w:t>
      </w:r>
      <w:proofErr w:type="spellStart"/>
      <w:r w:rsidRPr="00D60485">
        <w:rPr>
          <w:rFonts w:ascii="Inter 18pt Light" w:eastAsia="Georgia" w:hAnsi="Inter 18pt Light" w:cs="Georgia"/>
        </w:rPr>
        <w:t>clickhouse.auris.svc.cluster.local</w:t>
      </w:r>
      <w:proofErr w:type="spellEnd"/>
      <w:r w:rsidRPr="00D60485">
        <w:rPr>
          <w:rFonts w:ascii="Inter 18pt Light" w:eastAsia="Georgia" w:hAnsi="Inter 18pt Light" w:cs="Georgia"/>
        </w:rPr>
        <w:t>",</w:t>
      </w:r>
      <w:r w:rsidRPr="00D60485">
        <w:rPr>
          <w:rFonts w:ascii="Inter 18pt Light" w:hAnsi="Inter 18pt Light"/>
        </w:rPr>
        <w:br/>
        <w:t>user="auris", password="auris2026")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client.execute</w:t>
      </w:r>
      <w:proofErr w:type="spellEnd"/>
      <w:r w:rsidRPr="00D60485">
        <w:rPr>
          <w:rFonts w:ascii="Inter 18pt Light" w:hAnsi="Inter 18pt Light"/>
        </w:rPr>
        <w:t>("""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INSERT INTO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(</w:t>
      </w:r>
      <w:proofErr w:type="spellStart"/>
      <w:r w:rsidRPr="00D60485">
        <w:rPr>
          <w:rFonts w:ascii="Inter 18pt Light" w:eastAsia="Georgia" w:hAnsi="Inter 18pt Light" w:cs="Georgia"/>
        </w:rPr>
        <w:t>uid</w:t>
      </w:r>
      <w:proofErr w:type="spellEnd"/>
      <w:r w:rsidRPr="00D60485">
        <w:rPr>
          <w:rFonts w:ascii="Inter 18pt Light" w:eastAsia="Georgia" w:hAnsi="Inter 18pt Light" w:cs="Georgia"/>
        </w:rPr>
        <w:t xml:space="preserve">, timestamp, </w:t>
      </w:r>
      <w:proofErr w:type="spellStart"/>
      <w:r w:rsidRPr="00D60485">
        <w:rPr>
          <w:rFonts w:ascii="Inter 18pt Light" w:eastAsia="Georgia" w:hAnsi="Inter 18pt Light" w:cs="Georgia"/>
        </w:rPr>
        <w:t>intent_category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>, nis2_category)</w:t>
      </w:r>
      <w:r w:rsidRPr="00D60485">
        <w:rPr>
          <w:rFonts w:ascii="Inter 18pt Light" w:hAnsi="Inter 18pt Light"/>
        </w:rPr>
        <w:br/>
        <w:t>VALUES (%s, %s, %s, %s, %s, %s)</w:t>
      </w:r>
      <w:r w:rsidRPr="00D60485">
        <w:rPr>
          <w:rFonts w:ascii="Inter 18pt Light" w:hAnsi="Inter 18pt Light"/>
        </w:rPr>
        <w:br/>
        <w:t>""", (</w:t>
      </w:r>
      <w:proofErr w:type="spellStart"/>
      <w:r w:rsidRPr="00D60485">
        <w:rPr>
          <w:rFonts w:ascii="Inter 18pt Light" w:hAnsi="Inter 18pt Light"/>
        </w:rPr>
        <w:t>event.uid</w:t>
      </w:r>
      <w:proofErr w:type="spellEnd"/>
      <w:r w:rsidRPr="00D60485">
        <w:rPr>
          <w:rFonts w:ascii="Inter 18pt Light" w:hAnsi="Inter 18pt Light"/>
        </w:rPr>
        <w:t xml:space="preserve">, </w:t>
      </w:r>
      <w:proofErr w:type="spellStart"/>
      <w:r w:rsidRPr="00D60485">
        <w:rPr>
          <w:rFonts w:ascii="Inter 18pt Light" w:hAnsi="Inter 18pt Light"/>
        </w:rPr>
        <w:t>event.timestamp</w:t>
      </w:r>
      <w:proofErr w:type="spellEnd"/>
      <w:r w:rsidRPr="00D60485">
        <w:rPr>
          <w:rFonts w:ascii="Inter 18pt Light" w:hAnsi="Inter 18pt Light"/>
        </w:rPr>
        <w:t xml:space="preserve">, </w:t>
      </w:r>
      <w:proofErr w:type="spellStart"/>
      <w:r w:rsidRPr="00D60485">
        <w:rPr>
          <w:rFonts w:ascii="Inter 18pt Light" w:hAnsi="Inter 18pt Light"/>
        </w:rPr>
        <w:t>event.intent.category</w:t>
      </w:r>
      <w:proofErr w:type="spellEnd"/>
      <w:r w:rsidRPr="00D60485">
        <w:rPr>
          <w:rFonts w:ascii="Inter 18pt Light" w:hAnsi="Inter 18pt Light"/>
        </w:rPr>
        <w:t>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event.intent.confidence_score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event.sovereignty.data_residency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event.sovereignty.nis2_category))</w:t>
      </w:r>
      <w:r w:rsidRPr="00D60485">
        <w:rPr>
          <w:rFonts w:ascii="Inter 18pt Light" w:hAnsi="Inter 18pt Light"/>
        </w:rPr>
        <w:br/>
        <w:t>return "Event ingested successfully"</w:t>
      </w:r>
    </w:p>
    <w:p w14:paraId="22FB80E7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4" w:name="test_event"/>
      <w:r w:rsidRPr="00D60485">
        <w:rPr>
          <w:rFonts w:ascii="Inter 18pt Light" w:hAnsi="Inter 18pt Light"/>
          <w:b/>
          <w:sz w:val="36"/>
          <w:szCs w:val="12"/>
        </w:rPr>
        <w:t>Test event</w:t>
      </w:r>
      <w:bookmarkEnd w:id="24"/>
    </w:p>
    <w:p w14:paraId="258CE58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if </w:t>
      </w:r>
      <w:r w:rsidRPr="00D60485">
        <w:rPr>
          <w:rFonts w:ascii="Inter 18pt Light" w:hAnsi="Inter 18pt Light"/>
          <w:b/>
        </w:rPr>
        <w:t>name</w:t>
      </w:r>
      <w:r w:rsidRPr="00D60485">
        <w:rPr>
          <w:rFonts w:ascii="Inter 18pt Light" w:hAnsi="Inter 18pt Light"/>
        </w:rPr>
        <w:t xml:space="preserve"> == "</w:t>
      </w:r>
      <w:r w:rsidRPr="00D60485">
        <w:rPr>
          <w:rFonts w:ascii="Inter 18pt Light" w:hAnsi="Inter 18pt Light"/>
          <w:b/>
        </w:rPr>
        <w:t>main</w:t>
      </w:r>
      <w:r w:rsidRPr="00D60485">
        <w:rPr>
          <w:rFonts w:ascii="Inter 18pt Light" w:hAnsi="Inter 18pt Light"/>
        </w:rPr>
        <w:t>":</w:t>
      </w:r>
      <w:r w:rsidRPr="00D60485">
        <w:rPr>
          <w:rFonts w:ascii="Inter 18pt Light" w:hAnsi="Inter 18pt Light"/>
        </w:rPr>
        <w:br/>
        <w:t xml:space="preserve">event = </w:t>
      </w:r>
      <w:proofErr w:type="spellStart"/>
      <w:r w:rsidRPr="00D60485">
        <w:rPr>
          <w:rFonts w:ascii="Inter 18pt Light" w:hAnsi="Inter 18pt Light"/>
        </w:rPr>
        <w:t>StratixEvent</w:t>
      </w:r>
      <w:proofErr w:type="spellEnd"/>
      <w:r w:rsidRPr="00D60485">
        <w:rPr>
          <w:rFonts w:ascii="Inter 18pt Light" w:hAnsi="Inter 18pt Light"/>
        </w:rPr>
        <w:t>(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>="450001",</w:t>
      </w:r>
      <w:r w:rsidRPr="00D60485">
        <w:rPr>
          <w:rFonts w:ascii="Inter 18pt Light" w:hAnsi="Inter 18pt Light"/>
        </w:rPr>
        <w:br/>
        <w:t>timestamp="2026-03-04T12:00:00Z",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intent=</w:t>
      </w:r>
      <w:proofErr w:type="spellStart"/>
      <w:r w:rsidRPr="00D60485">
        <w:rPr>
          <w:rFonts w:ascii="Inter 18pt Light" w:eastAsia="Georgia" w:hAnsi="Inter 18pt Light" w:cs="Georgia"/>
        </w:rPr>
        <w:t>StratixIntent</w:t>
      </w:r>
      <w:proofErr w:type="spellEnd"/>
      <w:r w:rsidRPr="00D60485">
        <w:rPr>
          <w:rFonts w:ascii="Inter 18pt Light" w:eastAsia="Georgia" w:hAnsi="Inter 18pt Light" w:cs="Georgia"/>
        </w:rPr>
        <w:t xml:space="preserve">(category="Initial Access", </w:t>
      </w:r>
      <w:proofErr w:type="spellStart"/>
      <w:r w:rsidRPr="00D60485">
        <w:rPr>
          <w:rFonts w:ascii="Inter 18pt Light" w:eastAsia="Georgia" w:hAnsi="Inter 18pt Light" w:cs="Georgia"/>
        </w:rPr>
        <w:t>technique_id</w:t>
      </w:r>
      <w:proofErr w:type="spellEnd"/>
      <w:r w:rsidRPr="00D60485">
        <w:rPr>
          <w:rFonts w:ascii="Inter 18pt Light" w:eastAsia="Georgia" w:hAnsi="Inter 18pt Light" w:cs="Georgia"/>
        </w:rPr>
        <w:t>="T1078.003",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 xml:space="preserve">=92, </w:t>
      </w:r>
      <w:proofErr w:type="spellStart"/>
      <w:r w:rsidRPr="00D60485">
        <w:rPr>
          <w:rFonts w:ascii="Inter 18pt Light" w:eastAsia="Georgia" w:hAnsi="Inter 18pt Light" w:cs="Georgia"/>
        </w:rPr>
        <w:t>kill_chain_phase</w:t>
      </w:r>
      <w:proofErr w:type="spellEnd"/>
      <w:r w:rsidRPr="00D60485">
        <w:rPr>
          <w:rFonts w:ascii="Inter 18pt Light" w:eastAsia="Georgia" w:hAnsi="Inter 18pt Light" w:cs="Georgia"/>
        </w:rPr>
        <w:t>="Reconnaissance"),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sovereignty=</w:t>
      </w:r>
      <w:proofErr w:type="spellStart"/>
      <w:r w:rsidRPr="00D60485">
        <w:rPr>
          <w:rFonts w:ascii="Inter 18pt Light" w:eastAsia="Georgia" w:hAnsi="Inter 18pt Light" w:cs="Georgia"/>
        </w:rPr>
        <w:t>StratixSovereignty</w:t>
      </w:r>
      <w:proofErr w:type="spellEnd"/>
      <w:r w:rsidRPr="00D60485">
        <w:rPr>
          <w:rFonts w:ascii="Inter 18pt Light" w:eastAsia="Georgia" w:hAnsi="Inter 18pt Light" w:cs="Georgia"/>
        </w:rPr>
        <w:t>(</w:t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>="BE",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nis2_category="Essential Entity",</w:t>
      </w:r>
      <w:r w:rsidRPr="00D60485">
        <w:rPr>
          <w:rFonts w:ascii="Inter 18pt Light" w:hAnsi="Inter 18pt Light"/>
        </w:rPr>
        <w:br/>
        <w:t>classification="restricted"),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lastRenderedPageBreak/>
        <w:t>raw_event</w:t>
      </w:r>
      <w:proofErr w:type="spellEnd"/>
      <w:r w:rsidRPr="00D60485">
        <w:rPr>
          <w:rFonts w:ascii="Inter 18pt Light" w:eastAsia="Georgia" w:hAnsi="Inter 18pt Light" w:cs="Georgia"/>
        </w:rPr>
        <w:t>={"source": "</w:t>
      </w:r>
      <w:proofErr w:type="spellStart"/>
      <w:r w:rsidRPr="00D60485">
        <w:rPr>
          <w:rFonts w:ascii="Inter 18pt Light" w:eastAsia="Georgia" w:hAnsi="Inter 18pt Light" w:cs="Georgia"/>
        </w:rPr>
        <w:t>wazuh</w:t>
      </w:r>
      <w:proofErr w:type="spellEnd"/>
      <w:r w:rsidRPr="00D60485">
        <w:rPr>
          <w:rFonts w:ascii="Inter 18pt Light" w:eastAsia="Georgia" w:hAnsi="Inter 18pt Light" w:cs="Georgia"/>
        </w:rPr>
        <w:t>"}</w:t>
      </w:r>
      <w:r w:rsidRPr="00D60485">
        <w:rPr>
          <w:rFonts w:ascii="Inter 18pt Light" w:hAnsi="Inter 18pt Light"/>
        </w:rPr>
        <w:br/>
        <w:t>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print(</w:t>
      </w:r>
      <w:proofErr w:type="spellStart"/>
      <w:r w:rsidRPr="00D60485">
        <w:rPr>
          <w:rFonts w:ascii="Inter 18pt Light" w:eastAsia="Georgia" w:hAnsi="Inter 18pt Light" w:cs="Georgia"/>
        </w:rPr>
        <w:t>ingest_stratix_event</w:t>
      </w:r>
      <w:proofErr w:type="spellEnd"/>
      <w:r w:rsidRPr="00D60485">
        <w:rPr>
          <w:rFonts w:ascii="Inter 18pt Light" w:eastAsia="Georgia" w:hAnsi="Inter 18pt Light" w:cs="Georgia"/>
        </w:rPr>
        <w:t>(event))</w:t>
      </w:r>
      <w:r w:rsidRPr="00D60485">
        <w:rPr>
          <w:rFonts w:ascii="Inter 18pt Light" w:hAnsi="Inter 18pt Light"/>
        </w:rPr>
        <w:br/>
        <w:t>EOF</w:t>
      </w:r>
    </w:p>
    <w:p w14:paraId="294F1E94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25" w:name="test_it_works"/>
      <w:r w:rsidRPr="00D60485">
        <w:rPr>
          <w:rFonts w:ascii="Inter 18pt Light" w:hAnsi="Inter 18pt Light"/>
          <w:b/>
          <w:sz w:val="36"/>
          <w:szCs w:val="12"/>
        </w:rPr>
        <w:t>Test it works</w:t>
      </w:r>
      <w:bookmarkEnd w:id="25"/>
    </w:p>
    <w:p w14:paraId="5B54CAC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python stratix_validator.py</w:t>
      </w:r>
    </w:p>
    <w:p w14:paraId="5EF3811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Event ingested successfully</w:t>
      </w:r>
    </w:p>
    <w:p w14:paraId="3EAD336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just happened:</w:t>
      </w:r>
      <w:r w:rsidRPr="00D60485">
        <w:rPr>
          <w:rFonts w:ascii="Inter 18pt Light" w:hAnsi="Inter 18pt Light"/>
        </w:rPr>
        <w:t xml:space="preserve"> You've created a STRATIX-compliant event with intent layer (MITRE ATT&amp;CK), sovereignty metadata (NIS2 category), and ingested it into ClickHouse.</w:t>
      </w:r>
    </w:p>
    <w:p w14:paraId="5AFC74A8" w14:textId="7E6CFB3E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26" w:name="part_2_telemetry_collection_steps_5_6"/>
      <w:bookmarkStart w:id="27" w:name="_Toc223521596"/>
      <w:r w:rsidRPr="00D60485">
        <w:rPr>
          <w:rFonts w:ascii="Inter 18pt Light" w:hAnsi="Inter 18pt Light"/>
        </w:rPr>
        <w:t>Part 2: Telemetry Collection (Steps 5-6)</w:t>
      </w:r>
      <w:bookmarkEnd w:id="26"/>
      <w:bookmarkEnd w:id="27"/>
    </w:p>
    <w:p w14:paraId="51C69B6E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22143A02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28" w:name="step_5_deploy_wazuh_edr_with_ecs_e7939a"/>
      <w:bookmarkStart w:id="29" w:name="_Toc223521597"/>
      <w:r w:rsidRPr="00D60485">
        <w:rPr>
          <w:rFonts w:ascii="Inter 18pt Light" w:hAnsi="Inter 18pt Light"/>
        </w:rPr>
        <w:t xml:space="preserve">Step 5: Deploy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EDR with ECS-to-STRATIX Mapping (5 minutes)</w:t>
      </w:r>
      <w:bookmarkEnd w:id="28"/>
      <w:bookmarkEnd w:id="29"/>
    </w:p>
    <w:p w14:paraId="48910C80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D02248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What is </w:t>
      </w:r>
      <w:proofErr w:type="spellStart"/>
      <w:r w:rsidRPr="00D60485">
        <w:rPr>
          <w:rFonts w:ascii="Inter 18pt Light" w:hAnsi="Inter 18pt Light"/>
          <w:b/>
        </w:rPr>
        <w:t>Wazuh</w:t>
      </w:r>
      <w:proofErr w:type="spellEnd"/>
      <w:r w:rsidRPr="00D60485">
        <w:rPr>
          <w:rFonts w:ascii="Inter 18pt Light" w:hAnsi="Inter 18pt Light"/>
          <w:b/>
        </w:rPr>
        <w:t>:</w:t>
      </w:r>
      <w:r w:rsidRPr="00D60485">
        <w:rPr>
          <w:rFonts w:ascii="Inter 18pt Light" w:hAnsi="Inter 18pt Light"/>
        </w:rPr>
        <w:t xml:space="preserve"> Open-source EDR (Endpoint Detection &amp; Response) that replaces CrowdStrike/</w:t>
      </w:r>
      <w:proofErr w:type="spellStart"/>
      <w:r w:rsidRPr="00D60485">
        <w:rPr>
          <w:rFonts w:ascii="Inter 18pt Light" w:hAnsi="Inter 18pt Light"/>
        </w:rPr>
        <w:t>SentinelOne</w:t>
      </w:r>
      <w:proofErr w:type="spellEnd"/>
      <w:r w:rsidRPr="00D60485">
        <w:rPr>
          <w:rFonts w:ascii="Inter 18pt Light" w:hAnsi="Inter 18pt Light"/>
        </w:rPr>
        <w:t>.</w:t>
      </w:r>
    </w:p>
    <w:p w14:paraId="564166E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Why ECS mapping:</w:t>
      </w:r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uses Elastic Common Schema (ECS). We map ECS fields to STRATIX without needing Elastic </w:t>
      </w:r>
      <w:proofErr w:type="gramStart"/>
      <w:r w:rsidRPr="00D60485">
        <w:rPr>
          <w:rFonts w:ascii="Inter 18pt Light" w:hAnsi="Inter 18pt Light"/>
        </w:rPr>
        <w:t>products[</w:t>
      </w:r>
      <w:proofErr w:type="gramEnd"/>
      <w:r w:rsidRPr="00D60485">
        <w:rPr>
          <w:rFonts w:ascii="Inter 18pt Light" w:hAnsi="Inter 18pt Light"/>
        </w:rPr>
        <w:t>1].</w:t>
      </w:r>
    </w:p>
    <w:p w14:paraId="261492FE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30" w:name="ecs_to_stratix_mapping_table"/>
      <w:bookmarkStart w:id="31" w:name="_Toc223521598"/>
      <w:r w:rsidRPr="00D60485">
        <w:rPr>
          <w:rFonts w:ascii="Inter 18pt Light" w:hAnsi="Inter 18pt Light"/>
        </w:rPr>
        <w:t>ECS-to-STRATIX Mapping Table</w:t>
      </w:r>
      <w:bookmarkEnd w:id="30"/>
      <w:bookmarkEnd w:id="31"/>
    </w:p>
    <w:p w14:paraId="22082CF0" w14:textId="77777777" w:rsidR="007F49F3" w:rsidRPr="00D60485" w:rsidRDefault="007F49F3" w:rsidP="007F49F3">
      <w:pPr>
        <w:rPr>
          <w:rFonts w:ascii="Inter 18pt Light" w:hAnsi="Inter 18pt Light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86"/>
        <w:gridCol w:w="3157"/>
        <w:gridCol w:w="2527"/>
      </w:tblGrid>
      <w:tr w:rsidR="0054477A" w:rsidRPr="00D60485" w14:paraId="4654AC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7D829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STRATIX Field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9E73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ECS Equivalent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7577F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Transformation</w:t>
            </w:r>
          </w:p>
        </w:tc>
      </w:tr>
      <w:tr w:rsidR="0054477A" w:rsidRPr="00D60485" w14:paraId="798B75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E2A1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hAnsi="Inter 18pt Light"/>
              </w:rPr>
              <w:t>intent.category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1113F4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hAnsi="Inter 18pt Light"/>
              </w:rPr>
              <w:t>event.kind</w:t>
            </w:r>
            <w:proofErr w:type="spellEnd"/>
            <w:proofErr w:type="gramEnd"/>
            <w:r w:rsidRPr="00D60485">
              <w:rPr>
                <w:rFonts w:ascii="Inter 18pt Light" w:hAnsi="Inter 18pt Light"/>
              </w:rPr>
              <w:t xml:space="preserve"> + threat.tactic.name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374CD6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Map "</w:t>
            </w:r>
            <w:proofErr w:type="spellStart"/>
            <w:r w:rsidRPr="00D60485">
              <w:rPr>
                <w:rFonts w:ascii="Inter 18pt Light" w:eastAsia="Georgia" w:hAnsi="Inter 18pt Light" w:cs="Georgia"/>
              </w:rPr>
              <w:t>intrusion_detection</w:t>
            </w:r>
            <w:proofErr w:type="spellEnd"/>
            <w:r w:rsidRPr="00D60485">
              <w:rPr>
                <w:rFonts w:ascii="Inter 18pt Light" w:eastAsia="Georgia" w:hAnsi="Inter 18pt Light" w:cs="Georgia"/>
              </w:rPr>
              <w:t xml:space="preserve">" + "Initial Access" → </w:t>
            </w:r>
            <w:proofErr w:type="spellStart"/>
            <w:proofErr w:type="gramStart"/>
            <w:r w:rsidRPr="00D60485">
              <w:rPr>
                <w:rFonts w:ascii="Inter 18pt Light" w:eastAsia="Georgia" w:hAnsi="Inter 18pt Light" w:cs="Georgia"/>
              </w:rPr>
              <w:t>intent.category</w:t>
            </w:r>
            <w:proofErr w:type="spellEnd"/>
            <w:proofErr w:type="gramEnd"/>
          </w:p>
        </w:tc>
      </w:tr>
      <w:tr w:rsidR="0054477A" w:rsidRPr="00D60485" w14:paraId="5787CD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2B039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eastAsia="Georgia" w:hAnsi="Inter 18pt Light" w:cs="Georgia"/>
              </w:rPr>
              <w:t>intent.technique</w:t>
            </w:r>
            <w:proofErr w:type="gramEnd"/>
            <w:r w:rsidRPr="00D60485">
              <w:rPr>
                <w:rFonts w:ascii="Inter 18pt Light" w:eastAsia="Georgia" w:hAnsi="Inter 18pt Light" w:cs="Georgia"/>
              </w:rPr>
              <w:t>_id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CF7E82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threat.technique.id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35082F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Direct copy: "T1078.003"</w:t>
            </w:r>
          </w:p>
        </w:tc>
      </w:tr>
      <w:tr w:rsidR="0054477A" w:rsidRPr="00D60485" w14:paraId="6A4AA3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11DC7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r w:rsidRPr="00D60485">
              <w:rPr>
                <w:rFonts w:ascii="Inter 18pt Light" w:eastAsia="Georgia" w:hAnsi="Inter 18pt Light" w:cs="Georgia"/>
              </w:rPr>
              <w:t>sovereignty.data_residency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4017D6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eastAsia="Georgia" w:hAnsi="Inter 18pt Light" w:cs="Georgia"/>
              </w:rPr>
              <w:t>related.geo.country</w:t>
            </w:r>
            <w:proofErr w:type="gramEnd"/>
            <w:r w:rsidRPr="00D60485">
              <w:rPr>
                <w:rFonts w:ascii="Inter 18pt Light" w:eastAsia="Georgia" w:hAnsi="Inter 18pt Light" w:cs="Georgia"/>
              </w:rPr>
              <w:t>_iso_code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DF3D98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Extract ISO3166 code: "BE", "FR", "DE"</w:t>
            </w:r>
          </w:p>
        </w:tc>
      </w:tr>
      <w:tr w:rsidR="0054477A" w:rsidRPr="00D60485" w14:paraId="4D3C5C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855FB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r w:rsidRPr="00D60485">
              <w:rPr>
                <w:rFonts w:ascii="Inter 18pt Light" w:eastAsia="Georgia" w:hAnsi="Inter 18pt Light" w:cs="Georgia"/>
              </w:rPr>
              <w:t>ot.plc_state_change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9B76C2D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hAnsi="Inter 18pt Light"/>
              </w:rPr>
              <w:t>event.dataset</w:t>
            </w:r>
            <w:proofErr w:type="spellEnd"/>
            <w:proofErr w:type="gramEnd"/>
            <w:r w:rsidRPr="00D60485">
              <w:rPr>
                <w:rFonts w:ascii="Inter 18pt Light" w:hAnsi="Inter 18pt Light"/>
              </w:rPr>
              <w:t xml:space="preserve"> + </w:t>
            </w:r>
            <w:proofErr w:type="spellStart"/>
            <w:proofErr w:type="gramStart"/>
            <w:r w:rsidRPr="00D60485">
              <w:rPr>
                <w:rFonts w:ascii="Inter 18pt Light" w:hAnsi="Inter 18pt Light"/>
              </w:rPr>
              <w:t>event.original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BDED0F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Parse OT protocol from raw event</w:t>
            </w:r>
          </w:p>
        </w:tc>
      </w:tr>
      <w:tr w:rsidR="0054477A" w:rsidRPr="00D60485" w14:paraId="44C40A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8EA6A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eastAsia="Georgia" w:hAnsi="Inter 18pt Light" w:cs="Georgia"/>
              </w:rPr>
              <w:t>ai.model</w:t>
            </w:r>
            <w:proofErr w:type="gramEnd"/>
            <w:r w:rsidRPr="00D60485">
              <w:rPr>
                <w:rFonts w:ascii="Inter 18pt Light" w:eastAsia="Georgia" w:hAnsi="Inter 18pt Light" w:cs="Georgia"/>
              </w:rPr>
              <w:t>_invocation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35A399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proofErr w:type="gramStart"/>
            <w:r w:rsidRPr="00D60485">
              <w:rPr>
                <w:rFonts w:ascii="Inter 18pt Light" w:hAnsi="Inter 18pt Light"/>
              </w:rPr>
              <w:t>process.executable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D1FC2C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Extract AI model name from process path</w:t>
            </w:r>
          </w:p>
        </w:tc>
      </w:tr>
    </w:tbl>
    <w:p w14:paraId="2FDEA2F4" w14:textId="77777777" w:rsidR="0054477A" w:rsidRPr="00D60485" w:rsidRDefault="0054477A">
      <w:pPr>
        <w:rPr>
          <w:rFonts w:ascii="Inter 18pt Light" w:hAnsi="Inter 18pt Light"/>
        </w:rPr>
      </w:pPr>
    </w:p>
    <w:p w14:paraId="0B1E2DA1" w14:textId="77777777" w:rsidR="0054477A" w:rsidRPr="00D60485" w:rsidRDefault="00AA44E3" w:rsidP="007F49F3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D60485">
        <w:rPr>
          <w:rFonts w:ascii="Inter 18pt Light" w:hAnsi="Inter 18pt Light"/>
          <w:i/>
          <w:iCs/>
          <w:sz w:val="18"/>
          <w:szCs w:val="18"/>
        </w:rPr>
        <w:t>Table 1: ECS-to-STRATIX Schema Mapping</w:t>
      </w:r>
    </w:p>
    <w:p w14:paraId="1FC93BC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Action — Deploy </w:t>
      </w:r>
      <w:proofErr w:type="spellStart"/>
      <w:r w:rsidRPr="00D60485">
        <w:rPr>
          <w:rFonts w:ascii="Inter 18pt Light" w:hAnsi="Inter 18pt Light"/>
          <w:b/>
        </w:rPr>
        <w:t>Wazuh</w:t>
      </w:r>
      <w:proofErr w:type="spellEnd"/>
      <w:r w:rsidRPr="00D60485">
        <w:rPr>
          <w:rFonts w:ascii="Inter 18pt Light" w:hAnsi="Inter 18pt Light"/>
          <w:b/>
        </w:rPr>
        <w:t>:</w:t>
      </w:r>
    </w:p>
    <w:p w14:paraId="0607F7CD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2" w:name="add_wazuh_helm_repo"/>
      <w:r w:rsidRPr="00D60485">
        <w:rPr>
          <w:rFonts w:ascii="Inter 18pt Light" w:hAnsi="Inter 18pt Light"/>
          <w:b/>
          <w:sz w:val="36"/>
          <w:szCs w:val="12"/>
        </w:rPr>
        <w:lastRenderedPageBreak/>
        <w:t xml:space="preserve">Add </w:t>
      </w:r>
      <w:proofErr w:type="spellStart"/>
      <w:r w:rsidRPr="00D60485">
        <w:rPr>
          <w:rFonts w:ascii="Inter 18pt Light" w:hAnsi="Inter 18pt Light"/>
          <w:b/>
          <w:sz w:val="36"/>
          <w:szCs w:val="12"/>
        </w:rPr>
        <w:t>Wazuh</w:t>
      </w:r>
      <w:proofErr w:type="spellEnd"/>
      <w:r w:rsidRPr="00D60485">
        <w:rPr>
          <w:rFonts w:ascii="Inter 18pt Light" w:hAnsi="Inter 18pt Light"/>
          <w:b/>
          <w:sz w:val="36"/>
          <w:szCs w:val="12"/>
        </w:rPr>
        <w:t xml:space="preserve"> Helm repo</w:t>
      </w:r>
      <w:bookmarkEnd w:id="32"/>
    </w:p>
    <w:p w14:paraId="7ABA1C2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helm </w:t>
      </w:r>
      <w:proofErr w:type="gramStart"/>
      <w:r w:rsidRPr="00D60485">
        <w:rPr>
          <w:rFonts w:ascii="Inter 18pt Light" w:hAnsi="Inter 18pt Light"/>
        </w:rPr>
        <w:t>repo</w:t>
      </w:r>
      <w:proofErr w:type="gramEnd"/>
      <w:r w:rsidRPr="00D60485">
        <w:rPr>
          <w:rFonts w:ascii="Inter 18pt Light" w:hAnsi="Inter 18pt Light"/>
        </w:rPr>
        <w:t xml:space="preserve"> add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</w:t>
      </w:r>
      <w:hyperlink r:id="rId20">
        <w:r w:rsidRPr="00D60485">
          <w:rPr>
            <w:rFonts w:ascii="Inter 18pt Light" w:hAnsi="Inter 18pt Light"/>
            <w:color w:val="4472C4"/>
          </w:rPr>
          <w:t>https://wazuh.github.io/wazuh-helm-chart/</w:t>
        </w:r>
      </w:hyperlink>
      <w:r w:rsidRPr="00D60485">
        <w:rPr>
          <w:rFonts w:ascii="Inter 18pt Light" w:hAnsi="Inter 18pt Light"/>
        </w:rPr>
        <w:br/>
        <w:t>helm repo update</w:t>
      </w:r>
    </w:p>
    <w:p w14:paraId="50D71C92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3" w:name="install_wazuh_with_stratix_integration"/>
      <w:r w:rsidRPr="00D60485">
        <w:rPr>
          <w:rFonts w:ascii="Inter 18pt Light" w:hAnsi="Inter 18pt Light"/>
          <w:b/>
          <w:sz w:val="36"/>
          <w:szCs w:val="12"/>
        </w:rPr>
        <w:t xml:space="preserve">Install </w:t>
      </w:r>
      <w:proofErr w:type="spellStart"/>
      <w:r w:rsidRPr="00D60485">
        <w:rPr>
          <w:rFonts w:ascii="Inter 18pt Light" w:hAnsi="Inter 18pt Light"/>
          <w:b/>
          <w:sz w:val="36"/>
          <w:szCs w:val="12"/>
        </w:rPr>
        <w:t>Wazuh</w:t>
      </w:r>
      <w:proofErr w:type="spellEnd"/>
      <w:r w:rsidRPr="00D60485">
        <w:rPr>
          <w:rFonts w:ascii="Inter 18pt Light" w:hAnsi="Inter 18pt Light"/>
          <w:b/>
          <w:sz w:val="36"/>
          <w:szCs w:val="12"/>
        </w:rPr>
        <w:t xml:space="preserve"> with STRATIX integration</w:t>
      </w:r>
      <w:bookmarkEnd w:id="33"/>
    </w:p>
    <w:p w14:paraId="676FF88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helm install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>/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manager.replicas</w:t>
      </w:r>
      <w:proofErr w:type="spellEnd"/>
      <w:proofErr w:type="gramEnd"/>
      <w:r w:rsidRPr="00D60485">
        <w:rPr>
          <w:rFonts w:ascii="Inter 18pt Light" w:hAnsi="Inter 18pt Light"/>
        </w:rPr>
        <w:t>=1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indexer.replicas</w:t>
      </w:r>
      <w:proofErr w:type="spellEnd"/>
      <w:proofErr w:type="gramEnd"/>
      <w:r w:rsidRPr="00D60485">
        <w:rPr>
          <w:rFonts w:ascii="Inter 18pt Light" w:hAnsi="Inter 18pt Light"/>
        </w:rPr>
        <w:t>=1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dashboard.replicas</w:t>
      </w:r>
      <w:proofErr w:type="spellEnd"/>
      <w:proofErr w:type="gramEnd"/>
      <w:r w:rsidRPr="00D60485">
        <w:rPr>
          <w:rFonts w:ascii="Inter 18pt Light" w:hAnsi="Inter 18pt Light"/>
        </w:rPr>
        <w:t>=1</w:t>
      </w:r>
      <w:r w:rsidRPr="00D60485">
        <w:rPr>
          <w:rFonts w:ascii="Inter 18pt Light" w:hAnsi="Inter 18pt Light"/>
        </w:rPr>
        <w:br/>
        <w:t>--namespace auris</w:t>
      </w:r>
    </w:p>
    <w:p w14:paraId="4D9F78E4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manager, indexer, dashboard running.</w:t>
      </w:r>
    </w:p>
    <w:p w14:paraId="79ED8EB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Verification:</w:t>
      </w:r>
    </w:p>
    <w:p w14:paraId="298975D9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pods -n auris | grep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</w:p>
    <w:p w14:paraId="197ADE7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</w:p>
    <w:p w14:paraId="19B59D3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wazuh-manager-0 1/1 Running 0 3m</w:t>
      </w:r>
      <w:r w:rsidRPr="00D60485">
        <w:rPr>
          <w:rFonts w:ascii="Inter 18pt Light" w:hAnsi="Inter 18pt Light"/>
        </w:rPr>
        <w:br/>
        <w:t>wazuh-indexer-0 1/1 Running 0 3m</w:t>
      </w:r>
      <w:r w:rsidRPr="00D60485">
        <w:rPr>
          <w:rFonts w:ascii="Inter 18pt Light" w:hAnsi="Inter 18pt Light"/>
        </w:rPr>
        <w:br/>
        <w:t>wazuh-dashboard-0 1/1 Running 0 3m</w:t>
      </w:r>
    </w:p>
    <w:p w14:paraId="675D88A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Configure ECS-to-STRATIX </w:t>
      </w:r>
      <w:proofErr w:type="gramStart"/>
      <w:r w:rsidRPr="00D60485">
        <w:rPr>
          <w:rFonts w:ascii="Inter 18pt Light" w:hAnsi="Inter 18pt Light"/>
          <w:b/>
        </w:rPr>
        <w:t>transformer</w:t>
      </w:r>
      <w:proofErr w:type="gramEnd"/>
      <w:r w:rsidRPr="00D60485">
        <w:rPr>
          <w:rFonts w:ascii="Inter 18pt Light" w:hAnsi="Inter 18pt Light"/>
          <w:b/>
        </w:rPr>
        <w:t>:</w:t>
      </w:r>
    </w:p>
    <w:p w14:paraId="0A50F6B8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4" w:name="create_transformer_script"/>
      <w:r w:rsidRPr="00D60485">
        <w:rPr>
          <w:rFonts w:ascii="Inter 18pt Light" w:hAnsi="Inter 18pt Light"/>
          <w:b/>
          <w:sz w:val="36"/>
          <w:szCs w:val="12"/>
        </w:rPr>
        <w:t>Create transformer script</w:t>
      </w:r>
      <w:bookmarkEnd w:id="34"/>
    </w:p>
    <w:p w14:paraId="5F15A837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cat &gt; ecs_to_stratix.py &lt;&lt; 'EOF'</w:t>
      </w:r>
      <w:r w:rsidRPr="00D60485">
        <w:rPr>
          <w:rFonts w:ascii="Inter 18pt Light" w:hAnsi="Inter 18pt Light"/>
        </w:rPr>
        <w:br/>
        <w:t xml:space="preserve">import </w:t>
      </w:r>
      <w:proofErr w:type="spellStart"/>
      <w:r w:rsidRPr="00D60485">
        <w:rPr>
          <w:rFonts w:ascii="Inter 18pt Light" w:hAnsi="Inter 18pt Light"/>
        </w:rPr>
        <w:t>json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stratix_validator</w:t>
      </w:r>
      <w:proofErr w:type="spellEnd"/>
      <w:r w:rsidRPr="00D60485">
        <w:rPr>
          <w:rFonts w:ascii="Inter 18pt Light" w:eastAsia="Georgia" w:hAnsi="Inter 18pt Light" w:cs="Georgia"/>
        </w:rPr>
        <w:t xml:space="preserve"> import </w:t>
      </w:r>
      <w:proofErr w:type="spellStart"/>
      <w:r w:rsidRPr="00D60485">
        <w:rPr>
          <w:rFonts w:ascii="Inter 18pt Light" w:eastAsia="Georgia" w:hAnsi="Inter 18pt Light" w:cs="Georgia"/>
        </w:rPr>
        <w:t>StratixEvent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StratixIntent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StratixSovereignty</w:t>
      </w:r>
      <w:proofErr w:type="spellEnd"/>
    </w:p>
    <w:p w14:paraId="5CE328B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 xml:space="preserve">def </w:t>
      </w:r>
      <w:proofErr w:type="spellStart"/>
      <w:r w:rsidRPr="00D60485">
        <w:rPr>
          <w:rFonts w:ascii="Inter 18pt Light" w:eastAsia="Georgia" w:hAnsi="Inter 18pt Light" w:cs="Georgia"/>
        </w:rPr>
        <w:t>transform_ecs_to_stratix</w:t>
      </w:r>
      <w:proofErr w:type="spellEnd"/>
      <w:r w:rsidRPr="00D60485">
        <w:rPr>
          <w:rFonts w:ascii="Inter 18pt Light" w:eastAsia="Georgia" w:hAnsi="Inter 18pt Light" w:cs="Georgia"/>
        </w:rPr>
        <w:t>(</w:t>
      </w:r>
      <w:proofErr w:type="spellStart"/>
      <w:r w:rsidRPr="00D60485">
        <w:rPr>
          <w:rFonts w:ascii="Inter 18pt Light" w:eastAsia="Georgia" w:hAnsi="Inter 18pt Light" w:cs="Georgia"/>
        </w:rPr>
        <w:t>ecs_event</w:t>
      </w:r>
      <w:proofErr w:type="spellEnd"/>
      <w:r w:rsidRPr="00D60485">
        <w:rPr>
          <w:rFonts w:ascii="Inter 18pt Light" w:eastAsia="Georgia" w:hAnsi="Inter 18pt Light" w:cs="Georgia"/>
        </w:rPr>
        <w:t>):</w:t>
      </w:r>
      <w:r w:rsidRPr="00D60485">
        <w:rPr>
          <w:rFonts w:ascii="Inter 18pt Light" w:hAnsi="Inter 18pt Light"/>
        </w:rPr>
        <w:br/>
        <w:t xml:space="preserve">"""Transform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ECS event to STRATIX schema"""</w:t>
      </w:r>
    </w:p>
    <w:p w14:paraId="119E9D93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r w:rsidRPr="00D60485">
        <w:rPr>
          <w:rStyle w:val="VerbatimChar"/>
          <w:rFonts w:ascii="Inter 18pt Light" w:eastAsia="menlo" w:hAnsi="Inter 18pt Light" w:cs="menlo"/>
        </w:rPr>
        <w:t># Map ECS threat fields to STRATIX intent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intent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StratixIntent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category=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("threat", {}).get("tactic", {}).get("name", "Unknown"),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technique_id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("threat", {}).get("technique", {}).get("id", "T0000"),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confidence_score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=85,  # Default confidence for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Wazuh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rules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kill_chain_phase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("event", {}).get("kind", "alert")</w:t>
      </w:r>
      <w:r w:rsidRPr="00D60485">
        <w:rPr>
          <w:rStyle w:val="VerbatimChar"/>
          <w:rFonts w:ascii="Inter 18pt Light" w:eastAsia="menlo" w:hAnsi="Inter 18pt Light" w:cs="menlo"/>
        </w:rPr>
        <w:br/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># Map ECS geo to STRATIX sovereignty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sovereignty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StratixSovereignty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data_residency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("related", {}).get("geo", {}).get("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country_iso_code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", "BE"),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nis2_category=</w:t>
      </w:r>
      <w:r w:rsidRPr="00D60485">
        <w:rPr>
          <w:rStyle w:val="VerbatimChar"/>
          <w:rFonts w:ascii="Inter 18pt Light" w:eastAsia="menlo" w:hAnsi="Inter 18pt Light" w:cs="menlo"/>
        </w:rPr>
        <w:t>"Essential Entity",  # Configure per asset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classification="confidential"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lastRenderedPageBreak/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># Create STRATIX event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stratix_event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StratixEvent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("_id", "unknown"),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timestamp=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ecs_event.get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("@timestamp", ""),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intent=intent,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sovereignty=sovereignty,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raw_event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ecs_event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br/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return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stratix_event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0D0FCBC0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5" w:name="test_transformation"/>
      <w:r w:rsidRPr="00D60485">
        <w:rPr>
          <w:rFonts w:ascii="Inter 18pt Light" w:hAnsi="Inter 18pt Light"/>
          <w:b/>
          <w:sz w:val="36"/>
          <w:szCs w:val="12"/>
        </w:rPr>
        <w:t>Test transformation</w:t>
      </w:r>
      <w:bookmarkEnd w:id="35"/>
    </w:p>
    <w:p w14:paraId="320832D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if </w:t>
      </w:r>
      <w:r w:rsidRPr="00D60485">
        <w:rPr>
          <w:rFonts w:ascii="Inter 18pt Light" w:hAnsi="Inter 18pt Light"/>
          <w:b/>
        </w:rPr>
        <w:t>name</w:t>
      </w:r>
      <w:r w:rsidRPr="00D60485">
        <w:rPr>
          <w:rFonts w:ascii="Inter 18pt Light" w:hAnsi="Inter 18pt Light"/>
        </w:rPr>
        <w:t xml:space="preserve"> == "</w:t>
      </w:r>
      <w:r w:rsidRPr="00D60485">
        <w:rPr>
          <w:rFonts w:ascii="Inter 18pt Light" w:hAnsi="Inter 18pt Light"/>
          <w:b/>
        </w:rPr>
        <w:t>main</w:t>
      </w:r>
      <w:r w:rsidRPr="00D60485">
        <w:rPr>
          <w:rFonts w:ascii="Inter 18pt Light" w:hAnsi="Inter 18pt Light"/>
        </w:rPr>
        <w:t>":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# Sample </w:t>
      </w:r>
      <w:proofErr w:type="spellStart"/>
      <w:r w:rsidRPr="00D60485">
        <w:rPr>
          <w:rFonts w:ascii="Inter 18pt Light" w:eastAsia="Georgia" w:hAnsi="Inter 18pt Light" w:cs="Georgia"/>
        </w:rPr>
        <w:t>Wazuh</w:t>
      </w:r>
      <w:proofErr w:type="spellEnd"/>
      <w:r w:rsidRPr="00D60485">
        <w:rPr>
          <w:rFonts w:ascii="Inter 18pt Light" w:eastAsia="Georgia" w:hAnsi="Inter 18pt Light" w:cs="Georgia"/>
        </w:rPr>
        <w:t xml:space="preserve"> ECS event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ecs_sample</w:t>
      </w:r>
      <w:proofErr w:type="spellEnd"/>
      <w:r w:rsidRPr="00D60485">
        <w:rPr>
          <w:rFonts w:ascii="Inter 18pt Light" w:eastAsia="Georgia" w:hAnsi="Inter 18pt Light" w:cs="Georgia"/>
        </w:rPr>
        <w:t xml:space="preserve"> =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"_id": "wazuh-001",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"@timestamp": "2026-03-04T12:00:00Z",</w:t>
      </w:r>
      <w:r w:rsidRPr="00D60485">
        <w:rPr>
          <w:rFonts w:ascii="Inter 18pt Light" w:hAnsi="Inter 18pt Light"/>
        </w:rPr>
        <w:br/>
        <w:t>"event": {"kind": "alert"},</w:t>
      </w:r>
      <w:r w:rsidRPr="00D60485">
        <w:rPr>
          <w:rFonts w:ascii="Inter 18pt Light" w:hAnsi="Inter 18pt Light"/>
        </w:rPr>
        <w:br/>
        <w:t>"threat": {</w:t>
      </w:r>
      <w:r w:rsidRPr="00D60485">
        <w:rPr>
          <w:rFonts w:ascii="Inter 18pt Light" w:hAnsi="Inter 18pt Light"/>
        </w:rPr>
        <w:br/>
        <w:t>"tactic": {"name": "Initial Access"},</w:t>
      </w:r>
      <w:r w:rsidRPr="00D60485">
        <w:rPr>
          <w:rFonts w:ascii="Inter 18pt Light" w:hAnsi="Inter 18pt Light"/>
        </w:rPr>
        <w:br/>
        <w:t>"technique": {"id": "T1078"}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"related":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"geo": {"</w:t>
      </w:r>
      <w:proofErr w:type="spellStart"/>
      <w:r w:rsidRPr="00D60485">
        <w:rPr>
          <w:rFonts w:ascii="Inter 18pt Light" w:eastAsia="Georgia" w:hAnsi="Inter 18pt Light" w:cs="Georgia"/>
        </w:rPr>
        <w:t>country_iso_code</w:t>
      </w:r>
      <w:proofErr w:type="spellEnd"/>
      <w:r w:rsidRPr="00D60485">
        <w:rPr>
          <w:rFonts w:ascii="Inter 18pt Light" w:eastAsia="Georgia" w:hAnsi="Inter 18pt Light" w:cs="Georgia"/>
        </w:rPr>
        <w:t>": "BE"}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}</w:t>
      </w:r>
    </w:p>
    <w:p w14:paraId="7F92E40D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transform_ecs_to_stratix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ecs_sample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gramStart"/>
      <w:r w:rsidRPr="00D60485">
        <w:rPr>
          <w:rStyle w:val="VerbatimChar"/>
          <w:rFonts w:ascii="Inter 18pt Light" w:eastAsia="menlo" w:hAnsi="Inter 18pt Light" w:cs="menlo"/>
        </w:rPr>
        <w:t>print(</w:t>
      </w:r>
      <w:proofErr w:type="gramEnd"/>
      <w:r w:rsidRPr="00D60485">
        <w:rPr>
          <w:rStyle w:val="VerbatimChar"/>
          <w:rFonts w:ascii="Inter 18pt Light" w:eastAsia="menlo" w:hAnsi="Inter 18pt Light" w:cs="menlo"/>
        </w:rPr>
        <w:t>f"</w:t>
      </w:r>
      <w:r w:rsidRPr="00D60485">
        <w:rPr>
          <w:rStyle w:val="VerbatimChar"/>
          <w:rFonts w:ascii="Segoe UI Emoji" w:eastAsia="menlo" w:hAnsi="Segoe UI Emoji" w:cs="Segoe UI Emoji"/>
        </w:rPr>
        <w:t>✅</w:t>
      </w:r>
      <w:r w:rsidRPr="00D60485">
        <w:rPr>
          <w:rStyle w:val="VerbatimChar"/>
          <w:rFonts w:ascii="Inter 18pt Light" w:eastAsia="menlo" w:hAnsi="Inter 18pt Light" w:cs="menlo"/>
        </w:rPr>
        <w:t xml:space="preserve"> ECS</w:t>
      </w:r>
      <w:r w:rsidRPr="00D60485">
        <w:rPr>
          <w:rStyle w:val="VerbatimChar"/>
          <w:rFonts w:ascii="Inter 18pt Light" w:eastAsia="menlo" w:hAnsi="Inter 18pt Light" w:cs="Inter 18pt Light"/>
        </w:rPr>
        <w:t>→</w:t>
      </w:r>
      <w:r w:rsidRPr="00D60485">
        <w:rPr>
          <w:rStyle w:val="VerbatimChar"/>
          <w:rFonts w:ascii="Inter 18pt Light" w:eastAsia="menlo" w:hAnsi="Inter 18pt Light" w:cs="menlo"/>
        </w:rPr>
        <w:t>STRATIX transformation successful: 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stratix.uid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}")</w:t>
      </w:r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4143BC4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EOF</w:t>
      </w:r>
    </w:p>
    <w:p w14:paraId="5E9B163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python ecs_to_stratix.py</w:t>
      </w:r>
    </w:p>
    <w:p w14:paraId="7EAFD95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</w:t>
      </w:r>
      <w:r w:rsidRPr="00D60485">
        <w:rPr>
          <w:rStyle w:val="VerbatimChar"/>
          <w:rFonts w:ascii="Segoe UI Emoji" w:eastAsia="menlo" w:hAnsi="Segoe UI Emoji" w:cs="Segoe UI Emoji"/>
          <w:shd w:val="clear" w:color="auto" w:fill="F8F8FA"/>
        </w:rPr>
        <w:t>✅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 xml:space="preserve"> ECS→STRATIX transformation successful: wazuh-001</w:t>
      </w:r>
    </w:p>
    <w:p w14:paraId="3B323354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2345F995">
          <v:rect id="_x0000_i1031" alt="" style="width:434.5pt;height:.05pt;mso-width-percent:0;mso-height-percent:0;mso-width-percent:0;mso-height-percent:0" o:hralign="center" o:hrstd="t" o:hr="t"/>
        </w:pict>
      </w:r>
    </w:p>
    <w:p w14:paraId="0FE7EB12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36" w:name="step_6_deploy_agent_on_your_first_d4d800"/>
      <w:bookmarkStart w:id="37" w:name="_Toc223521599"/>
      <w:r w:rsidRPr="00D60485">
        <w:rPr>
          <w:rFonts w:ascii="Inter 18pt Light" w:hAnsi="Inter 18pt Light"/>
        </w:rPr>
        <w:t>Step 6: Deploy Agent on Your First Endpoint (3 minutes)</w:t>
      </w:r>
      <w:bookmarkEnd w:id="36"/>
      <w:bookmarkEnd w:id="37"/>
    </w:p>
    <w:p w14:paraId="2ED99964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4F31C4F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Action — Install </w:t>
      </w:r>
      <w:proofErr w:type="spellStart"/>
      <w:r w:rsidRPr="00D60485">
        <w:rPr>
          <w:rFonts w:ascii="Inter 18pt Light" w:hAnsi="Inter 18pt Light"/>
          <w:b/>
        </w:rPr>
        <w:t>Wazuh</w:t>
      </w:r>
      <w:proofErr w:type="spellEnd"/>
      <w:r w:rsidRPr="00D60485">
        <w:rPr>
          <w:rFonts w:ascii="Inter 18pt Light" w:hAnsi="Inter 18pt Light"/>
          <w:b/>
        </w:rPr>
        <w:t xml:space="preserve"> agent:</w:t>
      </w:r>
    </w:p>
    <w:p w14:paraId="435D1C4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For Linux/Mac:</w:t>
      </w:r>
    </w:p>
    <w:p w14:paraId="6611C71F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8" w:name="get_wazuh_manager_ip"/>
      <w:r w:rsidRPr="00D60485">
        <w:rPr>
          <w:rFonts w:ascii="Inter 18pt Light" w:hAnsi="Inter 18pt Light"/>
          <w:b/>
          <w:sz w:val="36"/>
          <w:szCs w:val="12"/>
        </w:rPr>
        <w:t xml:space="preserve">Get </w:t>
      </w:r>
      <w:proofErr w:type="spellStart"/>
      <w:r w:rsidRPr="00D60485">
        <w:rPr>
          <w:rFonts w:ascii="Inter 18pt Light" w:hAnsi="Inter 18pt Light"/>
          <w:b/>
          <w:sz w:val="36"/>
          <w:szCs w:val="12"/>
        </w:rPr>
        <w:t>Wazuh</w:t>
      </w:r>
      <w:proofErr w:type="spellEnd"/>
      <w:r w:rsidRPr="00D60485">
        <w:rPr>
          <w:rFonts w:ascii="Inter 18pt Light" w:hAnsi="Inter 18pt Light"/>
          <w:b/>
          <w:sz w:val="36"/>
          <w:szCs w:val="12"/>
        </w:rPr>
        <w:t xml:space="preserve"> manager IP</w:t>
      </w:r>
      <w:bookmarkEnd w:id="38"/>
    </w:p>
    <w:p w14:paraId="5310E47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lastRenderedPageBreak/>
        <w:t>WAZUH_MANAGER=$(</w:t>
      </w:r>
      <w:proofErr w:type="spellStart"/>
      <w:r w:rsidRPr="00D60485">
        <w:rPr>
          <w:rFonts w:ascii="Inter 18pt Light" w:eastAsia="Georgia" w:hAnsi="Inter 18pt Light" w:cs="Georgia"/>
        </w:rPr>
        <w:t>kubectl</w:t>
      </w:r>
      <w:proofErr w:type="spellEnd"/>
      <w:r w:rsidRPr="00D60485">
        <w:rPr>
          <w:rFonts w:ascii="Inter 18pt Light" w:eastAsia="Georgia" w:hAnsi="Inter 18pt Light" w:cs="Georgia"/>
        </w:rPr>
        <w:t xml:space="preserve"> get svc </w:t>
      </w:r>
      <w:proofErr w:type="spellStart"/>
      <w:r w:rsidRPr="00D60485">
        <w:rPr>
          <w:rFonts w:ascii="Inter 18pt Light" w:eastAsia="Georgia" w:hAnsi="Inter 18pt Light" w:cs="Georgia"/>
        </w:rPr>
        <w:t>wazuh</w:t>
      </w:r>
      <w:proofErr w:type="spellEnd"/>
      <w:r w:rsidRPr="00D60485">
        <w:rPr>
          <w:rFonts w:ascii="Inter 18pt Light" w:eastAsia="Georgia" w:hAnsi="Inter 18pt Light" w:cs="Georgia"/>
        </w:rPr>
        <w:t xml:space="preserve">-manager -n auris -o </w:t>
      </w:r>
      <w:proofErr w:type="spellStart"/>
      <w:r w:rsidRPr="00D60485">
        <w:rPr>
          <w:rFonts w:ascii="Inter 18pt Light" w:eastAsia="Georgia" w:hAnsi="Inter 18pt Light" w:cs="Georgia"/>
        </w:rPr>
        <w:t>jsonpath</w:t>
      </w:r>
      <w:proofErr w:type="spellEnd"/>
      <w:r w:rsidRPr="00D60485">
        <w:rPr>
          <w:rFonts w:ascii="Inter 18pt Light" w:eastAsia="Georgia" w:hAnsi="Inter 18pt Light" w:cs="Georgia"/>
        </w:rPr>
        <w:t>='</w:t>
      </w:r>
      <w:proofErr w:type="gramStart"/>
      <w:r w:rsidRPr="00D60485">
        <w:rPr>
          <w:rFonts w:ascii="Inter 18pt Light" w:eastAsia="Georgia" w:hAnsi="Inter 18pt Light" w:cs="Georgia"/>
        </w:rPr>
        <w:t>{.</w:t>
      </w:r>
      <w:proofErr w:type="spellStart"/>
      <w:r w:rsidRPr="00D60485">
        <w:rPr>
          <w:rFonts w:ascii="Inter 18pt Light" w:eastAsia="Georgia" w:hAnsi="Inter 18pt Light" w:cs="Georgia"/>
        </w:rPr>
        <w:t>status</w:t>
      </w:r>
      <w:proofErr w:type="gramEnd"/>
      <w:r w:rsidRPr="00D60485">
        <w:rPr>
          <w:rFonts w:ascii="Inter 18pt Light" w:eastAsia="Georgia" w:hAnsi="Inter 18pt Light" w:cs="Georgia"/>
        </w:rPr>
        <w:t>.loadBalancer.ingress</w:t>
      </w:r>
      <w:proofErr w:type="spellEnd"/>
      <w:r w:rsidRPr="00D60485">
        <w:rPr>
          <w:rFonts w:ascii="Inter 18pt Light" w:eastAsia="Georgia" w:hAnsi="Inter 18pt Light" w:cs="Georgia"/>
        </w:rPr>
        <w:t>[0</w:t>
      </w:r>
      <w:proofErr w:type="gramStart"/>
      <w:r w:rsidRPr="00D60485">
        <w:rPr>
          <w:rFonts w:ascii="Inter 18pt Light" w:eastAsia="Georgia" w:hAnsi="Inter 18pt Light" w:cs="Georgia"/>
        </w:rPr>
        <w:t>].</w:t>
      </w:r>
      <w:proofErr w:type="spellStart"/>
      <w:r w:rsidRPr="00D60485">
        <w:rPr>
          <w:rFonts w:ascii="Inter 18pt Light" w:eastAsia="Georgia" w:hAnsi="Inter 18pt Light" w:cs="Georgia"/>
        </w:rPr>
        <w:t>ip</w:t>
      </w:r>
      <w:proofErr w:type="spellEnd"/>
      <w:proofErr w:type="gramEnd"/>
      <w:r w:rsidRPr="00D60485">
        <w:rPr>
          <w:rFonts w:ascii="Inter 18pt Light" w:eastAsia="Georgia" w:hAnsi="Inter 18pt Light" w:cs="Georgia"/>
        </w:rPr>
        <w:t>}')</w:t>
      </w:r>
    </w:p>
    <w:p w14:paraId="4A19EB98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39" w:name="install_agent"/>
      <w:r w:rsidRPr="00D60485">
        <w:rPr>
          <w:rFonts w:ascii="Inter 18pt Light" w:hAnsi="Inter 18pt Light"/>
          <w:b/>
          <w:sz w:val="36"/>
          <w:szCs w:val="12"/>
        </w:rPr>
        <w:t>Install agent</w:t>
      </w:r>
      <w:bookmarkEnd w:id="39"/>
    </w:p>
    <w:p w14:paraId="5F7006C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curl -so </w:t>
      </w:r>
      <w:proofErr w:type="spellStart"/>
      <w:r w:rsidRPr="00D60485">
        <w:rPr>
          <w:rFonts w:ascii="Inter 18pt Light" w:hAnsi="Inter 18pt Light"/>
        </w:rPr>
        <w:t>wazuh-agent.deb</w:t>
      </w:r>
      <w:proofErr w:type="spellEnd"/>
      <w:r w:rsidRPr="00D60485">
        <w:rPr>
          <w:rFonts w:ascii="Inter 18pt Light" w:hAnsi="Inter 18pt Light"/>
        </w:rPr>
        <w:br/>
      </w:r>
      <w:hyperlink r:id="rId21">
        <w:r w:rsidRPr="00D60485">
          <w:rPr>
            <w:rFonts w:ascii="Inter 18pt Light" w:eastAsia="Georgia" w:hAnsi="Inter 18pt Light" w:cs="Georgia"/>
            <w:color w:val="4472C4"/>
          </w:rPr>
          <w:t>https://packages.wazuh.com/4.x/apt/pool/main/w/wazuh-agent/wazuh-agent_4.7.0-1_amd64.deb</w:t>
        </w:r>
      </w:hyperlink>
    </w:p>
    <w:p w14:paraId="67C1C57B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eastAsia="Georgia" w:hAnsi="Inter 18pt Light" w:cs="Georgia"/>
        </w:rPr>
        <w:t>sudo</w:t>
      </w:r>
      <w:proofErr w:type="spellEnd"/>
      <w:r w:rsidRPr="00D60485">
        <w:rPr>
          <w:rFonts w:ascii="Inter 18pt Light" w:eastAsia="Georgia" w:hAnsi="Inter 18pt Light" w:cs="Georgia"/>
        </w:rPr>
        <w:t xml:space="preserve"> WAZUH_MANAGER=$WAZUH_MANAGER </w:t>
      </w:r>
      <w:proofErr w:type="spellStart"/>
      <w:r w:rsidRPr="00D60485">
        <w:rPr>
          <w:rFonts w:ascii="Inter 18pt Light" w:eastAsia="Georgia" w:hAnsi="Inter 18pt Light" w:cs="Georgia"/>
        </w:rPr>
        <w:t>dpkg</w:t>
      </w:r>
      <w:proofErr w:type="spellEnd"/>
      <w:r w:rsidRPr="00D60485">
        <w:rPr>
          <w:rFonts w:ascii="Inter 18pt Light" w:eastAsia="Georgia" w:hAnsi="Inter 18pt Light" w:cs="Georgia"/>
        </w:rPr>
        <w:t xml:space="preserve"> -</w:t>
      </w:r>
      <w:proofErr w:type="spellStart"/>
      <w:r w:rsidRPr="00D60485">
        <w:rPr>
          <w:rFonts w:ascii="Inter 18pt Light" w:eastAsia="Georgia" w:hAnsi="Inter 18pt Light" w:cs="Georgia"/>
        </w:rPr>
        <w:t>i</w:t>
      </w:r>
      <w:proofErr w:type="spellEnd"/>
      <w:r w:rsidRPr="00D60485">
        <w:rPr>
          <w:rFonts w:ascii="Inter 18pt Light" w:eastAsia="Georgia" w:hAnsi="Inter 18pt Light" w:cs="Georgia"/>
        </w:rPr>
        <w:t xml:space="preserve"> </w:t>
      </w:r>
      <w:proofErr w:type="spellStart"/>
      <w:r w:rsidRPr="00D60485">
        <w:rPr>
          <w:rFonts w:ascii="Inter 18pt Light" w:eastAsia="Georgia" w:hAnsi="Inter 18pt Light" w:cs="Georgia"/>
        </w:rPr>
        <w:t>wazuh-agent.deb</w:t>
      </w:r>
      <w:proofErr w:type="spellEnd"/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sudo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systemctl</w:t>
      </w:r>
      <w:proofErr w:type="spellEnd"/>
      <w:r w:rsidRPr="00D60485">
        <w:rPr>
          <w:rFonts w:ascii="Inter 18pt Light" w:hAnsi="Inter 18pt Light"/>
        </w:rPr>
        <w:t xml:space="preserve"> enable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>-agent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sudo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systemctl</w:t>
      </w:r>
      <w:proofErr w:type="spellEnd"/>
      <w:r w:rsidRPr="00D60485">
        <w:rPr>
          <w:rFonts w:ascii="Inter 18pt Light" w:hAnsi="Inter 18pt Light"/>
        </w:rPr>
        <w:t xml:space="preserve"> start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>-agent</w:t>
      </w:r>
    </w:p>
    <w:p w14:paraId="0FC1E5D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For Windows:</w:t>
      </w:r>
    </w:p>
    <w:p w14:paraId="1C9A262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Download installer: </w:t>
      </w:r>
      <w:hyperlink r:id="rId22">
        <w:r w:rsidRPr="00D60485">
          <w:rPr>
            <w:rFonts w:ascii="Inter 18pt Light" w:hAnsi="Inter 18pt Light"/>
            <w:color w:val="4472C4"/>
          </w:rPr>
          <w:t>https://packages.wazuh.com/4.x/windows/wazuh-agent-4.7.0-1.msi</w:t>
        </w:r>
      </w:hyperlink>
    </w:p>
    <w:p w14:paraId="60B61B27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Run: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wazuh-agent.exe -m &lt;WAZUH_MANAGER_IP&gt;</w:t>
      </w:r>
    </w:p>
    <w:p w14:paraId="453C8C7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Verification:</w:t>
      </w:r>
    </w:p>
    <w:p w14:paraId="3EE5C79D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eastAsia="Georgia" w:hAnsi="Inter 18pt Light" w:cs="Georgia"/>
        </w:rPr>
        <w:t>kubectl</w:t>
      </w:r>
      <w:proofErr w:type="spellEnd"/>
      <w:r w:rsidRPr="00D60485">
        <w:rPr>
          <w:rFonts w:ascii="Inter 18pt Light" w:eastAsia="Georgia" w:hAnsi="Inter 18pt Light" w:cs="Georgia"/>
        </w:rPr>
        <w:t xml:space="preserve"> exec -it wazuh-manager-0 -n auris -- /var/</w:t>
      </w:r>
      <w:proofErr w:type="spellStart"/>
      <w:r w:rsidRPr="00D60485">
        <w:rPr>
          <w:rFonts w:ascii="Inter 18pt Light" w:eastAsia="Georgia" w:hAnsi="Inter 18pt Light" w:cs="Georgia"/>
        </w:rPr>
        <w:t>ossec</w:t>
      </w:r>
      <w:proofErr w:type="spellEnd"/>
      <w:r w:rsidRPr="00D60485">
        <w:rPr>
          <w:rFonts w:ascii="Inter 18pt Light" w:eastAsia="Georgia" w:hAnsi="Inter 18pt Light" w:cs="Georgia"/>
        </w:rPr>
        <w:t>/bin/</w:t>
      </w:r>
      <w:proofErr w:type="spellStart"/>
      <w:r w:rsidRPr="00D60485">
        <w:rPr>
          <w:rFonts w:ascii="Inter 18pt Light" w:eastAsia="Georgia" w:hAnsi="Inter 18pt Light" w:cs="Georgia"/>
        </w:rPr>
        <w:t>agent_control</w:t>
      </w:r>
      <w:proofErr w:type="spellEnd"/>
      <w:r w:rsidRPr="00D60485">
        <w:rPr>
          <w:rFonts w:ascii="Inter 18pt Light" w:eastAsia="Georgia" w:hAnsi="Inter 18pt Light" w:cs="Georgia"/>
        </w:rPr>
        <w:t xml:space="preserve"> -l</w:t>
      </w:r>
    </w:p>
    <w:p w14:paraId="10279AB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Your endpoint listed as active agent.</w:t>
      </w:r>
    </w:p>
    <w:p w14:paraId="5A673FA9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4E849E19">
          <v:rect id="_x0000_i1032" alt="" style="width:434.5pt;height:.05pt;mso-width-percent:0;mso-height-percent:0;mso-width-percent:0;mso-height-percent:0" o:hralign="center" o:hrstd="t" o:hr="t"/>
        </w:pict>
      </w:r>
    </w:p>
    <w:p w14:paraId="6E81A392" w14:textId="77777777" w:rsidR="007F49F3" w:rsidRPr="00D60485" w:rsidRDefault="007F49F3">
      <w:pPr>
        <w:rPr>
          <w:rFonts w:ascii="Inter 18pt Light" w:eastAsiaTheme="majorEastAsia" w:hAnsi="Inter 18pt Light" w:cstheme="majorBidi"/>
          <w:color w:val="0F4761" w:themeColor="accent1" w:themeShade="BF"/>
          <w:sz w:val="32"/>
          <w:szCs w:val="32"/>
        </w:rPr>
      </w:pPr>
      <w:bookmarkStart w:id="40" w:name="part_3_intelligence_autonomy_steps_7_9"/>
      <w:r w:rsidRPr="00D60485">
        <w:rPr>
          <w:rFonts w:ascii="Inter 18pt Light" w:hAnsi="Inter 18pt Light"/>
        </w:rPr>
        <w:br w:type="page"/>
      </w:r>
    </w:p>
    <w:p w14:paraId="460226C9" w14:textId="439CB968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41" w:name="_Toc223521600"/>
      <w:r w:rsidRPr="00D60485">
        <w:rPr>
          <w:rFonts w:ascii="Inter 18pt Light" w:hAnsi="Inter 18pt Light"/>
        </w:rPr>
        <w:lastRenderedPageBreak/>
        <w:t>Part 3: Intelligence &amp; Autonomy (Steps 7-9)</w:t>
      </w:r>
      <w:bookmarkEnd w:id="40"/>
      <w:bookmarkEnd w:id="41"/>
    </w:p>
    <w:p w14:paraId="371C01BA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5B96D88A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42" w:name="step_7_deploy_mistral_ai_for_eu_s_b429fc"/>
      <w:bookmarkStart w:id="43" w:name="_Toc223521601"/>
      <w:r w:rsidRPr="00D60485">
        <w:rPr>
          <w:rFonts w:ascii="Inter 18pt Light" w:hAnsi="Inter 18pt Light"/>
        </w:rPr>
        <w:t>Step 7: Deploy Mistral AI for EU Sovereign LLM (2 minutes)</w:t>
      </w:r>
      <w:bookmarkEnd w:id="42"/>
      <w:bookmarkEnd w:id="43"/>
    </w:p>
    <w:p w14:paraId="34F22D80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44FE191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Mistral AI:</w:t>
      </w:r>
      <w:r w:rsidRPr="00D60485">
        <w:rPr>
          <w:rFonts w:ascii="Inter 18pt Light" w:hAnsi="Inter 18pt Light"/>
        </w:rPr>
        <w:t xml:space="preserve"> French AI company providing sovereign LLMs for autonomous </w:t>
      </w:r>
      <w:proofErr w:type="gramStart"/>
      <w:r w:rsidRPr="00D60485">
        <w:rPr>
          <w:rFonts w:ascii="Inter 18pt Light" w:hAnsi="Inter 18pt Light"/>
        </w:rPr>
        <w:t>agents[</w:t>
      </w:r>
      <w:proofErr w:type="gramEnd"/>
      <w:r w:rsidRPr="00D60485">
        <w:rPr>
          <w:rFonts w:ascii="Inter 18pt Light" w:hAnsi="Inter 18pt Light"/>
        </w:rPr>
        <w:t>1].</w:t>
      </w:r>
    </w:p>
    <w:p w14:paraId="6314B9C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Get API key:</w:t>
      </w:r>
    </w:p>
    <w:p w14:paraId="2D28EDC0" w14:textId="77777777" w:rsidR="0054477A" w:rsidRPr="00D60485" w:rsidRDefault="00AA44E3">
      <w:pPr>
        <w:numPr>
          <w:ilvl w:val="0"/>
          <w:numId w:val="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Go to </w:t>
      </w:r>
      <w:hyperlink r:id="rId23">
        <w:r w:rsidRPr="00D60485">
          <w:rPr>
            <w:rFonts w:ascii="Inter 18pt Light" w:hAnsi="Inter 18pt Light"/>
            <w:color w:val="4472C4"/>
          </w:rPr>
          <w:t>https://console.mistral.ai/</w:t>
        </w:r>
      </w:hyperlink>
    </w:p>
    <w:p w14:paraId="1635B765" w14:textId="77777777" w:rsidR="0054477A" w:rsidRPr="00D60485" w:rsidRDefault="00AA44E3">
      <w:pPr>
        <w:numPr>
          <w:ilvl w:val="0"/>
          <w:numId w:val="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Create account</w:t>
      </w:r>
    </w:p>
    <w:p w14:paraId="25C94C99" w14:textId="77777777" w:rsidR="0054477A" w:rsidRPr="00D60485" w:rsidRDefault="00AA44E3">
      <w:pPr>
        <w:numPr>
          <w:ilvl w:val="0"/>
          <w:numId w:val="7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API Keys → Create new key</w:t>
      </w:r>
    </w:p>
    <w:p w14:paraId="368C582F" w14:textId="77777777" w:rsidR="0054477A" w:rsidRPr="00D60485" w:rsidRDefault="00AA44E3">
      <w:pPr>
        <w:numPr>
          <w:ilvl w:val="0"/>
          <w:numId w:val="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Copy key (starts with "</w:t>
      </w:r>
      <w:proofErr w:type="spellStart"/>
      <w:r w:rsidRPr="00D60485">
        <w:rPr>
          <w:rFonts w:ascii="Inter 18pt Light" w:hAnsi="Inter 18pt Light"/>
        </w:rPr>
        <w:t>sk</w:t>
      </w:r>
      <w:proofErr w:type="spellEnd"/>
      <w:r w:rsidRPr="00D60485">
        <w:rPr>
          <w:rFonts w:ascii="Inter 18pt Light" w:hAnsi="Inter 18pt Light"/>
        </w:rPr>
        <w:t>-...")</w:t>
      </w:r>
    </w:p>
    <w:p w14:paraId="411FCB4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Store securely in Kubernetes:</w:t>
      </w:r>
    </w:p>
    <w:p w14:paraId="7BC74D11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create secret generic mistral-key</w:t>
      </w:r>
      <w:r w:rsidRPr="00D60485">
        <w:rPr>
          <w:rFonts w:ascii="Inter 18pt Light" w:hAnsi="Inter 18pt Light"/>
        </w:rPr>
        <w:br/>
        <w:t>--from-literal=</w:t>
      </w:r>
      <w:proofErr w:type="spellStart"/>
      <w:r w:rsidRPr="00D60485">
        <w:rPr>
          <w:rFonts w:ascii="Inter 18pt Light" w:hAnsi="Inter 18pt Light"/>
        </w:rPr>
        <w:t>api</w:t>
      </w:r>
      <w:proofErr w:type="spellEnd"/>
      <w:r w:rsidRPr="00D60485">
        <w:rPr>
          <w:rFonts w:ascii="Inter 18pt Light" w:hAnsi="Inter 18pt Light"/>
        </w:rPr>
        <w:t>-key="your-mistral-key-here"</w:t>
      </w:r>
      <w:r w:rsidRPr="00D60485">
        <w:rPr>
          <w:rFonts w:ascii="Inter 18pt Light" w:hAnsi="Inter 18pt Light"/>
        </w:rPr>
        <w:br/>
        <w:t>--namespace auris</w:t>
      </w:r>
    </w:p>
    <w:p w14:paraId="27E48E4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secret/mistral-key created</w:t>
      </w:r>
    </w:p>
    <w:p w14:paraId="0633BCAD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50B1FE2C">
          <v:rect id="_x0000_i1033" alt="" style="width:434.5pt;height:.05pt;mso-width-percent:0;mso-height-percent:0;mso-width-percent:0;mso-height-percent:0" o:hralign="center" o:hrstd="t" o:hr="t"/>
        </w:pict>
      </w:r>
    </w:p>
    <w:p w14:paraId="09D9DBC5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44" w:name="step_8_deploy_crewai_autonomous_a_e7e3a7"/>
      <w:bookmarkStart w:id="45" w:name="_Toc223521602"/>
      <w:r w:rsidRPr="00D60485">
        <w:rPr>
          <w:rFonts w:ascii="Inter 18pt Light" w:hAnsi="Inter 18pt Light"/>
        </w:rPr>
        <w:t xml:space="preserve">Step 8: Deploy </w:t>
      </w:r>
      <w:proofErr w:type="spellStart"/>
      <w:r w:rsidRPr="00D60485">
        <w:rPr>
          <w:rFonts w:ascii="Inter 18pt Light" w:hAnsi="Inter 18pt Light"/>
        </w:rPr>
        <w:t>CrewAI</w:t>
      </w:r>
      <w:proofErr w:type="spellEnd"/>
      <w:r w:rsidRPr="00D60485">
        <w:rPr>
          <w:rFonts w:ascii="Inter 18pt Light" w:hAnsi="Inter 18pt Light"/>
        </w:rPr>
        <w:t xml:space="preserve"> Autonomous Agents (4 minutes)</w:t>
      </w:r>
      <w:bookmarkEnd w:id="44"/>
      <w:bookmarkEnd w:id="45"/>
    </w:p>
    <w:p w14:paraId="6166405D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5D0BA6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What is </w:t>
      </w:r>
      <w:proofErr w:type="spellStart"/>
      <w:r w:rsidRPr="00D60485">
        <w:rPr>
          <w:rFonts w:ascii="Inter 18pt Light" w:hAnsi="Inter 18pt Light"/>
          <w:b/>
        </w:rPr>
        <w:t>CrewAI</w:t>
      </w:r>
      <w:proofErr w:type="spellEnd"/>
      <w:r w:rsidRPr="00D60485">
        <w:rPr>
          <w:rFonts w:ascii="Inter 18pt Light" w:hAnsi="Inter 18pt Light"/>
          <w:b/>
        </w:rPr>
        <w:t>:</w:t>
      </w:r>
      <w:r w:rsidRPr="00D60485">
        <w:rPr>
          <w:rFonts w:ascii="Inter 18pt Light" w:hAnsi="Inter 18pt Light"/>
        </w:rPr>
        <w:t xml:space="preserve"> Multi-agent framework for autonomous SOC </w:t>
      </w:r>
      <w:proofErr w:type="gramStart"/>
      <w:r w:rsidRPr="00D60485">
        <w:rPr>
          <w:rFonts w:ascii="Inter 18pt Light" w:hAnsi="Inter 18pt Light"/>
        </w:rPr>
        <w:t>operations[</w:t>
      </w:r>
      <w:proofErr w:type="gramEnd"/>
      <w:r w:rsidRPr="00D60485">
        <w:rPr>
          <w:rFonts w:ascii="Inter 18pt Light" w:hAnsi="Inter 18pt Light"/>
        </w:rPr>
        <w:t>1].</w:t>
      </w:r>
    </w:p>
    <w:p w14:paraId="338BF73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Create agent deployment:</w:t>
      </w:r>
    </w:p>
    <w:p w14:paraId="1B97746A" w14:textId="77777777" w:rsidR="0054477A" w:rsidRPr="00D60485" w:rsidRDefault="00AA44E3">
      <w:pPr>
        <w:spacing w:before="240" w:line="271" w:lineRule="auto"/>
        <w:rPr>
          <w:rFonts w:ascii="Inter 18pt Light" w:hAnsi="Inter 18pt Light"/>
          <w:sz w:val="18"/>
          <w:szCs w:val="18"/>
        </w:rPr>
      </w:pPr>
      <w:bookmarkStart w:id="46" w:name="cat_auris_agents_yaml_eof_apivers_4d7b90"/>
      <w:r w:rsidRPr="00D60485">
        <w:rPr>
          <w:rFonts w:ascii="Inter 18pt Light" w:hAnsi="Inter 18pt Light"/>
          <w:b/>
          <w:sz w:val="36"/>
          <w:szCs w:val="18"/>
        </w:rPr>
        <w:t>cat &gt; auris-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agents.yaml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 xml:space="preserve"> &lt;&lt; 'EOF'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apiVersion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 apps/v1</w:t>
      </w:r>
      <w:r w:rsidRPr="00D60485">
        <w:rPr>
          <w:rFonts w:ascii="Inter 18pt Light" w:hAnsi="Inter 18pt Light"/>
          <w:b/>
          <w:sz w:val="36"/>
          <w:szCs w:val="18"/>
        </w:rPr>
        <w:br/>
        <w:t>kind: Deployment</w:t>
      </w:r>
      <w:r w:rsidRPr="00D60485">
        <w:rPr>
          <w:rFonts w:ascii="Inter 18pt Light" w:hAnsi="Inter 18pt Light"/>
          <w:b/>
          <w:sz w:val="36"/>
          <w:szCs w:val="18"/>
        </w:rPr>
        <w:br/>
        <w:t>metadata:</w:t>
      </w:r>
      <w:r w:rsidRPr="00D60485">
        <w:rPr>
          <w:rFonts w:ascii="Inter 18pt Light" w:hAnsi="Inter 18pt Light"/>
          <w:b/>
          <w:sz w:val="36"/>
          <w:szCs w:val="18"/>
        </w:rPr>
        <w:br/>
        <w:t>name: auris-triage-agent</w:t>
      </w:r>
      <w:r w:rsidRPr="00D60485">
        <w:rPr>
          <w:rFonts w:ascii="Inter 18pt Light" w:hAnsi="Inter 18pt Light"/>
          <w:b/>
          <w:sz w:val="36"/>
          <w:szCs w:val="18"/>
        </w:rPr>
        <w:br/>
        <w:t>namespace: auris</w:t>
      </w:r>
      <w:r w:rsidRPr="00D60485">
        <w:rPr>
          <w:rFonts w:ascii="Inter 18pt Light" w:hAnsi="Inter 18pt Light"/>
          <w:b/>
          <w:sz w:val="36"/>
          <w:szCs w:val="18"/>
        </w:rPr>
        <w:br/>
        <w:t>spec:</w:t>
      </w:r>
      <w:r w:rsidRPr="00D60485">
        <w:rPr>
          <w:rFonts w:ascii="Inter 18pt Light" w:hAnsi="Inter 18pt Light"/>
          <w:b/>
          <w:sz w:val="36"/>
          <w:szCs w:val="18"/>
        </w:rPr>
        <w:br/>
        <w:t>replicas: 1</w:t>
      </w:r>
      <w:r w:rsidRPr="00D60485">
        <w:rPr>
          <w:rFonts w:ascii="Inter 18pt Light" w:hAnsi="Inter 18pt Light"/>
          <w:b/>
          <w:sz w:val="36"/>
          <w:szCs w:val="18"/>
        </w:rPr>
        <w:br/>
        <w:t>selector: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matchLabels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</w:r>
      <w:r w:rsidRPr="00D60485">
        <w:rPr>
          <w:rFonts w:ascii="Inter 18pt Light" w:hAnsi="Inter 18pt Light"/>
          <w:b/>
          <w:sz w:val="36"/>
          <w:szCs w:val="18"/>
        </w:rPr>
        <w:lastRenderedPageBreak/>
        <w:t>app: triage-agent</w:t>
      </w:r>
      <w:r w:rsidRPr="00D60485">
        <w:rPr>
          <w:rFonts w:ascii="Inter 18pt Light" w:hAnsi="Inter 18pt Light"/>
          <w:b/>
          <w:sz w:val="36"/>
          <w:szCs w:val="18"/>
        </w:rPr>
        <w:br/>
        <w:t>template:</w:t>
      </w:r>
      <w:r w:rsidRPr="00D60485">
        <w:rPr>
          <w:rFonts w:ascii="Inter 18pt Light" w:hAnsi="Inter 18pt Light"/>
          <w:b/>
          <w:sz w:val="36"/>
          <w:szCs w:val="18"/>
        </w:rPr>
        <w:br/>
        <w:t>metadata:</w:t>
      </w:r>
      <w:r w:rsidRPr="00D60485">
        <w:rPr>
          <w:rFonts w:ascii="Inter 18pt Light" w:hAnsi="Inter 18pt Light"/>
          <w:b/>
          <w:sz w:val="36"/>
          <w:szCs w:val="18"/>
        </w:rPr>
        <w:br/>
        <w:t>labels:</w:t>
      </w:r>
      <w:r w:rsidRPr="00D60485">
        <w:rPr>
          <w:rFonts w:ascii="Inter 18pt Light" w:hAnsi="Inter 18pt Light"/>
          <w:b/>
          <w:sz w:val="36"/>
          <w:szCs w:val="18"/>
        </w:rPr>
        <w:br/>
        <w:t>app: triage-agent</w:t>
      </w:r>
      <w:r w:rsidRPr="00D60485">
        <w:rPr>
          <w:rFonts w:ascii="Inter 18pt Light" w:hAnsi="Inter 18pt Light"/>
          <w:b/>
          <w:sz w:val="36"/>
          <w:szCs w:val="18"/>
        </w:rPr>
        <w:br/>
        <w:t>spec:</w:t>
      </w:r>
      <w:r w:rsidRPr="00D60485">
        <w:rPr>
          <w:rFonts w:ascii="Inter 18pt Light" w:hAnsi="Inter 18pt Light"/>
          <w:b/>
          <w:sz w:val="36"/>
          <w:szCs w:val="18"/>
        </w:rPr>
        <w:br/>
        <w:t>containers:</w:t>
      </w:r>
      <w:r w:rsidRPr="00D60485">
        <w:rPr>
          <w:rFonts w:ascii="Inter 18pt Light" w:hAnsi="Inter 18pt Light"/>
          <w:b/>
          <w:sz w:val="36"/>
          <w:szCs w:val="18"/>
        </w:rPr>
        <w:br/>
        <w:t>- name: agent</w:t>
      </w:r>
      <w:r w:rsidRPr="00D60485">
        <w:rPr>
          <w:rFonts w:ascii="Inter 18pt Light" w:hAnsi="Inter 18pt Light"/>
          <w:b/>
          <w:sz w:val="36"/>
          <w:szCs w:val="18"/>
        </w:rPr>
        <w:br/>
        <w:t>image: python:3.11-slim</w:t>
      </w:r>
      <w:r w:rsidRPr="00D60485">
        <w:rPr>
          <w:rFonts w:ascii="Inter 18pt Light" w:hAnsi="Inter 18pt Light"/>
          <w:b/>
          <w:sz w:val="36"/>
          <w:szCs w:val="18"/>
        </w:rPr>
        <w:br/>
        <w:t>command: ["/bin/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sh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", "-c"]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args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  <w:t>- |</w:t>
      </w:r>
      <w:r w:rsidRPr="00D60485">
        <w:rPr>
          <w:rFonts w:ascii="Inter 18pt Light" w:hAnsi="Inter 18pt Light"/>
          <w:b/>
          <w:sz w:val="36"/>
          <w:szCs w:val="18"/>
        </w:rPr>
        <w:br/>
        <w:t xml:space="preserve">pip install 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crewai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 xml:space="preserve"> 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langchain-mistralai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 xml:space="preserve"> 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clickhouse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-driver</w:t>
      </w:r>
      <w:r w:rsidRPr="00D60485">
        <w:rPr>
          <w:rFonts w:ascii="Inter 18pt Light" w:hAnsi="Inter 18pt Light"/>
          <w:b/>
          <w:sz w:val="36"/>
          <w:szCs w:val="18"/>
        </w:rPr>
        <w:br/>
      </w:r>
      <w:r w:rsidRPr="00D60485">
        <w:rPr>
          <w:rFonts w:ascii="Inter 18pt Light" w:eastAsia="Georgia" w:hAnsi="Inter 18pt Light" w:cs="Georgia"/>
          <w:b/>
          <w:sz w:val="36"/>
          <w:szCs w:val="18"/>
        </w:rPr>
        <w:t>python /app/triage_agent.py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volumeMounts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  <w:t>- name: agent-code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mountPath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 /app</w:t>
      </w:r>
      <w:r w:rsidRPr="00D60485">
        <w:rPr>
          <w:rFonts w:ascii="Inter 18pt Light" w:hAnsi="Inter 18pt Light"/>
          <w:b/>
          <w:sz w:val="36"/>
          <w:szCs w:val="18"/>
        </w:rPr>
        <w:br/>
        <w:t>env:</w:t>
      </w:r>
      <w:r w:rsidRPr="00D60485">
        <w:rPr>
          <w:rFonts w:ascii="Inter 18pt Light" w:hAnsi="Inter 18pt Light"/>
          <w:b/>
          <w:sz w:val="36"/>
          <w:szCs w:val="18"/>
        </w:rPr>
        <w:br/>
      </w:r>
      <w:r w:rsidRPr="00D60485">
        <w:rPr>
          <w:rFonts w:ascii="Inter 18pt Light" w:eastAsia="Georgia" w:hAnsi="Inter 18pt Light" w:cs="Georgia"/>
          <w:b/>
          <w:sz w:val="36"/>
          <w:szCs w:val="18"/>
        </w:rPr>
        <w:t>- name: MISTRAL_API_KEY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valueFrom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secretKeyRef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  <w:t>name: mistral-key</w:t>
      </w:r>
      <w:r w:rsidRPr="00D60485">
        <w:rPr>
          <w:rFonts w:ascii="Inter 18pt Light" w:hAnsi="Inter 18pt Light"/>
          <w:b/>
          <w:sz w:val="36"/>
          <w:szCs w:val="18"/>
        </w:rPr>
        <w:br/>
        <w:t xml:space="preserve">key: </w:t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t>api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-key</w:t>
      </w:r>
      <w:r w:rsidRPr="00D60485">
        <w:rPr>
          <w:rFonts w:ascii="Inter 18pt Light" w:hAnsi="Inter 18pt Light"/>
          <w:b/>
          <w:sz w:val="36"/>
          <w:szCs w:val="18"/>
        </w:rPr>
        <w:br/>
        <w:t>volumes:</w:t>
      </w:r>
      <w:r w:rsidRPr="00D60485">
        <w:rPr>
          <w:rFonts w:ascii="Inter 18pt Light" w:hAnsi="Inter 18pt Light"/>
          <w:b/>
          <w:sz w:val="36"/>
          <w:szCs w:val="18"/>
        </w:rPr>
        <w:br/>
        <w:t>- name: agent-code</w:t>
      </w:r>
      <w:r w:rsidRPr="00D60485">
        <w:rPr>
          <w:rFonts w:ascii="Inter 18pt Light" w:hAnsi="Inter 18pt Light"/>
          <w:b/>
          <w:sz w:val="36"/>
          <w:szCs w:val="18"/>
        </w:rPr>
        <w:br/>
      </w:r>
      <w:proofErr w:type="spellStart"/>
      <w:r w:rsidRPr="00D60485">
        <w:rPr>
          <w:rFonts w:ascii="Inter 18pt Light" w:hAnsi="Inter 18pt Light"/>
          <w:b/>
          <w:sz w:val="36"/>
          <w:szCs w:val="18"/>
        </w:rPr>
        <w:lastRenderedPageBreak/>
        <w:t>configMap</w:t>
      </w:r>
      <w:proofErr w:type="spellEnd"/>
      <w:r w:rsidRPr="00D60485">
        <w:rPr>
          <w:rFonts w:ascii="Inter 18pt Light" w:hAnsi="Inter 18pt Light"/>
          <w:b/>
          <w:sz w:val="36"/>
          <w:szCs w:val="18"/>
        </w:rPr>
        <w:t>:</w:t>
      </w:r>
      <w:r w:rsidRPr="00D60485">
        <w:rPr>
          <w:rFonts w:ascii="Inter 18pt Light" w:hAnsi="Inter 18pt Light"/>
          <w:b/>
          <w:sz w:val="36"/>
          <w:szCs w:val="18"/>
        </w:rPr>
        <w:br/>
        <w:t>name: agent-scripts</w:t>
      </w:r>
      <w:bookmarkEnd w:id="46"/>
    </w:p>
    <w:p w14:paraId="1C59B6EA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apiVersion</w:t>
      </w:r>
      <w:proofErr w:type="spellEnd"/>
      <w:r w:rsidRPr="00D60485">
        <w:rPr>
          <w:rFonts w:ascii="Inter 18pt Light" w:hAnsi="Inter 18pt Light"/>
        </w:rPr>
        <w:t>: v1</w:t>
      </w:r>
      <w:r w:rsidRPr="00D60485">
        <w:rPr>
          <w:rFonts w:ascii="Inter 18pt Light" w:hAnsi="Inter 18pt Light"/>
        </w:rPr>
        <w:br/>
        <w:t xml:space="preserve">kind: </w:t>
      </w:r>
      <w:proofErr w:type="spellStart"/>
      <w:r w:rsidRPr="00D60485">
        <w:rPr>
          <w:rFonts w:ascii="Inter 18pt Light" w:hAnsi="Inter 18pt Light"/>
        </w:rPr>
        <w:t>ConfigMap</w:t>
      </w:r>
      <w:proofErr w:type="spellEnd"/>
      <w:r w:rsidRPr="00D60485">
        <w:rPr>
          <w:rFonts w:ascii="Inter 18pt Light" w:hAnsi="Inter 18pt Light"/>
        </w:rPr>
        <w:br/>
        <w:t>metadata:</w:t>
      </w:r>
      <w:r w:rsidRPr="00D60485">
        <w:rPr>
          <w:rFonts w:ascii="Inter 18pt Light" w:hAnsi="Inter 18pt Light"/>
        </w:rPr>
        <w:br/>
        <w:t>name: agent-scripts</w:t>
      </w:r>
      <w:r w:rsidRPr="00D60485">
        <w:rPr>
          <w:rFonts w:ascii="Inter 18pt Light" w:hAnsi="Inter 18pt Light"/>
        </w:rPr>
        <w:br/>
        <w:t>namespace: auris</w:t>
      </w:r>
      <w:r w:rsidRPr="00D60485">
        <w:rPr>
          <w:rFonts w:ascii="Inter 18pt Light" w:hAnsi="Inter 18pt Light"/>
        </w:rPr>
        <w:br/>
        <w:t>data: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triage_agent.py: |</w:t>
      </w:r>
      <w:r w:rsidRPr="00D60485">
        <w:rPr>
          <w:rFonts w:ascii="Inter 18pt Light" w:hAnsi="Inter 18pt Light"/>
        </w:rPr>
        <w:br/>
        <w:t xml:space="preserve">from </w:t>
      </w:r>
      <w:proofErr w:type="spellStart"/>
      <w:r w:rsidRPr="00D60485">
        <w:rPr>
          <w:rFonts w:ascii="Inter 18pt Light" w:hAnsi="Inter 18pt Light"/>
        </w:rPr>
        <w:t>crewai</w:t>
      </w:r>
      <w:proofErr w:type="spellEnd"/>
      <w:r w:rsidRPr="00D60485">
        <w:rPr>
          <w:rFonts w:ascii="Inter 18pt Light" w:hAnsi="Inter 18pt Light"/>
        </w:rPr>
        <w:t xml:space="preserve"> import Agent, Task, Crew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langchain_mistralai</w:t>
      </w:r>
      <w:proofErr w:type="spellEnd"/>
      <w:r w:rsidRPr="00D60485">
        <w:rPr>
          <w:rFonts w:ascii="Inter 18pt Light" w:eastAsia="Georgia" w:hAnsi="Inter 18pt Light" w:cs="Georgia"/>
        </w:rPr>
        <w:t xml:space="preserve"> import </w:t>
      </w:r>
      <w:proofErr w:type="spellStart"/>
      <w:r w:rsidRPr="00D60485">
        <w:rPr>
          <w:rFonts w:ascii="Inter 18pt Light" w:eastAsia="Georgia" w:hAnsi="Inter 18pt Light" w:cs="Georgia"/>
        </w:rPr>
        <w:t>ChatMistralAI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import </w:t>
      </w:r>
      <w:proofErr w:type="spellStart"/>
      <w:r w:rsidRPr="00D60485">
        <w:rPr>
          <w:rFonts w:ascii="Inter 18pt Light" w:eastAsia="Georgia" w:hAnsi="Inter 18pt Light" w:cs="Georgia"/>
        </w:rPr>
        <w:t>clickhouse_driver</w:t>
      </w:r>
      <w:proofErr w:type="spellEnd"/>
      <w:r w:rsidRPr="00D60485">
        <w:rPr>
          <w:rFonts w:ascii="Inter 18pt Light" w:hAnsi="Inter 18pt Light"/>
        </w:rPr>
        <w:br/>
        <w:t xml:space="preserve">import </w:t>
      </w:r>
      <w:proofErr w:type="spellStart"/>
      <w:r w:rsidRPr="00D60485">
        <w:rPr>
          <w:rFonts w:ascii="Inter 18pt Light" w:hAnsi="Inter 18pt Light"/>
        </w:rPr>
        <w:t>os</w:t>
      </w:r>
      <w:proofErr w:type="spellEnd"/>
    </w:p>
    <w:p w14:paraId="38CAEF86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r w:rsidRPr="00D60485">
        <w:rPr>
          <w:rStyle w:val="VerbatimChar"/>
          <w:rFonts w:ascii="Inter 18pt Light" w:eastAsia="menlo" w:hAnsi="Inter 18pt Light" w:cs="menlo"/>
        </w:rPr>
        <w:t># EU-hosted Mistral LLM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llm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ChatMistralAI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model="mistral-large-latest",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api_key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os.getenv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("MISTRAL_API_KEY")</w:t>
      </w:r>
      <w:r w:rsidRPr="00D60485">
        <w:rPr>
          <w:rStyle w:val="VerbatimChar"/>
          <w:rFonts w:ascii="Inter 18pt Light" w:eastAsia="menlo" w:hAnsi="Inter 18pt Light" w:cs="menlo"/>
        </w:rPr>
        <w:br/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># Triage Agent</w:t>
      </w:r>
      <w:r w:rsidRPr="00D60485">
        <w:rPr>
          <w:rStyle w:val="VerbatimChar"/>
          <w:rFonts w:ascii="Inter 18pt Light" w:eastAsia="menlo" w:hAnsi="Inter 18pt Light" w:cs="menlo"/>
        </w:rPr>
        <w:br/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triage_agent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Agent(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role='Security Triage Analyst',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goal='Score STRATIX events by NIS2 criticality and business impact',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backstory='You analyse security events using STRATIX sovereignty metadata to prioritize incidents.',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llm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llm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verbose=True</w:t>
      </w:r>
      <w:r w:rsidRPr="00D60485">
        <w:rPr>
          <w:rStyle w:val="VerbatimChar"/>
          <w:rFonts w:ascii="Inter 18pt Light" w:eastAsia="menlo" w:hAnsi="Inter 18pt Light" w:cs="menlo"/>
        </w:rPr>
        <w:br/>
        <w:t>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># Connect to ClickHouse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client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clickhouse_driver.Client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clickhouse.auris.svc.cluster.local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",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                   </w:t>
      </w:r>
      <w:r w:rsidRPr="00D60485">
        <w:rPr>
          <w:rStyle w:val="VerbatimChar"/>
          <w:rFonts w:ascii="Inter 18pt Light" w:eastAsia="menlo" w:hAnsi="Inter 18pt Light" w:cs="menlo"/>
        </w:rPr>
        <w:t xml:space="preserve">   user="auris", password="auris2026")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br/>
        <w:t># Continuous triage loop</w:t>
      </w:r>
      <w:r w:rsidRPr="00D60485">
        <w:rPr>
          <w:rStyle w:val="VerbatimChar"/>
          <w:rFonts w:ascii="Inter 18pt Light" w:eastAsia="menlo" w:hAnsi="Inter 18pt Light" w:cs="menlo"/>
        </w:rPr>
        <w:br/>
        <w:t>while True: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# Fetch untriaged events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events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client.execute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("""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SELECT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,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intent_category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, nis2_category,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confidence_score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FROM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stratix_events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WHERE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triage_status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'pending'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LIMIT 10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""")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for event in events: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, category, nis2, confidence = event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r w:rsidRPr="00D60485">
        <w:rPr>
          <w:rStyle w:val="VerbatimChar"/>
          <w:rFonts w:ascii="Inter 18pt Light" w:eastAsia="menlo" w:hAnsi="Inter 18pt Light" w:cs="menlo"/>
        </w:rPr>
        <w:br/>
      </w:r>
      <w:r w:rsidRPr="00D60485">
        <w:rPr>
          <w:rStyle w:val="VerbatimChar"/>
          <w:rFonts w:ascii="Inter 18pt Light" w:eastAsia="menlo" w:hAnsi="Inter 18pt Light" w:cs="menlo"/>
        </w:rPr>
        <w:lastRenderedPageBreak/>
        <w:t xml:space="preserve">        # Agent decision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task = Task(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description=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f"Triage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event 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}: {category} with NIS2 category </w:t>
      </w:r>
      <w:r w:rsidRPr="00D60485">
        <w:rPr>
          <w:rStyle w:val="VerbatimChar"/>
          <w:rFonts w:ascii="Inter 18pt Light" w:eastAsia="menlo" w:hAnsi="Inter 18pt Light" w:cs="menlo"/>
        </w:rPr>
        <w:t>{nis2}",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agent=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triage_agent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br/>
        <w:t xml:space="preserve">        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crew = Crew(agents=[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triage_agent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], tasks=[task])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result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crew.kickoff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# Log autonomous decision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print(f"</w:t>
      </w:r>
      <w:r w:rsidRPr="00D60485">
        <w:rPr>
          <w:rStyle w:val="VerbatimChar"/>
          <w:rFonts w:ascii="Segoe UI Emoji" w:eastAsia="menlo" w:hAnsi="Segoe UI Emoji" w:cs="Segoe UI Emoji"/>
        </w:rPr>
        <w:t>✅</w:t>
      </w:r>
      <w:r w:rsidRPr="00D60485">
        <w:rPr>
          <w:rStyle w:val="VerbatimChar"/>
          <w:rFonts w:ascii="Inter 18pt Light" w:eastAsia="menlo" w:hAnsi="Inter 18pt Light" w:cs="menlo"/>
        </w:rPr>
        <w:t xml:space="preserve"> Triaged 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}: {result}")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# Update database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client.execute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f"ALTER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TABLE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stratix_events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UPDATE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triage_status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='completed' WHERE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='{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}'")</w:t>
      </w:r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5C53AA37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EOF</w:t>
      </w:r>
    </w:p>
    <w:p w14:paraId="10B5E536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apply -f auris-</w:t>
      </w:r>
      <w:proofErr w:type="spellStart"/>
      <w:proofErr w:type="gramStart"/>
      <w:r w:rsidRPr="00D60485">
        <w:rPr>
          <w:rFonts w:ascii="Inter 18pt Light" w:hAnsi="Inter 18pt Light"/>
        </w:rPr>
        <w:t>agents.yaml</w:t>
      </w:r>
      <w:proofErr w:type="spellEnd"/>
      <w:proofErr w:type="gramEnd"/>
    </w:p>
    <w:p w14:paraId="2D270B4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Triage agent pod running, autonomously processing STRATIX events.</w:t>
      </w:r>
    </w:p>
    <w:p w14:paraId="4DE97C2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Verification:</w:t>
      </w:r>
    </w:p>
    <w:p w14:paraId="114C2B86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logs -f deployment/auris-triage-agent -n auris</w:t>
      </w:r>
    </w:p>
    <w:p w14:paraId="322E813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Agent logs showing event triage decisions.</w:t>
      </w:r>
    </w:p>
    <w:p w14:paraId="3D208E33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5770B6B3">
          <v:rect id="_x0000_i1034" alt="" style="width:434.5pt;height:.05pt;mso-width-percent:0;mso-height-percent:0;mso-width-percent:0;mso-height-percent:0" o:hralign="center" o:hrstd="t" o:hr="t"/>
        </w:pict>
      </w:r>
    </w:p>
    <w:p w14:paraId="24FC053C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47" w:name="step_9_deploy_ml_anomaly_detectio_7a5e92"/>
      <w:bookmarkStart w:id="48" w:name="_Toc223521603"/>
      <w:r w:rsidRPr="00D60485">
        <w:rPr>
          <w:rFonts w:ascii="Inter 18pt Light" w:hAnsi="Inter 18pt Light"/>
        </w:rPr>
        <w:t>Step 9: Deploy ML Anomaly Detection (3 minutes)</w:t>
      </w:r>
      <w:bookmarkEnd w:id="47"/>
      <w:bookmarkEnd w:id="48"/>
    </w:p>
    <w:p w14:paraId="38048402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36185F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Isolation Forest:</w:t>
      </w:r>
      <w:r w:rsidRPr="00D60485">
        <w:rPr>
          <w:rFonts w:ascii="Inter 18pt Light" w:hAnsi="Inter 18pt Light"/>
        </w:rPr>
        <w:t xml:space="preserve"> Unsupervised ML algorithm for detecting anomalous </w:t>
      </w:r>
      <w:proofErr w:type="spellStart"/>
      <w:r w:rsidRPr="00D60485">
        <w:rPr>
          <w:rFonts w:ascii="Inter 18pt Light" w:hAnsi="Inter 18pt Light"/>
        </w:rPr>
        <w:t>behaviour</w:t>
      </w:r>
      <w:proofErr w:type="spellEnd"/>
      <w:r w:rsidRPr="00D60485">
        <w:rPr>
          <w:rFonts w:ascii="Inter 18pt Light" w:hAnsi="Inter 18pt Light"/>
        </w:rPr>
        <w:t xml:space="preserve"> in STRATIX </w:t>
      </w:r>
      <w:proofErr w:type="gramStart"/>
      <w:r w:rsidRPr="00D60485">
        <w:rPr>
          <w:rFonts w:ascii="Inter 18pt Light" w:hAnsi="Inter 18pt Light"/>
        </w:rPr>
        <w:t>telemetry[</w:t>
      </w:r>
      <w:proofErr w:type="gramEnd"/>
      <w:r w:rsidRPr="00D60485">
        <w:rPr>
          <w:rFonts w:ascii="Inter 18pt Light" w:hAnsi="Inter 18pt Light"/>
        </w:rPr>
        <w:t>1].</w:t>
      </w:r>
    </w:p>
    <w:p w14:paraId="7F5C62C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 — Create ML detector:</w:t>
      </w:r>
    </w:p>
    <w:p w14:paraId="1645C88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cat &gt; train_anomaly_detector.py &lt;&lt; 'EOF'</w:t>
      </w:r>
      <w:r w:rsidRPr="00D60485">
        <w:rPr>
          <w:rFonts w:ascii="Inter 18pt Light" w:hAnsi="Inter 18pt Light"/>
        </w:rPr>
        <w:br/>
        <w:t xml:space="preserve">from </w:t>
      </w:r>
      <w:proofErr w:type="spellStart"/>
      <w:proofErr w:type="gramStart"/>
      <w:r w:rsidRPr="00D60485">
        <w:rPr>
          <w:rFonts w:ascii="Inter 18pt Light" w:hAnsi="Inter 18pt Light"/>
        </w:rPr>
        <w:t>sklearn.ensemble</w:t>
      </w:r>
      <w:proofErr w:type="spellEnd"/>
      <w:proofErr w:type="gramEnd"/>
      <w:r w:rsidRPr="00D60485">
        <w:rPr>
          <w:rFonts w:ascii="Inter 18pt Light" w:hAnsi="Inter 18pt Light"/>
        </w:rPr>
        <w:t xml:space="preserve"> import </w:t>
      </w:r>
      <w:proofErr w:type="spellStart"/>
      <w:r w:rsidRPr="00D60485">
        <w:rPr>
          <w:rFonts w:ascii="Inter 18pt Light" w:hAnsi="Inter 18pt Light"/>
        </w:rPr>
        <w:t>IsolationForest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import </w:t>
      </w:r>
      <w:proofErr w:type="spellStart"/>
      <w:r w:rsidRPr="00D60485">
        <w:rPr>
          <w:rFonts w:ascii="Inter 18pt Light" w:eastAsia="Georgia" w:hAnsi="Inter 18pt Light" w:cs="Georgia"/>
        </w:rPr>
        <w:t>clickhouse_driver</w:t>
      </w:r>
      <w:proofErr w:type="spellEnd"/>
      <w:r w:rsidRPr="00D60485">
        <w:rPr>
          <w:rFonts w:ascii="Inter 18pt Light" w:hAnsi="Inter 18pt Light"/>
        </w:rPr>
        <w:br/>
        <w:t xml:space="preserve">import </w:t>
      </w:r>
      <w:proofErr w:type="spellStart"/>
      <w:r w:rsidRPr="00D60485">
        <w:rPr>
          <w:rFonts w:ascii="Inter 18pt Light" w:hAnsi="Inter 18pt Light"/>
        </w:rPr>
        <w:t>numpy</w:t>
      </w:r>
      <w:proofErr w:type="spellEnd"/>
      <w:r w:rsidRPr="00D60485">
        <w:rPr>
          <w:rFonts w:ascii="Inter 18pt Light" w:hAnsi="Inter 18pt Light"/>
        </w:rPr>
        <w:t xml:space="preserve"> as np</w:t>
      </w:r>
    </w:p>
    <w:p w14:paraId="0E2BB0DA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49" w:name="connect_to_clickhouse"/>
      <w:r w:rsidRPr="00D60485">
        <w:rPr>
          <w:rFonts w:ascii="Inter 18pt Light" w:hAnsi="Inter 18pt Light"/>
          <w:b/>
          <w:sz w:val="36"/>
          <w:szCs w:val="12"/>
        </w:rPr>
        <w:t>Connect to ClickHouse</w:t>
      </w:r>
      <w:bookmarkEnd w:id="49"/>
    </w:p>
    <w:p w14:paraId="3D2C56B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 xml:space="preserve">client = </w:t>
      </w:r>
      <w:proofErr w:type="spellStart"/>
      <w:r w:rsidRPr="00D60485">
        <w:rPr>
          <w:rFonts w:ascii="Inter 18pt Light" w:eastAsia="Georgia" w:hAnsi="Inter 18pt Light" w:cs="Georgia"/>
        </w:rPr>
        <w:t>clickhouse_</w:t>
      </w:r>
      <w:proofErr w:type="gramStart"/>
      <w:r w:rsidRPr="00D60485">
        <w:rPr>
          <w:rFonts w:ascii="Inter 18pt Light" w:eastAsia="Georgia" w:hAnsi="Inter 18pt Light" w:cs="Georgia"/>
        </w:rPr>
        <w:t>driver.Client</w:t>
      </w:r>
      <w:proofErr w:type="spellEnd"/>
      <w:proofErr w:type="gramEnd"/>
      <w:r w:rsidRPr="00D60485">
        <w:rPr>
          <w:rFonts w:ascii="Inter 18pt Light" w:eastAsia="Georgia" w:hAnsi="Inter 18pt Light" w:cs="Georgia"/>
        </w:rPr>
        <w:t>("</w:t>
      </w:r>
      <w:proofErr w:type="spellStart"/>
      <w:proofErr w:type="gramStart"/>
      <w:r w:rsidRPr="00D60485">
        <w:rPr>
          <w:rFonts w:ascii="Inter 18pt Light" w:eastAsia="Georgia" w:hAnsi="Inter 18pt Light" w:cs="Georgia"/>
        </w:rPr>
        <w:t>clickhouse.auris.svc.cluster</w:t>
      </w:r>
      <w:proofErr w:type="gramEnd"/>
      <w:r w:rsidRPr="00D60485">
        <w:rPr>
          <w:rFonts w:ascii="Inter 18pt Light" w:eastAsia="Georgia" w:hAnsi="Inter 18pt Light" w:cs="Georgia"/>
        </w:rPr>
        <w:t>.local</w:t>
      </w:r>
      <w:proofErr w:type="spellEnd"/>
      <w:r w:rsidRPr="00D60485">
        <w:rPr>
          <w:rFonts w:ascii="Inter 18pt Light" w:eastAsia="Georgia" w:hAnsi="Inter 18pt Light" w:cs="Georgia"/>
        </w:rPr>
        <w:t>",</w:t>
      </w:r>
      <w:r w:rsidRPr="00D60485">
        <w:rPr>
          <w:rFonts w:ascii="Inter 18pt Light" w:hAnsi="Inter 18pt Light"/>
        </w:rPr>
        <w:br/>
        <w:t>user="auris", password="auris2026")</w:t>
      </w:r>
    </w:p>
    <w:p w14:paraId="69068051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50" w:name="fetch_historical_stratix_events_f_292e29"/>
      <w:r w:rsidRPr="00D60485">
        <w:rPr>
          <w:rFonts w:ascii="Inter 18pt Light" w:hAnsi="Inter 18pt Light"/>
          <w:b/>
          <w:sz w:val="36"/>
          <w:szCs w:val="12"/>
        </w:rPr>
        <w:t>Fetch historical STRATIX events for training</w:t>
      </w:r>
      <w:bookmarkEnd w:id="50"/>
    </w:p>
    <w:p w14:paraId="3975903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lastRenderedPageBreak/>
        <w:t xml:space="preserve">events = </w:t>
      </w:r>
      <w:proofErr w:type="spellStart"/>
      <w:proofErr w:type="gramStart"/>
      <w:r w:rsidRPr="00D60485">
        <w:rPr>
          <w:rFonts w:ascii="Inter 18pt Light" w:hAnsi="Inter 18pt Light"/>
        </w:rPr>
        <w:t>client.execute</w:t>
      </w:r>
      <w:proofErr w:type="spellEnd"/>
      <w:proofErr w:type="gramEnd"/>
      <w:r w:rsidRPr="00D60485">
        <w:rPr>
          <w:rFonts w:ascii="Inter 18pt Light" w:hAnsi="Inter 18pt Light"/>
        </w:rPr>
        <w:t>("""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SELECT 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length(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) as </w:t>
      </w:r>
      <w:proofErr w:type="spellStart"/>
      <w:r w:rsidRPr="00D60485">
        <w:rPr>
          <w:rFonts w:ascii="Inter 18pt Light" w:eastAsia="Georgia" w:hAnsi="Inter 18pt Light" w:cs="Georgia"/>
        </w:rPr>
        <w:t>technique_len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toHour</w:t>
      </w:r>
      <w:proofErr w:type="spellEnd"/>
      <w:r w:rsidRPr="00D60485">
        <w:rPr>
          <w:rFonts w:ascii="Inter 18pt Light" w:eastAsia="Georgia" w:hAnsi="Inter 18pt Light" w:cs="Georgia"/>
        </w:rPr>
        <w:t xml:space="preserve">(timestamp) as </w:t>
      </w:r>
      <w:proofErr w:type="spellStart"/>
      <w:r w:rsidRPr="00D60485">
        <w:rPr>
          <w:rFonts w:ascii="Inter 18pt Light" w:eastAsia="Georgia" w:hAnsi="Inter 18pt Light" w:cs="Georgia"/>
        </w:rPr>
        <w:t>hour_of_day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  <w:t xml:space="preserve">WHERE timestamp &gt; </w:t>
      </w:r>
      <w:proofErr w:type="gramStart"/>
      <w:r w:rsidRPr="00D60485">
        <w:rPr>
          <w:rFonts w:ascii="Inter 18pt Light" w:hAnsi="Inter 18pt Light"/>
        </w:rPr>
        <w:t>now(</w:t>
      </w:r>
      <w:proofErr w:type="gramEnd"/>
      <w:r w:rsidRPr="00D60485">
        <w:rPr>
          <w:rFonts w:ascii="Inter 18pt Light" w:hAnsi="Inter 18pt Light"/>
        </w:rPr>
        <w:t>) - INTERVAL 7 DAY</w:t>
      </w:r>
      <w:r w:rsidRPr="00D60485">
        <w:rPr>
          <w:rFonts w:ascii="Inter 18pt Light" w:hAnsi="Inter 18pt Light"/>
        </w:rPr>
        <w:br/>
        <w:t>""")</w:t>
      </w:r>
    </w:p>
    <w:p w14:paraId="6E2AAAA7" w14:textId="77777777" w:rsidR="0054477A" w:rsidRPr="00D60485" w:rsidRDefault="00AA44E3">
      <w:pPr>
        <w:spacing w:after="210"/>
        <w:rPr>
          <w:rFonts w:ascii="Inter 18pt Light" w:hAnsi="Inter 18pt Light"/>
          <w:lang w:val="fr-BE"/>
        </w:rPr>
      </w:pPr>
      <w:r w:rsidRPr="00D60485">
        <w:rPr>
          <w:rFonts w:ascii="Inter 18pt Light" w:eastAsia="Georgia" w:hAnsi="Inter 18pt Light" w:cs="Georgia"/>
          <w:lang w:val="fr-BE"/>
        </w:rPr>
        <w:t>X_train = np.array(events)</w:t>
      </w:r>
    </w:p>
    <w:p w14:paraId="75E1C199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  <w:lang w:val="fr-BE"/>
        </w:rPr>
      </w:pPr>
      <w:bookmarkStart w:id="51" w:name="train_isolation_forest"/>
      <w:r w:rsidRPr="00D60485">
        <w:rPr>
          <w:rFonts w:ascii="Inter 18pt Light" w:hAnsi="Inter 18pt Light"/>
          <w:b/>
          <w:sz w:val="36"/>
          <w:szCs w:val="12"/>
          <w:lang w:val="fr-BE"/>
        </w:rPr>
        <w:t>Train Isolation Forest</w:t>
      </w:r>
      <w:bookmarkEnd w:id="51"/>
    </w:p>
    <w:p w14:paraId="70CD1160" w14:textId="77777777" w:rsidR="0054477A" w:rsidRPr="00D60485" w:rsidRDefault="00AA44E3">
      <w:pPr>
        <w:spacing w:after="210"/>
        <w:rPr>
          <w:rFonts w:ascii="Inter 18pt Light" w:hAnsi="Inter 18pt Light"/>
          <w:lang w:val="fr-BE"/>
        </w:rPr>
      </w:pPr>
      <w:r w:rsidRPr="00D60485">
        <w:rPr>
          <w:rFonts w:ascii="Inter 18pt Light" w:eastAsia="Georgia" w:hAnsi="Inter 18pt Light" w:cs="Georgia"/>
          <w:lang w:val="fr-BE"/>
        </w:rPr>
        <w:t>model = IsolationForest(contamination=0.1, random_state=42)</w:t>
      </w:r>
      <w:r w:rsidRPr="00D60485">
        <w:rPr>
          <w:rFonts w:ascii="Inter 18pt Light" w:hAnsi="Inter 18pt Light"/>
          <w:lang w:val="fr-BE"/>
        </w:rPr>
        <w:br/>
      </w:r>
      <w:r w:rsidRPr="00D60485">
        <w:rPr>
          <w:rFonts w:ascii="Inter 18pt Light" w:eastAsia="Georgia" w:hAnsi="Inter 18pt Light" w:cs="Georgia"/>
          <w:lang w:val="fr-BE"/>
        </w:rPr>
        <w:t>model.fit(X_train)</w:t>
      </w:r>
    </w:p>
    <w:p w14:paraId="06208764" w14:textId="77777777" w:rsidR="0054477A" w:rsidRPr="00D60485" w:rsidRDefault="00AA44E3">
      <w:pPr>
        <w:spacing w:after="210"/>
        <w:rPr>
          <w:rFonts w:ascii="Inter 18pt Light" w:hAnsi="Inter 18pt Light"/>
          <w:lang w:val="fr-BE"/>
        </w:rPr>
      </w:pPr>
      <w:r w:rsidRPr="00D60485">
        <w:rPr>
          <w:rFonts w:ascii="Inter 18pt Light" w:eastAsia="Georgia" w:hAnsi="Inter 18pt Light" w:cs="Georgia"/>
          <w:lang w:val="fr-BE"/>
        </w:rPr>
        <w:t>print(f"</w:t>
      </w:r>
      <w:r w:rsidRPr="00D60485">
        <w:rPr>
          <w:rFonts w:ascii="Segoe UI Emoji" w:eastAsia="Georgia" w:hAnsi="Segoe UI Emoji" w:cs="Segoe UI Emoji"/>
          <w:lang w:val="fr-BE"/>
        </w:rPr>
        <w:t>✅</w:t>
      </w:r>
      <w:r w:rsidRPr="00D60485">
        <w:rPr>
          <w:rFonts w:ascii="Inter 18pt Light" w:eastAsia="Georgia" w:hAnsi="Inter 18pt Light" w:cs="Georgia"/>
          <w:lang w:val="fr-BE"/>
        </w:rPr>
        <w:t xml:space="preserve"> Model trained on {len(X_train)} STRATIX events")</w:t>
      </w:r>
    </w:p>
    <w:p w14:paraId="28F6B004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  <w:lang w:val="fr-BE"/>
        </w:rPr>
      </w:pPr>
      <w:bookmarkStart w:id="52" w:name="continuous_scoring"/>
      <w:r w:rsidRPr="00D60485">
        <w:rPr>
          <w:rFonts w:ascii="Inter 18pt Light" w:hAnsi="Inter 18pt Light"/>
          <w:b/>
          <w:sz w:val="36"/>
          <w:szCs w:val="12"/>
          <w:lang w:val="fr-BE"/>
        </w:rPr>
        <w:t>Continuous scoring</w:t>
      </w:r>
      <w:bookmarkEnd w:id="52"/>
    </w:p>
    <w:p w14:paraId="1ACB552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while True: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new_events</w:t>
      </w:r>
      <w:proofErr w:type="spellEnd"/>
      <w:r w:rsidRPr="00D60485">
        <w:rPr>
          <w:rFonts w:ascii="Inter 18pt Light" w:eastAsia="Georgia" w:hAnsi="Inter 18pt Light" w:cs="Georgia"/>
        </w:rPr>
        <w:t xml:space="preserve"> = </w:t>
      </w:r>
      <w:proofErr w:type="spellStart"/>
      <w:proofErr w:type="gramStart"/>
      <w:r w:rsidRPr="00D60485">
        <w:rPr>
          <w:rFonts w:ascii="Inter 18pt Light" w:eastAsia="Georgia" w:hAnsi="Inter 18pt Light" w:cs="Georgia"/>
        </w:rPr>
        <w:t>client.execute</w:t>
      </w:r>
      <w:proofErr w:type="spellEnd"/>
      <w:proofErr w:type="gramEnd"/>
      <w:r w:rsidRPr="00D60485">
        <w:rPr>
          <w:rFonts w:ascii="Inter 18pt Light" w:eastAsia="Georgia" w:hAnsi="Inter 18pt Light" w:cs="Georgia"/>
        </w:rPr>
        <w:t>("""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SELECT </w:t>
      </w:r>
      <w:proofErr w:type="spellStart"/>
      <w:r w:rsidRPr="00D60485">
        <w:rPr>
          <w:rFonts w:ascii="Inter 18pt Light" w:eastAsia="Georgia" w:hAnsi="Inter 18pt Light" w:cs="Georgia"/>
        </w:rPr>
        <w:t>uid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length(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) as </w:t>
      </w:r>
      <w:proofErr w:type="spellStart"/>
      <w:r w:rsidRPr="00D60485">
        <w:rPr>
          <w:rFonts w:ascii="Inter 18pt Light" w:eastAsia="Georgia" w:hAnsi="Inter 18pt Light" w:cs="Georgia"/>
        </w:rPr>
        <w:t>technique_len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toHour</w:t>
      </w:r>
      <w:proofErr w:type="spellEnd"/>
      <w:r w:rsidRPr="00D60485">
        <w:rPr>
          <w:rFonts w:ascii="Inter 18pt Light" w:eastAsia="Georgia" w:hAnsi="Inter 18pt Light" w:cs="Georgia"/>
        </w:rPr>
        <w:t xml:space="preserve">(timestamp) as </w:t>
      </w:r>
      <w:proofErr w:type="spellStart"/>
      <w:r w:rsidRPr="00D60485">
        <w:rPr>
          <w:rFonts w:ascii="Inter 18pt Light" w:eastAsia="Georgia" w:hAnsi="Inter 18pt Light" w:cs="Georgia"/>
        </w:rPr>
        <w:t>hour_of_day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WHERE </w:t>
      </w:r>
      <w:proofErr w:type="spellStart"/>
      <w:r w:rsidRPr="00D60485">
        <w:rPr>
          <w:rFonts w:ascii="Inter 18pt Light" w:eastAsia="Georgia" w:hAnsi="Inter 18pt Light" w:cs="Georgia"/>
        </w:rPr>
        <w:t>ml_scored</w:t>
      </w:r>
      <w:proofErr w:type="spellEnd"/>
      <w:r w:rsidRPr="00D60485">
        <w:rPr>
          <w:rFonts w:ascii="Inter 18pt Light" w:eastAsia="Georgia" w:hAnsi="Inter 18pt Light" w:cs="Georgia"/>
        </w:rPr>
        <w:t xml:space="preserve"> = 0</w:t>
      </w:r>
      <w:r w:rsidRPr="00D60485">
        <w:rPr>
          <w:rFonts w:ascii="Inter 18pt Light" w:hAnsi="Inter 18pt Light"/>
        </w:rPr>
        <w:br/>
        <w:t>LIMIT 100</w:t>
      </w:r>
      <w:r w:rsidRPr="00D60485">
        <w:rPr>
          <w:rFonts w:ascii="Inter 18pt Light" w:hAnsi="Inter 18pt Light"/>
        </w:rPr>
        <w:br/>
        <w:t>""")</w:t>
      </w:r>
    </w:p>
    <w:p w14:paraId="058DBE5D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r w:rsidRPr="00D60485">
        <w:rPr>
          <w:rStyle w:val="VerbatimChar"/>
          <w:rFonts w:ascii="Inter 18pt Light" w:eastAsia="menlo" w:hAnsi="Inter 18pt Light" w:cs="menlo"/>
        </w:rPr>
        <w:t xml:space="preserve">for event in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new_events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event[0]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features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np.array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(event[1:]).reshape(1, -1)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# Anomaly score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score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model.decision_function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(features)[0]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if score &lt; -0.5: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print(f"</w:t>
      </w:r>
      <w:r w:rsidRPr="00D60485">
        <w:rPr>
          <w:rStyle w:val="VerbatimChar"/>
          <w:rFonts w:ascii="Segoe UI Emoji" w:eastAsia="menlo" w:hAnsi="Segoe UI Emoji" w:cs="Segoe UI Emoji"/>
        </w:rPr>
        <w:t>🚨</w:t>
      </w:r>
      <w:r w:rsidRPr="00D60485">
        <w:rPr>
          <w:rStyle w:val="VerbatimChar"/>
          <w:rFonts w:ascii="Inter 18pt Light" w:eastAsia="menlo" w:hAnsi="Inter 18pt Light" w:cs="menlo"/>
        </w:rPr>
        <w:t xml:space="preserve"> Anomaly detected: 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} (score: {score})")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# Update confidence in STRATIX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client.execute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(f"""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ALTER TABLE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stratix_events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UPDATE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confidence_score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95,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intent_category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'Lateral Movement'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WHERE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= '{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uid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>}'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""")</w:t>
      </w:r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29CCB46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EOF</w:t>
      </w:r>
    </w:p>
    <w:p w14:paraId="2D328DBE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53" w:name="deploy_as_kubernetes_job"/>
      <w:r w:rsidRPr="00D60485">
        <w:rPr>
          <w:rFonts w:ascii="Inter 18pt Light" w:hAnsi="Inter 18pt Light"/>
          <w:b/>
          <w:sz w:val="36"/>
          <w:szCs w:val="12"/>
        </w:rPr>
        <w:t>Deploy as Kubernetes job</w:t>
      </w:r>
      <w:bookmarkEnd w:id="53"/>
    </w:p>
    <w:p w14:paraId="07748B31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eastAsia="Georgia" w:hAnsi="Inter 18pt Light" w:cs="Georgia"/>
        </w:rPr>
        <w:lastRenderedPageBreak/>
        <w:t>kubectl</w:t>
      </w:r>
      <w:proofErr w:type="spellEnd"/>
      <w:r w:rsidRPr="00D60485">
        <w:rPr>
          <w:rFonts w:ascii="Inter 18pt Light" w:eastAsia="Georgia" w:hAnsi="Inter 18pt Light" w:cs="Georgia"/>
        </w:rPr>
        <w:t xml:space="preserve"> create </w:t>
      </w:r>
      <w:proofErr w:type="spellStart"/>
      <w:r w:rsidRPr="00D60485">
        <w:rPr>
          <w:rFonts w:ascii="Inter 18pt Light" w:eastAsia="Georgia" w:hAnsi="Inter 18pt Light" w:cs="Georgia"/>
        </w:rPr>
        <w:t>configmap</w:t>
      </w:r>
      <w:proofErr w:type="spellEnd"/>
      <w:r w:rsidRPr="00D60485">
        <w:rPr>
          <w:rFonts w:ascii="Inter 18pt Light" w:eastAsia="Georgia" w:hAnsi="Inter 18pt Light" w:cs="Georgia"/>
        </w:rPr>
        <w:t xml:space="preserve"> ml-detector --from-file=train_anomaly_detector.py -n auris</w:t>
      </w:r>
    </w:p>
    <w:p w14:paraId="1D0C9020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run ml-detector --image=python:3.11-slim -n auris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--command -- /bin/</w:t>
      </w:r>
      <w:proofErr w:type="spellStart"/>
      <w:r w:rsidRPr="00D60485">
        <w:rPr>
          <w:rFonts w:ascii="Inter 18pt Light" w:eastAsia="Georgia" w:hAnsi="Inter 18pt Light" w:cs="Georgia"/>
        </w:rPr>
        <w:t>sh</w:t>
      </w:r>
      <w:proofErr w:type="spellEnd"/>
      <w:r w:rsidRPr="00D60485">
        <w:rPr>
          <w:rFonts w:ascii="Inter 18pt Light" w:eastAsia="Georgia" w:hAnsi="Inter 18pt Light" w:cs="Georgia"/>
        </w:rPr>
        <w:t xml:space="preserve"> -c "pip install scikit-learn </w:t>
      </w:r>
      <w:proofErr w:type="spellStart"/>
      <w:r w:rsidRPr="00D60485">
        <w:rPr>
          <w:rFonts w:ascii="Inter 18pt Light" w:eastAsia="Georgia" w:hAnsi="Inter 18pt Light" w:cs="Georgia"/>
        </w:rPr>
        <w:t>clickhouse</w:t>
      </w:r>
      <w:proofErr w:type="spellEnd"/>
      <w:r w:rsidRPr="00D60485">
        <w:rPr>
          <w:rFonts w:ascii="Inter 18pt Light" w:eastAsia="Georgia" w:hAnsi="Inter 18pt Light" w:cs="Georgia"/>
        </w:rPr>
        <w:t xml:space="preserve">-driver </w:t>
      </w:r>
      <w:proofErr w:type="spellStart"/>
      <w:r w:rsidRPr="00D60485">
        <w:rPr>
          <w:rFonts w:ascii="Inter 18pt Light" w:eastAsia="Georgia" w:hAnsi="Inter 18pt Light" w:cs="Georgia"/>
        </w:rPr>
        <w:t>numpy</w:t>
      </w:r>
      <w:proofErr w:type="spellEnd"/>
      <w:r w:rsidRPr="00D60485">
        <w:rPr>
          <w:rFonts w:ascii="Inter 18pt Light" w:eastAsia="Georgia" w:hAnsi="Inter 18pt Light" w:cs="Georgia"/>
        </w:rPr>
        <w:t xml:space="preserve"> &amp;&amp; python /ml/train_anomaly_detector.py"</w:t>
      </w:r>
    </w:p>
    <w:p w14:paraId="0601CD6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output:</w:t>
      </w:r>
      <w:r w:rsidRPr="00D60485">
        <w:rPr>
          <w:rFonts w:ascii="Inter 18pt Light" w:hAnsi="Inter 18pt Light"/>
        </w:rPr>
        <w:t xml:space="preserve"> ML model training and scoring STRATIX events.</w:t>
      </w:r>
    </w:p>
    <w:p w14:paraId="0E30CD18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1A1DCD44">
          <v:rect id="_x0000_i1035" alt="" style="width:434.5pt;height:.05pt;mso-width-percent:0;mso-height-percent:0;mso-width-percent:0;mso-height-percent:0" o:hralign="center" o:hrstd="t" o:hr="t"/>
        </w:pict>
      </w:r>
    </w:p>
    <w:p w14:paraId="0138D6CF" w14:textId="77777777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54" w:name="part_4_validation_dashboards_steps_10_12"/>
      <w:bookmarkStart w:id="55" w:name="_Toc223521604"/>
      <w:r w:rsidRPr="00D60485">
        <w:rPr>
          <w:rFonts w:ascii="Inter 18pt Light" w:hAnsi="Inter 18pt Light"/>
        </w:rPr>
        <w:t>Part 4: Validation &amp; Dashboards (Steps 10-12)</w:t>
      </w:r>
      <w:bookmarkEnd w:id="54"/>
      <w:bookmarkEnd w:id="55"/>
    </w:p>
    <w:p w14:paraId="5190C1C9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7C956271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56" w:name="step_10_deploy_continuous_att_ck_49bc41"/>
      <w:bookmarkStart w:id="57" w:name="_Toc223521605"/>
      <w:r w:rsidRPr="00D60485">
        <w:rPr>
          <w:rFonts w:ascii="Inter 18pt Light" w:hAnsi="Inter 18pt Light"/>
        </w:rPr>
        <w:t>Step 10: Deploy Continuous ATT&amp;CK Testing (2 minutes)</w:t>
      </w:r>
      <w:bookmarkEnd w:id="56"/>
      <w:bookmarkEnd w:id="57"/>
    </w:p>
    <w:p w14:paraId="4642221D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9EE7F7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What is Atomic Red Team:</w:t>
      </w:r>
      <w:r w:rsidRPr="00D60485">
        <w:rPr>
          <w:rFonts w:ascii="Inter 18pt Light" w:hAnsi="Inter 18pt Light"/>
        </w:rPr>
        <w:t xml:space="preserve"> MITRE ATT&amp;CK technique simulation for continuous </w:t>
      </w:r>
      <w:proofErr w:type="gramStart"/>
      <w:r w:rsidRPr="00D60485">
        <w:rPr>
          <w:rFonts w:ascii="Inter 18pt Light" w:hAnsi="Inter 18pt Light"/>
        </w:rPr>
        <w:t>validation[</w:t>
      </w:r>
      <w:proofErr w:type="gramEnd"/>
      <w:r w:rsidRPr="00D60485">
        <w:rPr>
          <w:rFonts w:ascii="Inter 18pt Light" w:hAnsi="Inter 18pt Light"/>
        </w:rPr>
        <w:t>1].</w:t>
      </w:r>
    </w:p>
    <w:p w14:paraId="1D9BD0C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Action:</w:t>
      </w:r>
    </w:p>
    <w:p w14:paraId="7DA4CA5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cat &gt; </w:t>
      </w:r>
      <w:proofErr w:type="spellStart"/>
      <w:r w:rsidRPr="00D60485">
        <w:rPr>
          <w:rFonts w:ascii="Inter 18pt Light" w:hAnsi="Inter 18pt Light"/>
        </w:rPr>
        <w:t>cav-atomicredteam.yaml</w:t>
      </w:r>
      <w:proofErr w:type="spellEnd"/>
      <w:r w:rsidRPr="00D60485">
        <w:rPr>
          <w:rFonts w:ascii="Inter 18pt Light" w:hAnsi="Inter 18pt Light"/>
        </w:rPr>
        <w:t xml:space="preserve"> &lt;&lt; 'EOF'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apiVersion</w:t>
      </w:r>
      <w:proofErr w:type="spellEnd"/>
      <w:r w:rsidRPr="00D60485">
        <w:rPr>
          <w:rFonts w:ascii="Inter 18pt Light" w:hAnsi="Inter 18pt Light"/>
        </w:rPr>
        <w:t>: batch/v1</w:t>
      </w:r>
      <w:r w:rsidRPr="00D60485">
        <w:rPr>
          <w:rFonts w:ascii="Inter 18pt Light" w:hAnsi="Inter 18pt Light"/>
        </w:rPr>
        <w:br/>
        <w:t xml:space="preserve">kind: </w:t>
      </w:r>
      <w:proofErr w:type="spellStart"/>
      <w:r w:rsidRPr="00D60485">
        <w:rPr>
          <w:rFonts w:ascii="Inter 18pt Light" w:hAnsi="Inter 18pt Light"/>
        </w:rPr>
        <w:t>CronJob</w:t>
      </w:r>
      <w:proofErr w:type="spellEnd"/>
      <w:r w:rsidRPr="00D60485">
        <w:rPr>
          <w:rFonts w:ascii="Inter 18pt Light" w:hAnsi="Inter 18pt Light"/>
        </w:rPr>
        <w:br/>
        <w:t>metadata:</w:t>
      </w:r>
      <w:r w:rsidRPr="00D60485">
        <w:rPr>
          <w:rFonts w:ascii="Inter 18pt Light" w:hAnsi="Inter 18pt Light"/>
        </w:rPr>
        <w:br/>
        <w:t xml:space="preserve">name: </w:t>
      </w:r>
      <w:proofErr w:type="spellStart"/>
      <w:r w:rsidRPr="00D60485">
        <w:rPr>
          <w:rFonts w:ascii="Inter 18pt Light" w:hAnsi="Inter 18pt Light"/>
        </w:rPr>
        <w:t>cav</w:t>
      </w:r>
      <w:proofErr w:type="spellEnd"/>
      <w:r w:rsidRPr="00D60485">
        <w:rPr>
          <w:rFonts w:ascii="Inter 18pt Light" w:hAnsi="Inter 18pt Light"/>
        </w:rPr>
        <w:t>-</w:t>
      </w:r>
      <w:proofErr w:type="spellStart"/>
      <w:r w:rsidRPr="00D60485">
        <w:rPr>
          <w:rFonts w:ascii="Inter 18pt Light" w:hAnsi="Inter 18pt Light"/>
        </w:rPr>
        <w:t>attck</w:t>
      </w:r>
      <w:proofErr w:type="spellEnd"/>
      <w:r w:rsidRPr="00D60485">
        <w:rPr>
          <w:rFonts w:ascii="Inter 18pt Light" w:hAnsi="Inter 18pt Light"/>
        </w:rPr>
        <w:t>-simulation</w:t>
      </w:r>
      <w:r w:rsidRPr="00D60485">
        <w:rPr>
          <w:rFonts w:ascii="Inter 18pt Light" w:hAnsi="Inter 18pt Light"/>
        </w:rPr>
        <w:br/>
        <w:t>namespace: auris</w:t>
      </w:r>
      <w:r w:rsidRPr="00D60485">
        <w:rPr>
          <w:rFonts w:ascii="Inter 18pt Light" w:hAnsi="Inter 18pt Light"/>
        </w:rPr>
        <w:br/>
        <w:t>spec: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schedule: "0 */6 * * *" # Every 6 hours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jobTemplate</w:t>
      </w:r>
      <w:proofErr w:type="spellEnd"/>
      <w:r w:rsidRPr="00D60485">
        <w:rPr>
          <w:rFonts w:ascii="Inter 18pt Light" w:hAnsi="Inter 18pt Light"/>
        </w:rPr>
        <w:t>:</w:t>
      </w:r>
      <w:r w:rsidRPr="00D60485">
        <w:rPr>
          <w:rFonts w:ascii="Inter 18pt Light" w:hAnsi="Inter 18pt Light"/>
        </w:rPr>
        <w:br/>
        <w:t>spec:</w:t>
      </w:r>
      <w:r w:rsidRPr="00D60485">
        <w:rPr>
          <w:rFonts w:ascii="Inter 18pt Light" w:hAnsi="Inter 18pt Light"/>
        </w:rPr>
        <w:br/>
        <w:t>template:</w:t>
      </w:r>
      <w:r w:rsidRPr="00D60485">
        <w:rPr>
          <w:rFonts w:ascii="Inter 18pt Light" w:hAnsi="Inter 18pt Light"/>
        </w:rPr>
        <w:br/>
        <w:t>spec:</w:t>
      </w:r>
      <w:r w:rsidRPr="00D60485">
        <w:rPr>
          <w:rFonts w:ascii="Inter 18pt Light" w:hAnsi="Inter 18pt Light"/>
        </w:rPr>
        <w:br/>
        <w:t>containers:</w:t>
      </w:r>
      <w:r w:rsidRPr="00D60485">
        <w:rPr>
          <w:rFonts w:ascii="Inter 18pt Light" w:hAnsi="Inter 18pt Light"/>
        </w:rPr>
        <w:br/>
        <w:t>- name: atomic-red-team</w:t>
      </w:r>
      <w:r w:rsidRPr="00D60485">
        <w:rPr>
          <w:rFonts w:ascii="Inter 18pt Light" w:hAnsi="Inter 18pt Light"/>
        </w:rPr>
        <w:br/>
        <w:t xml:space="preserve">image: </w:t>
      </w:r>
      <w:proofErr w:type="spellStart"/>
      <w:r w:rsidRPr="00D60485">
        <w:rPr>
          <w:rFonts w:ascii="Inter 18pt Light" w:hAnsi="Inter 18pt Light"/>
        </w:rPr>
        <w:t>redcanaryco</w:t>
      </w:r>
      <w:proofErr w:type="spellEnd"/>
      <w:r w:rsidRPr="00D60485">
        <w:rPr>
          <w:rFonts w:ascii="Inter 18pt Light" w:hAnsi="Inter 18pt Light"/>
        </w:rPr>
        <w:t>/</w:t>
      </w:r>
      <w:proofErr w:type="spellStart"/>
      <w:r w:rsidRPr="00D60485">
        <w:rPr>
          <w:rFonts w:ascii="Inter 18pt Light" w:hAnsi="Inter 18pt Light"/>
        </w:rPr>
        <w:t>atomic-red-team:latest</w:t>
      </w:r>
      <w:proofErr w:type="spellEnd"/>
      <w:r w:rsidRPr="00D60485">
        <w:rPr>
          <w:rFonts w:ascii="Inter 18pt Light" w:hAnsi="Inter 18pt Light"/>
        </w:rPr>
        <w:br/>
        <w:t>command: ["/bin/</w:t>
      </w:r>
      <w:proofErr w:type="spellStart"/>
      <w:r w:rsidRPr="00D60485">
        <w:rPr>
          <w:rFonts w:ascii="Inter 18pt Light" w:hAnsi="Inter 18pt Light"/>
        </w:rPr>
        <w:t>sh</w:t>
      </w:r>
      <w:proofErr w:type="spellEnd"/>
      <w:r w:rsidRPr="00D60485">
        <w:rPr>
          <w:rFonts w:ascii="Inter 18pt Light" w:hAnsi="Inter 18pt Light"/>
        </w:rPr>
        <w:t>", "-c"]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args</w:t>
      </w:r>
      <w:proofErr w:type="spellEnd"/>
      <w:r w:rsidRPr="00D60485">
        <w:rPr>
          <w:rFonts w:ascii="Inter 18pt Light" w:hAnsi="Inter 18pt Light"/>
        </w:rPr>
        <w:t>:</w:t>
      </w:r>
      <w:r w:rsidRPr="00D60485">
        <w:rPr>
          <w:rFonts w:ascii="Inter 18pt Light" w:hAnsi="Inter 18pt Light"/>
        </w:rPr>
        <w:br/>
        <w:t>- |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# Simulate T1078 (Valid Accounts)</w:t>
      </w:r>
      <w:r w:rsidRPr="00D60485">
        <w:rPr>
          <w:rFonts w:ascii="Inter 18pt Light" w:hAnsi="Inter 18pt Light"/>
        </w:rPr>
        <w:br/>
        <w:t>Invoke-</w:t>
      </w:r>
      <w:proofErr w:type="spellStart"/>
      <w:r w:rsidRPr="00D60485">
        <w:rPr>
          <w:rFonts w:ascii="Inter 18pt Light" w:hAnsi="Inter 18pt Light"/>
        </w:rPr>
        <w:t>AtomicTest</w:t>
      </w:r>
      <w:proofErr w:type="spellEnd"/>
      <w:r w:rsidRPr="00D60485">
        <w:rPr>
          <w:rFonts w:ascii="Inter 18pt Light" w:hAnsi="Inter 18pt Light"/>
        </w:rPr>
        <w:t xml:space="preserve"> T1078 -</w:t>
      </w:r>
      <w:proofErr w:type="spellStart"/>
      <w:r w:rsidRPr="00D60485">
        <w:rPr>
          <w:rFonts w:ascii="Inter 18pt Light" w:hAnsi="Inter 18pt Light"/>
        </w:rPr>
        <w:t>TestNumbers</w:t>
      </w:r>
      <w:proofErr w:type="spellEnd"/>
      <w:r w:rsidRPr="00D60485">
        <w:rPr>
          <w:rFonts w:ascii="Inter 18pt Light" w:hAnsi="Inter 18pt Light"/>
        </w:rPr>
        <w:t xml:space="preserve"> 1</w:t>
      </w:r>
    </w:p>
    <w:p w14:paraId="35F25A78" w14:textId="77777777" w:rsidR="0054477A" w:rsidRPr="00D60485" w:rsidRDefault="00AA44E3">
      <w:pPr>
        <w:shd w:val="clear" w:color="auto" w:fill="F8F8FA"/>
        <w:rPr>
          <w:rFonts w:ascii="Inter 18pt Light" w:hAnsi="Inter 18pt Light"/>
        </w:rPr>
      </w:pPr>
      <w:r w:rsidRPr="00D60485">
        <w:rPr>
          <w:rStyle w:val="VerbatimChar"/>
          <w:rFonts w:ascii="Inter 18pt Light" w:eastAsia="menlo" w:hAnsi="Inter 18pt Light" w:cs="menlo"/>
        </w:rPr>
        <w:t xml:space="preserve">            # Simulate T1055 (Process Injection)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Invoke-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AtomicTest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T1055 -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TestNumbers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 1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      echo "</w:t>
      </w:r>
      <w:r w:rsidRPr="00D60485">
        <w:rPr>
          <w:rStyle w:val="VerbatimChar"/>
          <w:rFonts w:ascii="Segoe UI Emoji" w:eastAsia="menlo" w:hAnsi="Segoe UI Emoji" w:cs="Segoe UI Emoji"/>
        </w:rPr>
        <w:t>✅</w:t>
      </w:r>
      <w:r w:rsidRPr="00D60485">
        <w:rPr>
          <w:rStyle w:val="VerbatimChar"/>
          <w:rFonts w:ascii="Inter 18pt Light" w:eastAsia="menlo" w:hAnsi="Inter 18pt Light" w:cs="menlo"/>
        </w:rPr>
        <w:t xml:space="preserve"> ATT&amp;CK simulation complete"</w:t>
      </w:r>
      <w:r w:rsidRPr="00D60485">
        <w:rPr>
          <w:rStyle w:val="VerbatimChar"/>
          <w:rFonts w:ascii="Inter 18pt Light" w:eastAsia="menlo" w:hAnsi="Inter 18pt Light" w:cs="menlo"/>
        </w:rPr>
        <w:br/>
        <w:t xml:space="preserve">     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restartPolicy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t xml:space="preserve">: </w:t>
      </w:r>
      <w:proofErr w:type="spellStart"/>
      <w:r w:rsidRPr="00D60485">
        <w:rPr>
          <w:rStyle w:val="VerbatimChar"/>
          <w:rFonts w:ascii="Inter 18pt Light" w:eastAsia="menlo" w:hAnsi="Inter 18pt Light" w:cs="menlo"/>
        </w:rPr>
        <w:t>OnFailure</w:t>
      </w:r>
      <w:proofErr w:type="spellEnd"/>
      <w:r w:rsidRPr="00D60485">
        <w:rPr>
          <w:rStyle w:val="VerbatimChar"/>
          <w:rFonts w:ascii="Inter 18pt Light" w:eastAsia="menlo" w:hAnsi="Inter 18pt Light" w:cs="menlo"/>
        </w:rPr>
        <w:br/>
      </w:r>
    </w:p>
    <w:p w14:paraId="2D858DB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EOF</w:t>
      </w:r>
    </w:p>
    <w:p w14:paraId="779AF421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apply -f </w:t>
      </w:r>
      <w:proofErr w:type="spellStart"/>
      <w:r w:rsidRPr="00D60485">
        <w:rPr>
          <w:rFonts w:ascii="Inter 18pt Light" w:hAnsi="Inter 18pt Light"/>
        </w:rPr>
        <w:t>cav-</w:t>
      </w:r>
      <w:proofErr w:type="gramStart"/>
      <w:r w:rsidRPr="00D60485">
        <w:rPr>
          <w:rFonts w:ascii="Inter 18pt Light" w:hAnsi="Inter 18pt Light"/>
        </w:rPr>
        <w:t>atomicredteam.yaml</w:t>
      </w:r>
      <w:proofErr w:type="spellEnd"/>
      <w:proofErr w:type="gramEnd"/>
    </w:p>
    <w:p w14:paraId="0E9494D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lastRenderedPageBreak/>
        <w:t>Expected result:</w:t>
      </w:r>
      <w:r w:rsidRPr="00D60485">
        <w:rPr>
          <w:rFonts w:ascii="Inter 18pt Light" w:hAnsi="Inter 18pt Light"/>
        </w:rPr>
        <w:t xml:space="preserve"> ATT&amp;CK simulations running every 6 hours, validating AURIS detection coverage.</w:t>
      </w:r>
    </w:p>
    <w:p w14:paraId="751EE9DF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04587430">
          <v:rect id="_x0000_i1036" alt="" style="width:434.5pt;height:.05pt;mso-width-percent:0;mso-height-percent:0;mso-width-percent:0;mso-height-percent:0" o:hralign="center" o:hrstd="t" o:hr="t"/>
        </w:pict>
      </w:r>
    </w:p>
    <w:p w14:paraId="3DFF1430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58" w:name="step_11_deploy_grafana_dashboard_7b1b2b"/>
      <w:bookmarkStart w:id="59" w:name="_Toc223521606"/>
      <w:r w:rsidRPr="00D60485">
        <w:rPr>
          <w:rFonts w:ascii="Inter 18pt Light" w:hAnsi="Inter 18pt Light"/>
        </w:rPr>
        <w:t>Step 11: Deploy Grafana Dashboard (2 minutes)</w:t>
      </w:r>
      <w:bookmarkEnd w:id="58"/>
      <w:bookmarkEnd w:id="59"/>
    </w:p>
    <w:p w14:paraId="7DB638C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Action:</w:t>
      </w:r>
    </w:p>
    <w:p w14:paraId="52ADCF4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helm install </w:t>
      </w:r>
      <w:proofErr w:type="spellStart"/>
      <w:r w:rsidRPr="00D60485">
        <w:rPr>
          <w:rFonts w:ascii="Inter 18pt Light" w:hAnsi="Inter 18pt Light"/>
        </w:rPr>
        <w:t>grafana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grafana</w:t>
      </w:r>
      <w:proofErr w:type="spellEnd"/>
      <w:r w:rsidRPr="00D60485">
        <w:rPr>
          <w:rFonts w:ascii="Inter 18pt Light" w:hAnsi="Inter 18pt Light"/>
        </w:rPr>
        <w:t>/</w:t>
      </w:r>
      <w:proofErr w:type="spellStart"/>
      <w:r w:rsidRPr="00D60485">
        <w:rPr>
          <w:rFonts w:ascii="Inter 18pt Light" w:hAnsi="Inter 18pt Light"/>
        </w:rPr>
        <w:t>grafana</w:t>
      </w:r>
      <w:proofErr w:type="spellEnd"/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persistence.enabled</w:t>
      </w:r>
      <w:proofErr w:type="spellEnd"/>
      <w:proofErr w:type="gramEnd"/>
      <w:r w:rsidRPr="00D60485">
        <w:rPr>
          <w:rFonts w:ascii="Inter 18pt Light" w:hAnsi="Inter 18pt Light"/>
        </w:rPr>
        <w:t>=true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proofErr w:type="gramStart"/>
      <w:r w:rsidRPr="00D60485">
        <w:rPr>
          <w:rFonts w:ascii="Inter 18pt Light" w:hAnsi="Inter 18pt Light"/>
        </w:rPr>
        <w:t>persistence.size</w:t>
      </w:r>
      <w:proofErr w:type="spellEnd"/>
      <w:proofErr w:type="gramEnd"/>
      <w:r w:rsidRPr="00D60485">
        <w:rPr>
          <w:rFonts w:ascii="Inter 18pt Light" w:hAnsi="Inter 18pt Light"/>
        </w:rPr>
        <w:t>=10Gi</w:t>
      </w:r>
      <w:r w:rsidRPr="00D60485">
        <w:rPr>
          <w:rFonts w:ascii="Inter 18pt Light" w:hAnsi="Inter 18pt Light"/>
        </w:rPr>
        <w:br/>
        <w:t xml:space="preserve">--set </w:t>
      </w:r>
      <w:proofErr w:type="spellStart"/>
      <w:r w:rsidRPr="00D60485">
        <w:rPr>
          <w:rFonts w:ascii="Inter 18pt Light" w:hAnsi="Inter 18pt Light"/>
        </w:rPr>
        <w:t>adminPassword</w:t>
      </w:r>
      <w:proofErr w:type="spellEnd"/>
      <w:r w:rsidRPr="00D60485">
        <w:rPr>
          <w:rFonts w:ascii="Inter 18pt Light" w:hAnsi="Inter 18pt Light"/>
        </w:rPr>
        <w:t>=auris2026</w:t>
      </w:r>
      <w:r w:rsidRPr="00D60485">
        <w:rPr>
          <w:rFonts w:ascii="Inter 18pt Light" w:hAnsi="Inter 18pt Light"/>
        </w:rPr>
        <w:br/>
        <w:t>--namespace auris</w:t>
      </w:r>
    </w:p>
    <w:p w14:paraId="70F51F91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0" w:name="port_forward_to_access_dashboard"/>
      <w:r w:rsidRPr="00D60485">
        <w:rPr>
          <w:rFonts w:ascii="Inter 18pt Light" w:hAnsi="Inter 18pt Light"/>
          <w:b/>
          <w:sz w:val="36"/>
          <w:szCs w:val="12"/>
        </w:rPr>
        <w:t>Port-forward to access dashboard</w:t>
      </w:r>
      <w:bookmarkEnd w:id="60"/>
    </w:p>
    <w:p w14:paraId="06C902E7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port-forward svc/</w:t>
      </w:r>
      <w:proofErr w:type="spellStart"/>
      <w:r w:rsidRPr="00D60485">
        <w:rPr>
          <w:rFonts w:ascii="Inter 18pt Light" w:hAnsi="Inter 18pt Light"/>
        </w:rPr>
        <w:t>grafana</w:t>
      </w:r>
      <w:proofErr w:type="spellEnd"/>
      <w:r w:rsidRPr="00D60485">
        <w:rPr>
          <w:rFonts w:ascii="Inter 18pt Light" w:hAnsi="Inter 18pt Light"/>
        </w:rPr>
        <w:t xml:space="preserve"> 3000:80 -n auris</w:t>
      </w:r>
    </w:p>
    <w:p w14:paraId="688109E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Access dashboard:</w:t>
      </w:r>
    </w:p>
    <w:p w14:paraId="396575F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Open browser: </w:t>
      </w:r>
      <w:hyperlink r:id="rId24">
        <w:r w:rsidRPr="00D60485">
          <w:rPr>
            <w:rFonts w:ascii="Inter 18pt Light" w:hAnsi="Inter 18pt Light"/>
            <w:color w:val="4472C4"/>
          </w:rPr>
          <w:t>http://localhost:3000</w:t>
        </w:r>
      </w:hyperlink>
      <w:r w:rsidRPr="00D60485">
        <w:rPr>
          <w:rFonts w:ascii="Inter 18pt Light" w:hAnsi="Inter 18pt Light"/>
        </w:rPr>
        <w:br/>
        <w:t xml:space="preserve">Username: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admin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</w:rPr>
        <w:t xml:space="preserve">Password: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auris2026</w:t>
      </w:r>
    </w:p>
    <w:p w14:paraId="046ACA5E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Add ClickHouse data source:</w:t>
      </w:r>
    </w:p>
    <w:p w14:paraId="0FE21885" w14:textId="77777777" w:rsidR="0054477A" w:rsidRPr="00D60485" w:rsidRDefault="00AA44E3">
      <w:pPr>
        <w:numPr>
          <w:ilvl w:val="0"/>
          <w:numId w:val="8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Configuration → Data Sources → Add data source</w:t>
      </w:r>
    </w:p>
    <w:p w14:paraId="6FD36BC6" w14:textId="77777777" w:rsidR="0054477A" w:rsidRPr="00D60485" w:rsidRDefault="00AA44E3">
      <w:pPr>
        <w:numPr>
          <w:ilvl w:val="0"/>
          <w:numId w:val="8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Select "ClickHouse"</w:t>
      </w:r>
    </w:p>
    <w:p w14:paraId="1CDA7362" w14:textId="77777777" w:rsidR="0054477A" w:rsidRPr="00D60485" w:rsidRDefault="00AA44E3">
      <w:pPr>
        <w:numPr>
          <w:ilvl w:val="0"/>
          <w:numId w:val="8"/>
        </w:num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Server: </w:t>
      </w:r>
      <w:proofErr w:type="gramStart"/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clickhouse.auris.svc.cluster</w:t>
      </w:r>
      <w:proofErr w:type="gramEnd"/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.local:9000</w:t>
      </w:r>
    </w:p>
    <w:p w14:paraId="0389322C" w14:textId="77777777" w:rsidR="0054477A" w:rsidRPr="00D60485" w:rsidRDefault="00AA44E3">
      <w:pPr>
        <w:numPr>
          <w:ilvl w:val="0"/>
          <w:numId w:val="8"/>
        </w:num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Database: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default</w:t>
      </w:r>
    </w:p>
    <w:p w14:paraId="415684F8" w14:textId="77777777" w:rsidR="0054477A" w:rsidRPr="00D60485" w:rsidRDefault="00AA44E3">
      <w:pPr>
        <w:numPr>
          <w:ilvl w:val="0"/>
          <w:numId w:val="8"/>
        </w:num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Username: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auris</w:t>
      </w:r>
    </w:p>
    <w:p w14:paraId="2F3806C5" w14:textId="77777777" w:rsidR="0054477A" w:rsidRPr="00D60485" w:rsidRDefault="00AA44E3">
      <w:pPr>
        <w:numPr>
          <w:ilvl w:val="0"/>
          <w:numId w:val="8"/>
        </w:num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Password: </w:t>
      </w:r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auris2026</w:t>
      </w:r>
    </w:p>
    <w:p w14:paraId="136883E5" w14:textId="77777777" w:rsidR="0054477A" w:rsidRPr="00D60485" w:rsidRDefault="00AA44E3">
      <w:pPr>
        <w:numPr>
          <w:ilvl w:val="0"/>
          <w:numId w:val="8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Save &amp; Test</w:t>
      </w:r>
    </w:p>
    <w:p w14:paraId="2B9890E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Import AURIS dashboard:</w:t>
      </w:r>
    </w:p>
    <w:p w14:paraId="16FAD36B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1" w:name="create_dashboard_json"/>
      <w:r w:rsidRPr="00D60485">
        <w:rPr>
          <w:rFonts w:ascii="Inter 18pt Light" w:hAnsi="Inter 18pt Light"/>
          <w:b/>
          <w:sz w:val="36"/>
          <w:szCs w:val="12"/>
        </w:rPr>
        <w:t>Create dashboard JSON</w:t>
      </w:r>
      <w:bookmarkEnd w:id="61"/>
    </w:p>
    <w:p w14:paraId="2F8D74E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cat &gt; auris-</w:t>
      </w:r>
      <w:proofErr w:type="spellStart"/>
      <w:r w:rsidRPr="00D60485">
        <w:rPr>
          <w:rFonts w:ascii="Inter 18pt Light" w:hAnsi="Inter 18pt Light"/>
        </w:rPr>
        <w:t>dashboard.json</w:t>
      </w:r>
      <w:proofErr w:type="spellEnd"/>
      <w:r w:rsidRPr="00D60485">
        <w:rPr>
          <w:rFonts w:ascii="Inter 18pt Light" w:hAnsi="Inter 18pt Light"/>
        </w:rPr>
        <w:t xml:space="preserve"> &lt;&lt; 'EOF'</w:t>
      </w:r>
      <w:r w:rsidRPr="00D60485">
        <w:rPr>
          <w:rFonts w:ascii="Inter 18pt Light" w:hAnsi="Inter 18pt Light"/>
        </w:rPr>
        <w:br/>
        <w:t>{</w:t>
      </w:r>
      <w:r w:rsidRPr="00D60485">
        <w:rPr>
          <w:rFonts w:ascii="Inter 18pt Light" w:hAnsi="Inter 18pt Light"/>
        </w:rPr>
        <w:br/>
        <w:t>"dashboard": {</w:t>
      </w:r>
      <w:r w:rsidRPr="00D60485">
        <w:rPr>
          <w:rFonts w:ascii="Inter 18pt Light" w:hAnsi="Inter 18pt Light"/>
        </w:rPr>
        <w:br/>
        <w:t>"title": "AURIS Sovereign SIEM",</w:t>
      </w:r>
      <w:r w:rsidRPr="00D60485">
        <w:rPr>
          <w:rFonts w:ascii="Inter 18pt Light" w:hAnsi="Inter 18pt Light"/>
        </w:rPr>
        <w:br/>
        <w:t>"panels": [</w:t>
      </w:r>
      <w:r w:rsidRPr="00D60485">
        <w:rPr>
          <w:rFonts w:ascii="Inter 18pt Light" w:hAnsi="Inter 18pt Light"/>
        </w:rPr>
        <w:br/>
        <w:t>{</w:t>
      </w:r>
      <w:r w:rsidRPr="00D60485">
        <w:rPr>
          <w:rFonts w:ascii="Inter 18pt Light" w:hAnsi="Inter 18pt Light"/>
        </w:rPr>
        <w:br/>
        <w:t>"title": "NIS2 Essential Entity Alerts (24h)",</w:t>
      </w:r>
      <w:r w:rsidRPr="00D60485">
        <w:rPr>
          <w:rFonts w:ascii="Inter 18pt Light" w:hAnsi="Inter 18pt Light"/>
        </w:rPr>
        <w:br/>
        <w:t>"targets": [{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"query": "SELECT count() 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 xml:space="preserve"> WHERE nis2_category='Essential Entity' </w:t>
      </w:r>
      <w:r w:rsidRPr="00D60485">
        <w:rPr>
          <w:rFonts w:ascii="Inter 18pt Light" w:eastAsia="Georgia" w:hAnsi="Inter 18pt Light" w:cs="Georgia"/>
        </w:rPr>
        <w:lastRenderedPageBreak/>
        <w:t>AND timestamp &gt; now() - INTERVAL 24 HOUR"</w:t>
      </w:r>
      <w:r w:rsidRPr="00D60485">
        <w:rPr>
          <w:rFonts w:ascii="Inter 18pt Light" w:hAnsi="Inter 18pt Light"/>
        </w:rPr>
        <w:br/>
        <w:t>}]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{</w:t>
      </w:r>
      <w:r w:rsidRPr="00D60485">
        <w:rPr>
          <w:rFonts w:ascii="Inter 18pt Light" w:hAnsi="Inter 18pt Light"/>
        </w:rPr>
        <w:br/>
        <w:t>"title": "MITRE ATT&amp;CK Coverage",</w:t>
      </w:r>
      <w:r w:rsidRPr="00D60485">
        <w:rPr>
          <w:rFonts w:ascii="Inter 18pt Light" w:hAnsi="Inter 18pt Light"/>
        </w:rPr>
        <w:br/>
        <w:t>"targets": [{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"query": "SELECT 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, count() 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 xml:space="preserve"> GROUP BY 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 ORDER BY count() DESC LIMIT 20"</w:t>
      </w:r>
      <w:r w:rsidRPr="00D60485">
        <w:rPr>
          <w:rFonts w:ascii="Inter 18pt Light" w:hAnsi="Inter 18pt Light"/>
        </w:rPr>
        <w:br/>
        <w:t>}]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{</w:t>
      </w:r>
      <w:r w:rsidRPr="00D60485">
        <w:rPr>
          <w:rFonts w:ascii="Inter 18pt Light" w:hAnsi="Inter 18pt Light"/>
        </w:rPr>
        <w:br/>
        <w:t>"title": "Autonomous Resolution Rate",</w:t>
      </w:r>
      <w:r w:rsidRPr="00D60485">
        <w:rPr>
          <w:rFonts w:ascii="Inter 18pt Light" w:hAnsi="Inter 18pt Light"/>
        </w:rPr>
        <w:br/>
        <w:t>"targets": [{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"query": "SELECT </w:t>
      </w:r>
      <w:proofErr w:type="spellStart"/>
      <w:r w:rsidRPr="00D60485">
        <w:rPr>
          <w:rFonts w:ascii="Inter 18pt Light" w:eastAsia="Georgia" w:hAnsi="Inter 18pt Light" w:cs="Georgia"/>
        </w:rPr>
        <w:t>triage_status</w:t>
      </w:r>
      <w:proofErr w:type="spellEnd"/>
      <w:r w:rsidRPr="00D60485">
        <w:rPr>
          <w:rFonts w:ascii="Inter 18pt Light" w:eastAsia="Georgia" w:hAnsi="Inter 18pt Light" w:cs="Georgia"/>
        </w:rPr>
        <w:t xml:space="preserve">, count() 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 xml:space="preserve"> GROUP BY </w:t>
      </w:r>
      <w:proofErr w:type="spellStart"/>
      <w:r w:rsidRPr="00D60485">
        <w:rPr>
          <w:rFonts w:ascii="Inter 18pt Light" w:eastAsia="Georgia" w:hAnsi="Inter 18pt Light" w:cs="Georgia"/>
        </w:rPr>
        <w:t>triage_status</w:t>
      </w:r>
      <w:proofErr w:type="spellEnd"/>
      <w:r w:rsidRPr="00D60485">
        <w:rPr>
          <w:rFonts w:ascii="Inter 18pt Light" w:eastAsia="Georgia" w:hAnsi="Inter 18pt Light" w:cs="Georgia"/>
        </w:rPr>
        <w:t>"</w:t>
      </w:r>
      <w:r w:rsidRPr="00D60485">
        <w:rPr>
          <w:rFonts w:ascii="Inter 18pt Light" w:hAnsi="Inter 18pt Light"/>
        </w:rPr>
        <w:br/>
        <w:t>}]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"title": "Monthly Cost (€)",</w:t>
      </w:r>
      <w:r w:rsidRPr="00D60485">
        <w:rPr>
          <w:rFonts w:ascii="Inter 18pt Light" w:hAnsi="Inter 18pt Light"/>
        </w:rPr>
        <w:br/>
        <w:t>"type": "stat",</w:t>
      </w:r>
      <w:r w:rsidRPr="00D60485">
        <w:rPr>
          <w:rFonts w:ascii="Inter 18pt Light" w:hAnsi="Inter 18pt Light"/>
        </w:rPr>
        <w:br/>
        <w:t>"targets": [{</w:t>
      </w:r>
      <w:r w:rsidRPr="00D60485">
        <w:rPr>
          <w:rFonts w:ascii="Inter 18pt Light" w:hAnsi="Inter 18pt Light"/>
        </w:rPr>
        <w:br/>
        <w:t>"query": "SELECT 180 as cost"</w:t>
      </w:r>
      <w:r w:rsidRPr="00D60485">
        <w:rPr>
          <w:rFonts w:ascii="Inter 18pt Light" w:hAnsi="Inter 18pt Light"/>
        </w:rPr>
        <w:br/>
        <w:t>}]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]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EOF</w:t>
      </w:r>
    </w:p>
    <w:p w14:paraId="60C9C0BD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2" w:name="import_via_grafana_ui_dashboards_c8f8c8"/>
      <w:r w:rsidRPr="00D60485">
        <w:rPr>
          <w:rFonts w:ascii="Inter 18pt Light" w:eastAsia="Georgia" w:hAnsi="Inter 18pt Light" w:cs="Georgia"/>
          <w:b/>
          <w:sz w:val="36"/>
          <w:szCs w:val="12"/>
        </w:rPr>
        <w:t>Import via Grafana UI: Dashboards → Import → Upload JSON</w:t>
      </w:r>
      <w:bookmarkEnd w:id="62"/>
    </w:p>
    <w:p w14:paraId="36F40D2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Expected result:</w:t>
      </w:r>
      <w:r w:rsidRPr="00D60485">
        <w:rPr>
          <w:rFonts w:ascii="Inter 18pt Light" w:hAnsi="Inter 18pt Light"/>
        </w:rPr>
        <w:t xml:space="preserve"> Live dashboard showing NIS2 alerts, ATT&amp;CK coverage, autonomous resolution rate, and cost metrics.</w:t>
      </w:r>
    </w:p>
    <w:p w14:paraId="4BAA03C9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506DF7AE">
          <v:rect id="_x0000_i1037" alt="" style="width:434.5pt;height:.05pt;mso-width-percent:0;mso-height-percent:0;mso-width-percent:0;mso-height-percent:0" o:hralign="center" o:hrstd="t" o:hr="t"/>
        </w:pict>
      </w:r>
    </w:p>
    <w:p w14:paraId="546015B4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63" w:name="step_12_final_validation_testing_b61a9c"/>
      <w:bookmarkStart w:id="64" w:name="_Toc223521607"/>
      <w:r w:rsidRPr="00D60485">
        <w:rPr>
          <w:rFonts w:ascii="Inter 18pt Light" w:hAnsi="Inter 18pt Light"/>
        </w:rPr>
        <w:t>Step 12: Final Validation &amp; Testing (5 minutes)</w:t>
      </w:r>
      <w:bookmarkEnd w:id="63"/>
      <w:bookmarkEnd w:id="64"/>
    </w:p>
    <w:p w14:paraId="207B959F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52D728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Comprehensive test suite:</w:t>
      </w:r>
    </w:p>
    <w:p w14:paraId="3B8EB015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5" w:name="test_1_generate_test_stratix_event"/>
      <w:r w:rsidRPr="00D60485">
        <w:rPr>
          <w:rFonts w:ascii="Inter 18pt Light" w:hAnsi="Inter 18pt Light"/>
          <w:b/>
          <w:sz w:val="36"/>
          <w:szCs w:val="12"/>
        </w:rPr>
        <w:t>Test 1: Generate test STRATIX event</w:t>
      </w:r>
      <w:bookmarkEnd w:id="65"/>
    </w:p>
    <w:p w14:paraId="6C05DAB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python stratix_validator.py</w:t>
      </w:r>
    </w:p>
    <w:p w14:paraId="37A46417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6" w:name="test_2_verify_clickhouse_ingestion"/>
      <w:r w:rsidRPr="00D60485">
        <w:rPr>
          <w:rFonts w:ascii="Inter 18pt Light" w:hAnsi="Inter 18pt Light"/>
          <w:b/>
          <w:sz w:val="36"/>
          <w:szCs w:val="12"/>
        </w:rPr>
        <w:t>Test 2: Verify ClickHouse ingestion</w:t>
      </w:r>
      <w:bookmarkEnd w:id="66"/>
    </w:p>
    <w:p w14:paraId="38A09674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lastRenderedPageBreak/>
        <w:t>kubectl</w:t>
      </w:r>
      <w:proofErr w:type="spellEnd"/>
      <w:r w:rsidRPr="00D60485">
        <w:rPr>
          <w:rFonts w:ascii="Inter 18pt Light" w:hAnsi="Inter 18pt Light"/>
        </w:rPr>
        <w:t xml:space="preserve"> exec -it clickhouse-0 -n auris --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>-client</w:t>
      </w:r>
      <w:r w:rsidRPr="00D60485">
        <w:rPr>
          <w:rFonts w:ascii="Inter 18pt Light" w:hAnsi="Inter 18pt Light"/>
        </w:rPr>
        <w:br/>
        <w:t>--user auris --password auris2026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--query "SELECT </w:t>
      </w:r>
      <w:proofErr w:type="gramStart"/>
      <w:r w:rsidRPr="00D60485">
        <w:rPr>
          <w:rFonts w:ascii="Inter 18pt Light" w:eastAsia="Georgia" w:hAnsi="Inter 18pt Light" w:cs="Georgia"/>
        </w:rPr>
        <w:t>count(</w:t>
      </w:r>
      <w:proofErr w:type="gramEnd"/>
      <w:r w:rsidRPr="00D60485">
        <w:rPr>
          <w:rFonts w:ascii="Inter 18pt Light" w:eastAsia="Georgia" w:hAnsi="Inter 18pt Light" w:cs="Georgia"/>
        </w:rPr>
        <w:t xml:space="preserve">) 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>"</w:t>
      </w:r>
    </w:p>
    <w:p w14:paraId="03B8C0A7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67" w:name="expected_output_number_0"/>
      <w:r w:rsidRPr="00D60485">
        <w:rPr>
          <w:rFonts w:ascii="Inter 18pt Light" w:hAnsi="Inter 18pt Light"/>
          <w:b/>
          <w:sz w:val="32"/>
          <w:szCs w:val="10"/>
        </w:rPr>
        <w:t>Expected output: Number &gt; 0</w:t>
      </w:r>
      <w:bookmarkEnd w:id="67"/>
    </w:p>
    <w:p w14:paraId="61C37858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68" w:name="test_3_check_wazuh_agent_connectivity"/>
      <w:r w:rsidRPr="00D60485">
        <w:rPr>
          <w:rFonts w:ascii="Inter 18pt Light" w:hAnsi="Inter 18pt Light"/>
          <w:b/>
          <w:sz w:val="36"/>
          <w:szCs w:val="12"/>
        </w:rPr>
        <w:t xml:space="preserve">Test 3: Check </w:t>
      </w:r>
      <w:proofErr w:type="spellStart"/>
      <w:r w:rsidRPr="00D60485">
        <w:rPr>
          <w:rFonts w:ascii="Inter 18pt Light" w:hAnsi="Inter 18pt Light"/>
          <w:b/>
          <w:sz w:val="36"/>
          <w:szCs w:val="12"/>
        </w:rPr>
        <w:t>Wazuh</w:t>
      </w:r>
      <w:proofErr w:type="spellEnd"/>
      <w:r w:rsidRPr="00D60485">
        <w:rPr>
          <w:rFonts w:ascii="Inter 18pt Light" w:hAnsi="Inter 18pt Light"/>
          <w:b/>
          <w:sz w:val="36"/>
          <w:szCs w:val="12"/>
        </w:rPr>
        <w:t xml:space="preserve"> agent connectivity</w:t>
      </w:r>
      <w:bookmarkEnd w:id="68"/>
    </w:p>
    <w:p w14:paraId="22ECB238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eastAsia="Georgia" w:hAnsi="Inter 18pt Light" w:cs="Georgia"/>
        </w:rPr>
        <w:t>kubectl</w:t>
      </w:r>
      <w:proofErr w:type="spellEnd"/>
      <w:r w:rsidRPr="00D60485">
        <w:rPr>
          <w:rFonts w:ascii="Inter 18pt Light" w:eastAsia="Georgia" w:hAnsi="Inter 18pt Light" w:cs="Georgia"/>
        </w:rPr>
        <w:t xml:space="preserve"> exec -it wazuh-manager-0 -n auris -- /var/</w:t>
      </w:r>
      <w:proofErr w:type="spellStart"/>
      <w:r w:rsidRPr="00D60485">
        <w:rPr>
          <w:rFonts w:ascii="Inter 18pt Light" w:eastAsia="Georgia" w:hAnsi="Inter 18pt Light" w:cs="Georgia"/>
        </w:rPr>
        <w:t>ossec</w:t>
      </w:r>
      <w:proofErr w:type="spellEnd"/>
      <w:r w:rsidRPr="00D60485">
        <w:rPr>
          <w:rFonts w:ascii="Inter 18pt Light" w:eastAsia="Georgia" w:hAnsi="Inter 18pt Light" w:cs="Georgia"/>
        </w:rPr>
        <w:t>/bin/</w:t>
      </w:r>
      <w:proofErr w:type="spellStart"/>
      <w:r w:rsidRPr="00D60485">
        <w:rPr>
          <w:rFonts w:ascii="Inter 18pt Light" w:eastAsia="Georgia" w:hAnsi="Inter 18pt Light" w:cs="Georgia"/>
        </w:rPr>
        <w:t>agent_control</w:t>
      </w:r>
      <w:proofErr w:type="spellEnd"/>
      <w:r w:rsidRPr="00D60485">
        <w:rPr>
          <w:rFonts w:ascii="Inter 18pt Light" w:eastAsia="Georgia" w:hAnsi="Inter 18pt Light" w:cs="Georgia"/>
        </w:rPr>
        <w:t xml:space="preserve"> -l</w:t>
      </w:r>
    </w:p>
    <w:p w14:paraId="6D7DD78C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69" w:name="expected_output_active_agents_listed"/>
      <w:r w:rsidRPr="00D60485">
        <w:rPr>
          <w:rFonts w:ascii="Inter 18pt Light" w:hAnsi="Inter 18pt Light"/>
          <w:b/>
          <w:sz w:val="32"/>
          <w:szCs w:val="10"/>
        </w:rPr>
        <w:t>Expected output: Active agents listed</w:t>
      </w:r>
      <w:bookmarkEnd w:id="69"/>
    </w:p>
    <w:p w14:paraId="0FC30176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70" w:name="test_4_verify_autonomous_triage"/>
      <w:r w:rsidRPr="00D60485">
        <w:rPr>
          <w:rFonts w:ascii="Inter 18pt Light" w:hAnsi="Inter 18pt Light"/>
          <w:b/>
          <w:sz w:val="36"/>
          <w:szCs w:val="12"/>
        </w:rPr>
        <w:t>Test 4: Verify autonomous triage</w:t>
      </w:r>
      <w:bookmarkEnd w:id="70"/>
    </w:p>
    <w:p w14:paraId="471BB90D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logs -f deployment/auris-triage-agent -n auris | head -20</w:t>
      </w:r>
    </w:p>
    <w:p w14:paraId="0D96EF82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71" w:name="expected_output_agent_triage_decisions"/>
      <w:r w:rsidRPr="00D60485">
        <w:rPr>
          <w:rFonts w:ascii="Inter 18pt Light" w:hAnsi="Inter 18pt Light"/>
          <w:b/>
          <w:sz w:val="32"/>
          <w:szCs w:val="10"/>
        </w:rPr>
        <w:t>Expected output: Agent triage decisions</w:t>
      </w:r>
      <w:bookmarkEnd w:id="71"/>
    </w:p>
    <w:p w14:paraId="726F0226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72" w:name="test_5_ml_anomaly_detection"/>
      <w:r w:rsidRPr="00D60485">
        <w:rPr>
          <w:rFonts w:ascii="Inter 18pt Light" w:hAnsi="Inter 18pt Light"/>
          <w:b/>
          <w:sz w:val="36"/>
          <w:szCs w:val="12"/>
        </w:rPr>
        <w:t>Test 5: ML anomaly detection</w:t>
      </w:r>
      <w:bookmarkEnd w:id="72"/>
    </w:p>
    <w:p w14:paraId="27B2674A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logs ml-detector -n auris | grep "Anomaly detected"</w:t>
      </w:r>
    </w:p>
    <w:p w14:paraId="0231428D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73" w:name="expected_output_anomaly_alerts"/>
      <w:r w:rsidRPr="00D60485">
        <w:rPr>
          <w:rFonts w:ascii="Inter 18pt Light" w:hAnsi="Inter 18pt Light"/>
          <w:b/>
          <w:sz w:val="32"/>
          <w:szCs w:val="10"/>
        </w:rPr>
        <w:t>Expected output: Anomaly alerts</w:t>
      </w:r>
      <w:bookmarkEnd w:id="73"/>
    </w:p>
    <w:p w14:paraId="36D2C555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74" w:name="test_6_att_ck_simulation_results"/>
      <w:r w:rsidRPr="00D60485">
        <w:rPr>
          <w:rFonts w:ascii="Inter 18pt Light" w:hAnsi="Inter 18pt Light"/>
          <w:b/>
          <w:sz w:val="36"/>
          <w:szCs w:val="12"/>
        </w:rPr>
        <w:t>Test 6: ATT&amp;CK simulation results</w:t>
      </w:r>
      <w:bookmarkEnd w:id="74"/>
    </w:p>
    <w:p w14:paraId="4EE92ADE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logs $(</w:t>
      </w: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pods -n auris -l </w:t>
      </w:r>
      <w:proofErr w:type="gramStart"/>
      <w:r w:rsidRPr="00D60485">
        <w:rPr>
          <w:rFonts w:ascii="Inter 18pt Light" w:hAnsi="Inter 18pt Light"/>
        </w:rPr>
        <w:t>job-name</w:t>
      </w:r>
      <w:proofErr w:type="gramEnd"/>
      <w:r w:rsidRPr="00D60485">
        <w:rPr>
          <w:rFonts w:ascii="Inter 18pt Light" w:hAnsi="Inter 18pt Light"/>
        </w:rPr>
        <w:t>=</w:t>
      </w:r>
      <w:proofErr w:type="spellStart"/>
      <w:r w:rsidRPr="00D60485">
        <w:rPr>
          <w:rFonts w:ascii="Inter 18pt Light" w:hAnsi="Inter 18pt Light"/>
        </w:rPr>
        <w:t>cav</w:t>
      </w:r>
      <w:proofErr w:type="spellEnd"/>
      <w:r w:rsidRPr="00D60485">
        <w:rPr>
          <w:rFonts w:ascii="Inter 18pt Light" w:hAnsi="Inter 18pt Light"/>
        </w:rPr>
        <w:t>-</w:t>
      </w:r>
      <w:proofErr w:type="spellStart"/>
      <w:r w:rsidRPr="00D60485">
        <w:rPr>
          <w:rFonts w:ascii="Inter 18pt Light" w:hAnsi="Inter 18pt Light"/>
        </w:rPr>
        <w:t>attck</w:t>
      </w:r>
      <w:proofErr w:type="spellEnd"/>
      <w:r w:rsidRPr="00D60485">
        <w:rPr>
          <w:rFonts w:ascii="Inter 18pt Light" w:hAnsi="Inter 18pt Light"/>
        </w:rPr>
        <w:t>-simulation -o name | head -1) -n auris</w:t>
      </w:r>
    </w:p>
    <w:p w14:paraId="621E6116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75" w:name="expected_output_simulation_complete"/>
      <w:r w:rsidRPr="00D60485">
        <w:rPr>
          <w:rFonts w:ascii="Inter 18pt Light" w:hAnsi="Inter 18pt Light"/>
          <w:b/>
          <w:sz w:val="32"/>
          <w:szCs w:val="10"/>
        </w:rPr>
        <w:t>Expected output: Simulation complete</w:t>
      </w:r>
      <w:bookmarkEnd w:id="75"/>
    </w:p>
    <w:p w14:paraId="427F6C0C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2"/>
          <w:szCs w:val="12"/>
        </w:rPr>
      </w:pPr>
      <w:bookmarkStart w:id="76" w:name="test_7_grafana_dashboard"/>
      <w:r w:rsidRPr="00D60485">
        <w:rPr>
          <w:rFonts w:ascii="Inter 18pt Light" w:hAnsi="Inter 18pt Light"/>
          <w:b/>
          <w:sz w:val="36"/>
          <w:szCs w:val="12"/>
        </w:rPr>
        <w:t>Test 7: Grafana dashboard</w:t>
      </w:r>
      <w:bookmarkEnd w:id="76"/>
    </w:p>
    <w:p w14:paraId="2D60E725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32"/>
          <w:szCs w:val="32"/>
        </w:rPr>
      </w:pPr>
      <w:bookmarkStart w:id="77" w:name="open_http_localhost_3000_auris_da_2564cc"/>
      <w:r w:rsidRPr="00D60485">
        <w:rPr>
          <w:rFonts w:ascii="Inter 18pt Light" w:hAnsi="Inter 18pt Light"/>
          <w:b/>
          <w:sz w:val="32"/>
          <w:szCs w:val="32"/>
        </w:rPr>
        <w:t xml:space="preserve">Open </w:t>
      </w:r>
      <w:hyperlink r:id="rId25">
        <w:r w:rsidRPr="00D60485">
          <w:rPr>
            <w:rFonts w:ascii="Inter 18pt Light" w:hAnsi="Inter 18pt Light"/>
            <w:b/>
            <w:color w:val="4472C4"/>
            <w:sz w:val="32"/>
            <w:szCs w:val="32"/>
          </w:rPr>
          <w:t>http://localhost:3000</w:t>
        </w:r>
      </w:hyperlink>
      <w:r w:rsidRPr="00D60485">
        <w:rPr>
          <w:rFonts w:ascii="Inter 18pt Light" w:eastAsia="Georgia" w:hAnsi="Inter 18pt Light" w:cs="Georgia"/>
          <w:b/>
          <w:sz w:val="32"/>
          <w:szCs w:val="32"/>
        </w:rPr>
        <w:t xml:space="preserve"> → AURIS dashboard should show live metrics</w:t>
      </w:r>
      <w:bookmarkEnd w:id="77"/>
    </w:p>
    <w:p w14:paraId="799047A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All tests passing? Congratulations! Your AURIS sovereign SIEM is live.</w:t>
      </w:r>
    </w:p>
    <w:p w14:paraId="2F1A1AB4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25C3A86D">
          <v:rect id="_x0000_i1038" alt="" style="width:434.5pt;height:.05pt;mso-width-percent:0;mso-height-percent:0;mso-width-percent:0;mso-height-percent:0" o:hralign="center" o:hrstd="t" o:hr="t"/>
        </w:pict>
      </w:r>
    </w:p>
    <w:p w14:paraId="406B4113" w14:textId="77777777" w:rsidR="007F49F3" w:rsidRPr="00D60485" w:rsidRDefault="007F49F3">
      <w:pPr>
        <w:rPr>
          <w:rFonts w:ascii="Inter 18pt Light" w:eastAsiaTheme="majorEastAsia" w:hAnsi="Inter 18pt Light" w:cstheme="majorBidi"/>
          <w:color w:val="0F4761" w:themeColor="accent1" w:themeShade="BF"/>
          <w:sz w:val="32"/>
          <w:szCs w:val="32"/>
        </w:rPr>
      </w:pPr>
      <w:bookmarkStart w:id="78" w:name="part_5_day_2_operations"/>
      <w:r w:rsidRPr="00D60485">
        <w:rPr>
          <w:rFonts w:ascii="Inter 18pt Light" w:hAnsi="Inter 18pt Light"/>
        </w:rPr>
        <w:br w:type="page"/>
      </w:r>
    </w:p>
    <w:p w14:paraId="177F2C0E" w14:textId="072C0FEA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79" w:name="_Toc223521608"/>
      <w:r w:rsidRPr="00D60485">
        <w:rPr>
          <w:rFonts w:ascii="Inter 18pt Light" w:hAnsi="Inter 18pt Light"/>
        </w:rPr>
        <w:lastRenderedPageBreak/>
        <w:t>Part 5: Day 2 Operations</w:t>
      </w:r>
      <w:bookmarkEnd w:id="78"/>
      <w:bookmarkEnd w:id="79"/>
    </w:p>
    <w:p w14:paraId="593F9A0D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4C9E590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80" w:name="daily_operations_checklist"/>
      <w:bookmarkStart w:id="81" w:name="_Toc223521609"/>
      <w:r w:rsidRPr="00D60485">
        <w:rPr>
          <w:rFonts w:ascii="Inter 18pt Light" w:hAnsi="Inter 18pt Light"/>
        </w:rPr>
        <w:t>Daily Operations Checklist</w:t>
      </w:r>
      <w:bookmarkEnd w:id="80"/>
      <w:bookmarkEnd w:id="81"/>
    </w:p>
    <w:p w14:paraId="10B41D3F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50787BE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Morning (5 minutes):</w:t>
      </w:r>
    </w:p>
    <w:p w14:paraId="393769A0" w14:textId="77777777" w:rsidR="0054477A" w:rsidRPr="00D60485" w:rsidRDefault="00AA44E3">
      <w:pPr>
        <w:numPr>
          <w:ilvl w:val="0"/>
          <w:numId w:val="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Check Grafana dashboard: </w:t>
      </w:r>
      <w:hyperlink r:id="rId26">
        <w:r w:rsidRPr="00D60485">
          <w:rPr>
            <w:rFonts w:ascii="Inter 18pt Light" w:hAnsi="Inter 18pt Light"/>
            <w:color w:val="4472C4"/>
          </w:rPr>
          <w:t>http://localhost:3000</w:t>
        </w:r>
      </w:hyperlink>
    </w:p>
    <w:p w14:paraId="1DDBE4E3" w14:textId="77777777" w:rsidR="0054477A" w:rsidRPr="00D60485" w:rsidRDefault="00AA44E3">
      <w:pPr>
        <w:numPr>
          <w:ilvl w:val="0"/>
          <w:numId w:val="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Review NIS2 Essential Entity alerts (should be &lt;5 if properly tuned)</w:t>
      </w:r>
    </w:p>
    <w:p w14:paraId="17E89010" w14:textId="77777777" w:rsidR="0054477A" w:rsidRPr="00D60485" w:rsidRDefault="00AA44E3">
      <w:pPr>
        <w:numPr>
          <w:ilvl w:val="0"/>
          <w:numId w:val="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Check autonomous resolution rate (target: &gt;80%)</w:t>
      </w:r>
    </w:p>
    <w:p w14:paraId="4FEB871C" w14:textId="77777777" w:rsidR="0054477A" w:rsidRPr="00D60485" w:rsidRDefault="00AA44E3">
      <w:pPr>
        <w:numPr>
          <w:ilvl w:val="0"/>
          <w:numId w:val="9"/>
        </w:num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Verify all pods running: </w:t>
      </w:r>
      <w:proofErr w:type="spellStart"/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>kubectl</w:t>
      </w:r>
      <w:proofErr w:type="spellEnd"/>
      <w:r w:rsidRPr="00D60485">
        <w:rPr>
          <w:rStyle w:val="VerbatimChar"/>
          <w:rFonts w:ascii="Inter 18pt Light" w:eastAsia="menlo" w:hAnsi="Inter 18pt Light" w:cs="menlo"/>
          <w:shd w:val="clear" w:color="auto" w:fill="F8F8FA"/>
        </w:rPr>
        <w:t xml:space="preserve"> get pods -n auris</w:t>
      </w:r>
    </w:p>
    <w:p w14:paraId="19AB1A1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Weekly (15 minutes):</w:t>
      </w:r>
    </w:p>
    <w:p w14:paraId="54147A75" w14:textId="77777777" w:rsidR="0054477A" w:rsidRPr="00D60485" w:rsidRDefault="00AA44E3">
      <w:pPr>
        <w:numPr>
          <w:ilvl w:val="0"/>
          <w:numId w:val="1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Review MITRE ATT&amp;CK coverage gaps</w:t>
      </w:r>
    </w:p>
    <w:p w14:paraId="30AACABF" w14:textId="77777777" w:rsidR="0054477A" w:rsidRPr="00D60485" w:rsidRDefault="00AA44E3">
      <w:pPr>
        <w:numPr>
          <w:ilvl w:val="0"/>
          <w:numId w:val="1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Tune ML anomaly detection thresholds</w:t>
      </w:r>
    </w:p>
    <w:p w14:paraId="2330DEF9" w14:textId="77777777" w:rsidR="0054477A" w:rsidRPr="00D60485" w:rsidRDefault="00AA44E3">
      <w:pPr>
        <w:numPr>
          <w:ilvl w:val="0"/>
          <w:numId w:val="1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Update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agent deployments</w:t>
      </w:r>
    </w:p>
    <w:p w14:paraId="24E6CB47" w14:textId="77777777" w:rsidR="0054477A" w:rsidRPr="00D60485" w:rsidRDefault="00AA44E3">
      <w:pPr>
        <w:numPr>
          <w:ilvl w:val="0"/>
          <w:numId w:val="1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Review Mistral AI agent decisions</w:t>
      </w:r>
    </w:p>
    <w:p w14:paraId="45112DF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Monthly (1 hour):</w:t>
      </w:r>
    </w:p>
    <w:p w14:paraId="3F1C7DDF" w14:textId="77777777" w:rsidR="0054477A" w:rsidRPr="00D60485" w:rsidRDefault="00AA44E3">
      <w:pPr>
        <w:numPr>
          <w:ilvl w:val="0"/>
          <w:numId w:val="1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Generate NIS2 compliance report</w:t>
      </w:r>
    </w:p>
    <w:p w14:paraId="4315AF80" w14:textId="77777777" w:rsidR="0054477A" w:rsidRPr="00D60485" w:rsidRDefault="00AA44E3">
      <w:pPr>
        <w:numPr>
          <w:ilvl w:val="0"/>
          <w:numId w:val="1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Review cost vs. legacy SIEM savings</w:t>
      </w:r>
    </w:p>
    <w:p w14:paraId="31FA9306" w14:textId="77777777" w:rsidR="0054477A" w:rsidRPr="00D60485" w:rsidRDefault="00AA44E3">
      <w:pPr>
        <w:numPr>
          <w:ilvl w:val="0"/>
          <w:numId w:val="1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Update STRATIX schema extensions</w:t>
      </w:r>
    </w:p>
    <w:p w14:paraId="74E718A1" w14:textId="77777777" w:rsidR="0054477A" w:rsidRPr="00D60485" w:rsidRDefault="00AA44E3">
      <w:pPr>
        <w:numPr>
          <w:ilvl w:val="0"/>
          <w:numId w:val="1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Train team on new autonomous agent capabilities</w:t>
      </w:r>
    </w:p>
    <w:p w14:paraId="5043563B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82" w:name="common_troubleshooting"/>
    </w:p>
    <w:p w14:paraId="60A8D551" w14:textId="18961228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83" w:name="_Toc223521610"/>
      <w:r w:rsidRPr="00D60485">
        <w:rPr>
          <w:rFonts w:ascii="Inter 18pt Light" w:hAnsi="Inter 18pt Light"/>
        </w:rPr>
        <w:t>Common Troubleshooting</w:t>
      </w:r>
      <w:bookmarkEnd w:id="82"/>
      <w:bookmarkEnd w:id="83"/>
    </w:p>
    <w:p w14:paraId="1472F10C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480C75F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Issue: ClickHouse pod </w:t>
      </w:r>
      <w:proofErr w:type="spellStart"/>
      <w:r w:rsidRPr="00D60485">
        <w:rPr>
          <w:rFonts w:ascii="Inter 18pt Light" w:hAnsi="Inter 18pt Light"/>
          <w:b/>
        </w:rPr>
        <w:t>CrashLoopBackOff</w:t>
      </w:r>
      <w:proofErr w:type="spellEnd"/>
    </w:p>
    <w:p w14:paraId="21157F83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describe pod clickhouse-0 -n auris</w:t>
      </w:r>
    </w:p>
    <w:p w14:paraId="50C979B7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84" w:name="check_insufficient_storage_increa_febe7b"/>
      <w:r w:rsidRPr="00D60485">
        <w:rPr>
          <w:rFonts w:ascii="Inter 18pt Light" w:hAnsi="Inter 18pt Light"/>
          <w:b/>
          <w:sz w:val="32"/>
          <w:szCs w:val="10"/>
        </w:rPr>
        <w:t xml:space="preserve">Check: Insufficient storage? Increase </w:t>
      </w:r>
      <w:proofErr w:type="spellStart"/>
      <w:proofErr w:type="gramStart"/>
      <w:r w:rsidRPr="00D60485">
        <w:rPr>
          <w:rFonts w:ascii="Inter 18pt Light" w:hAnsi="Inter 18pt Light"/>
          <w:b/>
          <w:sz w:val="32"/>
          <w:szCs w:val="10"/>
        </w:rPr>
        <w:t>persistence.size</w:t>
      </w:r>
      <w:bookmarkEnd w:id="84"/>
      <w:proofErr w:type="spellEnd"/>
      <w:proofErr w:type="gramEnd"/>
    </w:p>
    <w:p w14:paraId="5C4F330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 xml:space="preserve">Issue: </w:t>
      </w:r>
      <w:proofErr w:type="spellStart"/>
      <w:r w:rsidRPr="00D60485">
        <w:rPr>
          <w:rFonts w:ascii="Inter 18pt Light" w:hAnsi="Inter 18pt Light"/>
          <w:b/>
        </w:rPr>
        <w:t>Wazuh</w:t>
      </w:r>
      <w:proofErr w:type="spellEnd"/>
      <w:r w:rsidRPr="00D60485">
        <w:rPr>
          <w:rFonts w:ascii="Inter 18pt Light" w:hAnsi="Inter 18pt Light"/>
          <w:b/>
        </w:rPr>
        <w:t xml:space="preserve"> agents not reporting</w:t>
      </w:r>
    </w:p>
    <w:p w14:paraId="656478D0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85" w:name="check_firewall_rules_allow_port_1514"/>
      <w:r w:rsidRPr="00D60485">
        <w:rPr>
          <w:rFonts w:ascii="Inter 18pt Light" w:hAnsi="Inter 18pt Light"/>
          <w:b/>
          <w:sz w:val="32"/>
          <w:szCs w:val="10"/>
        </w:rPr>
        <w:t>Check firewall rules allow port 1514</w:t>
      </w:r>
      <w:bookmarkEnd w:id="85"/>
    </w:p>
    <w:p w14:paraId="5A7BC064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svc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>-manager -n auris</w:t>
      </w:r>
    </w:p>
    <w:p w14:paraId="5890ADB2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86" w:name="verify_loadbalancer_ip_accessible_82ea0f"/>
      <w:r w:rsidRPr="00D60485">
        <w:rPr>
          <w:rFonts w:ascii="Inter 18pt Light" w:hAnsi="Inter 18pt Light"/>
          <w:b/>
          <w:sz w:val="32"/>
          <w:szCs w:val="10"/>
        </w:rPr>
        <w:t xml:space="preserve">Verify </w:t>
      </w:r>
      <w:proofErr w:type="spellStart"/>
      <w:r w:rsidRPr="00D60485">
        <w:rPr>
          <w:rFonts w:ascii="Inter 18pt Light" w:hAnsi="Inter 18pt Light"/>
          <w:b/>
          <w:sz w:val="32"/>
          <w:szCs w:val="10"/>
        </w:rPr>
        <w:t>LoadBalancer</w:t>
      </w:r>
      <w:proofErr w:type="spellEnd"/>
      <w:r w:rsidRPr="00D60485">
        <w:rPr>
          <w:rFonts w:ascii="Inter 18pt Light" w:hAnsi="Inter 18pt Light"/>
          <w:b/>
          <w:sz w:val="32"/>
          <w:szCs w:val="10"/>
        </w:rPr>
        <w:t xml:space="preserve"> IP accessible from endpoints</w:t>
      </w:r>
      <w:bookmarkEnd w:id="86"/>
    </w:p>
    <w:p w14:paraId="416458A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Issue: Mistral AI rate limits</w:t>
      </w:r>
    </w:p>
    <w:p w14:paraId="41AB154E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32"/>
          <w:szCs w:val="32"/>
        </w:rPr>
      </w:pPr>
      <w:bookmarkStart w:id="87" w:name="upgrade_to_higher_tier_https_cons_9a2e8b"/>
      <w:r w:rsidRPr="00D60485">
        <w:rPr>
          <w:rFonts w:ascii="Inter 18pt Light" w:hAnsi="Inter 18pt Light"/>
          <w:b/>
          <w:sz w:val="32"/>
          <w:szCs w:val="32"/>
        </w:rPr>
        <w:lastRenderedPageBreak/>
        <w:t xml:space="preserve">Upgrade to higher tier: </w:t>
      </w:r>
      <w:hyperlink r:id="rId27">
        <w:r w:rsidRPr="00D60485">
          <w:rPr>
            <w:rFonts w:ascii="Inter 18pt Light" w:hAnsi="Inter 18pt Light"/>
            <w:b/>
            <w:color w:val="4472C4"/>
            <w:sz w:val="32"/>
            <w:szCs w:val="32"/>
          </w:rPr>
          <w:t>https://console.mistral.ai/billing</w:t>
        </w:r>
      </w:hyperlink>
      <w:bookmarkEnd w:id="87"/>
    </w:p>
    <w:p w14:paraId="5B5D221B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32"/>
          <w:szCs w:val="32"/>
        </w:rPr>
      </w:pPr>
      <w:bookmarkStart w:id="88" w:name="or_reduce_agent_polling_frequency"/>
      <w:r w:rsidRPr="00D60485">
        <w:rPr>
          <w:rFonts w:ascii="Inter 18pt Light" w:hAnsi="Inter 18pt Light"/>
          <w:b/>
          <w:sz w:val="32"/>
          <w:szCs w:val="32"/>
        </w:rPr>
        <w:t>Or reduce agent polling frequency</w:t>
      </w:r>
      <w:bookmarkEnd w:id="88"/>
    </w:p>
    <w:p w14:paraId="1EF25EA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Issue: ML model false positives</w:t>
      </w:r>
    </w:p>
    <w:p w14:paraId="53269F6F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32"/>
          <w:szCs w:val="32"/>
        </w:rPr>
      </w:pPr>
      <w:bookmarkStart w:id="89" w:name="retrain_with_more_data"/>
      <w:r w:rsidRPr="00D60485">
        <w:rPr>
          <w:rFonts w:ascii="Inter 18pt Light" w:hAnsi="Inter 18pt Light"/>
          <w:b/>
          <w:sz w:val="32"/>
          <w:szCs w:val="32"/>
        </w:rPr>
        <w:t>Retrain with more data</w:t>
      </w:r>
      <w:bookmarkEnd w:id="89"/>
    </w:p>
    <w:p w14:paraId="0BBF52F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python train_anomaly_detector.py --contamination=0.05</w:t>
      </w:r>
    </w:p>
    <w:p w14:paraId="45DDDDCA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5E212BBF">
          <v:rect id="_x0000_i1039" alt="" style="width:434.5pt;height:.05pt;mso-width-percent:0;mso-height-percent:0;mso-width-percent:0;mso-height-percent:0" o:hralign="center" o:hrstd="t" o:hr="t"/>
        </w:pict>
      </w:r>
    </w:p>
    <w:p w14:paraId="719D74B2" w14:textId="77777777" w:rsidR="007F49F3" w:rsidRPr="00D60485" w:rsidRDefault="007F49F3">
      <w:pPr>
        <w:rPr>
          <w:rFonts w:ascii="Inter 18pt Light" w:hAnsi="Inter 18pt Light"/>
          <w:b/>
          <w:sz w:val="42"/>
        </w:rPr>
      </w:pPr>
      <w:bookmarkStart w:id="90" w:name="cost_breakdown"/>
      <w:r w:rsidRPr="00D60485">
        <w:rPr>
          <w:rFonts w:ascii="Inter 18pt Light" w:hAnsi="Inter 18pt Light"/>
          <w:b/>
          <w:sz w:val="42"/>
        </w:rPr>
        <w:br w:type="page"/>
      </w:r>
    </w:p>
    <w:p w14:paraId="6B9259FC" w14:textId="313C4E88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91" w:name="_Toc223521611"/>
      <w:r w:rsidRPr="00D60485">
        <w:rPr>
          <w:rFonts w:ascii="Inter 18pt Light" w:hAnsi="Inter 18pt Light"/>
        </w:rPr>
        <w:lastRenderedPageBreak/>
        <w:t>Cost Breakdown</w:t>
      </w:r>
      <w:bookmarkEnd w:id="90"/>
      <w:bookmarkEnd w:id="91"/>
    </w:p>
    <w:p w14:paraId="498EC589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6892FCF3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92" w:name="monthly_operational_costs"/>
      <w:bookmarkStart w:id="93" w:name="_Toc223521612"/>
      <w:r w:rsidRPr="00D60485">
        <w:rPr>
          <w:rFonts w:ascii="Inter 18pt Light" w:hAnsi="Inter 18pt Light"/>
        </w:rPr>
        <w:t>Monthly Operational Costs</w:t>
      </w:r>
      <w:bookmarkEnd w:id="92"/>
      <w:bookmarkEnd w:id="93"/>
    </w:p>
    <w:p w14:paraId="0D9BC334" w14:textId="77777777" w:rsidR="007F49F3" w:rsidRPr="00D60485" w:rsidRDefault="007F49F3" w:rsidP="007F49F3">
      <w:pPr>
        <w:rPr>
          <w:rFonts w:ascii="Inter 18pt Light" w:hAnsi="Inter 18pt Light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65"/>
        <w:gridCol w:w="1079"/>
        <w:gridCol w:w="2548"/>
      </w:tblGrid>
      <w:tr w:rsidR="0054477A" w:rsidRPr="00D60485" w14:paraId="0C48A5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EDF66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D462F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Cost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A7C1F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Notes</w:t>
            </w:r>
          </w:p>
        </w:tc>
      </w:tr>
      <w:tr w:rsidR="0054477A" w:rsidRPr="00D60485" w14:paraId="657B75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6C869" w14:textId="77777777" w:rsidR="0054477A" w:rsidRPr="00D60485" w:rsidRDefault="00AA44E3">
            <w:pPr>
              <w:rPr>
                <w:rFonts w:ascii="Inter 18pt Light" w:hAnsi="Inter 18pt Light"/>
              </w:rPr>
            </w:pPr>
            <w:proofErr w:type="spellStart"/>
            <w:r w:rsidRPr="00D60485">
              <w:rPr>
                <w:rFonts w:ascii="Inter 18pt Light" w:hAnsi="Inter 18pt Light"/>
              </w:rPr>
              <w:t>OVHcloud</w:t>
            </w:r>
            <w:proofErr w:type="spellEnd"/>
            <w:r w:rsidRPr="00D60485">
              <w:rPr>
                <w:rFonts w:ascii="Inter 18pt Light" w:hAnsi="Inter 18pt Light"/>
              </w:rPr>
              <w:t xml:space="preserve"> Kubernetes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434374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€50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7F94C8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3 nodes, eu-west-0</w:t>
            </w:r>
          </w:p>
        </w:tc>
      </w:tr>
      <w:tr w:rsidR="0054477A" w:rsidRPr="00D60485" w14:paraId="5A97A1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13053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ClickHouse storage (50GB)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87B75E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€10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927B79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Block storage</w:t>
            </w:r>
          </w:p>
        </w:tc>
      </w:tr>
      <w:tr w:rsidR="0054477A" w:rsidRPr="00D60485" w14:paraId="24524C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D5678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Kafka storage (20GB)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BAE726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€5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42876D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Event streaming</w:t>
            </w:r>
          </w:p>
        </w:tc>
      </w:tr>
      <w:tr w:rsidR="0054477A" w:rsidRPr="00D60485" w14:paraId="2DA582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32CF0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Mistral AI API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EFA23F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€20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0010F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1M tokens/month</w:t>
            </w:r>
          </w:p>
        </w:tc>
      </w:tr>
      <w:tr w:rsidR="0054477A" w:rsidRPr="00D60485" w14:paraId="282E25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7D0F5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Bandwidth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3822B7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€15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98ACE9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1TB egress</w:t>
            </w:r>
          </w:p>
        </w:tc>
      </w:tr>
      <w:tr w:rsidR="0054477A" w:rsidRPr="00D60485" w14:paraId="3FDD58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D54C3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Total Monthly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597928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€100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89D5D7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5,000-person org</w:t>
            </w:r>
          </w:p>
        </w:tc>
      </w:tr>
      <w:tr w:rsidR="0054477A" w:rsidRPr="00D60485" w14:paraId="477662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BAD1C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Annual 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4CDD5E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€1,200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D542F4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eastAsia="Georgia" w:hAnsi="Inter 18pt Light" w:cs="Georgia"/>
              </w:rPr>
              <w:t>vs. €940k legacy SIEM</w:t>
            </w:r>
          </w:p>
        </w:tc>
      </w:tr>
      <w:tr w:rsidR="0054477A" w:rsidRPr="00D60485" w14:paraId="35B245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917FB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Savings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09AB83" w14:textId="77777777" w:rsidR="0054477A" w:rsidRPr="00D60485" w:rsidRDefault="00AA44E3">
            <w:pPr>
              <w:jc w:val="right"/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  <w:b/>
              </w:rPr>
              <w:t>99.87%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058452" w14:textId="77777777" w:rsidR="0054477A" w:rsidRPr="00D60485" w:rsidRDefault="0054477A">
            <w:pPr>
              <w:rPr>
                <w:rFonts w:ascii="Inter 18pt Light" w:hAnsi="Inter 18pt Light"/>
              </w:rPr>
            </w:pPr>
          </w:p>
        </w:tc>
      </w:tr>
    </w:tbl>
    <w:p w14:paraId="132BFD93" w14:textId="77777777" w:rsidR="0054477A" w:rsidRPr="00D60485" w:rsidRDefault="0054477A">
      <w:pPr>
        <w:rPr>
          <w:rFonts w:ascii="Inter 18pt Light" w:hAnsi="Inter 18pt Light"/>
        </w:rPr>
      </w:pPr>
    </w:p>
    <w:p w14:paraId="19ABA3CE" w14:textId="77777777" w:rsidR="0054477A" w:rsidRPr="00D60485" w:rsidRDefault="00AA44E3" w:rsidP="007F49F3">
      <w:pPr>
        <w:jc w:val="center"/>
        <w:rPr>
          <w:rFonts w:ascii="Inter 18pt Light" w:hAnsi="Inter 18pt Light"/>
          <w:i/>
          <w:iCs/>
          <w:sz w:val="18"/>
          <w:szCs w:val="18"/>
        </w:rPr>
      </w:pPr>
      <w:r w:rsidRPr="00D60485">
        <w:rPr>
          <w:rFonts w:ascii="Inter 18pt Light" w:hAnsi="Inter 18pt Light"/>
          <w:i/>
          <w:iCs/>
          <w:sz w:val="18"/>
          <w:szCs w:val="18"/>
        </w:rPr>
        <w:t>Table 2: AURIS Cost Breakdown</w:t>
      </w:r>
    </w:p>
    <w:p w14:paraId="68B7E08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Scaling costs:</w:t>
      </w:r>
    </w:p>
    <w:p w14:paraId="712DEBA4" w14:textId="77777777" w:rsidR="0054477A" w:rsidRPr="00D60485" w:rsidRDefault="00AA44E3">
      <w:pPr>
        <w:numPr>
          <w:ilvl w:val="0"/>
          <w:numId w:val="12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10,000 users: €180/month (add 1 ClickHouse node)</w:t>
      </w:r>
    </w:p>
    <w:p w14:paraId="09B5E6CC" w14:textId="77777777" w:rsidR="0054477A" w:rsidRPr="00D60485" w:rsidRDefault="00AA44E3">
      <w:pPr>
        <w:numPr>
          <w:ilvl w:val="0"/>
          <w:numId w:val="12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50,000 users: €400/month (add 3 ClickHouse nodes)</w:t>
      </w:r>
    </w:p>
    <w:p w14:paraId="2263C919" w14:textId="77777777" w:rsidR="0054477A" w:rsidRPr="00D60485" w:rsidRDefault="00AA44E3">
      <w:pPr>
        <w:numPr>
          <w:ilvl w:val="0"/>
          <w:numId w:val="12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100,000 users: €800/month (scale to 6 nodes)</w:t>
      </w:r>
    </w:p>
    <w:p w14:paraId="69268544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Compare to legacy SIEM: €1.5M+/year at 50k users.</w:t>
      </w:r>
    </w:p>
    <w:p w14:paraId="05D382F5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39982989">
          <v:rect id="_x0000_i1040" alt="" style="width:434.5pt;height:.05pt;mso-width-percent:0;mso-height-percent:0;mso-width-percent:0;mso-height-percent:0" o:hralign="center" o:hrstd="t" o:hr="t"/>
        </w:pict>
      </w:r>
    </w:p>
    <w:p w14:paraId="25AF3DE7" w14:textId="77777777" w:rsidR="007F49F3" w:rsidRPr="00D60485" w:rsidRDefault="007F49F3">
      <w:pPr>
        <w:rPr>
          <w:rFonts w:ascii="Inter 18pt Light" w:hAnsi="Inter 18pt Light"/>
          <w:b/>
          <w:sz w:val="42"/>
        </w:rPr>
      </w:pPr>
      <w:bookmarkStart w:id="94" w:name="what_you_ve_achieved"/>
      <w:r w:rsidRPr="00D60485">
        <w:rPr>
          <w:rFonts w:ascii="Inter 18pt Light" w:hAnsi="Inter 18pt Light"/>
          <w:b/>
          <w:sz w:val="42"/>
        </w:rPr>
        <w:br w:type="page"/>
      </w:r>
    </w:p>
    <w:p w14:paraId="1E53B125" w14:textId="2B9C4928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95" w:name="_Toc223521613"/>
      <w:r w:rsidRPr="00D60485">
        <w:rPr>
          <w:rFonts w:ascii="Inter 18pt Light" w:hAnsi="Inter 18pt Light"/>
        </w:rPr>
        <w:lastRenderedPageBreak/>
        <w:t>What You've Achieved</w:t>
      </w:r>
      <w:bookmarkEnd w:id="94"/>
      <w:bookmarkEnd w:id="95"/>
    </w:p>
    <w:p w14:paraId="3A34C91E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BBF9E81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96" w:name="technical_capabilities"/>
      <w:bookmarkStart w:id="97" w:name="_Toc223521614"/>
      <w:r w:rsidRPr="00D60485">
        <w:rPr>
          <w:rFonts w:ascii="Inter 18pt Light" w:hAnsi="Inter 18pt Light"/>
        </w:rPr>
        <w:t>Technical Capabilities</w:t>
      </w:r>
      <w:bookmarkEnd w:id="96"/>
      <w:bookmarkEnd w:id="97"/>
    </w:p>
    <w:p w14:paraId="26572D98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513067F8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STRATIX Telemetry Mesh operational (60% ingestion cost </w:t>
      </w:r>
      <w:proofErr w:type="gramStart"/>
      <w:r w:rsidRPr="00D60485">
        <w:rPr>
          <w:rFonts w:ascii="Inter 18pt Light" w:eastAsia="Georgia" w:hAnsi="Inter 18pt Light" w:cs="Georgia"/>
        </w:rPr>
        <w:t>reduction)[</w:t>
      </w:r>
      <w:proofErr w:type="gramEnd"/>
      <w:r w:rsidRPr="00D60485">
        <w:rPr>
          <w:rFonts w:ascii="Inter 18pt Light" w:eastAsia="Georgia" w:hAnsi="Inter 18pt Light" w:cs="Georgia"/>
        </w:rPr>
        <w:t>1]</w:t>
      </w:r>
    </w:p>
    <w:p w14:paraId="49117C45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Intelligence-first detection (70% false positive </w:t>
      </w:r>
      <w:proofErr w:type="gramStart"/>
      <w:r w:rsidRPr="00D60485">
        <w:rPr>
          <w:rFonts w:ascii="Inter 18pt Light" w:eastAsia="Georgia" w:hAnsi="Inter 18pt Light" w:cs="Georgia"/>
        </w:rPr>
        <w:t>reduction)[</w:t>
      </w:r>
      <w:proofErr w:type="gramEnd"/>
      <w:r w:rsidRPr="00D60485">
        <w:rPr>
          <w:rFonts w:ascii="Inter 18pt Light" w:eastAsia="Georgia" w:hAnsi="Inter 18pt Light" w:cs="Georgia"/>
        </w:rPr>
        <w:t>1]</w:t>
      </w:r>
    </w:p>
    <w:p w14:paraId="3ED9417A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Autonomous operations (80% alert </w:t>
      </w:r>
      <w:proofErr w:type="gramStart"/>
      <w:r w:rsidRPr="00D60485">
        <w:rPr>
          <w:rFonts w:ascii="Inter 18pt Light" w:eastAsia="Georgia" w:hAnsi="Inter 18pt Light" w:cs="Georgia"/>
        </w:rPr>
        <w:t>resolution)[</w:t>
      </w:r>
      <w:proofErr w:type="gramEnd"/>
      <w:r w:rsidRPr="00D60485">
        <w:rPr>
          <w:rFonts w:ascii="Inter 18pt Light" w:eastAsia="Georgia" w:hAnsi="Inter 18pt Light" w:cs="Georgia"/>
        </w:rPr>
        <w:t>1]</w:t>
      </w:r>
    </w:p>
    <w:p w14:paraId="2FB1BA11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Unified threat operations (IT/OT/Cloud/AI)</w:t>
      </w:r>
    </w:p>
    <w:p w14:paraId="503BE25C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Sovereign architecture (zero US CLOUD Act </w:t>
      </w:r>
      <w:proofErr w:type="gramStart"/>
      <w:r w:rsidRPr="00D60485">
        <w:rPr>
          <w:rFonts w:ascii="Inter 18pt Light" w:eastAsia="Georgia" w:hAnsi="Inter 18pt Light" w:cs="Georgia"/>
        </w:rPr>
        <w:t>exposure)[</w:t>
      </w:r>
      <w:proofErr w:type="gramEnd"/>
      <w:r w:rsidRPr="00D60485">
        <w:rPr>
          <w:rFonts w:ascii="Inter 18pt Light" w:eastAsia="Georgia" w:hAnsi="Inter 18pt Light" w:cs="Georgia"/>
        </w:rPr>
        <w:t>1]</w:t>
      </w:r>
    </w:p>
    <w:p w14:paraId="2467C881" w14:textId="77777777" w:rsidR="0054477A" w:rsidRPr="00D60485" w:rsidRDefault="00AA44E3">
      <w:pPr>
        <w:numPr>
          <w:ilvl w:val="0"/>
          <w:numId w:val="13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Continuous ATT&amp;CK validation (80% </w:t>
      </w:r>
      <w:proofErr w:type="gramStart"/>
      <w:r w:rsidRPr="00D60485">
        <w:rPr>
          <w:rFonts w:ascii="Inter 18pt Light" w:eastAsia="Georgia" w:hAnsi="Inter 18pt Light" w:cs="Georgia"/>
        </w:rPr>
        <w:t>coverage)[</w:t>
      </w:r>
      <w:proofErr w:type="gramEnd"/>
      <w:r w:rsidRPr="00D60485">
        <w:rPr>
          <w:rFonts w:ascii="Inter 18pt Light" w:eastAsia="Georgia" w:hAnsi="Inter 18pt Light" w:cs="Georgia"/>
        </w:rPr>
        <w:t>1]</w:t>
      </w:r>
    </w:p>
    <w:p w14:paraId="1C0C1756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98" w:name="regulatory_compliance"/>
    </w:p>
    <w:p w14:paraId="3C83B19D" w14:textId="335D4425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99" w:name="_Toc223521615"/>
      <w:r w:rsidRPr="00D60485">
        <w:rPr>
          <w:rFonts w:ascii="Inter 18pt Light" w:hAnsi="Inter 18pt Light"/>
        </w:rPr>
        <w:t>Regulatory Compliance</w:t>
      </w:r>
      <w:bookmarkEnd w:id="98"/>
      <w:bookmarkEnd w:id="99"/>
    </w:p>
    <w:p w14:paraId="5B8FCD3F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2341A915" w14:textId="77777777" w:rsidR="0054477A" w:rsidRPr="00D60485" w:rsidRDefault="00AA44E3">
      <w:pPr>
        <w:numPr>
          <w:ilvl w:val="0"/>
          <w:numId w:val="14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NIS2 24-hour early warnings: Automatic</w:t>
      </w:r>
    </w:p>
    <w:p w14:paraId="29004453" w14:textId="77777777" w:rsidR="0054477A" w:rsidRPr="00D60485" w:rsidRDefault="00AA44E3">
      <w:pPr>
        <w:numPr>
          <w:ilvl w:val="0"/>
          <w:numId w:val="14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NIS2 72-hour incident reports: Auto-generated</w:t>
      </w:r>
    </w:p>
    <w:p w14:paraId="0A49F8C0" w14:textId="77777777" w:rsidR="0054477A" w:rsidRPr="00D60485" w:rsidRDefault="00AA44E3">
      <w:pPr>
        <w:numPr>
          <w:ilvl w:val="0"/>
          <w:numId w:val="14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DORA ICT resilience tracking: Native</w:t>
      </w:r>
    </w:p>
    <w:p w14:paraId="52D893FF" w14:textId="77777777" w:rsidR="0054477A" w:rsidRPr="00D60485" w:rsidRDefault="00AA44E3">
      <w:pPr>
        <w:numPr>
          <w:ilvl w:val="0"/>
          <w:numId w:val="14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GDPR Article 30 audit trails: Always-on</w:t>
      </w:r>
    </w:p>
    <w:p w14:paraId="59B28AF5" w14:textId="77777777" w:rsidR="0054477A" w:rsidRPr="00D60485" w:rsidRDefault="00AA44E3">
      <w:pPr>
        <w:numPr>
          <w:ilvl w:val="0"/>
          <w:numId w:val="14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EU AI Act transparency: Agent decision traces preserved</w:t>
      </w:r>
    </w:p>
    <w:p w14:paraId="065A31EE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100" w:name="business_impact"/>
    </w:p>
    <w:p w14:paraId="3189B35E" w14:textId="4C878731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01" w:name="_Toc223521616"/>
      <w:r w:rsidRPr="00D60485">
        <w:rPr>
          <w:rFonts w:ascii="Inter 18pt Light" w:hAnsi="Inter 18pt Light"/>
        </w:rPr>
        <w:t>Business Impact</w:t>
      </w:r>
      <w:bookmarkEnd w:id="100"/>
      <w:bookmarkEnd w:id="101"/>
    </w:p>
    <w:p w14:paraId="4A7A1746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AB2F93D" w14:textId="77777777" w:rsidR="0054477A" w:rsidRPr="00D60485" w:rsidRDefault="00AA44E3">
      <w:pPr>
        <w:numPr>
          <w:ilvl w:val="0"/>
          <w:numId w:val="15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TCO reduction: 99.87% (€940k → €1.2k annually)</w:t>
      </w:r>
    </w:p>
    <w:p w14:paraId="0F1055B5" w14:textId="77777777" w:rsidR="0054477A" w:rsidRPr="00D60485" w:rsidRDefault="00AA44E3">
      <w:pPr>
        <w:numPr>
          <w:ilvl w:val="0"/>
          <w:numId w:val="15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MTTD: Hours → &lt;5 minutes</w:t>
      </w:r>
    </w:p>
    <w:p w14:paraId="00B4AB3E" w14:textId="77777777" w:rsidR="0054477A" w:rsidRPr="00D60485" w:rsidRDefault="00AA44E3">
      <w:pPr>
        <w:numPr>
          <w:ilvl w:val="0"/>
          <w:numId w:val="15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MTTR: Days → Seconds (autonomous containment)</w:t>
      </w:r>
    </w:p>
    <w:p w14:paraId="2E1A1CA0" w14:textId="77777777" w:rsidR="0054477A" w:rsidRPr="00D60485" w:rsidRDefault="00AA44E3">
      <w:pPr>
        <w:numPr>
          <w:ilvl w:val="0"/>
          <w:numId w:val="15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Analyst productivity: 80% time freed from L1 triage</w:t>
      </w:r>
    </w:p>
    <w:p w14:paraId="3AC8FB52" w14:textId="77777777" w:rsidR="0054477A" w:rsidRPr="00D60485" w:rsidRDefault="00AA44E3">
      <w:pPr>
        <w:numPr>
          <w:ilvl w:val="0"/>
          <w:numId w:val="15"/>
        </w:numPr>
        <w:rPr>
          <w:rFonts w:ascii="Inter 18pt Light" w:hAnsi="Inter 18pt Light"/>
        </w:rPr>
      </w:pPr>
      <w:r w:rsidRPr="00D60485">
        <w:rPr>
          <w:rFonts w:ascii="Segoe UI Emoji" w:eastAsia="Georgia" w:hAnsi="Segoe UI Emoji" w:cs="Segoe UI Emoji"/>
        </w:rPr>
        <w:t>✅</w:t>
      </w:r>
      <w:r w:rsidRPr="00D60485">
        <w:rPr>
          <w:rFonts w:ascii="Inter 18pt Light" w:eastAsia="Georgia" w:hAnsi="Inter 18pt Light" w:cs="Georgia"/>
        </w:rPr>
        <w:t xml:space="preserve"> Breach risk: Reduced via 80% ATT&amp;CK coverage</w:t>
      </w:r>
    </w:p>
    <w:p w14:paraId="4B5E4BEC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1D7E3CDF">
          <v:rect id="_x0000_i1041" alt="" style="width:434.5pt;height:.05pt;mso-width-percent:0;mso-height-percent:0;mso-width-percent:0;mso-height-percent:0" o:hralign="center" o:hrstd="t" o:hr="t"/>
        </w:pict>
      </w:r>
    </w:p>
    <w:p w14:paraId="310D7ED3" w14:textId="77777777" w:rsidR="007F49F3" w:rsidRPr="00D60485" w:rsidRDefault="007F49F3">
      <w:pPr>
        <w:rPr>
          <w:rFonts w:ascii="Inter 18pt Light" w:hAnsi="Inter 18pt Light"/>
          <w:b/>
          <w:sz w:val="42"/>
        </w:rPr>
      </w:pPr>
      <w:bookmarkStart w:id="102" w:name="next_steps"/>
      <w:r w:rsidRPr="00D60485">
        <w:rPr>
          <w:rFonts w:ascii="Inter 18pt Light" w:hAnsi="Inter 18pt Light"/>
          <w:b/>
          <w:sz w:val="42"/>
        </w:rPr>
        <w:br w:type="page"/>
      </w:r>
    </w:p>
    <w:p w14:paraId="7B9377B2" w14:textId="48DBBDCF" w:rsidR="0054477A" w:rsidRPr="00D60485" w:rsidRDefault="00AA44E3" w:rsidP="007F49F3">
      <w:pPr>
        <w:pStyle w:val="Heading1"/>
        <w:rPr>
          <w:rFonts w:ascii="Inter 18pt Light" w:hAnsi="Inter 18pt Light"/>
        </w:rPr>
      </w:pPr>
      <w:bookmarkStart w:id="103" w:name="_Toc223521617"/>
      <w:r w:rsidRPr="00D60485">
        <w:rPr>
          <w:rFonts w:ascii="Inter 18pt Light" w:hAnsi="Inter 18pt Light"/>
        </w:rPr>
        <w:lastRenderedPageBreak/>
        <w:t>Next Steps</w:t>
      </w:r>
      <w:bookmarkEnd w:id="102"/>
      <w:bookmarkEnd w:id="103"/>
    </w:p>
    <w:p w14:paraId="051A116C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6363D522" w14:textId="77777777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04" w:name="expand_coverage"/>
      <w:bookmarkStart w:id="105" w:name="_Toc223521618"/>
      <w:r w:rsidRPr="00D60485">
        <w:rPr>
          <w:rFonts w:ascii="Inter 18pt Light" w:hAnsi="Inter 18pt Light"/>
        </w:rPr>
        <w:t>Expand Coverage</w:t>
      </w:r>
      <w:bookmarkEnd w:id="104"/>
      <w:bookmarkEnd w:id="105"/>
    </w:p>
    <w:p w14:paraId="2F3913A4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07F461B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Week 1-2:</w:t>
      </w:r>
    </w:p>
    <w:p w14:paraId="4555F762" w14:textId="77777777" w:rsidR="0054477A" w:rsidRPr="00D60485" w:rsidRDefault="00AA44E3">
      <w:pPr>
        <w:numPr>
          <w:ilvl w:val="0"/>
          <w:numId w:val="1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Deploy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agents to all endpoints (500+)</w:t>
      </w:r>
    </w:p>
    <w:p w14:paraId="0E004A23" w14:textId="77777777" w:rsidR="0054477A" w:rsidRPr="00D60485" w:rsidRDefault="00AA44E3">
      <w:pPr>
        <w:numPr>
          <w:ilvl w:val="0"/>
          <w:numId w:val="1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Add cloud telemetry (AWS CloudTrail, Azure Activity Log)</w:t>
      </w:r>
    </w:p>
    <w:p w14:paraId="3C28EAE5" w14:textId="77777777" w:rsidR="0054477A" w:rsidRPr="00D60485" w:rsidRDefault="00AA44E3">
      <w:pPr>
        <w:numPr>
          <w:ilvl w:val="0"/>
          <w:numId w:val="16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Configure OT/ICS protocol parsers (Modbus, DNP3)</w:t>
      </w:r>
    </w:p>
    <w:p w14:paraId="08C8264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Week 3-4:</w:t>
      </w:r>
    </w:p>
    <w:p w14:paraId="0171A939" w14:textId="77777777" w:rsidR="0054477A" w:rsidRPr="00D60485" w:rsidRDefault="00AA44E3">
      <w:pPr>
        <w:numPr>
          <w:ilvl w:val="0"/>
          <w:numId w:val="1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Train custom ML models on organization-specific baselines</w:t>
      </w:r>
    </w:p>
    <w:p w14:paraId="00759600" w14:textId="77777777" w:rsidR="0054477A" w:rsidRPr="00D60485" w:rsidRDefault="00AA44E3">
      <w:pPr>
        <w:numPr>
          <w:ilvl w:val="0"/>
          <w:numId w:val="1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Tune autonomous agent governance thresholds</w:t>
      </w:r>
    </w:p>
    <w:p w14:paraId="3A082A82" w14:textId="77777777" w:rsidR="0054477A" w:rsidRPr="00D60485" w:rsidRDefault="00AA44E3">
      <w:pPr>
        <w:numPr>
          <w:ilvl w:val="0"/>
          <w:numId w:val="17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Integrate threat intelligence feeds (MISP, </w:t>
      </w:r>
      <w:proofErr w:type="spellStart"/>
      <w:r w:rsidRPr="00D60485">
        <w:rPr>
          <w:rFonts w:ascii="Inter 18pt Light" w:hAnsi="Inter 18pt Light"/>
        </w:rPr>
        <w:t>OpenCTI</w:t>
      </w:r>
      <w:proofErr w:type="spellEnd"/>
      <w:r w:rsidRPr="00D60485">
        <w:rPr>
          <w:rFonts w:ascii="Inter 18pt Light" w:hAnsi="Inter 18pt Light"/>
        </w:rPr>
        <w:t>)</w:t>
      </w:r>
    </w:p>
    <w:p w14:paraId="66539E84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Month 2:</w:t>
      </w:r>
    </w:p>
    <w:p w14:paraId="30F52504" w14:textId="77777777" w:rsidR="0054477A" w:rsidRPr="00D60485" w:rsidRDefault="00AA44E3">
      <w:pPr>
        <w:numPr>
          <w:ilvl w:val="0"/>
          <w:numId w:val="18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Deploy investigation agent (evidence gathering)</w:t>
      </w:r>
    </w:p>
    <w:p w14:paraId="4799D5FB" w14:textId="77777777" w:rsidR="0054477A" w:rsidRPr="00D60485" w:rsidRDefault="00AA44E3">
      <w:pPr>
        <w:numPr>
          <w:ilvl w:val="0"/>
          <w:numId w:val="18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Deploy response agent (automated containment)</w:t>
      </w:r>
    </w:p>
    <w:p w14:paraId="73B2DB9E" w14:textId="77777777" w:rsidR="0054477A" w:rsidRPr="00D60485" w:rsidRDefault="00AA44E3">
      <w:pPr>
        <w:numPr>
          <w:ilvl w:val="0"/>
          <w:numId w:val="18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Deploy hunt agent (proactive threat hunting)</w:t>
      </w:r>
    </w:p>
    <w:p w14:paraId="776FA824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106" w:name="certification_audit"/>
    </w:p>
    <w:p w14:paraId="2FA029A5" w14:textId="08E94102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07" w:name="_Toc223521619"/>
      <w:r w:rsidRPr="00D60485">
        <w:rPr>
          <w:rFonts w:ascii="Inter 18pt Light" w:hAnsi="Inter 18pt Light"/>
        </w:rPr>
        <w:t>Certification &amp; Audit</w:t>
      </w:r>
      <w:bookmarkEnd w:id="106"/>
      <w:bookmarkEnd w:id="107"/>
    </w:p>
    <w:p w14:paraId="357AC2BD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2E6A727D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Month 3:</w:t>
      </w:r>
    </w:p>
    <w:p w14:paraId="44B6ED31" w14:textId="77777777" w:rsidR="0054477A" w:rsidRPr="00D60485" w:rsidRDefault="00AA44E3">
      <w:pPr>
        <w:numPr>
          <w:ilvl w:val="0"/>
          <w:numId w:val="1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Engage external auditor for EUCS High certification</w:t>
      </w:r>
    </w:p>
    <w:p w14:paraId="38B64B17" w14:textId="77777777" w:rsidR="0054477A" w:rsidRPr="00D60485" w:rsidRDefault="00AA44E3">
      <w:pPr>
        <w:numPr>
          <w:ilvl w:val="0"/>
          <w:numId w:val="1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Generate NIS2 compliance audit package</w:t>
      </w:r>
    </w:p>
    <w:p w14:paraId="446B8679" w14:textId="77777777" w:rsidR="0054477A" w:rsidRPr="00D60485" w:rsidRDefault="00AA44E3">
      <w:pPr>
        <w:numPr>
          <w:ilvl w:val="0"/>
          <w:numId w:val="19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Document AI governance framework for EU AI Act</w:t>
      </w:r>
    </w:p>
    <w:p w14:paraId="45A96A92" w14:textId="77777777" w:rsidR="007F49F3" w:rsidRPr="00D60485" w:rsidRDefault="007F49F3" w:rsidP="007F49F3">
      <w:pPr>
        <w:pStyle w:val="Heading2"/>
        <w:rPr>
          <w:rFonts w:ascii="Inter 18pt Light" w:hAnsi="Inter 18pt Light"/>
        </w:rPr>
      </w:pPr>
      <w:bookmarkStart w:id="108" w:name="decommission_legacy_siem"/>
    </w:p>
    <w:p w14:paraId="6C12B6FB" w14:textId="67947716" w:rsidR="0054477A" w:rsidRPr="00D60485" w:rsidRDefault="00AA44E3" w:rsidP="007F49F3">
      <w:pPr>
        <w:pStyle w:val="Heading2"/>
        <w:rPr>
          <w:rFonts w:ascii="Inter 18pt Light" w:hAnsi="Inter 18pt Light"/>
        </w:rPr>
      </w:pPr>
      <w:bookmarkStart w:id="109" w:name="_Toc223521620"/>
      <w:r w:rsidRPr="00D60485">
        <w:rPr>
          <w:rFonts w:ascii="Inter 18pt Light" w:hAnsi="Inter 18pt Light"/>
        </w:rPr>
        <w:t>Decommission Legacy SIEM</w:t>
      </w:r>
      <w:bookmarkEnd w:id="108"/>
      <w:bookmarkEnd w:id="109"/>
    </w:p>
    <w:p w14:paraId="7BFB9AE5" w14:textId="77777777" w:rsidR="007F49F3" w:rsidRPr="00D60485" w:rsidRDefault="007F49F3" w:rsidP="007F49F3">
      <w:pPr>
        <w:rPr>
          <w:rFonts w:ascii="Inter 18pt Light" w:hAnsi="Inter 18pt Light"/>
        </w:rPr>
      </w:pPr>
    </w:p>
    <w:p w14:paraId="2502B20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Month 4-6:</w:t>
      </w:r>
    </w:p>
    <w:p w14:paraId="737446F3" w14:textId="77777777" w:rsidR="0054477A" w:rsidRPr="00D60485" w:rsidRDefault="00AA44E3">
      <w:pPr>
        <w:numPr>
          <w:ilvl w:val="0"/>
          <w:numId w:val="2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Run AURIS in parallel with legacy SIEM</w:t>
      </w:r>
    </w:p>
    <w:p w14:paraId="4ED2D003" w14:textId="77777777" w:rsidR="0054477A" w:rsidRPr="00D60485" w:rsidRDefault="00AA44E3">
      <w:pPr>
        <w:numPr>
          <w:ilvl w:val="0"/>
          <w:numId w:val="2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Validate detection </w:t>
      </w:r>
      <w:proofErr w:type="gramStart"/>
      <w:r w:rsidRPr="00D60485">
        <w:rPr>
          <w:rFonts w:ascii="Inter 18pt Light" w:hAnsi="Inter 18pt Light"/>
        </w:rPr>
        <w:t>parity</w:t>
      </w:r>
      <w:proofErr w:type="gramEnd"/>
      <w:r w:rsidRPr="00D60485">
        <w:rPr>
          <w:rFonts w:ascii="Inter 18pt Light" w:hAnsi="Inter 18pt Light"/>
        </w:rPr>
        <w:t xml:space="preserve"> (AURIS should exceed coverage)</w:t>
      </w:r>
    </w:p>
    <w:p w14:paraId="0882E71F" w14:textId="77777777" w:rsidR="0054477A" w:rsidRPr="00D60485" w:rsidRDefault="00AA44E3">
      <w:pPr>
        <w:numPr>
          <w:ilvl w:val="0"/>
          <w:numId w:val="2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Migrate remaining use cases</w:t>
      </w:r>
    </w:p>
    <w:p w14:paraId="20E9568C" w14:textId="77777777" w:rsidR="0054477A" w:rsidRPr="00D60485" w:rsidRDefault="00AA44E3">
      <w:pPr>
        <w:numPr>
          <w:ilvl w:val="0"/>
          <w:numId w:val="20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Decommission legacy platform</w:t>
      </w:r>
    </w:p>
    <w:p w14:paraId="32A9FADF" w14:textId="77777777" w:rsidR="0054477A" w:rsidRPr="00D60485" w:rsidRDefault="00AA44E3">
      <w:pPr>
        <w:numPr>
          <w:ilvl w:val="0"/>
          <w:numId w:val="20"/>
        </w:numPr>
        <w:rPr>
          <w:rFonts w:ascii="Inter 18pt Light" w:hAnsi="Inter 18pt Light"/>
        </w:rPr>
      </w:pPr>
      <w:r w:rsidRPr="00D60485">
        <w:rPr>
          <w:rFonts w:ascii="Inter 18pt Light" w:eastAsia="Georgia" w:hAnsi="Inter 18pt Light" w:cs="Georgia"/>
        </w:rPr>
        <w:t>Celebrate €938k annual savings</w:t>
      </w:r>
    </w:p>
    <w:p w14:paraId="3E0A17D3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0EF1F129">
          <v:rect id="_x0000_i1042" alt="" style="width:434.5pt;height:.05pt;mso-width-percent:0;mso-height-percent:0;mso-width-percent:0;mso-height-percent:0" o:hralign="center" o:hrstd="t" o:hr="t"/>
        </w:pict>
      </w:r>
    </w:p>
    <w:p w14:paraId="29E6EAF0" w14:textId="77777777" w:rsidR="00D60485" w:rsidRPr="00D60485" w:rsidRDefault="00D60485">
      <w:pPr>
        <w:rPr>
          <w:rFonts w:ascii="Inter 18pt Light" w:hAnsi="Inter 18pt Light"/>
          <w:b/>
          <w:sz w:val="42"/>
        </w:rPr>
      </w:pPr>
      <w:bookmarkStart w:id="110" w:name="getting_help"/>
      <w:r w:rsidRPr="00D60485">
        <w:rPr>
          <w:rFonts w:ascii="Inter 18pt Light" w:hAnsi="Inter 18pt Light"/>
          <w:b/>
          <w:sz w:val="42"/>
        </w:rPr>
        <w:lastRenderedPageBreak/>
        <w:br w:type="page"/>
      </w:r>
    </w:p>
    <w:p w14:paraId="2440D930" w14:textId="045E1F64" w:rsidR="0054477A" w:rsidRPr="00D60485" w:rsidRDefault="00AA44E3" w:rsidP="00D60485">
      <w:pPr>
        <w:pStyle w:val="Heading1"/>
        <w:rPr>
          <w:rFonts w:ascii="Inter 18pt Light" w:hAnsi="Inter 18pt Light"/>
        </w:rPr>
      </w:pPr>
      <w:bookmarkStart w:id="111" w:name="_Toc223521621"/>
      <w:r w:rsidRPr="00D60485">
        <w:rPr>
          <w:rFonts w:ascii="Inter 18pt Light" w:hAnsi="Inter 18pt Light"/>
        </w:rPr>
        <w:lastRenderedPageBreak/>
        <w:t>Getting Help</w:t>
      </w:r>
      <w:bookmarkEnd w:id="110"/>
      <w:bookmarkEnd w:id="111"/>
    </w:p>
    <w:p w14:paraId="77AA4539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66D8D09D" w14:textId="77777777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12" w:name="stratix_official_repository"/>
      <w:bookmarkStart w:id="113" w:name="_Toc223521622"/>
      <w:r w:rsidRPr="00D60485">
        <w:rPr>
          <w:rFonts w:ascii="Inter 18pt Light" w:hAnsi="Inter 18pt Light"/>
        </w:rPr>
        <w:t>STRATIX Official Repository</w:t>
      </w:r>
      <w:bookmarkEnd w:id="112"/>
      <w:bookmarkEnd w:id="113"/>
    </w:p>
    <w:p w14:paraId="4606AF16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26C8107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GitHub:</w:t>
      </w:r>
      <w:r w:rsidRPr="00D60485">
        <w:rPr>
          <w:rFonts w:ascii="Inter 18pt Light" w:hAnsi="Inter 18pt Light"/>
        </w:rPr>
        <w:t xml:space="preserve"> </w:t>
      </w:r>
      <w:hyperlink r:id="rId28">
        <w:r w:rsidRPr="00D60485">
          <w:rPr>
            <w:rFonts w:ascii="Inter 18pt Light" w:hAnsi="Inter 18pt Light"/>
            <w:color w:val="4472C4"/>
          </w:rPr>
          <w:t>https://github.com/Intelligent-Consulting-BV/STRATIX</w:t>
        </w:r>
      </w:hyperlink>
    </w:p>
    <w:p w14:paraId="642D9C78" w14:textId="77777777" w:rsidR="0054477A" w:rsidRPr="00D60485" w:rsidRDefault="00AA44E3">
      <w:pPr>
        <w:numPr>
          <w:ilvl w:val="0"/>
          <w:numId w:val="2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STRATIX </w:t>
      </w:r>
      <w:proofErr w:type="gramStart"/>
      <w:r w:rsidRPr="00D60485">
        <w:rPr>
          <w:rFonts w:ascii="Inter 18pt Light" w:hAnsi="Inter 18pt Light"/>
        </w:rPr>
        <w:t>schema</w:t>
      </w:r>
      <w:proofErr w:type="gramEnd"/>
      <w:r w:rsidRPr="00D60485">
        <w:rPr>
          <w:rFonts w:ascii="Inter 18pt Light" w:hAnsi="Inter 18pt Light"/>
        </w:rPr>
        <w:t xml:space="preserve"> specifications</w:t>
      </w:r>
    </w:p>
    <w:p w14:paraId="44D89A9C" w14:textId="77777777" w:rsidR="0054477A" w:rsidRPr="00D60485" w:rsidRDefault="00AA44E3">
      <w:pPr>
        <w:numPr>
          <w:ilvl w:val="0"/>
          <w:numId w:val="2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AURIS reference implementations</w:t>
      </w:r>
    </w:p>
    <w:p w14:paraId="44B0258B" w14:textId="77777777" w:rsidR="0054477A" w:rsidRPr="00D60485" w:rsidRDefault="00AA44E3">
      <w:pPr>
        <w:numPr>
          <w:ilvl w:val="0"/>
          <w:numId w:val="2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ECS-to-STRATIX mappers</w:t>
      </w:r>
    </w:p>
    <w:p w14:paraId="349D1B4A" w14:textId="77777777" w:rsidR="0054477A" w:rsidRPr="00D60485" w:rsidRDefault="00AA44E3">
      <w:pPr>
        <w:numPr>
          <w:ilvl w:val="0"/>
          <w:numId w:val="2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Example configurations</w:t>
      </w:r>
    </w:p>
    <w:p w14:paraId="0A2CBEE7" w14:textId="77777777" w:rsidR="0054477A" w:rsidRPr="00D60485" w:rsidRDefault="00AA44E3">
      <w:pPr>
        <w:numPr>
          <w:ilvl w:val="0"/>
          <w:numId w:val="21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Community discussions</w:t>
      </w:r>
    </w:p>
    <w:p w14:paraId="17EA192D" w14:textId="77777777" w:rsidR="00D60485" w:rsidRPr="00D60485" w:rsidRDefault="00D60485" w:rsidP="00D60485">
      <w:pPr>
        <w:pStyle w:val="Heading2"/>
        <w:rPr>
          <w:rFonts w:ascii="Inter 18pt Light" w:hAnsi="Inter 18pt Light"/>
        </w:rPr>
      </w:pPr>
      <w:bookmarkStart w:id="114" w:name="community_support"/>
    </w:p>
    <w:p w14:paraId="71A44F4C" w14:textId="4621C0B1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15" w:name="_Toc223521623"/>
      <w:r w:rsidRPr="00D60485">
        <w:rPr>
          <w:rFonts w:ascii="Inter 18pt Light" w:hAnsi="Inter 18pt Light"/>
        </w:rPr>
        <w:t>Community Support</w:t>
      </w:r>
      <w:bookmarkEnd w:id="114"/>
      <w:bookmarkEnd w:id="115"/>
    </w:p>
    <w:p w14:paraId="15A9E550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47831D55" w14:textId="77777777" w:rsidR="0054477A" w:rsidRPr="00D60485" w:rsidRDefault="00AA44E3">
      <w:pPr>
        <w:numPr>
          <w:ilvl w:val="0"/>
          <w:numId w:val="2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STRATIX GitHub: </w:t>
      </w:r>
      <w:hyperlink r:id="rId29">
        <w:r w:rsidRPr="00D60485">
          <w:rPr>
            <w:rFonts w:ascii="Inter 18pt Light" w:hAnsi="Inter 18pt Light"/>
            <w:color w:val="4472C4"/>
          </w:rPr>
          <w:t>https://github.com/Intelligent-Consulting-BV/STRATIX</w:t>
        </w:r>
      </w:hyperlink>
    </w:p>
    <w:p w14:paraId="0C091023" w14:textId="77777777" w:rsidR="0054477A" w:rsidRPr="00D60485" w:rsidRDefault="00AA44E3">
      <w:pPr>
        <w:numPr>
          <w:ilvl w:val="0"/>
          <w:numId w:val="22"/>
        </w:numPr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Community: </w:t>
      </w:r>
      <w:hyperlink r:id="rId30">
        <w:r w:rsidRPr="00D60485">
          <w:rPr>
            <w:rFonts w:ascii="Inter 18pt Light" w:hAnsi="Inter 18pt Light"/>
            <w:color w:val="4472C4"/>
          </w:rPr>
          <w:t>https://wazuh.com/community/</w:t>
        </w:r>
      </w:hyperlink>
    </w:p>
    <w:p w14:paraId="52BCC26A" w14:textId="77777777" w:rsidR="0054477A" w:rsidRPr="00D60485" w:rsidRDefault="00AA44E3">
      <w:pPr>
        <w:numPr>
          <w:ilvl w:val="0"/>
          <w:numId w:val="22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ClickHouse Community: </w:t>
      </w:r>
      <w:hyperlink r:id="rId31">
        <w:r w:rsidRPr="00D60485">
          <w:rPr>
            <w:rFonts w:ascii="Inter 18pt Light" w:hAnsi="Inter 18pt Light"/>
            <w:color w:val="4472C4"/>
          </w:rPr>
          <w:t>https://clickhouse.com/community</w:t>
        </w:r>
      </w:hyperlink>
    </w:p>
    <w:p w14:paraId="2E7B4316" w14:textId="77777777" w:rsidR="0054477A" w:rsidRPr="00D60485" w:rsidRDefault="00AA44E3">
      <w:pPr>
        <w:numPr>
          <w:ilvl w:val="0"/>
          <w:numId w:val="22"/>
        </w:numPr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CrewAI</w:t>
      </w:r>
      <w:proofErr w:type="spellEnd"/>
      <w:r w:rsidRPr="00D60485">
        <w:rPr>
          <w:rFonts w:ascii="Inter 18pt Light" w:hAnsi="Inter 18pt Light"/>
        </w:rPr>
        <w:t xml:space="preserve"> GitHub: </w:t>
      </w:r>
      <w:hyperlink r:id="rId32">
        <w:r w:rsidRPr="00D60485">
          <w:rPr>
            <w:rFonts w:ascii="Inter 18pt Light" w:hAnsi="Inter 18pt Light"/>
            <w:color w:val="4472C4"/>
          </w:rPr>
          <w:t>https://github.com/joaomdmoura/crewAI</w:t>
        </w:r>
      </w:hyperlink>
    </w:p>
    <w:p w14:paraId="0B4B5FFF" w14:textId="77777777" w:rsidR="00D60485" w:rsidRPr="00D60485" w:rsidRDefault="00D60485" w:rsidP="00D60485">
      <w:pPr>
        <w:pStyle w:val="Heading2"/>
        <w:rPr>
          <w:rFonts w:ascii="Inter 18pt Light" w:hAnsi="Inter 18pt Light"/>
        </w:rPr>
      </w:pPr>
      <w:bookmarkStart w:id="116" w:name="professional_services"/>
    </w:p>
    <w:p w14:paraId="49C97005" w14:textId="76CF570C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17" w:name="_Toc223521624"/>
      <w:r w:rsidRPr="00D60485">
        <w:rPr>
          <w:rFonts w:ascii="Inter 18pt Light" w:hAnsi="Inter 18pt Light"/>
        </w:rPr>
        <w:t>Professional Services</w:t>
      </w:r>
      <w:bookmarkEnd w:id="116"/>
      <w:bookmarkEnd w:id="117"/>
    </w:p>
    <w:p w14:paraId="722C25B8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4FDB3F2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Intelligent Consulting BV offers:</w:t>
      </w:r>
    </w:p>
    <w:p w14:paraId="291315CF" w14:textId="77777777" w:rsidR="0054477A" w:rsidRPr="00D60485" w:rsidRDefault="00AA44E3">
      <w:pPr>
        <w:numPr>
          <w:ilvl w:val="0"/>
          <w:numId w:val="2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AURIS implementation consulting</w:t>
      </w:r>
    </w:p>
    <w:p w14:paraId="5C388116" w14:textId="77777777" w:rsidR="0054477A" w:rsidRPr="00D60485" w:rsidRDefault="00AA44E3">
      <w:pPr>
        <w:numPr>
          <w:ilvl w:val="0"/>
          <w:numId w:val="2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STRATIX schema customization</w:t>
      </w:r>
    </w:p>
    <w:p w14:paraId="7EBD0F7E" w14:textId="77777777" w:rsidR="0054477A" w:rsidRPr="00D60485" w:rsidRDefault="00AA44E3">
      <w:pPr>
        <w:numPr>
          <w:ilvl w:val="0"/>
          <w:numId w:val="2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NIS2/DORA compliance advisory</w:t>
      </w:r>
    </w:p>
    <w:p w14:paraId="36084132" w14:textId="77777777" w:rsidR="0054477A" w:rsidRPr="00D60485" w:rsidRDefault="00AA44E3">
      <w:pPr>
        <w:numPr>
          <w:ilvl w:val="0"/>
          <w:numId w:val="2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SOC analyst training</w:t>
      </w:r>
    </w:p>
    <w:p w14:paraId="75B9EEB5" w14:textId="77777777" w:rsidR="0054477A" w:rsidRPr="00D60485" w:rsidRDefault="00AA44E3">
      <w:pPr>
        <w:numPr>
          <w:ilvl w:val="0"/>
          <w:numId w:val="23"/>
        </w:numPr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Sovereign architecture design</w:t>
      </w:r>
    </w:p>
    <w:p w14:paraId="305BE8FF" w14:textId="5BC38521" w:rsidR="0054477A" w:rsidRPr="00D60485" w:rsidRDefault="00AA44E3" w:rsidP="00D60485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Contact:</w:t>
      </w:r>
      <w:r w:rsidRPr="00D60485">
        <w:rPr>
          <w:rFonts w:ascii="Inter 18pt Light" w:hAnsi="Inter 18pt Light"/>
        </w:rPr>
        <w:br/>
        <w:t>Suzanne Natalie Button, Director</w:t>
      </w:r>
      <w:r w:rsidRPr="00D60485">
        <w:rPr>
          <w:rFonts w:ascii="Inter 18pt Light" w:hAnsi="Inter 18pt Light"/>
        </w:rPr>
        <w:br/>
        <w:t>Intelligent Consulting BV</w:t>
      </w:r>
      <w:r w:rsidRPr="00D60485">
        <w:rPr>
          <w:rFonts w:ascii="Inter 18pt Light" w:hAnsi="Inter 18pt Light"/>
        </w:rPr>
        <w:br/>
        <w:t>Brussels, Belgium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  <w:noProof/>
        </w:rPr>
        <w:pict w14:anchorId="72BD6392">
          <v:rect id="_x0000_i1043" alt="" style="width:434.5pt;height:.05pt;mso-width-percent:0;mso-height-percent:0;mso-width-percent:0;mso-height-percent:0" o:hralign="center" o:hrstd="t" o:hr="t"/>
        </w:pict>
      </w:r>
    </w:p>
    <w:p w14:paraId="3B20A7EF" w14:textId="77777777" w:rsidR="00D60485" w:rsidRPr="00D60485" w:rsidRDefault="00D60485">
      <w:pPr>
        <w:rPr>
          <w:rFonts w:ascii="Inter 18pt Light" w:hAnsi="Inter 18pt Light"/>
          <w:b/>
          <w:sz w:val="42"/>
        </w:rPr>
      </w:pPr>
      <w:bookmarkStart w:id="118" w:name="appendix_a_complete_command_reference"/>
      <w:r w:rsidRPr="00D60485">
        <w:rPr>
          <w:rFonts w:ascii="Inter 18pt Light" w:hAnsi="Inter 18pt Light"/>
          <w:b/>
          <w:sz w:val="42"/>
        </w:rPr>
        <w:br w:type="page"/>
      </w:r>
    </w:p>
    <w:p w14:paraId="51063B67" w14:textId="19505D86" w:rsidR="0054477A" w:rsidRPr="00D60485" w:rsidRDefault="00AA44E3" w:rsidP="00D60485">
      <w:pPr>
        <w:pStyle w:val="Heading1"/>
        <w:rPr>
          <w:rFonts w:ascii="Inter 18pt Light" w:hAnsi="Inter 18pt Light"/>
        </w:rPr>
      </w:pPr>
      <w:bookmarkStart w:id="119" w:name="_Toc223521625"/>
      <w:r w:rsidRPr="00D60485">
        <w:rPr>
          <w:rFonts w:ascii="Inter 18pt Light" w:hAnsi="Inter 18pt Light"/>
        </w:rPr>
        <w:lastRenderedPageBreak/>
        <w:t>Appendix A: Complete Command Reference</w:t>
      </w:r>
      <w:bookmarkEnd w:id="118"/>
      <w:bookmarkEnd w:id="119"/>
    </w:p>
    <w:p w14:paraId="46EE7BA6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7721C42B" w14:textId="77777777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20" w:name="infrastructure_commands"/>
      <w:bookmarkStart w:id="121" w:name="_Toc223521626"/>
      <w:r w:rsidRPr="00D60485">
        <w:rPr>
          <w:rFonts w:ascii="Inter 18pt Light" w:hAnsi="Inter 18pt Light"/>
        </w:rPr>
        <w:t>Infrastructure Commands</w:t>
      </w:r>
      <w:bookmarkEnd w:id="120"/>
      <w:bookmarkEnd w:id="121"/>
    </w:p>
    <w:p w14:paraId="18598327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656F9915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122" w:name="check_cluster_health"/>
      <w:r w:rsidRPr="00D60485">
        <w:rPr>
          <w:rFonts w:ascii="Inter 18pt Light" w:hAnsi="Inter 18pt Light"/>
          <w:b/>
          <w:sz w:val="32"/>
          <w:szCs w:val="10"/>
        </w:rPr>
        <w:t>Check cluster health</w:t>
      </w:r>
      <w:bookmarkEnd w:id="122"/>
    </w:p>
    <w:p w14:paraId="0550B763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nodes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get pods -n auris --watch</w:t>
      </w:r>
    </w:p>
    <w:p w14:paraId="04981501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123" w:name="check_resource_usage"/>
      <w:r w:rsidRPr="00D60485">
        <w:rPr>
          <w:rFonts w:ascii="Inter 18pt Light" w:hAnsi="Inter 18pt Light"/>
          <w:b/>
          <w:sz w:val="32"/>
          <w:szCs w:val="10"/>
        </w:rPr>
        <w:t>Check resource usage</w:t>
      </w:r>
      <w:bookmarkEnd w:id="123"/>
    </w:p>
    <w:p w14:paraId="596A7824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top nodes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top pods -n auris</w:t>
      </w:r>
    </w:p>
    <w:p w14:paraId="648FE06E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124" w:name="restart_services"/>
      <w:r w:rsidRPr="00D60485">
        <w:rPr>
          <w:rFonts w:ascii="Inter 18pt Light" w:hAnsi="Inter 18pt Light"/>
          <w:b/>
          <w:sz w:val="32"/>
          <w:szCs w:val="10"/>
        </w:rPr>
        <w:t>Restart services</w:t>
      </w:r>
      <w:bookmarkEnd w:id="124"/>
    </w:p>
    <w:p w14:paraId="7EA1D69D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rollout restart deployment/auris-triage-agent -n auris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kubectl</w:t>
      </w:r>
      <w:proofErr w:type="spellEnd"/>
      <w:r w:rsidRPr="00D60485">
        <w:rPr>
          <w:rFonts w:ascii="Inter 18pt Light" w:eastAsia="Georgia" w:hAnsi="Inter 18pt Light" w:cs="Georgia"/>
        </w:rPr>
        <w:t xml:space="preserve"> delete pod clickhouse-0 -n auris # Auto-recreates</w:t>
      </w:r>
    </w:p>
    <w:p w14:paraId="21B35280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125" w:name="scale_clickhouse"/>
      <w:r w:rsidRPr="00D60485">
        <w:rPr>
          <w:rFonts w:ascii="Inter 18pt Light" w:hAnsi="Inter 18pt Light"/>
          <w:b/>
          <w:sz w:val="32"/>
          <w:szCs w:val="10"/>
        </w:rPr>
        <w:t>Scale ClickHouse</w:t>
      </w:r>
      <w:bookmarkEnd w:id="125"/>
    </w:p>
    <w:p w14:paraId="7770CFF0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scale </w:t>
      </w:r>
      <w:proofErr w:type="spellStart"/>
      <w:r w:rsidRPr="00D60485">
        <w:rPr>
          <w:rFonts w:ascii="Inter 18pt Light" w:hAnsi="Inter 18pt Light"/>
        </w:rPr>
        <w:t>statefulset</w:t>
      </w:r>
      <w:proofErr w:type="spellEnd"/>
      <w:r w:rsidRPr="00D60485">
        <w:rPr>
          <w:rFonts w:ascii="Inter 18pt Light" w:hAnsi="Inter 18pt Light"/>
        </w:rPr>
        <w:t xml:space="preserve">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 xml:space="preserve"> -n auris --replicas=3</w:t>
      </w:r>
    </w:p>
    <w:p w14:paraId="3DE6296B" w14:textId="77777777" w:rsidR="0054477A" w:rsidRPr="00D60485" w:rsidRDefault="00AA44E3">
      <w:pPr>
        <w:spacing w:before="240" w:line="288" w:lineRule="auto"/>
        <w:rPr>
          <w:rFonts w:ascii="Inter 18pt Light" w:hAnsi="Inter 18pt Light"/>
          <w:sz w:val="10"/>
          <w:szCs w:val="10"/>
        </w:rPr>
      </w:pPr>
      <w:bookmarkStart w:id="126" w:name="backup_stratix_database"/>
      <w:r w:rsidRPr="00D60485">
        <w:rPr>
          <w:rFonts w:ascii="Inter 18pt Light" w:hAnsi="Inter 18pt Light"/>
          <w:b/>
          <w:sz w:val="32"/>
          <w:szCs w:val="10"/>
        </w:rPr>
        <w:t>Backup STRATIX database</w:t>
      </w:r>
      <w:bookmarkEnd w:id="126"/>
    </w:p>
    <w:p w14:paraId="41CFB1D5" w14:textId="77777777" w:rsidR="0054477A" w:rsidRPr="00D60485" w:rsidRDefault="00AA44E3">
      <w:pPr>
        <w:spacing w:after="210"/>
        <w:rPr>
          <w:rFonts w:ascii="Inter 18pt Light" w:hAnsi="Inter 18pt Light"/>
        </w:rPr>
      </w:pPr>
      <w:proofErr w:type="spellStart"/>
      <w:r w:rsidRPr="00D60485">
        <w:rPr>
          <w:rFonts w:ascii="Inter 18pt Light" w:hAnsi="Inter 18pt Light"/>
        </w:rPr>
        <w:t>kubectl</w:t>
      </w:r>
      <w:proofErr w:type="spellEnd"/>
      <w:r w:rsidRPr="00D60485">
        <w:rPr>
          <w:rFonts w:ascii="Inter 18pt Light" w:hAnsi="Inter 18pt Light"/>
        </w:rPr>
        <w:t xml:space="preserve"> exec clickhouse-0 -n auris -- </w:t>
      </w:r>
      <w:proofErr w:type="spellStart"/>
      <w:r w:rsidRPr="00D60485">
        <w:rPr>
          <w:rFonts w:ascii="Inter 18pt Light" w:hAnsi="Inter 18pt Light"/>
        </w:rPr>
        <w:t>clickhouse</w:t>
      </w:r>
      <w:proofErr w:type="spellEnd"/>
      <w:r w:rsidRPr="00D60485">
        <w:rPr>
          <w:rFonts w:ascii="Inter 18pt Light" w:hAnsi="Inter 18pt Light"/>
        </w:rPr>
        <w:t>-client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--query "BACKUP TABLE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eastAsia="Georgia" w:hAnsi="Inter 18pt Light" w:cs="Georgia"/>
        </w:rPr>
        <w:t xml:space="preserve"> TO </w:t>
      </w:r>
      <w:proofErr w:type="gramStart"/>
      <w:r w:rsidRPr="00D60485">
        <w:rPr>
          <w:rFonts w:ascii="Inter 18pt Light" w:eastAsia="Georgia" w:hAnsi="Inter 18pt Light" w:cs="Georgia"/>
        </w:rPr>
        <w:t>Disk(</w:t>
      </w:r>
      <w:proofErr w:type="gramEnd"/>
      <w:r w:rsidRPr="00D60485">
        <w:rPr>
          <w:rFonts w:ascii="Inter 18pt Light" w:eastAsia="Georgia" w:hAnsi="Inter 18pt Light" w:cs="Georgia"/>
        </w:rPr>
        <w:t>'backup', '</w:t>
      </w:r>
      <w:proofErr w:type="spellStart"/>
      <w:r w:rsidRPr="00D60485">
        <w:rPr>
          <w:rFonts w:ascii="Inter 18pt Light" w:eastAsia="Georgia" w:hAnsi="Inter 18pt Light" w:cs="Georgia"/>
        </w:rPr>
        <w:t>stratix_backup</w:t>
      </w:r>
      <w:proofErr w:type="spellEnd"/>
      <w:r w:rsidRPr="00D60485">
        <w:rPr>
          <w:rFonts w:ascii="Inter 18pt Light" w:eastAsia="Georgia" w:hAnsi="Inter 18pt Light" w:cs="Georgia"/>
        </w:rPr>
        <w:t>')"</w:t>
      </w:r>
    </w:p>
    <w:p w14:paraId="57E6088D" w14:textId="77777777" w:rsidR="0054477A" w:rsidRPr="00D60485" w:rsidRDefault="00AA44E3">
      <w:pPr>
        <w:spacing w:before="240" w:line="271" w:lineRule="auto"/>
        <w:rPr>
          <w:rFonts w:ascii="Inter 18pt Light" w:hAnsi="Inter 18pt Light"/>
          <w:sz w:val="20"/>
          <w:szCs w:val="20"/>
        </w:rPr>
      </w:pPr>
      <w:bookmarkStart w:id="127" w:name="stratix_query_examples"/>
      <w:r w:rsidRPr="00D60485">
        <w:rPr>
          <w:rFonts w:ascii="Inter 18pt Light" w:hAnsi="Inter 18pt Light"/>
          <w:b/>
          <w:sz w:val="32"/>
          <w:szCs w:val="20"/>
        </w:rPr>
        <w:t>STRATIX Query Examples</w:t>
      </w:r>
      <w:bookmarkEnd w:id="127"/>
    </w:p>
    <w:p w14:paraId="2EE2F0B3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-- NIS2 Essential Entity alerts (last 24h)</w:t>
      </w:r>
      <w:r w:rsidRPr="00D60485">
        <w:rPr>
          <w:rFonts w:ascii="Inter 18pt Light" w:hAnsi="Inter 18pt Light"/>
        </w:rPr>
        <w:br/>
        <w:t xml:space="preserve">SELECT </w:t>
      </w:r>
      <w:proofErr w:type="gramStart"/>
      <w:r w:rsidRPr="00D60485">
        <w:rPr>
          <w:rFonts w:ascii="Inter 18pt Light" w:hAnsi="Inter 18pt Light"/>
        </w:rPr>
        <w:t>count(</w:t>
      </w:r>
      <w:proofErr w:type="gramEnd"/>
      <w:r w:rsidRPr="00D60485">
        <w:rPr>
          <w:rFonts w:ascii="Inter 18pt Light" w:hAnsi="Inter 18pt Light"/>
        </w:rPr>
        <w:t>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WHERE nis2_category = 'Essential Entity'</w:t>
      </w:r>
      <w:r w:rsidRPr="00D60485">
        <w:rPr>
          <w:rFonts w:ascii="Inter 18pt Light" w:hAnsi="Inter 18pt Light"/>
        </w:rPr>
        <w:br/>
        <w:t xml:space="preserve">AND timestamp &gt; </w:t>
      </w:r>
      <w:proofErr w:type="gramStart"/>
      <w:r w:rsidRPr="00D60485">
        <w:rPr>
          <w:rFonts w:ascii="Inter 18pt Light" w:hAnsi="Inter 18pt Light"/>
        </w:rPr>
        <w:t>now(</w:t>
      </w:r>
      <w:proofErr w:type="gramEnd"/>
      <w:r w:rsidRPr="00D60485">
        <w:rPr>
          <w:rFonts w:ascii="Inter 18pt Light" w:hAnsi="Inter 18pt Light"/>
        </w:rPr>
        <w:t xml:space="preserve">) - INTERVAL 24 </w:t>
      </w:r>
      <w:proofErr w:type="gramStart"/>
      <w:r w:rsidRPr="00D60485">
        <w:rPr>
          <w:rFonts w:ascii="Inter 18pt Light" w:hAnsi="Inter 18pt Light"/>
        </w:rPr>
        <w:t>HOUR;</w:t>
      </w:r>
      <w:proofErr w:type="gramEnd"/>
    </w:p>
    <w:p w14:paraId="5338D6F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-- Top 10 MITRE ATT&amp;CK techniques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SELECT 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gramStart"/>
      <w:r w:rsidRPr="00D60485">
        <w:rPr>
          <w:rFonts w:ascii="Inter 18pt Light" w:eastAsia="Georgia" w:hAnsi="Inter 18pt Light" w:cs="Georgia"/>
        </w:rPr>
        <w:t>count(</w:t>
      </w:r>
      <w:proofErr w:type="gramEnd"/>
      <w:r w:rsidRPr="00D60485">
        <w:rPr>
          <w:rFonts w:ascii="Inter 18pt Light" w:eastAsia="Georgia" w:hAnsi="Inter 18pt Light" w:cs="Georgia"/>
        </w:rPr>
        <w:t xml:space="preserve">) as </w:t>
      </w:r>
      <w:proofErr w:type="spellStart"/>
      <w:r w:rsidRPr="00D60485">
        <w:rPr>
          <w:rFonts w:ascii="Inter 18pt Light" w:eastAsia="Georgia" w:hAnsi="Inter 18pt Light" w:cs="Georgia"/>
        </w:rPr>
        <w:t>cnt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GROUP BY </w:t>
      </w:r>
      <w:proofErr w:type="spellStart"/>
      <w:r w:rsidRPr="00D60485">
        <w:rPr>
          <w:rFonts w:ascii="Inter 18pt Light" w:eastAsia="Georgia" w:hAnsi="Inter 18pt Light" w:cs="Georgia"/>
        </w:rPr>
        <w:t>intent_technique</w:t>
      </w:r>
      <w:proofErr w:type="spellEnd"/>
      <w:r w:rsidRPr="00D60485">
        <w:rPr>
          <w:rFonts w:ascii="Inter 18pt Light" w:hAnsi="Inter 18pt Light"/>
        </w:rPr>
        <w:br/>
        <w:t xml:space="preserve">ORDER BY </w:t>
      </w:r>
      <w:proofErr w:type="spellStart"/>
      <w:r w:rsidRPr="00D60485">
        <w:rPr>
          <w:rFonts w:ascii="Inter 18pt Light" w:hAnsi="Inter 18pt Light"/>
        </w:rPr>
        <w:t>cnt</w:t>
      </w:r>
      <w:proofErr w:type="spellEnd"/>
      <w:r w:rsidRPr="00D60485">
        <w:rPr>
          <w:rFonts w:ascii="Inter 18pt Light" w:hAnsi="Inter 18pt Light"/>
        </w:rPr>
        <w:t xml:space="preserve"> DESC</w:t>
      </w:r>
      <w:r w:rsidRPr="00D60485">
        <w:rPr>
          <w:rFonts w:ascii="Inter 18pt Light" w:hAnsi="Inter 18pt Light"/>
        </w:rPr>
        <w:br/>
        <w:t xml:space="preserve">LIMIT </w:t>
      </w:r>
      <w:proofErr w:type="gramStart"/>
      <w:r w:rsidRPr="00D60485">
        <w:rPr>
          <w:rFonts w:ascii="Inter 18pt Light" w:hAnsi="Inter 18pt Light"/>
        </w:rPr>
        <w:t>10;</w:t>
      </w:r>
      <w:proofErr w:type="gramEnd"/>
    </w:p>
    <w:p w14:paraId="469AEC8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-- Autonomous resolution rate</w:t>
      </w:r>
      <w:r w:rsidRPr="00D60485">
        <w:rPr>
          <w:rFonts w:ascii="Inter 18pt Light" w:hAnsi="Inter 18pt Light"/>
        </w:rPr>
        <w:br/>
        <w:t>SELECT</w:t>
      </w:r>
      <w:r w:rsidRPr="00D60485">
        <w:rPr>
          <w:rFonts w:ascii="Inter 18pt Light" w:hAnsi="Inter 18pt Light"/>
        </w:rPr>
        <w:br/>
      </w:r>
      <w:proofErr w:type="spellStart"/>
      <w:r w:rsidRPr="00D60485">
        <w:rPr>
          <w:rFonts w:ascii="Inter 18pt Light" w:eastAsia="Georgia" w:hAnsi="Inter 18pt Light" w:cs="Georgia"/>
        </w:rPr>
        <w:t>triage_status</w:t>
      </w:r>
      <w:proofErr w:type="spellEnd"/>
      <w:r w:rsidRPr="00D60485">
        <w:rPr>
          <w:rFonts w:ascii="Inter 18pt Light" w:eastAsia="Georgia" w:hAnsi="Inter 18pt Light" w:cs="Georgia"/>
        </w:rPr>
        <w:t>,</w:t>
      </w:r>
      <w:r w:rsidRPr="00D60485">
        <w:rPr>
          <w:rFonts w:ascii="Inter 18pt Light" w:hAnsi="Inter 18pt Light"/>
        </w:rPr>
        <w:br/>
      </w:r>
      <w:proofErr w:type="gramStart"/>
      <w:r w:rsidRPr="00D60485">
        <w:rPr>
          <w:rFonts w:ascii="Inter 18pt Light" w:hAnsi="Inter 18pt Light"/>
        </w:rPr>
        <w:t>count(</w:t>
      </w:r>
      <w:proofErr w:type="gramEnd"/>
      <w:r w:rsidRPr="00D60485">
        <w:rPr>
          <w:rFonts w:ascii="Inter 18pt Light" w:hAnsi="Inter 18pt Light"/>
        </w:rPr>
        <w:t>) as total,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</w:rPr>
        <w:lastRenderedPageBreak/>
        <w:t>(</w:t>
      </w:r>
      <w:proofErr w:type="gramStart"/>
      <w:r w:rsidRPr="00D60485">
        <w:rPr>
          <w:rFonts w:ascii="Inter 18pt Light" w:hAnsi="Inter 18pt Light"/>
        </w:rPr>
        <w:t>count(</w:t>
      </w:r>
      <w:proofErr w:type="gramEnd"/>
      <w:r w:rsidRPr="00D60485">
        <w:rPr>
          <w:rFonts w:ascii="Inter 18pt Light" w:hAnsi="Inter 18pt Light"/>
        </w:rPr>
        <w:t>) * 100.0 / sum(</w:t>
      </w:r>
      <w:proofErr w:type="gramStart"/>
      <w:r w:rsidRPr="00D60485">
        <w:rPr>
          <w:rFonts w:ascii="Inter 18pt Light" w:hAnsi="Inter 18pt Light"/>
        </w:rPr>
        <w:t>count(</w:t>
      </w:r>
      <w:proofErr w:type="gramEnd"/>
      <w:r w:rsidRPr="00D60485">
        <w:rPr>
          <w:rFonts w:ascii="Inter 18pt Light" w:hAnsi="Inter 18pt Light"/>
        </w:rPr>
        <w:t xml:space="preserve">)) </w:t>
      </w:r>
      <w:proofErr w:type="gramStart"/>
      <w:r w:rsidRPr="00D60485">
        <w:rPr>
          <w:rFonts w:ascii="Inter 18pt Light" w:hAnsi="Inter 18pt Light"/>
        </w:rPr>
        <w:t>OVER(</w:t>
      </w:r>
      <w:proofErr w:type="gramEnd"/>
      <w:r w:rsidRPr="00D60485">
        <w:rPr>
          <w:rFonts w:ascii="Inter 18pt Light" w:hAnsi="Inter 18pt Light"/>
        </w:rPr>
        <w:t>)) as percentage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GROUP BY </w:t>
      </w:r>
      <w:proofErr w:type="spellStart"/>
      <w:r w:rsidRPr="00D60485">
        <w:rPr>
          <w:rFonts w:ascii="Inter 18pt Light" w:eastAsia="Georgia" w:hAnsi="Inter 18pt Light" w:cs="Georgia"/>
        </w:rPr>
        <w:t>triage_</w:t>
      </w:r>
      <w:proofErr w:type="gramStart"/>
      <w:r w:rsidRPr="00D60485">
        <w:rPr>
          <w:rFonts w:ascii="Inter 18pt Light" w:eastAsia="Georgia" w:hAnsi="Inter 18pt Light" w:cs="Georgia"/>
        </w:rPr>
        <w:t>status</w:t>
      </w:r>
      <w:proofErr w:type="spellEnd"/>
      <w:r w:rsidRPr="00D60485">
        <w:rPr>
          <w:rFonts w:ascii="Inter 18pt Light" w:eastAsia="Georgia" w:hAnsi="Inter 18pt Light" w:cs="Georgia"/>
        </w:rPr>
        <w:t>;</w:t>
      </w:r>
      <w:proofErr w:type="gramEnd"/>
    </w:p>
    <w:p w14:paraId="40712FD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-- OT/ICS events from last week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SELECT timestamp, </w:t>
      </w:r>
      <w:proofErr w:type="spellStart"/>
      <w:r w:rsidRPr="00D60485">
        <w:rPr>
          <w:rFonts w:ascii="Inter 18pt Light" w:eastAsia="Georgia" w:hAnsi="Inter 18pt Light" w:cs="Georgia"/>
        </w:rPr>
        <w:t>uid</w:t>
      </w:r>
      <w:proofErr w:type="spellEnd"/>
      <w:r w:rsidRPr="00D60485">
        <w:rPr>
          <w:rFonts w:ascii="Inter 18pt Light" w:eastAsia="Georgia" w:hAnsi="Inter 18pt Light" w:cs="Georgia"/>
        </w:rPr>
        <w:t xml:space="preserve">, </w:t>
      </w:r>
      <w:proofErr w:type="spellStart"/>
      <w:r w:rsidRPr="00D60485">
        <w:rPr>
          <w:rFonts w:ascii="Inter 18pt Light" w:eastAsia="Georgia" w:hAnsi="Inter 18pt Light" w:cs="Georgia"/>
        </w:rPr>
        <w:t>intent_category</w:t>
      </w:r>
      <w:proofErr w:type="spellEnd"/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 xml:space="preserve">FROM </w:t>
      </w:r>
      <w:proofErr w:type="spellStart"/>
      <w:r w:rsidRPr="00D60485">
        <w:rPr>
          <w:rFonts w:ascii="Inter 18pt Light" w:eastAsia="Georgia" w:hAnsi="Inter 18pt Light" w:cs="Georgia"/>
        </w:rPr>
        <w:t>stratix_events</w:t>
      </w:r>
      <w:proofErr w:type="spellEnd"/>
      <w:r w:rsidRPr="00D60485">
        <w:rPr>
          <w:rFonts w:ascii="Inter 18pt Light" w:hAnsi="Inter 18pt Light"/>
        </w:rPr>
        <w:br/>
        <w:t xml:space="preserve">WHERE </w:t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 xml:space="preserve"> LIKE '45%' -- OT event UID range</w:t>
      </w:r>
      <w:r w:rsidRPr="00D60485">
        <w:rPr>
          <w:rFonts w:ascii="Inter 18pt Light" w:hAnsi="Inter 18pt Light"/>
        </w:rPr>
        <w:br/>
        <w:t xml:space="preserve">AND timestamp &gt; </w:t>
      </w:r>
      <w:proofErr w:type="gramStart"/>
      <w:r w:rsidRPr="00D60485">
        <w:rPr>
          <w:rFonts w:ascii="Inter 18pt Light" w:hAnsi="Inter 18pt Light"/>
        </w:rPr>
        <w:t>now(</w:t>
      </w:r>
      <w:proofErr w:type="gramEnd"/>
      <w:r w:rsidRPr="00D60485">
        <w:rPr>
          <w:rFonts w:ascii="Inter 18pt Light" w:hAnsi="Inter 18pt Light"/>
        </w:rPr>
        <w:t xml:space="preserve">) - INTERVAL 7 </w:t>
      </w:r>
      <w:proofErr w:type="gramStart"/>
      <w:r w:rsidRPr="00D60485">
        <w:rPr>
          <w:rFonts w:ascii="Inter 18pt Light" w:hAnsi="Inter 18pt Light"/>
        </w:rPr>
        <w:t>DAY;</w:t>
      </w:r>
      <w:proofErr w:type="gramEnd"/>
    </w:p>
    <w:p w14:paraId="51443BEB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66A1C249">
          <v:rect id="_x0000_i1044" alt="" style="width:434.5pt;height:.05pt;mso-width-percent:0;mso-height-percent:0;mso-width-percent:0;mso-height-percent:0" o:hralign="center" o:hrstd="t" o:hr="t"/>
        </w:pict>
      </w:r>
    </w:p>
    <w:p w14:paraId="7FE1ED0F" w14:textId="77777777" w:rsidR="00D60485" w:rsidRPr="00D60485" w:rsidRDefault="00D60485">
      <w:pPr>
        <w:rPr>
          <w:rFonts w:ascii="Inter 18pt Light" w:hAnsi="Inter 18pt Light"/>
          <w:b/>
          <w:sz w:val="42"/>
        </w:rPr>
      </w:pPr>
      <w:bookmarkStart w:id="128" w:name="appendix_b_architecture_diagram"/>
      <w:r w:rsidRPr="00D60485">
        <w:rPr>
          <w:rFonts w:ascii="Inter 18pt Light" w:hAnsi="Inter 18pt Light"/>
          <w:b/>
          <w:sz w:val="42"/>
        </w:rPr>
        <w:br w:type="page"/>
      </w:r>
    </w:p>
    <w:p w14:paraId="41BB7BCA" w14:textId="381E5CFB" w:rsidR="0054477A" w:rsidRPr="00D60485" w:rsidRDefault="00AA44E3" w:rsidP="00D60485">
      <w:pPr>
        <w:pStyle w:val="Heading1"/>
        <w:rPr>
          <w:rFonts w:ascii="Inter 18pt Light" w:hAnsi="Inter 18pt Light"/>
        </w:rPr>
      </w:pPr>
      <w:bookmarkStart w:id="129" w:name="_Toc223521627"/>
      <w:r w:rsidRPr="00D60485">
        <w:rPr>
          <w:rFonts w:ascii="Inter 18pt Light" w:hAnsi="Inter 18pt Light"/>
        </w:rPr>
        <w:lastRenderedPageBreak/>
        <w:t>Appendix B: Architecture Diagram</w:t>
      </w:r>
      <w:bookmarkEnd w:id="128"/>
      <w:bookmarkEnd w:id="129"/>
    </w:p>
    <w:p w14:paraId="2BCCEAD0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5088D0EB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MS Mincho" w:eastAsia="MS Mincho" w:hAnsi="MS Mincho" w:cs="MS Mincho" w:hint="eastAsia"/>
        </w:rPr>
        <w:t>┌─────────────────────────────────────────────────────────┐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│</w:t>
      </w:r>
      <w:r w:rsidRPr="00D60485">
        <w:rPr>
          <w:rFonts w:ascii="Inter 18pt Light" w:eastAsia="Georgia" w:hAnsi="Inter 18pt Light" w:cs="Georgia"/>
        </w:rPr>
        <w:t xml:space="preserve"> AURIS SOVEREIGN SIEM </w:t>
      </w:r>
      <w:r w:rsidRPr="00D60485">
        <w:rPr>
          <w:rFonts w:ascii="MS Mincho" w:eastAsia="MS Mincho" w:hAnsi="MS Mincho" w:cs="MS Mincho" w:hint="eastAsia"/>
        </w:rPr>
        <w:t>│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2BC3ADBA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L6 CAV: Continuous Validation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Atomic Red Team (ATT&amp;CK simulation)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Detection-as-Code (GitLab CI/CD)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↓</w:t>
      </w:r>
      <w:r w:rsidRPr="00D60485">
        <w:rPr>
          <w:rFonts w:ascii="Inter 18pt Light" w:hAnsi="Inter 18pt Light"/>
        </w:rPr>
        <w:br/>
        <w:t>L5 Sovereign: EU Architecture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</w:t>
      </w:r>
      <w:proofErr w:type="spellStart"/>
      <w:r w:rsidRPr="00D60485">
        <w:rPr>
          <w:rFonts w:ascii="Inter 18pt Light" w:eastAsia="Georgia" w:hAnsi="Inter 18pt Light" w:cs="Georgia"/>
        </w:rPr>
        <w:t>OVHcloud</w:t>
      </w:r>
      <w:proofErr w:type="spellEnd"/>
      <w:r w:rsidRPr="00D60485">
        <w:rPr>
          <w:rFonts w:ascii="Inter 18pt Light" w:eastAsia="Georgia" w:hAnsi="Inter 18pt Light" w:cs="Georgia"/>
        </w:rPr>
        <w:t xml:space="preserve"> (France) / Hetzner (Germany)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Mistral AI (France) / </w:t>
      </w:r>
      <w:proofErr w:type="spellStart"/>
      <w:r w:rsidRPr="00D60485">
        <w:rPr>
          <w:rFonts w:ascii="Inter 18pt Light" w:eastAsia="Georgia" w:hAnsi="Inter 18pt Light" w:cs="Georgia"/>
        </w:rPr>
        <w:t>Keycloak</w:t>
      </w:r>
      <w:proofErr w:type="spellEnd"/>
      <w:r w:rsidRPr="00D60485">
        <w:rPr>
          <w:rFonts w:ascii="Inter 18pt Light" w:eastAsia="Georgia" w:hAnsi="Inter 18pt Light" w:cs="Georgia"/>
        </w:rPr>
        <w:t xml:space="preserve"> (EU)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↓</w:t>
      </w:r>
      <w:r w:rsidRPr="00D60485">
        <w:rPr>
          <w:rFonts w:ascii="Inter 18pt Light" w:hAnsi="Inter 18pt Light"/>
        </w:rPr>
        <w:br/>
        <w:t>L4 UTO: Unified Threat Operations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</w:t>
      </w:r>
      <w:proofErr w:type="spellStart"/>
      <w:r w:rsidRPr="00D60485">
        <w:rPr>
          <w:rFonts w:ascii="Inter 18pt Light" w:eastAsia="Georgia" w:hAnsi="Inter 18pt Light" w:cs="Georgia"/>
        </w:rPr>
        <w:t>Wazuh</w:t>
      </w:r>
      <w:proofErr w:type="spellEnd"/>
      <w:r w:rsidRPr="00D60485">
        <w:rPr>
          <w:rFonts w:ascii="Inter 18pt Light" w:eastAsia="Georgia" w:hAnsi="Inter 18pt Light" w:cs="Georgia"/>
        </w:rPr>
        <w:t xml:space="preserve"> EDR (endpoint telemetry)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Kafka (event streaming)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ECS</w:t>
      </w:r>
      <w:r w:rsidRPr="00D60485">
        <w:rPr>
          <w:rFonts w:ascii="Inter 18pt Light" w:eastAsia="Georgia" w:hAnsi="Inter 18pt Light" w:cs="Inter 18pt Light"/>
        </w:rPr>
        <w:t>→</w:t>
      </w:r>
      <w:r w:rsidRPr="00D60485">
        <w:rPr>
          <w:rFonts w:ascii="Inter 18pt Light" w:eastAsia="Georgia" w:hAnsi="Inter 18pt Light" w:cs="Georgia"/>
        </w:rPr>
        <w:t>STRATIX transformation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↓</w:t>
      </w:r>
      <w:r w:rsidRPr="00D60485">
        <w:rPr>
          <w:rFonts w:ascii="Inter 18pt Light" w:hAnsi="Inter 18pt Light"/>
        </w:rPr>
        <w:br/>
        <w:t>L3 Autonomy: AI Agents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Triage Agent (80% auto-resolution)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Investigation Agent (evidence gathering)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Response Agent (containment)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↓</w:t>
      </w:r>
      <w:r w:rsidRPr="00D60485">
        <w:rPr>
          <w:rFonts w:ascii="Inter 18pt Light" w:hAnsi="Inter 18pt Light"/>
        </w:rPr>
        <w:br/>
        <w:t>L2 Intelligence: ML Detection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Isolation Forest (anomaly detection)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Baseline Analysis (behavioral)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Chain Correlation (kill chain reconstruction)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↓</w:t>
      </w:r>
      <w:r w:rsidRPr="00D60485">
        <w:rPr>
          <w:rFonts w:ascii="Inter 18pt Light" w:hAnsi="Inter 18pt Light"/>
        </w:rPr>
        <w:br/>
        <w:t>L1 STRATIX Mesh: Schema Layer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ClickHouse (columnar storage)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├──</w:t>
      </w:r>
      <w:r w:rsidRPr="00D60485">
        <w:rPr>
          <w:rFonts w:ascii="Inter 18pt Light" w:eastAsia="Georgia" w:hAnsi="Inter 18pt Light" w:cs="Georgia"/>
        </w:rPr>
        <w:t xml:space="preserve"> Apache Iceberg (open table format)</w:t>
      </w:r>
      <w:r w:rsidRPr="00D60485">
        <w:rPr>
          <w:rFonts w:ascii="Inter 18pt Light" w:hAnsi="Inter 18pt Light"/>
        </w:rPr>
        <w:br/>
      </w:r>
      <w:r w:rsidRPr="00D60485">
        <w:rPr>
          <w:rFonts w:ascii="MS Mincho" w:eastAsia="MS Mincho" w:hAnsi="MS Mincho" w:cs="MS Mincho" w:hint="eastAsia"/>
        </w:rPr>
        <w:t>└──</w:t>
      </w:r>
      <w:r w:rsidRPr="00D60485">
        <w:rPr>
          <w:rFonts w:ascii="Inter 18pt Light" w:eastAsia="Georgia" w:hAnsi="Inter 18pt Light" w:cs="Georgia"/>
        </w:rPr>
        <w:t xml:space="preserve"> STRATIX Validator (schema enforcement)</w:t>
      </w:r>
    </w:p>
    <w:p w14:paraId="0CEC70B2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66A75A3C">
          <v:rect id="_x0000_i1045" alt="" style="width:434.5pt;height:.05pt;mso-width-percent:0;mso-height-percent:0;mso-width-percent:0;mso-height-percent:0" o:hralign="center" o:hrstd="t" o:hr="t"/>
        </w:pict>
      </w:r>
    </w:p>
    <w:p w14:paraId="3F6C484C" w14:textId="77777777" w:rsidR="00D60485" w:rsidRPr="00D60485" w:rsidRDefault="00D60485">
      <w:pPr>
        <w:rPr>
          <w:rFonts w:ascii="Inter 18pt Light" w:hAnsi="Inter 18pt Light"/>
          <w:b/>
          <w:sz w:val="42"/>
        </w:rPr>
      </w:pPr>
      <w:bookmarkStart w:id="130" w:name="appendix_c_stratix_event_examples"/>
      <w:r w:rsidRPr="00D60485">
        <w:rPr>
          <w:rFonts w:ascii="Inter 18pt Light" w:hAnsi="Inter 18pt Light"/>
          <w:b/>
          <w:sz w:val="42"/>
        </w:rPr>
        <w:br w:type="page"/>
      </w:r>
    </w:p>
    <w:p w14:paraId="65AC1203" w14:textId="28DCF33E" w:rsidR="0054477A" w:rsidRPr="00D60485" w:rsidRDefault="00AA44E3" w:rsidP="00D60485">
      <w:pPr>
        <w:pStyle w:val="Heading1"/>
        <w:rPr>
          <w:rFonts w:ascii="Inter 18pt Light" w:hAnsi="Inter 18pt Light"/>
        </w:rPr>
      </w:pPr>
      <w:bookmarkStart w:id="131" w:name="_Toc223521628"/>
      <w:r w:rsidRPr="00D60485">
        <w:rPr>
          <w:rFonts w:ascii="Inter 18pt Light" w:hAnsi="Inter 18pt Light"/>
        </w:rPr>
        <w:lastRenderedPageBreak/>
        <w:t>Appendix C: STRATIX Event Examples</w:t>
      </w:r>
      <w:bookmarkEnd w:id="130"/>
      <w:bookmarkEnd w:id="131"/>
    </w:p>
    <w:p w14:paraId="7D2214E1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153BE385" w14:textId="77777777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32" w:name="example_1_endpoint_authentication_683ad7"/>
      <w:bookmarkStart w:id="133" w:name="_Toc223521629"/>
      <w:r w:rsidRPr="00D60485">
        <w:rPr>
          <w:rFonts w:ascii="Inter 18pt Light" w:hAnsi="Inter 18pt Light"/>
        </w:rPr>
        <w:t>Example 1: Endpoint Authentication Anomaly</w:t>
      </w:r>
      <w:bookmarkEnd w:id="132"/>
      <w:bookmarkEnd w:id="133"/>
    </w:p>
    <w:p w14:paraId="3594246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{</w:t>
      </w:r>
      <w:r w:rsidRPr="00D60485">
        <w:rPr>
          <w:rFonts w:ascii="Inter 18pt Light" w:hAnsi="Inter 18pt Light"/>
        </w:rPr>
        <w:br/>
        <w:t>"</w:t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>": "450001",</w:t>
      </w:r>
      <w:r w:rsidRPr="00D60485">
        <w:rPr>
          <w:rFonts w:ascii="Inter 18pt Light" w:hAnsi="Inter 18pt Light"/>
        </w:rPr>
        <w:br/>
        <w:t>"timestamp": "2026-03-04T14:32:18Z",</w:t>
      </w:r>
      <w:r w:rsidRPr="00D60485">
        <w:rPr>
          <w:rFonts w:ascii="Inter 18pt Light" w:hAnsi="Inter 18pt Light"/>
        </w:rPr>
        <w:br/>
        <w:t>"intent": {</w:t>
      </w:r>
      <w:r w:rsidRPr="00D60485">
        <w:rPr>
          <w:rFonts w:ascii="Inter 18pt Light" w:hAnsi="Inter 18pt Light"/>
        </w:rPr>
        <w:br/>
        <w:t>"category": "Initial Access",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technique_id</w:t>
      </w:r>
      <w:proofErr w:type="spellEnd"/>
      <w:r w:rsidRPr="00D60485">
        <w:rPr>
          <w:rFonts w:ascii="Inter 18pt Light" w:eastAsia="Georgia" w:hAnsi="Inter 18pt Light" w:cs="Georgia"/>
        </w:rPr>
        <w:t>": "T1078.003",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": 92,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kill_chain_phase</w:t>
      </w:r>
      <w:proofErr w:type="spellEnd"/>
      <w:r w:rsidRPr="00D60485">
        <w:rPr>
          <w:rFonts w:ascii="Inter 18pt Light" w:eastAsia="Georgia" w:hAnsi="Inter 18pt Light" w:cs="Georgia"/>
        </w:rPr>
        <w:t>": "Reconnaissance"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"sovereignty":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>": "BE",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"nis2_category": "Essential Entity",</w:t>
      </w:r>
      <w:r w:rsidRPr="00D60485">
        <w:rPr>
          <w:rFonts w:ascii="Inter 18pt Light" w:hAnsi="Inter 18pt Light"/>
        </w:rPr>
        <w:br/>
        <w:t>"classification": "confidential",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gdpr_lawful_basis</w:t>
      </w:r>
      <w:proofErr w:type="spellEnd"/>
      <w:r w:rsidRPr="00D60485">
        <w:rPr>
          <w:rFonts w:ascii="Inter 18pt Light" w:eastAsia="Georgia" w:hAnsi="Inter 18pt Light" w:cs="Georgia"/>
        </w:rPr>
        <w:t>": "Legitimate Interests"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raw_event</w:t>
      </w:r>
      <w:proofErr w:type="spellEnd"/>
      <w:r w:rsidRPr="00D60485">
        <w:rPr>
          <w:rFonts w:ascii="Inter 18pt Light" w:eastAsia="Georgia" w:hAnsi="Inter 18pt Light" w:cs="Georgia"/>
        </w:rPr>
        <w:t>": {</w:t>
      </w:r>
      <w:r w:rsidRPr="00D60485">
        <w:rPr>
          <w:rFonts w:ascii="Inter 18pt Light" w:hAnsi="Inter 18pt Light"/>
        </w:rPr>
        <w:br/>
        <w:t>"source": "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>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agent_id</w:t>
      </w:r>
      <w:proofErr w:type="spellEnd"/>
      <w:r w:rsidRPr="00D60485">
        <w:rPr>
          <w:rFonts w:ascii="Inter 18pt Light" w:eastAsia="Georgia" w:hAnsi="Inter 18pt Light" w:cs="Georgia"/>
        </w:rPr>
        <w:t>": "001",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rule_id</w:t>
      </w:r>
      <w:proofErr w:type="spellEnd"/>
      <w:r w:rsidRPr="00D60485">
        <w:rPr>
          <w:rFonts w:ascii="Inter 18pt Light" w:eastAsia="Georgia" w:hAnsi="Inter 18pt Light" w:cs="Georgia"/>
        </w:rPr>
        <w:t>": "5710",</w:t>
      </w:r>
      <w:r w:rsidRPr="00D60485">
        <w:rPr>
          <w:rFonts w:ascii="Inter 18pt Light" w:hAnsi="Inter 18pt Light"/>
        </w:rPr>
        <w:br/>
        <w:t>"description": "Authentication from unusual location"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}</w:t>
      </w:r>
    </w:p>
    <w:p w14:paraId="0F458160" w14:textId="77777777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34" w:name="example_2_ot_ics_plc_state_change"/>
      <w:bookmarkStart w:id="135" w:name="_Toc223521630"/>
      <w:r w:rsidRPr="00D60485">
        <w:rPr>
          <w:rFonts w:ascii="Inter 18pt Light" w:hAnsi="Inter 18pt Light"/>
        </w:rPr>
        <w:t>Example 2: OT/ICS PLC State Change</w:t>
      </w:r>
      <w:bookmarkEnd w:id="134"/>
      <w:bookmarkEnd w:id="135"/>
    </w:p>
    <w:p w14:paraId="46AD5E6A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7881004F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{</w:t>
      </w:r>
      <w:r w:rsidRPr="00D60485">
        <w:rPr>
          <w:rFonts w:ascii="Inter 18pt Light" w:hAnsi="Inter 18pt Light"/>
        </w:rPr>
        <w:br/>
        <w:t>"</w:t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>": "450002",</w:t>
      </w:r>
      <w:r w:rsidRPr="00D60485">
        <w:rPr>
          <w:rFonts w:ascii="Inter 18pt Light" w:hAnsi="Inter 18pt Light"/>
        </w:rPr>
        <w:br/>
        <w:t>"timestamp": "2026-03-04T14:35:42Z",</w:t>
      </w:r>
      <w:r w:rsidRPr="00D60485">
        <w:rPr>
          <w:rFonts w:ascii="Inter 18pt Light" w:hAnsi="Inter 18pt Light"/>
        </w:rPr>
        <w:br/>
        <w:t>"intent": {</w:t>
      </w:r>
      <w:r w:rsidRPr="00D60485">
        <w:rPr>
          <w:rFonts w:ascii="Inter 18pt Light" w:hAnsi="Inter 18pt Light"/>
        </w:rPr>
        <w:br/>
        <w:t>"category": "Impact",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technique_id</w:t>
      </w:r>
      <w:proofErr w:type="spellEnd"/>
      <w:r w:rsidRPr="00D60485">
        <w:rPr>
          <w:rFonts w:ascii="Inter 18pt Light" w:eastAsia="Georgia" w:hAnsi="Inter 18pt Light" w:cs="Georgia"/>
        </w:rPr>
        <w:t>": "T0855",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": 98,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kill_chain_phase</w:t>
      </w:r>
      <w:proofErr w:type="spellEnd"/>
      <w:r w:rsidRPr="00D60485">
        <w:rPr>
          <w:rFonts w:ascii="Inter 18pt Light" w:eastAsia="Georgia" w:hAnsi="Inter 18pt Light" w:cs="Georgia"/>
        </w:rPr>
        <w:t>": "ICS Attack"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"sovereignty":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>": "DE",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"nis2_category": "Essential Entity",</w:t>
      </w:r>
      <w:r w:rsidRPr="00D60485">
        <w:rPr>
          <w:rFonts w:ascii="Inter 18pt Light" w:hAnsi="Inter 18pt Light"/>
        </w:rPr>
        <w:br/>
        <w:t>"classification": "restricted"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</w:t>
      </w:r>
      <w:proofErr w:type="spellStart"/>
      <w:r w:rsidRPr="00D60485">
        <w:rPr>
          <w:rFonts w:ascii="Inter 18pt Light" w:hAnsi="Inter 18pt Light"/>
        </w:rPr>
        <w:t>ot</w:t>
      </w:r>
      <w:proofErr w:type="spellEnd"/>
      <w:r w:rsidRPr="00D60485">
        <w:rPr>
          <w:rFonts w:ascii="Inter 18pt Light" w:hAnsi="Inter 18pt Light"/>
        </w:rPr>
        <w:t>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plc_state_change</w:t>
      </w:r>
      <w:proofErr w:type="spellEnd"/>
      <w:r w:rsidRPr="00D60485">
        <w:rPr>
          <w:rFonts w:ascii="Inter 18pt Light" w:eastAsia="Georgia" w:hAnsi="Inter 18pt Light" w:cs="Georgia"/>
        </w:rPr>
        <w:t>": true,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asset_zone</w:t>
      </w:r>
      <w:proofErr w:type="spellEnd"/>
      <w:r w:rsidRPr="00D60485">
        <w:rPr>
          <w:rFonts w:ascii="Inter 18pt Light" w:eastAsia="Georgia" w:hAnsi="Inter 18pt Light" w:cs="Georgia"/>
        </w:rPr>
        <w:t>": "Level 1",</w:t>
      </w:r>
      <w:r w:rsidRPr="00D60485">
        <w:rPr>
          <w:rFonts w:ascii="Inter 18pt Light" w:hAnsi="Inter 18pt Light"/>
        </w:rPr>
        <w:br/>
        <w:t>"protocol": "Modbus TCP",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function_code</w:t>
      </w:r>
      <w:proofErr w:type="spellEnd"/>
      <w:r w:rsidRPr="00D60485">
        <w:rPr>
          <w:rFonts w:ascii="Inter 18pt Light" w:eastAsia="Georgia" w:hAnsi="Inter 18pt Light" w:cs="Georgia"/>
        </w:rPr>
        <w:t>": 16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raw_event</w:t>
      </w:r>
      <w:proofErr w:type="spellEnd"/>
      <w:r w:rsidRPr="00D60485">
        <w:rPr>
          <w:rFonts w:ascii="Inter 18pt Light" w:eastAsia="Georgia" w:hAnsi="Inter 18pt Light" w:cs="Georgia"/>
        </w:rPr>
        <w:t>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</w:rPr>
        <w:lastRenderedPageBreak/>
        <w:t>"source": "</w:t>
      </w:r>
      <w:proofErr w:type="spellStart"/>
      <w:r w:rsidRPr="00D60485">
        <w:rPr>
          <w:rFonts w:ascii="Inter 18pt Light" w:hAnsi="Inter 18pt Light"/>
        </w:rPr>
        <w:t>claroty</w:t>
      </w:r>
      <w:proofErr w:type="spellEnd"/>
      <w:r w:rsidRPr="00D60485">
        <w:rPr>
          <w:rFonts w:ascii="Inter 18pt Light" w:hAnsi="Inter 18pt Light"/>
        </w:rPr>
        <w:t>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plc_id</w:t>
      </w:r>
      <w:proofErr w:type="spellEnd"/>
      <w:r w:rsidRPr="00D60485">
        <w:rPr>
          <w:rFonts w:ascii="Inter 18pt Light" w:eastAsia="Georgia" w:hAnsi="Inter 18pt Light" w:cs="Georgia"/>
        </w:rPr>
        <w:t>": "PLC-PROD-001",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"state": "RUN → PROGRAM"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}</w:t>
      </w:r>
    </w:p>
    <w:p w14:paraId="07F5DEFF" w14:textId="77777777" w:rsidR="0054477A" w:rsidRPr="00D60485" w:rsidRDefault="00AA44E3" w:rsidP="00D60485">
      <w:pPr>
        <w:pStyle w:val="Heading2"/>
        <w:rPr>
          <w:rFonts w:ascii="Inter 18pt Light" w:hAnsi="Inter 18pt Light"/>
        </w:rPr>
      </w:pPr>
      <w:bookmarkStart w:id="136" w:name="example_3_ai_agent_autonomous_action"/>
      <w:bookmarkStart w:id="137" w:name="_Toc223521631"/>
      <w:r w:rsidRPr="00D60485">
        <w:rPr>
          <w:rFonts w:ascii="Inter 18pt Light" w:hAnsi="Inter 18pt Light"/>
        </w:rPr>
        <w:t>Example 3: AI Agent Autonomous Action</w:t>
      </w:r>
      <w:bookmarkEnd w:id="136"/>
      <w:bookmarkEnd w:id="137"/>
    </w:p>
    <w:p w14:paraId="1C9EC04B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7E789FB2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>{</w:t>
      </w:r>
      <w:r w:rsidRPr="00D60485">
        <w:rPr>
          <w:rFonts w:ascii="Inter 18pt Light" w:hAnsi="Inter 18pt Light"/>
        </w:rPr>
        <w:br/>
        <w:t>"</w:t>
      </w:r>
      <w:proofErr w:type="spellStart"/>
      <w:r w:rsidRPr="00D60485">
        <w:rPr>
          <w:rFonts w:ascii="Inter 18pt Light" w:hAnsi="Inter 18pt Light"/>
        </w:rPr>
        <w:t>uid</w:t>
      </w:r>
      <w:proofErr w:type="spellEnd"/>
      <w:r w:rsidRPr="00D60485">
        <w:rPr>
          <w:rFonts w:ascii="Inter 18pt Light" w:hAnsi="Inter 18pt Light"/>
        </w:rPr>
        <w:t>": "550005",</w:t>
      </w:r>
      <w:r w:rsidRPr="00D60485">
        <w:rPr>
          <w:rFonts w:ascii="Inter 18pt Light" w:hAnsi="Inter 18pt Light"/>
        </w:rPr>
        <w:br/>
        <w:t>"timestamp": "2026-03-04T14:38:55Z",</w:t>
      </w:r>
      <w:r w:rsidRPr="00D60485">
        <w:rPr>
          <w:rFonts w:ascii="Inter 18pt Light" w:hAnsi="Inter 18pt Light"/>
        </w:rPr>
        <w:br/>
        <w:t>"intent": {</w:t>
      </w:r>
      <w:r w:rsidRPr="00D60485">
        <w:rPr>
          <w:rFonts w:ascii="Inter 18pt Light" w:hAnsi="Inter 18pt Light"/>
        </w:rPr>
        <w:br/>
        <w:t>"category": "Response",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technique_id</w:t>
      </w:r>
      <w:proofErr w:type="spellEnd"/>
      <w:r w:rsidRPr="00D60485">
        <w:rPr>
          <w:rFonts w:ascii="Inter 18pt Light" w:eastAsia="Georgia" w:hAnsi="Inter 18pt Light" w:cs="Georgia"/>
        </w:rPr>
        <w:t>": "AI001",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confidence_score</w:t>
      </w:r>
      <w:proofErr w:type="spellEnd"/>
      <w:r w:rsidRPr="00D60485">
        <w:rPr>
          <w:rFonts w:ascii="Inter 18pt Light" w:eastAsia="Georgia" w:hAnsi="Inter 18pt Light" w:cs="Georgia"/>
        </w:rPr>
        <w:t>": 100,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kill_chain_phase</w:t>
      </w:r>
      <w:proofErr w:type="spellEnd"/>
      <w:r w:rsidRPr="00D60485">
        <w:rPr>
          <w:rFonts w:ascii="Inter 18pt Light" w:eastAsia="Georgia" w:hAnsi="Inter 18pt Light" w:cs="Georgia"/>
        </w:rPr>
        <w:t>": "Autonomous Containment"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"sovereignty":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data_residency</w:t>
      </w:r>
      <w:proofErr w:type="spellEnd"/>
      <w:r w:rsidRPr="00D60485">
        <w:rPr>
          <w:rFonts w:ascii="Inter 18pt Light" w:eastAsia="Georgia" w:hAnsi="Inter 18pt Light" w:cs="Georgia"/>
        </w:rPr>
        <w:t>": "FR",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ai_act_classification</w:t>
      </w:r>
      <w:proofErr w:type="spellEnd"/>
      <w:r w:rsidRPr="00D60485">
        <w:rPr>
          <w:rFonts w:ascii="Inter 18pt Light" w:eastAsia="Georgia" w:hAnsi="Inter 18pt Light" w:cs="Georgia"/>
        </w:rPr>
        <w:t>": "High Risk"</w:t>
      </w:r>
      <w:r w:rsidRPr="00D60485">
        <w:rPr>
          <w:rFonts w:ascii="Inter 18pt Light" w:hAnsi="Inter 18pt Light"/>
        </w:rPr>
        <w:br/>
        <w:t>},</w:t>
      </w:r>
      <w:r w:rsidRPr="00D60485">
        <w:rPr>
          <w:rFonts w:ascii="Inter 18pt Light" w:hAnsi="Inter 18pt Light"/>
        </w:rPr>
        <w:br/>
        <w:t>"ai": {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autonomous_action</w:t>
      </w:r>
      <w:proofErr w:type="spellEnd"/>
      <w:r w:rsidRPr="00D60485">
        <w:rPr>
          <w:rFonts w:ascii="Inter 18pt Light" w:eastAsia="Georgia" w:hAnsi="Inter 18pt Light" w:cs="Georgia"/>
        </w:rPr>
        <w:t>": true,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action_type</w:t>
      </w:r>
      <w:proofErr w:type="spellEnd"/>
      <w:r w:rsidRPr="00D60485">
        <w:rPr>
          <w:rFonts w:ascii="Inter 18pt Light" w:eastAsia="Georgia" w:hAnsi="Inter 18pt Light" w:cs="Georgia"/>
        </w:rPr>
        <w:t>": "</w:t>
      </w:r>
      <w:proofErr w:type="spellStart"/>
      <w:r w:rsidRPr="00D60485">
        <w:rPr>
          <w:rFonts w:ascii="Inter 18pt Light" w:eastAsia="Georgia" w:hAnsi="Inter 18pt Light" w:cs="Georgia"/>
        </w:rPr>
        <w:t>endpoint_quarantine</w:t>
      </w:r>
      <w:proofErr w:type="spellEnd"/>
      <w:r w:rsidRPr="00D60485">
        <w:rPr>
          <w:rFonts w:ascii="Inter 18pt Light" w:eastAsia="Georgia" w:hAnsi="Inter 18pt Light" w:cs="Georgia"/>
        </w:rPr>
        <w:t>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target_asset</w:t>
      </w:r>
      <w:proofErr w:type="spellEnd"/>
      <w:r w:rsidRPr="00D60485">
        <w:rPr>
          <w:rFonts w:ascii="Inter 18pt Light" w:eastAsia="Georgia" w:hAnsi="Inter 18pt Light" w:cs="Georgia"/>
        </w:rPr>
        <w:t>": "LAPTOP-USER-042",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approval_required</w:t>
      </w:r>
      <w:proofErr w:type="spellEnd"/>
      <w:r w:rsidRPr="00D60485">
        <w:rPr>
          <w:rFonts w:ascii="Inter 18pt Light" w:eastAsia="Georgia" w:hAnsi="Inter 18pt Light" w:cs="Georgia"/>
        </w:rPr>
        <w:t>": false,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human_reviewer</w:t>
      </w:r>
      <w:proofErr w:type="spellEnd"/>
      <w:r w:rsidRPr="00D60485">
        <w:rPr>
          <w:rFonts w:ascii="Inter 18pt Light" w:eastAsia="Georgia" w:hAnsi="Inter 18pt Light" w:cs="Georgia"/>
        </w:rPr>
        <w:t>": null,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eastAsia="Georgia" w:hAnsi="Inter 18pt Light" w:cs="Georgia"/>
        </w:rPr>
        <w:t>"</w:t>
      </w:r>
      <w:proofErr w:type="spellStart"/>
      <w:r w:rsidRPr="00D60485">
        <w:rPr>
          <w:rFonts w:ascii="Inter 18pt Light" w:eastAsia="Georgia" w:hAnsi="Inter 18pt Light" w:cs="Georgia"/>
        </w:rPr>
        <w:t>decision_trace</w:t>
      </w:r>
      <w:proofErr w:type="spellEnd"/>
      <w:r w:rsidRPr="00D60485">
        <w:rPr>
          <w:rFonts w:ascii="Inter 18pt Light" w:eastAsia="Georgia" w:hAnsi="Inter 18pt Light" w:cs="Georgia"/>
        </w:rPr>
        <w:t>": "High confidence malware detected (T1055), asset non-critical, a</w:t>
      </w:r>
      <w:r w:rsidRPr="00D60485">
        <w:rPr>
          <w:rFonts w:ascii="Inter 18pt Light" w:eastAsia="Georgia" w:hAnsi="Inter 18pt Light" w:cs="Georgia"/>
        </w:rPr>
        <w:t>utonomous quarantine approved"</w:t>
      </w:r>
      <w:r w:rsidRPr="00D60485">
        <w:rPr>
          <w:rFonts w:ascii="Inter 18pt Light" w:hAnsi="Inter 18pt Light"/>
        </w:rPr>
        <w:br/>
        <w:t>}</w:t>
      </w:r>
      <w:r w:rsidRPr="00D60485">
        <w:rPr>
          <w:rFonts w:ascii="Inter 18pt Light" w:hAnsi="Inter 18pt Light"/>
        </w:rPr>
        <w:br/>
        <w:t>}</w:t>
      </w:r>
    </w:p>
    <w:p w14:paraId="74935F4E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3D3DA955">
          <v:rect id="_x0000_i1046" alt="" style="width:434.5pt;height:.05pt;mso-width-percent:0;mso-height-percent:0;mso-width-percent:0;mso-height-percent:0" o:hralign="center" o:hrstd="t" o:hr="t"/>
        </w:pict>
      </w:r>
    </w:p>
    <w:p w14:paraId="6E3E2B19" w14:textId="77777777" w:rsidR="00D60485" w:rsidRPr="00D60485" w:rsidRDefault="00D60485">
      <w:pPr>
        <w:rPr>
          <w:rFonts w:ascii="Inter 18pt Light" w:hAnsi="Inter 18pt Light"/>
          <w:b/>
          <w:sz w:val="42"/>
        </w:rPr>
      </w:pPr>
      <w:bookmarkStart w:id="138" w:name="references"/>
      <w:r w:rsidRPr="00D60485">
        <w:rPr>
          <w:rFonts w:ascii="Inter 18pt Light" w:hAnsi="Inter 18pt Light"/>
          <w:b/>
          <w:sz w:val="42"/>
        </w:rPr>
        <w:br w:type="page"/>
      </w:r>
    </w:p>
    <w:p w14:paraId="54BC260D" w14:textId="1143B9DE" w:rsidR="0054477A" w:rsidRPr="00D60485" w:rsidRDefault="00AA44E3" w:rsidP="00D60485">
      <w:pPr>
        <w:pStyle w:val="Heading1"/>
        <w:rPr>
          <w:rFonts w:ascii="Inter 18pt Light" w:hAnsi="Inter 18pt Light"/>
        </w:rPr>
      </w:pPr>
      <w:bookmarkStart w:id="139" w:name="_Toc223521632"/>
      <w:r w:rsidRPr="00D60485">
        <w:rPr>
          <w:rFonts w:ascii="Inter 18pt Light" w:hAnsi="Inter 18pt Light"/>
        </w:rPr>
        <w:lastRenderedPageBreak/>
        <w:t>References</w:t>
      </w:r>
      <w:bookmarkEnd w:id="138"/>
      <w:bookmarkEnd w:id="139"/>
    </w:p>
    <w:p w14:paraId="21B4854F" w14:textId="77777777" w:rsidR="00D60485" w:rsidRPr="00D60485" w:rsidRDefault="00D60485" w:rsidP="00D60485">
      <w:pPr>
        <w:rPr>
          <w:rFonts w:ascii="Inter 18pt Light" w:hAnsi="Inter 18pt Light"/>
        </w:rPr>
      </w:pPr>
    </w:p>
    <w:p w14:paraId="510C9E2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[1] Button, S. N. (2026). </w:t>
      </w:r>
      <w:r w:rsidRPr="00D60485">
        <w:rPr>
          <w:rFonts w:ascii="Inter 18pt Light" w:hAnsi="Inter 18pt Light"/>
          <w:i/>
        </w:rPr>
        <w:t>SIEM Is Dead! Long Live STRATIX and AURIS: A Strategic Vision for the Future of Security Operations</w:t>
      </w:r>
      <w:r w:rsidRPr="00D60485">
        <w:rPr>
          <w:rFonts w:ascii="Inter 18pt Light" w:hAnsi="Inter 18pt Light"/>
        </w:rPr>
        <w:t>. Intelligent Consulting BV.</w:t>
      </w:r>
    </w:p>
    <w:p w14:paraId="6C1C51C6" w14:textId="33B30975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[2] Open Cybersecurity Schema Framework (OCSF). (2024). </w:t>
      </w:r>
      <w:r w:rsidRPr="00D60485">
        <w:rPr>
          <w:rFonts w:ascii="Inter 18pt Light" w:hAnsi="Inter 18pt Light"/>
          <w:i/>
        </w:rPr>
        <w:t>OCSF Schema Version 1.1</w:t>
      </w:r>
      <w:r w:rsidRPr="00D60485">
        <w:rPr>
          <w:rFonts w:ascii="Inter 18pt Light" w:hAnsi="Inter 18pt Light"/>
        </w:rPr>
        <w:t xml:space="preserve">. </w:t>
      </w:r>
      <w:hyperlink r:id="rId33" w:history="1">
        <w:r w:rsidR="00D60485" w:rsidRPr="00D60485">
          <w:rPr>
            <w:rStyle w:val="Hyperlink"/>
            <w:rFonts w:ascii="Inter 18pt Light" w:hAnsi="Inter 18pt Light"/>
          </w:rPr>
          <w:t>https://schema.ocsf.io/</w:t>
        </w:r>
      </w:hyperlink>
    </w:p>
    <w:p w14:paraId="157A12B1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[3] MITRE Corporation. (2024). </w:t>
      </w:r>
      <w:r w:rsidRPr="00D60485">
        <w:rPr>
          <w:rFonts w:ascii="Inter 18pt Light" w:hAnsi="Inter 18pt Light"/>
          <w:i/>
        </w:rPr>
        <w:t>MITRE ATT&amp;CK Framework</w:t>
      </w:r>
      <w:r w:rsidRPr="00D60485">
        <w:rPr>
          <w:rFonts w:ascii="Inter 18pt Light" w:hAnsi="Inter 18pt Light"/>
        </w:rPr>
        <w:t xml:space="preserve">. </w:t>
      </w:r>
      <w:hyperlink r:id="rId34">
        <w:r w:rsidRPr="00D60485">
          <w:rPr>
            <w:rFonts w:ascii="Inter 18pt Light" w:hAnsi="Inter 18pt Light"/>
            <w:color w:val="4472C4"/>
          </w:rPr>
          <w:t>https://attack.mitre.org/</w:t>
        </w:r>
      </w:hyperlink>
    </w:p>
    <w:p w14:paraId="072BCA39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[4] European Parliament and Council. (2022). </w:t>
      </w:r>
      <w:r w:rsidRPr="00D60485">
        <w:rPr>
          <w:rFonts w:ascii="Inter 18pt Light" w:hAnsi="Inter 18pt Light"/>
          <w:i/>
        </w:rPr>
        <w:t>NIS2 Directive (EU 2022/2555)</w:t>
      </w:r>
      <w:r w:rsidRPr="00D60485">
        <w:rPr>
          <w:rFonts w:ascii="Inter 18pt Light" w:hAnsi="Inter 18pt Light"/>
        </w:rPr>
        <w:t>. Official Journal of the European Union.</w:t>
      </w:r>
    </w:p>
    <w:p w14:paraId="35F9AFD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[5] </w:t>
      </w:r>
      <w:proofErr w:type="spellStart"/>
      <w:r w:rsidRPr="00D60485">
        <w:rPr>
          <w:rFonts w:ascii="Inter 18pt Light" w:hAnsi="Inter 18pt Light"/>
        </w:rPr>
        <w:t>Wazuh</w:t>
      </w:r>
      <w:proofErr w:type="spellEnd"/>
      <w:r w:rsidRPr="00D60485">
        <w:rPr>
          <w:rFonts w:ascii="Inter 18pt Light" w:hAnsi="Inter 18pt Light"/>
        </w:rPr>
        <w:t xml:space="preserve"> Documentation. (2026). </w:t>
      </w:r>
      <w:proofErr w:type="spellStart"/>
      <w:r w:rsidRPr="00D60485">
        <w:rPr>
          <w:rFonts w:ascii="Inter 18pt Light" w:hAnsi="Inter 18pt Light"/>
          <w:i/>
        </w:rPr>
        <w:t>Wazuh</w:t>
      </w:r>
      <w:proofErr w:type="spellEnd"/>
      <w:r w:rsidRPr="00D60485">
        <w:rPr>
          <w:rFonts w:ascii="Inter 18pt Light" w:hAnsi="Inter 18pt Light"/>
          <w:i/>
        </w:rPr>
        <w:t xml:space="preserve"> </w:t>
      </w:r>
      <w:proofErr w:type="gramStart"/>
      <w:r w:rsidRPr="00D60485">
        <w:rPr>
          <w:rFonts w:ascii="Inter 18pt Light" w:hAnsi="Inter 18pt Light"/>
          <w:i/>
        </w:rPr>
        <w:t>Open Source</w:t>
      </w:r>
      <w:proofErr w:type="gramEnd"/>
      <w:r w:rsidRPr="00D60485">
        <w:rPr>
          <w:rFonts w:ascii="Inter 18pt Light" w:hAnsi="Inter 18pt Light"/>
          <w:i/>
        </w:rPr>
        <w:t xml:space="preserve"> Security Platform</w:t>
      </w:r>
      <w:r w:rsidRPr="00D60485">
        <w:rPr>
          <w:rFonts w:ascii="Inter 18pt Light" w:hAnsi="Inter 18pt Light"/>
        </w:rPr>
        <w:t xml:space="preserve">. </w:t>
      </w:r>
      <w:hyperlink r:id="rId35">
        <w:r w:rsidRPr="00D60485">
          <w:rPr>
            <w:rFonts w:ascii="Inter 18pt Light" w:hAnsi="Inter 18pt Light"/>
            <w:color w:val="4472C4"/>
          </w:rPr>
          <w:t>https://documentation.wazuh.com/</w:t>
        </w:r>
      </w:hyperlink>
    </w:p>
    <w:p w14:paraId="46DBC1B8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[6] ClickHouse Documentation. (2026). </w:t>
      </w:r>
      <w:r w:rsidRPr="00D60485">
        <w:rPr>
          <w:rFonts w:ascii="Inter 18pt Light" w:hAnsi="Inter 18pt Light"/>
          <w:i/>
        </w:rPr>
        <w:t>ClickHouse DBMS</w:t>
      </w:r>
      <w:r w:rsidRPr="00D60485">
        <w:rPr>
          <w:rFonts w:ascii="Inter 18pt Light" w:hAnsi="Inter 18pt Light"/>
        </w:rPr>
        <w:t xml:space="preserve">. </w:t>
      </w:r>
      <w:hyperlink r:id="rId36">
        <w:r w:rsidRPr="00D60485">
          <w:rPr>
            <w:rFonts w:ascii="Inter 18pt Light" w:hAnsi="Inter 18pt Light"/>
            <w:color w:val="4472C4"/>
          </w:rPr>
          <w:t>https://clickhouse.com/docs/</w:t>
        </w:r>
      </w:hyperlink>
    </w:p>
    <w:p w14:paraId="77A377E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[7] Mistral AI. (2026). </w:t>
      </w:r>
      <w:r w:rsidRPr="00D60485">
        <w:rPr>
          <w:rFonts w:ascii="Inter 18pt Light" w:hAnsi="Inter 18pt Light"/>
          <w:i/>
        </w:rPr>
        <w:t>Mistral Large Language Models</w:t>
      </w:r>
      <w:r w:rsidRPr="00D60485">
        <w:rPr>
          <w:rFonts w:ascii="Inter 18pt Light" w:hAnsi="Inter 18pt Light"/>
        </w:rPr>
        <w:t xml:space="preserve">. </w:t>
      </w:r>
      <w:hyperlink r:id="rId37">
        <w:r w:rsidRPr="00D60485">
          <w:rPr>
            <w:rFonts w:ascii="Inter 18pt Light" w:hAnsi="Inter 18pt Light"/>
            <w:color w:val="4472C4"/>
          </w:rPr>
          <w:t>https://mistral.ai/</w:t>
        </w:r>
      </w:hyperlink>
    </w:p>
    <w:p w14:paraId="553C8EE5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</w:rPr>
        <w:t xml:space="preserve">[8] </w:t>
      </w:r>
      <w:proofErr w:type="spellStart"/>
      <w:r w:rsidRPr="00D60485">
        <w:rPr>
          <w:rFonts w:ascii="Inter 18pt Light" w:hAnsi="Inter 18pt Light"/>
        </w:rPr>
        <w:t>CrewAI</w:t>
      </w:r>
      <w:proofErr w:type="spellEnd"/>
      <w:r w:rsidRPr="00D60485">
        <w:rPr>
          <w:rFonts w:ascii="Inter 18pt Light" w:hAnsi="Inter 18pt Light"/>
        </w:rPr>
        <w:t xml:space="preserve"> Framework. (2026). </w:t>
      </w:r>
      <w:r w:rsidRPr="00D60485">
        <w:rPr>
          <w:rFonts w:ascii="Inter 18pt Light" w:hAnsi="Inter 18pt Light"/>
          <w:i/>
        </w:rPr>
        <w:t>Multi-Agent Orchestration</w:t>
      </w:r>
      <w:r w:rsidRPr="00D60485">
        <w:rPr>
          <w:rFonts w:ascii="Inter 18pt Light" w:hAnsi="Inter 18pt Light"/>
        </w:rPr>
        <w:t xml:space="preserve">. </w:t>
      </w:r>
      <w:hyperlink r:id="rId38">
        <w:r w:rsidRPr="00D60485">
          <w:rPr>
            <w:rFonts w:ascii="Inter 18pt Light" w:hAnsi="Inter 18pt Light"/>
            <w:color w:val="4472C4"/>
          </w:rPr>
          <w:t>https://github.com/joaomdmoura/crewAI</w:t>
        </w:r>
      </w:hyperlink>
    </w:p>
    <w:p w14:paraId="0F42D244" w14:textId="77777777" w:rsidR="0054477A" w:rsidRPr="00D60485" w:rsidRDefault="00AA44E3">
      <w:pPr>
        <w:rPr>
          <w:rFonts w:ascii="Inter 18pt Light" w:hAnsi="Inter 18pt Light"/>
        </w:rPr>
      </w:pPr>
      <w:r w:rsidRPr="00D60485">
        <w:rPr>
          <w:rFonts w:ascii="Inter 18pt Light" w:hAnsi="Inter 18pt Light"/>
          <w:noProof/>
        </w:rPr>
        <w:pict w14:anchorId="0195ED30">
          <v:rect id="_x0000_i1047" alt="" style="width:434.5pt;height:.05pt;mso-width-percent:0;mso-height-percent:0;mso-width-percent:0;mso-height-percent:0" o:hralign="center" o:hrstd="t" o:hr="t"/>
        </w:pict>
      </w:r>
    </w:p>
    <w:p w14:paraId="118943D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Document Control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3"/>
        <w:gridCol w:w="1495"/>
        <w:gridCol w:w="1460"/>
        <w:gridCol w:w="1268"/>
      </w:tblGrid>
      <w:tr w:rsidR="0054477A" w:rsidRPr="00D60485" w14:paraId="23FB05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FC2702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14F65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FF9D19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AA5E4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Status</w:t>
            </w:r>
          </w:p>
        </w:tc>
      </w:tr>
      <w:tr w:rsidR="0054477A" w:rsidRPr="00D60485" w14:paraId="414ACA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10D760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235FF5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March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250B00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S. N. Button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23E668" w14:textId="77777777" w:rsidR="0054477A" w:rsidRPr="00D60485" w:rsidRDefault="00AA44E3">
            <w:pPr>
              <w:rPr>
                <w:rFonts w:ascii="Inter 18pt Light" w:hAnsi="Inter 18pt Light"/>
              </w:rPr>
            </w:pPr>
            <w:r w:rsidRPr="00D60485">
              <w:rPr>
                <w:rFonts w:ascii="Inter 18pt Light" w:hAnsi="Inter 18pt Light"/>
              </w:rPr>
              <w:t>Published</w:t>
            </w:r>
          </w:p>
        </w:tc>
      </w:tr>
    </w:tbl>
    <w:p w14:paraId="6D4266E4" w14:textId="77777777" w:rsidR="0054477A" w:rsidRPr="00D60485" w:rsidRDefault="0054477A">
      <w:pPr>
        <w:rPr>
          <w:rFonts w:ascii="Inter 18pt Light" w:hAnsi="Inter 18pt Light"/>
        </w:rPr>
      </w:pPr>
    </w:p>
    <w:p w14:paraId="27722480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Copyright © 2026 Intelligent Consulting BV. All rights reserved.</w:t>
      </w:r>
    </w:p>
    <w:p w14:paraId="60EF1D16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This guide may be freely distributed for non-commercial educational purposes. Commercial deployment requires licensing from Intelligent Consulting BV.</w:t>
      </w:r>
    </w:p>
    <w:p w14:paraId="503BC5FC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For licensing or implementation support:</w:t>
      </w:r>
      <w:r w:rsidRPr="00D60485">
        <w:rPr>
          <w:rFonts w:ascii="Inter 18pt Light" w:hAnsi="Inter 18pt Light"/>
        </w:rPr>
        <w:br/>
      </w:r>
      <w:hyperlink r:id="rId39">
        <w:r w:rsidRPr="00D60485">
          <w:rPr>
            <w:rFonts w:ascii="Inter 18pt Light" w:eastAsia="Georgia" w:hAnsi="Inter 18pt Light" w:cs="Georgia"/>
            <w:color w:val="4472C4"/>
          </w:rPr>
          <w:t>contact@intelligentconsulting.eu</w:t>
        </w:r>
      </w:hyperlink>
    </w:p>
    <w:p w14:paraId="20272B17" w14:textId="77777777" w:rsidR="0054477A" w:rsidRPr="00D60485" w:rsidRDefault="00AA44E3">
      <w:pPr>
        <w:spacing w:after="210"/>
        <w:rPr>
          <w:rFonts w:ascii="Inter 18pt Light" w:hAnsi="Inter 18pt Light"/>
        </w:rPr>
      </w:pPr>
      <w:r w:rsidRPr="00D60485">
        <w:rPr>
          <w:rFonts w:ascii="Inter 18pt Light" w:hAnsi="Inter 18pt Light"/>
          <w:b/>
        </w:rPr>
        <w:t>Total deployment time: 17 minutes.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  <w:b/>
        </w:rPr>
        <w:t>Total monthly cost: €100.</w:t>
      </w:r>
      <w:r w:rsidRPr="00D60485">
        <w:rPr>
          <w:rFonts w:ascii="Inter 18pt Light" w:hAnsi="Inter 18pt Light"/>
        </w:rPr>
        <w:br/>
      </w:r>
      <w:r w:rsidRPr="00D60485">
        <w:rPr>
          <w:rFonts w:ascii="Inter 18pt Light" w:hAnsi="Inter 18pt Light"/>
          <w:b/>
        </w:rPr>
        <w:t>Total annual savings vs. legacy SIEM: €938,800.</w:t>
      </w:r>
    </w:p>
    <w:p w14:paraId="139D0E86" w14:textId="77777777" w:rsidR="00D60485" w:rsidRPr="00D60485" w:rsidRDefault="00D60485">
      <w:pPr>
        <w:spacing w:after="210"/>
        <w:rPr>
          <w:rFonts w:ascii="Inter 18pt Light" w:hAnsi="Inter 18pt Light"/>
          <w:b/>
          <w:color w:val="EE0000"/>
          <w:sz w:val="28"/>
          <w:szCs w:val="32"/>
        </w:rPr>
      </w:pPr>
    </w:p>
    <w:p w14:paraId="19ACE354" w14:textId="256AF746" w:rsidR="0054477A" w:rsidRPr="00D60485" w:rsidRDefault="00AA44E3" w:rsidP="00D60485">
      <w:pPr>
        <w:spacing w:after="210"/>
        <w:jc w:val="center"/>
        <w:rPr>
          <w:rFonts w:ascii="Inter 18pt Light" w:hAnsi="Inter 18pt Light"/>
          <w:color w:val="EE0000"/>
          <w:sz w:val="28"/>
          <w:szCs w:val="32"/>
        </w:rPr>
      </w:pPr>
      <w:r w:rsidRPr="00D60485">
        <w:rPr>
          <w:rFonts w:ascii="Inter 18pt Light" w:hAnsi="Inter 18pt Light"/>
          <w:b/>
          <w:color w:val="EE0000"/>
          <w:sz w:val="28"/>
          <w:szCs w:val="32"/>
        </w:rPr>
        <w:t>Welcome to sovereign security operations.</w:t>
      </w:r>
    </w:p>
    <w:sectPr w:rsidR="0054477A" w:rsidRPr="00D60485" w:rsidSect="007F49F3">
      <w:footerReference w:type="default" r:id="rId40"/>
      <w:pgSz w:w="12240" w:h="15840"/>
      <w:pgMar w:top="1415" w:right="1775" w:bottom="1415" w:left="1775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A7F76" w14:textId="77777777" w:rsidR="00AA44E3" w:rsidRDefault="00AA44E3" w:rsidP="007F49F3">
      <w:pPr>
        <w:spacing w:after="0" w:line="240" w:lineRule="auto"/>
      </w:pPr>
      <w:r>
        <w:separator/>
      </w:r>
    </w:p>
  </w:endnote>
  <w:endnote w:type="continuationSeparator" w:id="0">
    <w:p w14:paraId="774F2211" w14:textId="77777777" w:rsidR="00AA44E3" w:rsidRDefault="00AA44E3" w:rsidP="007F4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 18pt Ligh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5B137" w14:textId="0949E434" w:rsidR="007F49F3" w:rsidRPr="007F49F3" w:rsidRDefault="007F49F3" w:rsidP="007F49F3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F0952A" wp14:editId="465FE414">
          <wp:simplePos x="0" y="0"/>
          <wp:positionH relativeFrom="rightMargin">
            <wp:align>left</wp:align>
          </wp:positionH>
          <wp:positionV relativeFrom="paragraph">
            <wp:posOffset>-104140</wp:posOffset>
          </wp:positionV>
          <wp:extent cx="469900" cy="469900"/>
          <wp:effectExtent l="0" t="0" r="0" b="0"/>
          <wp:wrapThrough wrapText="bothSides">
            <wp:wrapPolygon edited="0">
              <wp:start x="8757" y="0"/>
              <wp:lineTo x="6130" y="1751"/>
              <wp:lineTo x="0" y="12259"/>
              <wp:lineTo x="0" y="20141"/>
              <wp:lineTo x="20141" y="20141"/>
              <wp:lineTo x="20141" y="13135"/>
              <wp:lineTo x="15762" y="4378"/>
              <wp:lineTo x="12259" y="0"/>
              <wp:lineTo x="8757" y="0"/>
            </wp:wrapPolygon>
          </wp:wrapThrough>
          <wp:docPr id="1915250083" name="Picture 1" descr="INTELLIGENT CONSULTING ETHICAL TRANSPARENT DIVERS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250083" name="Picture 1" descr="INTELLIGENT CONSULTING ETHICAL TRANSPARENT DIVERSE.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/>
      </w:rPr>
      <w:t>©</w:t>
    </w:r>
    <w:r>
      <w:t xml:space="preserve"> Intelligent Consulting 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0253" w14:textId="77777777" w:rsidR="00AA44E3" w:rsidRDefault="00AA44E3" w:rsidP="007F49F3">
      <w:pPr>
        <w:spacing w:after="0" w:line="240" w:lineRule="auto"/>
      </w:pPr>
      <w:r>
        <w:separator/>
      </w:r>
    </w:p>
  </w:footnote>
  <w:footnote w:type="continuationSeparator" w:id="0">
    <w:p w14:paraId="416EEDC1" w14:textId="77777777" w:rsidR="00AA44E3" w:rsidRDefault="00AA44E3" w:rsidP="007F4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26"/>
    <w:multiLevelType w:val="hybridMultilevel"/>
    <w:tmpl w:val="9DB22046"/>
    <w:lvl w:ilvl="0" w:tplc="74DEDD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2D609E0">
      <w:numFmt w:val="decimal"/>
      <w:lvlText w:val=""/>
      <w:lvlJc w:val="left"/>
    </w:lvl>
    <w:lvl w:ilvl="2" w:tplc="2E000C10">
      <w:numFmt w:val="decimal"/>
      <w:lvlText w:val=""/>
      <w:lvlJc w:val="left"/>
    </w:lvl>
    <w:lvl w:ilvl="3" w:tplc="4664B77C">
      <w:numFmt w:val="decimal"/>
      <w:lvlText w:val=""/>
      <w:lvlJc w:val="left"/>
    </w:lvl>
    <w:lvl w:ilvl="4" w:tplc="C0983F70">
      <w:numFmt w:val="decimal"/>
      <w:lvlText w:val=""/>
      <w:lvlJc w:val="left"/>
    </w:lvl>
    <w:lvl w:ilvl="5" w:tplc="3148E9D6">
      <w:numFmt w:val="decimal"/>
      <w:lvlText w:val=""/>
      <w:lvlJc w:val="left"/>
    </w:lvl>
    <w:lvl w:ilvl="6" w:tplc="67048168">
      <w:numFmt w:val="decimal"/>
      <w:lvlText w:val=""/>
      <w:lvlJc w:val="left"/>
    </w:lvl>
    <w:lvl w:ilvl="7" w:tplc="0B04100C">
      <w:numFmt w:val="decimal"/>
      <w:lvlText w:val=""/>
      <w:lvlJc w:val="left"/>
    </w:lvl>
    <w:lvl w:ilvl="8" w:tplc="220A6096">
      <w:numFmt w:val="decimal"/>
      <w:lvlText w:val=""/>
      <w:lvlJc w:val="left"/>
    </w:lvl>
  </w:abstractNum>
  <w:abstractNum w:abstractNumId="1" w15:restartNumberingAfterBreak="0">
    <w:nsid w:val="0C9B5762"/>
    <w:multiLevelType w:val="hybridMultilevel"/>
    <w:tmpl w:val="46E081C6"/>
    <w:lvl w:ilvl="0" w:tplc="2E8AD6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70CB052">
      <w:numFmt w:val="decimal"/>
      <w:lvlText w:val=""/>
      <w:lvlJc w:val="left"/>
    </w:lvl>
    <w:lvl w:ilvl="2" w:tplc="D20CBF68">
      <w:numFmt w:val="decimal"/>
      <w:lvlText w:val=""/>
      <w:lvlJc w:val="left"/>
    </w:lvl>
    <w:lvl w:ilvl="3" w:tplc="8E8AAB7A">
      <w:numFmt w:val="decimal"/>
      <w:lvlText w:val=""/>
      <w:lvlJc w:val="left"/>
    </w:lvl>
    <w:lvl w:ilvl="4" w:tplc="DA48BBFA">
      <w:numFmt w:val="decimal"/>
      <w:lvlText w:val=""/>
      <w:lvlJc w:val="left"/>
    </w:lvl>
    <w:lvl w:ilvl="5" w:tplc="F3161A2C">
      <w:numFmt w:val="decimal"/>
      <w:lvlText w:val=""/>
      <w:lvlJc w:val="left"/>
    </w:lvl>
    <w:lvl w:ilvl="6" w:tplc="6ED2CF20">
      <w:numFmt w:val="decimal"/>
      <w:lvlText w:val=""/>
      <w:lvlJc w:val="left"/>
    </w:lvl>
    <w:lvl w:ilvl="7" w:tplc="946C9406">
      <w:numFmt w:val="decimal"/>
      <w:lvlText w:val=""/>
      <w:lvlJc w:val="left"/>
    </w:lvl>
    <w:lvl w:ilvl="8" w:tplc="1986AD1C">
      <w:numFmt w:val="decimal"/>
      <w:lvlText w:val=""/>
      <w:lvlJc w:val="left"/>
    </w:lvl>
  </w:abstractNum>
  <w:abstractNum w:abstractNumId="2" w15:restartNumberingAfterBreak="0">
    <w:nsid w:val="0D966B22"/>
    <w:multiLevelType w:val="hybridMultilevel"/>
    <w:tmpl w:val="85EA011A"/>
    <w:lvl w:ilvl="0" w:tplc="8C16D2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98A488C">
      <w:numFmt w:val="decimal"/>
      <w:lvlText w:val=""/>
      <w:lvlJc w:val="left"/>
    </w:lvl>
    <w:lvl w:ilvl="2" w:tplc="9400633C">
      <w:numFmt w:val="decimal"/>
      <w:lvlText w:val=""/>
      <w:lvlJc w:val="left"/>
    </w:lvl>
    <w:lvl w:ilvl="3" w:tplc="700862EE">
      <w:numFmt w:val="decimal"/>
      <w:lvlText w:val=""/>
      <w:lvlJc w:val="left"/>
    </w:lvl>
    <w:lvl w:ilvl="4" w:tplc="E3746FF2">
      <w:numFmt w:val="decimal"/>
      <w:lvlText w:val=""/>
      <w:lvlJc w:val="left"/>
    </w:lvl>
    <w:lvl w:ilvl="5" w:tplc="04962DAC">
      <w:numFmt w:val="decimal"/>
      <w:lvlText w:val=""/>
      <w:lvlJc w:val="left"/>
    </w:lvl>
    <w:lvl w:ilvl="6" w:tplc="749282D0">
      <w:numFmt w:val="decimal"/>
      <w:lvlText w:val=""/>
      <w:lvlJc w:val="left"/>
    </w:lvl>
    <w:lvl w:ilvl="7" w:tplc="C5502F2C">
      <w:numFmt w:val="decimal"/>
      <w:lvlText w:val=""/>
      <w:lvlJc w:val="left"/>
    </w:lvl>
    <w:lvl w:ilvl="8" w:tplc="0B40EF5E">
      <w:numFmt w:val="decimal"/>
      <w:lvlText w:val=""/>
      <w:lvlJc w:val="left"/>
    </w:lvl>
  </w:abstractNum>
  <w:abstractNum w:abstractNumId="3" w15:restartNumberingAfterBreak="0">
    <w:nsid w:val="14DE3B50"/>
    <w:multiLevelType w:val="hybridMultilevel"/>
    <w:tmpl w:val="3D1A77B0"/>
    <w:lvl w:ilvl="0" w:tplc="1370F94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0D29BD2">
      <w:numFmt w:val="decimal"/>
      <w:lvlText w:val=""/>
      <w:lvlJc w:val="left"/>
    </w:lvl>
    <w:lvl w:ilvl="2" w:tplc="5AC6D2E0">
      <w:numFmt w:val="decimal"/>
      <w:lvlText w:val=""/>
      <w:lvlJc w:val="left"/>
    </w:lvl>
    <w:lvl w:ilvl="3" w:tplc="54C231B0">
      <w:numFmt w:val="decimal"/>
      <w:lvlText w:val=""/>
      <w:lvlJc w:val="left"/>
    </w:lvl>
    <w:lvl w:ilvl="4" w:tplc="7B54D0C4">
      <w:numFmt w:val="decimal"/>
      <w:lvlText w:val=""/>
      <w:lvlJc w:val="left"/>
    </w:lvl>
    <w:lvl w:ilvl="5" w:tplc="9E5A5D36">
      <w:numFmt w:val="decimal"/>
      <w:lvlText w:val=""/>
      <w:lvlJc w:val="left"/>
    </w:lvl>
    <w:lvl w:ilvl="6" w:tplc="76CABC1C">
      <w:numFmt w:val="decimal"/>
      <w:lvlText w:val=""/>
      <w:lvlJc w:val="left"/>
    </w:lvl>
    <w:lvl w:ilvl="7" w:tplc="1A4AE3A8">
      <w:numFmt w:val="decimal"/>
      <w:lvlText w:val=""/>
      <w:lvlJc w:val="left"/>
    </w:lvl>
    <w:lvl w:ilvl="8" w:tplc="26284BF2">
      <w:numFmt w:val="decimal"/>
      <w:lvlText w:val=""/>
      <w:lvlJc w:val="left"/>
    </w:lvl>
  </w:abstractNum>
  <w:abstractNum w:abstractNumId="4" w15:restartNumberingAfterBreak="0">
    <w:nsid w:val="28A912EC"/>
    <w:multiLevelType w:val="hybridMultilevel"/>
    <w:tmpl w:val="4678D154"/>
    <w:lvl w:ilvl="0" w:tplc="1BAC114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62216A8">
      <w:numFmt w:val="decimal"/>
      <w:lvlText w:val=""/>
      <w:lvlJc w:val="left"/>
    </w:lvl>
    <w:lvl w:ilvl="2" w:tplc="927ACF76">
      <w:numFmt w:val="decimal"/>
      <w:lvlText w:val=""/>
      <w:lvlJc w:val="left"/>
    </w:lvl>
    <w:lvl w:ilvl="3" w:tplc="8B4A425E">
      <w:numFmt w:val="decimal"/>
      <w:lvlText w:val=""/>
      <w:lvlJc w:val="left"/>
    </w:lvl>
    <w:lvl w:ilvl="4" w:tplc="9F1213CC">
      <w:numFmt w:val="decimal"/>
      <w:lvlText w:val=""/>
      <w:lvlJc w:val="left"/>
    </w:lvl>
    <w:lvl w:ilvl="5" w:tplc="ECE256E8">
      <w:numFmt w:val="decimal"/>
      <w:lvlText w:val=""/>
      <w:lvlJc w:val="left"/>
    </w:lvl>
    <w:lvl w:ilvl="6" w:tplc="6E2047BC">
      <w:numFmt w:val="decimal"/>
      <w:lvlText w:val=""/>
      <w:lvlJc w:val="left"/>
    </w:lvl>
    <w:lvl w:ilvl="7" w:tplc="4F3E9800">
      <w:numFmt w:val="decimal"/>
      <w:lvlText w:val=""/>
      <w:lvlJc w:val="left"/>
    </w:lvl>
    <w:lvl w:ilvl="8" w:tplc="AEC89A12">
      <w:numFmt w:val="decimal"/>
      <w:lvlText w:val=""/>
      <w:lvlJc w:val="left"/>
    </w:lvl>
  </w:abstractNum>
  <w:abstractNum w:abstractNumId="5" w15:restartNumberingAfterBreak="0">
    <w:nsid w:val="2A390849"/>
    <w:multiLevelType w:val="hybridMultilevel"/>
    <w:tmpl w:val="F1FE2086"/>
    <w:lvl w:ilvl="0" w:tplc="3EC67C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C185D50">
      <w:numFmt w:val="decimal"/>
      <w:lvlText w:val=""/>
      <w:lvlJc w:val="left"/>
    </w:lvl>
    <w:lvl w:ilvl="2" w:tplc="565690BA">
      <w:numFmt w:val="decimal"/>
      <w:lvlText w:val=""/>
      <w:lvlJc w:val="left"/>
    </w:lvl>
    <w:lvl w:ilvl="3" w:tplc="964ED44C">
      <w:numFmt w:val="decimal"/>
      <w:lvlText w:val=""/>
      <w:lvlJc w:val="left"/>
    </w:lvl>
    <w:lvl w:ilvl="4" w:tplc="FF90F28E">
      <w:numFmt w:val="decimal"/>
      <w:lvlText w:val=""/>
      <w:lvlJc w:val="left"/>
    </w:lvl>
    <w:lvl w:ilvl="5" w:tplc="EFF633F6">
      <w:numFmt w:val="decimal"/>
      <w:lvlText w:val=""/>
      <w:lvlJc w:val="left"/>
    </w:lvl>
    <w:lvl w:ilvl="6" w:tplc="B40E1DD2">
      <w:numFmt w:val="decimal"/>
      <w:lvlText w:val=""/>
      <w:lvlJc w:val="left"/>
    </w:lvl>
    <w:lvl w:ilvl="7" w:tplc="63D6955E">
      <w:numFmt w:val="decimal"/>
      <w:lvlText w:val=""/>
      <w:lvlJc w:val="left"/>
    </w:lvl>
    <w:lvl w:ilvl="8" w:tplc="CB88C72E">
      <w:numFmt w:val="decimal"/>
      <w:lvlText w:val=""/>
      <w:lvlJc w:val="left"/>
    </w:lvl>
  </w:abstractNum>
  <w:abstractNum w:abstractNumId="6" w15:restartNumberingAfterBreak="0">
    <w:nsid w:val="2C6A161A"/>
    <w:multiLevelType w:val="hybridMultilevel"/>
    <w:tmpl w:val="10A8723E"/>
    <w:lvl w:ilvl="0" w:tplc="366AE2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7E2BBC">
      <w:numFmt w:val="decimal"/>
      <w:lvlText w:val=""/>
      <w:lvlJc w:val="left"/>
    </w:lvl>
    <w:lvl w:ilvl="2" w:tplc="25A2171E">
      <w:numFmt w:val="decimal"/>
      <w:lvlText w:val=""/>
      <w:lvlJc w:val="left"/>
    </w:lvl>
    <w:lvl w:ilvl="3" w:tplc="41860C90">
      <w:numFmt w:val="decimal"/>
      <w:lvlText w:val=""/>
      <w:lvlJc w:val="left"/>
    </w:lvl>
    <w:lvl w:ilvl="4" w:tplc="529C914E">
      <w:numFmt w:val="decimal"/>
      <w:lvlText w:val=""/>
      <w:lvlJc w:val="left"/>
    </w:lvl>
    <w:lvl w:ilvl="5" w:tplc="EEC478A8">
      <w:numFmt w:val="decimal"/>
      <w:lvlText w:val=""/>
      <w:lvlJc w:val="left"/>
    </w:lvl>
    <w:lvl w:ilvl="6" w:tplc="2C700DC8">
      <w:numFmt w:val="decimal"/>
      <w:lvlText w:val=""/>
      <w:lvlJc w:val="left"/>
    </w:lvl>
    <w:lvl w:ilvl="7" w:tplc="08AE5F8A">
      <w:numFmt w:val="decimal"/>
      <w:lvlText w:val=""/>
      <w:lvlJc w:val="left"/>
    </w:lvl>
    <w:lvl w:ilvl="8" w:tplc="B24E0A04">
      <w:numFmt w:val="decimal"/>
      <w:lvlText w:val=""/>
      <w:lvlJc w:val="left"/>
    </w:lvl>
  </w:abstractNum>
  <w:abstractNum w:abstractNumId="7" w15:restartNumberingAfterBreak="0">
    <w:nsid w:val="2DD46872"/>
    <w:multiLevelType w:val="hybridMultilevel"/>
    <w:tmpl w:val="30D02468"/>
    <w:lvl w:ilvl="0" w:tplc="FF8C2A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AE4728">
      <w:numFmt w:val="decimal"/>
      <w:lvlText w:val=""/>
      <w:lvlJc w:val="left"/>
    </w:lvl>
    <w:lvl w:ilvl="2" w:tplc="2DB49B72">
      <w:numFmt w:val="decimal"/>
      <w:lvlText w:val=""/>
      <w:lvlJc w:val="left"/>
    </w:lvl>
    <w:lvl w:ilvl="3" w:tplc="F9CC900A">
      <w:numFmt w:val="decimal"/>
      <w:lvlText w:val=""/>
      <w:lvlJc w:val="left"/>
    </w:lvl>
    <w:lvl w:ilvl="4" w:tplc="79A0557C">
      <w:numFmt w:val="decimal"/>
      <w:lvlText w:val=""/>
      <w:lvlJc w:val="left"/>
    </w:lvl>
    <w:lvl w:ilvl="5" w:tplc="DB26D388">
      <w:numFmt w:val="decimal"/>
      <w:lvlText w:val=""/>
      <w:lvlJc w:val="left"/>
    </w:lvl>
    <w:lvl w:ilvl="6" w:tplc="99E691C8">
      <w:numFmt w:val="decimal"/>
      <w:lvlText w:val=""/>
      <w:lvlJc w:val="left"/>
    </w:lvl>
    <w:lvl w:ilvl="7" w:tplc="33300C80">
      <w:numFmt w:val="decimal"/>
      <w:lvlText w:val=""/>
      <w:lvlJc w:val="left"/>
    </w:lvl>
    <w:lvl w:ilvl="8" w:tplc="C65EBA0E">
      <w:numFmt w:val="decimal"/>
      <w:lvlText w:val=""/>
      <w:lvlJc w:val="left"/>
    </w:lvl>
  </w:abstractNum>
  <w:abstractNum w:abstractNumId="8" w15:restartNumberingAfterBreak="0">
    <w:nsid w:val="304A516D"/>
    <w:multiLevelType w:val="hybridMultilevel"/>
    <w:tmpl w:val="D42AE78C"/>
    <w:lvl w:ilvl="0" w:tplc="654453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223072">
      <w:numFmt w:val="decimal"/>
      <w:lvlText w:val=""/>
      <w:lvlJc w:val="left"/>
    </w:lvl>
    <w:lvl w:ilvl="2" w:tplc="DF78ABF4">
      <w:numFmt w:val="decimal"/>
      <w:lvlText w:val=""/>
      <w:lvlJc w:val="left"/>
    </w:lvl>
    <w:lvl w:ilvl="3" w:tplc="345885A2">
      <w:numFmt w:val="decimal"/>
      <w:lvlText w:val=""/>
      <w:lvlJc w:val="left"/>
    </w:lvl>
    <w:lvl w:ilvl="4" w:tplc="0A1AEF22">
      <w:numFmt w:val="decimal"/>
      <w:lvlText w:val=""/>
      <w:lvlJc w:val="left"/>
    </w:lvl>
    <w:lvl w:ilvl="5" w:tplc="991422F0">
      <w:numFmt w:val="decimal"/>
      <w:lvlText w:val=""/>
      <w:lvlJc w:val="left"/>
    </w:lvl>
    <w:lvl w:ilvl="6" w:tplc="A84E3C02">
      <w:numFmt w:val="decimal"/>
      <w:lvlText w:val=""/>
      <w:lvlJc w:val="left"/>
    </w:lvl>
    <w:lvl w:ilvl="7" w:tplc="A9DAC576">
      <w:numFmt w:val="decimal"/>
      <w:lvlText w:val=""/>
      <w:lvlJc w:val="left"/>
    </w:lvl>
    <w:lvl w:ilvl="8" w:tplc="DA22F9F2">
      <w:numFmt w:val="decimal"/>
      <w:lvlText w:val=""/>
      <w:lvlJc w:val="left"/>
    </w:lvl>
  </w:abstractNum>
  <w:abstractNum w:abstractNumId="9" w15:restartNumberingAfterBreak="0">
    <w:nsid w:val="34A00E07"/>
    <w:multiLevelType w:val="hybridMultilevel"/>
    <w:tmpl w:val="ACCE0E44"/>
    <w:lvl w:ilvl="0" w:tplc="862E27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D81504">
      <w:numFmt w:val="decimal"/>
      <w:lvlText w:val=""/>
      <w:lvlJc w:val="left"/>
    </w:lvl>
    <w:lvl w:ilvl="2" w:tplc="8DDA5C80">
      <w:numFmt w:val="decimal"/>
      <w:lvlText w:val=""/>
      <w:lvlJc w:val="left"/>
    </w:lvl>
    <w:lvl w:ilvl="3" w:tplc="2200B73A">
      <w:numFmt w:val="decimal"/>
      <w:lvlText w:val=""/>
      <w:lvlJc w:val="left"/>
    </w:lvl>
    <w:lvl w:ilvl="4" w:tplc="BF2EEFCE">
      <w:numFmt w:val="decimal"/>
      <w:lvlText w:val=""/>
      <w:lvlJc w:val="left"/>
    </w:lvl>
    <w:lvl w:ilvl="5" w:tplc="571E7F1C">
      <w:numFmt w:val="decimal"/>
      <w:lvlText w:val=""/>
      <w:lvlJc w:val="left"/>
    </w:lvl>
    <w:lvl w:ilvl="6" w:tplc="DB001700">
      <w:numFmt w:val="decimal"/>
      <w:lvlText w:val=""/>
      <w:lvlJc w:val="left"/>
    </w:lvl>
    <w:lvl w:ilvl="7" w:tplc="C024DD48">
      <w:numFmt w:val="decimal"/>
      <w:lvlText w:val=""/>
      <w:lvlJc w:val="left"/>
    </w:lvl>
    <w:lvl w:ilvl="8" w:tplc="CD12D672">
      <w:numFmt w:val="decimal"/>
      <w:lvlText w:val=""/>
      <w:lvlJc w:val="left"/>
    </w:lvl>
  </w:abstractNum>
  <w:abstractNum w:abstractNumId="10" w15:restartNumberingAfterBreak="0">
    <w:nsid w:val="367744ED"/>
    <w:multiLevelType w:val="hybridMultilevel"/>
    <w:tmpl w:val="D2A6C37C"/>
    <w:lvl w:ilvl="0" w:tplc="216233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A9FEE">
      <w:numFmt w:val="decimal"/>
      <w:lvlText w:val=""/>
      <w:lvlJc w:val="left"/>
    </w:lvl>
    <w:lvl w:ilvl="2" w:tplc="D5B29268">
      <w:numFmt w:val="decimal"/>
      <w:lvlText w:val=""/>
      <w:lvlJc w:val="left"/>
    </w:lvl>
    <w:lvl w:ilvl="3" w:tplc="2CB69828">
      <w:numFmt w:val="decimal"/>
      <w:lvlText w:val=""/>
      <w:lvlJc w:val="left"/>
    </w:lvl>
    <w:lvl w:ilvl="4" w:tplc="A0FC4EAE">
      <w:numFmt w:val="decimal"/>
      <w:lvlText w:val=""/>
      <w:lvlJc w:val="left"/>
    </w:lvl>
    <w:lvl w:ilvl="5" w:tplc="DAC8B4AA">
      <w:numFmt w:val="decimal"/>
      <w:lvlText w:val=""/>
      <w:lvlJc w:val="left"/>
    </w:lvl>
    <w:lvl w:ilvl="6" w:tplc="8304909C">
      <w:numFmt w:val="decimal"/>
      <w:lvlText w:val=""/>
      <w:lvlJc w:val="left"/>
    </w:lvl>
    <w:lvl w:ilvl="7" w:tplc="1CE4B256">
      <w:numFmt w:val="decimal"/>
      <w:lvlText w:val=""/>
      <w:lvlJc w:val="left"/>
    </w:lvl>
    <w:lvl w:ilvl="8" w:tplc="1408DB94">
      <w:numFmt w:val="decimal"/>
      <w:lvlText w:val=""/>
      <w:lvlJc w:val="left"/>
    </w:lvl>
  </w:abstractNum>
  <w:abstractNum w:abstractNumId="11" w15:restartNumberingAfterBreak="0">
    <w:nsid w:val="40793646"/>
    <w:multiLevelType w:val="hybridMultilevel"/>
    <w:tmpl w:val="A5FC3680"/>
    <w:lvl w:ilvl="0" w:tplc="152489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D8E4A90">
      <w:numFmt w:val="decimal"/>
      <w:lvlText w:val=""/>
      <w:lvlJc w:val="left"/>
    </w:lvl>
    <w:lvl w:ilvl="2" w:tplc="CE5E8162">
      <w:numFmt w:val="decimal"/>
      <w:lvlText w:val=""/>
      <w:lvlJc w:val="left"/>
    </w:lvl>
    <w:lvl w:ilvl="3" w:tplc="0972A98E">
      <w:numFmt w:val="decimal"/>
      <w:lvlText w:val=""/>
      <w:lvlJc w:val="left"/>
    </w:lvl>
    <w:lvl w:ilvl="4" w:tplc="589826D6">
      <w:numFmt w:val="decimal"/>
      <w:lvlText w:val=""/>
      <w:lvlJc w:val="left"/>
    </w:lvl>
    <w:lvl w:ilvl="5" w:tplc="5B16D9BA">
      <w:numFmt w:val="decimal"/>
      <w:lvlText w:val=""/>
      <w:lvlJc w:val="left"/>
    </w:lvl>
    <w:lvl w:ilvl="6" w:tplc="52CE1404">
      <w:numFmt w:val="decimal"/>
      <w:lvlText w:val=""/>
      <w:lvlJc w:val="left"/>
    </w:lvl>
    <w:lvl w:ilvl="7" w:tplc="26F4A902">
      <w:numFmt w:val="decimal"/>
      <w:lvlText w:val=""/>
      <w:lvlJc w:val="left"/>
    </w:lvl>
    <w:lvl w:ilvl="8" w:tplc="654C88BC">
      <w:numFmt w:val="decimal"/>
      <w:lvlText w:val=""/>
      <w:lvlJc w:val="left"/>
    </w:lvl>
  </w:abstractNum>
  <w:abstractNum w:abstractNumId="12" w15:restartNumberingAfterBreak="0">
    <w:nsid w:val="40C16F5C"/>
    <w:multiLevelType w:val="hybridMultilevel"/>
    <w:tmpl w:val="D69471A0"/>
    <w:lvl w:ilvl="0" w:tplc="A5FEAF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F281FC">
      <w:numFmt w:val="decimal"/>
      <w:lvlText w:val=""/>
      <w:lvlJc w:val="left"/>
    </w:lvl>
    <w:lvl w:ilvl="2" w:tplc="0BECB8AA">
      <w:numFmt w:val="decimal"/>
      <w:lvlText w:val=""/>
      <w:lvlJc w:val="left"/>
    </w:lvl>
    <w:lvl w:ilvl="3" w:tplc="E3E6698C">
      <w:numFmt w:val="decimal"/>
      <w:lvlText w:val=""/>
      <w:lvlJc w:val="left"/>
    </w:lvl>
    <w:lvl w:ilvl="4" w:tplc="981CD3E8">
      <w:numFmt w:val="decimal"/>
      <w:lvlText w:val=""/>
      <w:lvlJc w:val="left"/>
    </w:lvl>
    <w:lvl w:ilvl="5" w:tplc="EA2E694E">
      <w:numFmt w:val="decimal"/>
      <w:lvlText w:val=""/>
      <w:lvlJc w:val="left"/>
    </w:lvl>
    <w:lvl w:ilvl="6" w:tplc="70864702">
      <w:numFmt w:val="decimal"/>
      <w:lvlText w:val=""/>
      <w:lvlJc w:val="left"/>
    </w:lvl>
    <w:lvl w:ilvl="7" w:tplc="AD4E36A2">
      <w:numFmt w:val="decimal"/>
      <w:lvlText w:val=""/>
      <w:lvlJc w:val="left"/>
    </w:lvl>
    <w:lvl w:ilvl="8" w:tplc="3168E376">
      <w:numFmt w:val="decimal"/>
      <w:lvlText w:val=""/>
      <w:lvlJc w:val="left"/>
    </w:lvl>
  </w:abstractNum>
  <w:abstractNum w:abstractNumId="13" w15:restartNumberingAfterBreak="0">
    <w:nsid w:val="4A235776"/>
    <w:multiLevelType w:val="hybridMultilevel"/>
    <w:tmpl w:val="4A0AE80E"/>
    <w:lvl w:ilvl="0" w:tplc="E1D086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048E070">
      <w:numFmt w:val="decimal"/>
      <w:lvlText w:val=""/>
      <w:lvlJc w:val="left"/>
    </w:lvl>
    <w:lvl w:ilvl="2" w:tplc="D9BA4A1A">
      <w:numFmt w:val="decimal"/>
      <w:lvlText w:val=""/>
      <w:lvlJc w:val="left"/>
    </w:lvl>
    <w:lvl w:ilvl="3" w:tplc="2062AFA4">
      <w:numFmt w:val="decimal"/>
      <w:lvlText w:val=""/>
      <w:lvlJc w:val="left"/>
    </w:lvl>
    <w:lvl w:ilvl="4" w:tplc="92DC8E6A">
      <w:numFmt w:val="decimal"/>
      <w:lvlText w:val=""/>
      <w:lvlJc w:val="left"/>
    </w:lvl>
    <w:lvl w:ilvl="5" w:tplc="F306E14A">
      <w:numFmt w:val="decimal"/>
      <w:lvlText w:val=""/>
      <w:lvlJc w:val="left"/>
    </w:lvl>
    <w:lvl w:ilvl="6" w:tplc="55B8E014">
      <w:numFmt w:val="decimal"/>
      <w:lvlText w:val=""/>
      <w:lvlJc w:val="left"/>
    </w:lvl>
    <w:lvl w:ilvl="7" w:tplc="E9806D3A">
      <w:numFmt w:val="decimal"/>
      <w:lvlText w:val=""/>
      <w:lvlJc w:val="left"/>
    </w:lvl>
    <w:lvl w:ilvl="8" w:tplc="B9FEC1F6">
      <w:numFmt w:val="decimal"/>
      <w:lvlText w:val=""/>
      <w:lvlJc w:val="left"/>
    </w:lvl>
  </w:abstractNum>
  <w:abstractNum w:abstractNumId="14" w15:restartNumberingAfterBreak="0">
    <w:nsid w:val="4BCD305F"/>
    <w:multiLevelType w:val="hybridMultilevel"/>
    <w:tmpl w:val="F7EE08E2"/>
    <w:lvl w:ilvl="0" w:tplc="00262E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046CD4">
      <w:numFmt w:val="decimal"/>
      <w:lvlText w:val=""/>
      <w:lvlJc w:val="left"/>
    </w:lvl>
    <w:lvl w:ilvl="2" w:tplc="67B290C8">
      <w:numFmt w:val="decimal"/>
      <w:lvlText w:val=""/>
      <w:lvlJc w:val="left"/>
    </w:lvl>
    <w:lvl w:ilvl="3" w:tplc="F12A6A86">
      <w:numFmt w:val="decimal"/>
      <w:lvlText w:val=""/>
      <w:lvlJc w:val="left"/>
    </w:lvl>
    <w:lvl w:ilvl="4" w:tplc="EE76E42E">
      <w:numFmt w:val="decimal"/>
      <w:lvlText w:val=""/>
      <w:lvlJc w:val="left"/>
    </w:lvl>
    <w:lvl w:ilvl="5" w:tplc="75DCD8CE">
      <w:numFmt w:val="decimal"/>
      <w:lvlText w:val=""/>
      <w:lvlJc w:val="left"/>
    </w:lvl>
    <w:lvl w:ilvl="6" w:tplc="09148980">
      <w:numFmt w:val="decimal"/>
      <w:lvlText w:val=""/>
      <w:lvlJc w:val="left"/>
    </w:lvl>
    <w:lvl w:ilvl="7" w:tplc="69762A72">
      <w:numFmt w:val="decimal"/>
      <w:lvlText w:val=""/>
      <w:lvlJc w:val="left"/>
    </w:lvl>
    <w:lvl w:ilvl="8" w:tplc="C4DCE100">
      <w:numFmt w:val="decimal"/>
      <w:lvlText w:val=""/>
      <w:lvlJc w:val="left"/>
    </w:lvl>
  </w:abstractNum>
  <w:abstractNum w:abstractNumId="15" w15:restartNumberingAfterBreak="0">
    <w:nsid w:val="55130310"/>
    <w:multiLevelType w:val="hybridMultilevel"/>
    <w:tmpl w:val="40C05542"/>
    <w:lvl w:ilvl="0" w:tplc="1F5432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248597E">
      <w:numFmt w:val="decimal"/>
      <w:lvlText w:val=""/>
      <w:lvlJc w:val="left"/>
    </w:lvl>
    <w:lvl w:ilvl="2" w:tplc="C8641784">
      <w:numFmt w:val="decimal"/>
      <w:lvlText w:val=""/>
      <w:lvlJc w:val="left"/>
    </w:lvl>
    <w:lvl w:ilvl="3" w:tplc="66D438BA">
      <w:numFmt w:val="decimal"/>
      <w:lvlText w:val=""/>
      <w:lvlJc w:val="left"/>
    </w:lvl>
    <w:lvl w:ilvl="4" w:tplc="9CA02658">
      <w:numFmt w:val="decimal"/>
      <w:lvlText w:val=""/>
      <w:lvlJc w:val="left"/>
    </w:lvl>
    <w:lvl w:ilvl="5" w:tplc="57A49814">
      <w:numFmt w:val="decimal"/>
      <w:lvlText w:val=""/>
      <w:lvlJc w:val="left"/>
    </w:lvl>
    <w:lvl w:ilvl="6" w:tplc="E06C5172">
      <w:numFmt w:val="decimal"/>
      <w:lvlText w:val=""/>
      <w:lvlJc w:val="left"/>
    </w:lvl>
    <w:lvl w:ilvl="7" w:tplc="038A389E">
      <w:numFmt w:val="decimal"/>
      <w:lvlText w:val=""/>
      <w:lvlJc w:val="left"/>
    </w:lvl>
    <w:lvl w:ilvl="8" w:tplc="61C67D84">
      <w:numFmt w:val="decimal"/>
      <w:lvlText w:val=""/>
      <w:lvlJc w:val="left"/>
    </w:lvl>
  </w:abstractNum>
  <w:abstractNum w:abstractNumId="16" w15:restartNumberingAfterBreak="0">
    <w:nsid w:val="62412E19"/>
    <w:multiLevelType w:val="hybridMultilevel"/>
    <w:tmpl w:val="852A2E5E"/>
    <w:lvl w:ilvl="0" w:tplc="1A4E8A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42A26FC">
      <w:numFmt w:val="decimal"/>
      <w:lvlText w:val=""/>
      <w:lvlJc w:val="left"/>
    </w:lvl>
    <w:lvl w:ilvl="2" w:tplc="1060A1D4">
      <w:numFmt w:val="decimal"/>
      <w:lvlText w:val=""/>
      <w:lvlJc w:val="left"/>
    </w:lvl>
    <w:lvl w:ilvl="3" w:tplc="DB585030">
      <w:numFmt w:val="decimal"/>
      <w:lvlText w:val=""/>
      <w:lvlJc w:val="left"/>
    </w:lvl>
    <w:lvl w:ilvl="4" w:tplc="ACFA62AE">
      <w:numFmt w:val="decimal"/>
      <w:lvlText w:val=""/>
      <w:lvlJc w:val="left"/>
    </w:lvl>
    <w:lvl w:ilvl="5" w:tplc="30743F68">
      <w:numFmt w:val="decimal"/>
      <w:lvlText w:val=""/>
      <w:lvlJc w:val="left"/>
    </w:lvl>
    <w:lvl w:ilvl="6" w:tplc="06A8A51A">
      <w:numFmt w:val="decimal"/>
      <w:lvlText w:val=""/>
      <w:lvlJc w:val="left"/>
    </w:lvl>
    <w:lvl w:ilvl="7" w:tplc="87C4DF5A">
      <w:numFmt w:val="decimal"/>
      <w:lvlText w:val=""/>
      <w:lvlJc w:val="left"/>
    </w:lvl>
    <w:lvl w:ilvl="8" w:tplc="33525422">
      <w:numFmt w:val="decimal"/>
      <w:lvlText w:val=""/>
      <w:lvlJc w:val="left"/>
    </w:lvl>
  </w:abstractNum>
  <w:abstractNum w:abstractNumId="17" w15:restartNumberingAfterBreak="0">
    <w:nsid w:val="62A76DD4"/>
    <w:multiLevelType w:val="hybridMultilevel"/>
    <w:tmpl w:val="561836BA"/>
    <w:lvl w:ilvl="0" w:tplc="D50A934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4E959E">
      <w:numFmt w:val="decimal"/>
      <w:lvlText w:val=""/>
      <w:lvlJc w:val="left"/>
    </w:lvl>
    <w:lvl w:ilvl="2" w:tplc="59E63E48">
      <w:numFmt w:val="decimal"/>
      <w:lvlText w:val=""/>
      <w:lvlJc w:val="left"/>
    </w:lvl>
    <w:lvl w:ilvl="3" w:tplc="B6B4C85E">
      <w:numFmt w:val="decimal"/>
      <w:lvlText w:val=""/>
      <w:lvlJc w:val="left"/>
    </w:lvl>
    <w:lvl w:ilvl="4" w:tplc="3D429A9E">
      <w:numFmt w:val="decimal"/>
      <w:lvlText w:val=""/>
      <w:lvlJc w:val="left"/>
    </w:lvl>
    <w:lvl w:ilvl="5" w:tplc="1FB6E8B6">
      <w:numFmt w:val="decimal"/>
      <w:lvlText w:val=""/>
      <w:lvlJc w:val="left"/>
    </w:lvl>
    <w:lvl w:ilvl="6" w:tplc="0D18A1B2">
      <w:numFmt w:val="decimal"/>
      <w:lvlText w:val=""/>
      <w:lvlJc w:val="left"/>
    </w:lvl>
    <w:lvl w:ilvl="7" w:tplc="BB92439A">
      <w:numFmt w:val="decimal"/>
      <w:lvlText w:val=""/>
      <w:lvlJc w:val="left"/>
    </w:lvl>
    <w:lvl w:ilvl="8" w:tplc="C25CC308">
      <w:numFmt w:val="decimal"/>
      <w:lvlText w:val=""/>
      <w:lvlJc w:val="left"/>
    </w:lvl>
  </w:abstractNum>
  <w:abstractNum w:abstractNumId="18" w15:restartNumberingAfterBreak="0">
    <w:nsid w:val="6D385B4A"/>
    <w:multiLevelType w:val="hybridMultilevel"/>
    <w:tmpl w:val="D2B872D2"/>
    <w:lvl w:ilvl="0" w:tplc="6F1E4AE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296DF60">
      <w:numFmt w:val="decimal"/>
      <w:lvlText w:val=""/>
      <w:lvlJc w:val="left"/>
    </w:lvl>
    <w:lvl w:ilvl="2" w:tplc="1EBC5F0A">
      <w:numFmt w:val="decimal"/>
      <w:lvlText w:val=""/>
      <w:lvlJc w:val="left"/>
    </w:lvl>
    <w:lvl w:ilvl="3" w:tplc="A1D86330">
      <w:numFmt w:val="decimal"/>
      <w:lvlText w:val=""/>
      <w:lvlJc w:val="left"/>
    </w:lvl>
    <w:lvl w:ilvl="4" w:tplc="8D66E514">
      <w:numFmt w:val="decimal"/>
      <w:lvlText w:val=""/>
      <w:lvlJc w:val="left"/>
    </w:lvl>
    <w:lvl w:ilvl="5" w:tplc="C2FCD7DA">
      <w:numFmt w:val="decimal"/>
      <w:lvlText w:val=""/>
      <w:lvlJc w:val="left"/>
    </w:lvl>
    <w:lvl w:ilvl="6" w:tplc="73E82596">
      <w:numFmt w:val="decimal"/>
      <w:lvlText w:val=""/>
      <w:lvlJc w:val="left"/>
    </w:lvl>
    <w:lvl w:ilvl="7" w:tplc="6E0067CA">
      <w:numFmt w:val="decimal"/>
      <w:lvlText w:val=""/>
      <w:lvlJc w:val="left"/>
    </w:lvl>
    <w:lvl w:ilvl="8" w:tplc="3F8C2788">
      <w:numFmt w:val="decimal"/>
      <w:lvlText w:val=""/>
      <w:lvlJc w:val="left"/>
    </w:lvl>
  </w:abstractNum>
  <w:abstractNum w:abstractNumId="19" w15:restartNumberingAfterBreak="0">
    <w:nsid w:val="729D319A"/>
    <w:multiLevelType w:val="hybridMultilevel"/>
    <w:tmpl w:val="4FB40D20"/>
    <w:lvl w:ilvl="0" w:tplc="D9BEE6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A44AF7C">
      <w:numFmt w:val="decimal"/>
      <w:lvlText w:val=""/>
      <w:lvlJc w:val="left"/>
    </w:lvl>
    <w:lvl w:ilvl="2" w:tplc="B14A1868">
      <w:numFmt w:val="decimal"/>
      <w:lvlText w:val=""/>
      <w:lvlJc w:val="left"/>
    </w:lvl>
    <w:lvl w:ilvl="3" w:tplc="BBA2B31A">
      <w:numFmt w:val="decimal"/>
      <w:lvlText w:val=""/>
      <w:lvlJc w:val="left"/>
    </w:lvl>
    <w:lvl w:ilvl="4" w:tplc="73D8836E">
      <w:numFmt w:val="decimal"/>
      <w:lvlText w:val=""/>
      <w:lvlJc w:val="left"/>
    </w:lvl>
    <w:lvl w:ilvl="5" w:tplc="BCD00280">
      <w:numFmt w:val="decimal"/>
      <w:lvlText w:val=""/>
      <w:lvlJc w:val="left"/>
    </w:lvl>
    <w:lvl w:ilvl="6" w:tplc="4D3A21D4">
      <w:numFmt w:val="decimal"/>
      <w:lvlText w:val=""/>
      <w:lvlJc w:val="left"/>
    </w:lvl>
    <w:lvl w:ilvl="7" w:tplc="167CE2D8">
      <w:numFmt w:val="decimal"/>
      <w:lvlText w:val=""/>
      <w:lvlJc w:val="left"/>
    </w:lvl>
    <w:lvl w:ilvl="8" w:tplc="07103AF0">
      <w:numFmt w:val="decimal"/>
      <w:lvlText w:val=""/>
      <w:lvlJc w:val="left"/>
    </w:lvl>
  </w:abstractNum>
  <w:abstractNum w:abstractNumId="20" w15:restartNumberingAfterBreak="0">
    <w:nsid w:val="73AA20C3"/>
    <w:multiLevelType w:val="hybridMultilevel"/>
    <w:tmpl w:val="3A565A4A"/>
    <w:lvl w:ilvl="0" w:tplc="48F440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A8AC9A">
      <w:numFmt w:val="decimal"/>
      <w:lvlText w:val=""/>
      <w:lvlJc w:val="left"/>
    </w:lvl>
    <w:lvl w:ilvl="2" w:tplc="1AFED46A">
      <w:numFmt w:val="decimal"/>
      <w:lvlText w:val=""/>
      <w:lvlJc w:val="left"/>
    </w:lvl>
    <w:lvl w:ilvl="3" w:tplc="8E8646AA">
      <w:numFmt w:val="decimal"/>
      <w:lvlText w:val=""/>
      <w:lvlJc w:val="left"/>
    </w:lvl>
    <w:lvl w:ilvl="4" w:tplc="4A9A546E">
      <w:numFmt w:val="decimal"/>
      <w:lvlText w:val=""/>
      <w:lvlJc w:val="left"/>
    </w:lvl>
    <w:lvl w:ilvl="5" w:tplc="6A2A5B46">
      <w:numFmt w:val="decimal"/>
      <w:lvlText w:val=""/>
      <w:lvlJc w:val="left"/>
    </w:lvl>
    <w:lvl w:ilvl="6" w:tplc="E6C486D4">
      <w:numFmt w:val="decimal"/>
      <w:lvlText w:val=""/>
      <w:lvlJc w:val="left"/>
    </w:lvl>
    <w:lvl w:ilvl="7" w:tplc="18F259BE">
      <w:numFmt w:val="decimal"/>
      <w:lvlText w:val=""/>
      <w:lvlJc w:val="left"/>
    </w:lvl>
    <w:lvl w:ilvl="8" w:tplc="4332622C">
      <w:numFmt w:val="decimal"/>
      <w:lvlText w:val=""/>
      <w:lvlJc w:val="left"/>
    </w:lvl>
  </w:abstractNum>
  <w:abstractNum w:abstractNumId="21" w15:restartNumberingAfterBreak="0">
    <w:nsid w:val="77856AD5"/>
    <w:multiLevelType w:val="hybridMultilevel"/>
    <w:tmpl w:val="70748870"/>
    <w:lvl w:ilvl="0" w:tplc="97E835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3C48B22">
      <w:numFmt w:val="decimal"/>
      <w:lvlText w:val=""/>
      <w:lvlJc w:val="left"/>
    </w:lvl>
    <w:lvl w:ilvl="2" w:tplc="1F627A70">
      <w:numFmt w:val="decimal"/>
      <w:lvlText w:val=""/>
      <w:lvlJc w:val="left"/>
    </w:lvl>
    <w:lvl w:ilvl="3" w:tplc="819A590C">
      <w:numFmt w:val="decimal"/>
      <w:lvlText w:val=""/>
      <w:lvlJc w:val="left"/>
    </w:lvl>
    <w:lvl w:ilvl="4" w:tplc="850CC406">
      <w:numFmt w:val="decimal"/>
      <w:lvlText w:val=""/>
      <w:lvlJc w:val="left"/>
    </w:lvl>
    <w:lvl w:ilvl="5" w:tplc="8B943A32">
      <w:numFmt w:val="decimal"/>
      <w:lvlText w:val=""/>
      <w:lvlJc w:val="left"/>
    </w:lvl>
    <w:lvl w:ilvl="6" w:tplc="1098F4D6">
      <w:numFmt w:val="decimal"/>
      <w:lvlText w:val=""/>
      <w:lvlJc w:val="left"/>
    </w:lvl>
    <w:lvl w:ilvl="7" w:tplc="36FCB196">
      <w:numFmt w:val="decimal"/>
      <w:lvlText w:val=""/>
      <w:lvlJc w:val="left"/>
    </w:lvl>
    <w:lvl w:ilvl="8" w:tplc="731EAEFC">
      <w:numFmt w:val="decimal"/>
      <w:lvlText w:val=""/>
      <w:lvlJc w:val="left"/>
    </w:lvl>
  </w:abstractNum>
  <w:abstractNum w:abstractNumId="22" w15:restartNumberingAfterBreak="0">
    <w:nsid w:val="7BBD5B84"/>
    <w:multiLevelType w:val="hybridMultilevel"/>
    <w:tmpl w:val="3CBC7672"/>
    <w:lvl w:ilvl="0" w:tplc="6BBEBD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641312">
      <w:numFmt w:val="decimal"/>
      <w:lvlText w:val=""/>
      <w:lvlJc w:val="left"/>
    </w:lvl>
    <w:lvl w:ilvl="2" w:tplc="FE4C5644">
      <w:numFmt w:val="decimal"/>
      <w:lvlText w:val=""/>
      <w:lvlJc w:val="left"/>
    </w:lvl>
    <w:lvl w:ilvl="3" w:tplc="CF22F8DE">
      <w:numFmt w:val="decimal"/>
      <w:lvlText w:val=""/>
      <w:lvlJc w:val="left"/>
    </w:lvl>
    <w:lvl w:ilvl="4" w:tplc="049664EE">
      <w:numFmt w:val="decimal"/>
      <w:lvlText w:val=""/>
      <w:lvlJc w:val="left"/>
    </w:lvl>
    <w:lvl w:ilvl="5" w:tplc="562C3528">
      <w:numFmt w:val="decimal"/>
      <w:lvlText w:val=""/>
      <w:lvlJc w:val="left"/>
    </w:lvl>
    <w:lvl w:ilvl="6" w:tplc="9600FD26">
      <w:numFmt w:val="decimal"/>
      <w:lvlText w:val=""/>
      <w:lvlJc w:val="left"/>
    </w:lvl>
    <w:lvl w:ilvl="7" w:tplc="644636D4">
      <w:numFmt w:val="decimal"/>
      <w:lvlText w:val=""/>
      <w:lvlJc w:val="left"/>
    </w:lvl>
    <w:lvl w:ilvl="8" w:tplc="C71AD226">
      <w:numFmt w:val="decimal"/>
      <w:lvlText w:val=""/>
      <w:lvlJc w:val="left"/>
    </w:lvl>
  </w:abstractNum>
  <w:num w:numId="1" w16cid:durableId="1684473458">
    <w:abstractNumId w:val="8"/>
  </w:num>
  <w:num w:numId="2" w16cid:durableId="1497384310">
    <w:abstractNumId w:val="3"/>
  </w:num>
  <w:num w:numId="3" w16cid:durableId="969672669">
    <w:abstractNumId w:val="5"/>
  </w:num>
  <w:num w:numId="4" w16cid:durableId="1469401613">
    <w:abstractNumId w:val="10"/>
  </w:num>
  <w:num w:numId="5" w16cid:durableId="1416854835">
    <w:abstractNumId w:val="1"/>
  </w:num>
  <w:num w:numId="6" w16cid:durableId="1743524173">
    <w:abstractNumId w:val="18"/>
  </w:num>
  <w:num w:numId="7" w16cid:durableId="1090277579">
    <w:abstractNumId w:val="22"/>
  </w:num>
  <w:num w:numId="8" w16cid:durableId="108746723">
    <w:abstractNumId w:val="21"/>
  </w:num>
  <w:num w:numId="9" w16cid:durableId="1004282117">
    <w:abstractNumId w:val="17"/>
  </w:num>
  <w:num w:numId="10" w16cid:durableId="1949123198">
    <w:abstractNumId w:val="15"/>
  </w:num>
  <w:num w:numId="11" w16cid:durableId="1635021685">
    <w:abstractNumId w:val="2"/>
  </w:num>
  <w:num w:numId="12" w16cid:durableId="486750199">
    <w:abstractNumId w:val="11"/>
  </w:num>
  <w:num w:numId="13" w16cid:durableId="1602950307">
    <w:abstractNumId w:val="16"/>
  </w:num>
  <w:num w:numId="14" w16cid:durableId="719668044">
    <w:abstractNumId w:val="4"/>
  </w:num>
  <w:num w:numId="15" w16cid:durableId="1476679683">
    <w:abstractNumId w:val="19"/>
  </w:num>
  <w:num w:numId="16" w16cid:durableId="541331684">
    <w:abstractNumId w:val="6"/>
  </w:num>
  <w:num w:numId="17" w16cid:durableId="552892440">
    <w:abstractNumId w:val="14"/>
  </w:num>
  <w:num w:numId="18" w16cid:durableId="1523350269">
    <w:abstractNumId w:val="12"/>
  </w:num>
  <w:num w:numId="19" w16cid:durableId="1035042789">
    <w:abstractNumId w:val="7"/>
  </w:num>
  <w:num w:numId="20" w16cid:durableId="1921673591">
    <w:abstractNumId w:val="13"/>
  </w:num>
  <w:num w:numId="21" w16cid:durableId="9534346">
    <w:abstractNumId w:val="20"/>
  </w:num>
  <w:num w:numId="22" w16cid:durableId="193034278">
    <w:abstractNumId w:val="0"/>
  </w:num>
  <w:num w:numId="23" w16cid:durableId="83768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77A"/>
    <w:rsid w:val="00242163"/>
    <w:rsid w:val="0054477A"/>
    <w:rsid w:val="007F49F3"/>
    <w:rsid w:val="00AA44E3"/>
    <w:rsid w:val="00D6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82E49"/>
  <w15:docId w15:val="{DEE93C01-9BEC-4020-8A6E-CDD37923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9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Spacing">
    <w:name w:val="No Spacing"/>
    <w:link w:val="NoSpacingChar"/>
    <w:uiPriority w:val="1"/>
    <w:qFormat/>
    <w:rsid w:val="007F49F3"/>
    <w:pPr>
      <w:spacing w:after="0" w:line="240" w:lineRule="auto"/>
    </w:pPr>
    <w:rPr>
      <w:rFonts w:asciiTheme="minorHAnsi" w:eastAsiaTheme="minorEastAsia"/>
      <w:sz w:val="22"/>
      <w:lang/>
    </w:rPr>
  </w:style>
  <w:style w:type="character" w:customStyle="1" w:styleId="NoSpacingChar">
    <w:name w:val="No Spacing Char"/>
    <w:basedOn w:val="DefaultParagraphFont"/>
    <w:link w:val="NoSpacing"/>
    <w:uiPriority w:val="1"/>
    <w:rsid w:val="007F49F3"/>
    <w:rPr>
      <w:rFonts w:asciiTheme="minorHAnsi" w:eastAsiaTheme="minorEastAsia"/>
      <w:sz w:val="22"/>
      <w:lang/>
    </w:rPr>
  </w:style>
  <w:style w:type="paragraph" w:styleId="Header">
    <w:name w:val="header"/>
    <w:basedOn w:val="Normal"/>
    <w:link w:val="HeaderChar"/>
    <w:uiPriority w:val="99"/>
    <w:unhideWhenUsed/>
    <w:rsid w:val="007F49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9F3"/>
  </w:style>
  <w:style w:type="paragraph" w:styleId="Footer">
    <w:name w:val="footer"/>
    <w:basedOn w:val="Normal"/>
    <w:link w:val="FooterChar"/>
    <w:uiPriority w:val="99"/>
    <w:unhideWhenUsed/>
    <w:rsid w:val="007F49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9F3"/>
  </w:style>
  <w:style w:type="character" w:customStyle="1" w:styleId="Heading1Char">
    <w:name w:val="Heading 1 Char"/>
    <w:basedOn w:val="DefaultParagraphFont"/>
    <w:link w:val="Heading1"/>
    <w:uiPriority w:val="9"/>
    <w:rsid w:val="007F4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49F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60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48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60485"/>
    <w:pPr>
      <w:spacing w:line="259" w:lineRule="auto"/>
      <w:outlineLvl w:val="9"/>
    </w:pPr>
    <w:rPr>
      <w:lang/>
    </w:rPr>
  </w:style>
  <w:style w:type="paragraph" w:styleId="TOC1">
    <w:name w:val="toc 1"/>
    <w:basedOn w:val="Normal"/>
    <w:next w:val="Normal"/>
    <w:autoRedefine/>
    <w:uiPriority w:val="39"/>
    <w:unhideWhenUsed/>
    <w:rsid w:val="00D604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048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ntelligent-Consulting-BV/STRATIX" TargetMode="External"/><Relationship Id="rId18" Type="http://schemas.openxmlformats.org/officeDocument/2006/relationships/hyperlink" Target="https://charts.bitnami.com/bitnami" TargetMode="External"/><Relationship Id="rId26" Type="http://schemas.openxmlformats.org/officeDocument/2006/relationships/hyperlink" Target="http://localhost:3000" TargetMode="External"/><Relationship Id="rId39" Type="http://schemas.openxmlformats.org/officeDocument/2006/relationships/hyperlink" Target="mailto:contact@intelligentconsulting.eu" TargetMode="External"/><Relationship Id="rId21" Type="http://schemas.openxmlformats.org/officeDocument/2006/relationships/hyperlink" Target="https://packages.wazuh.com/4.x/apt/pool/main/w/wazuh-agent/wazuh-agent_4.7.0-1_amd64.deb" TargetMode="External"/><Relationship Id="rId34" Type="http://schemas.openxmlformats.org/officeDocument/2006/relationships/hyperlink" Target="https://attack.mitre.org/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open-telekom-cloud.com/" TargetMode="External"/><Relationship Id="rId20" Type="http://schemas.openxmlformats.org/officeDocument/2006/relationships/hyperlink" Target="https://wazuh.github.io/wazuh-helm-chart/" TargetMode="External"/><Relationship Id="rId29" Type="http://schemas.openxmlformats.org/officeDocument/2006/relationships/hyperlink" Target="https://github.com/Intelligent-Consulting-BV/STRATIX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localhost:3000" TargetMode="External"/><Relationship Id="rId32" Type="http://schemas.openxmlformats.org/officeDocument/2006/relationships/hyperlink" Target="https://github.com/joaomdmoura/crewAI" TargetMode="External"/><Relationship Id="rId37" Type="http://schemas.openxmlformats.org/officeDocument/2006/relationships/hyperlink" Target="https://mistral.ai/" TargetMode="External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www.hetzner.com/cloud" TargetMode="External"/><Relationship Id="rId23" Type="http://schemas.openxmlformats.org/officeDocument/2006/relationships/hyperlink" Target="https://console.mistral.ai/" TargetMode="External"/><Relationship Id="rId28" Type="http://schemas.openxmlformats.org/officeDocument/2006/relationships/hyperlink" Target="https://github.com/Intelligent-Consulting-BV/STRATIX" TargetMode="External"/><Relationship Id="rId36" Type="http://schemas.openxmlformats.org/officeDocument/2006/relationships/hyperlink" Target="https://clickhouse.com/docs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Intelligent-Consulting-BV/STRATIX.git" TargetMode="External"/><Relationship Id="rId31" Type="http://schemas.openxmlformats.org/officeDocument/2006/relationships/hyperlink" Target="https://clickhouse.com/community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ovhcloud.com/en/public-cloud/" TargetMode="External"/><Relationship Id="rId22" Type="http://schemas.openxmlformats.org/officeDocument/2006/relationships/hyperlink" Target="https://packages.wazuh.com/4.x/windows/wazuh-agent-4.7.0-1.msi" TargetMode="External"/><Relationship Id="rId27" Type="http://schemas.openxmlformats.org/officeDocument/2006/relationships/hyperlink" Target="https://console.mistral.ai/billing" TargetMode="External"/><Relationship Id="rId30" Type="http://schemas.openxmlformats.org/officeDocument/2006/relationships/hyperlink" Target="https://wazuh.com/community/" TargetMode="External"/><Relationship Id="rId35" Type="http://schemas.openxmlformats.org/officeDocument/2006/relationships/hyperlink" Target="https://documentation.wazuh.com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mistral.ai" TargetMode="External"/><Relationship Id="rId17" Type="http://schemas.openxmlformats.org/officeDocument/2006/relationships/hyperlink" Target="https://www.scaleway.com/" TargetMode="External"/><Relationship Id="rId25" Type="http://schemas.openxmlformats.org/officeDocument/2006/relationships/hyperlink" Target="http://localhost:3000" TargetMode="External"/><Relationship Id="rId33" Type="http://schemas.openxmlformats.org/officeDocument/2006/relationships/hyperlink" Target="https://schema.ocsf.io/" TargetMode="External"/><Relationship Id="rId38" Type="http://schemas.openxmlformats.org/officeDocument/2006/relationships/hyperlink" Target="https://github.com/joaomdmoura/crewAI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Version: 1.0
Date: March 2026
Author: Suzanne Natalie Button, Director
Organisation: Intelligent Consulting BV, Brussels, Belgium
Document Type: Step-by-Step Implementation Guide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FCF32D-BA11-4549-A335-F497B0C13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5071</Words>
  <Characters>28907</Characters>
  <Application>Microsoft Office Word</Application>
  <DocSecurity>0</DocSecurity>
  <Lines>240</Lines>
  <Paragraphs>67</Paragraphs>
  <ScaleCrop>false</ScaleCrop>
  <Company/>
  <LinksUpToDate>false</LinksUpToDate>
  <CharactersWithSpaces>33911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 Dummies Guide to Building Your Sovereign SIEM</dc:subject>
  <dc:creator>html-to-docx</dc:creator>
  <cp:keywords>html-to-docx</cp:keywords>
  <dc:description/>
  <cp:lastModifiedBy>Suzy Button</cp:lastModifiedBy>
  <cp:revision>2</cp:revision>
  <dcterms:created xsi:type="dcterms:W3CDTF">2026-03-04T12:00:00Z</dcterms:created>
  <dcterms:modified xsi:type="dcterms:W3CDTF">2026-03-04T12:00:00Z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f9a0e1b1-3e9c-49e6-a038-3f39b6705861</vt:lpwstr>
  </property>
</Properties>
</file>