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CE360" w14:textId="502FAC3B" w:rsidR="001229D8" w:rsidRDefault="00C66723" w:rsidP="001229D8">
      <w:r>
        <w:t>Quiz Gene</w:t>
      </w:r>
      <w:r w:rsidR="001229D8">
        <w:t xml:space="preserve"> (quizzes adapt to student weak areas)</w:t>
      </w:r>
    </w:p>
    <w:p w14:paraId="0FEBD1FD" w14:textId="77777777" w:rsidR="001229D8" w:rsidRDefault="001229D8" w:rsidP="001229D8">
      <w:r>
        <w:t>Short Description:</w:t>
      </w:r>
    </w:p>
    <w:p w14:paraId="64E390E7" w14:textId="77777777" w:rsidR="001229D8" w:rsidRDefault="001229D8" w:rsidP="001229D8">
      <w:r>
        <w:t>AI tutor that personalizes quizzes for students based on past performance, adapting</w:t>
      </w:r>
    </w:p>
    <w:p w14:paraId="093ADE64" w14:textId="77777777" w:rsidR="001229D8" w:rsidRDefault="001229D8" w:rsidP="001229D8">
      <w:r>
        <w:t>difficulty and topic coverage dynamically.</w:t>
      </w:r>
    </w:p>
    <w:p w14:paraId="32724818" w14:textId="77777777" w:rsidR="001229D8" w:rsidRDefault="001229D8" w:rsidP="001229D8">
      <w:r>
        <w:t>Recommended Tech Stack:</w:t>
      </w:r>
    </w:p>
    <w:p w14:paraId="6544892C" w14:textId="77777777" w:rsidR="001229D8" w:rsidRDefault="001229D8" w:rsidP="001229D8">
      <w:r>
        <w:t>Python, TensorFlow/</w:t>
      </w:r>
      <w:proofErr w:type="spellStart"/>
      <w:r>
        <w:t>Keras</w:t>
      </w:r>
      <w:proofErr w:type="spellEnd"/>
      <w:r>
        <w:t xml:space="preserve"> for adaptive models, Scikit-learn for knowledge tracing,</w:t>
      </w:r>
    </w:p>
    <w:p w14:paraId="114F4FA1" w14:textId="77777777" w:rsidR="001229D8" w:rsidRDefault="001229D8" w:rsidP="001229D8">
      <w:r>
        <w:t>PostgreSQL for question bank, Django/Flask backend, Angular/React frontend.</w:t>
      </w:r>
    </w:p>
    <w:p w14:paraId="2AAE8385" w14:textId="77777777" w:rsidR="001229D8" w:rsidRDefault="001229D8" w:rsidP="001229D8">
      <w:r>
        <w:t>Expected Output:</w:t>
      </w:r>
    </w:p>
    <w:p w14:paraId="03F8495B" w14:textId="77777777" w:rsidR="001229D8" w:rsidRDefault="001229D8" w:rsidP="001229D8">
      <w:r>
        <w:t>Student dashboard showing strengths/weaknesses, automatically generated quizzes</w:t>
      </w:r>
    </w:p>
    <w:p w14:paraId="248C14E8" w14:textId="77777777" w:rsidR="00C66723" w:rsidRDefault="001229D8" w:rsidP="001229D8">
      <w:r>
        <w:t>focusing on weaker areas, and performance graphs over time.</w:t>
      </w:r>
      <w:r>
        <w:br/>
      </w:r>
      <w:r>
        <w:br/>
      </w:r>
    </w:p>
    <w:p w14:paraId="1366C9E6" w14:textId="77777777" w:rsidR="00C66723" w:rsidRDefault="00C66723">
      <w:r>
        <w:br w:type="page"/>
      </w:r>
    </w:p>
    <w:p w14:paraId="0902EDCD" w14:textId="2D0AD3A9" w:rsidR="001229D8" w:rsidRDefault="001229D8" w:rsidP="001229D8">
      <w:pPr>
        <w:rPr>
          <w:b/>
          <w:bCs/>
        </w:rPr>
      </w:pPr>
      <w:r>
        <w:lastRenderedPageBreak/>
        <w:br/>
      </w:r>
      <w:r>
        <w:br/>
      </w:r>
      <w:proofErr w:type="gramStart"/>
      <w:r>
        <w:rPr>
          <w:b/>
          <w:bCs/>
        </w:rPr>
        <w:t>Main Focus</w:t>
      </w:r>
      <w:proofErr w:type="gramEnd"/>
      <w:r>
        <w:rPr>
          <w:b/>
          <w:bCs/>
        </w:rPr>
        <w:t>:</w:t>
      </w:r>
      <w:r>
        <w:t xml:space="preserve"> To increase the knowledge on the subject based on the past quiz results.</w:t>
      </w:r>
      <w:r>
        <w:br/>
      </w:r>
      <w:r>
        <w:br/>
      </w:r>
      <w:r>
        <w:rPr>
          <w:b/>
          <w:bCs/>
        </w:rPr>
        <w:t>Features:</w:t>
      </w:r>
    </w:p>
    <w:p w14:paraId="37ACC919" w14:textId="48AA96AE" w:rsidR="00663FCE" w:rsidRDefault="001229D8" w:rsidP="001229D8">
      <w:pPr>
        <w:pStyle w:val="ListParagraph"/>
        <w:numPr>
          <w:ilvl w:val="0"/>
          <w:numId w:val="1"/>
        </w:numPr>
      </w:pPr>
      <w:r>
        <w:t>Every student has its own database., where his details are standard of each subject and past quiz results are stored.</w:t>
      </w:r>
    </w:p>
    <w:p w14:paraId="53D88D9D" w14:textId="551AF463" w:rsidR="001229D8" w:rsidRDefault="001229D8" w:rsidP="001229D8">
      <w:pPr>
        <w:pStyle w:val="ListParagraph"/>
        <w:numPr>
          <w:ilvl w:val="0"/>
          <w:numId w:val="1"/>
        </w:numPr>
      </w:pPr>
      <w:r>
        <w:t xml:space="preserve">In first version only limited subjects should be there in application. </w:t>
      </w:r>
    </w:p>
    <w:p w14:paraId="33DEF3FB" w14:textId="699DE246" w:rsidR="001229D8" w:rsidRDefault="001229D8" w:rsidP="001229D8">
      <w:pPr>
        <w:pStyle w:val="ListParagraph"/>
        <w:numPr>
          <w:ilvl w:val="0"/>
          <w:numId w:val="1"/>
        </w:numPr>
      </w:pPr>
      <w:r>
        <w:t>Depth of the test questions have been given randomly based on level. From the results weaker areas are identified and suggestion, knowledge materials will be given.</w:t>
      </w:r>
    </w:p>
    <w:p w14:paraId="055A6996" w14:textId="7A91DCF5" w:rsidR="001229D8" w:rsidRDefault="001229D8" w:rsidP="001229D8">
      <w:pPr>
        <w:pStyle w:val="ListParagraph"/>
        <w:numPr>
          <w:ilvl w:val="0"/>
          <w:numId w:val="1"/>
        </w:numPr>
      </w:pPr>
      <w:r>
        <w:t>For every subject there are four levels.</w:t>
      </w:r>
    </w:p>
    <w:p w14:paraId="60CF2635" w14:textId="77777777" w:rsidR="0072266D" w:rsidRDefault="0072266D">
      <w:pPr>
        <w:rPr>
          <w:b/>
          <w:bCs/>
        </w:rPr>
      </w:pPr>
      <w:r>
        <w:rPr>
          <w:b/>
          <w:bCs/>
        </w:rPr>
        <w:br w:type="page"/>
      </w:r>
    </w:p>
    <w:p w14:paraId="69CAA1D5" w14:textId="1E1683E8" w:rsidR="001229D8" w:rsidRDefault="00C4584A" w:rsidP="00C4584A">
      <w:pPr>
        <w:rPr>
          <w:b/>
          <w:bCs/>
        </w:rPr>
      </w:pPr>
      <w:r>
        <w:rPr>
          <w:b/>
          <w:bCs/>
        </w:rPr>
        <w:lastRenderedPageBreak/>
        <w:t>Workflow:</w:t>
      </w:r>
    </w:p>
    <w:p w14:paraId="21C578E0" w14:textId="3D95847F" w:rsidR="00C4584A" w:rsidRDefault="0072266D" w:rsidP="00C4584A">
      <w:r>
        <w:rPr>
          <w:noProof/>
        </w:rPr>
        <w:drawing>
          <wp:inline distT="0" distB="0" distL="0" distR="0" wp14:anchorId="49418F9F" wp14:editId="66092836">
            <wp:extent cx="5731510" cy="8112125"/>
            <wp:effectExtent l="0" t="0" r="2540" b="3175"/>
            <wp:docPr id="611032533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32533" name="Picture 1" descr="A diagram of a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85B2" w14:textId="4DC66F64" w:rsidR="0072266D" w:rsidRDefault="0072266D" w:rsidP="00C4584A"/>
    <w:p w14:paraId="75F3BC77" w14:textId="387CE2C7" w:rsidR="0072266D" w:rsidRDefault="0072266D" w:rsidP="00C4584A">
      <w:pPr>
        <w:rPr>
          <w:b/>
          <w:bCs/>
        </w:rPr>
      </w:pPr>
      <w:r>
        <w:rPr>
          <w:b/>
          <w:bCs/>
        </w:rPr>
        <w:lastRenderedPageBreak/>
        <w:t>Data Base:</w:t>
      </w:r>
    </w:p>
    <w:p w14:paraId="77F0EFD1" w14:textId="1FA01F8E" w:rsidR="0072266D" w:rsidRDefault="0072266D" w:rsidP="00C4584A">
      <w:r>
        <w:t>User: Name, email, number, gender, standard, Number of subjects attempted.</w:t>
      </w:r>
    </w:p>
    <w:p w14:paraId="2FBB1741" w14:textId="5B9DE532" w:rsidR="0072266D" w:rsidRDefault="0072266D" w:rsidP="00C4584A">
      <w:r>
        <w:t>Subject -</w:t>
      </w:r>
      <w:proofErr w:type="gramStart"/>
      <w:r>
        <w:t>Array :</w:t>
      </w:r>
      <w:proofErr w:type="gramEnd"/>
      <w:r>
        <w:t xml:space="preserve"> </w:t>
      </w:r>
      <w:proofErr w:type="gramStart"/>
      <w:r>
        <w:t>name ,</w:t>
      </w:r>
      <w:proofErr w:type="gramEnd"/>
      <w:r>
        <w:t xml:space="preserve"> Topic, Questions-Array, results-array, suggestions, weaker Sections, level</w:t>
      </w:r>
    </w:p>
    <w:p w14:paraId="2FDA0B40" w14:textId="77777777" w:rsidR="0072266D" w:rsidRDefault="0072266D" w:rsidP="00C4584A"/>
    <w:p w14:paraId="07661E82" w14:textId="77777777" w:rsidR="0072266D" w:rsidRDefault="0072266D" w:rsidP="00C4584A"/>
    <w:p w14:paraId="503703A0" w14:textId="3634F923" w:rsidR="0072266D" w:rsidRDefault="0072266D" w:rsidP="00C4584A">
      <w:r>
        <w:t>First Prototype:</w:t>
      </w:r>
    </w:p>
    <w:p w14:paraId="0F391A39" w14:textId="58C379B4" w:rsidR="0072266D" w:rsidRDefault="0072266D" w:rsidP="0072266D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gemini</w:t>
      </w:r>
      <w:proofErr w:type="spellEnd"/>
      <w:r>
        <w:t xml:space="preserve">, </w:t>
      </w:r>
      <w:proofErr w:type="spellStart"/>
      <w:r>
        <w:t>chatgpt</w:t>
      </w:r>
      <w:proofErr w:type="spellEnd"/>
      <w:r>
        <w:t xml:space="preserve"> Apis, generate question, answers, topics based on user selected subject.</w:t>
      </w:r>
    </w:p>
    <w:p w14:paraId="2EFE1F72" w14:textId="6A0226DC" w:rsidR="0072266D" w:rsidRDefault="008E34FC" w:rsidP="0072266D">
      <w:pPr>
        <w:pStyle w:val="ListParagraph"/>
        <w:numPr>
          <w:ilvl w:val="0"/>
          <w:numId w:val="2"/>
        </w:numPr>
      </w:pPr>
      <w:r>
        <w:t>User will attempt results</w:t>
      </w:r>
    </w:p>
    <w:p w14:paraId="77B1BE0C" w14:textId="3E72617F" w:rsidR="008E34FC" w:rsidRDefault="008E34FC" w:rsidP="0072266D">
      <w:pPr>
        <w:pStyle w:val="ListParagraph"/>
        <w:numPr>
          <w:ilvl w:val="0"/>
          <w:numId w:val="2"/>
        </w:numPr>
      </w:pPr>
      <w:r>
        <w:t xml:space="preserve">Results are again given to </w:t>
      </w:r>
      <w:proofErr w:type="spellStart"/>
      <w:r>
        <w:t>gemini</w:t>
      </w:r>
      <w:proofErr w:type="spellEnd"/>
      <w:r>
        <w:t>/</w:t>
      </w:r>
      <w:proofErr w:type="spellStart"/>
      <w:r>
        <w:t>chatgpt</w:t>
      </w:r>
      <w:proofErr w:type="spellEnd"/>
      <w:r>
        <w:t xml:space="preserve"> to identify </w:t>
      </w:r>
      <w:proofErr w:type="spellStart"/>
      <w:r>
        <w:t>wearker</w:t>
      </w:r>
      <w:proofErr w:type="spellEnd"/>
      <w:r>
        <w:t xml:space="preserve"> topics and get suggestions and materials to prepare for this.</w:t>
      </w:r>
    </w:p>
    <w:p w14:paraId="061FF675" w14:textId="33A865C3" w:rsidR="008E34FC" w:rsidRDefault="008E34FC" w:rsidP="0072266D">
      <w:pPr>
        <w:pStyle w:val="ListParagraph"/>
        <w:numPr>
          <w:ilvl w:val="0"/>
          <w:numId w:val="2"/>
        </w:numPr>
      </w:pPr>
      <w:r>
        <w:t>This data is stored in database.</w:t>
      </w:r>
    </w:p>
    <w:p w14:paraId="709F6D06" w14:textId="4AA4AFC3" w:rsidR="008E34FC" w:rsidRPr="0072266D" w:rsidRDefault="008E34FC" w:rsidP="0072266D">
      <w:pPr>
        <w:pStyle w:val="ListParagraph"/>
        <w:numPr>
          <w:ilvl w:val="0"/>
          <w:numId w:val="2"/>
        </w:numPr>
      </w:pPr>
      <w:r>
        <w:t xml:space="preserve">For Next quiz along with subject, previous questions, results and level also given to </w:t>
      </w:r>
      <w:proofErr w:type="spellStart"/>
      <w:r>
        <w:t>gemini</w:t>
      </w:r>
      <w:proofErr w:type="spellEnd"/>
      <w:r>
        <w:t>/</w:t>
      </w:r>
      <w:proofErr w:type="spellStart"/>
      <w:r>
        <w:t>chatgpt</w:t>
      </w:r>
      <w:proofErr w:type="spellEnd"/>
      <w:r>
        <w:t xml:space="preserve"> for results.</w:t>
      </w:r>
    </w:p>
    <w:sectPr w:rsidR="008E34FC" w:rsidRPr="00722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B387F" w14:textId="77777777" w:rsidR="003455A9" w:rsidRDefault="003455A9" w:rsidP="0072266D">
      <w:pPr>
        <w:spacing w:after="0" w:line="240" w:lineRule="auto"/>
      </w:pPr>
      <w:r>
        <w:separator/>
      </w:r>
    </w:p>
  </w:endnote>
  <w:endnote w:type="continuationSeparator" w:id="0">
    <w:p w14:paraId="3A7226EF" w14:textId="77777777" w:rsidR="003455A9" w:rsidRDefault="003455A9" w:rsidP="0072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CC40B" w14:textId="77777777" w:rsidR="003455A9" w:rsidRDefault="003455A9" w:rsidP="0072266D">
      <w:pPr>
        <w:spacing w:after="0" w:line="240" w:lineRule="auto"/>
      </w:pPr>
      <w:r>
        <w:separator/>
      </w:r>
    </w:p>
  </w:footnote>
  <w:footnote w:type="continuationSeparator" w:id="0">
    <w:p w14:paraId="78B32027" w14:textId="77777777" w:rsidR="003455A9" w:rsidRDefault="003455A9" w:rsidP="00722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06C40"/>
    <w:multiLevelType w:val="hybridMultilevel"/>
    <w:tmpl w:val="4022DA44"/>
    <w:lvl w:ilvl="0" w:tplc="4009000F">
      <w:start w:val="1"/>
      <w:numFmt w:val="decimal"/>
      <w:lvlText w:val="%1."/>
      <w:lvlJc w:val="left"/>
      <w:pPr>
        <w:ind w:left="816" w:hanging="360"/>
      </w:p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213B1C5B"/>
    <w:multiLevelType w:val="hybridMultilevel"/>
    <w:tmpl w:val="2FE4C3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673420">
    <w:abstractNumId w:val="0"/>
  </w:num>
  <w:num w:numId="2" w16cid:durableId="1741320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B6"/>
    <w:rsid w:val="001229D8"/>
    <w:rsid w:val="002437C7"/>
    <w:rsid w:val="003455A9"/>
    <w:rsid w:val="003D42B6"/>
    <w:rsid w:val="00663FCE"/>
    <w:rsid w:val="0072266D"/>
    <w:rsid w:val="008E34FC"/>
    <w:rsid w:val="00C4584A"/>
    <w:rsid w:val="00C66723"/>
    <w:rsid w:val="00E55571"/>
    <w:rsid w:val="00E9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EE2F"/>
  <w15:chartTrackingRefBased/>
  <w15:docId w15:val="{2E8B129C-19AE-4B85-B5EE-0031C1E3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2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2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66D"/>
  </w:style>
  <w:style w:type="paragraph" w:styleId="Footer">
    <w:name w:val="footer"/>
    <w:basedOn w:val="Normal"/>
    <w:link w:val="FooterChar"/>
    <w:uiPriority w:val="99"/>
    <w:unhideWhenUsed/>
    <w:rsid w:val="00722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SHAIK</dc:creator>
  <cp:keywords/>
  <dc:description/>
  <cp:lastModifiedBy>SAMEER SHAIK</cp:lastModifiedBy>
  <cp:revision>3</cp:revision>
  <dcterms:created xsi:type="dcterms:W3CDTF">2025-10-19T09:41:00Z</dcterms:created>
  <dcterms:modified xsi:type="dcterms:W3CDTF">2025-10-19T10:32:00Z</dcterms:modified>
</cp:coreProperties>
</file>