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60A46" w14:textId="77777777" w:rsidR="007A0ABE" w:rsidRPr="000371EA" w:rsidRDefault="007A0ABE" w:rsidP="000371EA">
      <w:pPr>
        <w:spacing w:after="0"/>
        <w:rPr>
          <w:b/>
          <w:sz w:val="20"/>
          <w:szCs w:val="20"/>
        </w:rPr>
      </w:pPr>
    </w:p>
    <w:p w14:paraId="0B25154C" w14:textId="09DEB547" w:rsidR="00480189" w:rsidRDefault="00E662EB" w:rsidP="00480189">
      <w:pPr>
        <w:spacing w:after="0"/>
        <w:ind w:left="2160" w:firstLine="720"/>
        <w:rPr>
          <w:b/>
          <w:sz w:val="32"/>
          <w:szCs w:val="32"/>
        </w:rPr>
      </w:pPr>
      <w:r>
        <w:rPr>
          <w:b/>
          <w:sz w:val="32"/>
          <w:szCs w:val="32"/>
        </w:rPr>
        <w:t xml:space="preserve">  </w:t>
      </w:r>
      <w:r w:rsidR="00D757EC" w:rsidRPr="00480189">
        <w:rPr>
          <w:b/>
          <w:sz w:val="32"/>
          <w:szCs w:val="32"/>
        </w:rPr>
        <w:t xml:space="preserve">Publishing </w:t>
      </w:r>
      <w:r w:rsidR="00480189">
        <w:rPr>
          <w:b/>
          <w:sz w:val="32"/>
          <w:szCs w:val="32"/>
        </w:rPr>
        <w:t xml:space="preserve">IEP </w:t>
      </w:r>
      <w:r w:rsidR="00D757EC" w:rsidRPr="00480189">
        <w:rPr>
          <w:b/>
          <w:sz w:val="32"/>
          <w:szCs w:val="32"/>
        </w:rPr>
        <w:t>Datasets</w:t>
      </w:r>
    </w:p>
    <w:p w14:paraId="28AEAD5F" w14:textId="4DCAD6BB" w:rsidR="00D757EC" w:rsidRPr="00480189" w:rsidRDefault="00D757EC" w:rsidP="00480189">
      <w:pPr>
        <w:spacing w:after="0"/>
        <w:ind w:left="2160"/>
        <w:rPr>
          <w:b/>
          <w:sz w:val="32"/>
          <w:szCs w:val="32"/>
        </w:rPr>
      </w:pPr>
      <w:r w:rsidRPr="00480189">
        <w:rPr>
          <w:b/>
          <w:sz w:val="32"/>
          <w:szCs w:val="32"/>
        </w:rPr>
        <w:t xml:space="preserve">to </w:t>
      </w:r>
      <w:r w:rsidR="00E662EB">
        <w:rPr>
          <w:b/>
          <w:sz w:val="32"/>
          <w:szCs w:val="32"/>
        </w:rPr>
        <w:t xml:space="preserve">the </w:t>
      </w:r>
      <w:r w:rsidRPr="00480189">
        <w:rPr>
          <w:b/>
          <w:sz w:val="32"/>
          <w:szCs w:val="32"/>
        </w:rPr>
        <w:t>Environmental Data Initiative</w:t>
      </w:r>
    </w:p>
    <w:p w14:paraId="503DE828" w14:textId="77777777" w:rsidR="007A0ABE" w:rsidRDefault="007A0ABE">
      <w:pPr>
        <w:rPr>
          <w:rFonts w:cstheme="minorHAnsi"/>
        </w:rPr>
      </w:pPr>
    </w:p>
    <w:p w14:paraId="72002DC8" w14:textId="77777777" w:rsidR="00162B6D" w:rsidRDefault="00162B6D">
      <w:pPr>
        <w:rPr>
          <w:rFonts w:cstheme="minorHAnsi"/>
        </w:rPr>
      </w:pPr>
      <w:r>
        <w:rPr>
          <w:rFonts w:cstheme="minorHAnsi"/>
        </w:rPr>
        <w:t>Adopting an Open Science Framework, the Interagency Ecological Program (IEP) Data Utilization Workgroup has started to archive long-term monitoring and special study datasets to the Environmental Data Initiative (EDI) data repository. EDI supports permanent citations of datasets using digital object identifiers (DOI), data versions, and tracking. EDI serves as a means for IEP to have more transparent data practices, discoverability, and defensibility</w:t>
      </w:r>
      <w:r w:rsidR="00F11D5B">
        <w:rPr>
          <w:rFonts w:cstheme="minorHAnsi"/>
        </w:rPr>
        <w:t xml:space="preserve"> as well as increase the opportunity for synthesis</w:t>
      </w:r>
      <w:r>
        <w:rPr>
          <w:rFonts w:cstheme="minorHAnsi"/>
        </w:rPr>
        <w:t xml:space="preserve">. </w:t>
      </w:r>
      <w:r w:rsidR="00F11D5B">
        <w:rPr>
          <w:rFonts w:cstheme="minorHAnsi"/>
        </w:rPr>
        <w:t>Archived and open data can also more easily be shared and linked to other platforms and portals.</w:t>
      </w:r>
    </w:p>
    <w:p w14:paraId="0BE9370A" w14:textId="77777777" w:rsidR="00162B6D" w:rsidRPr="00F11D5B" w:rsidRDefault="00162B6D">
      <w:pPr>
        <w:rPr>
          <w:rFonts w:cstheme="minorHAnsi"/>
        </w:rPr>
      </w:pPr>
      <w:r>
        <w:rPr>
          <w:rFonts w:cstheme="minorHAnsi"/>
        </w:rPr>
        <w:t xml:space="preserve">For IEP investigators and data managers interested in archiving open data on the EDI data repository, </w:t>
      </w:r>
      <w:r w:rsidRPr="00F11D5B">
        <w:rPr>
          <w:rFonts w:cstheme="minorHAnsi"/>
          <w:u w:val="single"/>
        </w:rPr>
        <w:t>t</w:t>
      </w:r>
      <w:r w:rsidR="00D757EC" w:rsidRPr="00F11D5B">
        <w:rPr>
          <w:rFonts w:cstheme="minorHAnsi"/>
          <w:u w:val="single"/>
        </w:rPr>
        <w:t xml:space="preserve">here are two ways to </w:t>
      </w:r>
      <w:r w:rsidRPr="00F11D5B">
        <w:rPr>
          <w:rFonts w:cstheme="minorHAnsi"/>
          <w:u w:val="single"/>
        </w:rPr>
        <w:t>su</w:t>
      </w:r>
      <w:r w:rsidR="00D17BB4" w:rsidRPr="00F11D5B">
        <w:rPr>
          <w:rFonts w:cstheme="minorHAnsi"/>
          <w:u w:val="single"/>
        </w:rPr>
        <w:t xml:space="preserve">bmit and </w:t>
      </w:r>
      <w:r w:rsidR="00D757EC" w:rsidRPr="00F11D5B">
        <w:rPr>
          <w:rFonts w:cstheme="minorHAnsi"/>
          <w:u w:val="single"/>
        </w:rPr>
        <w:t xml:space="preserve">publish datasets to </w:t>
      </w:r>
      <w:r w:rsidR="00D17BB4" w:rsidRPr="00F11D5B">
        <w:rPr>
          <w:rFonts w:cstheme="minorHAnsi"/>
          <w:u w:val="single"/>
        </w:rPr>
        <w:t xml:space="preserve">the </w:t>
      </w:r>
      <w:r w:rsidR="00D757EC" w:rsidRPr="00F11D5B">
        <w:rPr>
          <w:rFonts w:cstheme="minorHAnsi"/>
          <w:u w:val="single"/>
        </w:rPr>
        <w:t>EDI</w:t>
      </w:r>
      <w:r w:rsidR="00D17BB4" w:rsidRPr="00F11D5B">
        <w:rPr>
          <w:rFonts w:cstheme="minorHAnsi"/>
          <w:u w:val="single"/>
        </w:rPr>
        <w:t xml:space="preserve"> data repository</w:t>
      </w:r>
      <w:r w:rsidR="00D757EC" w:rsidRPr="00480189">
        <w:rPr>
          <w:rFonts w:cstheme="minorHAnsi"/>
        </w:rPr>
        <w:t>.</w:t>
      </w:r>
    </w:p>
    <w:p w14:paraId="0CF124F9" w14:textId="77777777" w:rsidR="00D17BB4" w:rsidRPr="00162B6D" w:rsidRDefault="00D17BB4" w:rsidP="00480189">
      <w:pPr>
        <w:pStyle w:val="NormalWeb"/>
        <w:shd w:val="clear" w:color="auto" w:fill="FFFFFF"/>
        <w:spacing w:before="0" w:beforeAutospacing="0" w:after="0" w:afterAutospacing="0" w:line="276" w:lineRule="auto"/>
        <w:textAlignment w:val="baseline"/>
        <w:rPr>
          <w:rFonts w:asciiTheme="minorHAnsi" w:hAnsiTheme="minorHAnsi" w:cstheme="minorHAnsi"/>
        </w:rPr>
      </w:pPr>
      <w:r w:rsidRPr="00162B6D">
        <w:rPr>
          <w:rStyle w:val="Strong"/>
          <w:rFonts w:asciiTheme="minorHAnsi" w:hAnsiTheme="minorHAnsi" w:cstheme="minorHAnsi"/>
          <w:bdr w:val="none" w:sz="0" w:space="0" w:color="auto" w:frame="1"/>
        </w:rPr>
        <w:t>1. EDI Data Curation Services</w:t>
      </w:r>
    </w:p>
    <w:p w14:paraId="1A2409A0" w14:textId="77777777" w:rsidR="00D17BB4" w:rsidRDefault="00D17BB4" w:rsidP="00D17BB4">
      <w:pPr>
        <w:pStyle w:val="NormalWeb"/>
        <w:shd w:val="clear" w:color="auto" w:fill="FFFFFF"/>
        <w:spacing w:before="0" w:beforeAutospacing="0" w:after="0" w:afterAutospacing="0"/>
        <w:textAlignment w:val="baseline"/>
        <w:rPr>
          <w:rFonts w:asciiTheme="minorHAnsi" w:hAnsiTheme="minorHAnsi" w:cstheme="minorHAnsi"/>
          <w:color w:val="444340"/>
          <w:sz w:val="22"/>
          <w:szCs w:val="22"/>
        </w:rPr>
      </w:pPr>
      <w:r w:rsidRPr="00162B6D">
        <w:rPr>
          <w:rFonts w:asciiTheme="minorHAnsi" w:hAnsiTheme="minorHAnsi" w:cstheme="minorHAnsi"/>
          <w:sz w:val="22"/>
          <w:szCs w:val="22"/>
        </w:rPr>
        <w:t>EDI’s Data Curation Team will do the data packaging and upload to the repository for you. Simply fill out </w:t>
      </w:r>
      <w:hyperlink r:id="rId7" w:history="1">
        <w:r w:rsidRPr="005A337F">
          <w:rPr>
            <w:rStyle w:val="Hyperlink"/>
            <w:rFonts w:asciiTheme="minorHAnsi" w:hAnsiTheme="minorHAnsi" w:cstheme="minorHAnsi"/>
            <w:color w:val="2E74B5" w:themeColor="accent5" w:themeShade="BF"/>
            <w:sz w:val="22"/>
            <w:szCs w:val="22"/>
            <w:bdr w:val="none" w:sz="0" w:space="0" w:color="auto" w:frame="1"/>
          </w:rPr>
          <w:t>EDI’s Metadata Template</w:t>
        </w:r>
      </w:hyperlink>
      <w:r w:rsidRPr="00D17BB4">
        <w:rPr>
          <w:rFonts w:asciiTheme="minorHAnsi" w:hAnsiTheme="minorHAnsi" w:cstheme="minorHAnsi"/>
          <w:color w:val="444340"/>
          <w:sz w:val="22"/>
          <w:szCs w:val="22"/>
        </w:rPr>
        <w:t> </w:t>
      </w:r>
      <w:r w:rsidRPr="00162B6D">
        <w:rPr>
          <w:rFonts w:asciiTheme="minorHAnsi" w:hAnsiTheme="minorHAnsi" w:cstheme="minorHAnsi"/>
          <w:sz w:val="22"/>
          <w:szCs w:val="22"/>
        </w:rPr>
        <w:t>for each dataset you intend to archive and send it with your data to </w:t>
      </w:r>
      <w:hyperlink r:id="rId8" w:history="1">
        <w:r w:rsidRPr="005A337F">
          <w:rPr>
            <w:rStyle w:val="Hyperlink"/>
            <w:rFonts w:asciiTheme="minorHAnsi" w:hAnsiTheme="minorHAnsi" w:cstheme="minorHAnsi"/>
            <w:color w:val="2E74B5" w:themeColor="accent5" w:themeShade="BF"/>
            <w:sz w:val="22"/>
            <w:szCs w:val="22"/>
            <w:bdr w:val="none" w:sz="0" w:space="0" w:color="auto" w:frame="1"/>
          </w:rPr>
          <w:t>info@environmentaldatainitiative.org</w:t>
        </w:r>
      </w:hyperlink>
      <w:r w:rsidRPr="005A337F">
        <w:rPr>
          <w:rFonts w:asciiTheme="minorHAnsi" w:hAnsiTheme="minorHAnsi" w:cstheme="minorHAnsi"/>
          <w:color w:val="2E74B5" w:themeColor="accent5" w:themeShade="BF"/>
          <w:sz w:val="22"/>
          <w:szCs w:val="22"/>
        </w:rPr>
        <w:t>.</w:t>
      </w:r>
    </w:p>
    <w:p w14:paraId="7391F632" w14:textId="77777777" w:rsidR="00D17BB4" w:rsidRPr="00162B6D" w:rsidRDefault="00D17BB4" w:rsidP="00D17BB4">
      <w:pPr>
        <w:pStyle w:val="NormalWeb"/>
        <w:numPr>
          <w:ilvl w:val="0"/>
          <w:numId w:val="5"/>
        </w:numPr>
        <w:shd w:val="clear" w:color="auto" w:fill="FFFFFF"/>
        <w:spacing w:before="0" w:beforeAutospacing="0" w:after="0" w:afterAutospacing="0"/>
        <w:textAlignment w:val="baseline"/>
        <w:rPr>
          <w:rFonts w:asciiTheme="minorHAnsi" w:hAnsiTheme="minorHAnsi" w:cstheme="minorHAnsi"/>
          <w:i/>
          <w:sz w:val="22"/>
          <w:szCs w:val="22"/>
        </w:rPr>
      </w:pPr>
      <w:r w:rsidRPr="00162B6D">
        <w:rPr>
          <w:rFonts w:asciiTheme="minorHAnsi" w:hAnsiTheme="minorHAnsi" w:cstheme="minorHAnsi"/>
          <w:i/>
          <w:sz w:val="22"/>
          <w:szCs w:val="22"/>
        </w:rPr>
        <w:t xml:space="preserve">Modifications to EDI’s Metadata Template for IEP datasets can be found at the IEP GitHub page. </w:t>
      </w:r>
    </w:p>
    <w:p w14:paraId="419EC969" w14:textId="77777777" w:rsidR="005A337F" w:rsidRPr="00162B6D" w:rsidRDefault="007A0ABE" w:rsidP="00D17BB4">
      <w:pPr>
        <w:pStyle w:val="NormalWeb"/>
        <w:numPr>
          <w:ilvl w:val="0"/>
          <w:numId w:val="5"/>
        </w:numPr>
        <w:shd w:val="clear" w:color="auto" w:fill="FFFFFF"/>
        <w:spacing w:before="0" w:beforeAutospacing="0" w:after="0" w:afterAutospacing="0"/>
        <w:textAlignment w:val="baseline"/>
        <w:rPr>
          <w:rFonts w:asciiTheme="minorHAnsi" w:hAnsiTheme="minorHAnsi" w:cstheme="minorHAnsi"/>
          <w:i/>
          <w:sz w:val="22"/>
          <w:szCs w:val="22"/>
        </w:rPr>
      </w:pPr>
      <w:r w:rsidRPr="00162B6D">
        <w:rPr>
          <w:rFonts w:asciiTheme="minorHAnsi" w:hAnsiTheme="minorHAnsi" w:cstheme="minorHAnsi"/>
          <w:i/>
          <w:sz w:val="22"/>
          <w:szCs w:val="22"/>
        </w:rPr>
        <w:t xml:space="preserve">Sent data must be cleaned </w:t>
      </w:r>
      <w:r w:rsidR="005A337F" w:rsidRPr="00162B6D">
        <w:rPr>
          <w:rFonts w:asciiTheme="minorHAnsi" w:hAnsiTheme="minorHAnsi" w:cstheme="minorHAnsi"/>
          <w:i/>
          <w:sz w:val="22"/>
          <w:szCs w:val="22"/>
        </w:rPr>
        <w:t>and ready to publish.</w:t>
      </w:r>
    </w:p>
    <w:p w14:paraId="03A194B2" w14:textId="77777777" w:rsidR="00D17BB4" w:rsidRPr="00162B6D" w:rsidRDefault="00D17BB4" w:rsidP="00D17BB4">
      <w:pPr>
        <w:pStyle w:val="NormalWeb"/>
        <w:shd w:val="clear" w:color="auto" w:fill="FFFFFF"/>
        <w:spacing w:before="0" w:beforeAutospacing="0" w:after="0" w:afterAutospacing="0"/>
        <w:textAlignment w:val="baseline"/>
        <w:rPr>
          <w:rFonts w:asciiTheme="minorHAnsi" w:hAnsiTheme="minorHAnsi" w:cstheme="minorHAnsi"/>
          <w:color w:val="444340"/>
          <w:sz w:val="10"/>
          <w:szCs w:val="10"/>
        </w:rPr>
      </w:pPr>
    </w:p>
    <w:p w14:paraId="68D21214" w14:textId="77777777" w:rsidR="007A0ABE" w:rsidRPr="00D17BB4" w:rsidRDefault="007A0ABE" w:rsidP="00D17BB4">
      <w:pPr>
        <w:pStyle w:val="NormalWeb"/>
        <w:shd w:val="clear" w:color="auto" w:fill="FFFFFF"/>
        <w:spacing w:before="0" w:beforeAutospacing="0" w:after="0" w:afterAutospacing="0"/>
        <w:textAlignment w:val="baseline"/>
        <w:rPr>
          <w:rFonts w:asciiTheme="minorHAnsi" w:hAnsiTheme="minorHAnsi" w:cstheme="minorHAnsi"/>
          <w:color w:val="444340"/>
          <w:sz w:val="22"/>
          <w:szCs w:val="22"/>
        </w:rPr>
      </w:pPr>
    </w:p>
    <w:p w14:paraId="5E0C89EA" w14:textId="77777777" w:rsidR="00D17BB4" w:rsidRPr="00162B6D" w:rsidRDefault="005A337F" w:rsidP="00480189">
      <w:pPr>
        <w:pStyle w:val="NormalWeb"/>
        <w:shd w:val="clear" w:color="auto" w:fill="FFFFFF"/>
        <w:spacing w:before="0" w:beforeAutospacing="0" w:after="0" w:afterAutospacing="0" w:line="276" w:lineRule="auto"/>
        <w:textAlignment w:val="baseline"/>
        <w:rPr>
          <w:rFonts w:asciiTheme="minorHAnsi" w:hAnsiTheme="minorHAnsi" w:cstheme="minorHAnsi"/>
        </w:rPr>
      </w:pPr>
      <w:r w:rsidRPr="00162B6D">
        <w:rPr>
          <w:rStyle w:val="Strong"/>
          <w:rFonts w:asciiTheme="minorHAnsi" w:hAnsiTheme="minorHAnsi" w:cstheme="minorHAnsi"/>
          <w:bdr w:val="none" w:sz="0" w:space="0" w:color="auto" w:frame="1"/>
        </w:rPr>
        <w:t>2. Do-it-Y</w:t>
      </w:r>
      <w:r w:rsidR="00D17BB4" w:rsidRPr="00162B6D">
        <w:rPr>
          <w:rStyle w:val="Strong"/>
          <w:rFonts w:asciiTheme="minorHAnsi" w:hAnsiTheme="minorHAnsi" w:cstheme="minorHAnsi"/>
          <w:bdr w:val="none" w:sz="0" w:space="0" w:color="auto" w:frame="1"/>
        </w:rPr>
        <w:t>ourself</w:t>
      </w:r>
    </w:p>
    <w:p w14:paraId="2213D17E" w14:textId="77777777" w:rsidR="00D17BB4" w:rsidRPr="00162B6D" w:rsidRDefault="00D17BB4" w:rsidP="00D17BB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162B6D">
        <w:rPr>
          <w:rFonts w:asciiTheme="minorHAnsi" w:hAnsiTheme="minorHAnsi" w:cstheme="minorHAnsi"/>
          <w:sz w:val="22"/>
          <w:szCs w:val="22"/>
        </w:rPr>
        <w:t>Package and upload data to the repository yourself. Data packaging involves organizing, cleaning, and describing your data with information rich EML metadata. Uploading involves a repository user account and some familiarity with EDI’s Data Portal. Reference the </w:t>
      </w:r>
      <w:hyperlink r:id="rId9" w:tgtFrame="_blank" w:history="1">
        <w:r w:rsidRPr="005A337F">
          <w:rPr>
            <w:rStyle w:val="Hyperlink"/>
            <w:rFonts w:asciiTheme="minorHAnsi" w:hAnsiTheme="minorHAnsi" w:cstheme="minorHAnsi"/>
            <w:color w:val="2E74B5" w:themeColor="accent5" w:themeShade="BF"/>
            <w:sz w:val="22"/>
            <w:szCs w:val="22"/>
            <w:bdr w:val="none" w:sz="0" w:space="0" w:color="auto" w:frame="1"/>
          </w:rPr>
          <w:t>Five Phases of Data Publishing</w:t>
        </w:r>
      </w:hyperlink>
      <w:r w:rsidRPr="00D17BB4">
        <w:rPr>
          <w:rFonts w:asciiTheme="minorHAnsi" w:hAnsiTheme="minorHAnsi" w:cstheme="minorHAnsi"/>
          <w:color w:val="444340"/>
          <w:sz w:val="22"/>
          <w:szCs w:val="22"/>
        </w:rPr>
        <w:t> </w:t>
      </w:r>
      <w:r w:rsidRPr="00162B6D">
        <w:rPr>
          <w:rFonts w:asciiTheme="minorHAnsi" w:hAnsiTheme="minorHAnsi" w:cstheme="minorHAnsi"/>
          <w:sz w:val="22"/>
          <w:szCs w:val="22"/>
        </w:rPr>
        <w:t>for details on each of these steps. Contact</w:t>
      </w:r>
      <w:r w:rsidRPr="00D17BB4">
        <w:rPr>
          <w:rFonts w:asciiTheme="minorHAnsi" w:hAnsiTheme="minorHAnsi" w:cstheme="minorHAnsi"/>
          <w:color w:val="444340"/>
          <w:sz w:val="22"/>
          <w:szCs w:val="22"/>
        </w:rPr>
        <w:t> </w:t>
      </w:r>
      <w:hyperlink r:id="rId10" w:history="1">
        <w:r w:rsidRPr="005A337F">
          <w:rPr>
            <w:rStyle w:val="Hyperlink"/>
            <w:rFonts w:asciiTheme="minorHAnsi" w:hAnsiTheme="minorHAnsi" w:cstheme="minorHAnsi"/>
            <w:color w:val="0070C0"/>
            <w:sz w:val="22"/>
            <w:szCs w:val="22"/>
            <w:bdr w:val="none" w:sz="0" w:space="0" w:color="auto" w:frame="1"/>
          </w:rPr>
          <w:t>info@environmentaldatainitiative.org</w:t>
        </w:r>
      </w:hyperlink>
      <w:r w:rsidRPr="00D17BB4">
        <w:rPr>
          <w:rFonts w:asciiTheme="minorHAnsi" w:hAnsiTheme="minorHAnsi" w:cstheme="minorHAnsi"/>
          <w:color w:val="444340"/>
          <w:sz w:val="22"/>
          <w:szCs w:val="22"/>
        </w:rPr>
        <w:t> </w:t>
      </w:r>
      <w:r w:rsidRPr="00162B6D">
        <w:rPr>
          <w:rFonts w:asciiTheme="minorHAnsi" w:hAnsiTheme="minorHAnsi" w:cstheme="minorHAnsi"/>
          <w:sz w:val="22"/>
          <w:szCs w:val="22"/>
        </w:rPr>
        <w:t>if you have any questions.</w:t>
      </w:r>
    </w:p>
    <w:p w14:paraId="6D588F6F" w14:textId="77777777" w:rsidR="007A0ABE" w:rsidRPr="00162B6D" w:rsidRDefault="007A0ABE" w:rsidP="007A0ABE">
      <w:pPr>
        <w:pStyle w:val="ListParagraph"/>
        <w:numPr>
          <w:ilvl w:val="0"/>
          <w:numId w:val="4"/>
        </w:numPr>
        <w:rPr>
          <w:i/>
        </w:rPr>
      </w:pPr>
      <w:r w:rsidRPr="00162B6D">
        <w:rPr>
          <w:i/>
        </w:rPr>
        <w:t xml:space="preserve">IEPs GitHub page has instructional documents and templates for “Do-it-Yourself” publishing. </w:t>
      </w:r>
    </w:p>
    <w:p w14:paraId="79838C28" w14:textId="77777777" w:rsidR="007A0ABE" w:rsidRPr="00162B6D" w:rsidRDefault="007A0ABE" w:rsidP="007A0ABE">
      <w:pPr>
        <w:pStyle w:val="ListParagraph"/>
        <w:numPr>
          <w:ilvl w:val="1"/>
          <w:numId w:val="4"/>
        </w:numPr>
      </w:pPr>
      <w:r w:rsidRPr="00162B6D">
        <w:t>IEP-EDI metadata template</w:t>
      </w:r>
    </w:p>
    <w:p w14:paraId="46A4DE08" w14:textId="77777777" w:rsidR="007A0ABE" w:rsidRPr="00162B6D" w:rsidRDefault="007A0ABE" w:rsidP="007A0ABE">
      <w:pPr>
        <w:pStyle w:val="ListParagraph"/>
        <w:numPr>
          <w:ilvl w:val="1"/>
          <w:numId w:val="4"/>
        </w:numPr>
      </w:pPr>
      <w:r w:rsidRPr="00162B6D">
        <w:t>Procedures for creating EML metadata in R programming (</w:t>
      </w:r>
      <w:proofErr w:type="spellStart"/>
      <w:r w:rsidRPr="00162B6D">
        <w:t>EMLassemblyLine</w:t>
      </w:r>
      <w:proofErr w:type="spellEnd"/>
      <w:r w:rsidRPr="00162B6D">
        <w:t xml:space="preserve"> package)</w:t>
      </w:r>
    </w:p>
    <w:p w14:paraId="3DE6AA5B" w14:textId="77777777" w:rsidR="007A0ABE" w:rsidRPr="00162B6D" w:rsidRDefault="007A0ABE" w:rsidP="007A0ABE">
      <w:pPr>
        <w:pStyle w:val="ListParagraph"/>
        <w:numPr>
          <w:ilvl w:val="1"/>
          <w:numId w:val="4"/>
        </w:numPr>
      </w:pPr>
      <w:r w:rsidRPr="00162B6D">
        <w:t>Examples of R code from other IEP long-term monitoring datasets</w:t>
      </w:r>
    </w:p>
    <w:p w14:paraId="5522298B" w14:textId="77777777" w:rsidR="007A0ABE" w:rsidRPr="00162B6D" w:rsidRDefault="007A0ABE" w:rsidP="007A0ABE">
      <w:pPr>
        <w:pStyle w:val="ListParagraph"/>
        <w:numPr>
          <w:ilvl w:val="1"/>
          <w:numId w:val="4"/>
        </w:numPr>
      </w:pPr>
      <w:r w:rsidRPr="00162B6D">
        <w:t>Staging and Production Instructions for final upload and publication</w:t>
      </w:r>
    </w:p>
    <w:p w14:paraId="1AA09416" w14:textId="77777777" w:rsidR="007A0ABE" w:rsidRPr="00162B6D" w:rsidRDefault="007A0ABE" w:rsidP="007A0ABE">
      <w:pPr>
        <w:pStyle w:val="ListParagraph"/>
        <w:numPr>
          <w:ilvl w:val="1"/>
          <w:numId w:val="4"/>
        </w:numPr>
      </w:pPr>
      <w:r w:rsidRPr="00162B6D">
        <w:t>EDI repository account information IEP</w:t>
      </w:r>
    </w:p>
    <w:p w14:paraId="1D5DDAA0" w14:textId="50D65CE3" w:rsidR="00D17BB4" w:rsidRPr="00AD783D" w:rsidRDefault="0071130E" w:rsidP="00D17BB4">
      <w:pPr>
        <w:pStyle w:val="ListParagraph"/>
        <w:numPr>
          <w:ilvl w:val="1"/>
          <w:numId w:val="4"/>
        </w:numPr>
        <w:rPr>
          <w:rStyle w:val="Hyperlink"/>
          <w:color w:val="auto"/>
          <w:u w:val="none"/>
        </w:rPr>
      </w:pPr>
      <w:hyperlink r:id="rId11" w:history="1">
        <w:r w:rsidR="007A0ABE">
          <w:rPr>
            <w:rStyle w:val="Hyperlink"/>
          </w:rPr>
          <w:t>https://github.com/InteragencyEcologicalProgram/IEP-to-EDI-Publishing</w:t>
        </w:r>
      </w:hyperlink>
    </w:p>
    <w:p w14:paraId="4AB662BB" w14:textId="084ED301" w:rsidR="00AD783D" w:rsidRDefault="00AD783D" w:rsidP="00AD783D">
      <w:pPr>
        <w:pStyle w:val="ListParagraph"/>
        <w:numPr>
          <w:ilvl w:val="0"/>
          <w:numId w:val="4"/>
        </w:numPr>
        <w:rPr>
          <w:rStyle w:val="Hyperlink"/>
          <w:color w:val="auto"/>
          <w:u w:val="none"/>
        </w:rPr>
      </w:pPr>
      <w:r>
        <w:rPr>
          <w:rStyle w:val="Hyperlink"/>
          <w:color w:val="auto"/>
          <w:u w:val="none"/>
        </w:rPr>
        <w:t xml:space="preserve">Note: </w:t>
      </w:r>
      <w:r w:rsidRPr="00AD783D">
        <w:rPr>
          <w:rStyle w:val="Hyperlink"/>
          <w:color w:val="auto"/>
          <w:u w:val="none"/>
        </w:rPr>
        <w:t xml:space="preserve">EDI </w:t>
      </w:r>
      <w:r w:rsidR="000371EA">
        <w:rPr>
          <w:rStyle w:val="Hyperlink"/>
          <w:color w:val="auto"/>
          <w:u w:val="none"/>
        </w:rPr>
        <w:t>has</w:t>
      </w:r>
      <w:r w:rsidR="0071130E">
        <w:rPr>
          <w:rStyle w:val="Hyperlink"/>
          <w:color w:val="auto"/>
          <w:u w:val="none"/>
        </w:rPr>
        <w:t xml:space="preserve"> just released </w:t>
      </w:r>
      <w:r w:rsidR="000371EA">
        <w:rPr>
          <w:rStyle w:val="Hyperlink"/>
          <w:color w:val="auto"/>
          <w:u w:val="none"/>
        </w:rPr>
        <w:t>a</w:t>
      </w:r>
      <w:r w:rsidRPr="00AD783D">
        <w:rPr>
          <w:rStyle w:val="Hyperlink"/>
          <w:color w:val="auto"/>
          <w:u w:val="none"/>
        </w:rPr>
        <w:t xml:space="preserve"> graphical user interface (GUI) for generation of EML met</w:t>
      </w:r>
      <w:bookmarkStart w:id="0" w:name="_GoBack"/>
      <w:bookmarkEnd w:id="0"/>
      <w:r w:rsidRPr="00AD783D">
        <w:rPr>
          <w:rStyle w:val="Hyperlink"/>
          <w:color w:val="auto"/>
          <w:u w:val="none"/>
        </w:rPr>
        <w:t xml:space="preserve">adata. </w:t>
      </w:r>
    </w:p>
    <w:p w14:paraId="3498DC4E" w14:textId="7349915E" w:rsidR="007A0ABE" w:rsidRDefault="000371EA" w:rsidP="000371EA">
      <w:pPr>
        <w:pStyle w:val="ListParagraph"/>
        <w:numPr>
          <w:ilvl w:val="1"/>
          <w:numId w:val="4"/>
        </w:numPr>
      </w:pPr>
      <w:hyperlink r:id="rId12" w:history="1">
        <w:r>
          <w:rPr>
            <w:rStyle w:val="Hyperlink"/>
          </w:rPr>
          <w:t>https://ediorg.github.io/EMLassemblyline/index.html</w:t>
        </w:r>
      </w:hyperlink>
    </w:p>
    <w:p w14:paraId="685AC273" w14:textId="77777777" w:rsidR="000371EA" w:rsidRDefault="000371EA" w:rsidP="000371EA">
      <w:pPr>
        <w:pStyle w:val="ListParagraph"/>
        <w:ind w:left="1440"/>
      </w:pPr>
    </w:p>
    <w:p w14:paraId="67486E4E" w14:textId="77777777" w:rsidR="00D17BB4" w:rsidRDefault="00D17BB4" w:rsidP="00D17BB4">
      <w:r>
        <w:t>Additional c</w:t>
      </w:r>
      <w:r w:rsidR="00D757EC">
        <w:t xml:space="preserve">ontacts </w:t>
      </w:r>
      <w:r w:rsidR="007A0ABE">
        <w:t xml:space="preserve">and links </w:t>
      </w:r>
      <w:r w:rsidR="00D757EC">
        <w:t xml:space="preserve">for EDI that IEP has been </w:t>
      </w:r>
      <w:r>
        <w:t>directly working with are:</w:t>
      </w:r>
    </w:p>
    <w:p w14:paraId="60BC9B99" w14:textId="77777777" w:rsidR="00D17BB4" w:rsidRPr="00D17BB4" w:rsidRDefault="00D17BB4" w:rsidP="00D17BB4">
      <w:pPr>
        <w:pStyle w:val="ListParagraph"/>
        <w:numPr>
          <w:ilvl w:val="0"/>
          <w:numId w:val="1"/>
        </w:numPr>
        <w:spacing w:after="0"/>
        <w:rPr>
          <w:rFonts w:eastAsia="Times New Roman"/>
        </w:rPr>
      </w:pPr>
      <w:r w:rsidRPr="00D17BB4">
        <w:rPr>
          <w:rFonts w:eastAsia="Times New Roman"/>
        </w:rPr>
        <w:t xml:space="preserve">Corinna Gries; </w:t>
      </w:r>
      <w:hyperlink r:id="rId13" w:history="1">
        <w:r w:rsidRPr="00D17BB4">
          <w:rPr>
            <w:rStyle w:val="Hyperlink"/>
            <w:rFonts w:eastAsia="Times New Roman"/>
            <w:shd w:val="clear" w:color="auto" w:fill="FFFFFF"/>
          </w:rPr>
          <w:t>cgries@wisc.edu</w:t>
        </w:r>
      </w:hyperlink>
      <w:r w:rsidR="005A337F">
        <w:rPr>
          <w:rFonts w:eastAsia="Times New Roman"/>
          <w:color w:val="444340"/>
          <w:shd w:val="clear" w:color="auto" w:fill="FFFFFF"/>
        </w:rPr>
        <w:t xml:space="preserve"> (lead PI)</w:t>
      </w:r>
    </w:p>
    <w:p w14:paraId="3EAA20B0" w14:textId="77777777" w:rsidR="00D757EC" w:rsidRPr="005A337F" w:rsidRDefault="00D757EC" w:rsidP="00D757EC">
      <w:pPr>
        <w:numPr>
          <w:ilvl w:val="0"/>
          <w:numId w:val="1"/>
        </w:numPr>
        <w:spacing w:after="0" w:line="240" w:lineRule="auto"/>
        <w:rPr>
          <w:rFonts w:eastAsia="Times New Roman"/>
        </w:rPr>
      </w:pPr>
      <w:r>
        <w:rPr>
          <w:rFonts w:eastAsia="Times New Roman"/>
        </w:rPr>
        <w:t xml:space="preserve">Colin Smith; </w:t>
      </w:r>
      <w:hyperlink r:id="rId14" w:history="1">
        <w:r>
          <w:rPr>
            <w:rStyle w:val="Hyperlink"/>
            <w:rFonts w:eastAsia="Times New Roman"/>
            <w:shd w:val="clear" w:color="auto" w:fill="FFFFFF"/>
          </w:rPr>
          <w:t>colin.smith@wisc.edu</w:t>
        </w:r>
      </w:hyperlink>
      <w:r w:rsidR="005A337F">
        <w:rPr>
          <w:rFonts w:eastAsia="Times New Roman"/>
          <w:color w:val="444340"/>
          <w:shd w:val="clear" w:color="auto" w:fill="FFFFFF"/>
        </w:rPr>
        <w:t xml:space="preserve"> (Data curation lead)</w:t>
      </w:r>
    </w:p>
    <w:p w14:paraId="1FB4CD31" w14:textId="77777777" w:rsidR="007A0ABE" w:rsidRDefault="005A337F" w:rsidP="007A0ABE">
      <w:pPr>
        <w:numPr>
          <w:ilvl w:val="0"/>
          <w:numId w:val="1"/>
        </w:numPr>
        <w:spacing w:after="0" w:line="240" w:lineRule="auto"/>
        <w:rPr>
          <w:rFonts w:eastAsia="Times New Roman"/>
        </w:rPr>
      </w:pPr>
      <w:r>
        <w:rPr>
          <w:rFonts w:eastAsia="Times New Roman"/>
        </w:rPr>
        <w:t xml:space="preserve">Mark Servilla; </w:t>
      </w:r>
      <w:hyperlink r:id="rId15" w:history="1">
        <w:r>
          <w:rPr>
            <w:rStyle w:val="Hyperlink"/>
            <w:rFonts w:eastAsia="Times New Roman"/>
            <w:shd w:val="clear" w:color="auto" w:fill="FFFFFF"/>
          </w:rPr>
          <w:t>mark.servilla@gmail.com</w:t>
        </w:r>
      </w:hyperlink>
      <w:r>
        <w:rPr>
          <w:rFonts w:eastAsia="Times New Roman"/>
          <w:color w:val="444340"/>
          <w:shd w:val="clear" w:color="auto" w:fill="FFFFFF"/>
        </w:rPr>
        <w:t xml:space="preserve"> (PASTA software and application developer)</w:t>
      </w:r>
    </w:p>
    <w:p w14:paraId="76308EB0" w14:textId="77777777" w:rsidR="007A0ABE" w:rsidRPr="007A0ABE" w:rsidRDefault="007A0ABE" w:rsidP="007A0ABE">
      <w:pPr>
        <w:numPr>
          <w:ilvl w:val="0"/>
          <w:numId w:val="1"/>
        </w:numPr>
        <w:spacing w:after="0" w:line="240" w:lineRule="auto"/>
        <w:rPr>
          <w:rFonts w:eastAsia="Times New Roman"/>
        </w:rPr>
      </w:pPr>
      <w:r>
        <w:t xml:space="preserve">EDI Website; </w:t>
      </w:r>
      <w:hyperlink r:id="rId16" w:history="1">
        <w:r>
          <w:rPr>
            <w:rStyle w:val="Hyperlink"/>
          </w:rPr>
          <w:t>https://environmentaldatainitiative.org/</w:t>
        </w:r>
      </w:hyperlink>
    </w:p>
    <w:p w14:paraId="67C9527F" w14:textId="2E08ECB9" w:rsidR="00D757EC" w:rsidRDefault="007A0ABE" w:rsidP="009C5F51">
      <w:pPr>
        <w:pStyle w:val="ListParagraph"/>
        <w:numPr>
          <w:ilvl w:val="0"/>
          <w:numId w:val="1"/>
        </w:numPr>
      </w:pPr>
      <w:r>
        <w:t xml:space="preserve">EDI Data Portal; </w:t>
      </w:r>
      <w:hyperlink r:id="rId17" w:history="1">
        <w:r>
          <w:rPr>
            <w:rStyle w:val="Hyperlink"/>
          </w:rPr>
          <w:t>https://portal.edirepository.org/nis/home.jsp</w:t>
        </w:r>
      </w:hyperlink>
    </w:p>
    <w:sectPr w:rsidR="00D757E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674CE" w14:textId="77777777" w:rsidR="00480189" w:rsidRDefault="00480189" w:rsidP="00480189">
      <w:pPr>
        <w:spacing w:after="0" w:line="240" w:lineRule="auto"/>
      </w:pPr>
      <w:r>
        <w:separator/>
      </w:r>
    </w:p>
  </w:endnote>
  <w:endnote w:type="continuationSeparator" w:id="0">
    <w:p w14:paraId="0D33706A" w14:textId="77777777" w:rsidR="00480189" w:rsidRDefault="00480189" w:rsidP="0048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2230B" w14:textId="77777777" w:rsidR="00480189" w:rsidRDefault="00480189" w:rsidP="00480189">
      <w:pPr>
        <w:spacing w:after="0" w:line="240" w:lineRule="auto"/>
      </w:pPr>
      <w:r>
        <w:separator/>
      </w:r>
    </w:p>
  </w:footnote>
  <w:footnote w:type="continuationSeparator" w:id="0">
    <w:p w14:paraId="6757C5C1" w14:textId="77777777" w:rsidR="00480189" w:rsidRDefault="00480189" w:rsidP="00480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EE792" w14:textId="77777777" w:rsidR="00480189" w:rsidRDefault="00480189">
    <w:pPr>
      <w:pStyle w:val="Header"/>
    </w:pPr>
    <w:r>
      <w:rPr>
        <w:b/>
        <w:noProof/>
        <w:sz w:val="32"/>
        <w:szCs w:val="32"/>
      </w:rPr>
      <mc:AlternateContent>
        <mc:Choice Requires="wps">
          <w:drawing>
            <wp:anchor distT="0" distB="0" distL="114300" distR="114300" simplePos="0" relativeHeight="251662336" behindDoc="0" locked="0" layoutInCell="1" allowOverlap="1" wp14:anchorId="624937E2" wp14:editId="2DF1C021">
              <wp:simplePos x="0" y="0"/>
              <wp:positionH relativeFrom="column">
                <wp:posOffset>548639</wp:posOffset>
              </wp:positionH>
              <wp:positionV relativeFrom="paragraph">
                <wp:posOffset>155050</wp:posOffset>
              </wp:positionV>
              <wp:extent cx="485824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8582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535DC"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3.2pt,12.2pt" to="425.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" strokecolor="black [3213]" strokeweight=".5pt">
              <v:stroke joinstyle="miter"/>
            </v:line>
          </w:pict>
        </mc:Fallback>
      </mc:AlternateContent>
    </w:r>
    <w:r>
      <w:rPr>
        <w:b/>
        <w:noProof/>
        <w:sz w:val="32"/>
        <w:szCs w:val="32"/>
      </w:rPr>
      <w:drawing>
        <wp:anchor distT="0" distB="0" distL="114300" distR="114300" simplePos="0" relativeHeight="251661312" behindDoc="1" locked="0" layoutInCell="1" allowOverlap="1" wp14:anchorId="2E648276" wp14:editId="60EDC5DA">
          <wp:simplePos x="0" y="0"/>
          <wp:positionH relativeFrom="column">
            <wp:posOffset>5502275</wp:posOffset>
          </wp:positionH>
          <wp:positionV relativeFrom="paragraph">
            <wp:posOffset>-245856</wp:posOffset>
          </wp:positionV>
          <wp:extent cx="937895" cy="937895"/>
          <wp:effectExtent l="0" t="0" r="0" b="0"/>
          <wp:wrapTight wrapText="bothSides">
            <wp:wrapPolygon edited="0">
              <wp:start x="6581" y="0"/>
              <wp:lineTo x="3071" y="1316"/>
              <wp:lineTo x="0" y="4826"/>
              <wp:lineTo x="0" y="15794"/>
              <wp:lineTo x="4826" y="21059"/>
              <wp:lineTo x="6581" y="21059"/>
              <wp:lineTo x="14478" y="21059"/>
              <wp:lineTo x="16233" y="21059"/>
              <wp:lineTo x="21059" y="15794"/>
              <wp:lineTo x="21059" y="5265"/>
              <wp:lineTo x="17110" y="1316"/>
              <wp:lineTo x="14478" y="0"/>
              <wp:lineTo x="658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noProof/>
        <w:color w:val="444340"/>
        <w:shd w:val="clear" w:color="auto" w:fill="FFFFFF"/>
      </w:rPr>
      <w:drawing>
        <wp:anchor distT="0" distB="0" distL="114300" distR="114300" simplePos="0" relativeHeight="251659264" behindDoc="1" locked="0" layoutInCell="1" allowOverlap="1" wp14:anchorId="1CCC25FF" wp14:editId="5EDA6D65">
          <wp:simplePos x="0" y="0"/>
          <wp:positionH relativeFrom="column">
            <wp:posOffset>-580224</wp:posOffset>
          </wp:positionH>
          <wp:positionV relativeFrom="paragraph">
            <wp:posOffset>-319240</wp:posOffset>
          </wp:positionV>
          <wp:extent cx="1184275" cy="1583055"/>
          <wp:effectExtent l="0" t="0" r="0" b="0"/>
          <wp:wrapTight wrapText="bothSides">
            <wp:wrapPolygon edited="0">
              <wp:start x="0" y="0"/>
              <wp:lineTo x="0" y="21314"/>
              <wp:lineTo x="21195" y="21314"/>
              <wp:lineTo x="211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427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024"/>
    <w:multiLevelType w:val="hybridMultilevel"/>
    <w:tmpl w:val="1D04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E7D18"/>
    <w:multiLevelType w:val="hybridMultilevel"/>
    <w:tmpl w:val="CA2E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26702"/>
    <w:multiLevelType w:val="hybridMultilevel"/>
    <w:tmpl w:val="F3E4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99C63F6"/>
    <w:multiLevelType w:val="hybridMultilevel"/>
    <w:tmpl w:val="494C5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EC"/>
    <w:rsid w:val="0000000D"/>
    <w:rsid w:val="00000BE3"/>
    <w:rsid w:val="000011D8"/>
    <w:rsid w:val="00001A9A"/>
    <w:rsid w:val="000026F4"/>
    <w:rsid w:val="00002DC4"/>
    <w:rsid w:val="0000301F"/>
    <w:rsid w:val="00004CEA"/>
    <w:rsid w:val="000063B1"/>
    <w:rsid w:val="000069AB"/>
    <w:rsid w:val="00007A42"/>
    <w:rsid w:val="00010565"/>
    <w:rsid w:val="00010F52"/>
    <w:rsid w:val="00012DBF"/>
    <w:rsid w:val="0001423E"/>
    <w:rsid w:val="0001486D"/>
    <w:rsid w:val="00025EDA"/>
    <w:rsid w:val="00025F93"/>
    <w:rsid w:val="0002645F"/>
    <w:rsid w:val="000274A4"/>
    <w:rsid w:val="000328BD"/>
    <w:rsid w:val="00032FED"/>
    <w:rsid w:val="000342E4"/>
    <w:rsid w:val="00034327"/>
    <w:rsid w:val="00034B25"/>
    <w:rsid w:val="00034E51"/>
    <w:rsid w:val="000371EA"/>
    <w:rsid w:val="00037AC2"/>
    <w:rsid w:val="000403CB"/>
    <w:rsid w:val="00040A07"/>
    <w:rsid w:val="0004115F"/>
    <w:rsid w:val="00041AD1"/>
    <w:rsid w:val="00044FDB"/>
    <w:rsid w:val="00046D46"/>
    <w:rsid w:val="00053958"/>
    <w:rsid w:val="00056E10"/>
    <w:rsid w:val="00056F27"/>
    <w:rsid w:val="00056F65"/>
    <w:rsid w:val="00060B5D"/>
    <w:rsid w:val="0006210B"/>
    <w:rsid w:val="00062CF1"/>
    <w:rsid w:val="00062E43"/>
    <w:rsid w:val="00063B89"/>
    <w:rsid w:val="00063FBC"/>
    <w:rsid w:val="00066A3D"/>
    <w:rsid w:val="00066B33"/>
    <w:rsid w:val="000678F9"/>
    <w:rsid w:val="00072871"/>
    <w:rsid w:val="00074580"/>
    <w:rsid w:val="00074E08"/>
    <w:rsid w:val="00074FE1"/>
    <w:rsid w:val="00075C5F"/>
    <w:rsid w:val="00076260"/>
    <w:rsid w:val="00081383"/>
    <w:rsid w:val="00081608"/>
    <w:rsid w:val="00081C85"/>
    <w:rsid w:val="000826DF"/>
    <w:rsid w:val="0008270B"/>
    <w:rsid w:val="00083169"/>
    <w:rsid w:val="00086710"/>
    <w:rsid w:val="00086E8C"/>
    <w:rsid w:val="00087FDE"/>
    <w:rsid w:val="00090D3F"/>
    <w:rsid w:val="000913B2"/>
    <w:rsid w:val="00091C25"/>
    <w:rsid w:val="00091F9D"/>
    <w:rsid w:val="00093082"/>
    <w:rsid w:val="000932D7"/>
    <w:rsid w:val="00093EFB"/>
    <w:rsid w:val="00094B7B"/>
    <w:rsid w:val="000A0C4E"/>
    <w:rsid w:val="000A2ED6"/>
    <w:rsid w:val="000A3514"/>
    <w:rsid w:val="000A3798"/>
    <w:rsid w:val="000A414D"/>
    <w:rsid w:val="000A4204"/>
    <w:rsid w:val="000A6B87"/>
    <w:rsid w:val="000A705C"/>
    <w:rsid w:val="000B05F0"/>
    <w:rsid w:val="000B0DC3"/>
    <w:rsid w:val="000B11CB"/>
    <w:rsid w:val="000B161B"/>
    <w:rsid w:val="000B3555"/>
    <w:rsid w:val="000B380B"/>
    <w:rsid w:val="000B48F5"/>
    <w:rsid w:val="000B53B4"/>
    <w:rsid w:val="000B5B4A"/>
    <w:rsid w:val="000B5BD2"/>
    <w:rsid w:val="000B6C44"/>
    <w:rsid w:val="000B6E5F"/>
    <w:rsid w:val="000C0DAF"/>
    <w:rsid w:val="000C182F"/>
    <w:rsid w:val="000C1D8F"/>
    <w:rsid w:val="000C3229"/>
    <w:rsid w:val="000C3716"/>
    <w:rsid w:val="000C44F5"/>
    <w:rsid w:val="000C494A"/>
    <w:rsid w:val="000C5BD5"/>
    <w:rsid w:val="000C66FF"/>
    <w:rsid w:val="000C768E"/>
    <w:rsid w:val="000C7956"/>
    <w:rsid w:val="000C79A5"/>
    <w:rsid w:val="000D010A"/>
    <w:rsid w:val="000D12AA"/>
    <w:rsid w:val="000D306F"/>
    <w:rsid w:val="000D359D"/>
    <w:rsid w:val="000D4A97"/>
    <w:rsid w:val="000D54F9"/>
    <w:rsid w:val="000D71BF"/>
    <w:rsid w:val="000E276B"/>
    <w:rsid w:val="000E4ADE"/>
    <w:rsid w:val="000E50D4"/>
    <w:rsid w:val="000E7EDE"/>
    <w:rsid w:val="000F08DC"/>
    <w:rsid w:val="000F10CB"/>
    <w:rsid w:val="000F29E7"/>
    <w:rsid w:val="000F34EC"/>
    <w:rsid w:val="000F38C3"/>
    <w:rsid w:val="000F447A"/>
    <w:rsid w:val="000F4CEA"/>
    <w:rsid w:val="000F575E"/>
    <w:rsid w:val="000F5782"/>
    <w:rsid w:val="000F62F8"/>
    <w:rsid w:val="000F7409"/>
    <w:rsid w:val="000F7FAA"/>
    <w:rsid w:val="001019A1"/>
    <w:rsid w:val="00103115"/>
    <w:rsid w:val="0010473B"/>
    <w:rsid w:val="00104E21"/>
    <w:rsid w:val="00106A2A"/>
    <w:rsid w:val="0010755A"/>
    <w:rsid w:val="0011070E"/>
    <w:rsid w:val="00111365"/>
    <w:rsid w:val="00111820"/>
    <w:rsid w:val="0011192E"/>
    <w:rsid w:val="00112B6B"/>
    <w:rsid w:val="0011301C"/>
    <w:rsid w:val="00114938"/>
    <w:rsid w:val="00115224"/>
    <w:rsid w:val="00117BA1"/>
    <w:rsid w:val="00117EDB"/>
    <w:rsid w:val="00121B54"/>
    <w:rsid w:val="0012252B"/>
    <w:rsid w:val="00123CCC"/>
    <w:rsid w:val="001241E8"/>
    <w:rsid w:val="00126D02"/>
    <w:rsid w:val="00130BB9"/>
    <w:rsid w:val="001329D9"/>
    <w:rsid w:val="00132B90"/>
    <w:rsid w:val="00134B0A"/>
    <w:rsid w:val="001368BC"/>
    <w:rsid w:val="00137859"/>
    <w:rsid w:val="001406C8"/>
    <w:rsid w:val="00140AEA"/>
    <w:rsid w:val="001428DD"/>
    <w:rsid w:val="00142E83"/>
    <w:rsid w:val="00143EA5"/>
    <w:rsid w:val="00146470"/>
    <w:rsid w:val="00146D2D"/>
    <w:rsid w:val="001500FD"/>
    <w:rsid w:val="00150746"/>
    <w:rsid w:val="001510F4"/>
    <w:rsid w:val="00152095"/>
    <w:rsid w:val="0015255A"/>
    <w:rsid w:val="00153465"/>
    <w:rsid w:val="00153AF5"/>
    <w:rsid w:val="001542A0"/>
    <w:rsid w:val="00157497"/>
    <w:rsid w:val="00157A4F"/>
    <w:rsid w:val="00157D4E"/>
    <w:rsid w:val="0016018E"/>
    <w:rsid w:val="0016027F"/>
    <w:rsid w:val="00160856"/>
    <w:rsid w:val="00162708"/>
    <w:rsid w:val="0016270A"/>
    <w:rsid w:val="00162B6D"/>
    <w:rsid w:val="001631B9"/>
    <w:rsid w:val="00164F53"/>
    <w:rsid w:val="0017260E"/>
    <w:rsid w:val="00172FF8"/>
    <w:rsid w:val="00173DFB"/>
    <w:rsid w:val="00174AC9"/>
    <w:rsid w:val="001752EC"/>
    <w:rsid w:val="00175389"/>
    <w:rsid w:val="0017750C"/>
    <w:rsid w:val="0017752D"/>
    <w:rsid w:val="00177766"/>
    <w:rsid w:val="001804E5"/>
    <w:rsid w:val="00180A90"/>
    <w:rsid w:val="0018173A"/>
    <w:rsid w:val="00181DA4"/>
    <w:rsid w:val="001822CC"/>
    <w:rsid w:val="00185368"/>
    <w:rsid w:val="00186938"/>
    <w:rsid w:val="00186C5B"/>
    <w:rsid w:val="0018702C"/>
    <w:rsid w:val="0018722D"/>
    <w:rsid w:val="00191337"/>
    <w:rsid w:val="00191506"/>
    <w:rsid w:val="00191521"/>
    <w:rsid w:val="00191E9F"/>
    <w:rsid w:val="00191F07"/>
    <w:rsid w:val="00193542"/>
    <w:rsid w:val="00193A1E"/>
    <w:rsid w:val="00194803"/>
    <w:rsid w:val="00194BF8"/>
    <w:rsid w:val="0019555E"/>
    <w:rsid w:val="00195676"/>
    <w:rsid w:val="0019570E"/>
    <w:rsid w:val="00195739"/>
    <w:rsid w:val="00196078"/>
    <w:rsid w:val="00196DA9"/>
    <w:rsid w:val="001A02A9"/>
    <w:rsid w:val="001A0920"/>
    <w:rsid w:val="001A0DC4"/>
    <w:rsid w:val="001A1388"/>
    <w:rsid w:val="001A15E8"/>
    <w:rsid w:val="001A34D1"/>
    <w:rsid w:val="001A617D"/>
    <w:rsid w:val="001A62C2"/>
    <w:rsid w:val="001B0A29"/>
    <w:rsid w:val="001B0C0D"/>
    <w:rsid w:val="001B16A3"/>
    <w:rsid w:val="001B2F9D"/>
    <w:rsid w:val="001B39B5"/>
    <w:rsid w:val="001B3A9A"/>
    <w:rsid w:val="001B41BE"/>
    <w:rsid w:val="001B5B15"/>
    <w:rsid w:val="001B6688"/>
    <w:rsid w:val="001B6CB1"/>
    <w:rsid w:val="001B70F0"/>
    <w:rsid w:val="001B7B77"/>
    <w:rsid w:val="001C1311"/>
    <w:rsid w:val="001C2B74"/>
    <w:rsid w:val="001C452A"/>
    <w:rsid w:val="001C4CA9"/>
    <w:rsid w:val="001C4DB4"/>
    <w:rsid w:val="001C4F4D"/>
    <w:rsid w:val="001C78A7"/>
    <w:rsid w:val="001D0E1F"/>
    <w:rsid w:val="001D2467"/>
    <w:rsid w:val="001D2B50"/>
    <w:rsid w:val="001D3E4F"/>
    <w:rsid w:val="001D43AB"/>
    <w:rsid w:val="001D57C1"/>
    <w:rsid w:val="001D5994"/>
    <w:rsid w:val="001D5A66"/>
    <w:rsid w:val="001E1741"/>
    <w:rsid w:val="001E22CC"/>
    <w:rsid w:val="001E5C06"/>
    <w:rsid w:val="001E6EC3"/>
    <w:rsid w:val="001E73EC"/>
    <w:rsid w:val="001F0989"/>
    <w:rsid w:val="001F0BDC"/>
    <w:rsid w:val="001F32F2"/>
    <w:rsid w:val="00200DDB"/>
    <w:rsid w:val="00202714"/>
    <w:rsid w:val="00203C74"/>
    <w:rsid w:val="00203CD5"/>
    <w:rsid w:val="00204FEE"/>
    <w:rsid w:val="00207553"/>
    <w:rsid w:val="0020772B"/>
    <w:rsid w:val="0021043C"/>
    <w:rsid w:val="002119D1"/>
    <w:rsid w:val="002122DC"/>
    <w:rsid w:val="00212A9D"/>
    <w:rsid w:val="00212D17"/>
    <w:rsid w:val="00213B0D"/>
    <w:rsid w:val="00214CC3"/>
    <w:rsid w:val="0021635B"/>
    <w:rsid w:val="0021637B"/>
    <w:rsid w:val="00217348"/>
    <w:rsid w:val="0021742C"/>
    <w:rsid w:val="00220550"/>
    <w:rsid w:val="00220691"/>
    <w:rsid w:val="002209BE"/>
    <w:rsid w:val="00220AD3"/>
    <w:rsid w:val="00222578"/>
    <w:rsid w:val="00222C22"/>
    <w:rsid w:val="00223501"/>
    <w:rsid w:val="0022411D"/>
    <w:rsid w:val="00224DAB"/>
    <w:rsid w:val="00225095"/>
    <w:rsid w:val="002265EA"/>
    <w:rsid w:val="00226B4D"/>
    <w:rsid w:val="002270F4"/>
    <w:rsid w:val="00227F25"/>
    <w:rsid w:val="00231954"/>
    <w:rsid w:val="00231A9E"/>
    <w:rsid w:val="00233930"/>
    <w:rsid w:val="002356B4"/>
    <w:rsid w:val="0023789D"/>
    <w:rsid w:val="00237CFC"/>
    <w:rsid w:val="00240302"/>
    <w:rsid w:val="0024093F"/>
    <w:rsid w:val="002418EC"/>
    <w:rsid w:val="00243F07"/>
    <w:rsid w:val="00245075"/>
    <w:rsid w:val="002470E5"/>
    <w:rsid w:val="00247958"/>
    <w:rsid w:val="00250350"/>
    <w:rsid w:val="0025096B"/>
    <w:rsid w:val="00251B6F"/>
    <w:rsid w:val="00251DDB"/>
    <w:rsid w:val="0025385C"/>
    <w:rsid w:val="00254AF0"/>
    <w:rsid w:val="00254E88"/>
    <w:rsid w:val="00256023"/>
    <w:rsid w:val="002564C6"/>
    <w:rsid w:val="002568F4"/>
    <w:rsid w:val="00256A07"/>
    <w:rsid w:val="00260370"/>
    <w:rsid w:val="0026042A"/>
    <w:rsid w:val="00261A61"/>
    <w:rsid w:val="00262567"/>
    <w:rsid w:val="0026364C"/>
    <w:rsid w:val="00264549"/>
    <w:rsid w:val="0026494B"/>
    <w:rsid w:val="00264AEE"/>
    <w:rsid w:val="0026642F"/>
    <w:rsid w:val="0026714A"/>
    <w:rsid w:val="00270A4D"/>
    <w:rsid w:val="00271478"/>
    <w:rsid w:val="00271AFE"/>
    <w:rsid w:val="00271BA9"/>
    <w:rsid w:val="00272D3E"/>
    <w:rsid w:val="00273F8C"/>
    <w:rsid w:val="00274585"/>
    <w:rsid w:val="00275661"/>
    <w:rsid w:val="00275925"/>
    <w:rsid w:val="002773B6"/>
    <w:rsid w:val="0027760B"/>
    <w:rsid w:val="00281671"/>
    <w:rsid w:val="0028233A"/>
    <w:rsid w:val="00282BD7"/>
    <w:rsid w:val="00284E84"/>
    <w:rsid w:val="00285BB8"/>
    <w:rsid w:val="0028696A"/>
    <w:rsid w:val="00286F39"/>
    <w:rsid w:val="002919D7"/>
    <w:rsid w:val="00292722"/>
    <w:rsid w:val="00293EC1"/>
    <w:rsid w:val="00293FCF"/>
    <w:rsid w:val="00294A9A"/>
    <w:rsid w:val="00294FF4"/>
    <w:rsid w:val="0029548B"/>
    <w:rsid w:val="00295F3D"/>
    <w:rsid w:val="0029647F"/>
    <w:rsid w:val="00296A7C"/>
    <w:rsid w:val="00296AAD"/>
    <w:rsid w:val="00296AD6"/>
    <w:rsid w:val="00296C0D"/>
    <w:rsid w:val="002973BA"/>
    <w:rsid w:val="00297AD5"/>
    <w:rsid w:val="00297AFA"/>
    <w:rsid w:val="002A1AF9"/>
    <w:rsid w:val="002A33F7"/>
    <w:rsid w:val="002A3DC3"/>
    <w:rsid w:val="002A4C15"/>
    <w:rsid w:val="002A60BD"/>
    <w:rsid w:val="002A6D39"/>
    <w:rsid w:val="002A7144"/>
    <w:rsid w:val="002A7A0A"/>
    <w:rsid w:val="002A7A39"/>
    <w:rsid w:val="002B0317"/>
    <w:rsid w:val="002B05D8"/>
    <w:rsid w:val="002B18C7"/>
    <w:rsid w:val="002B2FCC"/>
    <w:rsid w:val="002B3968"/>
    <w:rsid w:val="002B52EC"/>
    <w:rsid w:val="002B658C"/>
    <w:rsid w:val="002B6B83"/>
    <w:rsid w:val="002B784C"/>
    <w:rsid w:val="002B786B"/>
    <w:rsid w:val="002B7C29"/>
    <w:rsid w:val="002B7C2B"/>
    <w:rsid w:val="002C000F"/>
    <w:rsid w:val="002C0707"/>
    <w:rsid w:val="002C0DE2"/>
    <w:rsid w:val="002C1763"/>
    <w:rsid w:val="002C17BE"/>
    <w:rsid w:val="002C1C84"/>
    <w:rsid w:val="002C2F6F"/>
    <w:rsid w:val="002C3731"/>
    <w:rsid w:val="002C450B"/>
    <w:rsid w:val="002C607B"/>
    <w:rsid w:val="002C7392"/>
    <w:rsid w:val="002C7B85"/>
    <w:rsid w:val="002D04E5"/>
    <w:rsid w:val="002D13A7"/>
    <w:rsid w:val="002D13CF"/>
    <w:rsid w:val="002D37BF"/>
    <w:rsid w:val="002D4B1E"/>
    <w:rsid w:val="002D6325"/>
    <w:rsid w:val="002E21A4"/>
    <w:rsid w:val="002E2FFA"/>
    <w:rsid w:val="002E38C1"/>
    <w:rsid w:val="002E45A2"/>
    <w:rsid w:val="002E5D1A"/>
    <w:rsid w:val="002E6182"/>
    <w:rsid w:val="002E7ACE"/>
    <w:rsid w:val="002F128E"/>
    <w:rsid w:val="002F4829"/>
    <w:rsid w:val="002F5D6C"/>
    <w:rsid w:val="002F6497"/>
    <w:rsid w:val="002F6521"/>
    <w:rsid w:val="00301A0F"/>
    <w:rsid w:val="00301C68"/>
    <w:rsid w:val="00301D6F"/>
    <w:rsid w:val="00301F20"/>
    <w:rsid w:val="00305710"/>
    <w:rsid w:val="00306A9C"/>
    <w:rsid w:val="00306E22"/>
    <w:rsid w:val="003075B7"/>
    <w:rsid w:val="0031123D"/>
    <w:rsid w:val="003113EB"/>
    <w:rsid w:val="00311449"/>
    <w:rsid w:val="003114A5"/>
    <w:rsid w:val="003118A4"/>
    <w:rsid w:val="00311D37"/>
    <w:rsid w:val="00312B57"/>
    <w:rsid w:val="003138F5"/>
    <w:rsid w:val="00313D41"/>
    <w:rsid w:val="0031606C"/>
    <w:rsid w:val="00316F16"/>
    <w:rsid w:val="003171E3"/>
    <w:rsid w:val="00317FA2"/>
    <w:rsid w:val="0032111A"/>
    <w:rsid w:val="00321D6F"/>
    <w:rsid w:val="00322345"/>
    <w:rsid w:val="003227ED"/>
    <w:rsid w:val="00322CEE"/>
    <w:rsid w:val="00326A88"/>
    <w:rsid w:val="00327511"/>
    <w:rsid w:val="00327A5D"/>
    <w:rsid w:val="00327C6D"/>
    <w:rsid w:val="00330C73"/>
    <w:rsid w:val="00331C7B"/>
    <w:rsid w:val="00332C47"/>
    <w:rsid w:val="00332CE8"/>
    <w:rsid w:val="00333A88"/>
    <w:rsid w:val="003355E1"/>
    <w:rsid w:val="00335A8F"/>
    <w:rsid w:val="0033661F"/>
    <w:rsid w:val="00337CE4"/>
    <w:rsid w:val="00340427"/>
    <w:rsid w:val="00341735"/>
    <w:rsid w:val="00341DB9"/>
    <w:rsid w:val="003437C6"/>
    <w:rsid w:val="0034465D"/>
    <w:rsid w:val="00344704"/>
    <w:rsid w:val="00345410"/>
    <w:rsid w:val="00346D67"/>
    <w:rsid w:val="00347572"/>
    <w:rsid w:val="003475B4"/>
    <w:rsid w:val="003475B9"/>
    <w:rsid w:val="00347A46"/>
    <w:rsid w:val="00347F82"/>
    <w:rsid w:val="00350CEC"/>
    <w:rsid w:val="00352E7E"/>
    <w:rsid w:val="00353FF6"/>
    <w:rsid w:val="00354D52"/>
    <w:rsid w:val="00356736"/>
    <w:rsid w:val="003568E6"/>
    <w:rsid w:val="00362DA4"/>
    <w:rsid w:val="00362E6B"/>
    <w:rsid w:val="00363887"/>
    <w:rsid w:val="00365002"/>
    <w:rsid w:val="00365252"/>
    <w:rsid w:val="00366763"/>
    <w:rsid w:val="003668EF"/>
    <w:rsid w:val="003678ED"/>
    <w:rsid w:val="0037043C"/>
    <w:rsid w:val="003706EF"/>
    <w:rsid w:val="0037086B"/>
    <w:rsid w:val="00371C1C"/>
    <w:rsid w:val="00371DDA"/>
    <w:rsid w:val="00374016"/>
    <w:rsid w:val="003758D2"/>
    <w:rsid w:val="00375C4A"/>
    <w:rsid w:val="0037707A"/>
    <w:rsid w:val="00377F11"/>
    <w:rsid w:val="003819F8"/>
    <w:rsid w:val="00381D03"/>
    <w:rsid w:val="003821FE"/>
    <w:rsid w:val="00385855"/>
    <w:rsid w:val="00385F4E"/>
    <w:rsid w:val="00386B0A"/>
    <w:rsid w:val="0039054A"/>
    <w:rsid w:val="00392716"/>
    <w:rsid w:val="00392924"/>
    <w:rsid w:val="00392EA7"/>
    <w:rsid w:val="00396864"/>
    <w:rsid w:val="00397719"/>
    <w:rsid w:val="003A0851"/>
    <w:rsid w:val="003A0E68"/>
    <w:rsid w:val="003A3A13"/>
    <w:rsid w:val="003A5275"/>
    <w:rsid w:val="003A53D7"/>
    <w:rsid w:val="003A5451"/>
    <w:rsid w:val="003A59E3"/>
    <w:rsid w:val="003A6038"/>
    <w:rsid w:val="003A62E2"/>
    <w:rsid w:val="003A6450"/>
    <w:rsid w:val="003B0A00"/>
    <w:rsid w:val="003B10B9"/>
    <w:rsid w:val="003B17FD"/>
    <w:rsid w:val="003B18A8"/>
    <w:rsid w:val="003B3740"/>
    <w:rsid w:val="003B4133"/>
    <w:rsid w:val="003B42D1"/>
    <w:rsid w:val="003B625D"/>
    <w:rsid w:val="003B6535"/>
    <w:rsid w:val="003B6A29"/>
    <w:rsid w:val="003B6A90"/>
    <w:rsid w:val="003C0D1E"/>
    <w:rsid w:val="003C0F74"/>
    <w:rsid w:val="003C2B1A"/>
    <w:rsid w:val="003C32B1"/>
    <w:rsid w:val="003C35CE"/>
    <w:rsid w:val="003C4225"/>
    <w:rsid w:val="003C4853"/>
    <w:rsid w:val="003C5204"/>
    <w:rsid w:val="003C5615"/>
    <w:rsid w:val="003C71B6"/>
    <w:rsid w:val="003C776A"/>
    <w:rsid w:val="003C7830"/>
    <w:rsid w:val="003D040B"/>
    <w:rsid w:val="003D3B47"/>
    <w:rsid w:val="003D3F5A"/>
    <w:rsid w:val="003D581C"/>
    <w:rsid w:val="003D6038"/>
    <w:rsid w:val="003D705D"/>
    <w:rsid w:val="003D78FE"/>
    <w:rsid w:val="003E3B4E"/>
    <w:rsid w:val="003E4678"/>
    <w:rsid w:val="003E532E"/>
    <w:rsid w:val="003E6288"/>
    <w:rsid w:val="003F18D9"/>
    <w:rsid w:val="003F1AA6"/>
    <w:rsid w:val="003F1AEB"/>
    <w:rsid w:val="003F2183"/>
    <w:rsid w:val="003F2AA3"/>
    <w:rsid w:val="003F4D1A"/>
    <w:rsid w:val="003F6365"/>
    <w:rsid w:val="003F6955"/>
    <w:rsid w:val="003F6A4A"/>
    <w:rsid w:val="003F781E"/>
    <w:rsid w:val="003F7FC7"/>
    <w:rsid w:val="00400294"/>
    <w:rsid w:val="00403634"/>
    <w:rsid w:val="00405CFC"/>
    <w:rsid w:val="004071D6"/>
    <w:rsid w:val="004119E9"/>
    <w:rsid w:val="00412EBB"/>
    <w:rsid w:val="00413736"/>
    <w:rsid w:val="00413767"/>
    <w:rsid w:val="00415525"/>
    <w:rsid w:val="00415872"/>
    <w:rsid w:val="00416927"/>
    <w:rsid w:val="00416D48"/>
    <w:rsid w:val="00417172"/>
    <w:rsid w:val="00420BF0"/>
    <w:rsid w:val="00420EF4"/>
    <w:rsid w:val="00422006"/>
    <w:rsid w:val="004220EA"/>
    <w:rsid w:val="004246B9"/>
    <w:rsid w:val="0042565B"/>
    <w:rsid w:val="0042662F"/>
    <w:rsid w:val="0042754B"/>
    <w:rsid w:val="0043047B"/>
    <w:rsid w:val="0043064A"/>
    <w:rsid w:val="00431189"/>
    <w:rsid w:val="00431CF8"/>
    <w:rsid w:val="00432110"/>
    <w:rsid w:val="00433D9D"/>
    <w:rsid w:val="004350DC"/>
    <w:rsid w:val="00440093"/>
    <w:rsid w:val="00440230"/>
    <w:rsid w:val="00440A7D"/>
    <w:rsid w:val="004414D6"/>
    <w:rsid w:val="00441581"/>
    <w:rsid w:val="00441AA5"/>
    <w:rsid w:val="0044332F"/>
    <w:rsid w:val="00443986"/>
    <w:rsid w:val="004476CE"/>
    <w:rsid w:val="00450263"/>
    <w:rsid w:val="00451416"/>
    <w:rsid w:val="0045156D"/>
    <w:rsid w:val="0045327C"/>
    <w:rsid w:val="0045327D"/>
    <w:rsid w:val="00453533"/>
    <w:rsid w:val="00453BB6"/>
    <w:rsid w:val="0045409B"/>
    <w:rsid w:val="00454DD3"/>
    <w:rsid w:val="00457B39"/>
    <w:rsid w:val="00460434"/>
    <w:rsid w:val="0046044D"/>
    <w:rsid w:val="004609A3"/>
    <w:rsid w:val="0046123D"/>
    <w:rsid w:val="0046450C"/>
    <w:rsid w:val="004649CA"/>
    <w:rsid w:val="00465024"/>
    <w:rsid w:val="00465432"/>
    <w:rsid w:val="00466BBE"/>
    <w:rsid w:val="00467D95"/>
    <w:rsid w:val="00471940"/>
    <w:rsid w:val="00473F68"/>
    <w:rsid w:val="004758B4"/>
    <w:rsid w:val="004762FB"/>
    <w:rsid w:val="0047772B"/>
    <w:rsid w:val="004778C1"/>
    <w:rsid w:val="00480189"/>
    <w:rsid w:val="0048074B"/>
    <w:rsid w:val="00481403"/>
    <w:rsid w:val="00482625"/>
    <w:rsid w:val="004844C8"/>
    <w:rsid w:val="004865F9"/>
    <w:rsid w:val="00486F70"/>
    <w:rsid w:val="00490A07"/>
    <w:rsid w:val="004915B1"/>
    <w:rsid w:val="00491B28"/>
    <w:rsid w:val="00491DEE"/>
    <w:rsid w:val="0049202D"/>
    <w:rsid w:val="00492050"/>
    <w:rsid w:val="00492622"/>
    <w:rsid w:val="00492D11"/>
    <w:rsid w:val="00494B27"/>
    <w:rsid w:val="004951EA"/>
    <w:rsid w:val="004957B2"/>
    <w:rsid w:val="004976C1"/>
    <w:rsid w:val="004A175E"/>
    <w:rsid w:val="004A2033"/>
    <w:rsid w:val="004A2FC5"/>
    <w:rsid w:val="004A472D"/>
    <w:rsid w:val="004A4BE6"/>
    <w:rsid w:val="004A654B"/>
    <w:rsid w:val="004A693A"/>
    <w:rsid w:val="004A7DC4"/>
    <w:rsid w:val="004B1E2F"/>
    <w:rsid w:val="004B216D"/>
    <w:rsid w:val="004B30A5"/>
    <w:rsid w:val="004B5C81"/>
    <w:rsid w:val="004B5E29"/>
    <w:rsid w:val="004B5F51"/>
    <w:rsid w:val="004B680E"/>
    <w:rsid w:val="004B6908"/>
    <w:rsid w:val="004B6A2E"/>
    <w:rsid w:val="004B6C7A"/>
    <w:rsid w:val="004B762E"/>
    <w:rsid w:val="004C0431"/>
    <w:rsid w:val="004C2B8A"/>
    <w:rsid w:val="004C310E"/>
    <w:rsid w:val="004C5D5E"/>
    <w:rsid w:val="004C7218"/>
    <w:rsid w:val="004D1F65"/>
    <w:rsid w:val="004D2EC4"/>
    <w:rsid w:val="004D319E"/>
    <w:rsid w:val="004D3D57"/>
    <w:rsid w:val="004D3FB6"/>
    <w:rsid w:val="004D41CE"/>
    <w:rsid w:val="004D4977"/>
    <w:rsid w:val="004D6C6F"/>
    <w:rsid w:val="004D7E00"/>
    <w:rsid w:val="004E0492"/>
    <w:rsid w:val="004E2F7B"/>
    <w:rsid w:val="004E3E2E"/>
    <w:rsid w:val="004E4957"/>
    <w:rsid w:val="004E51C2"/>
    <w:rsid w:val="004E6065"/>
    <w:rsid w:val="004E6AA7"/>
    <w:rsid w:val="004E7BF9"/>
    <w:rsid w:val="004F151D"/>
    <w:rsid w:val="004F4FCD"/>
    <w:rsid w:val="004F5F49"/>
    <w:rsid w:val="004F6A7C"/>
    <w:rsid w:val="004F7723"/>
    <w:rsid w:val="00500BAD"/>
    <w:rsid w:val="00501E9B"/>
    <w:rsid w:val="005023BC"/>
    <w:rsid w:val="00502C64"/>
    <w:rsid w:val="00502D13"/>
    <w:rsid w:val="0050343D"/>
    <w:rsid w:val="00506156"/>
    <w:rsid w:val="00507D5F"/>
    <w:rsid w:val="00510687"/>
    <w:rsid w:val="00511D0D"/>
    <w:rsid w:val="00511F0A"/>
    <w:rsid w:val="00511F1D"/>
    <w:rsid w:val="005122E7"/>
    <w:rsid w:val="0051370F"/>
    <w:rsid w:val="00514CDE"/>
    <w:rsid w:val="0051558C"/>
    <w:rsid w:val="005174F1"/>
    <w:rsid w:val="00517D5C"/>
    <w:rsid w:val="00517D88"/>
    <w:rsid w:val="00523959"/>
    <w:rsid w:val="005243ED"/>
    <w:rsid w:val="00525130"/>
    <w:rsid w:val="005273CB"/>
    <w:rsid w:val="0053073E"/>
    <w:rsid w:val="00530E15"/>
    <w:rsid w:val="00530E8B"/>
    <w:rsid w:val="00530EDB"/>
    <w:rsid w:val="00531682"/>
    <w:rsid w:val="00533630"/>
    <w:rsid w:val="0053480A"/>
    <w:rsid w:val="00534E88"/>
    <w:rsid w:val="00534ECD"/>
    <w:rsid w:val="00535A2E"/>
    <w:rsid w:val="005378BA"/>
    <w:rsid w:val="00543496"/>
    <w:rsid w:val="005440CD"/>
    <w:rsid w:val="0054626D"/>
    <w:rsid w:val="0055303B"/>
    <w:rsid w:val="005560D8"/>
    <w:rsid w:val="0055614F"/>
    <w:rsid w:val="0055686D"/>
    <w:rsid w:val="005577AF"/>
    <w:rsid w:val="0056043C"/>
    <w:rsid w:val="00560E11"/>
    <w:rsid w:val="005618DC"/>
    <w:rsid w:val="00563C7A"/>
    <w:rsid w:val="00563CA6"/>
    <w:rsid w:val="0056422B"/>
    <w:rsid w:val="0056543A"/>
    <w:rsid w:val="00565698"/>
    <w:rsid w:val="005658B7"/>
    <w:rsid w:val="00566293"/>
    <w:rsid w:val="005670E0"/>
    <w:rsid w:val="0057032B"/>
    <w:rsid w:val="00571664"/>
    <w:rsid w:val="005717AC"/>
    <w:rsid w:val="0057294F"/>
    <w:rsid w:val="00575564"/>
    <w:rsid w:val="005759C5"/>
    <w:rsid w:val="00575BAB"/>
    <w:rsid w:val="00576D23"/>
    <w:rsid w:val="00577BAE"/>
    <w:rsid w:val="005814AC"/>
    <w:rsid w:val="00582D10"/>
    <w:rsid w:val="005839F4"/>
    <w:rsid w:val="00583ED9"/>
    <w:rsid w:val="00584B13"/>
    <w:rsid w:val="00586A63"/>
    <w:rsid w:val="00587989"/>
    <w:rsid w:val="00587F27"/>
    <w:rsid w:val="005900BE"/>
    <w:rsid w:val="0059018A"/>
    <w:rsid w:val="0059073A"/>
    <w:rsid w:val="00590F17"/>
    <w:rsid w:val="00591897"/>
    <w:rsid w:val="00592021"/>
    <w:rsid w:val="0059294F"/>
    <w:rsid w:val="00592FF2"/>
    <w:rsid w:val="005936F8"/>
    <w:rsid w:val="00593F13"/>
    <w:rsid w:val="0059434B"/>
    <w:rsid w:val="005945C5"/>
    <w:rsid w:val="00594A1C"/>
    <w:rsid w:val="0059556A"/>
    <w:rsid w:val="005956D9"/>
    <w:rsid w:val="00596B63"/>
    <w:rsid w:val="00596F49"/>
    <w:rsid w:val="0059732A"/>
    <w:rsid w:val="005A07F1"/>
    <w:rsid w:val="005A15E9"/>
    <w:rsid w:val="005A337F"/>
    <w:rsid w:val="005A763E"/>
    <w:rsid w:val="005A79FA"/>
    <w:rsid w:val="005A7DE3"/>
    <w:rsid w:val="005B0326"/>
    <w:rsid w:val="005B0486"/>
    <w:rsid w:val="005B1644"/>
    <w:rsid w:val="005B25D0"/>
    <w:rsid w:val="005B29DC"/>
    <w:rsid w:val="005B2A6C"/>
    <w:rsid w:val="005B36D0"/>
    <w:rsid w:val="005B383D"/>
    <w:rsid w:val="005B3BA4"/>
    <w:rsid w:val="005B4D53"/>
    <w:rsid w:val="005B52A2"/>
    <w:rsid w:val="005B558E"/>
    <w:rsid w:val="005B5ACA"/>
    <w:rsid w:val="005B62B7"/>
    <w:rsid w:val="005B7858"/>
    <w:rsid w:val="005B7B76"/>
    <w:rsid w:val="005B7BB5"/>
    <w:rsid w:val="005C0FC2"/>
    <w:rsid w:val="005C215A"/>
    <w:rsid w:val="005C2A9A"/>
    <w:rsid w:val="005C3310"/>
    <w:rsid w:val="005C34B7"/>
    <w:rsid w:val="005C3A55"/>
    <w:rsid w:val="005C5EDA"/>
    <w:rsid w:val="005C5EEF"/>
    <w:rsid w:val="005C60C2"/>
    <w:rsid w:val="005C7CD8"/>
    <w:rsid w:val="005D0A40"/>
    <w:rsid w:val="005D1B12"/>
    <w:rsid w:val="005D2C9F"/>
    <w:rsid w:val="005D4E8E"/>
    <w:rsid w:val="005D54C0"/>
    <w:rsid w:val="005D63FD"/>
    <w:rsid w:val="005D647B"/>
    <w:rsid w:val="005D6EA4"/>
    <w:rsid w:val="005E0F86"/>
    <w:rsid w:val="005E1608"/>
    <w:rsid w:val="005E2AE2"/>
    <w:rsid w:val="005E3388"/>
    <w:rsid w:val="005E40D4"/>
    <w:rsid w:val="005E4F60"/>
    <w:rsid w:val="005F059B"/>
    <w:rsid w:val="005F0FA8"/>
    <w:rsid w:val="005F21B3"/>
    <w:rsid w:val="005F22E3"/>
    <w:rsid w:val="005F2B53"/>
    <w:rsid w:val="005F2DB6"/>
    <w:rsid w:val="005F3B77"/>
    <w:rsid w:val="005F4062"/>
    <w:rsid w:val="005F4B16"/>
    <w:rsid w:val="005F750C"/>
    <w:rsid w:val="00600E81"/>
    <w:rsid w:val="00601723"/>
    <w:rsid w:val="006048BA"/>
    <w:rsid w:val="006049D2"/>
    <w:rsid w:val="00604CB6"/>
    <w:rsid w:val="00607AC8"/>
    <w:rsid w:val="00612436"/>
    <w:rsid w:val="0061273C"/>
    <w:rsid w:val="00615590"/>
    <w:rsid w:val="006155BE"/>
    <w:rsid w:val="00615649"/>
    <w:rsid w:val="00616AC3"/>
    <w:rsid w:val="0061799E"/>
    <w:rsid w:val="00617AC4"/>
    <w:rsid w:val="00621620"/>
    <w:rsid w:val="0062166A"/>
    <w:rsid w:val="0062178A"/>
    <w:rsid w:val="00621E09"/>
    <w:rsid w:val="00622026"/>
    <w:rsid w:val="006229B7"/>
    <w:rsid w:val="00624CCD"/>
    <w:rsid w:val="00625343"/>
    <w:rsid w:val="00625CEF"/>
    <w:rsid w:val="00625FB5"/>
    <w:rsid w:val="006272C8"/>
    <w:rsid w:val="00627BF6"/>
    <w:rsid w:val="00630C71"/>
    <w:rsid w:val="00630E9F"/>
    <w:rsid w:val="00631EED"/>
    <w:rsid w:val="0063240E"/>
    <w:rsid w:val="0063517F"/>
    <w:rsid w:val="00635620"/>
    <w:rsid w:val="00636DBD"/>
    <w:rsid w:val="00636EE4"/>
    <w:rsid w:val="0063748C"/>
    <w:rsid w:val="00640FC5"/>
    <w:rsid w:val="006412E8"/>
    <w:rsid w:val="00641E74"/>
    <w:rsid w:val="0064249B"/>
    <w:rsid w:val="00642B7A"/>
    <w:rsid w:val="006430CA"/>
    <w:rsid w:val="00643842"/>
    <w:rsid w:val="00647611"/>
    <w:rsid w:val="00647689"/>
    <w:rsid w:val="006477BC"/>
    <w:rsid w:val="006512D0"/>
    <w:rsid w:val="00651435"/>
    <w:rsid w:val="00654814"/>
    <w:rsid w:val="006552A0"/>
    <w:rsid w:val="006570C4"/>
    <w:rsid w:val="00661F25"/>
    <w:rsid w:val="00662C1E"/>
    <w:rsid w:val="0066324F"/>
    <w:rsid w:val="00664254"/>
    <w:rsid w:val="00666638"/>
    <w:rsid w:val="00666768"/>
    <w:rsid w:val="00667A4E"/>
    <w:rsid w:val="00670522"/>
    <w:rsid w:val="00673A72"/>
    <w:rsid w:val="00673D45"/>
    <w:rsid w:val="006746F8"/>
    <w:rsid w:val="0067643E"/>
    <w:rsid w:val="0067688D"/>
    <w:rsid w:val="0067775A"/>
    <w:rsid w:val="00677A72"/>
    <w:rsid w:val="0068005F"/>
    <w:rsid w:val="006808A8"/>
    <w:rsid w:val="00680A36"/>
    <w:rsid w:val="00680EB4"/>
    <w:rsid w:val="00682C25"/>
    <w:rsid w:val="00684897"/>
    <w:rsid w:val="00684BE1"/>
    <w:rsid w:val="00684E90"/>
    <w:rsid w:val="00685D18"/>
    <w:rsid w:val="00686AE1"/>
    <w:rsid w:val="00687629"/>
    <w:rsid w:val="006879B6"/>
    <w:rsid w:val="006879DE"/>
    <w:rsid w:val="00690100"/>
    <w:rsid w:val="00690211"/>
    <w:rsid w:val="006945C2"/>
    <w:rsid w:val="0069473B"/>
    <w:rsid w:val="00694793"/>
    <w:rsid w:val="006957B5"/>
    <w:rsid w:val="00695E9F"/>
    <w:rsid w:val="00695ED7"/>
    <w:rsid w:val="00697638"/>
    <w:rsid w:val="00697E36"/>
    <w:rsid w:val="006A187C"/>
    <w:rsid w:val="006A2DEF"/>
    <w:rsid w:val="006A34FC"/>
    <w:rsid w:val="006A3744"/>
    <w:rsid w:val="006A3890"/>
    <w:rsid w:val="006A47EE"/>
    <w:rsid w:val="006A5FB1"/>
    <w:rsid w:val="006A626F"/>
    <w:rsid w:val="006A6F66"/>
    <w:rsid w:val="006A78FD"/>
    <w:rsid w:val="006B0150"/>
    <w:rsid w:val="006B04BC"/>
    <w:rsid w:val="006B0CD3"/>
    <w:rsid w:val="006B2C94"/>
    <w:rsid w:val="006B3EF0"/>
    <w:rsid w:val="006B4EE0"/>
    <w:rsid w:val="006B52B4"/>
    <w:rsid w:val="006B56DB"/>
    <w:rsid w:val="006B60F7"/>
    <w:rsid w:val="006B7661"/>
    <w:rsid w:val="006B7A7D"/>
    <w:rsid w:val="006C0DF6"/>
    <w:rsid w:val="006C381F"/>
    <w:rsid w:val="006C3DBB"/>
    <w:rsid w:val="006C49F1"/>
    <w:rsid w:val="006C6A31"/>
    <w:rsid w:val="006C7278"/>
    <w:rsid w:val="006D0107"/>
    <w:rsid w:val="006D1067"/>
    <w:rsid w:val="006D26A1"/>
    <w:rsid w:val="006D39EC"/>
    <w:rsid w:val="006D5FA6"/>
    <w:rsid w:val="006D7C7A"/>
    <w:rsid w:val="006E037D"/>
    <w:rsid w:val="006E136B"/>
    <w:rsid w:val="006E1FFF"/>
    <w:rsid w:val="006E2A4A"/>
    <w:rsid w:val="006E33F9"/>
    <w:rsid w:val="006E36AC"/>
    <w:rsid w:val="006E437C"/>
    <w:rsid w:val="006E50B5"/>
    <w:rsid w:val="006E7399"/>
    <w:rsid w:val="006E73BD"/>
    <w:rsid w:val="006E76EE"/>
    <w:rsid w:val="006F0A07"/>
    <w:rsid w:val="006F0C97"/>
    <w:rsid w:val="006F15C6"/>
    <w:rsid w:val="006F1B3D"/>
    <w:rsid w:val="006F1C25"/>
    <w:rsid w:val="006F6F44"/>
    <w:rsid w:val="006F756D"/>
    <w:rsid w:val="006F7BAF"/>
    <w:rsid w:val="007004BE"/>
    <w:rsid w:val="007011ED"/>
    <w:rsid w:val="007017FB"/>
    <w:rsid w:val="00704C28"/>
    <w:rsid w:val="007056D0"/>
    <w:rsid w:val="0071130E"/>
    <w:rsid w:val="00714412"/>
    <w:rsid w:val="0071611E"/>
    <w:rsid w:val="007162FC"/>
    <w:rsid w:val="00717A69"/>
    <w:rsid w:val="00722AF7"/>
    <w:rsid w:val="00724696"/>
    <w:rsid w:val="007255B9"/>
    <w:rsid w:val="007266AE"/>
    <w:rsid w:val="00726E6F"/>
    <w:rsid w:val="00727542"/>
    <w:rsid w:val="00727BE7"/>
    <w:rsid w:val="00733F08"/>
    <w:rsid w:val="00734C0A"/>
    <w:rsid w:val="00736066"/>
    <w:rsid w:val="007376FA"/>
    <w:rsid w:val="007379B7"/>
    <w:rsid w:val="00737C65"/>
    <w:rsid w:val="00742794"/>
    <w:rsid w:val="00742F17"/>
    <w:rsid w:val="0074306F"/>
    <w:rsid w:val="00744DFE"/>
    <w:rsid w:val="00745055"/>
    <w:rsid w:val="00745B1A"/>
    <w:rsid w:val="00745FE0"/>
    <w:rsid w:val="00747158"/>
    <w:rsid w:val="0075006C"/>
    <w:rsid w:val="0075036C"/>
    <w:rsid w:val="00750793"/>
    <w:rsid w:val="00751388"/>
    <w:rsid w:val="007520BA"/>
    <w:rsid w:val="00752BAE"/>
    <w:rsid w:val="00752F0B"/>
    <w:rsid w:val="00752F40"/>
    <w:rsid w:val="00754676"/>
    <w:rsid w:val="007547B9"/>
    <w:rsid w:val="00755C2B"/>
    <w:rsid w:val="00755DF6"/>
    <w:rsid w:val="00756BB9"/>
    <w:rsid w:val="00756EAD"/>
    <w:rsid w:val="00761CB8"/>
    <w:rsid w:val="0076285E"/>
    <w:rsid w:val="007638DC"/>
    <w:rsid w:val="007649B1"/>
    <w:rsid w:val="0076509B"/>
    <w:rsid w:val="007664E1"/>
    <w:rsid w:val="0076697D"/>
    <w:rsid w:val="0076795B"/>
    <w:rsid w:val="007679D7"/>
    <w:rsid w:val="00771C23"/>
    <w:rsid w:val="00772A2B"/>
    <w:rsid w:val="00773FDE"/>
    <w:rsid w:val="0077540D"/>
    <w:rsid w:val="00775869"/>
    <w:rsid w:val="00775B22"/>
    <w:rsid w:val="007772E1"/>
    <w:rsid w:val="00777443"/>
    <w:rsid w:val="00780F72"/>
    <w:rsid w:val="007813DB"/>
    <w:rsid w:val="00781AEE"/>
    <w:rsid w:val="007822BA"/>
    <w:rsid w:val="007840AA"/>
    <w:rsid w:val="0078511C"/>
    <w:rsid w:val="007857F8"/>
    <w:rsid w:val="007858EA"/>
    <w:rsid w:val="00786221"/>
    <w:rsid w:val="007868C1"/>
    <w:rsid w:val="007869FD"/>
    <w:rsid w:val="00790054"/>
    <w:rsid w:val="00790BEB"/>
    <w:rsid w:val="00791163"/>
    <w:rsid w:val="007914BE"/>
    <w:rsid w:val="00791A78"/>
    <w:rsid w:val="00792EE4"/>
    <w:rsid w:val="007937D6"/>
    <w:rsid w:val="00793ACE"/>
    <w:rsid w:val="00793E9B"/>
    <w:rsid w:val="00793FFE"/>
    <w:rsid w:val="00794545"/>
    <w:rsid w:val="00795200"/>
    <w:rsid w:val="0079795E"/>
    <w:rsid w:val="00797C61"/>
    <w:rsid w:val="007A0ABE"/>
    <w:rsid w:val="007A0E03"/>
    <w:rsid w:val="007A1720"/>
    <w:rsid w:val="007A1F7F"/>
    <w:rsid w:val="007A30C0"/>
    <w:rsid w:val="007A61BC"/>
    <w:rsid w:val="007A68F0"/>
    <w:rsid w:val="007A6D16"/>
    <w:rsid w:val="007B1B51"/>
    <w:rsid w:val="007B1C17"/>
    <w:rsid w:val="007B3830"/>
    <w:rsid w:val="007B386F"/>
    <w:rsid w:val="007B3F80"/>
    <w:rsid w:val="007B4125"/>
    <w:rsid w:val="007B4FA7"/>
    <w:rsid w:val="007B4FFB"/>
    <w:rsid w:val="007B5206"/>
    <w:rsid w:val="007C0971"/>
    <w:rsid w:val="007C4FE8"/>
    <w:rsid w:val="007C5B24"/>
    <w:rsid w:val="007C6D5F"/>
    <w:rsid w:val="007C7F57"/>
    <w:rsid w:val="007D1015"/>
    <w:rsid w:val="007D3293"/>
    <w:rsid w:val="007D35E5"/>
    <w:rsid w:val="007D3FEA"/>
    <w:rsid w:val="007D4D1A"/>
    <w:rsid w:val="007D4F62"/>
    <w:rsid w:val="007D750B"/>
    <w:rsid w:val="007D7B96"/>
    <w:rsid w:val="007E0650"/>
    <w:rsid w:val="007E0EBC"/>
    <w:rsid w:val="007E1927"/>
    <w:rsid w:val="007E1F66"/>
    <w:rsid w:val="007E2EAF"/>
    <w:rsid w:val="007E2FD2"/>
    <w:rsid w:val="007E3009"/>
    <w:rsid w:val="007E549D"/>
    <w:rsid w:val="007E5DFE"/>
    <w:rsid w:val="007E60BB"/>
    <w:rsid w:val="007F04D4"/>
    <w:rsid w:val="007F05FF"/>
    <w:rsid w:val="007F11DF"/>
    <w:rsid w:val="007F23C7"/>
    <w:rsid w:val="007F6916"/>
    <w:rsid w:val="007F7928"/>
    <w:rsid w:val="008008C6"/>
    <w:rsid w:val="008030C2"/>
    <w:rsid w:val="00803841"/>
    <w:rsid w:val="00804B41"/>
    <w:rsid w:val="00805B7C"/>
    <w:rsid w:val="00805EA4"/>
    <w:rsid w:val="008060D9"/>
    <w:rsid w:val="00810E32"/>
    <w:rsid w:val="008166B0"/>
    <w:rsid w:val="008167B7"/>
    <w:rsid w:val="008205FC"/>
    <w:rsid w:val="008206B4"/>
    <w:rsid w:val="0082125A"/>
    <w:rsid w:val="00821E05"/>
    <w:rsid w:val="008226CF"/>
    <w:rsid w:val="00823AD6"/>
    <w:rsid w:val="00823FA1"/>
    <w:rsid w:val="0082499B"/>
    <w:rsid w:val="00825903"/>
    <w:rsid w:val="00825E97"/>
    <w:rsid w:val="00826C46"/>
    <w:rsid w:val="008278DE"/>
    <w:rsid w:val="00827C45"/>
    <w:rsid w:val="008301EF"/>
    <w:rsid w:val="008307AA"/>
    <w:rsid w:val="00832348"/>
    <w:rsid w:val="008330EB"/>
    <w:rsid w:val="00833427"/>
    <w:rsid w:val="00833C5C"/>
    <w:rsid w:val="00834486"/>
    <w:rsid w:val="00834607"/>
    <w:rsid w:val="00835E83"/>
    <w:rsid w:val="00835F4C"/>
    <w:rsid w:val="00835F5E"/>
    <w:rsid w:val="00836692"/>
    <w:rsid w:val="00836A2B"/>
    <w:rsid w:val="0083769F"/>
    <w:rsid w:val="00840091"/>
    <w:rsid w:val="00840CA0"/>
    <w:rsid w:val="008413A6"/>
    <w:rsid w:val="008413B7"/>
    <w:rsid w:val="00841953"/>
    <w:rsid w:val="00842F45"/>
    <w:rsid w:val="00843F73"/>
    <w:rsid w:val="00850BDC"/>
    <w:rsid w:val="00851DA0"/>
    <w:rsid w:val="00852D37"/>
    <w:rsid w:val="008542F7"/>
    <w:rsid w:val="008551F8"/>
    <w:rsid w:val="00855AD1"/>
    <w:rsid w:val="008605A8"/>
    <w:rsid w:val="00860EA2"/>
    <w:rsid w:val="008616AC"/>
    <w:rsid w:val="00861C1E"/>
    <w:rsid w:val="00862300"/>
    <w:rsid w:val="0086317D"/>
    <w:rsid w:val="0086318E"/>
    <w:rsid w:val="0086384D"/>
    <w:rsid w:val="008672E3"/>
    <w:rsid w:val="00867EC2"/>
    <w:rsid w:val="00870559"/>
    <w:rsid w:val="00871DAC"/>
    <w:rsid w:val="008720CA"/>
    <w:rsid w:val="00872C54"/>
    <w:rsid w:val="008737BE"/>
    <w:rsid w:val="00873966"/>
    <w:rsid w:val="00876576"/>
    <w:rsid w:val="00876830"/>
    <w:rsid w:val="008770FF"/>
    <w:rsid w:val="00877F0A"/>
    <w:rsid w:val="00880126"/>
    <w:rsid w:val="008806AD"/>
    <w:rsid w:val="00882BC3"/>
    <w:rsid w:val="00882C1C"/>
    <w:rsid w:val="00883F27"/>
    <w:rsid w:val="00884C5E"/>
    <w:rsid w:val="008857A5"/>
    <w:rsid w:val="00885BB5"/>
    <w:rsid w:val="00885CD2"/>
    <w:rsid w:val="00887753"/>
    <w:rsid w:val="00887B3F"/>
    <w:rsid w:val="00887D5A"/>
    <w:rsid w:val="0089022C"/>
    <w:rsid w:val="0089069D"/>
    <w:rsid w:val="00891462"/>
    <w:rsid w:val="0089260D"/>
    <w:rsid w:val="008932AD"/>
    <w:rsid w:val="008936D1"/>
    <w:rsid w:val="00895F9C"/>
    <w:rsid w:val="008966D1"/>
    <w:rsid w:val="0089749C"/>
    <w:rsid w:val="00897720"/>
    <w:rsid w:val="00897D54"/>
    <w:rsid w:val="008A0645"/>
    <w:rsid w:val="008A1B93"/>
    <w:rsid w:val="008A54FF"/>
    <w:rsid w:val="008A646E"/>
    <w:rsid w:val="008A72A6"/>
    <w:rsid w:val="008A7DB9"/>
    <w:rsid w:val="008B0A16"/>
    <w:rsid w:val="008B0D58"/>
    <w:rsid w:val="008B13A9"/>
    <w:rsid w:val="008B1A7C"/>
    <w:rsid w:val="008B40FD"/>
    <w:rsid w:val="008B4760"/>
    <w:rsid w:val="008B51BC"/>
    <w:rsid w:val="008B6AE2"/>
    <w:rsid w:val="008B6C47"/>
    <w:rsid w:val="008B7816"/>
    <w:rsid w:val="008B7F7B"/>
    <w:rsid w:val="008C137C"/>
    <w:rsid w:val="008C1A42"/>
    <w:rsid w:val="008C3AE6"/>
    <w:rsid w:val="008C3C1A"/>
    <w:rsid w:val="008C7274"/>
    <w:rsid w:val="008C7FB3"/>
    <w:rsid w:val="008D1994"/>
    <w:rsid w:val="008D2A54"/>
    <w:rsid w:val="008D333E"/>
    <w:rsid w:val="008D71B9"/>
    <w:rsid w:val="008D73E2"/>
    <w:rsid w:val="008E1F1C"/>
    <w:rsid w:val="008E3273"/>
    <w:rsid w:val="008E3922"/>
    <w:rsid w:val="008E3A26"/>
    <w:rsid w:val="008E424C"/>
    <w:rsid w:val="008E4DE0"/>
    <w:rsid w:val="008E75A3"/>
    <w:rsid w:val="008F3F7C"/>
    <w:rsid w:val="008F4FC5"/>
    <w:rsid w:val="008F5234"/>
    <w:rsid w:val="008F5576"/>
    <w:rsid w:val="008F5810"/>
    <w:rsid w:val="008F6CF8"/>
    <w:rsid w:val="009001D5"/>
    <w:rsid w:val="0090130F"/>
    <w:rsid w:val="00901ED2"/>
    <w:rsid w:val="00902424"/>
    <w:rsid w:val="0090271E"/>
    <w:rsid w:val="00906423"/>
    <w:rsid w:val="00911E22"/>
    <w:rsid w:val="00912234"/>
    <w:rsid w:val="009132B7"/>
    <w:rsid w:val="009143EA"/>
    <w:rsid w:val="009147DD"/>
    <w:rsid w:val="00915117"/>
    <w:rsid w:val="00915BB0"/>
    <w:rsid w:val="00915CE5"/>
    <w:rsid w:val="00915D11"/>
    <w:rsid w:val="00916153"/>
    <w:rsid w:val="0091636F"/>
    <w:rsid w:val="00920570"/>
    <w:rsid w:val="00920C03"/>
    <w:rsid w:val="00920C97"/>
    <w:rsid w:val="00921212"/>
    <w:rsid w:val="00922E7C"/>
    <w:rsid w:val="00923070"/>
    <w:rsid w:val="0092380B"/>
    <w:rsid w:val="0092535F"/>
    <w:rsid w:val="00925C71"/>
    <w:rsid w:val="00930ED6"/>
    <w:rsid w:val="00931E5C"/>
    <w:rsid w:val="009321DF"/>
    <w:rsid w:val="00933572"/>
    <w:rsid w:val="0093438B"/>
    <w:rsid w:val="00934722"/>
    <w:rsid w:val="00934D5E"/>
    <w:rsid w:val="009366A2"/>
    <w:rsid w:val="00940E04"/>
    <w:rsid w:val="0094307B"/>
    <w:rsid w:val="0094336B"/>
    <w:rsid w:val="00943BF4"/>
    <w:rsid w:val="00943E85"/>
    <w:rsid w:val="00944C77"/>
    <w:rsid w:val="00945ECD"/>
    <w:rsid w:val="00947175"/>
    <w:rsid w:val="00947D52"/>
    <w:rsid w:val="0095093D"/>
    <w:rsid w:val="00950B34"/>
    <w:rsid w:val="00952905"/>
    <w:rsid w:val="009543A2"/>
    <w:rsid w:val="009545A1"/>
    <w:rsid w:val="009545F6"/>
    <w:rsid w:val="00954CC0"/>
    <w:rsid w:val="009556BD"/>
    <w:rsid w:val="00960201"/>
    <w:rsid w:val="00960E68"/>
    <w:rsid w:val="00960EB9"/>
    <w:rsid w:val="00961C54"/>
    <w:rsid w:val="00961D7F"/>
    <w:rsid w:val="00964CFE"/>
    <w:rsid w:val="00965B79"/>
    <w:rsid w:val="009669EF"/>
    <w:rsid w:val="00966D9A"/>
    <w:rsid w:val="00967F09"/>
    <w:rsid w:val="00971C48"/>
    <w:rsid w:val="00971CEA"/>
    <w:rsid w:val="00972914"/>
    <w:rsid w:val="00972AF7"/>
    <w:rsid w:val="00972E58"/>
    <w:rsid w:val="00973F7F"/>
    <w:rsid w:val="009803CF"/>
    <w:rsid w:val="009804AB"/>
    <w:rsid w:val="009806D4"/>
    <w:rsid w:val="009812FC"/>
    <w:rsid w:val="00982EEC"/>
    <w:rsid w:val="00983DCD"/>
    <w:rsid w:val="009849F1"/>
    <w:rsid w:val="009858E1"/>
    <w:rsid w:val="009859D2"/>
    <w:rsid w:val="00985A0E"/>
    <w:rsid w:val="009875F3"/>
    <w:rsid w:val="00987AFE"/>
    <w:rsid w:val="009912E4"/>
    <w:rsid w:val="00991545"/>
    <w:rsid w:val="00993146"/>
    <w:rsid w:val="00993889"/>
    <w:rsid w:val="00993A4D"/>
    <w:rsid w:val="009A0D15"/>
    <w:rsid w:val="009A26D6"/>
    <w:rsid w:val="009A29F7"/>
    <w:rsid w:val="009A30F3"/>
    <w:rsid w:val="009A311F"/>
    <w:rsid w:val="009A3397"/>
    <w:rsid w:val="009A4FF4"/>
    <w:rsid w:val="009A6322"/>
    <w:rsid w:val="009A66C6"/>
    <w:rsid w:val="009A7612"/>
    <w:rsid w:val="009A7CA5"/>
    <w:rsid w:val="009B27AB"/>
    <w:rsid w:val="009B4204"/>
    <w:rsid w:val="009B439A"/>
    <w:rsid w:val="009B55FA"/>
    <w:rsid w:val="009B598D"/>
    <w:rsid w:val="009B5B07"/>
    <w:rsid w:val="009B6061"/>
    <w:rsid w:val="009B6139"/>
    <w:rsid w:val="009B6FF9"/>
    <w:rsid w:val="009B76B6"/>
    <w:rsid w:val="009B7BD1"/>
    <w:rsid w:val="009C241D"/>
    <w:rsid w:val="009C3179"/>
    <w:rsid w:val="009C5F51"/>
    <w:rsid w:val="009D0EFA"/>
    <w:rsid w:val="009D0F42"/>
    <w:rsid w:val="009D1269"/>
    <w:rsid w:val="009D1DF6"/>
    <w:rsid w:val="009D3241"/>
    <w:rsid w:val="009D35B6"/>
    <w:rsid w:val="009D73D5"/>
    <w:rsid w:val="009E0663"/>
    <w:rsid w:val="009E140F"/>
    <w:rsid w:val="009E1C18"/>
    <w:rsid w:val="009E2D2B"/>
    <w:rsid w:val="009E45F2"/>
    <w:rsid w:val="009E566D"/>
    <w:rsid w:val="009F365F"/>
    <w:rsid w:val="009F4362"/>
    <w:rsid w:val="009F46FD"/>
    <w:rsid w:val="009F5077"/>
    <w:rsid w:val="009F577B"/>
    <w:rsid w:val="009F596F"/>
    <w:rsid w:val="009F5C8B"/>
    <w:rsid w:val="009F78E8"/>
    <w:rsid w:val="00A00D8E"/>
    <w:rsid w:val="00A015D5"/>
    <w:rsid w:val="00A0192E"/>
    <w:rsid w:val="00A02936"/>
    <w:rsid w:val="00A04AA7"/>
    <w:rsid w:val="00A05B7F"/>
    <w:rsid w:val="00A06976"/>
    <w:rsid w:val="00A06D43"/>
    <w:rsid w:val="00A0735F"/>
    <w:rsid w:val="00A07CD0"/>
    <w:rsid w:val="00A11804"/>
    <w:rsid w:val="00A12415"/>
    <w:rsid w:val="00A12967"/>
    <w:rsid w:val="00A1410A"/>
    <w:rsid w:val="00A148FE"/>
    <w:rsid w:val="00A14908"/>
    <w:rsid w:val="00A152C7"/>
    <w:rsid w:val="00A17CBD"/>
    <w:rsid w:val="00A17F39"/>
    <w:rsid w:val="00A20138"/>
    <w:rsid w:val="00A20508"/>
    <w:rsid w:val="00A2081A"/>
    <w:rsid w:val="00A210E9"/>
    <w:rsid w:val="00A2116C"/>
    <w:rsid w:val="00A21B09"/>
    <w:rsid w:val="00A21E6C"/>
    <w:rsid w:val="00A2244A"/>
    <w:rsid w:val="00A22BB4"/>
    <w:rsid w:val="00A23977"/>
    <w:rsid w:val="00A23CE5"/>
    <w:rsid w:val="00A250F1"/>
    <w:rsid w:val="00A27B8F"/>
    <w:rsid w:val="00A3099B"/>
    <w:rsid w:val="00A32153"/>
    <w:rsid w:val="00A324FC"/>
    <w:rsid w:val="00A3283E"/>
    <w:rsid w:val="00A32B60"/>
    <w:rsid w:val="00A33826"/>
    <w:rsid w:val="00A3540A"/>
    <w:rsid w:val="00A4084F"/>
    <w:rsid w:val="00A4295F"/>
    <w:rsid w:val="00A45911"/>
    <w:rsid w:val="00A465B7"/>
    <w:rsid w:val="00A514A2"/>
    <w:rsid w:val="00A51953"/>
    <w:rsid w:val="00A520C6"/>
    <w:rsid w:val="00A52615"/>
    <w:rsid w:val="00A52FF6"/>
    <w:rsid w:val="00A539F7"/>
    <w:rsid w:val="00A5559F"/>
    <w:rsid w:val="00A55A1C"/>
    <w:rsid w:val="00A55D1C"/>
    <w:rsid w:val="00A56C5E"/>
    <w:rsid w:val="00A60793"/>
    <w:rsid w:val="00A61E03"/>
    <w:rsid w:val="00A63A00"/>
    <w:rsid w:val="00A65B41"/>
    <w:rsid w:val="00A65E63"/>
    <w:rsid w:val="00A66676"/>
    <w:rsid w:val="00A66EBE"/>
    <w:rsid w:val="00A67481"/>
    <w:rsid w:val="00A674A8"/>
    <w:rsid w:val="00A67840"/>
    <w:rsid w:val="00A70011"/>
    <w:rsid w:val="00A701A0"/>
    <w:rsid w:val="00A71157"/>
    <w:rsid w:val="00A72AFC"/>
    <w:rsid w:val="00A736B5"/>
    <w:rsid w:val="00A743C6"/>
    <w:rsid w:val="00A74931"/>
    <w:rsid w:val="00A75A6C"/>
    <w:rsid w:val="00A75AD8"/>
    <w:rsid w:val="00A76389"/>
    <w:rsid w:val="00A802D9"/>
    <w:rsid w:val="00A81D22"/>
    <w:rsid w:val="00A82F3D"/>
    <w:rsid w:val="00A843B0"/>
    <w:rsid w:val="00A849D6"/>
    <w:rsid w:val="00A86976"/>
    <w:rsid w:val="00A87E02"/>
    <w:rsid w:val="00A91A9A"/>
    <w:rsid w:val="00A9299C"/>
    <w:rsid w:val="00A96624"/>
    <w:rsid w:val="00A9673E"/>
    <w:rsid w:val="00A973C8"/>
    <w:rsid w:val="00A97F3D"/>
    <w:rsid w:val="00AA04EC"/>
    <w:rsid w:val="00AA07F0"/>
    <w:rsid w:val="00AA0805"/>
    <w:rsid w:val="00AA0E06"/>
    <w:rsid w:val="00AA0F5F"/>
    <w:rsid w:val="00AA1E19"/>
    <w:rsid w:val="00AA2570"/>
    <w:rsid w:val="00AA4BC4"/>
    <w:rsid w:val="00AB18B2"/>
    <w:rsid w:val="00AB1B28"/>
    <w:rsid w:val="00AB2F4A"/>
    <w:rsid w:val="00AB3342"/>
    <w:rsid w:val="00AB4561"/>
    <w:rsid w:val="00AB56A6"/>
    <w:rsid w:val="00AB6261"/>
    <w:rsid w:val="00AB6CA0"/>
    <w:rsid w:val="00AB6F49"/>
    <w:rsid w:val="00AB7A5D"/>
    <w:rsid w:val="00AC0789"/>
    <w:rsid w:val="00AC185F"/>
    <w:rsid w:val="00AC2070"/>
    <w:rsid w:val="00AC4E8D"/>
    <w:rsid w:val="00AC734E"/>
    <w:rsid w:val="00AD087E"/>
    <w:rsid w:val="00AD0931"/>
    <w:rsid w:val="00AD0D17"/>
    <w:rsid w:val="00AD36C7"/>
    <w:rsid w:val="00AD3EE3"/>
    <w:rsid w:val="00AD43DC"/>
    <w:rsid w:val="00AD5D61"/>
    <w:rsid w:val="00AD602E"/>
    <w:rsid w:val="00AD73DA"/>
    <w:rsid w:val="00AD783D"/>
    <w:rsid w:val="00AE0537"/>
    <w:rsid w:val="00AE102E"/>
    <w:rsid w:val="00AE1236"/>
    <w:rsid w:val="00AE1906"/>
    <w:rsid w:val="00AE287C"/>
    <w:rsid w:val="00AE3590"/>
    <w:rsid w:val="00AE3D57"/>
    <w:rsid w:val="00AE4240"/>
    <w:rsid w:val="00AE4EDD"/>
    <w:rsid w:val="00AE5D15"/>
    <w:rsid w:val="00AE625C"/>
    <w:rsid w:val="00AE6E14"/>
    <w:rsid w:val="00AE73DB"/>
    <w:rsid w:val="00AF1911"/>
    <w:rsid w:val="00AF2C9E"/>
    <w:rsid w:val="00AF3248"/>
    <w:rsid w:val="00AF3921"/>
    <w:rsid w:val="00AF4793"/>
    <w:rsid w:val="00AF55C8"/>
    <w:rsid w:val="00AF606B"/>
    <w:rsid w:val="00AF6C87"/>
    <w:rsid w:val="00AF7917"/>
    <w:rsid w:val="00B00080"/>
    <w:rsid w:val="00B00477"/>
    <w:rsid w:val="00B0106D"/>
    <w:rsid w:val="00B02B3E"/>
    <w:rsid w:val="00B0337A"/>
    <w:rsid w:val="00B0509B"/>
    <w:rsid w:val="00B064D1"/>
    <w:rsid w:val="00B12067"/>
    <w:rsid w:val="00B14142"/>
    <w:rsid w:val="00B14BFC"/>
    <w:rsid w:val="00B155CB"/>
    <w:rsid w:val="00B158B1"/>
    <w:rsid w:val="00B15C10"/>
    <w:rsid w:val="00B16329"/>
    <w:rsid w:val="00B166A3"/>
    <w:rsid w:val="00B16B44"/>
    <w:rsid w:val="00B176EA"/>
    <w:rsid w:val="00B20FBC"/>
    <w:rsid w:val="00B22B17"/>
    <w:rsid w:val="00B23122"/>
    <w:rsid w:val="00B231C0"/>
    <w:rsid w:val="00B2715A"/>
    <w:rsid w:val="00B3034B"/>
    <w:rsid w:val="00B31127"/>
    <w:rsid w:val="00B31594"/>
    <w:rsid w:val="00B31AF2"/>
    <w:rsid w:val="00B33020"/>
    <w:rsid w:val="00B34A95"/>
    <w:rsid w:val="00B35B73"/>
    <w:rsid w:val="00B3634A"/>
    <w:rsid w:val="00B367CD"/>
    <w:rsid w:val="00B36C73"/>
    <w:rsid w:val="00B3792D"/>
    <w:rsid w:val="00B37F58"/>
    <w:rsid w:val="00B40763"/>
    <w:rsid w:val="00B40C5E"/>
    <w:rsid w:val="00B40D81"/>
    <w:rsid w:val="00B40F64"/>
    <w:rsid w:val="00B416C5"/>
    <w:rsid w:val="00B41C13"/>
    <w:rsid w:val="00B426ED"/>
    <w:rsid w:val="00B43E24"/>
    <w:rsid w:val="00B448B5"/>
    <w:rsid w:val="00B45178"/>
    <w:rsid w:val="00B451BF"/>
    <w:rsid w:val="00B46AE5"/>
    <w:rsid w:val="00B46BA5"/>
    <w:rsid w:val="00B4700B"/>
    <w:rsid w:val="00B4707A"/>
    <w:rsid w:val="00B473D9"/>
    <w:rsid w:val="00B5095D"/>
    <w:rsid w:val="00B50AA9"/>
    <w:rsid w:val="00B516BB"/>
    <w:rsid w:val="00B53055"/>
    <w:rsid w:val="00B53625"/>
    <w:rsid w:val="00B53DCA"/>
    <w:rsid w:val="00B55F15"/>
    <w:rsid w:val="00B6028D"/>
    <w:rsid w:val="00B609EB"/>
    <w:rsid w:val="00B60E53"/>
    <w:rsid w:val="00B61F1E"/>
    <w:rsid w:val="00B61FB7"/>
    <w:rsid w:val="00B70279"/>
    <w:rsid w:val="00B71239"/>
    <w:rsid w:val="00B71E58"/>
    <w:rsid w:val="00B727EF"/>
    <w:rsid w:val="00B73376"/>
    <w:rsid w:val="00B75448"/>
    <w:rsid w:val="00B76303"/>
    <w:rsid w:val="00B76E10"/>
    <w:rsid w:val="00B8081A"/>
    <w:rsid w:val="00B817FE"/>
    <w:rsid w:val="00B819A8"/>
    <w:rsid w:val="00B85571"/>
    <w:rsid w:val="00B859A2"/>
    <w:rsid w:val="00B863CB"/>
    <w:rsid w:val="00B86CEC"/>
    <w:rsid w:val="00B86D1D"/>
    <w:rsid w:val="00B87043"/>
    <w:rsid w:val="00B87629"/>
    <w:rsid w:val="00B901E4"/>
    <w:rsid w:val="00B90D68"/>
    <w:rsid w:val="00B90EB4"/>
    <w:rsid w:val="00B92498"/>
    <w:rsid w:val="00B93DC9"/>
    <w:rsid w:val="00B9417E"/>
    <w:rsid w:val="00B95E91"/>
    <w:rsid w:val="00B9629D"/>
    <w:rsid w:val="00B978F3"/>
    <w:rsid w:val="00B97CF4"/>
    <w:rsid w:val="00BA01FA"/>
    <w:rsid w:val="00BA0299"/>
    <w:rsid w:val="00BA2470"/>
    <w:rsid w:val="00BA4EE2"/>
    <w:rsid w:val="00BA5407"/>
    <w:rsid w:val="00BA55B8"/>
    <w:rsid w:val="00BA56AA"/>
    <w:rsid w:val="00BA6B65"/>
    <w:rsid w:val="00BA7C7E"/>
    <w:rsid w:val="00BA7D93"/>
    <w:rsid w:val="00BB0301"/>
    <w:rsid w:val="00BB0C49"/>
    <w:rsid w:val="00BB2ED4"/>
    <w:rsid w:val="00BB3AC7"/>
    <w:rsid w:val="00BB3AE1"/>
    <w:rsid w:val="00BB3FE6"/>
    <w:rsid w:val="00BB46A8"/>
    <w:rsid w:val="00BB4EE9"/>
    <w:rsid w:val="00BB4EEB"/>
    <w:rsid w:val="00BB6748"/>
    <w:rsid w:val="00BB6844"/>
    <w:rsid w:val="00BC054C"/>
    <w:rsid w:val="00BC0FAE"/>
    <w:rsid w:val="00BC1732"/>
    <w:rsid w:val="00BC1810"/>
    <w:rsid w:val="00BC2AD4"/>
    <w:rsid w:val="00BC2EDB"/>
    <w:rsid w:val="00BC6B03"/>
    <w:rsid w:val="00BC7F5C"/>
    <w:rsid w:val="00BD0ABC"/>
    <w:rsid w:val="00BD159F"/>
    <w:rsid w:val="00BD279F"/>
    <w:rsid w:val="00BD3458"/>
    <w:rsid w:val="00BD354C"/>
    <w:rsid w:val="00BD5275"/>
    <w:rsid w:val="00BD5F57"/>
    <w:rsid w:val="00BD6138"/>
    <w:rsid w:val="00BD63B2"/>
    <w:rsid w:val="00BD6509"/>
    <w:rsid w:val="00BE0DE3"/>
    <w:rsid w:val="00BE136A"/>
    <w:rsid w:val="00BE16C8"/>
    <w:rsid w:val="00BE209F"/>
    <w:rsid w:val="00BE2494"/>
    <w:rsid w:val="00BE2D0C"/>
    <w:rsid w:val="00BE3526"/>
    <w:rsid w:val="00BE5A4C"/>
    <w:rsid w:val="00BE5DBB"/>
    <w:rsid w:val="00BE6A75"/>
    <w:rsid w:val="00BE6BE7"/>
    <w:rsid w:val="00BE6F5E"/>
    <w:rsid w:val="00BE70B2"/>
    <w:rsid w:val="00BF09A2"/>
    <w:rsid w:val="00BF0A07"/>
    <w:rsid w:val="00BF12B9"/>
    <w:rsid w:val="00BF1F9B"/>
    <w:rsid w:val="00BF348D"/>
    <w:rsid w:val="00BF38ED"/>
    <w:rsid w:val="00BF3C68"/>
    <w:rsid w:val="00BF3E15"/>
    <w:rsid w:val="00BF5ED9"/>
    <w:rsid w:val="00BF78D6"/>
    <w:rsid w:val="00BF7D7C"/>
    <w:rsid w:val="00C01CE0"/>
    <w:rsid w:val="00C01DF0"/>
    <w:rsid w:val="00C01EFA"/>
    <w:rsid w:val="00C02412"/>
    <w:rsid w:val="00C02A5D"/>
    <w:rsid w:val="00C02E96"/>
    <w:rsid w:val="00C0315E"/>
    <w:rsid w:val="00C047F8"/>
    <w:rsid w:val="00C04E29"/>
    <w:rsid w:val="00C0559E"/>
    <w:rsid w:val="00C05F7C"/>
    <w:rsid w:val="00C061C6"/>
    <w:rsid w:val="00C069AA"/>
    <w:rsid w:val="00C069C8"/>
    <w:rsid w:val="00C07F92"/>
    <w:rsid w:val="00C1001A"/>
    <w:rsid w:val="00C10988"/>
    <w:rsid w:val="00C11D0D"/>
    <w:rsid w:val="00C130F1"/>
    <w:rsid w:val="00C134C9"/>
    <w:rsid w:val="00C1432B"/>
    <w:rsid w:val="00C1565E"/>
    <w:rsid w:val="00C15A2A"/>
    <w:rsid w:val="00C15DEA"/>
    <w:rsid w:val="00C16321"/>
    <w:rsid w:val="00C17365"/>
    <w:rsid w:val="00C1789A"/>
    <w:rsid w:val="00C17F18"/>
    <w:rsid w:val="00C201C5"/>
    <w:rsid w:val="00C21808"/>
    <w:rsid w:val="00C21DE0"/>
    <w:rsid w:val="00C22701"/>
    <w:rsid w:val="00C24114"/>
    <w:rsid w:val="00C24197"/>
    <w:rsid w:val="00C26A64"/>
    <w:rsid w:val="00C26BF5"/>
    <w:rsid w:val="00C26E03"/>
    <w:rsid w:val="00C27BC4"/>
    <w:rsid w:val="00C30E5A"/>
    <w:rsid w:val="00C32527"/>
    <w:rsid w:val="00C33524"/>
    <w:rsid w:val="00C33C22"/>
    <w:rsid w:val="00C33CE5"/>
    <w:rsid w:val="00C343B3"/>
    <w:rsid w:val="00C344E6"/>
    <w:rsid w:val="00C37092"/>
    <w:rsid w:val="00C3768C"/>
    <w:rsid w:val="00C37A3F"/>
    <w:rsid w:val="00C405BA"/>
    <w:rsid w:val="00C40678"/>
    <w:rsid w:val="00C41ABE"/>
    <w:rsid w:val="00C42272"/>
    <w:rsid w:val="00C42473"/>
    <w:rsid w:val="00C4383D"/>
    <w:rsid w:val="00C438BA"/>
    <w:rsid w:val="00C44FB8"/>
    <w:rsid w:val="00C465AA"/>
    <w:rsid w:val="00C4697B"/>
    <w:rsid w:val="00C46D26"/>
    <w:rsid w:val="00C46FC0"/>
    <w:rsid w:val="00C522A9"/>
    <w:rsid w:val="00C523ED"/>
    <w:rsid w:val="00C52903"/>
    <w:rsid w:val="00C52AA6"/>
    <w:rsid w:val="00C52FDC"/>
    <w:rsid w:val="00C53283"/>
    <w:rsid w:val="00C534E0"/>
    <w:rsid w:val="00C53564"/>
    <w:rsid w:val="00C538B3"/>
    <w:rsid w:val="00C554A1"/>
    <w:rsid w:val="00C55ECE"/>
    <w:rsid w:val="00C57134"/>
    <w:rsid w:val="00C57A6E"/>
    <w:rsid w:val="00C57DD8"/>
    <w:rsid w:val="00C60965"/>
    <w:rsid w:val="00C62D7E"/>
    <w:rsid w:val="00C63C62"/>
    <w:rsid w:val="00C63D7B"/>
    <w:rsid w:val="00C64F19"/>
    <w:rsid w:val="00C6563F"/>
    <w:rsid w:val="00C75206"/>
    <w:rsid w:val="00C8107B"/>
    <w:rsid w:val="00C81FDB"/>
    <w:rsid w:val="00C82432"/>
    <w:rsid w:val="00C82582"/>
    <w:rsid w:val="00C83A9A"/>
    <w:rsid w:val="00C84E20"/>
    <w:rsid w:val="00C84F52"/>
    <w:rsid w:val="00C85005"/>
    <w:rsid w:val="00C86CB1"/>
    <w:rsid w:val="00C9111F"/>
    <w:rsid w:val="00C93115"/>
    <w:rsid w:val="00C93C8C"/>
    <w:rsid w:val="00C94B9F"/>
    <w:rsid w:val="00C9582E"/>
    <w:rsid w:val="00CA04A1"/>
    <w:rsid w:val="00CA238B"/>
    <w:rsid w:val="00CA30CF"/>
    <w:rsid w:val="00CA49E3"/>
    <w:rsid w:val="00CA5FEB"/>
    <w:rsid w:val="00CA609E"/>
    <w:rsid w:val="00CA60BD"/>
    <w:rsid w:val="00CA61CA"/>
    <w:rsid w:val="00CA67BD"/>
    <w:rsid w:val="00CA6846"/>
    <w:rsid w:val="00CA6892"/>
    <w:rsid w:val="00CA69D9"/>
    <w:rsid w:val="00CA7843"/>
    <w:rsid w:val="00CB1469"/>
    <w:rsid w:val="00CB1812"/>
    <w:rsid w:val="00CB18C2"/>
    <w:rsid w:val="00CB1A0E"/>
    <w:rsid w:val="00CB207B"/>
    <w:rsid w:val="00CB2AA2"/>
    <w:rsid w:val="00CB4F9A"/>
    <w:rsid w:val="00CB5F98"/>
    <w:rsid w:val="00CB6FA4"/>
    <w:rsid w:val="00CB7983"/>
    <w:rsid w:val="00CB7F81"/>
    <w:rsid w:val="00CC098A"/>
    <w:rsid w:val="00CC2213"/>
    <w:rsid w:val="00CC2898"/>
    <w:rsid w:val="00CC2C6A"/>
    <w:rsid w:val="00CC57B7"/>
    <w:rsid w:val="00CC641B"/>
    <w:rsid w:val="00CC65C4"/>
    <w:rsid w:val="00CC6ABC"/>
    <w:rsid w:val="00CD0085"/>
    <w:rsid w:val="00CD0F2A"/>
    <w:rsid w:val="00CD2251"/>
    <w:rsid w:val="00CD3029"/>
    <w:rsid w:val="00CD3520"/>
    <w:rsid w:val="00CD5CEE"/>
    <w:rsid w:val="00CD6F45"/>
    <w:rsid w:val="00CD7457"/>
    <w:rsid w:val="00CD7C6E"/>
    <w:rsid w:val="00CD7E44"/>
    <w:rsid w:val="00CE2700"/>
    <w:rsid w:val="00CE4CE6"/>
    <w:rsid w:val="00CE4D3B"/>
    <w:rsid w:val="00CE7C22"/>
    <w:rsid w:val="00CF0B3D"/>
    <w:rsid w:val="00CF0E43"/>
    <w:rsid w:val="00CF289A"/>
    <w:rsid w:val="00CF42D7"/>
    <w:rsid w:val="00CF5A43"/>
    <w:rsid w:val="00CF7BD8"/>
    <w:rsid w:val="00D00937"/>
    <w:rsid w:val="00D011A5"/>
    <w:rsid w:val="00D014BF"/>
    <w:rsid w:val="00D028D7"/>
    <w:rsid w:val="00D038C5"/>
    <w:rsid w:val="00D03CFD"/>
    <w:rsid w:val="00D04BBE"/>
    <w:rsid w:val="00D06FFF"/>
    <w:rsid w:val="00D12FB8"/>
    <w:rsid w:val="00D12FF7"/>
    <w:rsid w:val="00D14DBB"/>
    <w:rsid w:val="00D15108"/>
    <w:rsid w:val="00D16C5D"/>
    <w:rsid w:val="00D17BB4"/>
    <w:rsid w:val="00D20B8A"/>
    <w:rsid w:val="00D2165C"/>
    <w:rsid w:val="00D2314D"/>
    <w:rsid w:val="00D231E5"/>
    <w:rsid w:val="00D2328C"/>
    <w:rsid w:val="00D233B1"/>
    <w:rsid w:val="00D23403"/>
    <w:rsid w:val="00D250D5"/>
    <w:rsid w:val="00D25CA9"/>
    <w:rsid w:val="00D30267"/>
    <w:rsid w:val="00D303D0"/>
    <w:rsid w:val="00D32446"/>
    <w:rsid w:val="00D32C9E"/>
    <w:rsid w:val="00D352AD"/>
    <w:rsid w:val="00D362E9"/>
    <w:rsid w:val="00D37435"/>
    <w:rsid w:val="00D40C63"/>
    <w:rsid w:val="00D421F8"/>
    <w:rsid w:val="00D43E5C"/>
    <w:rsid w:val="00D4489E"/>
    <w:rsid w:val="00D50454"/>
    <w:rsid w:val="00D51357"/>
    <w:rsid w:val="00D52383"/>
    <w:rsid w:val="00D5332A"/>
    <w:rsid w:val="00D53FC6"/>
    <w:rsid w:val="00D563FC"/>
    <w:rsid w:val="00D56B55"/>
    <w:rsid w:val="00D5747D"/>
    <w:rsid w:val="00D61D81"/>
    <w:rsid w:val="00D643B7"/>
    <w:rsid w:val="00D64A99"/>
    <w:rsid w:val="00D679A9"/>
    <w:rsid w:val="00D67C9A"/>
    <w:rsid w:val="00D7037E"/>
    <w:rsid w:val="00D71CDB"/>
    <w:rsid w:val="00D7342F"/>
    <w:rsid w:val="00D74D3F"/>
    <w:rsid w:val="00D757EC"/>
    <w:rsid w:val="00D7645A"/>
    <w:rsid w:val="00D77573"/>
    <w:rsid w:val="00D80EE1"/>
    <w:rsid w:val="00D83210"/>
    <w:rsid w:val="00D83FDA"/>
    <w:rsid w:val="00D84CE1"/>
    <w:rsid w:val="00D85E5F"/>
    <w:rsid w:val="00D87CEB"/>
    <w:rsid w:val="00D907E0"/>
    <w:rsid w:val="00D9180B"/>
    <w:rsid w:val="00D91A69"/>
    <w:rsid w:val="00D91C6B"/>
    <w:rsid w:val="00D92399"/>
    <w:rsid w:val="00D939E4"/>
    <w:rsid w:val="00D96646"/>
    <w:rsid w:val="00D96D0D"/>
    <w:rsid w:val="00DA21C4"/>
    <w:rsid w:val="00DA30D8"/>
    <w:rsid w:val="00DA4FAB"/>
    <w:rsid w:val="00DA52E4"/>
    <w:rsid w:val="00DA5BC0"/>
    <w:rsid w:val="00DA5BE9"/>
    <w:rsid w:val="00DA6741"/>
    <w:rsid w:val="00DA7860"/>
    <w:rsid w:val="00DB0A10"/>
    <w:rsid w:val="00DB0BE1"/>
    <w:rsid w:val="00DB17C5"/>
    <w:rsid w:val="00DB27E0"/>
    <w:rsid w:val="00DB2BB4"/>
    <w:rsid w:val="00DB37DA"/>
    <w:rsid w:val="00DB44C7"/>
    <w:rsid w:val="00DB50FD"/>
    <w:rsid w:val="00DB7123"/>
    <w:rsid w:val="00DC0659"/>
    <w:rsid w:val="00DC083D"/>
    <w:rsid w:val="00DC20C9"/>
    <w:rsid w:val="00DC2C94"/>
    <w:rsid w:val="00DC3AC6"/>
    <w:rsid w:val="00DC3BC4"/>
    <w:rsid w:val="00DC3D68"/>
    <w:rsid w:val="00DC6420"/>
    <w:rsid w:val="00DC7E72"/>
    <w:rsid w:val="00DD2DEA"/>
    <w:rsid w:val="00DD30E6"/>
    <w:rsid w:val="00DD3B4B"/>
    <w:rsid w:val="00DD4CC7"/>
    <w:rsid w:val="00DD4FF0"/>
    <w:rsid w:val="00DD545E"/>
    <w:rsid w:val="00DD5599"/>
    <w:rsid w:val="00DD7139"/>
    <w:rsid w:val="00DE1963"/>
    <w:rsid w:val="00DE213F"/>
    <w:rsid w:val="00DE2306"/>
    <w:rsid w:val="00DE2F6D"/>
    <w:rsid w:val="00DE361D"/>
    <w:rsid w:val="00DE435A"/>
    <w:rsid w:val="00DE4836"/>
    <w:rsid w:val="00DE71F7"/>
    <w:rsid w:val="00DF07DF"/>
    <w:rsid w:val="00DF16F0"/>
    <w:rsid w:val="00DF19B3"/>
    <w:rsid w:val="00DF228F"/>
    <w:rsid w:val="00DF4168"/>
    <w:rsid w:val="00DF4412"/>
    <w:rsid w:val="00DF677E"/>
    <w:rsid w:val="00E00C63"/>
    <w:rsid w:val="00E02239"/>
    <w:rsid w:val="00E022B7"/>
    <w:rsid w:val="00E02A3A"/>
    <w:rsid w:val="00E0341C"/>
    <w:rsid w:val="00E03A7E"/>
    <w:rsid w:val="00E04AB5"/>
    <w:rsid w:val="00E07310"/>
    <w:rsid w:val="00E10141"/>
    <w:rsid w:val="00E10360"/>
    <w:rsid w:val="00E11B9F"/>
    <w:rsid w:val="00E12F31"/>
    <w:rsid w:val="00E13513"/>
    <w:rsid w:val="00E149B8"/>
    <w:rsid w:val="00E14C5B"/>
    <w:rsid w:val="00E1510C"/>
    <w:rsid w:val="00E154FB"/>
    <w:rsid w:val="00E1676A"/>
    <w:rsid w:val="00E203D9"/>
    <w:rsid w:val="00E21F9A"/>
    <w:rsid w:val="00E222FF"/>
    <w:rsid w:val="00E23339"/>
    <w:rsid w:val="00E2368F"/>
    <w:rsid w:val="00E2369B"/>
    <w:rsid w:val="00E2573F"/>
    <w:rsid w:val="00E25A0A"/>
    <w:rsid w:val="00E26229"/>
    <w:rsid w:val="00E26404"/>
    <w:rsid w:val="00E272CD"/>
    <w:rsid w:val="00E27364"/>
    <w:rsid w:val="00E3040C"/>
    <w:rsid w:val="00E31544"/>
    <w:rsid w:val="00E320A9"/>
    <w:rsid w:val="00E32917"/>
    <w:rsid w:val="00E33A45"/>
    <w:rsid w:val="00E33DC6"/>
    <w:rsid w:val="00E3451F"/>
    <w:rsid w:val="00E35602"/>
    <w:rsid w:val="00E36582"/>
    <w:rsid w:val="00E367C1"/>
    <w:rsid w:val="00E3703C"/>
    <w:rsid w:val="00E37E62"/>
    <w:rsid w:val="00E4106C"/>
    <w:rsid w:val="00E42666"/>
    <w:rsid w:val="00E43175"/>
    <w:rsid w:val="00E437A3"/>
    <w:rsid w:val="00E43CBD"/>
    <w:rsid w:val="00E44AE4"/>
    <w:rsid w:val="00E47BB5"/>
    <w:rsid w:val="00E51A64"/>
    <w:rsid w:val="00E51DCC"/>
    <w:rsid w:val="00E5319B"/>
    <w:rsid w:val="00E53357"/>
    <w:rsid w:val="00E541F3"/>
    <w:rsid w:val="00E54A4A"/>
    <w:rsid w:val="00E54D64"/>
    <w:rsid w:val="00E54EA3"/>
    <w:rsid w:val="00E54EC9"/>
    <w:rsid w:val="00E55ABD"/>
    <w:rsid w:val="00E601A2"/>
    <w:rsid w:val="00E60A0D"/>
    <w:rsid w:val="00E60C4D"/>
    <w:rsid w:val="00E616BE"/>
    <w:rsid w:val="00E61A46"/>
    <w:rsid w:val="00E61F65"/>
    <w:rsid w:val="00E622B5"/>
    <w:rsid w:val="00E6284F"/>
    <w:rsid w:val="00E6465D"/>
    <w:rsid w:val="00E64A3A"/>
    <w:rsid w:val="00E65E78"/>
    <w:rsid w:val="00E662EB"/>
    <w:rsid w:val="00E677CF"/>
    <w:rsid w:val="00E71C39"/>
    <w:rsid w:val="00E71EF1"/>
    <w:rsid w:val="00E723A7"/>
    <w:rsid w:val="00E72FD5"/>
    <w:rsid w:val="00E738C9"/>
    <w:rsid w:val="00E739FF"/>
    <w:rsid w:val="00E74990"/>
    <w:rsid w:val="00E751FD"/>
    <w:rsid w:val="00E7659A"/>
    <w:rsid w:val="00E77322"/>
    <w:rsid w:val="00E778A6"/>
    <w:rsid w:val="00E77E3D"/>
    <w:rsid w:val="00E82279"/>
    <w:rsid w:val="00E822E7"/>
    <w:rsid w:val="00E82E2D"/>
    <w:rsid w:val="00E8377D"/>
    <w:rsid w:val="00E8397D"/>
    <w:rsid w:val="00E84C8E"/>
    <w:rsid w:val="00E858C8"/>
    <w:rsid w:val="00E85CDB"/>
    <w:rsid w:val="00E86256"/>
    <w:rsid w:val="00E8670B"/>
    <w:rsid w:val="00E86C12"/>
    <w:rsid w:val="00E871EC"/>
    <w:rsid w:val="00E87DF0"/>
    <w:rsid w:val="00E9016B"/>
    <w:rsid w:val="00E90CD6"/>
    <w:rsid w:val="00E93E35"/>
    <w:rsid w:val="00E941DF"/>
    <w:rsid w:val="00E950C3"/>
    <w:rsid w:val="00E958ED"/>
    <w:rsid w:val="00E95D1C"/>
    <w:rsid w:val="00EA10F7"/>
    <w:rsid w:val="00EA2366"/>
    <w:rsid w:val="00EA2982"/>
    <w:rsid w:val="00EA4F1F"/>
    <w:rsid w:val="00EA5633"/>
    <w:rsid w:val="00EA73D0"/>
    <w:rsid w:val="00EA7408"/>
    <w:rsid w:val="00EA7864"/>
    <w:rsid w:val="00EA7A47"/>
    <w:rsid w:val="00EB199E"/>
    <w:rsid w:val="00EB2960"/>
    <w:rsid w:val="00EB35DA"/>
    <w:rsid w:val="00EB3A37"/>
    <w:rsid w:val="00EB4AED"/>
    <w:rsid w:val="00EB6F05"/>
    <w:rsid w:val="00EB79C0"/>
    <w:rsid w:val="00EC093B"/>
    <w:rsid w:val="00EC0B4D"/>
    <w:rsid w:val="00EC21CF"/>
    <w:rsid w:val="00EC23C7"/>
    <w:rsid w:val="00EC27B2"/>
    <w:rsid w:val="00EC2E30"/>
    <w:rsid w:val="00EC2F1E"/>
    <w:rsid w:val="00EC49B1"/>
    <w:rsid w:val="00EC5F16"/>
    <w:rsid w:val="00EC7143"/>
    <w:rsid w:val="00EC7A5E"/>
    <w:rsid w:val="00ED0030"/>
    <w:rsid w:val="00ED046F"/>
    <w:rsid w:val="00ED12B5"/>
    <w:rsid w:val="00ED3D73"/>
    <w:rsid w:val="00ED3FDA"/>
    <w:rsid w:val="00ED5536"/>
    <w:rsid w:val="00ED58CC"/>
    <w:rsid w:val="00EE0866"/>
    <w:rsid w:val="00EE2B3C"/>
    <w:rsid w:val="00EE31A7"/>
    <w:rsid w:val="00EE4F3E"/>
    <w:rsid w:val="00EE57B2"/>
    <w:rsid w:val="00EE639A"/>
    <w:rsid w:val="00EE74AB"/>
    <w:rsid w:val="00EE7B27"/>
    <w:rsid w:val="00EE7FEC"/>
    <w:rsid w:val="00EF028B"/>
    <w:rsid w:val="00EF1581"/>
    <w:rsid w:val="00EF2717"/>
    <w:rsid w:val="00EF41EC"/>
    <w:rsid w:val="00EF69D0"/>
    <w:rsid w:val="00F01185"/>
    <w:rsid w:val="00F017F7"/>
    <w:rsid w:val="00F01C46"/>
    <w:rsid w:val="00F035DF"/>
    <w:rsid w:val="00F038E5"/>
    <w:rsid w:val="00F0425D"/>
    <w:rsid w:val="00F06ABF"/>
    <w:rsid w:val="00F0713B"/>
    <w:rsid w:val="00F0719B"/>
    <w:rsid w:val="00F07318"/>
    <w:rsid w:val="00F07CEF"/>
    <w:rsid w:val="00F10E4D"/>
    <w:rsid w:val="00F113D3"/>
    <w:rsid w:val="00F11D5B"/>
    <w:rsid w:val="00F129D0"/>
    <w:rsid w:val="00F136C4"/>
    <w:rsid w:val="00F138E4"/>
    <w:rsid w:val="00F13BED"/>
    <w:rsid w:val="00F13C82"/>
    <w:rsid w:val="00F1486E"/>
    <w:rsid w:val="00F168AD"/>
    <w:rsid w:val="00F168CA"/>
    <w:rsid w:val="00F17EF1"/>
    <w:rsid w:val="00F20F53"/>
    <w:rsid w:val="00F21007"/>
    <w:rsid w:val="00F21258"/>
    <w:rsid w:val="00F242C9"/>
    <w:rsid w:val="00F25523"/>
    <w:rsid w:val="00F2574C"/>
    <w:rsid w:val="00F25DC8"/>
    <w:rsid w:val="00F25E68"/>
    <w:rsid w:val="00F26A49"/>
    <w:rsid w:val="00F27083"/>
    <w:rsid w:val="00F2768B"/>
    <w:rsid w:val="00F2793A"/>
    <w:rsid w:val="00F3136B"/>
    <w:rsid w:val="00F340CA"/>
    <w:rsid w:val="00F360CD"/>
    <w:rsid w:val="00F37484"/>
    <w:rsid w:val="00F37662"/>
    <w:rsid w:val="00F40A57"/>
    <w:rsid w:val="00F419A0"/>
    <w:rsid w:val="00F43EE4"/>
    <w:rsid w:val="00F4473B"/>
    <w:rsid w:val="00F448E8"/>
    <w:rsid w:val="00F46FD6"/>
    <w:rsid w:val="00F4795E"/>
    <w:rsid w:val="00F47E84"/>
    <w:rsid w:val="00F50039"/>
    <w:rsid w:val="00F510FE"/>
    <w:rsid w:val="00F5175C"/>
    <w:rsid w:val="00F51E64"/>
    <w:rsid w:val="00F52255"/>
    <w:rsid w:val="00F52315"/>
    <w:rsid w:val="00F52672"/>
    <w:rsid w:val="00F52EE4"/>
    <w:rsid w:val="00F53003"/>
    <w:rsid w:val="00F54450"/>
    <w:rsid w:val="00F56AFB"/>
    <w:rsid w:val="00F602BF"/>
    <w:rsid w:val="00F60E86"/>
    <w:rsid w:val="00F61C3A"/>
    <w:rsid w:val="00F62BBD"/>
    <w:rsid w:val="00F62ECD"/>
    <w:rsid w:val="00F66734"/>
    <w:rsid w:val="00F67749"/>
    <w:rsid w:val="00F67DA9"/>
    <w:rsid w:val="00F707FC"/>
    <w:rsid w:val="00F713F0"/>
    <w:rsid w:val="00F726B7"/>
    <w:rsid w:val="00F72E35"/>
    <w:rsid w:val="00F732AB"/>
    <w:rsid w:val="00F7375C"/>
    <w:rsid w:val="00F73AB9"/>
    <w:rsid w:val="00F73C80"/>
    <w:rsid w:val="00F75C16"/>
    <w:rsid w:val="00F768CC"/>
    <w:rsid w:val="00F77046"/>
    <w:rsid w:val="00F80206"/>
    <w:rsid w:val="00F82802"/>
    <w:rsid w:val="00F83A6F"/>
    <w:rsid w:val="00F85462"/>
    <w:rsid w:val="00F86065"/>
    <w:rsid w:val="00F86509"/>
    <w:rsid w:val="00F87994"/>
    <w:rsid w:val="00F9079F"/>
    <w:rsid w:val="00F928D5"/>
    <w:rsid w:val="00F92CE5"/>
    <w:rsid w:val="00F94107"/>
    <w:rsid w:val="00F94ADE"/>
    <w:rsid w:val="00F94CF1"/>
    <w:rsid w:val="00F95111"/>
    <w:rsid w:val="00F96355"/>
    <w:rsid w:val="00F9690E"/>
    <w:rsid w:val="00F96D5F"/>
    <w:rsid w:val="00F96E4C"/>
    <w:rsid w:val="00FA0693"/>
    <w:rsid w:val="00FA0919"/>
    <w:rsid w:val="00FA1FFE"/>
    <w:rsid w:val="00FA2805"/>
    <w:rsid w:val="00FA313B"/>
    <w:rsid w:val="00FA3AF9"/>
    <w:rsid w:val="00FA6072"/>
    <w:rsid w:val="00FA6A62"/>
    <w:rsid w:val="00FB1BDB"/>
    <w:rsid w:val="00FB6C8A"/>
    <w:rsid w:val="00FC03F3"/>
    <w:rsid w:val="00FC04E8"/>
    <w:rsid w:val="00FC1594"/>
    <w:rsid w:val="00FC16CA"/>
    <w:rsid w:val="00FC2E33"/>
    <w:rsid w:val="00FC36D0"/>
    <w:rsid w:val="00FC4C52"/>
    <w:rsid w:val="00FC4FE0"/>
    <w:rsid w:val="00FC559A"/>
    <w:rsid w:val="00FC5D71"/>
    <w:rsid w:val="00FC610D"/>
    <w:rsid w:val="00FC734C"/>
    <w:rsid w:val="00FD01EC"/>
    <w:rsid w:val="00FD08F8"/>
    <w:rsid w:val="00FD1419"/>
    <w:rsid w:val="00FD2ADC"/>
    <w:rsid w:val="00FD2CE3"/>
    <w:rsid w:val="00FD357F"/>
    <w:rsid w:val="00FD4060"/>
    <w:rsid w:val="00FD4FD4"/>
    <w:rsid w:val="00FD5D22"/>
    <w:rsid w:val="00FD5D38"/>
    <w:rsid w:val="00FD5E3A"/>
    <w:rsid w:val="00FD658D"/>
    <w:rsid w:val="00FD79A7"/>
    <w:rsid w:val="00FE0DAA"/>
    <w:rsid w:val="00FE1FEE"/>
    <w:rsid w:val="00FE3EE5"/>
    <w:rsid w:val="00FE473B"/>
    <w:rsid w:val="00FE70D5"/>
    <w:rsid w:val="00FE77F3"/>
    <w:rsid w:val="00FE7CCE"/>
    <w:rsid w:val="00FE7F19"/>
    <w:rsid w:val="00FF0EF8"/>
    <w:rsid w:val="00FF28E4"/>
    <w:rsid w:val="00FF3C54"/>
    <w:rsid w:val="00FF60A6"/>
    <w:rsid w:val="00FF69D8"/>
    <w:rsid w:val="00FF6E92"/>
    <w:rsid w:val="00FF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4A6CF7"/>
  <w15:chartTrackingRefBased/>
  <w15:docId w15:val="{BE285575-6D45-41D3-AF39-227F6F93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7EC"/>
    <w:rPr>
      <w:color w:val="0563C1"/>
      <w:u w:val="single"/>
    </w:rPr>
  </w:style>
  <w:style w:type="paragraph" w:styleId="ListParagraph">
    <w:name w:val="List Paragraph"/>
    <w:basedOn w:val="Normal"/>
    <w:uiPriority w:val="34"/>
    <w:qFormat/>
    <w:rsid w:val="00326A88"/>
    <w:pPr>
      <w:ind w:left="720"/>
      <w:contextualSpacing/>
    </w:pPr>
  </w:style>
  <w:style w:type="paragraph" w:styleId="NormalWeb">
    <w:name w:val="Normal (Web)"/>
    <w:basedOn w:val="Normal"/>
    <w:uiPriority w:val="99"/>
    <w:semiHidden/>
    <w:unhideWhenUsed/>
    <w:rsid w:val="00D17B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BB4"/>
    <w:rPr>
      <w:b/>
      <w:bCs/>
    </w:rPr>
  </w:style>
  <w:style w:type="character" w:styleId="UnresolvedMention">
    <w:name w:val="Unresolved Mention"/>
    <w:basedOn w:val="DefaultParagraphFont"/>
    <w:uiPriority w:val="99"/>
    <w:semiHidden/>
    <w:unhideWhenUsed/>
    <w:rsid w:val="00480189"/>
    <w:rPr>
      <w:color w:val="808080"/>
      <w:shd w:val="clear" w:color="auto" w:fill="E6E6E6"/>
    </w:rPr>
  </w:style>
  <w:style w:type="paragraph" w:styleId="Header">
    <w:name w:val="header"/>
    <w:basedOn w:val="Normal"/>
    <w:link w:val="HeaderChar"/>
    <w:uiPriority w:val="99"/>
    <w:unhideWhenUsed/>
    <w:rsid w:val="0048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89"/>
  </w:style>
  <w:style w:type="paragraph" w:styleId="Footer">
    <w:name w:val="footer"/>
    <w:basedOn w:val="Normal"/>
    <w:link w:val="FooterChar"/>
    <w:uiPriority w:val="99"/>
    <w:unhideWhenUsed/>
    <w:rsid w:val="0048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1283">
      <w:bodyDiv w:val="1"/>
      <w:marLeft w:val="0"/>
      <w:marRight w:val="0"/>
      <w:marTop w:val="0"/>
      <w:marBottom w:val="0"/>
      <w:divBdr>
        <w:top w:val="none" w:sz="0" w:space="0" w:color="auto"/>
        <w:left w:val="none" w:sz="0" w:space="0" w:color="auto"/>
        <w:bottom w:val="none" w:sz="0" w:space="0" w:color="auto"/>
        <w:right w:val="none" w:sz="0" w:space="0" w:color="auto"/>
      </w:divBdr>
    </w:div>
    <w:div w:id="1147430536">
      <w:bodyDiv w:val="1"/>
      <w:marLeft w:val="0"/>
      <w:marRight w:val="0"/>
      <w:marTop w:val="0"/>
      <w:marBottom w:val="0"/>
      <w:divBdr>
        <w:top w:val="none" w:sz="0" w:space="0" w:color="auto"/>
        <w:left w:val="none" w:sz="0" w:space="0" w:color="auto"/>
        <w:bottom w:val="none" w:sz="0" w:space="0" w:color="auto"/>
        <w:right w:val="none" w:sz="0" w:space="0" w:color="auto"/>
      </w:divBdr>
    </w:div>
    <w:div w:id="15030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environmentaldatainitiative.org" TargetMode="External"/><Relationship Id="rId13" Type="http://schemas.openxmlformats.org/officeDocument/2006/relationships/hyperlink" Target="mailto:cgries@wisc.edu"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DIorg/MetadataTemplates" TargetMode="External"/><Relationship Id="rId12" Type="http://schemas.openxmlformats.org/officeDocument/2006/relationships/hyperlink" Target="https://gcc01.safelinks.protection.outlook.com/?url=https%3A%2F%2Fediorg.github.io%2FEMLassemblyline%2Findex.html&amp;data=02%7C01%7C%7C026af0c8bf1e4044bd9e08d6dee5068d%7Cb71d56524b834257afcd7fd177884564%7C0%7C0%7C636941472572962348&amp;sdata=vPAHOKr8%2FYatB9mz5S44TTC8yC1V0rxZXfFFS5Ok5tA%3D&amp;reserved=0" TargetMode="External"/><Relationship Id="rId17" Type="http://schemas.openxmlformats.org/officeDocument/2006/relationships/hyperlink" Target="https://portal.edirepository.org/nis/home.jsp" TargetMode="External"/><Relationship Id="rId2" Type="http://schemas.openxmlformats.org/officeDocument/2006/relationships/styles" Target="styles.xml"/><Relationship Id="rId16" Type="http://schemas.openxmlformats.org/officeDocument/2006/relationships/hyperlink" Target="https://environmentaldatainitiative.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nteragencyEcologicalProgram/IEP-to-EDI-Publishing" TargetMode="External"/><Relationship Id="rId5" Type="http://schemas.openxmlformats.org/officeDocument/2006/relationships/footnotes" Target="footnotes.xml"/><Relationship Id="rId15" Type="http://schemas.openxmlformats.org/officeDocument/2006/relationships/hyperlink" Target="mailto:mark.servilla@gmail.com" TargetMode="External"/><Relationship Id="rId10" Type="http://schemas.openxmlformats.org/officeDocument/2006/relationships/hyperlink" Target="mailto:info@environmentaldatainitiative.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vironmentaldatainitiative.org/resources/five-phases-of-data-publishing/" TargetMode="External"/><Relationship Id="rId14" Type="http://schemas.openxmlformats.org/officeDocument/2006/relationships/hyperlink" Target="mailto:colin.smith@wisc.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Brittany E.</dc:creator>
  <cp:keywords/>
  <dc:description/>
  <cp:lastModifiedBy>Davis, Brittany E.</cp:lastModifiedBy>
  <cp:revision>9</cp:revision>
  <dcterms:created xsi:type="dcterms:W3CDTF">2019-05-22T16:26:00Z</dcterms:created>
  <dcterms:modified xsi:type="dcterms:W3CDTF">2019-05-28T20:55:00Z</dcterms:modified>
</cp:coreProperties>
</file>