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4E8" w:rsidRDefault="00E204E8" w:rsidP="00E204E8">
      <w:pPr>
        <w:spacing w:after="0"/>
      </w:pPr>
      <w:r>
        <w:t xml:space="preserve">In </w:t>
      </w:r>
      <w:proofErr w:type="spellStart"/>
      <w:r>
        <w:t>oorder</w:t>
      </w:r>
      <w:proofErr w:type="spellEnd"/>
      <w:r>
        <w:t xml:space="preserve"> to </w:t>
      </w:r>
      <w:proofErr w:type="spellStart"/>
      <w:r>
        <w:t>intergrate</w:t>
      </w:r>
      <w:proofErr w:type="spellEnd"/>
      <w:r>
        <w:t xml:space="preserve"> maven with Jenkins</w:t>
      </w: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  <w:proofErr w:type="gramStart"/>
      <w:r>
        <w:t>1.Set</w:t>
      </w:r>
      <w:proofErr w:type="gramEnd"/>
      <w:r>
        <w:t xml:space="preserve"> the paths like</w:t>
      </w:r>
    </w:p>
    <w:p w:rsidR="00E204E8" w:rsidRDefault="00E204E8" w:rsidP="00E204E8">
      <w:pPr>
        <w:spacing w:after="0"/>
      </w:pPr>
      <w:r>
        <w:t xml:space="preserve">     Set java path of particular machine</w:t>
      </w:r>
    </w:p>
    <w:p w:rsidR="00E204E8" w:rsidRDefault="00E204E8" w:rsidP="00E204E8">
      <w:pPr>
        <w:spacing w:after="0"/>
      </w:pPr>
      <w:r>
        <w:rPr>
          <w:noProof/>
          <w:lang w:eastAsia="en-GB"/>
        </w:rPr>
        <w:drawing>
          <wp:inline distT="0" distB="0" distL="0" distR="0" wp14:anchorId="39A0E602" wp14:editId="6CA4B9BC">
            <wp:extent cx="5731510" cy="322389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8" w:rsidRDefault="00E204E8" w:rsidP="00E204E8">
      <w:pPr>
        <w:spacing w:after="0"/>
      </w:pPr>
      <w:proofErr w:type="gramStart"/>
      <w:r>
        <w:lastRenderedPageBreak/>
        <w:t>2.Set</w:t>
      </w:r>
      <w:proofErr w:type="gramEnd"/>
      <w:r>
        <w:t xml:space="preserve"> git path for clone code </w:t>
      </w:r>
      <w:r>
        <w:t xml:space="preserve"> from git </w:t>
      </w:r>
      <w:proofErr w:type="spellStart"/>
      <w:r>
        <w:t>repositpory</w:t>
      </w:r>
      <w:proofErr w:type="spellEnd"/>
      <w:r>
        <w:rPr>
          <w:noProof/>
          <w:lang w:eastAsia="en-GB"/>
        </w:rPr>
        <w:drawing>
          <wp:inline distT="0" distB="0" distL="0" distR="0" wp14:anchorId="0676476E" wp14:editId="029EEA42">
            <wp:extent cx="5731510" cy="32238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58D884C" wp14:editId="41B2866E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  <w:r>
        <w:t xml:space="preserve">We have </w:t>
      </w:r>
      <w:proofErr w:type="gramStart"/>
      <w:r>
        <w:t>to  set</w:t>
      </w:r>
      <w:proofErr w:type="gramEnd"/>
      <w:r>
        <w:t xml:space="preserve"> java and maven path in</w:t>
      </w:r>
    </w:p>
    <w:p w:rsidR="00E204E8" w:rsidRDefault="00E204E8" w:rsidP="00E204E8">
      <w:pPr>
        <w:spacing w:after="0"/>
      </w:pPr>
      <w:proofErr w:type="gramStart"/>
      <w:r>
        <w:t>Vi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E204E8" w:rsidRDefault="00E204E8" w:rsidP="00E204E8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 wp14:anchorId="78DC0AFD" wp14:editId="2C9E94BB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</w:p>
    <w:p w:rsidR="00E204E8" w:rsidRDefault="00E204E8" w:rsidP="00E204E8">
      <w:pPr>
        <w:spacing w:after="0"/>
      </w:pPr>
      <w:r>
        <w:rPr>
          <w:noProof/>
          <w:lang w:eastAsia="en-GB"/>
        </w:rPr>
        <w:drawing>
          <wp:inline distT="0" distB="0" distL="0" distR="0" wp14:anchorId="5ABC977C" wp14:editId="100C49D0">
            <wp:extent cx="5731510" cy="32238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8" w:rsidRDefault="00E204E8" w:rsidP="00E204E8">
      <w:pPr>
        <w:pStyle w:val="ListParagraph"/>
        <w:numPr>
          <w:ilvl w:val="0"/>
          <w:numId w:val="1"/>
        </w:numPr>
        <w:spacing w:after="0"/>
      </w:pPr>
      <w:r>
        <w:t>Set the maven path</w:t>
      </w:r>
    </w:p>
    <w:p w:rsidR="00E204E8" w:rsidRDefault="00E204E8" w:rsidP="00E204E8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 wp14:anchorId="42787B44" wp14:editId="231DBD37">
            <wp:extent cx="5731510" cy="32238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4F" w:rsidRDefault="00E204E8" w:rsidP="00E204E8">
      <w:pPr>
        <w:spacing w:after="0"/>
      </w:pPr>
      <w:r>
        <w:t>Save apply</w:t>
      </w:r>
    </w:p>
    <w:p w:rsidR="00E204E8" w:rsidRDefault="00E204E8" w:rsidP="00E204E8">
      <w:pPr>
        <w:spacing w:after="0"/>
      </w:pPr>
      <w:bookmarkStart w:id="0" w:name="_GoBack"/>
      <w:bookmarkEnd w:id="0"/>
    </w:p>
    <w:sectPr w:rsidR="00E20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E08CD"/>
    <w:multiLevelType w:val="hybridMultilevel"/>
    <w:tmpl w:val="79F07B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55"/>
    <w:rsid w:val="00633C4F"/>
    <w:rsid w:val="00E204E8"/>
    <w:rsid w:val="00F0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E1423-145D-4E41-A11A-E67D040F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</Words>
  <Characters>220</Characters>
  <Application>Microsoft Office Word</Application>
  <DocSecurity>0</DocSecurity>
  <Lines>1</Lines>
  <Paragraphs>1</Paragraphs>
  <ScaleCrop>false</ScaleCrop>
  <Company>Hewlett Packard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2</cp:revision>
  <dcterms:created xsi:type="dcterms:W3CDTF">2017-04-24T13:32:00Z</dcterms:created>
  <dcterms:modified xsi:type="dcterms:W3CDTF">2017-04-24T13:35:00Z</dcterms:modified>
</cp:coreProperties>
</file>