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2E0" w:rsidRPr="00CB754F" w:rsidRDefault="00CB754F">
      <w:pPr>
        <w:rPr>
          <w:u w:val="single"/>
        </w:rPr>
      </w:pPr>
      <w:r>
        <w:t>Esta es una carta</w:t>
      </w:r>
      <w:bookmarkStart w:id="0" w:name="_GoBack"/>
      <w:bookmarkEnd w:id="0"/>
    </w:p>
    <w:sectPr w:rsidR="008032E0" w:rsidRPr="00CB7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18"/>
    <w:rsid w:val="003A7EBB"/>
    <w:rsid w:val="004B3A18"/>
    <w:rsid w:val="00612328"/>
    <w:rsid w:val="008032E0"/>
    <w:rsid w:val="00AF3624"/>
    <w:rsid w:val="00CB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4EDF53-3790-4F95-8DCE-EBAF92D4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Castillo</dc:creator>
  <cp:keywords/>
  <dc:description/>
  <cp:lastModifiedBy>Cesar Castillo</cp:lastModifiedBy>
  <cp:revision>3</cp:revision>
  <dcterms:created xsi:type="dcterms:W3CDTF">2023-09-11T15:10:00Z</dcterms:created>
  <dcterms:modified xsi:type="dcterms:W3CDTF">2023-09-11T15:17:00Z</dcterms:modified>
</cp:coreProperties>
</file>