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B71CC" w14:textId="6D9BFAE2" w:rsidR="00F12C76" w:rsidRPr="00524531" w:rsidRDefault="00CA7DD9" w:rsidP="00524531">
      <w:pPr>
        <w:spacing w:after="0"/>
        <w:ind w:left="707" w:firstLine="709"/>
        <w:jc w:val="both"/>
        <w:rPr>
          <w:rFonts w:asciiTheme="minorHAnsi" w:hAnsiTheme="minorHAnsi" w:cstheme="minorHAnsi"/>
          <w:szCs w:val="28"/>
        </w:rPr>
      </w:pPr>
      <w:r w:rsidRPr="00524531">
        <w:rPr>
          <w:rFonts w:asciiTheme="minorHAnsi" w:hAnsiTheme="minorHAnsi" w:cstheme="minorHAnsi"/>
          <w:szCs w:val="28"/>
        </w:rPr>
        <w:t>Laborator nr. 2 Gestiunea informatiei</w:t>
      </w:r>
      <w:r w:rsidR="00524531">
        <w:rPr>
          <w:rFonts w:asciiTheme="minorHAnsi" w:hAnsiTheme="minorHAnsi" w:cstheme="minorHAnsi"/>
          <w:szCs w:val="28"/>
        </w:rPr>
        <w:t xml:space="preserve"> Cozma Denis</w:t>
      </w:r>
    </w:p>
    <w:p w14:paraId="37007743" w14:textId="27EC1DC2" w:rsidR="00F021C5" w:rsidRDefault="00F021C5" w:rsidP="006C0B77">
      <w:pPr>
        <w:spacing w:after="0"/>
        <w:ind w:firstLine="709"/>
        <w:jc w:val="both"/>
      </w:pPr>
    </w:p>
    <w:p w14:paraId="283E5BD7" w14:textId="2B0B89E1" w:rsidR="00F021C5" w:rsidRDefault="00524531" w:rsidP="006C0B77">
      <w:pPr>
        <w:spacing w:after="0"/>
        <w:ind w:firstLine="709"/>
        <w:jc w:val="both"/>
      </w:pPr>
      <w:r>
        <w:rPr>
          <w:b/>
          <w:bCs/>
        </w:rPr>
        <w:t>Ex</w:t>
      </w:r>
      <w:r w:rsidR="00F021C5" w:rsidRPr="00F021C5">
        <w:rPr>
          <w:b/>
          <w:bCs/>
        </w:rPr>
        <w:t xml:space="preserve"> 1</w:t>
      </w:r>
      <w:r w:rsidR="00F021C5">
        <w:t>. Un student a descompus relaţia A în două relaţii: X şi Y</w:t>
      </w:r>
    </w:p>
    <w:p w14:paraId="180F2403" w14:textId="4D063109" w:rsidR="00F021C5" w:rsidRDefault="00AC7F7E" w:rsidP="006C0B77">
      <w:pPr>
        <w:spacing w:after="0"/>
        <w:ind w:firstLine="709"/>
        <w:jc w:val="both"/>
      </w:pPr>
      <w:r>
        <w:rPr>
          <w:lang w:val="ru-RU" w:eastAsia="ja-JP"/>
        </w:rPr>
        <w:drawing>
          <wp:inline distT="0" distB="0" distL="0" distR="0" wp14:anchorId="47BB2D93" wp14:editId="5A38B860">
            <wp:extent cx="4595854" cy="3690351"/>
            <wp:effectExtent l="0" t="0" r="0" b="571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194" cy="36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1145" w14:textId="2867463B" w:rsidR="00AC7F7E" w:rsidRDefault="00AC7F7E" w:rsidP="006C0B77">
      <w:pPr>
        <w:spacing w:after="0"/>
        <w:ind w:firstLine="709"/>
        <w:jc w:val="both"/>
      </w:pPr>
    </w:p>
    <w:p w14:paraId="1CFE07D3" w14:textId="4FABBE4B" w:rsidR="00AC7F7E" w:rsidRPr="00524531" w:rsidRDefault="00AC7F7E" w:rsidP="006C0B77">
      <w:pPr>
        <w:spacing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524531">
        <w:rPr>
          <w:rFonts w:asciiTheme="minorHAnsi" w:hAnsiTheme="minorHAnsi" w:cstheme="minorHAnsi"/>
          <w:sz w:val="24"/>
          <w:szCs w:val="24"/>
        </w:rPr>
        <w:t>Este această descompunere fără pierderi? Argumentează răspunsul.</w:t>
      </w:r>
    </w:p>
    <w:p w14:paraId="0AB02987" w14:textId="53DC430F" w:rsidR="00AC7F7E" w:rsidRPr="00524531" w:rsidRDefault="00AC7F7E" w:rsidP="006C0B77">
      <w:pPr>
        <w:spacing w:after="0"/>
        <w:ind w:firstLine="709"/>
        <w:jc w:val="both"/>
        <w:rPr>
          <w:rFonts w:asciiTheme="minorHAnsi" w:hAnsiTheme="minorHAnsi" w:cstheme="minorHAnsi"/>
          <w:lang w:val="ro-MD"/>
        </w:rPr>
      </w:pPr>
      <w:r w:rsidRPr="00524531">
        <w:rPr>
          <w:rFonts w:asciiTheme="minorHAnsi" w:hAnsiTheme="minorHAnsi" w:cstheme="minorHAnsi"/>
          <w:sz w:val="24"/>
          <w:szCs w:val="24"/>
        </w:rPr>
        <w:t>Aceasta descompunere nu este fara pierderi, deoarece in cadrul descompunerii relatiei A in relatiile X si Y, nu este inteles ce legatura are coloana Nr_credite din relatia X cu celelalte coloane a relatiei. Aceasta trebuie exclusa si in locul ei adaugat</w:t>
      </w:r>
      <w:r w:rsidRPr="00524531">
        <w:rPr>
          <w:rFonts w:asciiTheme="minorHAnsi" w:hAnsiTheme="minorHAnsi" w:cstheme="minorHAnsi"/>
          <w:sz w:val="24"/>
          <w:szCs w:val="24"/>
          <w:lang w:val="ro-MD"/>
        </w:rPr>
        <w:t>ă coloana Cod_curs</w:t>
      </w:r>
      <w:r w:rsidRPr="00524531">
        <w:rPr>
          <w:rFonts w:asciiTheme="minorHAnsi" w:hAnsiTheme="minorHAnsi" w:cstheme="minorHAnsi"/>
          <w:lang w:val="ro-MD"/>
        </w:rPr>
        <w:t>.</w:t>
      </w:r>
    </w:p>
    <w:p w14:paraId="42262C80" w14:textId="77777777" w:rsidR="00B323EE" w:rsidRDefault="00B323EE" w:rsidP="006C0B77">
      <w:pPr>
        <w:spacing w:after="0"/>
        <w:ind w:firstLine="709"/>
        <w:jc w:val="both"/>
        <w:rPr>
          <w:lang w:val="ro-MD"/>
        </w:rPr>
      </w:pPr>
    </w:p>
    <w:p w14:paraId="44057875" w14:textId="4FA32DF0" w:rsidR="00070044" w:rsidRDefault="00070044" w:rsidP="006C0B77">
      <w:pPr>
        <w:spacing w:after="0"/>
        <w:ind w:firstLine="709"/>
        <w:jc w:val="both"/>
        <w:rPr>
          <w:lang w:val="ro-MD"/>
        </w:rPr>
      </w:pPr>
      <w:r>
        <w:rPr>
          <w:lang w:val="ro-MD"/>
        </w:rPr>
        <w:t>Relatia X</w:t>
      </w:r>
    </w:p>
    <w:p w14:paraId="2FF239CF" w14:textId="0686A90F" w:rsidR="00070044" w:rsidRPr="00524531" w:rsidRDefault="00070044" w:rsidP="006C0B77">
      <w:pPr>
        <w:spacing w:after="0"/>
        <w:ind w:firstLine="709"/>
        <w:jc w:val="both"/>
        <w:rPr>
          <w:sz w:val="24"/>
          <w:szCs w:val="24"/>
          <w:lang w:val="ro-MD"/>
        </w:rPr>
      </w:pPr>
    </w:p>
    <w:tbl>
      <w:tblPr>
        <w:tblStyle w:val="a4"/>
        <w:tblW w:w="5524" w:type="dxa"/>
        <w:tblLook w:val="04A0" w:firstRow="1" w:lastRow="0" w:firstColumn="1" w:lastColumn="0" w:noHBand="0" w:noVBand="1"/>
      </w:tblPr>
      <w:tblGrid>
        <w:gridCol w:w="1838"/>
        <w:gridCol w:w="1985"/>
        <w:gridCol w:w="1701"/>
      </w:tblGrid>
      <w:tr w:rsidR="00070044" w:rsidRPr="00524531" w14:paraId="54B7267D" w14:textId="77777777" w:rsidTr="00B323EE">
        <w:trPr>
          <w:trHeight w:val="293"/>
        </w:trPr>
        <w:tc>
          <w:tcPr>
            <w:tcW w:w="1838" w:type="dxa"/>
          </w:tcPr>
          <w:p w14:paraId="17E86B96" w14:textId="35424DBC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  <w:u w:val="dotted"/>
              </w:rPr>
              <w:t>Id_student</w:t>
            </w:r>
          </w:p>
        </w:tc>
        <w:tc>
          <w:tcPr>
            <w:tcW w:w="1985" w:type="dxa"/>
          </w:tcPr>
          <w:p w14:paraId="4A741BA7" w14:textId="4BACFB8A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Nume_student</w:t>
            </w:r>
          </w:p>
        </w:tc>
        <w:tc>
          <w:tcPr>
            <w:tcW w:w="1701" w:type="dxa"/>
          </w:tcPr>
          <w:p w14:paraId="6355BE6A" w14:textId="463AB998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Cod_curs</w:t>
            </w:r>
          </w:p>
        </w:tc>
      </w:tr>
      <w:tr w:rsidR="00070044" w:rsidRPr="00524531" w14:paraId="37A74C4B" w14:textId="77777777" w:rsidTr="00B323EE">
        <w:trPr>
          <w:trHeight w:val="281"/>
        </w:trPr>
        <w:tc>
          <w:tcPr>
            <w:tcW w:w="1838" w:type="dxa"/>
          </w:tcPr>
          <w:p w14:paraId="4B68A430" w14:textId="55EEDB9A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1111</w:t>
            </w:r>
          </w:p>
        </w:tc>
        <w:tc>
          <w:tcPr>
            <w:tcW w:w="1985" w:type="dxa"/>
          </w:tcPr>
          <w:p w14:paraId="086F917E" w14:textId="476B858D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Popescu Ion</w:t>
            </w:r>
          </w:p>
        </w:tc>
        <w:tc>
          <w:tcPr>
            <w:tcW w:w="1701" w:type="dxa"/>
          </w:tcPr>
          <w:p w14:paraId="3B2D5043" w14:textId="02EF4D90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IP201</w:t>
            </w:r>
          </w:p>
        </w:tc>
      </w:tr>
      <w:tr w:rsidR="00070044" w:rsidRPr="00524531" w14:paraId="21A1256E" w14:textId="77777777" w:rsidTr="00B323EE">
        <w:trPr>
          <w:trHeight w:val="281"/>
        </w:trPr>
        <w:tc>
          <w:tcPr>
            <w:tcW w:w="1838" w:type="dxa"/>
          </w:tcPr>
          <w:p w14:paraId="71762AAD" w14:textId="317F50E6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1112</w:t>
            </w:r>
          </w:p>
        </w:tc>
        <w:tc>
          <w:tcPr>
            <w:tcW w:w="1985" w:type="dxa"/>
          </w:tcPr>
          <w:p w14:paraId="5D501CC4" w14:textId="7C4F5B40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S</w:t>
            </w:r>
            <w:r w:rsidRPr="00524531">
              <w:rPr>
                <w:sz w:val="24"/>
                <w:szCs w:val="24"/>
                <w:lang w:val="ro-MD"/>
              </w:rPr>
              <w:t>îrbu Oxana</w:t>
            </w:r>
          </w:p>
        </w:tc>
        <w:tc>
          <w:tcPr>
            <w:tcW w:w="1701" w:type="dxa"/>
          </w:tcPr>
          <w:p w14:paraId="656C7706" w14:textId="0B6C92F9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IP201</w:t>
            </w:r>
          </w:p>
        </w:tc>
      </w:tr>
    </w:tbl>
    <w:p w14:paraId="78C46A32" w14:textId="222AFD85" w:rsidR="00070044" w:rsidRPr="00524531" w:rsidRDefault="00070044" w:rsidP="00070044">
      <w:pPr>
        <w:spacing w:after="0"/>
        <w:jc w:val="both"/>
        <w:rPr>
          <w:sz w:val="24"/>
          <w:szCs w:val="24"/>
          <w:lang w:val="ro-MD"/>
        </w:rPr>
      </w:pPr>
    </w:p>
    <w:p w14:paraId="664CACCF" w14:textId="6DAC5004" w:rsidR="00070044" w:rsidRPr="00524531" w:rsidRDefault="00070044" w:rsidP="006C0B77">
      <w:pPr>
        <w:spacing w:after="0"/>
        <w:ind w:firstLine="709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  <w:lang w:val="ro-MD"/>
        </w:rPr>
        <w:t>Relatia Y</w:t>
      </w:r>
    </w:p>
    <w:p w14:paraId="6FD97D0F" w14:textId="1867B473" w:rsidR="00D90F4C" w:rsidRPr="00524531" w:rsidRDefault="00D90F4C" w:rsidP="006C0B77">
      <w:pPr>
        <w:spacing w:after="0"/>
        <w:ind w:firstLine="709"/>
        <w:jc w:val="both"/>
        <w:rPr>
          <w:sz w:val="24"/>
          <w:szCs w:val="24"/>
          <w:lang w:val="ro-MD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070044" w:rsidRPr="00524531" w14:paraId="7A5F45B7" w14:textId="77777777" w:rsidTr="00B323EE">
        <w:tc>
          <w:tcPr>
            <w:tcW w:w="1838" w:type="dxa"/>
          </w:tcPr>
          <w:p w14:paraId="653D1B8B" w14:textId="729A0BF7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  <w:u w:val="single"/>
              </w:rPr>
              <w:t>Cod_curs</w:t>
            </w:r>
          </w:p>
        </w:tc>
        <w:tc>
          <w:tcPr>
            <w:tcW w:w="1985" w:type="dxa"/>
          </w:tcPr>
          <w:p w14:paraId="745694C9" w14:textId="1ACA0209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Nr_credit</w:t>
            </w:r>
          </w:p>
        </w:tc>
      </w:tr>
      <w:tr w:rsidR="00070044" w:rsidRPr="00524531" w14:paraId="7826C284" w14:textId="77777777" w:rsidTr="00B323EE">
        <w:tc>
          <w:tcPr>
            <w:tcW w:w="1838" w:type="dxa"/>
          </w:tcPr>
          <w:p w14:paraId="0D86EB41" w14:textId="52BCDE1F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IP201</w:t>
            </w:r>
          </w:p>
        </w:tc>
        <w:tc>
          <w:tcPr>
            <w:tcW w:w="1985" w:type="dxa"/>
          </w:tcPr>
          <w:p w14:paraId="0BFBCD9F" w14:textId="32A236B6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5</w:t>
            </w:r>
          </w:p>
        </w:tc>
      </w:tr>
      <w:tr w:rsidR="00070044" w:rsidRPr="00524531" w14:paraId="6A921700" w14:textId="77777777" w:rsidTr="00B323EE">
        <w:tc>
          <w:tcPr>
            <w:tcW w:w="1838" w:type="dxa"/>
          </w:tcPr>
          <w:p w14:paraId="2441438B" w14:textId="1419A9BB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IP202</w:t>
            </w:r>
          </w:p>
        </w:tc>
        <w:tc>
          <w:tcPr>
            <w:tcW w:w="1985" w:type="dxa"/>
          </w:tcPr>
          <w:p w14:paraId="76C8ED5B" w14:textId="37911498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6</w:t>
            </w:r>
          </w:p>
        </w:tc>
      </w:tr>
    </w:tbl>
    <w:p w14:paraId="5D8250A1" w14:textId="6B5C1ACF" w:rsidR="00070044" w:rsidRPr="00524531" w:rsidRDefault="00070044" w:rsidP="006C0B77">
      <w:pPr>
        <w:spacing w:after="0"/>
        <w:ind w:firstLine="709"/>
        <w:jc w:val="both"/>
        <w:rPr>
          <w:sz w:val="24"/>
          <w:szCs w:val="24"/>
          <w:lang w:val="ro-MD"/>
        </w:rPr>
      </w:pPr>
    </w:p>
    <w:p w14:paraId="477D6DBC" w14:textId="77777777" w:rsidR="00070044" w:rsidRDefault="00070044" w:rsidP="006C0B77">
      <w:pPr>
        <w:spacing w:after="0"/>
        <w:ind w:firstLine="709"/>
        <w:jc w:val="both"/>
        <w:rPr>
          <w:lang w:val="ro-MD"/>
        </w:rPr>
      </w:pPr>
    </w:p>
    <w:p w14:paraId="2B3347E8" w14:textId="77777777" w:rsidR="002F3F43" w:rsidRDefault="002F3F43" w:rsidP="006C0B77">
      <w:pPr>
        <w:spacing w:after="0"/>
        <w:ind w:firstLine="709"/>
        <w:jc w:val="both"/>
        <w:rPr>
          <w:lang w:val="ro-MD"/>
        </w:rPr>
      </w:pPr>
    </w:p>
    <w:p w14:paraId="281F5DC3" w14:textId="77777777" w:rsidR="00B323EE" w:rsidRDefault="00B323EE" w:rsidP="006C0B77">
      <w:pPr>
        <w:spacing w:after="0"/>
        <w:ind w:firstLine="709"/>
        <w:jc w:val="both"/>
        <w:rPr>
          <w:b/>
          <w:bCs/>
        </w:rPr>
      </w:pPr>
    </w:p>
    <w:p w14:paraId="43813297" w14:textId="77777777" w:rsidR="00B323EE" w:rsidRDefault="00B323EE" w:rsidP="006C0B77">
      <w:pPr>
        <w:spacing w:after="0"/>
        <w:ind w:firstLine="709"/>
        <w:jc w:val="both"/>
        <w:rPr>
          <w:b/>
          <w:bCs/>
        </w:rPr>
      </w:pPr>
    </w:p>
    <w:p w14:paraId="584CA977" w14:textId="565CDC6D" w:rsidR="00D90F4C" w:rsidRDefault="002F3F43" w:rsidP="006C0B77">
      <w:pPr>
        <w:spacing w:after="0"/>
        <w:ind w:firstLine="709"/>
        <w:jc w:val="both"/>
      </w:pPr>
      <w:r w:rsidRPr="002F3F43">
        <w:rPr>
          <w:b/>
          <w:bCs/>
        </w:rPr>
        <w:t>Exerciţiu 2</w:t>
      </w:r>
      <w:r>
        <w:t>. Fie relaţia Comenzi</w:t>
      </w:r>
    </w:p>
    <w:p w14:paraId="36B3E3CB" w14:textId="7BA98CF7" w:rsidR="00E44199" w:rsidRDefault="00E44199" w:rsidP="00DD02AE">
      <w:pPr>
        <w:spacing w:after="0"/>
        <w:jc w:val="both"/>
      </w:pPr>
      <w:r>
        <w:rPr>
          <w:lang w:val="ru-RU" w:eastAsia="ja-JP"/>
        </w:rPr>
        <w:lastRenderedPageBreak/>
        <w:drawing>
          <wp:inline distT="0" distB="0" distL="0" distR="0" wp14:anchorId="7D1864A3" wp14:editId="781CE9D6">
            <wp:extent cx="5939790" cy="2569210"/>
            <wp:effectExtent l="0" t="0" r="3810" b="254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637" cy="25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F395" w14:textId="1F08FBE3" w:rsidR="00323104" w:rsidRPr="00524531" w:rsidRDefault="00A01533" w:rsidP="006C0B77">
      <w:pPr>
        <w:spacing w:after="0"/>
        <w:ind w:firstLine="709"/>
        <w:jc w:val="both"/>
        <w:rPr>
          <w:sz w:val="24"/>
          <w:szCs w:val="24"/>
        </w:rPr>
      </w:pPr>
      <w:r w:rsidRPr="00524531">
        <w:rPr>
          <w:sz w:val="24"/>
          <w:szCs w:val="24"/>
        </w:rPr>
        <w:t>Formulează trei motive de a normaliza relaţia.</w:t>
      </w:r>
    </w:p>
    <w:p w14:paraId="341CE5D7" w14:textId="08E872ED" w:rsidR="00A01533" w:rsidRPr="00524531" w:rsidRDefault="00E44199" w:rsidP="00A01533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  <w:lang w:val="ro-MD"/>
        </w:rPr>
        <w:t>Pentru reducerea redundantei in baza de date</w:t>
      </w:r>
      <w:r w:rsidRPr="00524531">
        <w:rPr>
          <w:sz w:val="24"/>
          <w:szCs w:val="24"/>
        </w:rPr>
        <w:t>;</w:t>
      </w:r>
    </w:p>
    <w:p w14:paraId="588DA40B" w14:textId="03345A0C" w:rsidR="00E44199" w:rsidRPr="00524531" w:rsidRDefault="008C7B81" w:rsidP="00A01533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  <w:lang w:val="ro-MD"/>
        </w:rPr>
        <w:t>Pentru minimizarea anomaliilor</w:t>
      </w:r>
      <w:r w:rsidR="003A2C7A" w:rsidRPr="00524531">
        <w:rPr>
          <w:sz w:val="24"/>
          <w:szCs w:val="24"/>
          <w:lang w:val="ro-MD"/>
        </w:rPr>
        <w:t>;</w:t>
      </w:r>
    </w:p>
    <w:p w14:paraId="556501EE" w14:textId="0A6CAD13" w:rsidR="00E44199" w:rsidRPr="00524531" w:rsidRDefault="00E44199" w:rsidP="00A01533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  <w:lang w:val="ro-MD"/>
        </w:rPr>
        <w:t>S</w:t>
      </w:r>
      <w:r w:rsidR="005E53C1" w:rsidRPr="00524531">
        <w:rPr>
          <w:sz w:val="24"/>
          <w:szCs w:val="24"/>
          <w:lang w:val="ro-MD"/>
        </w:rPr>
        <w:t>a imbunatatim integritatea datelor pe care le poate baza de date.</w:t>
      </w:r>
    </w:p>
    <w:p w14:paraId="6B029806" w14:textId="5D8F1371" w:rsidR="00B323EE" w:rsidRPr="00524531" w:rsidRDefault="00B323EE" w:rsidP="00B323EE">
      <w:pPr>
        <w:spacing w:after="0"/>
        <w:jc w:val="both"/>
        <w:rPr>
          <w:sz w:val="24"/>
          <w:szCs w:val="24"/>
          <w:lang w:val="ro-MD"/>
        </w:rPr>
      </w:pPr>
    </w:p>
    <w:p w14:paraId="54E9BA3B" w14:textId="07D60147" w:rsidR="00B323EE" w:rsidRPr="00524531" w:rsidRDefault="00B323EE" w:rsidP="00B323EE">
      <w:pPr>
        <w:spacing w:after="0"/>
        <w:ind w:left="708"/>
        <w:jc w:val="both"/>
        <w:rPr>
          <w:b/>
          <w:bCs/>
          <w:sz w:val="24"/>
          <w:szCs w:val="24"/>
          <w:lang w:val="ro-MD"/>
        </w:rPr>
      </w:pPr>
      <w:r w:rsidRPr="00524531">
        <w:rPr>
          <w:b/>
          <w:bCs/>
          <w:sz w:val="24"/>
          <w:szCs w:val="24"/>
          <w:lang w:val="ro-MD"/>
        </w:rPr>
        <w:t>P</w:t>
      </w:r>
      <w:r w:rsidR="006F2C2B" w:rsidRPr="00524531">
        <w:rPr>
          <w:b/>
          <w:bCs/>
          <w:sz w:val="24"/>
          <w:szCs w:val="24"/>
          <w:lang w:val="ro-MD"/>
        </w:rPr>
        <w:t>RIMA</w:t>
      </w:r>
      <w:r w:rsidRPr="00524531">
        <w:rPr>
          <w:b/>
          <w:bCs/>
          <w:sz w:val="24"/>
          <w:szCs w:val="24"/>
          <w:lang w:val="ro-MD"/>
        </w:rPr>
        <w:t xml:space="preserve"> Forma Normala</w:t>
      </w:r>
    </w:p>
    <w:p w14:paraId="509B0E2D" w14:textId="77777777" w:rsidR="00C9049C" w:rsidRPr="00524531" w:rsidRDefault="00C9049C" w:rsidP="00B323EE">
      <w:pPr>
        <w:spacing w:after="0"/>
        <w:ind w:left="708"/>
        <w:jc w:val="both"/>
        <w:rPr>
          <w:b/>
          <w:bCs/>
          <w:sz w:val="24"/>
          <w:szCs w:val="24"/>
          <w:lang w:val="ro-MD"/>
        </w:rPr>
      </w:pPr>
    </w:p>
    <w:p w14:paraId="180ABBBB" w14:textId="77777777" w:rsidR="00C9049C" w:rsidRPr="00524531" w:rsidRDefault="00C9049C" w:rsidP="00B323EE">
      <w:pPr>
        <w:spacing w:after="0"/>
        <w:ind w:left="708"/>
        <w:jc w:val="both"/>
        <w:rPr>
          <w:sz w:val="24"/>
          <w:szCs w:val="24"/>
        </w:rPr>
      </w:pPr>
      <w:r w:rsidRPr="00524531">
        <w:rPr>
          <w:sz w:val="24"/>
          <w:szCs w:val="24"/>
        </w:rPr>
        <w:t xml:space="preserve">Pentru ca relaţia să fie în 1FN trebuie ca: </w:t>
      </w:r>
    </w:p>
    <w:p w14:paraId="59436E80" w14:textId="77777777" w:rsidR="00C9049C" w:rsidRPr="00524531" w:rsidRDefault="00C9049C" w:rsidP="00B323EE">
      <w:pPr>
        <w:spacing w:after="0"/>
        <w:ind w:left="708"/>
        <w:jc w:val="both"/>
        <w:rPr>
          <w:sz w:val="24"/>
          <w:szCs w:val="24"/>
        </w:rPr>
      </w:pPr>
      <w:r w:rsidRPr="00524531">
        <w:rPr>
          <w:sz w:val="24"/>
          <w:szCs w:val="24"/>
        </w:rPr>
        <w:t xml:space="preserve">a. Relaţia să aibă cheie primară; </w:t>
      </w:r>
    </w:p>
    <w:p w14:paraId="70B459E1" w14:textId="0AF30B3B" w:rsidR="00C9049C" w:rsidRPr="00524531" w:rsidRDefault="00C9049C" w:rsidP="00B323EE">
      <w:pPr>
        <w:spacing w:after="0"/>
        <w:ind w:left="708"/>
        <w:jc w:val="both"/>
        <w:rPr>
          <w:sz w:val="24"/>
          <w:szCs w:val="24"/>
        </w:rPr>
      </w:pPr>
      <w:r w:rsidRPr="00524531">
        <w:rPr>
          <w:sz w:val="24"/>
          <w:szCs w:val="24"/>
        </w:rPr>
        <w:t>b. La intersecţia oricărei linii cu orice coloană să fie o valoare atomară.</w:t>
      </w:r>
    </w:p>
    <w:p w14:paraId="29028B09" w14:textId="77777777" w:rsidR="00C9049C" w:rsidRPr="00524531" w:rsidRDefault="00C9049C" w:rsidP="00B323EE">
      <w:pPr>
        <w:spacing w:after="0"/>
        <w:ind w:left="708"/>
        <w:jc w:val="both"/>
        <w:rPr>
          <w:sz w:val="24"/>
          <w:szCs w:val="24"/>
          <w:lang w:val="ro-MD"/>
        </w:rPr>
      </w:pPr>
    </w:p>
    <w:p w14:paraId="40B37231" w14:textId="184FD7DA" w:rsidR="00B323EE" w:rsidRPr="00524531" w:rsidRDefault="00B323EE" w:rsidP="00B323EE">
      <w:pPr>
        <w:spacing w:after="0"/>
        <w:ind w:left="708"/>
        <w:jc w:val="both"/>
        <w:rPr>
          <w:sz w:val="24"/>
          <w:szCs w:val="24"/>
          <w:lang w:val="ro-MD"/>
        </w:rPr>
      </w:pPr>
      <w:r w:rsidRPr="00524531">
        <w:rPr>
          <w:b/>
          <w:bCs/>
          <w:sz w:val="24"/>
          <w:szCs w:val="24"/>
          <w:lang w:val="ro-MD"/>
        </w:rPr>
        <w:t xml:space="preserve">PK </w:t>
      </w:r>
      <w:r w:rsidRPr="00524531">
        <w:rPr>
          <w:sz w:val="24"/>
          <w:szCs w:val="24"/>
          <w:lang w:val="ro-MD"/>
        </w:rPr>
        <w:t xml:space="preserve">( </w:t>
      </w:r>
      <w:r w:rsidRPr="00524531">
        <w:rPr>
          <w:sz w:val="24"/>
          <w:szCs w:val="24"/>
          <w:u w:val="thick"/>
        </w:rPr>
        <w:t>Nr_comanda</w:t>
      </w:r>
      <w:r w:rsidRPr="00524531">
        <w:rPr>
          <w:sz w:val="24"/>
          <w:szCs w:val="24"/>
        </w:rPr>
        <w:t xml:space="preserve"> </w:t>
      </w:r>
      <w:r w:rsidRPr="00524531">
        <w:rPr>
          <w:sz w:val="24"/>
          <w:szCs w:val="24"/>
          <w:u w:val="thick"/>
        </w:rPr>
        <w:t>Nr_client Nr_articol</w:t>
      </w:r>
      <w:r w:rsidRPr="00524531">
        <w:rPr>
          <w:sz w:val="24"/>
          <w:szCs w:val="24"/>
          <w:lang w:val="ro-MD"/>
        </w:rPr>
        <w:t xml:space="preserve"> )</w:t>
      </w:r>
    </w:p>
    <w:p w14:paraId="4A187AB9" w14:textId="77777777" w:rsidR="0065014D" w:rsidRPr="00B323EE" w:rsidRDefault="0065014D" w:rsidP="00B323EE">
      <w:pPr>
        <w:spacing w:after="0"/>
        <w:ind w:left="708"/>
        <w:jc w:val="both"/>
        <w:rPr>
          <w:lang w:val="ro-MD"/>
        </w:rPr>
      </w:pPr>
    </w:p>
    <w:tbl>
      <w:tblPr>
        <w:tblStyle w:val="a4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92"/>
        <w:gridCol w:w="1276"/>
        <w:gridCol w:w="1276"/>
        <w:gridCol w:w="2126"/>
        <w:gridCol w:w="1134"/>
        <w:gridCol w:w="993"/>
        <w:gridCol w:w="1417"/>
        <w:gridCol w:w="851"/>
        <w:gridCol w:w="992"/>
      </w:tblGrid>
      <w:tr w:rsidR="00B323EE" w14:paraId="552D9C0F" w14:textId="77777777" w:rsidTr="00524531">
        <w:tc>
          <w:tcPr>
            <w:tcW w:w="992" w:type="dxa"/>
            <w:shd w:val="clear" w:color="auto" w:fill="ED7D31" w:themeFill="accent2"/>
          </w:tcPr>
          <w:p w14:paraId="29223B18" w14:textId="77777777" w:rsidR="00B323EE" w:rsidRPr="00297498" w:rsidRDefault="00B323EE" w:rsidP="00D032A2">
            <w:pPr>
              <w:jc w:val="both"/>
              <w:rPr>
                <w:u w:val="thick"/>
              </w:rPr>
            </w:pPr>
            <w:r w:rsidRPr="00297498">
              <w:rPr>
                <w:u w:val="thick"/>
              </w:rPr>
              <w:t>Nr_comanda</w:t>
            </w:r>
          </w:p>
        </w:tc>
        <w:tc>
          <w:tcPr>
            <w:tcW w:w="1276" w:type="dxa"/>
          </w:tcPr>
          <w:p w14:paraId="2141E0A9" w14:textId="77777777" w:rsidR="00B323EE" w:rsidRDefault="00B323EE" w:rsidP="00D032A2">
            <w:pPr>
              <w:jc w:val="both"/>
            </w:pPr>
            <w:r>
              <w:t>Data</w:t>
            </w:r>
          </w:p>
        </w:tc>
        <w:tc>
          <w:tcPr>
            <w:tcW w:w="1276" w:type="dxa"/>
            <w:shd w:val="clear" w:color="auto" w:fill="ED7D31" w:themeFill="accent2"/>
          </w:tcPr>
          <w:p w14:paraId="77547E2B" w14:textId="77777777" w:rsidR="00B323EE" w:rsidRPr="00297498" w:rsidRDefault="00B323EE" w:rsidP="00D032A2">
            <w:pPr>
              <w:jc w:val="both"/>
              <w:rPr>
                <w:u w:val="thick"/>
              </w:rPr>
            </w:pPr>
            <w:r w:rsidRPr="00297498">
              <w:rPr>
                <w:u w:val="thick"/>
              </w:rPr>
              <w:t>Nr_client</w:t>
            </w:r>
          </w:p>
        </w:tc>
        <w:tc>
          <w:tcPr>
            <w:tcW w:w="2126" w:type="dxa"/>
          </w:tcPr>
          <w:p w14:paraId="7F794276" w14:textId="77777777" w:rsidR="00B323EE" w:rsidRDefault="00B323EE" w:rsidP="00D032A2">
            <w:pPr>
              <w:jc w:val="both"/>
            </w:pPr>
            <w:r>
              <w:t>Nume_client</w:t>
            </w:r>
          </w:p>
        </w:tc>
        <w:tc>
          <w:tcPr>
            <w:tcW w:w="1134" w:type="dxa"/>
          </w:tcPr>
          <w:p w14:paraId="69F79908" w14:textId="77777777" w:rsidR="00B323EE" w:rsidRDefault="00B323EE" w:rsidP="00D032A2">
            <w:pPr>
              <w:jc w:val="both"/>
            </w:pPr>
            <w:r>
              <w:t>Adresa</w:t>
            </w:r>
          </w:p>
        </w:tc>
        <w:tc>
          <w:tcPr>
            <w:tcW w:w="993" w:type="dxa"/>
            <w:shd w:val="clear" w:color="auto" w:fill="ED7D31" w:themeFill="accent2"/>
          </w:tcPr>
          <w:p w14:paraId="5AB6C4F6" w14:textId="77777777" w:rsidR="00B323EE" w:rsidRPr="00297498" w:rsidRDefault="00B323EE" w:rsidP="00D032A2">
            <w:pPr>
              <w:jc w:val="both"/>
              <w:rPr>
                <w:u w:val="thick"/>
              </w:rPr>
            </w:pPr>
            <w:r w:rsidRPr="00297498">
              <w:rPr>
                <w:u w:val="thick"/>
              </w:rPr>
              <w:t>Nr_articol</w:t>
            </w:r>
          </w:p>
        </w:tc>
        <w:tc>
          <w:tcPr>
            <w:tcW w:w="1417" w:type="dxa"/>
          </w:tcPr>
          <w:p w14:paraId="30AEF147" w14:textId="77777777" w:rsidR="00B323EE" w:rsidRDefault="00B323EE" w:rsidP="00D032A2">
            <w:pPr>
              <w:jc w:val="both"/>
            </w:pPr>
            <w:r>
              <w:t>Denumire_articol</w:t>
            </w:r>
          </w:p>
        </w:tc>
        <w:tc>
          <w:tcPr>
            <w:tcW w:w="851" w:type="dxa"/>
          </w:tcPr>
          <w:p w14:paraId="426AF773" w14:textId="77777777" w:rsidR="00B323EE" w:rsidRDefault="00B323EE" w:rsidP="00D032A2">
            <w:pPr>
              <w:jc w:val="both"/>
            </w:pPr>
            <w:r>
              <w:t>Cantiatea</w:t>
            </w:r>
          </w:p>
        </w:tc>
        <w:tc>
          <w:tcPr>
            <w:tcW w:w="992" w:type="dxa"/>
          </w:tcPr>
          <w:p w14:paraId="1CA3DBA2" w14:textId="77777777" w:rsidR="00B323EE" w:rsidRDefault="00B323EE" w:rsidP="00D032A2">
            <w:pPr>
              <w:jc w:val="both"/>
            </w:pPr>
            <w:r>
              <w:t>Pretul</w:t>
            </w:r>
          </w:p>
        </w:tc>
      </w:tr>
      <w:tr w:rsidR="00B323EE" w14:paraId="1A5CF2A0" w14:textId="77777777" w:rsidTr="00D032A2">
        <w:tc>
          <w:tcPr>
            <w:tcW w:w="992" w:type="dxa"/>
          </w:tcPr>
          <w:p w14:paraId="51C8CCDB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1001</w:t>
            </w:r>
          </w:p>
        </w:tc>
        <w:tc>
          <w:tcPr>
            <w:tcW w:w="1276" w:type="dxa"/>
          </w:tcPr>
          <w:p w14:paraId="1F67CC7F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03/02/12</w:t>
            </w:r>
          </w:p>
        </w:tc>
        <w:tc>
          <w:tcPr>
            <w:tcW w:w="1276" w:type="dxa"/>
          </w:tcPr>
          <w:p w14:paraId="6C1CDCEE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A004</w:t>
            </w:r>
          </w:p>
        </w:tc>
        <w:tc>
          <w:tcPr>
            <w:tcW w:w="2126" w:type="dxa"/>
          </w:tcPr>
          <w:p w14:paraId="2A548A87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Donici Ion</w:t>
            </w:r>
          </w:p>
        </w:tc>
        <w:tc>
          <w:tcPr>
            <w:tcW w:w="1134" w:type="dxa"/>
          </w:tcPr>
          <w:p w14:paraId="08531E76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77C437EE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6531</w:t>
            </w:r>
          </w:p>
        </w:tc>
        <w:tc>
          <w:tcPr>
            <w:tcW w:w="1417" w:type="dxa"/>
          </w:tcPr>
          <w:p w14:paraId="3DA2A5F7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Dulap</w:t>
            </w:r>
          </w:p>
        </w:tc>
        <w:tc>
          <w:tcPr>
            <w:tcW w:w="851" w:type="dxa"/>
          </w:tcPr>
          <w:p w14:paraId="23C5BBFD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 xml:space="preserve">1 </w:t>
            </w:r>
          </w:p>
        </w:tc>
        <w:tc>
          <w:tcPr>
            <w:tcW w:w="992" w:type="dxa"/>
          </w:tcPr>
          <w:p w14:paraId="73C9A8C8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700</w:t>
            </w:r>
          </w:p>
        </w:tc>
      </w:tr>
      <w:tr w:rsidR="00B323EE" w14:paraId="48B27287" w14:textId="77777777" w:rsidTr="00D032A2">
        <w:tc>
          <w:tcPr>
            <w:tcW w:w="992" w:type="dxa"/>
          </w:tcPr>
          <w:p w14:paraId="7AD4A23D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1001</w:t>
            </w:r>
          </w:p>
        </w:tc>
        <w:tc>
          <w:tcPr>
            <w:tcW w:w="1276" w:type="dxa"/>
          </w:tcPr>
          <w:p w14:paraId="4A60EE41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03/02/12</w:t>
            </w:r>
          </w:p>
        </w:tc>
        <w:tc>
          <w:tcPr>
            <w:tcW w:w="1276" w:type="dxa"/>
          </w:tcPr>
          <w:p w14:paraId="03A10344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A004</w:t>
            </w:r>
          </w:p>
        </w:tc>
        <w:tc>
          <w:tcPr>
            <w:tcW w:w="2126" w:type="dxa"/>
          </w:tcPr>
          <w:p w14:paraId="5306FE66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Donici Ion</w:t>
            </w:r>
          </w:p>
        </w:tc>
        <w:tc>
          <w:tcPr>
            <w:tcW w:w="1134" w:type="dxa"/>
          </w:tcPr>
          <w:p w14:paraId="4E5A7FD2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00E6834B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7890</w:t>
            </w:r>
          </w:p>
        </w:tc>
        <w:tc>
          <w:tcPr>
            <w:tcW w:w="1417" w:type="dxa"/>
          </w:tcPr>
          <w:p w14:paraId="26478C38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 xml:space="preserve">Masă mic </w:t>
            </w:r>
          </w:p>
        </w:tc>
        <w:tc>
          <w:tcPr>
            <w:tcW w:w="851" w:type="dxa"/>
          </w:tcPr>
          <w:p w14:paraId="21DB0E1F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 xml:space="preserve">1 </w:t>
            </w:r>
          </w:p>
        </w:tc>
        <w:tc>
          <w:tcPr>
            <w:tcW w:w="992" w:type="dxa"/>
          </w:tcPr>
          <w:p w14:paraId="6BB98F11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400</w:t>
            </w:r>
          </w:p>
        </w:tc>
      </w:tr>
      <w:tr w:rsidR="00B323EE" w14:paraId="02C81D41" w14:textId="77777777" w:rsidTr="00D032A2">
        <w:tc>
          <w:tcPr>
            <w:tcW w:w="992" w:type="dxa"/>
          </w:tcPr>
          <w:p w14:paraId="00E08422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1001</w:t>
            </w:r>
          </w:p>
        </w:tc>
        <w:tc>
          <w:tcPr>
            <w:tcW w:w="1276" w:type="dxa"/>
          </w:tcPr>
          <w:p w14:paraId="4039ACB9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03/02/12</w:t>
            </w:r>
          </w:p>
        </w:tc>
        <w:tc>
          <w:tcPr>
            <w:tcW w:w="1276" w:type="dxa"/>
          </w:tcPr>
          <w:p w14:paraId="7FA3FAAA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A004</w:t>
            </w:r>
          </w:p>
        </w:tc>
        <w:tc>
          <w:tcPr>
            <w:tcW w:w="2126" w:type="dxa"/>
          </w:tcPr>
          <w:p w14:paraId="50D43FAC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Donici Ion</w:t>
            </w:r>
          </w:p>
        </w:tc>
        <w:tc>
          <w:tcPr>
            <w:tcW w:w="1134" w:type="dxa"/>
          </w:tcPr>
          <w:p w14:paraId="799B8352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5E09D8D3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9134</w:t>
            </w:r>
          </w:p>
        </w:tc>
        <w:tc>
          <w:tcPr>
            <w:tcW w:w="1417" w:type="dxa"/>
          </w:tcPr>
          <w:p w14:paraId="3ACFF031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 xml:space="preserve">Scaun </w:t>
            </w:r>
          </w:p>
        </w:tc>
        <w:tc>
          <w:tcPr>
            <w:tcW w:w="851" w:type="dxa"/>
          </w:tcPr>
          <w:p w14:paraId="563E63F6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328DBE3E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250</w:t>
            </w:r>
          </w:p>
        </w:tc>
      </w:tr>
      <w:tr w:rsidR="00B323EE" w14:paraId="5ADD794C" w14:textId="77777777" w:rsidTr="00D032A2">
        <w:tc>
          <w:tcPr>
            <w:tcW w:w="992" w:type="dxa"/>
          </w:tcPr>
          <w:p w14:paraId="5216FA17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1002</w:t>
            </w:r>
          </w:p>
        </w:tc>
        <w:tc>
          <w:tcPr>
            <w:tcW w:w="1276" w:type="dxa"/>
          </w:tcPr>
          <w:p w14:paraId="56851607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04/02/12</w:t>
            </w:r>
          </w:p>
        </w:tc>
        <w:tc>
          <w:tcPr>
            <w:tcW w:w="1276" w:type="dxa"/>
          </w:tcPr>
          <w:p w14:paraId="4AAAFAEF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A986</w:t>
            </w:r>
          </w:p>
        </w:tc>
        <w:tc>
          <w:tcPr>
            <w:tcW w:w="2126" w:type="dxa"/>
          </w:tcPr>
          <w:p w14:paraId="1C698E59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Malcoş Dumitru</w:t>
            </w:r>
          </w:p>
        </w:tc>
        <w:tc>
          <w:tcPr>
            <w:tcW w:w="1134" w:type="dxa"/>
          </w:tcPr>
          <w:p w14:paraId="1886B8E9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03708E8D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3561</w:t>
            </w:r>
          </w:p>
        </w:tc>
        <w:tc>
          <w:tcPr>
            <w:tcW w:w="1417" w:type="dxa"/>
          </w:tcPr>
          <w:p w14:paraId="10196AC7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Taburetă</w:t>
            </w:r>
          </w:p>
        </w:tc>
        <w:tc>
          <w:tcPr>
            <w:tcW w:w="851" w:type="dxa"/>
          </w:tcPr>
          <w:p w14:paraId="3A220692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4662E44F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130</w:t>
            </w:r>
          </w:p>
        </w:tc>
      </w:tr>
      <w:tr w:rsidR="00B323EE" w14:paraId="2203B141" w14:textId="77777777" w:rsidTr="00D032A2">
        <w:tc>
          <w:tcPr>
            <w:tcW w:w="992" w:type="dxa"/>
          </w:tcPr>
          <w:p w14:paraId="7D834733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1003</w:t>
            </w:r>
          </w:p>
        </w:tc>
        <w:tc>
          <w:tcPr>
            <w:tcW w:w="1276" w:type="dxa"/>
          </w:tcPr>
          <w:p w14:paraId="304F73A1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05/02/12</w:t>
            </w:r>
          </w:p>
        </w:tc>
        <w:tc>
          <w:tcPr>
            <w:tcW w:w="1276" w:type="dxa"/>
          </w:tcPr>
          <w:p w14:paraId="7313A3F4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A201</w:t>
            </w:r>
          </w:p>
        </w:tc>
        <w:tc>
          <w:tcPr>
            <w:tcW w:w="2126" w:type="dxa"/>
          </w:tcPr>
          <w:p w14:paraId="5385B7E2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Pintilei Ana</w:t>
            </w:r>
          </w:p>
        </w:tc>
        <w:tc>
          <w:tcPr>
            <w:tcW w:w="1134" w:type="dxa"/>
          </w:tcPr>
          <w:p w14:paraId="4BEC36D6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Drochia</w:t>
            </w:r>
          </w:p>
        </w:tc>
        <w:tc>
          <w:tcPr>
            <w:tcW w:w="993" w:type="dxa"/>
          </w:tcPr>
          <w:p w14:paraId="4000927F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4234</w:t>
            </w:r>
          </w:p>
        </w:tc>
        <w:tc>
          <w:tcPr>
            <w:tcW w:w="1417" w:type="dxa"/>
          </w:tcPr>
          <w:p w14:paraId="7100FB69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Cuier</w:t>
            </w:r>
          </w:p>
        </w:tc>
        <w:tc>
          <w:tcPr>
            <w:tcW w:w="851" w:type="dxa"/>
          </w:tcPr>
          <w:p w14:paraId="4DB9CCDA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BF49BA3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300</w:t>
            </w:r>
          </w:p>
        </w:tc>
      </w:tr>
      <w:tr w:rsidR="00B323EE" w14:paraId="49445E2D" w14:textId="77777777" w:rsidTr="00D032A2">
        <w:tc>
          <w:tcPr>
            <w:tcW w:w="992" w:type="dxa"/>
          </w:tcPr>
          <w:p w14:paraId="02B3D9F7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1003</w:t>
            </w:r>
          </w:p>
        </w:tc>
        <w:tc>
          <w:tcPr>
            <w:tcW w:w="1276" w:type="dxa"/>
          </w:tcPr>
          <w:p w14:paraId="48BD99EB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05/02/12</w:t>
            </w:r>
          </w:p>
        </w:tc>
        <w:tc>
          <w:tcPr>
            <w:tcW w:w="1276" w:type="dxa"/>
          </w:tcPr>
          <w:p w14:paraId="2CC6A743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A201</w:t>
            </w:r>
          </w:p>
        </w:tc>
        <w:tc>
          <w:tcPr>
            <w:tcW w:w="2126" w:type="dxa"/>
          </w:tcPr>
          <w:p w14:paraId="5C0B8C7B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Pintilei Ana</w:t>
            </w:r>
          </w:p>
        </w:tc>
        <w:tc>
          <w:tcPr>
            <w:tcW w:w="1134" w:type="dxa"/>
          </w:tcPr>
          <w:p w14:paraId="42192E0A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Drochia</w:t>
            </w:r>
          </w:p>
        </w:tc>
        <w:tc>
          <w:tcPr>
            <w:tcW w:w="993" w:type="dxa"/>
          </w:tcPr>
          <w:p w14:paraId="5B0809ED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7890</w:t>
            </w:r>
          </w:p>
        </w:tc>
        <w:tc>
          <w:tcPr>
            <w:tcW w:w="1417" w:type="dxa"/>
          </w:tcPr>
          <w:p w14:paraId="5E71B033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Masă mic</w:t>
            </w:r>
          </w:p>
        </w:tc>
        <w:tc>
          <w:tcPr>
            <w:tcW w:w="851" w:type="dxa"/>
          </w:tcPr>
          <w:p w14:paraId="4A816BF8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217E1F5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400</w:t>
            </w:r>
          </w:p>
        </w:tc>
      </w:tr>
    </w:tbl>
    <w:p w14:paraId="0BA0D050" w14:textId="704A0998" w:rsidR="00B323EE" w:rsidRDefault="00B323EE" w:rsidP="00B323EE">
      <w:pPr>
        <w:spacing w:after="0"/>
        <w:ind w:left="708"/>
        <w:jc w:val="both"/>
        <w:rPr>
          <w:b/>
          <w:bCs/>
          <w:lang w:val="ro-MD"/>
        </w:rPr>
      </w:pPr>
    </w:p>
    <w:p w14:paraId="2BC7BFF4" w14:textId="291BB129" w:rsidR="00202609" w:rsidRDefault="0024583F" w:rsidP="00202609">
      <w:pPr>
        <w:spacing w:line="259" w:lineRule="auto"/>
        <w:rPr>
          <w:b/>
          <w:bCs/>
          <w:lang w:val="ro-MD"/>
        </w:rPr>
      </w:pPr>
      <w:r>
        <w:rPr>
          <w:b/>
          <w:bCs/>
          <w:lang w:val="ro-MD"/>
        </w:rPr>
        <w:br w:type="page"/>
      </w:r>
    </w:p>
    <w:p w14:paraId="73728EED" w14:textId="1F1EC249" w:rsidR="00574563" w:rsidRPr="00524531" w:rsidRDefault="00574563" w:rsidP="00B323EE">
      <w:pPr>
        <w:spacing w:after="0"/>
        <w:ind w:left="708"/>
        <w:jc w:val="both"/>
        <w:rPr>
          <w:b/>
          <w:bCs/>
          <w:sz w:val="24"/>
          <w:szCs w:val="24"/>
          <w:lang w:val="ro-MD"/>
        </w:rPr>
      </w:pPr>
      <w:r>
        <w:rPr>
          <w:b/>
          <w:bCs/>
          <w:lang w:val="ro-MD"/>
        </w:rPr>
        <w:lastRenderedPageBreak/>
        <w:t xml:space="preserve">A </w:t>
      </w:r>
      <w:r w:rsidR="005579EE" w:rsidRPr="00524531">
        <w:rPr>
          <w:b/>
          <w:bCs/>
          <w:sz w:val="24"/>
          <w:szCs w:val="24"/>
          <w:lang w:val="ro-MD"/>
        </w:rPr>
        <w:t>DOUA</w:t>
      </w:r>
      <w:r w:rsidRPr="00524531">
        <w:rPr>
          <w:b/>
          <w:bCs/>
          <w:sz w:val="24"/>
          <w:szCs w:val="24"/>
          <w:lang w:val="ro-MD"/>
        </w:rPr>
        <w:t xml:space="preserve"> Forma Normala</w:t>
      </w:r>
    </w:p>
    <w:p w14:paraId="50E2B809" w14:textId="29B88519" w:rsidR="00202609" w:rsidRPr="00524531" w:rsidRDefault="00202609" w:rsidP="00B323EE">
      <w:pPr>
        <w:spacing w:after="0"/>
        <w:ind w:left="708"/>
        <w:jc w:val="both"/>
        <w:rPr>
          <w:b/>
          <w:bCs/>
          <w:sz w:val="24"/>
          <w:szCs w:val="24"/>
          <w:lang w:val="ro-MD"/>
        </w:rPr>
      </w:pPr>
    </w:p>
    <w:p w14:paraId="26D6D35F" w14:textId="353B596E" w:rsidR="00202609" w:rsidRPr="00524531" w:rsidRDefault="00202609" w:rsidP="00202609">
      <w:pPr>
        <w:spacing w:after="0"/>
        <w:ind w:left="708"/>
        <w:jc w:val="both"/>
        <w:rPr>
          <w:sz w:val="24"/>
          <w:szCs w:val="24"/>
        </w:rPr>
      </w:pPr>
      <w:r w:rsidRPr="00524531">
        <w:rPr>
          <w:sz w:val="24"/>
          <w:szCs w:val="24"/>
        </w:rPr>
        <w:t xml:space="preserve">Pentru ca relaţia să fie în </w:t>
      </w:r>
      <w:r w:rsidR="00784090" w:rsidRPr="00524531">
        <w:rPr>
          <w:sz w:val="24"/>
          <w:szCs w:val="24"/>
        </w:rPr>
        <w:t>2</w:t>
      </w:r>
      <w:r w:rsidRPr="00524531">
        <w:rPr>
          <w:sz w:val="24"/>
          <w:szCs w:val="24"/>
        </w:rPr>
        <w:t xml:space="preserve">FN trebuie ca: </w:t>
      </w:r>
    </w:p>
    <w:p w14:paraId="48B02CEE" w14:textId="77777777" w:rsidR="00202609" w:rsidRPr="00524531" w:rsidRDefault="00202609" w:rsidP="00B323EE">
      <w:pPr>
        <w:spacing w:after="0"/>
        <w:ind w:left="708"/>
        <w:jc w:val="both"/>
        <w:rPr>
          <w:sz w:val="24"/>
          <w:szCs w:val="24"/>
        </w:rPr>
      </w:pPr>
      <w:r w:rsidRPr="00524531">
        <w:rPr>
          <w:sz w:val="24"/>
          <w:szCs w:val="24"/>
        </w:rPr>
        <w:t xml:space="preserve">a. Relaţia să fie în 1FN; </w:t>
      </w:r>
    </w:p>
    <w:p w14:paraId="35EE0B1F" w14:textId="4B6CB0C4" w:rsidR="00202609" w:rsidRPr="00524531" w:rsidRDefault="00202609" w:rsidP="00B323EE">
      <w:pPr>
        <w:spacing w:after="0"/>
        <w:ind w:left="708"/>
        <w:jc w:val="both"/>
        <w:rPr>
          <w:sz w:val="24"/>
          <w:szCs w:val="24"/>
        </w:rPr>
      </w:pPr>
      <w:r w:rsidRPr="00524531">
        <w:rPr>
          <w:sz w:val="24"/>
          <w:szCs w:val="24"/>
        </w:rPr>
        <w:t>b. Atributele non-cheie să depindă funcţional de întreaga cheie</w:t>
      </w:r>
    </w:p>
    <w:p w14:paraId="23C62081" w14:textId="77777777" w:rsidR="001815BE" w:rsidRDefault="001815BE" w:rsidP="00B323EE">
      <w:pPr>
        <w:spacing w:after="0"/>
        <w:ind w:left="708"/>
        <w:jc w:val="both"/>
      </w:pPr>
    </w:p>
    <w:p w14:paraId="4EC14EDF" w14:textId="0F774051" w:rsidR="00F20B15" w:rsidRPr="00524531" w:rsidRDefault="00314DB3" w:rsidP="00B323EE">
      <w:pPr>
        <w:spacing w:after="0"/>
        <w:ind w:left="708"/>
        <w:jc w:val="both"/>
        <w:rPr>
          <w:sz w:val="24"/>
          <w:szCs w:val="24"/>
        </w:rPr>
      </w:pPr>
      <w:r w:rsidRPr="00B7357D">
        <w:rPr>
          <w:lang w:val="ru-RU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80DA4" wp14:editId="3A95EB9C">
                <wp:simplePos x="0" y="0"/>
                <wp:positionH relativeFrom="column">
                  <wp:posOffset>-60960</wp:posOffset>
                </wp:positionH>
                <wp:positionV relativeFrom="paragraph">
                  <wp:posOffset>84455</wp:posOffset>
                </wp:positionV>
                <wp:extent cx="5365750" cy="3600450"/>
                <wp:effectExtent l="342900" t="0" r="25400" b="19050"/>
                <wp:wrapNone/>
                <wp:docPr id="3" name="Conector: cot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5750" cy="3600450"/>
                        </a:xfrm>
                        <a:prstGeom prst="bentConnector3">
                          <a:avLst>
                            <a:gd name="adj1" fmla="val -6318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FD1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otit 3" o:spid="_x0000_s1026" type="#_x0000_t34" style="position:absolute;margin-left:-4.8pt;margin-top:6.65pt;width:422.5pt;height:283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" adj="-1365" strokecolor="red" strokeweight=".5pt"/>
            </w:pict>
          </mc:Fallback>
        </mc:AlternateContent>
      </w:r>
      <w:r w:rsidR="00B7357D" w:rsidRPr="00B7357D">
        <w:rPr>
          <w:lang w:val="ru-RU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ED84E" wp14:editId="247CA068">
                <wp:simplePos x="0" y="0"/>
                <wp:positionH relativeFrom="column">
                  <wp:posOffset>5304155</wp:posOffset>
                </wp:positionH>
                <wp:positionV relativeFrom="paragraph">
                  <wp:posOffset>86360</wp:posOffset>
                </wp:positionV>
                <wp:extent cx="0" cy="269875"/>
                <wp:effectExtent l="76200" t="0" r="57150" b="53975"/>
                <wp:wrapNone/>
                <wp:docPr id="6" name="Conector drept cu săgeată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A3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6" o:spid="_x0000_s1026" type="#_x0000_t32" style="position:absolute;margin-left:417.65pt;margin-top:6.8pt;width:0;height:2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B7357D" w:rsidRPr="00B7357D">
        <w:rPr>
          <w:lang w:val="ru-RU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440BE" wp14:editId="6D323264">
                <wp:simplePos x="0" y="0"/>
                <wp:positionH relativeFrom="column">
                  <wp:posOffset>3881120</wp:posOffset>
                </wp:positionH>
                <wp:positionV relativeFrom="paragraph">
                  <wp:posOffset>184785</wp:posOffset>
                </wp:positionV>
                <wp:extent cx="0" cy="182880"/>
                <wp:effectExtent l="76200" t="0" r="57150" b="64770"/>
                <wp:wrapNone/>
                <wp:docPr id="5" name="Conector drept cu săgeată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DA7AC2A" id="Conector drept cu săgeată 5" o:spid="_x0000_s1026" type="#_x0000_t32" style="position:absolute;margin-left:305.6pt;margin-top:14.55pt;width:0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7357D" w:rsidRPr="00B7357D">
        <w:rPr>
          <w:lang w:val="ru-RU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2C4F3" wp14:editId="6E877C21">
                <wp:simplePos x="0" y="0"/>
                <wp:positionH relativeFrom="column">
                  <wp:posOffset>-55439</wp:posOffset>
                </wp:positionH>
                <wp:positionV relativeFrom="paragraph">
                  <wp:posOffset>184951</wp:posOffset>
                </wp:positionV>
                <wp:extent cx="3935896" cy="1796995"/>
                <wp:effectExtent l="209550" t="0" r="26670" b="32385"/>
                <wp:wrapNone/>
                <wp:docPr id="4" name="Conector: cot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5896" cy="1796995"/>
                        </a:xfrm>
                        <a:prstGeom prst="bentConnector3">
                          <a:avLst>
                            <a:gd name="adj1" fmla="val -51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067478" id="Conector: cotit 4" o:spid="_x0000_s1026" type="#_x0000_t34" style="position:absolute;margin-left:-4.35pt;margin-top:14.55pt;width:309.9pt;height:14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" adj="-1113" strokecolor="#4472c4 [3204]" strokeweight=".5pt"/>
            </w:pict>
          </mc:Fallback>
        </mc:AlternateContent>
      </w:r>
    </w:p>
    <w:p w14:paraId="2F483CB4" w14:textId="1F482699" w:rsidR="00AF294C" w:rsidRPr="00524531" w:rsidRDefault="00AF294C" w:rsidP="00B323EE">
      <w:pPr>
        <w:spacing w:after="0"/>
        <w:ind w:left="708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</w:rPr>
        <w:t>Comenzi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C9049C" w:rsidRPr="00524531" w14:paraId="2CC801BD" w14:textId="77777777" w:rsidTr="00D032A2">
        <w:tc>
          <w:tcPr>
            <w:tcW w:w="1868" w:type="dxa"/>
          </w:tcPr>
          <w:p w14:paraId="3F5DCE01" w14:textId="77777777" w:rsidR="00C9049C" w:rsidRPr="00524531" w:rsidRDefault="00C9049C" w:rsidP="00D032A2">
            <w:pPr>
              <w:jc w:val="both"/>
              <w:rPr>
                <w:b/>
                <w:bCs/>
                <w:sz w:val="24"/>
                <w:szCs w:val="24"/>
                <w:u w:val="thick"/>
              </w:rPr>
            </w:pPr>
            <w:r w:rsidRPr="00524531">
              <w:rPr>
                <w:b/>
                <w:bCs/>
                <w:sz w:val="24"/>
                <w:szCs w:val="24"/>
                <w:u w:val="thick"/>
              </w:rPr>
              <w:t>Nr_comanda</w:t>
            </w:r>
          </w:p>
        </w:tc>
        <w:tc>
          <w:tcPr>
            <w:tcW w:w="1869" w:type="dxa"/>
          </w:tcPr>
          <w:p w14:paraId="0CB4C26D" w14:textId="77777777" w:rsidR="00C9049C" w:rsidRPr="00524531" w:rsidRDefault="00C9049C" w:rsidP="00D032A2">
            <w:pPr>
              <w:jc w:val="both"/>
              <w:rPr>
                <w:b/>
                <w:bCs/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869" w:type="dxa"/>
          </w:tcPr>
          <w:p w14:paraId="0D937CB5" w14:textId="77777777" w:rsidR="00C9049C" w:rsidRPr="00524531" w:rsidRDefault="00C9049C" w:rsidP="00D032A2">
            <w:pPr>
              <w:jc w:val="both"/>
              <w:rPr>
                <w:b/>
                <w:bCs/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</w:rPr>
              <w:t>Cantitatea</w:t>
            </w:r>
          </w:p>
        </w:tc>
        <w:tc>
          <w:tcPr>
            <w:tcW w:w="1869" w:type="dxa"/>
          </w:tcPr>
          <w:p w14:paraId="6E23EC90" w14:textId="77777777" w:rsidR="00C9049C" w:rsidRPr="00524531" w:rsidRDefault="00C9049C" w:rsidP="00D032A2">
            <w:pPr>
              <w:jc w:val="both"/>
              <w:rPr>
                <w:sz w:val="24"/>
                <w:szCs w:val="24"/>
                <w:u w:val="dotted"/>
              </w:rPr>
            </w:pPr>
            <w:r w:rsidRPr="00524531">
              <w:rPr>
                <w:b/>
                <w:bCs/>
                <w:sz w:val="24"/>
                <w:szCs w:val="24"/>
                <w:u w:val="dotted"/>
              </w:rPr>
              <w:t>Nr_client</w:t>
            </w:r>
          </w:p>
        </w:tc>
        <w:tc>
          <w:tcPr>
            <w:tcW w:w="1869" w:type="dxa"/>
          </w:tcPr>
          <w:p w14:paraId="73375515" w14:textId="77777777" w:rsidR="00C9049C" w:rsidRPr="00524531" w:rsidRDefault="00C9049C" w:rsidP="00D032A2">
            <w:pPr>
              <w:jc w:val="both"/>
              <w:rPr>
                <w:sz w:val="24"/>
                <w:szCs w:val="24"/>
                <w:u w:val="dotted"/>
              </w:rPr>
            </w:pPr>
            <w:r w:rsidRPr="00524531">
              <w:rPr>
                <w:b/>
                <w:bCs/>
                <w:sz w:val="24"/>
                <w:szCs w:val="24"/>
                <w:u w:val="dotted"/>
              </w:rPr>
              <w:t>Nr_articol</w:t>
            </w:r>
          </w:p>
        </w:tc>
      </w:tr>
      <w:tr w:rsidR="00C9049C" w:rsidRPr="00524531" w14:paraId="7074FB72" w14:textId="77777777" w:rsidTr="00D032A2">
        <w:tc>
          <w:tcPr>
            <w:tcW w:w="1868" w:type="dxa"/>
          </w:tcPr>
          <w:p w14:paraId="0FF773EC" w14:textId="1A5B789A" w:rsidR="00C9049C" w:rsidRPr="00524531" w:rsidRDefault="00B7357D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0CEC0C" wp14:editId="5B7052B6">
                      <wp:simplePos x="0" y="0"/>
                      <wp:positionH relativeFrom="column">
                        <wp:posOffset>-70126</wp:posOffset>
                      </wp:positionH>
                      <wp:positionV relativeFrom="paragraph">
                        <wp:posOffset>-539916</wp:posOffset>
                      </wp:positionV>
                      <wp:extent cx="333955" cy="286247"/>
                      <wp:effectExtent l="0" t="0" r="28575" b="19050"/>
                      <wp:wrapNone/>
                      <wp:docPr id="9" name="Casetă tex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955" cy="2862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EB1174" w14:textId="5C94E307" w:rsidR="00B7357D" w:rsidRDefault="00B7357D"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610CEC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tă text 9" o:spid="_x0000_s1026" type="#_x0000_t202" style="position:absolute;left:0;text-align:left;margin-left:-5.5pt;margin-top:-42.5pt;width:26.3pt;height:2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" fillcolor="white [3201]" strokeweight=".5pt">
                      <v:textbox>
                        <w:txbxContent>
                          <w:p w14:paraId="5AEB1174" w14:textId="5C94E307" w:rsidR="00B7357D" w:rsidRDefault="00B7357D">
                            <w: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2326EA6B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26FBE1DD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2814B0B5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3CCBC5ED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</w:tr>
      <w:tr w:rsidR="00C9049C" w:rsidRPr="00524531" w14:paraId="5D3B8ED8" w14:textId="77777777" w:rsidTr="00D032A2">
        <w:tc>
          <w:tcPr>
            <w:tcW w:w="1868" w:type="dxa"/>
          </w:tcPr>
          <w:p w14:paraId="52DF4943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5B0A6B20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39BC9805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320D927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6E375EC5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</w:tr>
      <w:tr w:rsidR="00C9049C" w:rsidRPr="00524531" w14:paraId="2EAC65C5" w14:textId="77777777" w:rsidTr="00D032A2">
        <w:tc>
          <w:tcPr>
            <w:tcW w:w="1868" w:type="dxa"/>
          </w:tcPr>
          <w:p w14:paraId="50E3E83B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525111A0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0B1DFA13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80F614E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21149BDE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</w:tr>
      <w:tr w:rsidR="00C9049C" w:rsidRPr="00524531" w14:paraId="4C36F98B" w14:textId="77777777" w:rsidTr="00D032A2">
        <w:tc>
          <w:tcPr>
            <w:tcW w:w="1868" w:type="dxa"/>
          </w:tcPr>
          <w:p w14:paraId="26C91368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0AFA3249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3B67C228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69055BF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3A36325D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</w:tr>
    </w:tbl>
    <w:p w14:paraId="10C70D81" w14:textId="625025AD" w:rsidR="00C9049C" w:rsidRPr="00524531" w:rsidRDefault="00C9049C" w:rsidP="00B323EE">
      <w:pPr>
        <w:spacing w:after="0"/>
        <w:ind w:left="708"/>
        <w:jc w:val="both"/>
        <w:rPr>
          <w:b/>
          <w:bCs/>
          <w:sz w:val="24"/>
          <w:szCs w:val="24"/>
          <w:lang w:val="ro-MD"/>
        </w:rPr>
      </w:pPr>
    </w:p>
    <w:p w14:paraId="797CFC04" w14:textId="7740390A" w:rsidR="00AF294C" w:rsidRPr="00524531" w:rsidRDefault="00AF294C" w:rsidP="00B323EE">
      <w:pPr>
        <w:spacing w:after="0"/>
        <w:ind w:left="708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  <w:lang w:val="ro-MD"/>
        </w:rPr>
        <w:t>Clienti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61808" w:rsidRPr="00524531" w14:paraId="31C5E26D" w14:textId="77777777" w:rsidTr="00D032A2">
        <w:tc>
          <w:tcPr>
            <w:tcW w:w="3114" w:type="dxa"/>
          </w:tcPr>
          <w:p w14:paraId="413693C4" w14:textId="77777777" w:rsidR="00561808" w:rsidRPr="00524531" w:rsidRDefault="00561808" w:rsidP="00D032A2">
            <w:pPr>
              <w:jc w:val="both"/>
              <w:rPr>
                <w:b/>
                <w:bCs/>
                <w:sz w:val="24"/>
                <w:szCs w:val="24"/>
                <w:u w:val="thick"/>
              </w:rPr>
            </w:pPr>
            <w:r w:rsidRPr="00524531">
              <w:rPr>
                <w:b/>
                <w:bCs/>
                <w:sz w:val="24"/>
                <w:szCs w:val="24"/>
                <w:u w:val="thick"/>
              </w:rPr>
              <w:t>Nr_client</w:t>
            </w:r>
          </w:p>
        </w:tc>
        <w:tc>
          <w:tcPr>
            <w:tcW w:w="3115" w:type="dxa"/>
          </w:tcPr>
          <w:p w14:paraId="65CFAF2D" w14:textId="77777777" w:rsidR="00561808" w:rsidRPr="00524531" w:rsidRDefault="00561808" w:rsidP="00D032A2">
            <w:pPr>
              <w:jc w:val="both"/>
              <w:rPr>
                <w:b/>
                <w:bCs/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</w:rPr>
              <w:t>Nume_client</w:t>
            </w:r>
          </w:p>
        </w:tc>
        <w:tc>
          <w:tcPr>
            <w:tcW w:w="3115" w:type="dxa"/>
          </w:tcPr>
          <w:p w14:paraId="6B803D8B" w14:textId="77777777" w:rsidR="00561808" w:rsidRPr="00524531" w:rsidRDefault="00561808" w:rsidP="00D032A2">
            <w:pPr>
              <w:jc w:val="both"/>
              <w:rPr>
                <w:b/>
                <w:bCs/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</w:rPr>
              <w:t>Adresa</w:t>
            </w:r>
          </w:p>
        </w:tc>
      </w:tr>
      <w:tr w:rsidR="00561808" w:rsidRPr="00524531" w14:paraId="5A8588B9" w14:textId="77777777" w:rsidTr="00D032A2">
        <w:tc>
          <w:tcPr>
            <w:tcW w:w="3114" w:type="dxa"/>
          </w:tcPr>
          <w:p w14:paraId="0F8C3CDA" w14:textId="37C2439A" w:rsidR="00561808" w:rsidRPr="00524531" w:rsidRDefault="00B7357D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9843C7" wp14:editId="474AC2A5">
                      <wp:simplePos x="0" y="0"/>
                      <wp:positionH relativeFrom="column">
                        <wp:posOffset>-70126</wp:posOffset>
                      </wp:positionH>
                      <wp:positionV relativeFrom="paragraph">
                        <wp:posOffset>-530749</wp:posOffset>
                      </wp:positionV>
                      <wp:extent cx="262393" cy="302150"/>
                      <wp:effectExtent l="0" t="0" r="23495" b="22225"/>
                      <wp:wrapNone/>
                      <wp:docPr id="10" name="Casetă tex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393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F2F2F7" w14:textId="598CA144" w:rsidR="00B7357D" w:rsidRDefault="00B7357D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99843C7" id="Casetă text 10" o:spid="_x0000_s1027" type="#_x0000_t202" style="position:absolute;left:0;text-align:left;margin-left:-5.5pt;margin-top:-41.8pt;width:20.65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" fillcolor="white [3201]" strokeweight=".5pt">
                      <v:textbox>
                        <w:txbxContent>
                          <w:p w14:paraId="48F2F2F7" w14:textId="598CA144" w:rsidR="00B7357D" w:rsidRDefault="00B7357D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5" w:type="dxa"/>
          </w:tcPr>
          <w:p w14:paraId="12073517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398C682E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</w:tr>
      <w:tr w:rsidR="00561808" w:rsidRPr="00524531" w14:paraId="50D24883" w14:textId="77777777" w:rsidTr="00D032A2">
        <w:tc>
          <w:tcPr>
            <w:tcW w:w="3114" w:type="dxa"/>
          </w:tcPr>
          <w:p w14:paraId="4FDAFD25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1F2E496A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DC31A3C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</w:tr>
      <w:tr w:rsidR="00561808" w:rsidRPr="00524531" w14:paraId="2216633D" w14:textId="77777777" w:rsidTr="00D032A2">
        <w:tc>
          <w:tcPr>
            <w:tcW w:w="3114" w:type="dxa"/>
          </w:tcPr>
          <w:p w14:paraId="2E34A5D4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34CA807F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57B050BE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</w:tr>
    </w:tbl>
    <w:p w14:paraId="4AD5BF51" w14:textId="65D3A460" w:rsidR="00AF294C" w:rsidRPr="00524531" w:rsidRDefault="00AF294C" w:rsidP="00B323EE">
      <w:pPr>
        <w:spacing w:after="0"/>
        <w:ind w:left="708"/>
        <w:jc w:val="both"/>
        <w:rPr>
          <w:sz w:val="24"/>
          <w:szCs w:val="24"/>
          <w:lang w:val="ro-MD"/>
        </w:rPr>
      </w:pPr>
    </w:p>
    <w:p w14:paraId="746E2B6E" w14:textId="797ED264" w:rsidR="00561808" w:rsidRPr="00524531" w:rsidRDefault="00561808" w:rsidP="00B323EE">
      <w:pPr>
        <w:spacing w:after="0"/>
        <w:ind w:left="708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  <w:lang w:val="ro-MD"/>
        </w:rPr>
        <w:t>Articole</w:t>
      </w:r>
    </w:p>
    <w:p w14:paraId="399A8B59" w14:textId="7391BDF9" w:rsidR="00561808" w:rsidRDefault="00561808" w:rsidP="00B323EE">
      <w:pPr>
        <w:spacing w:after="0"/>
        <w:ind w:left="708"/>
        <w:jc w:val="both"/>
        <w:rPr>
          <w:lang w:val="ro-MD"/>
        </w:rPr>
      </w:pPr>
    </w:p>
    <w:tbl>
      <w:tblPr>
        <w:tblStyle w:val="a4"/>
        <w:tblpPr w:leftFromText="180" w:rightFromText="180" w:vertAnchor="text" w:horzAnchor="margin" w:tblpY="87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14DB3" w:rsidRPr="00524531" w14:paraId="4098E421" w14:textId="77777777" w:rsidTr="00314DB3">
        <w:tc>
          <w:tcPr>
            <w:tcW w:w="3114" w:type="dxa"/>
          </w:tcPr>
          <w:p w14:paraId="181DEDDA" w14:textId="77777777" w:rsidR="00314DB3" w:rsidRPr="00524531" w:rsidRDefault="00314DB3" w:rsidP="00314DB3">
            <w:pPr>
              <w:jc w:val="both"/>
              <w:rPr>
                <w:b/>
                <w:bCs/>
                <w:sz w:val="24"/>
                <w:szCs w:val="24"/>
                <w:u w:val="thick"/>
              </w:rPr>
            </w:pPr>
            <w:r w:rsidRPr="00524531">
              <w:rPr>
                <w:b/>
                <w:bCs/>
                <w:sz w:val="24"/>
                <w:szCs w:val="24"/>
                <w:u w:val="thick"/>
              </w:rPr>
              <w:t>Nr_articol</w:t>
            </w:r>
          </w:p>
        </w:tc>
        <w:tc>
          <w:tcPr>
            <w:tcW w:w="3115" w:type="dxa"/>
          </w:tcPr>
          <w:p w14:paraId="4F3A8070" w14:textId="77777777" w:rsidR="00314DB3" w:rsidRPr="00524531" w:rsidRDefault="00314DB3" w:rsidP="00314DB3">
            <w:pPr>
              <w:jc w:val="both"/>
              <w:rPr>
                <w:b/>
                <w:bCs/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</w:rPr>
              <w:t>Denumirea_articol</w:t>
            </w:r>
          </w:p>
        </w:tc>
        <w:tc>
          <w:tcPr>
            <w:tcW w:w="3115" w:type="dxa"/>
          </w:tcPr>
          <w:p w14:paraId="125E2407" w14:textId="77777777" w:rsidR="00314DB3" w:rsidRPr="00524531" w:rsidRDefault="00314DB3" w:rsidP="00314DB3">
            <w:pPr>
              <w:jc w:val="both"/>
              <w:rPr>
                <w:b/>
                <w:bCs/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</w:rPr>
              <w:t>Pretul</w:t>
            </w:r>
          </w:p>
        </w:tc>
      </w:tr>
      <w:tr w:rsidR="00314DB3" w:rsidRPr="00524531" w14:paraId="669C4A1D" w14:textId="77777777" w:rsidTr="00314DB3">
        <w:tc>
          <w:tcPr>
            <w:tcW w:w="3114" w:type="dxa"/>
          </w:tcPr>
          <w:p w14:paraId="447499AF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  <w:lang w:val="ru-RU" w:eastAsia="ja-JP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BBE3038" wp14:editId="4A4CC689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-548005</wp:posOffset>
                      </wp:positionV>
                      <wp:extent cx="261261" cy="302150"/>
                      <wp:effectExtent l="0" t="0" r="24765" b="22225"/>
                      <wp:wrapNone/>
                      <wp:docPr id="11" name="Casetă tex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261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6692E3" w14:textId="77777777" w:rsidR="00314DB3" w:rsidRDefault="00314DB3" w:rsidP="00314DB3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BE30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tă text 11" o:spid="_x0000_s1028" type="#_x0000_t202" style="position:absolute;left:0;text-align:left;margin-left:-5.5pt;margin-top:-43.15pt;width:20.55pt;height:2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" fillcolor="white [3201]" strokeweight=".5pt">
                      <v:textbox>
                        <w:txbxContent>
                          <w:p w14:paraId="366692E3" w14:textId="77777777" w:rsidR="00314DB3" w:rsidRDefault="00314DB3" w:rsidP="00314DB3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5" w:type="dxa"/>
          </w:tcPr>
          <w:p w14:paraId="4838A44B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003A34B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</w:tr>
      <w:tr w:rsidR="00314DB3" w:rsidRPr="00524531" w14:paraId="47CE521A" w14:textId="77777777" w:rsidTr="00314DB3">
        <w:tc>
          <w:tcPr>
            <w:tcW w:w="3114" w:type="dxa"/>
          </w:tcPr>
          <w:p w14:paraId="14D41A85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280A2DF2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29915749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</w:tr>
      <w:tr w:rsidR="00314DB3" w:rsidRPr="00524531" w14:paraId="1CA4DCFA" w14:textId="77777777" w:rsidTr="00314DB3">
        <w:tc>
          <w:tcPr>
            <w:tcW w:w="3114" w:type="dxa"/>
          </w:tcPr>
          <w:p w14:paraId="51308D54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EAAC035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079C924A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</w:tr>
    </w:tbl>
    <w:p w14:paraId="3931E9B4" w14:textId="4ADF6CB1" w:rsidR="001815BE" w:rsidRDefault="001815BE">
      <w:pPr>
        <w:spacing w:line="259" w:lineRule="auto"/>
        <w:rPr>
          <w:lang w:val="ro-MD"/>
        </w:rPr>
      </w:pPr>
      <w:r>
        <w:rPr>
          <w:lang w:val="ro-MD"/>
        </w:rPr>
        <w:br w:type="page"/>
      </w:r>
    </w:p>
    <w:p w14:paraId="78599505" w14:textId="56F39692" w:rsidR="001815BE" w:rsidRPr="00472AF4" w:rsidRDefault="001815BE" w:rsidP="00B323EE">
      <w:pPr>
        <w:spacing w:after="0"/>
        <w:ind w:left="708"/>
        <w:jc w:val="both"/>
        <w:rPr>
          <w:b/>
          <w:bCs/>
          <w:lang w:val="ro-MD"/>
        </w:rPr>
      </w:pPr>
      <w:r w:rsidRPr="00472AF4">
        <w:rPr>
          <w:b/>
          <w:bCs/>
          <w:lang w:val="ro-MD"/>
        </w:rPr>
        <w:lastRenderedPageBreak/>
        <w:t>A TREIA Forma Normala</w:t>
      </w:r>
    </w:p>
    <w:p w14:paraId="59E447B6" w14:textId="25A007CE" w:rsidR="00F53166" w:rsidRDefault="00F53166" w:rsidP="00B323EE">
      <w:pPr>
        <w:spacing w:after="0"/>
        <w:ind w:left="708"/>
        <w:jc w:val="both"/>
        <w:rPr>
          <w:lang w:val="ro-MD"/>
        </w:rPr>
      </w:pPr>
    </w:p>
    <w:p w14:paraId="3D1DC36F" w14:textId="77777777" w:rsidR="00F53166" w:rsidRDefault="00F53166" w:rsidP="00B323EE">
      <w:pPr>
        <w:spacing w:after="0"/>
        <w:ind w:left="708"/>
        <w:jc w:val="both"/>
      </w:pPr>
      <w:r>
        <w:t xml:space="preserve">Pentru ca relaţia să fie în 3FN trebuie ca: </w:t>
      </w:r>
    </w:p>
    <w:p w14:paraId="43F42D0E" w14:textId="77777777" w:rsidR="00F53166" w:rsidRDefault="00F53166" w:rsidP="00B323EE">
      <w:pPr>
        <w:spacing w:after="0"/>
        <w:ind w:left="708"/>
        <w:jc w:val="both"/>
      </w:pPr>
      <w:r>
        <w:t xml:space="preserve">a. Relaţia să fie în 2FN; </w:t>
      </w:r>
    </w:p>
    <w:p w14:paraId="075838E4" w14:textId="1573284F" w:rsidR="00F53166" w:rsidRDefault="00F53166" w:rsidP="00B323EE">
      <w:pPr>
        <w:spacing w:after="0"/>
        <w:ind w:left="708"/>
        <w:jc w:val="both"/>
      </w:pPr>
      <w:r>
        <w:t>b. Nu există dependenţă tranzitive (un atribut ce depinde de alt atribut, care la rîndul său depinde de cheie).</w:t>
      </w:r>
    </w:p>
    <w:p w14:paraId="7DDE0E20" w14:textId="1F1C1BCA" w:rsidR="00B30F3F" w:rsidRDefault="00B30F3F" w:rsidP="00B323EE">
      <w:pPr>
        <w:spacing w:after="0"/>
        <w:ind w:left="708"/>
        <w:jc w:val="both"/>
      </w:pPr>
    </w:p>
    <w:p w14:paraId="4A54B51C" w14:textId="3290111C" w:rsidR="00B30F3F" w:rsidRDefault="00FE459A" w:rsidP="00B323EE">
      <w:pPr>
        <w:spacing w:after="0"/>
        <w:ind w:left="708"/>
        <w:jc w:val="both"/>
        <w:rPr>
          <w:lang w:val="ro-MD"/>
        </w:rPr>
      </w:pPr>
      <w:r w:rsidRPr="00FE459A">
        <w:rPr>
          <w:lang w:val="ru-RU"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FDCD71" wp14:editId="5F3CFC89">
                <wp:simplePos x="0" y="0"/>
                <wp:positionH relativeFrom="column">
                  <wp:posOffset>2249170</wp:posOffset>
                </wp:positionH>
                <wp:positionV relativeFrom="paragraph">
                  <wp:posOffset>2538730</wp:posOffset>
                </wp:positionV>
                <wp:extent cx="0" cy="158750"/>
                <wp:effectExtent l="76200" t="0" r="57150" b="50800"/>
                <wp:wrapNone/>
                <wp:docPr id="15" name="Conector drept cu săgeată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6F35EE1" id="Conector drept cu săgeată 15" o:spid="_x0000_s1026" type="#_x0000_t32" style="position:absolute;margin-left:177.1pt;margin-top:199.9pt;width:0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FE459A">
        <w:rPr>
          <w:lang w:val="ru-RU"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BCE8B" wp14:editId="30EF1673">
                <wp:simplePos x="0" y="0"/>
                <wp:positionH relativeFrom="column">
                  <wp:posOffset>-429260</wp:posOffset>
                </wp:positionH>
                <wp:positionV relativeFrom="paragraph">
                  <wp:posOffset>304165</wp:posOffset>
                </wp:positionV>
                <wp:extent cx="357505" cy="0"/>
                <wp:effectExtent l="0" t="0" r="0" b="0"/>
                <wp:wrapNone/>
                <wp:docPr id="12" name="Conector drep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49D3F42" id="Conector drept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23.95pt" to="-5.6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FE459A">
        <w:rPr>
          <w:lang w:val="ru-RU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FC2B9" wp14:editId="43586387">
                <wp:simplePos x="0" y="0"/>
                <wp:positionH relativeFrom="column">
                  <wp:posOffset>-429260</wp:posOffset>
                </wp:positionH>
                <wp:positionV relativeFrom="paragraph">
                  <wp:posOffset>304165</wp:posOffset>
                </wp:positionV>
                <wp:extent cx="0" cy="2233930"/>
                <wp:effectExtent l="0" t="0" r="38100" b="33020"/>
                <wp:wrapNone/>
                <wp:docPr id="13" name="Conector drep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3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727A1F8" id="Conector drept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23.95pt" to="-33.8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FE459A">
        <w:rPr>
          <w:lang w:val="ru-RU"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2FF6A6" wp14:editId="30CCFED1">
                <wp:simplePos x="0" y="0"/>
                <wp:positionH relativeFrom="column">
                  <wp:posOffset>-429260</wp:posOffset>
                </wp:positionH>
                <wp:positionV relativeFrom="paragraph">
                  <wp:posOffset>2538095</wp:posOffset>
                </wp:positionV>
                <wp:extent cx="2679065" cy="0"/>
                <wp:effectExtent l="0" t="0" r="0" b="0"/>
                <wp:wrapNone/>
                <wp:docPr id="14" name="Conector drep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EDEE2EC" id="Conector drept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199.85pt" to="177.15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764BB">
        <w:rPr>
          <w:lang w:val="ro-MD"/>
        </w:rPr>
        <w:t>Articol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56AEA" w14:paraId="55079850" w14:textId="77777777" w:rsidTr="00D032A2">
        <w:tc>
          <w:tcPr>
            <w:tcW w:w="3114" w:type="dxa"/>
          </w:tcPr>
          <w:p w14:paraId="1447918F" w14:textId="77777777" w:rsidR="00F56AEA" w:rsidRPr="00E60BA5" w:rsidRDefault="00F56AEA" w:rsidP="00D032A2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Nr_articol</w:t>
            </w:r>
          </w:p>
        </w:tc>
        <w:tc>
          <w:tcPr>
            <w:tcW w:w="3115" w:type="dxa"/>
          </w:tcPr>
          <w:p w14:paraId="18A7C85C" w14:textId="77777777" w:rsidR="00F56AEA" w:rsidRPr="002E52C4" w:rsidRDefault="00F56AEA" w:rsidP="00D032A2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Denumirea_articol</w:t>
            </w:r>
          </w:p>
        </w:tc>
        <w:tc>
          <w:tcPr>
            <w:tcW w:w="3115" w:type="dxa"/>
          </w:tcPr>
          <w:p w14:paraId="77BE27BE" w14:textId="77777777" w:rsidR="00F56AEA" w:rsidRPr="002E52C4" w:rsidRDefault="00F56AEA" w:rsidP="00D032A2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Pretul</w:t>
            </w:r>
          </w:p>
        </w:tc>
      </w:tr>
      <w:tr w:rsidR="00F56AEA" w14:paraId="14FEF462" w14:textId="77777777" w:rsidTr="00D032A2">
        <w:tc>
          <w:tcPr>
            <w:tcW w:w="3114" w:type="dxa"/>
          </w:tcPr>
          <w:p w14:paraId="1F6B0B4F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689D8BCC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7F08F07D" w14:textId="77777777" w:rsidR="00F56AEA" w:rsidRDefault="00F56AEA" w:rsidP="00D032A2">
            <w:pPr>
              <w:jc w:val="both"/>
            </w:pPr>
          </w:p>
        </w:tc>
      </w:tr>
      <w:tr w:rsidR="00F56AEA" w14:paraId="56E1430C" w14:textId="77777777" w:rsidTr="00D032A2">
        <w:tc>
          <w:tcPr>
            <w:tcW w:w="3114" w:type="dxa"/>
          </w:tcPr>
          <w:p w14:paraId="13F20894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473FD95A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77822563" w14:textId="77777777" w:rsidR="00F56AEA" w:rsidRDefault="00F56AEA" w:rsidP="00D032A2">
            <w:pPr>
              <w:jc w:val="both"/>
            </w:pPr>
          </w:p>
        </w:tc>
      </w:tr>
      <w:tr w:rsidR="00F56AEA" w14:paraId="48337082" w14:textId="77777777" w:rsidTr="00D032A2">
        <w:tc>
          <w:tcPr>
            <w:tcW w:w="3114" w:type="dxa"/>
          </w:tcPr>
          <w:p w14:paraId="1AD5F569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1D346CA7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7F38FC49" w14:textId="77777777" w:rsidR="00F56AEA" w:rsidRDefault="00F56AEA" w:rsidP="00D032A2">
            <w:pPr>
              <w:jc w:val="both"/>
            </w:pPr>
          </w:p>
        </w:tc>
      </w:tr>
    </w:tbl>
    <w:p w14:paraId="5121FE09" w14:textId="1A892A64" w:rsidR="00B764BB" w:rsidRDefault="00B764BB" w:rsidP="00B323EE">
      <w:pPr>
        <w:spacing w:after="0"/>
        <w:ind w:left="708"/>
        <w:jc w:val="both"/>
        <w:rPr>
          <w:lang w:val="ro-MD"/>
        </w:rPr>
      </w:pPr>
    </w:p>
    <w:p w14:paraId="2DD745B1" w14:textId="2F05FA9F" w:rsidR="00F56AEA" w:rsidRDefault="00AA1CD8" w:rsidP="00B323EE">
      <w:pPr>
        <w:spacing w:after="0"/>
        <w:ind w:left="708"/>
        <w:jc w:val="both"/>
        <w:rPr>
          <w:lang w:val="ro-MD"/>
        </w:rPr>
      </w:pPr>
      <w:r w:rsidRPr="00AA1CD8">
        <w:rPr>
          <w:lang w:val="ru-RU"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0B182D" wp14:editId="62534210">
                <wp:simplePos x="0" y="0"/>
                <wp:positionH relativeFrom="column">
                  <wp:posOffset>-246380</wp:posOffset>
                </wp:positionH>
                <wp:positionV relativeFrom="paragraph">
                  <wp:posOffset>342900</wp:posOffset>
                </wp:positionV>
                <wp:extent cx="166370" cy="0"/>
                <wp:effectExtent l="0" t="0" r="0" b="0"/>
                <wp:wrapNone/>
                <wp:docPr id="16" name="Conector drep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8E8DE56" id="Conector drept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27pt" to="-6.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Pr="00AA1CD8">
        <w:rPr>
          <w:lang w:val="ru-RU"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88736" wp14:editId="29DEC5B4">
                <wp:simplePos x="0" y="0"/>
                <wp:positionH relativeFrom="column">
                  <wp:posOffset>-246380</wp:posOffset>
                </wp:positionH>
                <wp:positionV relativeFrom="paragraph">
                  <wp:posOffset>342900</wp:posOffset>
                </wp:positionV>
                <wp:extent cx="0" cy="2098675"/>
                <wp:effectExtent l="0" t="0" r="38100" b="34925"/>
                <wp:wrapNone/>
                <wp:docPr id="17" name="Conector drep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9F374B4" id="Conector drept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27pt" to="-19.4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  <w:r w:rsidRPr="00AA1CD8">
        <w:rPr>
          <w:lang w:val="ru-RU"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81F31" wp14:editId="31E7EF94">
                <wp:simplePos x="0" y="0"/>
                <wp:positionH relativeFrom="column">
                  <wp:posOffset>-246380</wp:posOffset>
                </wp:positionH>
                <wp:positionV relativeFrom="paragraph">
                  <wp:posOffset>2441575</wp:posOffset>
                </wp:positionV>
                <wp:extent cx="2592070" cy="0"/>
                <wp:effectExtent l="0" t="0" r="0" b="0"/>
                <wp:wrapNone/>
                <wp:docPr id="18" name="Conector drep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5ACCC40" id="Conector drept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192.25pt" to="184.7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Pr="00AA1CD8">
        <w:rPr>
          <w:lang w:val="ru-RU"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87CE8" wp14:editId="09B2F830">
                <wp:simplePos x="0" y="0"/>
                <wp:positionH relativeFrom="column">
                  <wp:posOffset>2345055</wp:posOffset>
                </wp:positionH>
                <wp:positionV relativeFrom="paragraph">
                  <wp:posOffset>2442210</wp:posOffset>
                </wp:positionV>
                <wp:extent cx="0" cy="238125"/>
                <wp:effectExtent l="76200" t="0" r="57150" b="47625"/>
                <wp:wrapNone/>
                <wp:docPr id="19" name="Conector drept cu săgeată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07DB0A6" id="Conector drept cu săgeată 19" o:spid="_x0000_s1026" type="#_x0000_t32" style="position:absolute;margin-left:184.65pt;margin-top:192.3pt;width:0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F56AEA">
        <w:rPr>
          <w:lang w:val="ro-MD"/>
        </w:rPr>
        <w:t>Client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D46B2" w14:paraId="51D89F35" w14:textId="77777777" w:rsidTr="00D032A2">
        <w:tc>
          <w:tcPr>
            <w:tcW w:w="3114" w:type="dxa"/>
          </w:tcPr>
          <w:p w14:paraId="05C8A116" w14:textId="77777777" w:rsidR="007D46B2" w:rsidRPr="00E60BA5" w:rsidRDefault="007D46B2" w:rsidP="00D032A2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Nr_client</w:t>
            </w:r>
          </w:p>
        </w:tc>
        <w:tc>
          <w:tcPr>
            <w:tcW w:w="3115" w:type="dxa"/>
          </w:tcPr>
          <w:p w14:paraId="7CD8701A" w14:textId="77777777" w:rsidR="007D46B2" w:rsidRPr="002E52C4" w:rsidRDefault="007D46B2" w:rsidP="00D032A2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Nume_client</w:t>
            </w:r>
          </w:p>
        </w:tc>
        <w:tc>
          <w:tcPr>
            <w:tcW w:w="3115" w:type="dxa"/>
          </w:tcPr>
          <w:p w14:paraId="16518E9B" w14:textId="77777777" w:rsidR="007D46B2" w:rsidRPr="002E52C4" w:rsidRDefault="007D46B2" w:rsidP="00D032A2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Adresa</w:t>
            </w:r>
          </w:p>
        </w:tc>
      </w:tr>
      <w:tr w:rsidR="007D46B2" w14:paraId="3EB48DB8" w14:textId="77777777" w:rsidTr="00D032A2">
        <w:tc>
          <w:tcPr>
            <w:tcW w:w="3114" w:type="dxa"/>
          </w:tcPr>
          <w:p w14:paraId="7E60985B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5AC1CEAC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582280D0" w14:textId="77777777" w:rsidR="007D46B2" w:rsidRDefault="007D46B2" w:rsidP="00D032A2">
            <w:pPr>
              <w:jc w:val="both"/>
            </w:pPr>
          </w:p>
        </w:tc>
      </w:tr>
      <w:tr w:rsidR="007D46B2" w14:paraId="5B7F0ABF" w14:textId="77777777" w:rsidTr="00D032A2">
        <w:tc>
          <w:tcPr>
            <w:tcW w:w="3114" w:type="dxa"/>
          </w:tcPr>
          <w:p w14:paraId="2FADA3BC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336F3F9C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4DE8151E" w14:textId="77777777" w:rsidR="007D46B2" w:rsidRDefault="007D46B2" w:rsidP="00D032A2">
            <w:pPr>
              <w:jc w:val="both"/>
            </w:pPr>
          </w:p>
        </w:tc>
      </w:tr>
      <w:tr w:rsidR="007D46B2" w14:paraId="183835C3" w14:textId="77777777" w:rsidTr="00D032A2">
        <w:tc>
          <w:tcPr>
            <w:tcW w:w="3114" w:type="dxa"/>
          </w:tcPr>
          <w:p w14:paraId="33CC1BFA" w14:textId="6FCFB11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385A1073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7235E251" w14:textId="77777777" w:rsidR="007D46B2" w:rsidRDefault="007D46B2" w:rsidP="00D032A2">
            <w:pPr>
              <w:jc w:val="both"/>
            </w:pPr>
          </w:p>
        </w:tc>
      </w:tr>
    </w:tbl>
    <w:p w14:paraId="56CDD51D" w14:textId="1C81D3E7" w:rsidR="00F56AEA" w:rsidRDefault="00F56AEA" w:rsidP="00B323EE">
      <w:pPr>
        <w:spacing w:after="0"/>
        <w:ind w:left="708"/>
        <w:jc w:val="both"/>
        <w:rPr>
          <w:lang w:val="ro-MD"/>
        </w:rPr>
      </w:pPr>
    </w:p>
    <w:p w14:paraId="0E84A98B" w14:textId="2EE99613" w:rsidR="007D46B2" w:rsidRDefault="007D46B2" w:rsidP="00B323EE">
      <w:pPr>
        <w:spacing w:after="0"/>
        <w:ind w:left="708"/>
        <w:jc w:val="both"/>
        <w:rPr>
          <w:lang w:val="ro-MD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D46B2" w14:paraId="0A630B54" w14:textId="77777777" w:rsidTr="00D032A2">
        <w:tc>
          <w:tcPr>
            <w:tcW w:w="3114" w:type="dxa"/>
          </w:tcPr>
          <w:p w14:paraId="71DAE1E7" w14:textId="4C54AB7E" w:rsidR="007D46B2" w:rsidRPr="00E60BA5" w:rsidRDefault="007D46B2" w:rsidP="00D032A2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</w:t>
            </w:r>
            <w:r>
              <w:rPr>
                <w:b/>
                <w:bCs/>
                <w:u w:val="thick"/>
              </w:rPr>
              <w:t>omanda</w:t>
            </w:r>
          </w:p>
        </w:tc>
        <w:tc>
          <w:tcPr>
            <w:tcW w:w="3115" w:type="dxa"/>
          </w:tcPr>
          <w:p w14:paraId="7519598B" w14:textId="77777777" w:rsidR="007D46B2" w:rsidRPr="001A7B4D" w:rsidRDefault="007D46B2" w:rsidP="00D032A2">
            <w:pPr>
              <w:jc w:val="both"/>
              <w:rPr>
                <w:b/>
                <w:bCs/>
                <w:u w:val="dotted"/>
              </w:rPr>
            </w:pPr>
            <w:r w:rsidRPr="001A7B4D">
              <w:rPr>
                <w:b/>
                <w:bCs/>
                <w:u w:val="dotted"/>
              </w:rPr>
              <w:t>Nr_articol</w:t>
            </w:r>
          </w:p>
        </w:tc>
        <w:tc>
          <w:tcPr>
            <w:tcW w:w="3115" w:type="dxa"/>
          </w:tcPr>
          <w:p w14:paraId="688D28CC" w14:textId="77777777" w:rsidR="007D46B2" w:rsidRPr="002E52C4" w:rsidRDefault="007D46B2" w:rsidP="00D032A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Cantitatea</w:t>
            </w:r>
          </w:p>
        </w:tc>
      </w:tr>
      <w:tr w:rsidR="007D46B2" w14:paraId="3F2AB836" w14:textId="77777777" w:rsidTr="00D032A2">
        <w:tc>
          <w:tcPr>
            <w:tcW w:w="3114" w:type="dxa"/>
          </w:tcPr>
          <w:p w14:paraId="14B65A9A" w14:textId="3A97FB12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32BE8B8E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52FC969C" w14:textId="77777777" w:rsidR="007D46B2" w:rsidRDefault="007D46B2" w:rsidP="00D032A2">
            <w:pPr>
              <w:jc w:val="both"/>
            </w:pPr>
          </w:p>
        </w:tc>
      </w:tr>
      <w:tr w:rsidR="007D46B2" w14:paraId="61CE492B" w14:textId="77777777" w:rsidTr="00D032A2">
        <w:tc>
          <w:tcPr>
            <w:tcW w:w="3114" w:type="dxa"/>
          </w:tcPr>
          <w:p w14:paraId="64E9CBC7" w14:textId="13E76BA3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783B7B2A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1CF0ED5A" w14:textId="77777777" w:rsidR="007D46B2" w:rsidRDefault="007D46B2" w:rsidP="00D032A2">
            <w:pPr>
              <w:jc w:val="both"/>
            </w:pPr>
          </w:p>
        </w:tc>
      </w:tr>
      <w:tr w:rsidR="007D46B2" w14:paraId="54AEBF9E" w14:textId="77777777" w:rsidTr="00D032A2">
        <w:tc>
          <w:tcPr>
            <w:tcW w:w="3114" w:type="dxa"/>
          </w:tcPr>
          <w:p w14:paraId="41D9EEA8" w14:textId="3C197C4F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60A57C6B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47A30976" w14:textId="77777777" w:rsidR="007D46B2" w:rsidRDefault="007D46B2" w:rsidP="00D032A2">
            <w:pPr>
              <w:jc w:val="both"/>
            </w:pPr>
          </w:p>
        </w:tc>
      </w:tr>
    </w:tbl>
    <w:p w14:paraId="5D49AA49" w14:textId="0B4709D0" w:rsidR="007D46B2" w:rsidRDefault="007D46B2" w:rsidP="00B323EE">
      <w:pPr>
        <w:spacing w:after="0"/>
        <w:ind w:left="708"/>
        <w:jc w:val="both"/>
        <w:rPr>
          <w:lang w:val="ro-MD"/>
        </w:rPr>
      </w:pPr>
    </w:p>
    <w:p w14:paraId="0AA00DA4" w14:textId="03B79E46" w:rsidR="00F56AEA" w:rsidRDefault="007D46B2" w:rsidP="00B323EE">
      <w:pPr>
        <w:spacing w:after="0"/>
        <w:ind w:left="708"/>
        <w:jc w:val="both"/>
        <w:rPr>
          <w:lang w:val="ro-MD"/>
        </w:rPr>
      </w:pPr>
      <w:r>
        <w:rPr>
          <w:lang w:val="ro-MD"/>
        </w:rPr>
        <w:t>Comanda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7B20" w14:paraId="6B5FF563" w14:textId="77777777" w:rsidTr="00D032A2">
        <w:tc>
          <w:tcPr>
            <w:tcW w:w="3114" w:type="dxa"/>
          </w:tcPr>
          <w:p w14:paraId="36AF2D63" w14:textId="65C292A5" w:rsidR="00DB7B20" w:rsidRPr="00E60BA5" w:rsidRDefault="00DB7B20" w:rsidP="00D032A2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</w:t>
            </w:r>
            <w:r>
              <w:rPr>
                <w:b/>
                <w:bCs/>
                <w:u w:val="thick"/>
              </w:rPr>
              <w:t>omanda</w:t>
            </w:r>
          </w:p>
        </w:tc>
        <w:tc>
          <w:tcPr>
            <w:tcW w:w="3115" w:type="dxa"/>
          </w:tcPr>
          <w:p w14:paraId="796CFA90" w14:textId="77777777" w:rsidR="00DB7B20" w:rsidRPr="001A7B4D" w:rsidRDefault="00DB7B20" w:rsidP="00D032A2">
            <w:pPr>
              <w:jc w:val="both"/>
              <w:rPr>
                <w:b/>
                <w:bCs/>
                <w:u w:val="dotted"/>
              </w:rPr>
            </w:pPr>
            <w:r w:rsidRPr="001A7B4D">
              <w:rPr>
                <w:b/>
                <w:bCs/>
                <w:u w:val="dotted"/>
              </w:rPr>
              <w:t>Nr_</w:t>
            </w:r>
            <w:r>
              <w:rPr>
                <w:b/>
                <w:bCs/>
                <w:u w:val="dotted"/>
              </w:rPr>
              <w:t>client</w:t>
            </w:r>
          </w:p>
        </w:tc>
        <w:tc>
          <w:tcPr>
            <w:tcW w:w="3115" w:type="dxa"/>
          </w:tcPr>
          <w:p w14:paraId="64D57114" w14:textId="77777777" w:rsidR="00DB7B20" w:rsidRPr="002E52C4" w:rsidRDefault="00DB7B20" w:rsidP="00D032A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DB7B20" w14:paraId="5CCC7ACC" w14:textId="77777777" w:rsidTr="00D032A2">
        <w:tc>
          <w:tcPr>
            <w:tcW w:w="3114" w:type="dxa"/>
          </w:tcPr>
          <w:p w14:paraId="5B55D119" w14:textId="6835C650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064388EC" w14:textId="77777777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67E87B3B" w14:textId="77777777" w:rsidR="00DB7B20" w:rsidRDefault="00DB7B20" w:rsidP="00D032A2">
            <w:pPr>
              <w:jc w:val="both"/>
            </w:pPr>
          </w:p>
        </w:tc>
      </w:tr>
      <w:tr w:rsidR="00DB7B20" w14:paraId="0414E27A" w14:textId="77777777" w:rsidTr="00D032A2">
        <w:tc>
          <w:tcPr>
            <w:tcW w:w="3114" w:type="dxa"/>
          </w:tcPr>
          <w:p w14:paraId="2B8FC152" w14:textId="168F08A6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44F83F21" w14:textId="77777777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029AB4C0" w14:textId="77777777" w:rsidR="00DB7B20" w:rsidRDefault="00DB7B20" w:rsidP="00D032A2">
            <w:pPr>
              <w:jc w:val="both"/>
            </w:pPr>
          </w:p>
        </w:tc>
      </w:tr>
      <w:tr w:rsidR="00DB7B20" w14:paraId="0F42B007" w14:textId="77777777" w:rsidTr="00D032A2">
        <w:tc>
          <w:tcPr>
            <w:tcW w:w="3114" w:type="dxa"/>
          </w:tcPr>
          <w:p w14:paraId="304102B1" w14:textId="77777777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49111CC1" w14:textId="77777777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3088E840" w14:textId="77777777" w:rsidR="00DB7B20" w:rsidRDefault="00DB7B20" w:rsidP="00D032A2">
            <w:pPr>
              <w:jc w:val="both"/>
            </w:pPr>
          </w:p>
        </w:tc>
      </w:tr>
    </w:tbl>
    <w:p w14:paraId="407FDD0F" w14:textId="66DFF01D" w:rsidR="007D46B2" w:rsidRDefault="007D46B2" w:rsidP="00B323EE">
      <w:pPr>
        <w:spacing w:after="0"/>
        <w:ind w:left="708"/>
        <w:jc w:val="both"/>
        <w:rPr>
          <w:lang w:val="ro-MD"/>
        </w:rPr>
      </w:pPr>
    </w:p>
    <w:p w14:paraId="68DE1F8D" w14:textId="78F42F14" w:rsidR="001222DB" w:rsidRDefault="008478FC">
      <w:pPr>
        <w:spacing w:line="259" w:lineRule="auto"/>
        <w:rPr>
          <w:lang w:val="ro-MD"/>
        </w:rPr>
      </w:pPr>
      <w:r>
        <w:rPr>
          <w:lang w:val="ru-RU" w:eastAsia="ja-JP"/>
        </w:rPr>
        <w:lastRenderedPageBreak/>
        <w:drawing>
          <wp:inline distT="0" distB="0" distL="0" distR="0" wp14:anchorId="4ABF0308" wp14:editId="720E7A95">
            <wp:extent cx="4159003" cy="3140765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821" cy="314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D62E" w14:textId="3EC24194" w:rsidR="00CD47A9" w:rsidRDefault="00CD47A9" w:rsidP="00CD47A9">
      <w:pPr>
        <w:spacing w:after="0"/>
        <w:ind w:firstLine="709"/>
        <w:jc w:val="both"/>
      </w:pPr>
      <w:r w:rsidRPr="002F3F43">
        <w:rPr>
          <w:b/>
          <w:bCs/>
        </w:rPr>
        <w:t xml:space="preserve">Exerciţiu </w:t>
      </w:r>
      <w:r>
        <w:rPr>
          <w:b/>
          <w:bCs/>
        </w:rPr>
        <w:t>3</w:t>
      </w:r>
      <w:r>
        <w:t xml:space="preserve">. </w:t>
      </w:r>
      <w:r w:rsidR="0012262E">
        <w:t>Relaţia Piesa păstrează descrierea pieselor produse într-un atelier</w:t>
      </w:r>
    </w:p>
    <w:p w14:paraId="799C40B6" w14:textId="77777777" w:rsidR="001308AC" w:rsidRPr="00524531" w:rsidRDefault="001308AC" w:rsidP="00B323EE">
      <w:pPr>
        <w:spacing w:after="0"/>
        <w:ind w:left="708"/>
        <w:jc w:val="both"/>
        <w:rPr>
          <w:rFonts w:asciiTheme="minorHAnsi" w:hAnsiTheme="minorHAnsi" w:cstheme="minorHAnsi"/>
        </w:rPr>
      </w:pPr>
    </w:p>
    <w:p w14:paraId="0A65E59B" w14:textId="77777777" w:rsidR="001308AC" w:rsidRPr="00524531" w:rsidRDefault="001308AC" w:rsidP="00B323EE">
      <w:pPr>
        <w:spacing w:after="0"/>
        <w:ind w:left="708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 xml:space="preserve">Piesa (nr_piesei, preţ, TVA, denumirea, categoria) </w:t>
      </w:r>
    </w:p>
    <w:p w14:paraId="0B9A5525" w14:textId="77777777" w:rsidR="001308AC" w:rsidRPr="00524531" w:rsidRDefault="001308AC" w:rsidP="001308AC">
      <w:p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 xml:space="preserve">Între atributele relaţiei sunt următoarele dependenţe funcţionale: </w:t>
      </w:r>
    </w:p>
    <w:p w14:paraId="1C37B6F5" w14:textId="77777777" w:rsidR="001308AC" w:rsidRPr="00524531" w:rsidRDefault="001308AC" w:rsidP="001308AC">
      <w:p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 xml:space="preserve">IDF: nr_piesei </w:t>
      </w:r>
      <w:r w:rsidRPr="00524531">
        <w:rPr>
          <w:rFonts w:asciiTheme="minorHAnsi" w:hAnsiTheme="minorHAnsi" w:cstheme="minorHAnsi"/>
        </w:rPr>
        <w:sym w:font="Symbol" w:char="F0AE"/>
      </w:r>
      <w:r w:rsidRPr="00524531">
        <w:rPr>
          <w:rFonts w:asciiTheme="minorHAnsi" w:hAnsiTheme="minorHAnsi" w:cstheme="minorHAnsi"/>
        </w:rPr>
        <w:t xml:space="preserve"> preţ, TVA, denumirea, categoria; </w:t>
      </w:r>
    </w:p>
    <w:p w14:paraId="5AC35E54" w14:textId="050CC8D7" w:rsidR="00F56AEA" w:rsidRPr="00524531" w:rsidRDefault="001308AC" w:rsidP="001308AC">
      <w:p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 xml:space="preserve">IIDF: categoria </w:t>
      </w:r>
      <w:r w:rsidRPr="00524531">
        <w:rPr>
          <w:rFonts w:asciiTheme="minorHAnsi" w:hAnsiTheme="minorHAnsi" w:cstheme="minorHAnsi"/>
        </w:rPr>
        <w:sym w:font="Symbol" w:char="F0AE"/>
      </w:r>
      <w:r w:rsidRPr="00524531">
        <w:rPr>
          <w:rFonts w:asciiTheme="minorHAnsi" w:hAnsiTheme="minorHAnsi" w:cstheme="minorHAnsi"/>
        </w:rPr>
        <w:t xml:space="preserve"> TVA.</w:t>
      </w:r>
    </w:p>
    <w:p w14:paraId="6292FD35" w14:textId="77777777" w:rsidR="008770B5" w:rsidRPr="00524531" w:rsidRDefault="008770B5" w:rsidP="001308AC">
      <w:pPr>
        <w:spacing w:after="0"/>
        <w:jc w:val="both"/>
        <w:rPr>
          <w:rFonts w:asciiTheme="minorHAnsi" w:hAnsiTheme="minorHAnsi" w:cstheme="minorHAnsi"/>
        </w:rPr>
      </w:pPr>
    </w:p>
    <w:p w14:paraId="3A916B87" w14:textId="77777777" w:rsidR="00723C33" w:rsidRPr="00524531" w:rsidRDefault="00723C33" w:rsidP="00723C33">
      <w:pPr>
        <w:pStyle w:val="a3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>Identifică anomaliile existente:</w:t>
      </w:r>
    </w:p>
    <w:p w14:paraId="77D6FE72" w14:textId="77777777" w:rsidR="00723C33" w:rsidRPr="00524531" w:rsidRDefault="00723C33" w:rsidP="00723C33">
      <w:pPr>
        <w:pStyle w:val="a3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>Inserare;</w:t>
      </w:r>
    </w:p>
    <w:p w14:paraId="0DEC448B" w14:textId="77777777" w:rsidR="00723C33" w:rsidRPr="00524531" w:rsidRDefault="00723C33" w:rsidP="00723C33">
      <w:pPr>
        <w:pStyle w:val="a3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>Modificare;</w:t>
      </w:r>
    </w:p>
    <w:p w14:paraId="08399B7B" w14:textId="718DCD27" w:rsidR="00723C33" w:rsidRPr="00524531" w:rsidRDefault="00723C33" w:rsidP="009865ED">
      <w:pPr>
        <w:pStyle w:val="a3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>Stergere;</w:t>
      </w:r>
    </w:p>
    <w:p w14:paraId="33B0DF3E" w14:textId="1076D8CA" w:rsidR="00723C33" w:rsidRPr="00524531" w:rsidRDefault="00723C33" w:rsidP="009865ED">
      <w:pPr>
        <w:pStyle w:val="a3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 xml:space="preserve">Determină cheia relaţiei: </w:t>
      </w:r>
      <w:r w:rsidR="00B5764C" w:rsidRPr="00524531">
        <w:rPr>
          <w:rFonts w:asciiTheme="minorHAnsi" w:hAnsiTheme="minorHAnsi" w:cstheme="minorHAnsi"/>
        </w:rPr>
        <w:t xml:space="preserve">( </w:t>
      </w:r>
      <w:r w:rsidR="00CE2CF8" w:rsidRPr="00524531">
        <w:rPr>
          <w:rFonts w:asciiTheme="minorHAnsi" w:hAnsiTheme="minorHAnsi" w:cstheme="minorHAnsi"/>
        </w:rPr>
        <w:t>Nr_piesa</w:t>
      </w:r>
      <w:r w:rsidR="00B5764C" w:rsidRPr="00524531">
        <w:rPr>
          <w:rFonts w:asciiTheme="minorHAnsi" w:hAnsiTheme="minorHAnsi" w:cstheme="minorHAnsi"/>
        </w:rPr>
        <w:t>)</w:t>
      </w:r>
    </w:p>
    <w:p w14:paraId="46DD6E02" w14:textId="6A04C115" w:rsidR="00723C33" w:rsidRPr="00524531" w:rsidRDefault="00723C33" w:rsidP="00723C33">
      <w:pPr>
        <w:pStyle w:val="a3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 xml:space="preserve">Determină în ce formă se află relaţia:  </w:t>
      </w:r>
      <w:r w:rsidR="005C4388" w:rsidRPr="00524531">
        <w:rPr>
          <w:rFonts w:asciiTheme="minorHAnsi" w:hAnsiTheme="minorHAnsi" w:cstheme="minorHAnsi"/>
        </w:rPr>
        <w:t>Prima forma normala</w:t>
      </w:r>
    </w:p>
    <w:p w14:paraId="37D22735" w14:textId="77777777" w:rsidR="00723C33" w:rsidRPr="00524531" w:rsidRDefault="00723C33" w:rsidP="00723C33">
      <w:pPr>
        <w:pStyle w:val="a3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>Adu relaţia la FNBC sau dacă nu e posibil la 3FN, argumentează răspunsul</w:t>
      </w:r>
    </w:p>
    <w:p w14:paraId="6384F4CE" w14:textId="77777777" w:rsidR="009A735A" w:rsidRPr="009A735A" w:rsidRDefault="009A735A" w:rsidP="009A735A">
      <w:pPr>
        <w:spacing w:after="0"/>
        <w:ind w:left="360"/>
        <w:jc w:val="both"/>
        <w:rPr>
          <w:lang w:val="ro-MD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865ED" w14:paraId="56673117" w14:textId="77777777" w:rsidTr="009865ED">
        <w:tc>
          <w:tcPr>
            <w:tcW w:w="2336" w:type="dxa"/>
            <w:shd w:val="clear" w:color="auto" w:fill="auto"/>
          </w:tcPr>
          <w:p w14:paraId="6D051FBB" w14:textId="77777777" w:rsidR="009865ED" w:rsidRPr="009865ED" w:rsidRDefault="009865ED" w:rsidP="00F17778">
            <w:pPr>
              <w:jc w:val="center"/>
              <w:rPr>
                <w:b/>
                <w:bCs/>
                <w:u w:val="single"/>
              </w:rPr>
            </w:pPr>
            <w:r w:rsidRPr="009865ED">
              <w:rPr>
                <w:b/>
                <w:bCs/>
                <w:u w:val="single"/>
              </w:rPr>
              <w:t>Nr_piesa</w:t>
            </w:r>
          </w:p>
        </w:tc>
        <w:tc>
          <w:tcPr>
            <w:tcW w:w="2336" w:type="dxa"/>
          </w:tcPr>
          <w:p w14:paraId="789F3F8B" w14:textId="77777777" w:rsidR="009865ED" w:rsidRPr="009865ED" w:rsidRDefault="009865ED" w:rsidP="00F17778">
            <w:pPr>
              <w:jc w:val="center"/>
              <w:rPr>
                <w:b/>
                <w:bCs/>
              </w:rPr>
            </w:pPr>
            <w:r w:rsidRPr="009865ED">
              <w:rPr>
                <w:b/>
                <w:bCs/>
              </w:rPr>
              <w:t>Denumire</w:t>
            </w:r>
          </w:p>
        </w:tc>
        <w:tc>
          <w:tcPr>
            <w:tcW w:w="2336" w:type="dxa"/>
          </w:tcPr>
          <w:p w14:paraId="1055A605" w14:textId="77777777" w:rsidR="009865ED" w:rsidRPr="009865ED" w:rsidRDefault="009865ED" w:rsidP="00F17778">
            <w:pPr>
              <w:jc w:val="center"/>
              <w:rPr>
                <w:b/>
                <w:bCs/>
              </w:rPr>
            </w:pPr>
            <w:r w:rsidRPr="009865ED">
              <w:rPr>
                <w:b/>
                <w:bCs/>
              </w:rPr>
              <w:t>Pret</w:t>
            </w:r>
          </w:p>
        </w:tc>
        <w:tc>
          <w:tcPr>
            <w:tcW w:w="2337" w:type="dxa"/>
          </w:tcPr>
          <w:p w14:paraId="40CEBE4C" w14:textId="77777777" w:rsidR="009865ED" w:rsidRPr="009865ED" w:rsidRDefault="009865ED" w:rsidP="00F17778">
            <w:pPr>
              <w:jc w:val="center"/>
              <w:rPr>
                <w:b/>
                <w:bCs/>
              </w:rPr>
            </w:pPr>
            <w:r w:rsidRPr="009865ED">
              <w:rPr>
                <w:b/>
                <w:bCs/>
              </w:rPr>
              <w:t>Categoria</w:t>
            </w:r>
          </w:p>
        </w:tc>
      </w:tr>
      <w:tr w:rsidR="009865ED" w14:paraId="71CCB242" w14:textId="77777777" w:rsidTr="00F17778">
        <w:tc>
          <w:tcPr>
            <w:tcW w:w="2336" w:type="dxa"/>
          </w:tcPr>
          <w:p w14:paraId="4FD32422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721E11F4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06A3A32C" w14:textId="77777777" w:rsidR="009865ED" w:rsidRDefault="009865ED" w:rsidP="00F17778">
            <w:pPr>
              <w:jc w:val="center"/>
            </w:pPr>
          </w:p>
        </w:tc>
        <w:tc>
          <w:tcPr>
            <w:tcW w:w="2337" w:type="dxa"/>
          </w:tcPr>
          <w:p w14:paraId="4EB78741" w14:textId="77777777" w:rsidR="009865ED" w:rsidRDefault="009865ED" w:rsidP="00F17778">
            <w:pPr>
              <w:jc w:val="center"/>
            </w:pPr>
          </w:p>
        </w:tc>
      </w:tr>
      <w:tr w:rsidR="009865ED" w14:paraId="0D88FFEF" w14:textId="77777777" w:rsidTr="00F17778">
        <w:tc>
          <w:tcPr>
            <w:tcW w:w="2336" w:type="dxa"/>
          </w:tcPr>
          <w:p w14:paraId="54DF9286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200504F6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7B9C0284" w14:textId="77777777" w:rsidR="009865ED" w:rsidRDefault="009865ED" w:rsidP="00F17778">
            <w:pPr>
              <w:jc w:val="center"/>
            </w:pPr>
          </w:p>
        </w:tc>
        <w:tc>
          <w:tcPr>
            <w:tcW w:w="2337" w:type="dxa"/>
          </w:tcPr>
          <w:p w14:paraId="2B198827" w14:textId="77777777" w:rsidR="009865ED" w:rsidRDefault="009865ED" w:rsidP="00F17778">
            <w:pPr>
              <w:jc w:val="center"/>
            </w:pPr>
          </w:p>
        </w:tc>
      </w:tr>
      <w:tr w:rsidR="009865ED" w14:paraId="58BB8D6A" w14:textId="77777777" w:rsidTr="00F17778">
        <w:tc>
          <w:tcPr>
            <w:tcW w:w="2336" w:type="dxa"/>
          </w:tcPr>
          <w:p w14:paraId="5BCF3D67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3873807F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42154714" w14:textId="77777777" w:rsidR="009865ED" w:rsidRDefault="009865ED" w:rsidP="00F17778">
            <w:pPr>
              <w:jc w:val="center"/>
            </w:pPr>
          </w:p>
        </w:tc>
        <w:tc>
          <w:tcPr>
            <w:tcW w:w="2337" w:type="dxa"/>
          </w:tcPr>
          <w:p w14:paraId="455493EC" w14:textId="77777777" w:rsidR="009865ED" w:rsidRDefault="009865ED" w:rsidP="00F17778">
            <w:pPr>
              <w:jc w:val="center"/>
            </w:pPr>
          </w:p>
        </w:tc>
      </w:tr>
    </w:tbl>
    <w:p w14:paraId="2E2CFCB1" w14:textId="77777777" w:rsidR="009865ED" w:rsidRDefault="009865ED" w:rsidP="009865E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2"/>
        <w:gridCol w:w="2512"/>
      </w:tblGrid>
      <w:tr w:rsidR="009865ED" w14:paraId="044D4237" w14:textId="77777777" w:rsidTr="009865ED">
        <w:trPr>
          <w:trHeight w:val="376"/>
        </w:trPr>
        <w:tc>
          <w:tcPr>
            <w:tcW w:w="2512" w:type="dxa"/>
            <w:shd w:val="clear" w:color="auto" w:fill="auto"/>
          </w:tcPr>
          <w:p w14:paraId="0EE6DC55" w14:textId="77777777" w:rsidR="009865ED" w:rsidRPr="009865ED" w:rsidRDefault="009865ED" w:rsidP="00F17778">
            <w:pPr>
              <w:jc w:val="center"/>
              <w:rPr>
                <w:b/>
                <w:bCs/>
                <w:u w:val="single"/>
              </w:rPr>
            </w:pPr>
            <w:r w:rsidRPr="009865ED">
              <w:rPr>
                <w:b/>
                <w:bCs/>
                <w:u w:val="single"/>
              </w:rPr>
              <w:t>Categoria</w:t>
            </w:r>
          </w:p>
        </w:tc>
        <w:tc>
          <w:tcPr>
            <w:tcW w:w="2512" w:type="dxa"/>
          </w:tcPr>
          <w:p w14:paraId="499F6E0A" w14:textId="77777777" w:rsidR="009865ED" w:rsidRPr="009865ED" w:rsidRDefault="009865ED" w:rsidP="00F17778">
            <w:pPr>
              <w:jc w:val="center"/>
              <w:rPr>
                <w:b/>
                <w:bCs/>
              </w:rPr>
            </w:pPr>
            <w:r w:rsidRPr="009865ED">
              <w:rPr>
                <w:b/>
                <w:bCs/>
              </w:rPr>
              <w:t>Tva</w:t>
            </w:r>
          </w:p>
        </w:tc>
      </w:tr>
      <w:tr w:rsidR="009865ED" w14:paraId="36BDDD13" w14:textId="77777777" w:rsidTr="00F17778">
        <w:trPr>
          <w:trHeight w:val="356"/>
        </w:trPr>
        <w:tc>
          <w:tcPr>
            <w:tcW w:w="2512" w:type="dxa"/>
          </w:tcPr>
          <w:p w14:paraId="22F1DD86" w14:textId="77777777" w:rsidR="009865ED" w:rsidRDefault="009865ED" w:rsidP="00F17778">
            <w:pPr>
              <w:jc w:val="center"/>
            </w:pPr>
          </w:p>
        </w:tc>
        <w:tc>
          <w:tcPr>
            <w:tcW w:w="2512" w:type="dxa"/>
          </w:tcPr>
          <w:p w14:paraId="33CC113B" w14:textId="77777777" w:rsidR="009865ED" w:rsidRDefault="009865ED" w:rsidP="00F17778">
            <w:pPr>
              <w:jc w:val="center"/>
            </w:pPr>
          </w:p>
        </w:tc>
      </w:tr>
    </w:tbl>
    <w:p w14:paraId="29FA543F" w14:textId="4B2F36FB" w:rsidR="00A35D4B" w:rsidRPr="009865ED" w:rsidRDefault="009865ED" w:rsidP="009865ED">
      <w:pPr>
        <w:rPr>
          <w:b/>
          <w:bCs/>
        </w:rPr>
      </w:pPr>
      <w:r>
        <w:rPr>
          <w:lang w:val="ro-MD"/>
        </w:rPr>
        <w:tab/>
      </w:r>
      <w:r w:rsidRPr="00BB79C0">
        <w:rPr>
          <w:b/>
          <w:bCs/>
        </w:rPr>
        <w:t>Categoria -&gt; categoria – relatia 1 la multi</w:t>
      </w:r>
    </w:p>
    <w:p w14:paraId="50EB9922" w14:textId="77777777" w:rsidR="009865ED" w:rsidRDefault="009865ED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6AB6CB76" w14:textId="12A4A21B" w:rsidR="00D27C2A" w:rsidRDefault="00D27C2A" w:rsidP="00293865">
      <w:pPr>
        <w:spacing w:after="0"/>
        <w:ind w:firstLine="708"/>
        <w:jc w:val="both"/>
      </w:pPr>
      <w:r w:rsidRPr="00A35D4B">
        <w:rPr>
          <w:b/>
          <w:bCs/>
        </w:rPr>
        <w:lastRenderedPageBreak/>
        <w:t xml:space="preserve">Exerciţiu </w:t>
      </w:r>
      <w:r>
        <w:rPr>
          <w:b/>
          <w:bCs/>
        </w:rPr>
        <w:t>6</w:t>
      </w:r>
      <w:r>
        <w:t xml:space="preserve">. Fie relaţia: </w:t>
      </w:r>
    </w:p>
    <w:p w14:paraId="427DBCC5" w14:textId="77777777" w:rsidR="00293865" w:rsidRDefault="00293865" w:rsidP="00293865">
      <w:pPr>
        <w:spacing w:after="0"/>
        <w:ind w:firstLine="708"/>
        <w:jc w:val="both"/>
      </w:pPr>
      <w:r>
        <w:t xml:space="preserve">Proiect (IDP, nume_angajat, nr_proiect, nr_ore, den_proiect, laborator) </w:t>
      </w:r>
    </w:p>
    <w:p w14:paraId="31E4A4A2" w14:textId="341AB105" w:rsidR="00D27C2A" w:rsidRDefault="00293865" w:rsidP="00D27C2A">
      <w:pPr>
        <w:spacing w:after="0"/>
        <w:jc w:val="both"/>
      </w:pPr>
      <w:r>
        <w:t>În care se păstrează date referitoare la angajaţii care lucrează la un proiect, numărul de ore lucrate şi laboratorul unde s-a lucrat. Numele angajatului, precum şi denumirea proiectului nu sunt valori unice. Asupra unui proiect se lucrează numai într-un singur laborator. Un angajat poate lucra la mai multe proiecte şi mai mulţi angajaţi pot lucra asupra unui proiect.</w:t>
      </w:r>
    </w:p>
    <w:p w14:paraId="7F05D77B" w14:textId="77777777" w:rsidR="001108F8" w:rsidRDefault="001108F8" w:rsidP="00D27C2A">
      <w:pPr>
        <w:spacing w:after="0"/>
        <w:jc w:val="both"/>
      </w:pPr>
    </w:p>
    <w:p w14:paraId="2B8C96DF" w14:textId="213E8FA7" w:rsidR="00D27C2A" w:rsidRDefault="005A62C8" w:rsidP="00D27C2A">
      <w:pPr>
        <w:spacing w:after="0"/>
        <w:jc w:val="both"/>
      </w:pPr>
      <w:r>
        <w:tab/>
        <w:t>Proiect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79"/>
        <w:gridCol w:w="1383"/>
        <w:gridCol w:w="1188"/>
        <w:gridCol w:w="881"/>
        <w:gridCol w:w="1456"/>
        <w:gridCol w:w="1047"/>
      </w:tblGrid>
      <w:tr w:rsidR="00231E43" w14:paraId="4CF3FB6D" w14:textId="77777777" w:rsidTr="00231E43">
        <w:tc>
          <w:tcPr>
            <w:tcW w:w="879" w:type="dxa"/>
          </w:tcPr>
          <w:p w14:paraId="4B84BAF2" w14:textId="1416F3E5" w:rsidR="00231E43" w:rsidRPr="00DB3627" w:rsidRDefault="00231E43" w:rsidP="00804AF0">
            <w:pPr>
              <w:jc w:val="both"/>
              <w:rPr>
                <w:sz w:val="20"/>
                <w:szCs w:val="20"/>
              </w:rPr>
            </w:pPr>
            <w:r w:rsidRPr="007C2955">
              <w:rPr>
                <w:color w:val="FF0000"/>
                <w:sz w:val="20"/>
                <w:szCs w:val="20"/>
              </w:rPr>
              <w:t>IDP</w:t>
            </w:r>
          </w:p>
        </w:tc>
        <w:tc>
          <w:tcPr>
            <w:tcW w:w="1383" w:type="dxa"/>
          </w:tcPr>
          <w:p w14:paraId="3E04B483" w14:textId="0781229B" w:rsidR="00231E43" w:rsidRPr="00A35D4B" w:rsidRDefault="00231E43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Nume_angajat</w:t>
            </w:r>
          </w:p>
        </w:tc>
        <w:tc>
          <w:tcPr>
            <w:tcW w:w="1188" w:type="dxa"/>
          </w:tcPr>
          <w:p w14:paraId="558DD89C" w14:textId="418261E9" w:rsidR="00231E43" w:rsidRPr="00A35D4B" w:rsidRDefault="00231E43" w:rsidP="00804AF0">
            <w:pPr>
              <w:jc w:val="both"/>
              <w:rPr>
                <w:sz w:val="20"/>
                <w:szCs w:val="20"/>
              </w:rPr>
            </w:pPr>
            <w:r w:rsidRPr="007C2955">
              <w:rPr>
                <w:color w:val="FF0000"/>
                <w:sz w:val="20"/>
                <w:szCs w:val="20"/>
              </w:rPr>
              <w:t>Nr_proiect</w:t>
            </w:r>
          </w:p>
        </w:tc>
        <w:tc>
          <w:tcPr>
            <w:tcW w:w="881" w:type="dxa"/>
          </w:tcPr>
          <w:p w14:paraId="3DBBBC67" w14:textId="4198ED15" w:rsidR="00231E43" w:rsidRPr="00DB3627" w:rsidRDefault="00231E43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Nr_ore</w:t>
            </w:r>
          </w:p>
        </w:tc>
        <w:tc>
          <w:tcPr>
            <w:tcW w:w="1456" w:type="dxa"/>
          </w:tcPr>
          <w:p w14:paraId="66378C30" w14:textId="066040EA" w:rsidR="00231E43" w:rsidRPr="009865ED" w:rsidRDefault="00231E43" w:rsidP="00804AF0">
            <w:pPr>
              <w:jc w:val="both"/>
              <w:rPr>
                <w:sz w:val="20"/>
                <w:szCs w:val="20"/>
              </w:rPr>
            </w:pPr>
            <w:r w:rsidRPr="009865ED">
              <w:rPr>
                <w:sz w:val="20"/>
                <w:szCs w:val="20"/>
              </w:rPr>
              <w:t>Den_proiect</w:t>
            </w:r>
          </w:p>
        </w:tc>
        <w:tc>
          <w:tcPr>
            <w:tcW w:w="1047" w:type="dxa"/>
          </w:tcPr>
          <w:p w14:paraId="7C0A064B" w14:textId="4EB52EEE" w:rsidR="00231E43" w:rsidRPr="00A35D4B" w:rsidRDefault="00231E43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Laborator </w:t>
            </w:r>
          </w:p>
        </w:tc>
      </w:tr>
      <w:tr w:rsidR="00231E43" w14:paraId="0521D34E" w14:textId="77777777" w:rsidTr="00231E43">
        <w:tc>
          <w:tcPr>
            <w:tcW w:w="879" w:type="dxa"/>
          </w:tcPr>
          <w:p w14:paraId="47016900" w14:textId="349B9361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14:paraId="1C260E20" w14:textId="3BEAC819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Martiniuc</w:t>
            </w:r>
          </w:p>
        </w:tc>
        <w:tc>
          <w:tcPr>
            <w:tcW w:w="1188" w:type="dxa"/>
          </w:tcPr>
          <w:p w14:paraId="7AF8B564" w14:textId="70CE882B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881" w:type="dxa"/>
          </w:tcPr>
          <w:p w14:paraId="3253C061" w14:textId="378CCEC1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456" w:type="dxa"/>
          </w:tcPr>
          <w:p w14:paraId="5208173D" w14:textId="48E7E4A8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Exo-schelet</w:t>
            </w:r>
          </w:p>
        </w:tc>
        <w:tc>
          <w:tcPr>
            <w:tcW w:w="1047" w:type="dxa"/>
          </w:tcPr>
          <w:p w14:paraId="1B705C60" w14:textId="7D695A6C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</w:tr>
      <w:tr w:rsidR="00231E43" w14:paraId="279AA75E" w14:textId="77777777" w:rsidTr="00231E43">
        <w:tc>
          <w:tcPr>
            <w:tcW w:w="879" w:type="dxa"/>
          </w:tcPr>
          <w:p w14:paraId="7DB41CCB" w14:textId="4F71CFB2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83" w:type="dxa"/>
          </w:tcPr>
          <w:p w14:paraId="01C18033" w14:textId="152B07BF" w:rsidR="00231E43" w:rsidRPr="00A35D4B" w:rsidRDefault="009E7B9F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Martiniuc</w:t>
            </w:r>
          </w:p>
        </w:tc>
        <w:tc>
          <w:tcPr>
            <w:tcW w:w="1188" w:type="dxa"/>
          </w:tcPr>
          <w:p w14:paraId="775FE018" w14:textId="3CB6C706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881" w:type="dxa"/>
          </w:tcPr>
          <w:p w14:paraId="3424E212" w14:textId="63A4E149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56" w:type="dxa"/>
          </w:tcPr>
          <w:p w14:paraId="0601A5EF" w14:textId="06E6D541" w:rsidR="00231E43" w:rsidRPr="00A35D4B" w:rsidRDefault="009E7B9F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9E7B9F">
              <w:rPr>
                <w:sz w:val="20"/>
                <w:szCs w:val="20"/>
              </w:rPr>
              <w:t>quae vitae</w:t>
            </w:r>
          </w:p>
        </w:tc>
        <w:tc>
          <w:tcPr>
            <w:tcW w:w="1047" w:type="dxa"/>
          </w:tcPr>
          <w:p w14:paraId="084769B1" w14:textId="2D66FAA5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1002</w:t>
            </w:r>
          </w:p>
        </w:tc>
      </w:tr>
    </w:tbl>
    <w:p w14:paraId="731396CA" w14:textId="77777777" w:rsidR="00D27C2A" w:rsidRDefault="00D27C2A" w:rsidP="00D27C2A">
      <w:pPr>
        <w:spacing w:after="0"/>
        <w:jc w:val="both"/>
      </w:pPr>
    </w:p>
    <w:p w14:paraId="518CB4D3" w14:textId="1E527063" w:rsidR="00D27C2A" w:rsidRDefault="00921B0A" w:rsidP="009865ED">
      <w:pPr>
        <w:pStyle w:val="a3"/>
        <w:numPr>
          <w:ilvl w:val="0"/>
          <w:numId w:val="5"/>
        </w:numPr>
        <w:spacing w:after="0"/>
        <w:jc w:val="both"/>
      </w:pPr>
      <w:r>
        <w:t>Identifică anomaliile existente</w:t>
      </w:r>
      <w:r w:rsidR="00D27C2A">
        <w:t>:</w:t>
      </w:r>
    </w:p>
    <w:p w14:paraId="1E01DCCB" w14:textId="77777777" w:rsidR="00D27C2A" w:rsidRPr="006C26BE" w:rsidRDefault="00D27C2A" w:rsidP="009865ED">
      <w:pPr>
        <w:pStyle w:val="a3"/>
        <w:numPr>
          <w:ilvl w:val="1"/>
          <w:numId w:val="5"/>
        </w:numPr>
        <w:spacing w:after="0"/>
        <w:jc w:val="both"/>
        <w:rPr>
          <w:strike/>
        </w:rPr>
      </w:pPr>
      <w:r w:rsidRPr="006C26BE">
        <w:rPr>
          <w:strike/>
        </w:rPr>
        <w:t>Inserare;</w:t>
      </w:r>
    </w:p>
    <w:p w14:paraId="48801EEE" w14:textId="77777777" w:rsidR="00D27C2A" w:rsidRDefault="00D27C2A" w:rsidP="009865ED">
      <w:pPr>
        <w:pStyle w:val="a3"/>
        <w:numPr>
          <w:ilvl w:val="1"/>
          <w:numId w:val="5"/>
        </w:numPr>
        <w:spacing w:after="0"/>
        <w:jc w:val="both"/>
      </w:pPr>
      <w:r>
        <w:t>Modificare;</w:t>
      </w:r>
    </w:p>
    <w:p w14:paraId="02EEE710" w14:textId="5A446CD8" w:rsidR="004918B2" w:rsidRDefault="00D27C2A" w:rsidP="00B96221">
      <w:pPr>
        <w:pStyle w:val="a3"/>
        <w:numPr>
          <w:ilvl w:val="1"/>
          <w:numId w:val="5"/>
        </w:numPr>
        <w:spacing w:after="0"/>
        <w:jc w:val="both"/>
      </w:pPr>
      <w:r>
        <w:t>Stergere;</w:t>
      </w:r>
    </w:p>
    <w:p w14:paraId="0F33ECC4" w14:textId="6A257100" w:rsidR="004918B2" w:rsidRDefault="00C711DB" w:rsidP="00B96221">
      <w:pPr>
        <w:pStyle w:val="a3"/>
        <w:numPr>
          <w:ilvl w:val="0"/>
          <w:numId w:val="5"/>
        </w:numPr>
        <w:spacing w:after="0"/>
        <w:jc w:val="both"/>
      </w:pPr>
      <w:r>
        <w:t xml:space="preserve">Determină cheia relaţiei: </w:t>
      </w:r>
      <w:r w:rsidR="00D27C2A">
        <w:t>(</w:t>
      </w:r>
      <w:r w:rsidR="009865ED" w:rsidRPr="009865ED">
        <w:rPr>
          <w:u w:val="thick"/>
        </w:rPr>
        <w:t>IDP</w:t>
      </w:r>
      <w:r w:rsidR="009865ED">
        <w:t xml:space="preserve">, </w:t>
      </w:r>
      <w:r w:rsidR="002E19DA" w:rsidRPr="002E19DA">
        <w:rPr>
          <w:u w:val="thick"/>
        </w:rPr>
        <w:t>Nr_proiect</w:t>
      </w:r>
      <w:r w:rsidR="00D27C2A">
        <w:t>)</w:t>
      </w:r>
    </w:p>
    <w:p w14:paraId="12BF6801" w14:textId="1ED0C632" w:rsidR="004918B2" w:rsidRDefault="00A7201C" w:rsidP="004918B2">
      <w:pPr>
        <w:pStyle w:val="a3"/>
        <w:numPr>
          <w:ilvl w:val="0"/>
          <w:numId w:val="5"/>
        </w:numPr>
        <w:spacing w:after="0"/>
        <w:jc w:val="both"/>
      </w:pPr>
      <w:r>
        <w:t>Determină în ce formă se află relaţia</w:t>
      </w:r>
      <w:r w:rsidR="00D27C2A">
        <w:t>:</w:t>
      </w:r>
      <w:r>
        <w:t xml:space="preserve"> </w:t>
      </w:r>
      <w:r w:rsidR="00D27C2A">
        <w:t xml:space="preserve"> </w:t>
      </w:r>
      <w:r w:rsidR="008909B5">
        <w:t>Prima forma normala</w:t>
      </w:r>
    </w:p>
    <w:p w14:paraId="7EF0F12A" w14:textId="1CE825B7" w:rsidR="00D27C2A" w:rsidRDefault="00CB5240" w:rsidP="009865ED">
      <w:pPr>
        <w:pStyle w:val="a3"/>
        <w:numPr>
          <w:ilvl w:val="0"/>
          <w:numId w:val="5"/>
        </w:numPr>
        <w:spacing w:after="0"/>
        <w:jc w:val="both"/>
      </w:pPr>
      <w:r>
        <w:t>Adu relaţia la FNBC sau dacă nu e posibil la 3FN, argumentează răspunsul</w:t>
      </w:r>
    </w:p>
    <w:p w14:paraId="10FBA3B1" w14:textId="27F0AEBB" w:rsidR="00CB5240" w:rsidRDefault="00B96221" w:rsidP="00CB5240">
      <w:pPr>
        <w:pStyle w:val="a3"/>
        <w:spacing w:after="0"/>
        <w:jc w:val="both"/>
      </w:pPr>
      <w:r>
        <w:t>3FN</w:t>
      </w:r>
    </w:p>
    <w:p w14:paraId="4679DAA5" w14:textId="77777777" w:rsidR="007A3C0D" w:rsidRDefault="007A3C0D" w:rsidP="007A3C0D">
      <w:r>
        <w:t>Angajati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7A3C0D" w14:paraId="279C1622" w14:textId="77777777" w:rsidTr="007A3C0D">
        <w:tc>
          <w:tcPr>
            <w:tcW w:w="3115" w:type="dxa"/>
            <w:shd w:val="clear" w:color="auto" w:fill="auto"/>
          </w:tcPr>
          <w:p w14:paraId="4BC5D404" w14:textId="77777777" w:rsidR="007A3C0D" w:rsidRPr="007A3C0D" w:rsidRDefault="007A3C0D" w:rsidP="00F17778">
            <w:pPr>
              <w:rPr>
                <w:u w:val="thick"/>
              </w:rPr>
            </w:pPr>
            <w:r w:rsidRPr="007A3C0D">
              <w:rPr>
                <w:u w:val="thick"/>
              </w:rPr>
              <w:t>IDP</w:t>
            </w:r>
          </w:p>
        </w:tc>
        <w:tc>
          <w:tcPr>
            <w:tcW w:w="3115" w:type="dxa"/>
          </w:tcPr>
          <w:p w14:paraId="7F6382C1" w14:textId="77777777" w:rsidR="007A3C0D" w:rsidRDefault="007A3C0D" w:rsidP="00F17778">
            <w:r>
              <w:t>Nume_angajat</w:t>
            </w:r>
          </w:p>
        </w:tc>
      </w:tr>
      <w:tr w:rsidR="007A3C0D" w14:paraId="20CF0147" w14:textId="77777777" w:rsidTr="00F17778">
        <w:tc>
          <w:tcPr>
            <w:tcW w:w="3115" w:type="dxa"/>
          </w:tcPr>
          <w:p w14:paraId="2A09DF1C" w14:textId="77777777" w:rsidR="007A3C0D" w:rsidRDefault="007A3C0D" w:rsidP="00F17778"/>
        </w:tc>
        <w:tc>
          <w:tcPr>
            <w:tcW w:w="3115" w:type="dxa"/>
          </w:tcPr>
          <w:p w14:paraId="57C0F6F5" w14:textId="77777777" w:rsidR="007A3C0D" w:rsidRDefault="007A3C0D" w:rsidP="00F17778"/>
        </w:tc>
      </w:tr>
    </w:tbl>
    <w:p w14:paraId="4070C654" w14:textId="77777777" w:rsidR="007A3C0D" w:rsidRDefault="007A3C0D" w:rsidP="007A3C0D"/>
    <w:p w14:paraId="41754D92" w14:textId="77777777" w:rsidR="007A3C0D" w:rsidRDefault="007A3C0D" w:rsidP="007A3C0D">
      <w:r>
        <w:t>Proiect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A3C0D" w14:paraId="7E408155" w14:textId="77777777" w:rsidTr="007A3C0D">
        <w:tc>
          <w:tcPr>
            <w:tcW w:w="3115" w:type="dxa"/>
            <w:shd w:val="clear" w:color="auto" w:fill="auto"/>
          </w:tcPr>
          <w:p w14:paraId="4C2DB7B3" w14:textId="77777777" w:rsidR="007A3C0D" w:rsidRPr="007A3C0D" w:rsidRDefault="007A3C0D" w:rsidP="00F17778">
            <w:pPr>
              <w:rPr>
                <w:u w:val="thick"/>
              </w:rPr>
            </w:pPr>
            <w:r w:rsidRPr="007A3C0D">
              <w:rPr>
                <w:u w:val="thick"/>
              </w:rPr>
              <w:t>Nr_proiectului</w:t>
            </w:r>
          </w:p>
        </w:tc>
        <w:tc>
          <w:tcPr>
            <w:tcW w:w="3115" w:type="dxa"/>
          </w:tcPr>
          <w:p w14:paraId="10ED29D1" w14:textId="77777777" w:rsidR="007A3C0D" w:rsidRDefault="007A3C0D" w:rsidP="00F17778">
            <w:r>
              <w:t xml:space="preserve">Denumire </w:t>
            </w:r>
          </w:p>
        </w:tc>
        <w:tc>
          <w:tcPr>
            <w:tcW w:w="3115" w:type="dxa"/>
          </w:tcPr>
          <w:p w14:paraId="7569FDF4" w14:textId="77777777" w:rsidR="007A3C0D" w:rsidRDefault="007A3C0D" w:rsidP="00F17778">
            <w:r>
              <w:t>Laborator</w:t>
            </w:r>
          </w:p>
        </w:tc>
      </w:tr>
      <w:tr w:rsidR="007A3C0D" w14:paraId="13648B0A" w14:textId="77777777" w:rsidTr="00F17778">
        <w:tc>
          <w:tcPr>
            <w:tcW w:w="3115" w:type="dxa"/>
          </w:tcPr>
          <w:p w14:paraId="0BAE9849" w14:textId="77777777" w:rsidR="007A3C0D" w:rsidRDefault="007A3C0D" w:rsidP="00F17778"/>
        </w:tc>
        <w:tc>
          <w:tcPr>
            <w:tcW w:w="3115" w:type="dxa"/>
          </w:tcPr>
          <w:p w14:paraId="4414EC7B" w14:textId="77777777" w:rsidR="007A3C0D" w:rsidRDefault="007A3C0D" w:rsidP="00F17778"/>
        </w:tc>
        <w:tc>
          <w:tcPr>
            <w:tcW w:w="3115" w:type="dxa"/>
          </w:tcPr>
          <w:p w14:paraId="71C0FADB" w14:textId="77777777" w:rsidR="007A3C0D" w:rsidRDefault="007A3C0D" w:rsidP="00F17778"/>
        </w:tc>
      </w:tr>
    </w:tbl>
    <w:p w14:paraId="1336AC44" w14:textId="77777777" w:rsidR="007A3C0D" w:rsidRDefault="007A3C0D" w:rsidP="007A3C0D"/>
    <w:p w14:paraId="337B77EF" w14:textId="77777777" w:rsidR="007A3C0D" w:rsidRDefault="007A3C0D" w:rsidP="007A3C0D">
      <w:r>
        <w:t>Ore_lucrate_proiect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A3C0D" w14:paraId="6DAB0639" w14:textId="77777777" w:rsidTr="007A3C0D">
        <w:tc>
          <w:tcPr>
            <w:tcW w:w="3115" w:type="dxa"/>
            <w:shd w:val="clear" w:color="auto" w:fill="auto"/>
          </w:tcPr>
          <w:p w14:paraId="22B4CD63" w14:textId="77777777" w:rsidR="007A3C0D" w:rsidRPr="007A3C0D" w:rsidRDefault="007A3C0D" w:rsidP="00F17778">
            <w:pPr>
              <w:rPr>
                <w:u w:val="thick"/>
              </w:rPr>
            </w:pPr>
            <w:r w:rsidRPr="007A3C0D">
              <w:rPr>
                <w:u w:val="thick"/>
              </w:rPr>
              <w:t>Nr_proiectului</w:t>
            </w:r>
          </w:p>
        </w:tc>
        <w:tc>
          <w:tcPr>
            <w:tcW w:w="3115" w:type="dxa"/>
            <w:shd w:val="clear" w:color="auto" w:fill="auto"/>
          </w:tcPr>
          <w:p w14:paraId="0D382656" w14:textId="77777777" w:rsidR="007A3C0D" w:rsidRPr="007A3C0D" w:rsidRDefault="007A3C0D" w:rsidP="00F17778">
            <w:pPr>
              <w:rPr>
                <w:u w:val="thick"/>
              </w:rPr>
            </w:pPr>
            <w:r w:rsidRPr="007A3C0D">
              <w:rPr>
                <w:u w:val="thick"/>
              </w:rPr>
              <w:t>IDP</w:t>
            </w:r>
          </w:p>
        </w:tc>
        <w:tc>
          <w:tcPr>
            <w:tcW w:w="3115" w:type="dxa"/>
          </w:tcPr>
          <w:p w14:paraId="3E235CC7" w14:textId="77777777" w:rsidR="007A3C0D" w:rsidRDefault="007A3C0D" w:rsidP="00F17778">
            <w:r>
              <w:t>Nr_ore</w:t>
            </w:r>
          </w:p>
        </w:tc>
      </w:tr>
      <w:tr w:rsidR="007A3C0D" w14:paraId="0316094F" w14:textId="77777777" w:rsidTr="00F17778">
        <w:tc>
          <w:tcPr>
            <w:tcW w:w="3115" w:type="dxa"/>
          </w:tcPr>
          <w:p w14:paraId="551AA0EE" w14:textId="77777777" w:rsidR="007A3C0D" w:rsidRDefault="007A3C0D" w:rsidP="00F17778">
            <w:r>
              <w:t>1</w:t>
            </w:r>
          </w:p>
        </w:tc>
        <w:tc>
          <w:tcPr>
            <w:tcW w:w="3115" w:type="dxa"/>
          </w:tcPr>
          <w:p w14:paraId="799CBDC6" w14:textId="77777777" w:rsidR="007A3C0D" w:rsidRDefault="007A3C0D" w:rsidP="00F17778">
            <w:r>
              <w:t>10</w:t>
            </w:r>
          </w:p>
        </w:tc>
        <w:tc>
          <w:tcPr>
            <w:tcW w:w="3115" w:type="dxa"/>
          </w:tcPr>
          <w:p w14:paraId="0D2943AD" w14:textId="77777777" w:rsidR="007A3C0D" w:rsidRDefault="007A3C0D" w:rsidP="00F17778">
            <w:r>
              <w:t>3</w:t>
            </w:r>
          </w:p>
        </w:tc>
      </w:tr>
      <w:tr w:rsidR="007A3C0D" w14:paraId="11E1FF52" w14:textId="77777777" w:rsidTr="00F17778">
        <w:tc>
          <w:tcPr>
            <w:tcW w:w="3115" w:type="dxa"/>
          </w:tcPr>
          <w:p w14:paraId="7F6FDDC8" w14:textId="77777777" w:rsidR="007A3C0D" w:rsidRDefault="007A3C0D" w:rsidP="00F17778">
            <w:r>
              <w:t>1</w:t>
            </w:r>
          </w:p>
        </w:tc>
        <w:tc>
          <w:tcPr>
            <w:tcW w:w="3115" w:type="dxa"/>
          </w:tcPr>
          <w:p w14:paraId="019C49CF" w14:textId="77777777" w:rsidR="007A3C0D" w:rsidRDefault="007A3C0D" w:rsidP="00F17778">
            <w:r>
              <w:t>20</w:t>
            </w:r>
          </w:p>
        </w:tc>
        <w:tc>
          <w:tcPr>
            <w:tcW w:w="3115" w:type="dxa"/>
          </w:tcPr>
          <w:p w14:paraId="63C82FE3" w14:textId="77777777" w:rsidR="007A3C0D" w:rsidRDefault="007A3C0D" w:rsidP="00F17778">
            <w:r>
              <w:t>2</w:t>
            </w:r>
          </w:p>
        </w:tc>
      </w:tr>
      <w:tr w:rsidR="007A3C0D" w14:paraId="12B9F268" w14:textId="77777777" w:rsidTr="00F17778">
        <w:tc>
          <w:tcPr>
            <w:tcW w:w="3115" w:type="dxa"/>
          </w:tcPr>
          <w:p w14:paraId="260CA24A" w14:textId="77777777" w:rsidR="007A3C0D" w:rsidRDefault="007A3C0D" w:rsidP="00F17778">
            <w:r>
              <w:t>2</w:t>
            </w:r>
          </w:p>
        </w:tc>
        <w:tc>
          <w:tcPr>
            <w:tcW w:w="3115" w:type="dxa"/>
          </w:tcPr>
          <w:p w14:paraId="4DBABEE2" w14:textId="77777777" w:rsidR="007A3C0D" w:rsidRDefault="007A3C0D" w:rsidP="00F17778">
            <w:r>
              <w:t>10</w:t>
            </w:r>
          </w:p>
        </w:tc>
        <w:tc>
          <w:tcPr>
            <w:tcW w:w="3115" w:type="dxa"/>
          </w:tcPr>
          <w:p w14:paraId="1039C151" w14:textId="77777777" w:rsidR="007A3C0D" w:rsidRDefault="007A3C0D" w:rsidP="00F17778">
            <w:r>
              <w:t>3</w:t>
            </w:r>
          </w:p>
        </w:tc>
      </w:tr>
    </w:tbl>
    <w:p w14:paraId="0295392E" w14:textId="77777777" w:rsidR="007A3C0D" w:rsidRDefault="007A3C0D" w:rsidP="007A3C0D"/>
    <w:p w14:paraId="31BF526F" w14:textId="77777777" w:rsidR="007A3C0D" w:rsidRDefault="007A3C0D" w:rsidP="007A3C0D">
      <w:r>
        <w:t>Asociere 1 la multi;</w:t>
      </w:r>
    </w:p>
    <w:p w14:paraId="576BF135" w14:textId="77777777" w:rsidR="00B96221" w:rsidRDefault="00B96221" w:rsidP="00CB5240">
      <w:pPr>
        <w:pStyle w:val="a3"/>
        <w:spacing w:after="0"/>
        <w:jc w:val="both"/>
      </w:pPr>
    </w:p>
    <w:p w14:paraId="7EF0485B" w14:textId="2D2011B1" w:rsidR="000B3EE8" w:rsidRPr="000D3853" w:rsidRDefault="000B3EE8" w:rsidP="008673F9">
      <w:pPr>
        <w:spacing w:line="259" w:lineRule="auto"/>
        <w:ind w:left="360"/>
      </w:pPr>
      <w:bookmarkStart w:id="0" w:name="_GoBack"/>
      <w:bookmarkEnd w:id="0"/>
    </w:p>
    <w:sectPr w:rsidR="000B3EE8" w:rsidRPr="000D385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C5F70"/>
    <w:multiLevelType w:val="hybridMultilevel"/>
    <w:tmpl w:val="79B45D06"/>
    <w:lvl w:ilvl="0" w:tplc="EF760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16B9"/>
    <w:multiLevelType w:val="hybridMultilevel"/>
    <w:tmpl w:val="80083D62"/>
    <w:lvl w:ilvl="0" w:tplc="DC66B1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38080F"/>
    <w:multiLevelType w:val="multilevel"/>
    <w:tmpl w:val="8A58C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5BAD493C"/>
    <w:multiLevelType w:val="hybridMultilevel"/>
    <w:tmpl w:val="AB928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A758A"/>
    <w:multiLevelType w:val="hybridMultilevel"/>
    <w:tmpl w:val="A8F8A93E"/>
    <w:lvl w:ilvl="0" w:tplc="A2123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0E"/>
    <w:rsid w:val="0000358A"/>
    <w:rsid w:val="00070044"/>
    <w:rsid w:val="000B3EE8"/>
    <w:rsid w:val="000D3853"/>
    <w:rsid w:val="001108F8"/>
    <w:rsid w:val="001222DB"/>
    <w:rsid w:val="0012262E"/>
    <w:rsid w:val="001308AC"/>
    <w:rsid w:val="00166352"/>
    <w:rsid w:val="001815BE"/>
    <w:rsid w:val="001A1E17"/>
    <w:rsid w:val="001D6117"/>
    <w:rsid w:val="00202609"/>
    <w:rsid w:val="00231E43"/>
    <w:rsid w:val="0024583F"/>
    <w:rsid w:val="00293865"/>
    <w:rsid w:val="002E19DA"/>
    <w:rsid w:val="002F3F43"/>
    <w:rsid w:val="00314DB3"/>
    <w:rsid w:val="00323104"/>
    <w:rsid w:val="003A2C7A"/>
    <w:rsid w:val="003A4417"/>
    <w:rsid w:val="003C21D7"/>
    <w:rsid w:val="003C67BE"/>
    <w:rsid w:val="003D2A53"/>
    <w:rsid w:val="003E5368"/>
    <w:rsid w:val="0046603E"/>
    <w:rsid w:val="00472AF4"/>
    <w:rsid w:val="0047468A"/>
    <w:rsid w:val="004918B2"/>
    <w:rsid w:val="00493F18"/>
    <w:rsid w:val="004D2239"/>
    <w:rsid w:val="0050535B"/>
    <w:rsid w:val="00524531"/>
    <w:rsid w:val="00542D40"/>
    <w:rsid w:val="005579EE"/>
    <w:rsid w:val="00561808"/>
    <w:rsid w:val="00574563"/>
    <w:rsid w:val="005A62C8"/>
    <w:rsid w:val="005B571E"/>
    <w:rsid w:val="005C4388"/>
    <w:rsid w:val="005E53C1"/>
    <w:rsid w:val="0065014D"/>
    <w:rsid w:val="00690DC1"/>
    <w:rsid w:val="006A5792"/>
    <w:rsid w:val="006C0B77"/>
    <w:rsid w:val="006C24B4"/>
    <w:rsid w:val="006C26BE"/>
    <w:rsid w:val="006C528B"/>
    <w:rsid w:val="006E3376"/>
    <w:rsid w:val="006F2C2B"/>
    <w:rsid w:val="00723C33"/>
    <w:rsid w:val="00764271"/>
    <w:rsid w:val="007644E7"/>
    <w:rsid w:val="00784090"/>
    <w:rsid w:val="007A3C0D"/>
    <w:rsid w:val="007C2955"/>
    <w:rsid w:val="007D18FE"/>
    <w:rsid w:val="007D46B2"/>
    <w:rsid w:val="007F3F97"/>
    <w:rsid w:val="008242FF"/>
    <w:rsid w:val="008478FC"/>
    <w:rsid w:val="008673F9"/>
    <w:rsid w:val="00870751"/>
    <w:rsid w:val="008770B5"/>
    <w:rsid w:val="008909B5"/>
    <w:rsid w:val="008B2375"/>
    <w:rsid w:val="008C3822"/>
    <w:rsid w:val="008C7B81"/>
    <w:rsid w:val="008F3E74"/>
    <w:rsid w:val="00921B0A"/>
    <w:rsid w:val="00922C48"/>
    <w:rsid w:val="00922F5C"/>
    <w:rsid w:val="0093609D"/>
    <w:rsid w:val="009672F7"/>
    <w:rsid w:val="009865ED"/>
    <w:rsid w:val="0099554B"/>
    <w:rsid w:val="009A735A"/>
    <w:rsid w:val="009B4232"/>
    <w:rsid w:val="009C2E6B"/>
    <w:rsid w:val="009C559F"/>
    <w:rsid w:val="009E2852"/>
    <w:rsid w:val="009E7B9F"/>
    <w:rsid w:val="00A01533"/>
    <w:rsid w:val="00A35D4B"/>
    <w:rsid w:val="00A7201C"/>
    <w:rsid w:val="00A75CD6"/>
    <w:rsid w:val="00A80881"/>
    <w:rsid w:val="00AA1CD8"/>
    <w:rsid w:val="00AC7F7E"/>
    <w:rsid w:val="00AF294C"/>
    <w:rsid w:val="00B30F3F"/>
    <w:rsid w:val="00B323EE"/>
    <w:rsid w:val="00B345E3"/>
    <w:rsid w:val="00B458AA"/>
    <w:rsid w:val="00B5764C"/>
    <w:rsid w:val="00B62FAA"/>
    <w:rsid w:val="00B7357D"/>
    <w:rsid w:val="00B764BB"/>
    <w:rsid w:val="00B915B7"/>
    <w:rsid w:val="00B96221"/>
    <w:rsid w:val="00BF553C"/>
    <w:rsid w:val="00C711DB"/>
    <w:rsid w:val="00C8200E"/>
    <w:rsid w:val="00C9049C"/>
    <w:rsid w:val="00CA7DD9"/>
    <w:rsid w:val="00CB5240"/>
    <w:rsid w:val="00CD3357"/>
    <w:rsid w:val="00CD47A9"/>
    <w:rsid w:val="00CE2CF8"/>
    <w:rsid w:val="00D0509E"/>
    <w:rsid w:val="00D2194D"/>
    <w:rsid w:val="00D2583F"/>
    <w:rsid w:val="00D27C2A"/>
    <w:rsid w:val="00D51B19"/>
    <w:rsid w:val="00D905AF"/>
    <w:rsid w:val="00D90F4C"/>
    <w:rsid w:val="00DB3627"/>
    <w:rsid w:val="00DB7B20"/>
    <w:rsid w:val="00DD02AE"/>
    <w:rsid w:val="00E42CAF"/>
    <w:rsid w:val="00E44199"/>
    <w:rsid w:val="00E544B8"/>
    <w:rsid w:val="00E558CF"/>
    <w:rsid w:val="00EA0801"/>
    <w:rsid w:val="00EA59DF"/>
    <w:rsid w:val="00ED48C5"/>
    <w:rsid w:val="00EE4070"/>
    <w:rsid w:val="00F021C5"/>
    <w:rsid w:val="00F12C76"/>
    <w:rsid w:val="00F20B15"/>
    <w:rsid w:val="00F358F3"/>
    <w:rsid w:val="00F53166"/>
    <w:rsid w:val="00F56AEA"/>
    <w:rsid w:val="00F70A99"/>
    <w:rsid w:val="00F8216C"/>
    <w:rsid w:val="00F910C6"/>
    <w:rsid w:val="00FE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1B1C"/>
  <w15:chartTrackingRefBased/>
  <w15:docId w15:val="{8E6C3D08-DD22-45FB-B9D6-F69AFFF2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533"/>
    <w:pPr>
      <w:ind w:left="720"/>
      <w:contextualSpacing/>
    </w:pPr>
  </w:style>
  <w:style w:type="table" w:styleId="a4">
    <w:name w:val="Table Grid"/>
    <w:basedOn w:val="a1"/>
    <w:uiPriority w:val="39"/>
    <w:rsid w:val="00070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588</Words>
  <Characters>3355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Johny ‎</cp:lastModifiedBy>
  <cp:revision>2</cp:revision>
  <dcterms:created xsi:type="dcterms:W3CDTF">2022-05-09T22:22:00Z</dcterms:created>
  <dcterms:modified xsi:type="dcterms:W3CDTF">2022-05-09T22:22:00Z</dcterms:modified>
</cp:coreProperties>
</file>