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17F" w:rsidRDefault="00D478B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764567</wp:posOffset>
                </wp:positionH>
                <wp:positionV relativeFrom="paragraph">
                  <wp:posOffset>2174186</wp:posOffset>
                </wp:positionV>
                <wp:extent cx="1741335" cy="489640"/>
                <wp:effectExtent l="38100" t="38100" r="49530" b="62865"/>
                <wp:wrapNone/>
                <wp:docPr id="23" name="Поли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335" cy="489640"/>
                        </a:xfrm>
                        <a:custGeom>
                          <a:avLst/>
                          <a:gdLst>
                            <a:gd name="connsiteX0" fmla="*/ 1083733 w 1083733"/>
                            <a:gd name="connsiteY0" fmla="*/ 0 h 275167"/>
                            <a:gd name="connsiteX1" fmla="*/ 0 w 1083733"/>
                            <a:gd name="connsiteY1" fmla="*/ 275167 h 275167"/>
                            <a:gd name="connsiteX2" fmla="*/ 0 w 1083733"/>
                            <a:gd name="connsiteY2" fmla="*/ 275167 h 275167"/>
                            <a:gd name="connsiteX3" fmla="*/ 1083733 w 1083733"/>
                            <a:gd name="connsiteY3" fmla="*/ 0 h 2751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83733" h="275167">
                              <a:moveTo>
                                <a:pt x="1083733" y="0"/>
                              </a:moveTo>
                              <a:lnTo>
                                <a:pt x="0" y="275167"/>
                              </a:lnTo>
                              <a:lnTo>
                                <a:pt x="0" y="275167"/>
                              </a:lnTo>
                              <a:lnTo>
                                <a:pt x="1083733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DE3B2" id="Полилиния 23" o:spid="_x0000_s1026" style="position:absolute;margin-left:60.2pt;margin-top:171.2pt;width:137.1pt;height:3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3733,275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" path="m1083733,l,275167r,l1083733,xe" fillcolor="#5b9bd5 [3204]" strokecolor="#1f4d78 [1604]" strokeweight="1pt">
                <v:stroke joinstyle="miter"/>
                <v:path arrowok="t" o:connecttype="custom" o:connectlocs="1741335,0;0,489640;0,489640;1741335,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1575794</wp:posOffset>
                </wp:positionH>
                <wp:positionV relativeFrom="paragraph">
                  <wp:posOffset>2452563</wp:posOffset>
                </wp:positionV>
                <wp:extent cx="469900" cy="524933"/>
                <wp:effectExtent l="0" t="0" r="25400" b="2794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" cy="524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CBDFF" id="Прямая соединительная линия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pt,193.1pt" to="161.1pt,2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1734406</wp:posOffset>
                </wp:positionH>
                <wp:positionV relativeFrom="paragraph">
                  <wp:posOffset>2457009</wp:posOffset>
                </wp:positionV>
                <wp:extent cx="266700" cy="482600"/>
                <wp:effectExtent l="0" t="0" r="19050" b="317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F1591" id="Прямая соединительная линия 2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5pt,193.45pt" to="157.55pt,2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" strokecolor="#5b9bd5 [3204]" strokeweight=".5pt">
                <v:stroke joinstyle="miter"/>
              </v:line>
            </w:pict>
          </mc:Fallback>
        </mc:AlternateContent>
      </w:r>
      <w:r w:rsidR="001D617F">
        <w:rPr>
          <w:noProof/>
          <w:lang w:eastAsia="ru-RU"/>
        </w:rPr>
        <w:drawing>
          <wp:inline distT="0" distB="0" distL="0" distR="0" wp14:anchorId="75AE940D" wp14:editId="393A3FDF">
            <wp:extent cx="5239910" cy="31848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515" cy="31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7F" w:rsidRPr="001D617F" w:rsidRDefault="001D617F" w:rsidP="00D478BA">
      <w:pPr>
        <w:shd w:val="clear" w:color="auto" w:fill="DEEAF6" w:themeFill="accent1" w:themeFillTint="33"/>
      </w:pPr>
      <w:r>
        <w:t>Необходимо создать таблицы в базе со связями</w:t>
      </w:r>
    </w:p>
    <w:p w:rsidR="001D617F" w:rsidRDefault="001D617F"/>
    <w:p w:rsidR="005057D0" w:rsidRDefault="004D2DE8">
      <w:pPr>
        <w:rPr>
          <w:lang w:val="en-US"/>
        </w:rPr>
      </w:pPr>
      <w:r>
        <w:t xml:space="preserve">Открываем </w:t>
      </w:r>
      <w:proofErr w:type="spellStart"/>
      <w:r>
        <w:rPr>
          <w:lang w:val="en-US"/>
        </w:rPr>
        <w:t>Dbeaver</w:t>
      </w:r>
      <w:proofErr w:type="spellEnd"/>
    </w:p>
    <w:p w:rsidR="004D2DE8" w:rsidRPr="004D2DE8" w:rsidRDefault="004D2DE8">
      <w:r>
        <w:t>Нажимаем на Базы данных</w:t>
      </w:r>
      <w:r w:rsidR="0061343D">
        <w:t>/Новое соединение</w:t>
      </w:r>
    </w:p>
    <w:p w:rsidR="004D2DE8" w:rsidRPr="004D2DE8" w:rsidRDefault="004D2DE8">
      <w:pPr>
        <w:rPr>
          <w:b/>
          <w:lang w:val="en-US"/>
        </w:rPr>
      </w:pPr>
      <w:r w:rsidRPr="004D2DE8">
        <w:rPr>
          <w:b/>
          <w:noProof/>
          <w:lang w:eastAsia="ru-RU"/>
        </w:rPr>
        <w:drawing>
          <wp:inline distT="0" distB="0" distL="0" distR="0">
            <wp:extent cx="4473636" cy="2393950"/>
            <wp:effectExtent l="0" t="0" r="3175" b="6350"/>
            <wp:docPr id="4" name="Рисунок 4" descr="E:\Documents\Desktop\Dbeaver\DBeaver 21.0.5 - Customer 2021-05-20 21.0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Desktop\Dbeaver\DBeaver 21.0.5 - Customer 2021-05-20 21.06.3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17" cy="239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BA" w:rsidRDefault="00D478BA"/>
    <w:p w:rsidR="00D478BA" w:rsidRDefault="00D478BA"/>
    <w:p w:rsidR="00D478BA" w:rsidRDefault="00D478BA"/>
    <w:p w:rsidR="00D478BA" w:rsidRDefault="00D478BA"/>
    <w:p w:rsidR="00D478BA" w:rsidRDefault="00D478BA"/>
    <w:p w:rsidR="00D478BA" w:rsidRDefault="00D478BA"/>
    <w:p w:rsidR="00D478BA" w:rsidRDefault="00D478BA"/>
    <w:p w:rsidR="00D478BA" w:rsidRDefault="00D478BA"/>
    <w:p w:rsidR="004D2DE8" w:rsidRPr="0061343D" w:rsidRDefault="0061343D">
      <w:pPr>
        <w:rPr>
          <w:b/>
          <w:lang w:val="en-US"/>
        </w:rPr>
      </w:pPr>
      <w:r>
        <w:lastRenderedPageBreak/>
        <w:t xml:space="preserve">Выбираем </w:t>
      </w:r>
      <w:proofErr w:type="spellStart"/>
      <w:r w:rsidRPr="0061343D">
        <w:rPr>
          <w:b/>
          <w:lang w:val="en-US"/>
        </w:rPr>
        <w:t>PosgreSQL</w:t>
      </w:r>
      <w:proofErr w:type="spellEnd"/>
    </w:p>
    <w:p w:rsidR="0061343D" w:rsidRDefault="0061343D">
      <w:r>
        <w:rPr>
          <w:noProof/>
          <w:lang w:eastAsia="ru-RU"/>
        </w:rPr>
        <w:drawing>
          <wp:inline distT="0" distB="0" distL="0" distR="0" wp14:anchorId="71359EEF" wp14:editId="22FDFE61">
            <wp:extent cx="4527550" cy="256214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73" t="-320" r="5826" b="50294"/>
                    <a:stretch/>
                  </pic:blipFill>
                  <pic:spPr bwMode="auto">
                    <a:xfrm>
                      <a:off x="0" y="0"/>
                      <a:ext cx="4531014" cy="256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43D" w:rsidRDefault="0061343D">
      <w:r>
        <w:t>Заполняем</w:t>
      </w:r>
    </w:p>
    <w:p w:rsidR="0061343D" w:rsidRDefault="0061343D">
      <w:r w:rsidRPr="0061343D">
        <w:rPr>
          <w:noProof/>
          <w:lang w:eastAsia="ru-RU"/>
        </w:rPr>
        <w:drawing>
          <wp:inline distT="0" distB="0" distL="0" distR="0">
            <wp:extent cx="3188445" cy="2787650"/>
            <wp:effectExtent l="0" t="0" r="0" b="0"/>
            <wp:docPr id="5" name="Рисунок 5" descr="E:\Documents\Desktop\Dbeaver\Создать соединение 2021-05-20 21.14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s\Desktop\Dbeaver\Создать соединение 2021-05-20 21.14.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27" cy="279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3D" w:rsidRDefault="00D36893">
      <w:r>
        <w:t>Нажали Окна/Базы данных</w:t>
      </w:r>
    </w:p>
    <w:p w:rsidR="0061343D" w:rsidRPr="0061343D" w:rsidRDefault="00D36893">
      <w:r>
        <w:rPr>
          <w:noProof/>
          <w:lang w:eastAsia="ru-RU"/>
        </w:rPr>
        <w:drawing>
          <wp:inline distT="0" distB="0" distL="0" distR="0" wp14:anchorId="7F60B4AA" wp14:editId="10EA22B5">
            <wp:extent cx="4473712" cy="2393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247" cy="239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BA" w:rsidRDefault="00D478BA"/>
    <w:p w:rsidR="0061343D" w:rsidRPr="00D36893" w:rsidRDefault="00D36893">
      <w:pPr>
        <w:rPr>
          <w:lang w:val="en-US"/>
        </w:rPr>
      </w:pPr>
      <w:r>
        <w:lastRenderedPageBreak/>
        <w:t xml:space="preserve">Нажимаем </w:t>
      </w:r>
      <w:proofErr w:type="gramStart"/>
      <w:r>
        <w:t>Открыть</w:t>
      </w:r>
      <w:proofErr w:type="gramEnd"/>
      <w:r>
        <w:t xml:space="preserve"> </w:t>
      </w:r>
      <w:r>
        <w:rPr>
          <w:lang w:val="en-US"/>
        </w:rPr>
        <w:t>SQL script</w:t>
      </w:r>
    </w:p>
    <w:p w:rsidR="00D36893" w:rsidRDefault="00D36893">
      <w:r>
        <w:rPr>
          <w:noProof/>
          <w:lang w:eastAsia="ru-RU"/>
        </w:rPr>
        <w:drawing>
          <wp:inline distT="0" distB="0" distL="0" distR="0" wp14:anchorId="2FAE21AE" wp14:editId="7A964052">
            <wp:extent cx="4740275" cy="253659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872" cy="25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AC" w:rsidRDefault="002D20AC" w:rsidP="00D478BA">
      <w:pPr>
        <w:shd w:val="clear" w:color="auto" w:fill="DEEAF6" w:themeFill="accent1" w:themeFillTint="33"/>
      </w:pPr>
      <w:r>
        <w:t>Создаем таблицу</w:t>
      </w:r>
    </w:p>
    <w:p w:rsidR="002D20AC" w:rsidRDefault="001D1BE9">
      <w:r>
        <w:rPr>
          <w:noProof/>
          <w:lang w:eastAsia="ru-RU"/>
        </w:rPr>
        <w:drawing>
          <wp:inline distT="0" distB="0" distL="0" distR="0" wp14:anchorId="21547903" wp14:editId="4B033931">
            <wp:extent cx="4749800" cy="25416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955" cy="25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E9" w:rsidRPr="00B01936" w:rsidRDefault="001D1BE9">
      <w:pPr>
        <w:rPr>
          <w:lang w:val="en-US"/>
        </w:rPr>
      </w:pPr>
      <w:r>
        <w:t>Новый скрипт</w:t>
      </w:r>
    </w:p>
    <w:p w:rsidR="001D1BE9" w:rsidRDefault="001D1BE9">
      <w:r>
        <w:rPr>
          <w:noProof/>
          <w:lang w:eastAsia="ru-RU"/>
        </w:rPr>
        <w:drawing>
          <wp:inline distT="0" distB="0" distL="0" distR="0" wp14:anchorId="71305CD6" wp14:editId="5BFBD899">
            <wp:extent cx="4588250" cy="2455241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221" cy="24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BA" w:rsidRDefault="00D478BA"/>
    <w:p w:rsidR="00D478BA" w:rsidRDefault="00D478BA"/>
    <w:p w:rsidR="00B01936" w:rsidRPr="00B01936" w:rsidRDefault="00B01936" w:rsidP="00D478BA">
      <w:pPr>
        <w:shd w:val="clear" w:color="auto" w:fill="DEEAF6" w:themeFill="accent1" w:themeFillTint="33"/>
      </w:pPr>
      <w:r>
        <w:lastRenderedPageBreak/>
        <w:t>Наполняем таблицу</w:t>
      </w:r>
    </w:p>
    <w:p w:rsidR="00B01936" w:rsidRDefault="00B01936">
      <w:r>
        <w:rPr>
          <w:noProof/>
          <w:lang w:eastAsia="ru-RU"/>
        </w:rPr>
        <w:drawing>
          <wp:inline distT="0" distB="0" distL="0" distR="0" wp14:anchorId="5B7E8E18" wp14:editId="1D39ECFA">
            <wp:extent cx="5078601" cy="2717635"/>
            <wp:effectExtent l="0" t="0" r="825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42" cy="27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36" w:rsidRDefault="00B01936">
      <w:r>
        <w:t>Новый скрипт</w:t>
      </w:r>
    </w:p>
    <w:p w:rsidR="00B01936" w:rsidRDefault="00B01936">
      <w:r>
        <w:rPr>
          <w:noProof/>
          <w:lang w:eastAsia="ru-RU"/>
        </w:rPr>
        <w:drawing>
          <wp:inline distT="0" distB="0" distL="0" distR="0" wp14:anchorId="771D47AC" wp14:editId="064AC3CD">
            <wp:extent cx="5940425" cy="31788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36" w:rsidRDefault="00B01936" w:rsidP="00D478BA">
      <w:pPr>
        <w:shd w:val="clear" w:color="auto" w:fill="DEEAF6" w:themeFill="accent1" w:themeFillTint="33"/>
      </w:pPr>
      <w:r>
        <w:t>Посмотрим</w:t>
      </w:r>
      <w:r w:rsidR="00D478BA">
        <w:rPr>
          <w:lang w:val="en-US"/>
        </w:rPr>
        <w:t xml:space="preserve"> </w:t>
      </w:r>
      <w:r w:rsidR="00D478BA">
        <w:t>данные в таблице</w:t>
      </w:r>
    </w:p>
    <w:p w:rsidR="00B01936" w:rsidRDefault="00B019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06E9F1" wp14:editId="4A6CF340">
            <wp:extent cx="3480871" cy="1862666"/>
            <wp:effectExtent l="0" t="0" r="571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287" cy="18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7F" w:rsidRDefault="001D617F">
      <w:pPr>
        <w:rPr>
          <w:lang w:val="en-US"/>
        </w:rPr>
      </w:pPr>
    </w:p>
    <w:p w:rsidR="001D617F" w:rsidRPr="001D617F" w:rsidRDefault="001D617F" w:rsidP="00D478BA">
      <w:pPr>
        <w:shd w:val="clear" w:color="auto" w:fill="DEEAF6" w:themeFill="accent1" w:themeFillTint="33"/>
        <w:rPr>
          <w:lang w:val="en-US"/>
        </w:rPr>
      </w:pPr>
      <w:r>
        <w:lastRenderedPageBreak/>
        <w:t>Создаем</w:t>
      </w:r>
      <w:r w:rsidRPr="001D617F">
        <w:rPr>
          <w:lang w:val="en-US"/>
        </w:rPr>
        <w:t xml:space="preserve"> </w:t>
      </w:r>
      <w:r>
        <w:t>новую</w:t>
      </w:r>
      <w:r w:rsidRPr="001D617F">
        <w:rPr>
          <w:lang w:val="en-US"/>
        </w:rPr>
        <w:t xml:space="preserve"> </w:t>
      </w:r>
      <w:r>
        <w:t>таблицу</w:t>
      </w:r>
    </w:p>
    <w:p w:rsidR="001D617F" w:rsidRPr="001D617F" w:rsidRDefault="001D617F" w:rsidP="001D6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D617F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1D617F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1D617F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1D617F" w:rsidRPr="001D617F" w:rsidRDefault="001D617F" w:rsidP="001D6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D617F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617F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>QA_Groups</w:t>
      </w:r>
      <w:proofErr w:type="spellEnd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</w:p>
    <w:p w:rsidR="001D617F" w:rsidRPr="001D617F" w:rsidRDefault="001D617F" w:rsidP="001D6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>id</w:t>
      </w:r>
      <w:proofErr w:type="gramEnd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D617F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int</w:t>
      </w:r>
      <w:proofErr w:type="spellEnd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617F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617F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1D617F" w:rsidRDefault="001D617F" w:rsidP="001D6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Group_title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</w:p>
    <w:p w:rsidR="001D617F" w:rsidRDefault="001D617F" w:rsidP="001D617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1D617F" w:rsidRDefault="001D617F" w:rsidP="001D61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728866" wp14:editId="66575BC5">
            <wp:extent cx="3280833" cy="174299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5439" cy="17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7F" w:rsidRPr="001D617F" w:rsidRDefault="001D617F" w:rsidP="001D617F">
      <w:pPr>
        <w:rPr>
          <w:lang w:val="en-US"/>
        </w:rPr>
      </w:pPr>
      <w:r>
        <w:t>Заполняем</w:t>
      </w:r>
    </w:p>
    <w:p w:rsidR="001D617F" w:rsidRPr="001D617F" w:rsidRDefault="001D617F" w:rsidP="001D6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D617F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proofErr w:type="gramEnd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617F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>QA_Groups</w:t>
      </w:r>
      <w:proofErr w:type="spellEnd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 xml:space="preserve"> (id, </w:t>
      </w:r>
      <w:proofErr w:type="spellStart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>Group_title</w:t>
      </w:r>
      <w:proofErr w:type="spellEnd"/>
      <w:r w:rsidRPr="001D617F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1D617F" w:rsidRDefault="001D617F" w:rsidP="001D617F">
      <w:pPr>
        <w:rPr>
          <w:rFonts w:ascii="Consolas" w:hAnsi="Consolas" w:cs="Consolas"/>
          <w:color w:val="FF000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17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B71292" w:rsidRDefault="00B71292" w:rsidP="001D617F">
      <w:pPr>
        <w:rPr>
          <w:rFonts w:ascii="Consolas" w:hAnsi="Consolas" w:cs="Consolas"/>
          <w:color w:val="FF0000"/>
          <w:sz w:val="20"/>
          <w:szCs w:val="20"/>
        </w:rPr>
      </w:pPr>
    </w:p>
    <w:p w:rsidR="00B71292" w:rsidRPr="00B71292" w:rsidRDefault="00B71292" w:rsidP="001D617F">
      <w:pPr>
        <w:rPr>
          <w:rFonts w:ascii="Consolas" w:hAnsi="Consolas" w:cs="Consolas"/>
          <w:color w:val="FF0000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color w:val="FF0000"/>
          <w:sz w:val="20"/>
          <w:szCs w:val="20"/>
          <w:lang w:val="en-US"/>
        </w:rPr>
        <w:t>select*</w:t>
      </w:r>
      <w:proofErr w:type="gramEnd"/>
      <w:r>
        <w:rPr>
          <w:rFonts w:ascii="Consolas" w:hAnsi="Consolas" w:cs="Consolas"/>
          <w:color w:val="FF0000"/>
          <w:sz w:val="20"/>
          <w:szCs w:val="20"/>
          <w:lang w:val="en-US"/>
        </w:rPr>
        <w:t xml:space="preserve">from </w:t>
      </w:r>
      <w:proofErr w:type="spellStart"/>
      <w:r>
        <w:rPr>
          <w:rFonts w:ascii="Consolas" w:hAnsi="Consolas" w:cs="Consolas"/>
          <w:color w:val="FF0000"/>
          <w:sz w:val="20"/>
          <w:szCs w:val="20"/>
          <w:lang w:val="en-US"/>
        </w:rPr>
        <w:t>QA_Groups</w:t>
      </w:r>
      <w:proofErr w:type="spellEnd"/>
    </w:p>
    <w:p w:rsidR="001D617F" w:rsidRDefault="001D617F" w:rsidP="001D61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A1BABF" wp14:editId="67F804BA">
            <wp:extent cx="3263900" cy="173400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138" cy="173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7F" w:rsidRDefault="00B71292" w:rsidP="001D617F">
      <w:r>
        <w:t>Создаем остальные таблицы</w:t>
      </w:r>
    </w:p>
    <w:p w:rsidR="00B71292" w:rsidRPr="00B71292" w:rsidRDefault="00B71292" w:rsidP="00B71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B71292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B71292" w:rsidRPr="00B71292" w:rsidRDefault="00B71292" w:rsidP="00B71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71292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Countries</w:t>
      </w: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</w:p>
    <w:p w:rsidR="00B71292" w:rsidRPr="00B71292" w:rsidRDefault="00B71292" w:rsidP="00B71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>id</w:t>
      </w:r>
      <w:proofErr w:type="gramEnd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71292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int</w:t>
      </w:r>
      <w:proofErr w:type="spellEnd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B71292" w:rsidRPr="00B71292" w:rsidRDefault="00B71292" w:rsidP="00B71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>Country_title</w:t>
      </w:r>
      <w:proofErr w:type="spellEnd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71292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text</w:t>
      </w:r>
    </w:p>
    <w:p w:rsidR="00B71292" w:rsidRPr="00B71292" w:rsidRDefault="00B71292" w:rsidP="00B71292">
      <w:pPr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B71292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B71292" w:rsidRPr="00B71292" w:rsidRDefault="00B71292" w:rsidP="00B71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proofErr w:type="gramEnd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Countries (id, </w:t>
      </w:r>
      <w:proofErr w:type="spellStart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>Country_title</w:t>
      </w:r>
      <w:proofErr w:type="spellEnd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B71292" w:rsidRPr="00B71292" w:rsidRDefault="00B71292" w:rsidP="00B71292">
      <w:pPr>
        <w:rPr>
          <w:lang w:val="en-US"/>
        </w:rPr>
      </w:pPr>
      <w:proofErr w:type="gramStart"/>
      <w:r w:rsidRPr="00B71292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values</w:t>
      </w:r>
      <w:proofErr w:type="gramEnd"/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B71292">
        <w:rPr>
          <w:rFonts w:ascii="Consolas" w:hAnsi="Consolas" w:cs="Consolas"/>
          <w:color w:val="0000FF"/>
          <w:sz w:val="20"/>
          <w:szCs w:val="20"/>
          <w:lang w:val="en-US"/>
        </w:rPr>
        <w:t>6</w:t>
      </w: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71292">
        <w:rPr>
          <w:rFonts w:ascii="Consolas" w:hAnsi="Consolas" w:cs="Consolas"/>
          <w:color w:val="008000"/>
          <w:sz w:val="20"/>
          <w:szCs w:val="20"/>
          <w:lang w:val="en-US"/>
        </w:rPr>
        <w:t>'Belarus'</w:t>
      </w:r>
      <w:r w:rsidRPr="00B7129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B71292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B71292" w:rsidRDefault="00B71292" w:rsidP="00B71292">
      <w:pPr>
        <w:rPr>
          <w:rFonts w:ascii="Consolas" w:hAnsi="Consolas" w:cs="Consolas"/>
          <w:color w:val="FF0000"/>
          <w:sz w:val="20"/>
          <w:szCs w:val="20"/>
          <w:shd w:val="clear" w:color="auto" w:fill="E8F2FE"/>
          <w:lang w:val="en-US"/>
        </w:rPr>
      </w:pPr>
      <w:proofErr w:type="gramStart"/>
      <w:r w:rsidRPr="00B71292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  <w:lang w:val="en-US"/>
        </w:rPr>
        <w:t>select</w:t>
      </w:r>
      <w:r w:rsidRPr="00B71292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>*</w:t>
      </w:r>
      <w:proofErr w:type="gramEnd"/>
      <w:r w:rsidRPr="00B71292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  <w:lang w:val="en-US"/>
        </w:rPr>
        <w:t>from</w:t>
      </w:r>
      <w:r w:rsidRPr="00B71292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/>
        </w:rPr>
        <w:t xml:space="preserve"> countries</w:t>
      </w:r>
      <w:r w:rsidRPr="00B71292">
        <w:rPr>
          <w:rFonts w:ascii="Consolas" w:hAnsi="Consolas" w:cs="Consolas"/>
          <w:color w:val="FF0000"/>
          <w:sz w:val="20"/>
          <w:szCs w:val="20"/>
          <w:shd w:val="clear" w:color="auto" w:fill="E8F2FE"/>
          <w:lang w:val="en-US"/>
        </w:rPr>
        <w:t>;</w:t>
      </w:r>
    </w:p>
    <w:p w:rsidR="00B71292" w:rsidRDefault="00B71292" w:rsidP="00B71292">
      <w:pPr>
        <w:rPr>
          <w:rFonts w:ascii="Consolas" w:hAnsi="Consolas" w:cs="Consolas"/>
          <w:color w:val="FF0000"/>
          <w:sz w:val="20"/>
          <w:szCs w:val="20"/>
          <w:shd w:val="clear" w:color="auto" w:fill="E8F2FE"/>
          <w:lang w:val="en-US"/>
        </w:rPr>
      </w:pP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3147BA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Transactions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id</w:t>
      </w:r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BA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int</w:t>
      </w:r>
      <w:proofErr w:type="spell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payment_system_id</w:t>
      </w:r>
      <w:proofErr w:type="spellEnd"/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BA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int</w:t>
      </w:r>
      <w:proofErr w:type="spell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money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proofErr w:type="spellEnd"/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3147BA" w:rsidRDefault="003147BA" w:rsidP="00B71292">
      <w:pPr>
        <w:rPr>
          <w:rFonts w:ascii="Consolas" w:hAnsi="Consolas" w:cs="Consolas"/>
          <w:color w:val="FF0000"/>
          <w:sz w:val="20"/>
          <w:szCs w:val="20"/>
          <w:shd w:val="clear" w:color="auto" w:fill="E8F2FE"/>
          <w:lang w:val="en-US"/>
        </w:rPr>
      </w:pP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Transactions (id, </w:t>
      </w:r>
      <w:proofErr w:type="spellStart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payment_system_id</w:t>
      </w:r>
      <w:proofErr w:type="spell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147BA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money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147BA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date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values</w:t>
      </w:r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3147BA">
        <w:rPr>
          <w:rFonts w:ascii="Consolas" w:hAnsi="Consolas" w:cs="Consolas"/>
          <w:color w:val="0000FF"/>
          <w:sz w:val="20"/>
          <w:szCs w:val="20"/>
          <w:lang w:val="en-US"/>
        </w:rPr>
        <w:t>6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147BA">
        <w:rPr>
          <w:rFonts w:ascii="Consolas" w:hAnsi="Consolas" w:cs="Consolas"/>
          <w:color w:val="0000FF"/>
          <w:sz w:val="20"/>
          <w:szCs w:val="20"/>
          <w:lang w:val="en-US"/>
        </w:rPr>
        <w:t>1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147BA">
        <w:rPr>
          <w:rFonts w:ascii="Consolas" w:hAnsi="Consolas" w:cs="Consolas"/>
          <w:color w:val="0000FF"/>
          <w:sz w:val="20"/>
          <w:szCs w:val="20"/>
          <w:lang w:val="en-US"/>
        </w:rPr>
        <w:t>195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147BA">
        <w:rPr>
          <w:rFonts w:ascii="Consolas" w:hAnsi="Consolas" w:cs="Consolas"/>
          <w:color w:val="008000"/>
          <w:sz w:val="20"/>
          <w:szCs w:val="20"/>
          <w:lang w:val="en-US"/>
        </w:rPr>
        <w:t>'30.05.2021'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147BA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proofErr w:type="gramEnd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Transactions</w:t>
      </w:r>
      <w:r w:rsidRPr="003147BA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3147BA" w:rsidRDefault="003147BA" w:rsidP="00B71292">
      <w:pPr>
        <w:rPr>
          <w:rFonts w:ascii="Consolas" w:hAnsi="Consolas" w:cs="Consolas"/>
          <w:color w:val="FF0000"/>
          <w:sz w:val="20"/>
          <w:szCs w:val="20"/>
          <w:shd w:val="clear" w:color="auto" w:fill="E8F2FE"/>
          <w:lang w:val="en-US"/>
        </w:rPr>
      </w:pP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3147BA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BA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Payment_system</w:t>
      </w:r>
      <w:proofErr w:type="spell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payment_system_id</w:t>
      </w:r>
      <w:proofErr w:type="spellEnd"/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BA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int</w:t>
      </w:r>
      <w:proofErr w:type="spell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system_title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147BA" w:rsidRP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proofErr w:type="gram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47BA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Payment_system</w:t>
      </w:r>
      <w:proofErr w:type="spell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 ( </w:t>
      </w:r>
      <w:proofErr w:type="spellStart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payment_system_id</w:t>
      </w:r>
      <w:proofErr w:type="spell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system_title</w:t>
      </w:r>
      <w:proofErr w:type="spellEnd"/>
      <w:r w:rsidRPr="003147BA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Банк_Дабрабыт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147BA" w:rsidRDefault="003147BA" w:rsidP="0031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147BA" w:rsidRDefault="003147BA" w:rsidP="003147BA">
      <w:pPr>
        <w:rPr>
          <w:rFonts w:ascii="Consolas" w:hAnsi="Consolas" w:cs="Consolas"/>
          <w:color w:val="FF000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Payment_system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3147BA" w:rsidRPr="003147BA" w:rsidRDefault="003147BA" w:rsidP="007B48CA">
      <w:pPr>
        <w:shd w:val="clear" w:color="auto" w:fill="DEEAF6" w:themeFill="accent1" w:themeFillTint="33"/>
        <w:rPr>
          <w:rFonts w:ascii="Consolas" w:hAnsi="Consolas" w:cs="Consolas"/>
          <w:sz w:val="20"/>
          <w:szCs w:val="20"/>
        </w:rPr>
      </w:pPr>
      <w:r w:rsidRPr="003147BA">
        <w:rPr>
          <w:rFonts w:ascii="Consolas" w:hAnsi="Consolas" w:cs="Consolas"/>
          <w:sz w:val="20"/>
          <w:szCs w:val="20"/>
        </w:rPr>
        <w:t>обновим базу, появятся все таблицы</w:t>
      </w:r>
    </w:p>
    <w:p w:rsidR="003147BA" w:rsidRDefault="003147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r w:rsidRPr="003147BA">
        <w:rPr>
          <w:noProof/>
          <w:lang w:eastAsia="ru-RU"/>
        </w:rPr>
        <w:drawing>
          <wp:inline distT="0" distB="0" distL="0" distR="0" wp14:anchorId="016E30D8" wp14:editId="45DDA309">
            <wp:extent cx="3995091" cy="2137833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190" cy="21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BA" w:rsidRDefault="003147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3147BA" w:rsidRDefault="003147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noProof/>
          <w:lang w:eastAsia="ru-RU"/>
        </w:rPr>
        <w:drawing>
          <wp:inline distT="0" distB="0" distL="0" distR="0" wp14:anchorId="35A4DD4F" wp14:editId="5CA8F35E">
            <wp:extent cx="4190255" cy="2242268"/>
            <wp:effectExtent l="0" t="0" r="127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099" cy="22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34" w:rsidRDefault="008C3F34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D478BA" w:rsidRDefault="00D478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D478BA" w:rsidRDefault="00D478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D478BA" w:rsidRDefault="00D478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8C3F34" w:rsidRPr="008C3F34" w:rsidRDefault="008C3F34" w:rsidP="007B48CA">
      <w:pPr>
        <w:shd w:val="clear" w:color="auto" w:fill="DEEAF6" w:themeFill="accent1" w:themeFillTint="33"/>
        <w:rPr>
          <w:rFonts w:ascii="Consolas" w:hAnsi="Consolas" w:cs="Consolas"/>
          <w:sz w:val="20"/>
          <w:szCs w:val="20"/>
        </w:rPr>
      </w:pPr>
      <w:r w:rsidRPr="008C3F34">
        <w:rPr>
          <w:rFonts w:ascii="Consolas" w:hAnsi="Consolas" w:cs="Consolas"/>
          <w:sz w:val="20"/>
          <w:szCs w:val="20"/>
        </w:rPr>
        <w:lastRenderedPageBreak/>
        <w:t>Вывели все таблицы</w:t>
      </w:r>
    </w:p>
    <w:p w:rsidR="008C3F34" w:rsidRDefault="008C3F34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noProof/>
          <w:lang w:eastAsia="ru-RU"/>
        </w:rPr>
        <w:drawing>
          <wp:inline distT="0" distB="0" distL="0" distR="0" wp14:anchorId="094E62C7" wp14:editId="5167184F">
            <wp:extent cx="5148540" cy="2735248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354" cy="27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0"/>
          <w:szCs w:val="20"/>
          <w:shd w:val="clear" w:color="auto" w:fill="E8F2FE"/>
        </w:rPr>
        <w:t>\</w:t>
      </w:r>
    </w:p>
    <w:p w:rsidR="008C3F34" w:rsidRPr="007B48CA" w:rsidRDefault="008C3F34" w:rsidP="007B48CA">
      <w:pPr>
        <w:shd w:val="clear" w:color="auto" w:fill="DEEAF6" w:themeFill="accent1" w:themeFillTint="33"/>
        <w:rPr>
          <w:rFonts w:ascii="Consolas" w:hAnsi="Consolas" w:cs="Consolas"/>
          <w:sz w:val="20"/>
          <w:szCs w:val="20"/>
        </w:rPr>
      </w:pPr>
      <w:r w:rsidRPr="007B48CA">
        <w:rPr>
          <w:rFonts w:ascii="Consolas" w:hAnsi="Consolas" w:cs="Consolas"/>
          <w:sz w:val="20"/>
          <w:szCs w:val="20"/>
        </w:rPr>
        <w:t>Создадим связи</w:t>
      </w:r>
    </w:p>
    <w:p w:rsidR="008C3F34" w:rsidRDefault="008C3F34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noProof/>
          <w:lang w:eastAsia="ru-RU"/>
        </w:rPr>
        <w:drawing>
          <wp:inline distT="0" distB="0" distL="0" distR="0" wp14:anchorId="0920CD6A" wp14:editId="038257F7">
            <wp:extent cx="5311824" cy="28219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659" cy="28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34" w:rsidRPr="007B48CA" w:rsidRDefault="008C3F34" w:rsidP="007B48CA">
      <w:pPr>
        <w:shd w:val="clear" w:color="auto" w:fill="DEEAF6" w:themeFill="accent1" w:themeFillTint="33"/>
        <w:rPr>
          <w:rFonts w:ascii="Consolas" w:hAnsi="Consolas" w:cs="Consolas"/>
          <w:sz w:val="20"/>
          <w:szCs w:val="20"/>
        </w:rPr>
      </w:pPr>
      <w:r w:rsidRPr="007B48CA">
        <w:rPr>
          <w:rFonts w:ascii="Consolas" w:hAnsi="Consolas" w:cs="Consolas"/>
          <w:sz w:val="20"/>
          <w:szCs w:val="20"/>
        </w:rPr>
        <w:t>Выровняли таблицы</w:t>
      </w:r>
    </w:p>
    <w:p w:rsidR="008C3F34" w:rsidRDefault="008C3F34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66E4377" wp14:editId="2DD82335">
            <wp:extent cx="4787991" cy="254370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538" cy="25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3195" w:rsidRDefault="00CA3195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7B48CA" w:rsidRPr="007B48CA" w:rsidRDefault="007B48C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sz w:val="20"/>
          <w:szCs w:val="20"/>
          <w:shd w:val="clear" w:color="auto" w:fill="E8F2FE"/>
          <w:lang w:eastAsia="ru-RU"/>
        </w:rPr>
        <w:drawing>
          <wp:inline distT="0" distB="0" distL="0" distR="0">
            <wp:extent cx="5956300" cy="20574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48CA" w:rsidRPr="007B48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DE8"/>
    <w:rsid w:val="001D1BE9"/>
    <w:rsid w:val="001D617F"/>
    <w:rsid w:val="002D20AC"/>
    <w:rsid w:val="003147BA"/>
    <w:rsid w:val="004D2DE8"/>
    <w:rsid w:val="005057D0"/>
    <w:rsid w:val="0061343D"/>
    <w:rsid w:val="007B48CA"/>
    <w:rsid w:val="008C3F34"/>
    <w:rsid w:val="00B01936"/>
    <w:rsid w:val="00B0465E"/>
    <w:rsid w:val="00B71292"/>
    <w:rsid w:val="00CA3195"/>
    <w:rsid w:val="00D36893"/>
    <w:rsid w:val="00D4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A72999-3A95-46BB-AE66-6A6F8F887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2021-05-20T17:59:00Z</dcterms:created>
  <dcterms:modified xsi:type="dcterms:W3CDTF">2021-05-20T21:59:00Z</dcterms:modified>
</cp:coreProperties>
</file>