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FC4D5" w14:textId="0F37F460" w:rsidR="00A81FA8" w:rsidRPr="00F731C2" w:rsidRDefault="00691FD7">
      <w:pPr>
        <w:pStyle w:val="1"/>
        <w:spacing w:before="0" w:line="240" w:lineRule="auto"/>
        <w:jc w:val="center"/>
      </w:pPr>
      <w:bookmarkStart w:id="0" w:name="_GoBack"/>
      <w:bookmarkEnd w:id="0"/>
      <w:r>
        <w:t xml:space="preserve">Домашнее задание № </w:t>
      </w:r>
      <w:r w:rsidR="00F53CD8" w:rsidRPr="00F53CD8">
        <w:t>1</w:t>
      </w:r>
      <w:r w:rsidR="00F731C2" w:rsidRPr="00F731C2">
        <w:t>1</w:t>
      </w:r>
    </w:p>
    <w:p w14:paraId="2B5ED315" w14:textId="77777777" w:rsidR="00680D85" w:rsidRDefault="00680D85" w:rsidP="00F27CA1">
      <w:pPr>
        <w:pStyle w:val="1"/>
        <w:spacing w:before="0" w:line="240" w:lineRule="auto"/>
        <w:jc w:val="center"/>
      </w:pPr>
    </w:p>
    <w:p w14:paraId="6FD48CD7" w14:textId="349169C1" w:rsidR="00457295" w:rsidRPr="00F53CD8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731C2">
        <w:t>Обработка событий</w:t>
      </w:r>
    </w:p>
    <w:p w14:paraId="482C077F" w14:textId="77777777"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14:paraId="7FDA1EFC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Задание 1</w:t>
      </w:r>
    </w:p>
    <w:p w14:paraId="02E4306C" w14:textId="4D06311C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-страницу для ввода имени пользователя. Необходимо проверять каждый символ, который вводит пользователь. Если он ввел цифру, то не отображать ее в </w:t>
      </w:r>
      <w:proofErr w:type="spellStart"/>
      <w:r>
        <w:rPr>
          <w:rFonts w:ascii="Consolas" w:hAnsi="Consolas" w:cs="Consolas"/>
          <w:color w:val="000000"/>
        </w:rPr>
        <w:t>input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5359B1AC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3301EA41" w14:textId="02089386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F731C2">
        <w:rPr>
          <w:rFonts w:ascii="MinionPro-Regular" w:hAnsi="MinionPro-Regular" w:cs="MinionPro-Regular"/>
          <w:noProof/>
          <w:color w:val="000000"/>
          <w:sz w:val="24"/>
          <w:szCs w:val="24"/>
        </w:rPr>
        <w:drawing>
          <wp:inline distT="0" distB="0" distL="0" distR="0" wp14:anchorId="1780F655" wp14:editId="28989E95">
            <wp:extent cx="4601845" cy="831215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DABD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</w:p>
    <w:p w14:paraId="07224740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Задание 2</w:t>
      </w:r>
    </w:p>
    <w:p w14:paraId="3EE77313" w14:textId="06B2392A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-страницу с кнопкой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О</w:t>
      </w:r>
      <w:proofErr w:type="gram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ткрыть </w:t>
      </w:r>
      <w:r>
        <w:rPr>
          <w:rFonts w:ascii="MinionPro-Regular" w:hAnsi="MinionPro-Regular" w:cs="MinionPro-Regular"/>
          <w:color w:val="000000"/>
          <w:sz w:val="24"/>
          <w:szCs w:val="24"/>
        </w:rPr>
        <w:t>и модальным окном. На модальном окне до</w:t>
      </w:r>
      <w:r>
        <w:rPr>
          <w:rFonts w:ascii="MinionPro-Regular" w:hAnsi="MinionPro-Regular" w:cs="MinionPro-Regular"/>
          <w:color w:val="000000"/>
          <w:sz w:val="24"/>
          <w:szCs w:val="24"/>
        </w:rPr>
        <w:t>л</w:t>
      </w:r>
      <w:r>
        <w:rPr>
          <w:rFonts w:ascii="MinionPro-Regular" w:hAnsi="MinionPro-Regular" w:cs="MinionPro-Regular"/>
          <w:color w:val="000000"/>
          <w:sz w:val="24"/>
          <w:szCs w:val="24"/>
        </w:rPr>
        <w:t>жен быть текст и кнопка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З</w:t>
      </w:r>
      <w:proofErr w:type="gram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акрыть</w:t>
      </w:r>
      <w:r>
        <w:rPr>
          <w:rFonts w:ascii="MinionPro-Regular" w:hAnsi="MinionPro-Regular" w:cs="MinionPro-Regular"/>
          <w:color w:val="000000"/>
          <w:sz w:val="24"/>
          <w:szCs w:val="24"/>
        </w:rPr>
        <w:t>. Изначально модальное окно не отображается. При клике на кнопку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>О</w:t>
      </w:r>
      <w:proofErr w:type="gramEnd"/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ткрыть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появляется модальное окно, на кнопку </w:t>
      </w:r>
      <w:r>
        <w:rPr>
          <w:rFonts w:ascii="MinionPro-Bold" w:hAnsi="MinionPro-Bold" w:cs="MinionPro-Bold"/>
          <w:b/>
          <w:bCs/>
          <w:color w:val="000000"/>
          <w:sz w:val="24"/>
          <w:szCs w:val="24"/>
        </w:rPr>
        <w:t xml:space="preserve">Закрыть </w:t>
      </w:r>
      <w:r>
        <w:rPr>
          <w:rFonts w:ascii="MinionPro-Regular" w:hAnsi="MinionPro-Regular" w:cs="MinionPro-Regular"/>
          <w:color w:val="000000"/>
          <w:sz w:val="24"/>
          <w:szCs w:val="24"/>
        </w:rPr>
        <w:t>–</w:t>
      </w:r>
    </w:p>
    <w:p w14:paraId="2D3AFF8F" w14:textId="50366F53" w:rsidR="00574F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исчезает.</w:t>
      </w:r>
    </w:p>
    <w:p w14:paraId="1E10238B" w14:textId="6C29F725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31C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955C77" wp14:editId="37BCC850">
            <wp:extent cx="4428699" cy="2057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01" cy="20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BC20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A86CA" w14:textId="769A2D49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314976"/>
          <w:sz w:val="26"/>
          <w:szCs w:val="26"/>
        </w:rPr>
        <w:t>Задание 3</w:t>
      </w:r>
    </w:p>
    <w:p w14:paraId="7D51CD25" w14:textId="77777777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html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-страницу со светофором и кнопкой, которая</w:t>
      </w:r>
    </w:p>
    <w:p w14:paraId="5F723494" w14:textId="4637F582" w:rsidR="00F731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переключает светофор на следующий цвет.</w:t>
      </w:r>
    </w:p>
    <w:p w14:paraId="6BD259CF" w14:textId="786AA168" w:rsidR="00F731C2" w:rsidRPr="00574FC2" w:rsidRDefault="00F731C2" w:rsidP="00F731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31C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A59E5" wp14:editId="0BAB0B39">
            <wp:extent cx="4244454" cy="13026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94" cy="13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1C2" w:rsidRPr="00574FC2">
      <w:headerReference w:type="default" r:id="rId11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DD495" w14:textId="77777777" w:rsidR="00CA4310" w:rsidRDefault="00CA4310">
      <w:pPr>
        <w:spacing w:after="0" w:line="240" w:lineRule="auto"/>
      </w:pPr>
      <w:r>
        <w:separator/>
      </w:r>
    </w:p>
  </w:endnote>
  <w:endnote w:type="continuationSeparator" w:id="0">
    <w:p w14:paraId="0D4CDDA1" w14:textId="77777777" w:rsidR="00CA4310" w:rsidRDefault="00CA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536DB" w14:textId="77777777" w:rsidR="00CA4310" w:rsidRDefault="00CA4310">
      <w:pPr>
        <w:spacing w:after="0" w:line="240" w:lineRule="auto"/>
      </w:pPr>
      <w:r>
        <w:separator/>
      </w:r>
    </w:p>
  </w:footnote>
  <w:footnote w:type="continuationSeparator" w:id="0">
    <w:p w14:paraId="0B86747C" w14:textId="77777777" w:rsidR="00CA4310" w:rsidRDefault="00CA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2DE98" w14:textId="77777777" w:rsidR="00A81FA8" w:rsidRDefault="00231CC5">
    <w:pPr>
      <w:pStyle w:val="ab"/>
    </w:pPr>
    <w:r>
      <w:rPr>
        <w:noProof/>
      </w:rPr>
      <w:drawing>
        <wp:inline distT="0" distB="0" distL="0" distR="0" wp14:anchorId="7C0D553B" wp14:editId="268BB3B1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23A9F" w14:textId="77777777" w:rsidR="00A81FA8" w:rsidRDefault="00A81F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A8"/>
    <w:rsid w:val="00040582"/>
    <w:rsid w:val="000E7CBB"/>
    <w:rsid w:val="001E0B41"/>
    <w:rsid w:val="00231CC5"/>
    <w:rsid w:val="00316EF2"/>
    <w:rsid w:val="003F1AB1"/>
    <w:rsid w:val="00413B9C"/>
    <w:rsid w:val="0045324A"/>
    <w:rsid w:val="00457295"/>
    <w:rsid w:val="004D23F8"/>
    <w:rsid w:val="0052048B"/>
    <w:rsid w:val="0054400B"/>
    <w:rsid w:val="005445D7"/>
    <w:rsid w:val="00574FC2"/>
    <w:rsid w:val="005E18E0"/>
    <w:rsid w:val="00626549"/>
    <w:rsid w:val="006729F1"/>
    <w:rsid w:val="00680D85"/>
    <w:rsid w:val="00691FD7"/>
    <w:rsid w:val="00777E18"/>
    <w:rsid w:val="007D1D7B"/>
    <w:rsid w:val="00867AC6"/>
    <w:rsid w:val="009F062B"/>
    <w:rsid w:val="009F6FE6"/>
    <w:rsid w:val="00A81FA8"/>
    <w:rsid w:val="00C80685"/>
    <w:rsid w:val="00CA4310"/>
    <w:rsid w:val="00CB3A6F"/>
    <w:rsid w:val="00DB01DE"/>
    <w:rsid w:val="00E67032"/>
    <w:rsid w:val="00EB4BA4"/>
    <w:rsid w:val="00F03056"/>
    <w:rsid w:val="00F10ACC"/>
    <w:rsid w:val="00F27CA1"/>
    <w:rsid w:val="00F53CD8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6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dramashko_ts</dc:creator>
  <cp:lastModifiedBy>Alexander</cp:lastModifiedBy>
  <cp:revision>2</cp:revision>
  <dcterms:created xsi:type="dcterms:W3CDTF">2021-10-11T12:54:00Z</dcterms:created>
  <dcterms:modified xsi:type="dcterms:W3CDTF">2021-10-11T12:54:00Z</dcterms:modified>
  <dc:language>ru-RU</dc:language>
</cp:coreProperties>
</file>