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CA06" w14:textId="77777777" w:rsidR="00B24A80" w:rsidRDefault="00B24A80" w:rsidP="00B24A80">
      <w:pPr>
        <w:rPr>
          <w:rFonts w:ascii="Times New Roman" w:hAnsi="Times New Roman" w:cs="Times New Roman"/>
          <w:sz w:val="28"/>
          <w:szCs w:val="28"/>
        </w:rPr>
      </w:pPr>
      <w:r w:rsidRPr="00976722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97672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приёмной комиссии колледжа требуется разработать информационную подсистему учета принятых заявок абитуриентов. Сведения об абитуриентах разнесены по специальностям, и содержат также оценки по аттестату. По запросу пользователя – «название специальности» - вывести на экран список абитуриентов, начиная с тех, средний балл по аттестату которых выше остальных. </w:t>
      </w:r>
    </w:p>
    <w:p w14:paraId="5A3B5E5B" w14:textId="77777777" w:rsidR="00B24A80" w:rsidRDefault="00B24A80" w:rsidP="00B24A80">
      <w:pPr>
        <w:rPr>
          <w:rFonts w:ascii="Times New Roman" w:hAnsi="Times New Roman" w:cs="Times New Roman"/>
          <w:sz w:val="28"/>
          <w:szCs w:val="28"/>
        </w:rPr>
      </w:pPr>
    </w:p>
    <w:p w14:paraId="51FA8DF2" w14:textId="329FA931" w:rsidR="00F12C76" w:rsidRDefault="00B24A80" w:rsidP="006C0B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A80">
        <w:rPr>
          <w:rFonts w:ascii="Times New Roman" w:hAnsi="Times New Roman" w:cs="Times New Roman"/>
          <w:sz w:val="28"/>
          <w:szCs w:val="28"/>
        </w:rPr>
        <w:t>Описание задач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240047" w14:textId="2CF74B49" w:rsidR="00B24A80" w:rsidRDefault="00B24A80" w:rsidP="00B24A80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 абитуриентов на определенную специальность и их количество (фиктивные текстовые данные)</w:t>
      </w:r>
    </w:p>
    <w:p w14:paraId="4F8628A1" w14:textId="790FC192" w:rsidR="00B24A80" w:rsidRDefault="00B24A80" w:rsidP="00B24A80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Запрос у пользователя специальности</w:t>
      </w:r>
    </w:p>
    <w:p w14:paraId="52AFDA83" w14:textId="5EEDC67A" w:rsidR="00B24A80" w:rsidRDefault="00B24A80" w:rsidP="00B24A80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Поиск всех абитуриентов и их количество по специальности, указанным пользователем</w:t>
      </w:r>
    </w:p>
    <w:p w14:paraId="769F78E4" w14:textId="3358272F" w:rsidR="00B24A80" w:rsidRDefault="00B24A80" w:rsidP="00B24A80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Сортировка найденных в п.3 абитуриентов по специальности от большего балла в аттестате к меньшему</w:t>
      </w:r>
    </w:p>
    <w:p w14:paraId="4D806FA7" w14:textId="7AD5F551" w:rsidR="00B24A80" w:rsidRDefault="00B24A80" w:rsidP="00633D37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 абитуриентов по специальности, заданной пользователем</w:t>
      </w:r>
    </w:p>
    <w:p w14:paraId="3CD070B4" w14:textId="3F65309D" w:rsidR="0050655B" w:rsidRDefault="0050655B" w:rsidP="00633D37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Подсчет среднего бала абитуриентов по списку из п.3</w:t>
      </w:r>
    </w:p>
    <w:p w14:paraId="3169B1E4" w14:textId="48D631A0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33D37">
        <w:rPr>
          <w:rFonts w:ascii="Times New Roman" w:hAnsi="Times New Roman" w:cs="Times New Roman"/>
          <w:sz w:val="28"/>
          <w:szCs w:val="28"/>
        </w:rPr>
        <w:t>Описание данных для решения задачи</w:t>
      </w:r>
    </w:p>
    <w:p w14:paraId="74F5D1C9" w14:textId="0280966B" w:rsidR="00633D37" w:rsidRDefault="00633D37" w:rsidP="00633D37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Список специальностей (можно представить в виде строкового массива)</w:t>
      </w:r>
    </w:p>
    <w:p w14:paraId="615F4E15" w14:textId="5ECE0EF6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33D37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ring[]</w:t>
      </w:r>
    </w:p>
    <w:p w14:paraId="6238FBB9" w14:textId="107607EA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Список абитуриентов определённой специальности </w:t>
      </w:r>
    </w:p>
    <w:p w14:paraId="5AD2A071" w14:textId="56BC6AF6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List&lt;string&gt; []</w:t>
      </w:r>
    </w:p>
    <w:p w14:paraId="280F3176" w14:textId="56A34C17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List&lt;List&lt;string&gt;&gt;</w:t>
      </w:r>
    </w:p>
    <w:p w14:paraId="247259A6" w14:textId="47C43B58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Данные со специальностями будут связаны по соответствующим индексам</w:t>
      </w:r>
    </w:p>
    <w:p w14:paraId="0D146055" w14:textId="5E9EB063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Запрос пользователя (специальность)</w:t>
      </w:r>
    </w:p>
    <w:p w14:paraId="555195C3" w14:textId="0BB21330" w:rsidR="00633D37" w:rsidRP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48FF619B" w14:textId="07B46A5F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33D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Абитуриенты определённой специальности</w:t>
      </w:r>
    </w:p>
    <w:p w14:paraId="479B5160" w14:textId="3EB9B1CE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List&lt;string&gt; a</w:t>
      </w:r>
      <w:r w:rsidRPr="00633D37">
        <w:rPr>
          <w:rFonts w:ascii="Times New Roman" w:hAnsi="Times New Roman" w:cs="Times New Roman"/>
          <w:sz w:val="28"/>
          <w:szCs w:val="28"/>
          <w:lang w:val="en-US"/>
        </w:rPr>
        <w:t>pplicants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633D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633D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строковых</w:t>
      </w:r>
      <w:r w:rsidRPr="00633D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значений</w:t>
      </w:r>
    </w:p>
    <w:p w14:paraId="5E8F46FC" w14:textId="0122D93A" w:rsidR="00633D37" w:rsidRPr="0050655B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-Количество абитуриентов</w:t>
      </w:r>
      <w:r w:rsidR="0050655B">
        <w:rPr>
          <w:rFonts w:ascii="Times New Roman" w:hAnsi="Times New Roman" w:cs="Times New Roman"/>
          <w:sz w:val="28"/>
          <w:szCs w:val="28"/>
        </w:rPr>
        <w:t xml:space="preserve"> определенной специальности</w:t>
      </w:r>
    </w:p>
    <w:p w14:paraId="163557A0" w14:textId="74B5BBE3" w:rsidR="00633D37" w:rsidRDefault="00633D37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50655B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0655B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counts</w:t>
      </w:r>
      <w:r w:rsidRPr="0050655B">
        <w:rPr>
          <w:rFonts w:ascii="Times New Roman" w:hAnsi="Times New Roman" w:cs="Times New Roman"/>
          <w:sz w:val="28"/>
          <w:szCs w:val="28"/>
        </w:rPr>
        <w:t xml:space="preserve"> </w:t>
      </w:r>
      <w:r w:rsidR="0050655B">
        <w:rPr>
          <w:rFonts w:ascii="Times New Roman" w:hAnsi="Times New Roman" w:cs="Times New Roman"/>
          <w:sz w:val="28"/>
          <w:szCs w:val="28"/>
        </w:rPr>
        <w:t>– список целочисленных значений</w:t>
      </w:r>
    </w:p>
    <w:p w14:paraId="3D100F1F" w14:textId="77777777" w:rsidR="0050655B" w:rsidRDefault="0050655B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63EB390" w14:textId="33973CB7" w:rsidR="0050655B" w:rsidRDefault="0050655B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связаны между собой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33D37">
        <w:rPr>
          <w:rFonts w:ascii="Times New Roman" w:hAnsi="Times New Roman" w:cs="Times New Roman"/>
          <w:sz w:val="28"/>
          <w:szCs w:val="28"/>
          <w:lang w:val="en-US"/>
        </w:rPr>
        <w:t>pplicants</w:t>
      </w:r>
      <w:r w:rsidRPr="005065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counts</w:t>
      </w:r>
      <w:r>
        <w:rPr>
          <w:rFonts w:ascii="Times New Roman" w:hAnsi="Times New Roman" w:cs="Times New Roman"/>
          <w:sz w:val="28"/>
          <w:szCs w:val="28"/>
        </w:rPr>
        <w:t>? Поиндексно ==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Размеры списков одинаковы</w:t>
      </w:r>
    </w:p>
    <w:p w14:paraId="5CD00C00" w14:textId="5CD27B90" w:rsidR="0050655B" w:rsidRDefault="0050655B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Средний бал абитуриентов (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50655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вещественное число)</w:t>
      </w:r>
    </w:p>
    <w:p w14:paraId="08B3C160" w14:textId="77777777" w:rsidR="0050655B" w:rsidRDefault="0050655B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DC0B56E" w14:textId="730E2962" w:rsidR="0050655B" w:rsidRDefault="0050655B" w:rsidP="00633D3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функций:</w:t>
      </w:r>
    </w:p>
    <w:p w14:paraId="6F754D27" w14:textId="085B5BFE" w:rsidR="0050655B" w:rsidRPr="0050655B" w:rsidRDefault="0050655B" w:rsidP="0050655B">
      <w:pPr>
        <w:pStyle w:val="a7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List&lt;string&gt; [] InputA</w:t>
      </w:r>
      <w:r w:rsidRPr="00633D37">
        <w:rPr>
          <w:rFonts w:cs="Times New Roman"/>
          <w:szCs w:val="28"/>
          <w:lang w:val="en-US"/>
        </w:rPr>
        <w:t>pplicants</w:t>
      </w:r>
      <w:r>
        <w:rPr>
          <w:rFonts w:cs="Times New Roman"/>
          <w:szCs w:val="28"/>
          <w:lang w:val="en-US"/>
        </w:rPr>
        <w:t>ByCenre ()</w:t>
      </w:r>
    </w:p>
    <w:p w14:paraId="6CC65DCC" w14:textId="008A0BA8" w:rsidR="0050655B" w:rsidRDefault="0050655B" w:rsidP="0050655B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</w:t>
      </w:r>
    </w:p>
    <w:p w14:paraId="0F6FA32B" w14:textId="1FC24FAA" w:rsidR="0050655B" w:rsidRDefault="0050655B" w:rsidP="0050655B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}</w:t>
      </w:r>
    </w:p>
    <w:p w14:paraId="7A37106D" w14:textId="521EA6C8" w:rsidR="0050655B" w:rsidRDefault="002B14DE" w:rsidP="0050655B">
      <w:pPr>
        <w:pStyle w:val="a7"/>
        <w:numPr>
          <w:ilvl w:val="0"/>
          <w:numId w:val="3"/>
        </w:num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String InputUserQuery ()</w:t>
      </w:r>
    </w:p>
    <w:p w14:paraId="4A69EEF2" w14:textId="5D00928E" w:rsidR="002B14DE" w:rsidRDefault="002B14DE" w:rsidP="002B14DE">
      <w:pPr>
        <w:pStyle w:val="a7"/>
        <w:ind w:left="1069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{</w:t>
      </w:r>
    </w:p>
    <w:p w14:paraId="65F66E28" w14:textId="39ECE333" w:rsidR="002B14DE" w:rsidRDefault="002B14DE" w:rsidP="002B14DE">
      <w:pPr>
        <w:pStyle w:val="a7"/>
        <w:ind w:left="1069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}</w:t>
      </w:r>
    </w:p>
    <w:p w14:paraId="3835F6F5" w14:textId="27E1FA47" w:rsidR="002B14DE" w:rsidRPr="002B14DE" w:rsidRDefault="002B14DE" w:rsidP="002B14DE">
      <w:pPr>
        <w:pStyle w:val="a7"/>
        <w:numPr>
          <w:ilvl w:val="0"/>
          <w:numId w:val="3"/>
        </w:numPr>
        <w:jc w:val="both"/>
        <w:rPr>
          <w:rFonts w:cs="Times New Roman"/>
          <w:szCs w:val="28"/>
        </w:rPr>
      </w:pPr>
      <w:r w:rsidRPr="002B14DE">
        <w:rPr>
          <w:rFonts w:cs="Times New Roman"/>
          <w:szCs w:val="28"/>
        </w:rPr>
        <w:t>///</w:t>
      </w:r>
      <w:r>
        <w:rPr>
          <w:rFonts w:cs="Times New Roman"/>
          <w:szCs w:val="28"/>
        </w:rPr>
        <w:t xml:space="preserve">Функция поиска индекса по специальности по запросу пользователя в массиве </w:t>
      </w:r>
      <w:r>
        <w:rPr>
          <w:rFonts w:cs="Times New Roman"/>
          <w:szCs w:val="28"/>
          <w:lang w:val="en-US"/>
        </w:rPr>
        <w:t>s</w:t>
      </w:r>
      <w:r w:rsidRPr="002B14DE">
        <w:rPr>
          <w:rFonts w:cs="Times New Roman"/>
          <w:szCs w:val="28"/>
        </w:rPr>
        <w:t>pecialties</w:t>
      </w:r>
    </w:p>
    <w:p w14:paraId="74321E31" w14:textId="77777777" w:rsidR="002B14DE" w:rsidRDefault="002B14DE" w:rsidP="002B14DE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int </w:t>
      </w:r>
      <w:proofErr w:type="spellStart"/>
      <w:r>
        <w:rPr>
          <w:rFonts w:cs="Times New Roman"/>
          <w:szCs w:val="28"/>
          <w:lang w:val="en-US"/>
        </w:rPr>
        <w:t>FindIndex</w:t>
      </w:r>
      <w:r w:rsidRPr="002B14DE">
        <w:rPr>
          <w:rFonts w:cs="Times New Roman"/>
          <w:szCs w:val="28"/>
          <w:lang w:val="en-US"/>
        </w:rPr>
        <w:t>Specialties</w:t>
      </w:r>
      <w:proofErr w:type="spellEnd"/>
      <w:r>
        <w:rPr>
          <w:rFonts w:cs="Times New Roman"/>
          <w:szCs w:val="28"/>
          <w:lang w:val="en-US"/>
        </w:rPr>
        <w:t xml:space="preserve"> (string </w:t>
      </w:r>
      <w:proofErr w:type="spellStart"/>
      <w:r>
        <w:rPr>
          <w:rFonts w:cs="Times New Roman"/>
          <w:szCs w:val="28"/>
          <w:lang w:val="en-US"/>
        </w:rPr>
        <w:t>userQuery</w:t>
      </w:r>
      <w:proofErr w:type="spellEnd"/>
      <w:r>
        <w:rPr>
          <w:rFonts w:cs="Times New Roman"/>
          <w:szCs w:val="28"/>
          <w:lang w:val="en-US"/>
        </w:rPr>
        <w:t>,</w:t>
      </w:r>
    </w:p>
    <w:p w14:paraId="3518EB0D" w14:textId="097D379D" w:rsidR="002B14DE" w:rsidRDefault="002B14DE" w:rsidP="002B14DE">
      <w:pPr>
        <w:pStyle w:val="a7"/>
        <w:ind w:left="3901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string[] </w:t>
      </w:r>
      <w:r>
        <w:rPr>
          <w:rFonts w:cs="Times New Roman"/>
          <w:szCs w:val="28"/>
          <w:lang w:val="en-US"/>
        </w:rPr>
        <w:t>s</w:t>
      </w:r>
      <w:r w:rsidRPr="002B14DE">
        <w:rPr>
          <w:rFonts w:cs="Times New Roman"/>
          <w:szCs w:val="28"/>
        </w:rPr>
        <w:t>pecialties</w:t>
      </w:r>
      <w:r>
        <w:rPr>
          <w:rFonts w:cs="Times New Roman"/>
          <w:szCs w:val="28"/>
          <w:lang w:val="en-US"/>
        </w:rPr>
        <w:t>)</w:t>
      </w:r>
    </w:p>
    <w:p w14:paraId="4857772A" w14:textId="7787C0B4" w:rsidR="002B14DE" w:rsidRPr="002B14DE" w:rsidRDefault="002B14DE" w:rsidP="002B14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2B14D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2DDDBDE" w14:textId="77777777" w:rsidR="002B14DE" w:rsidRPr="002B14DE" w:rsidRDefault="002B14DE" w:rsidP="002B14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D102B9" w14:textId="3BF80A55" w:rsidR="002B14DE" w:rsidRDefault="002B14DE" w:rsidP="002B14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(L</w:t>
      </w:r>
      <w:r w:rsidRPr="002B14DE">
        <w:rPr>
          <w:rFonts w:ascii="Times New Roman" w:hAnsi="Times New Roman" w:cs="Times New Roman"/>
          <w:sz w:val="28"/>
          <w:szCs w:val="28"/>
          <w:lang w:val="en-US"/>
        </w:rPr>
        <w:t>ist&lt;string&gt;, List&lt;int&gt;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B14DE">
        <w:rPr>
          <w:rFonts w:ascii="Times New Roman" w:hAnsi="Times New Roman" w:cs="Times New Roman"/>
          <w:sz w:val="28"/>
          <w:szCs w:val="28"/>
          <w:lang w:val="en-US"/>
        </w:rPr>
        <w:t xml:space="preserve"> FindAllA</w:t>
      </w:r>
      <w:r w:rsidRPr="002B14DE">
        <w:rPr>
          <w:rFonts w:ascii="Times New Roman" w:hAnsi="Times New Roman" w:cs="Times New Roman"/>
          <w:sz w:val="28"/>
          <w:szCs w:val="28"/>
          <w:lang w:val="en-US"/>
        </w:rPr>
        <w:t>pplicants</w:t>
      </w:r>
      <w:r w:rsidRPr="002B14DE">
        <w:rPr>
          <w:rFonts w:ascii="Times New Roman" w:hAnsi="Times New Roman" w:cs="Times New Roman"/>
          <w:sz w:val="28"/>
          <w:szCs w:val="28"/>
          <w:lang w:val="en-US"/>
        </w:rPr>
        <w:t>ByCenre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7F6FDC0" w14:textId="6B9D01ED" w:rsidR="002B14DE" w:rsidRDefault="002B14DE" w:rsidP="002B14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indexSpecialties,</w:t>
      </w:r>
    </w:p>
    <w:p w14:paraId="521D2924" w14:textId="03226E35" w:rsidR="002B14DE" w:rsidRDefault="002B14DE" w:rsidP="002B14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B14DE">
        <w:rPr>
          <w:rFonts w:ascii="Times New Roman" w:hAnsi="Times New Roman" w:cs="Times New Roman"/>
          <w:sz w:val="28"/>
          <w:szCs w:val="28"/>
          <w:lang w:val="en-US"/>
        </w:rPr>
        <w:t>ist&lt;string&gt;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[]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="006503EF">
        <w:rPr>
          <w:rFonts w:ascii="Times New Roman" w:hAnsi="Times New Roman" w:cs="Times New Roman"/>
          <w:sz w:val="28"/>
          <w:szCs w:val="28"/>
          <w:lang w:val="en-US"/>
        </w:rPr>
        <w:t>Applicants</w:t>
      </w:r>
      <w:proofErr w:type="spellEnd"/>
      <w:r w:rsidR="006503E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58F45FC" w14:textId="30A1E41A" w:rsidR="006503EF" w:rsidRDefault="006503EF" w:rsidP="002B14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List&lt;int&gt; [] counts)</w:t>
      </w:r>
    </w:p>
    <w:p w14:paraId="3A004B56" w14:textId="3856E30E" w:rsidR="006503EF" w:rsidRDefault="006503EF" w:rsidP="002B14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708D2E1" w14:textId="588EEC5C" w:rsidR="006503EF" w:rsidRDefault="006503EF" w:rsidP="002B14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23DF97" w14:textId="55C76371" w:rsidR="006503EF" w:rsidRDefault="006503EF" w:rsidP="006503EF">
      <w:pPr>
        <w:pStyle w:val="a7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/// Сортировка абитуриентов по убыванию их балла аттестата</w:t>
      </w:r>
    </w:p>
    <w:p w14:paraId="4E11BFF2" w14:textId="6AF6134A" w:rsidR="006503EF" w:rsidRDefault="006503EF" w:rsidP="006503EF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Void SortApplicants (List&lt;string&gt; applicants,</w:t>
      </w:r>
    </w:p>
    <w:p w14:paraId="58543C4F" w14:textId="62B5AE9E" w:rsidR="006503EF" w:rsidRDefault="006503EF" w:rsidP="006503EF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  <w:t>List&lt;int&gt; counts)</w:t>
      </w:r>
    </w:p>
    <w:p w14:paraId="5C3508A5" w14:textId="79997B07" w:rsidR="006503EF" w:rsidRDefault="006503EF" w:rsidP="006503EF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</w:t>
      </w:r>
    </w:p>
    <w:p w14:paraId="13314200" w14:textId="63BDC47A" w:rsidR="006503EF" w:rsidRDefault="006503EF" w:rsidP="006503EF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}</w:t>
      </w:r>
    </w:p>
    <w:p w14:paraId="24006C2E" w14:textId="77777777" w:rsidR="006503EF" w:rsidRDefault="006503EF" w:rsidP="006503EF">
      <w:pPr>
        <w:pStyle w:val="a7"/>
        <w:ind w:left="1069"/>
        <w:jc w:val="both"/>
        <w:rPr>
          <w:rFonts w:cs="Times New Roman"/>
          <w:szCs w:val="28"/>
          <w:lang w:val="en-US"/>
        </w:rPr>
      </w:pPr>
    </w:p>
    <w:p w14:paraId="3D4BD019" w14:textId="711E8929" w:rsidR="006503EF" w:rsidRDefault="006503EF" w:rsidP="006503EF">
      <w:pPr>
        <w:pStyle w:val="a7"/>
        <w:numPr>
          <w:ilvl w:val="0"/>
          <w:numId w:val="3"/>
        </w:num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Void Print</w:t>
      </w:r>
      <w:r w:rsidR="003E3D53">
        <w:rPr>
          <w:rFonts w:cs="Times New Roman"/>
          <w:szCs w:val="28"/>
          <w:lang w:val="en-US"/>
        </w:rPr>
        <w:t>(</w:t>
      </w:r>
      <w:r w:rsidR="003E3D53">
        <w:rPr>
          <w:rFonts w:cs="Times New Roman"/>
          <w:szCs w:val="28"/>
          <w:lang w:val="en-US"/>
        </w:rPr>
        <w:t>List&lt;string&gt; applicants</w:t>
      </w:r>
      <w:r w:rsidR="003E3D53">
        <w:rPr>
          <w:rFonts w:cs="Times New Roman"/>
          <w:szCs w:val="28"/>
          <w:lang w:val="en-US"/>
        </w:rPr>
        <w:t>)</w:t>
      </w:r>
    </w:p>
    <w:p w14:paraId="57B6600A" w14:textId="0A8F3368" w:rsidR="003E3D53" w:rsidRDefault="003E3D53" w:rsidP="003E3D53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</w:t>
      </w:r>
    </w:p>
    <w:p w14:paraId="37B680BC" w14:textId="6F758289" w:rsidR="003E3D53" w:rsidRDefault="003E3D53" w:rsidP="003E3D53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}</w:t>
      </w:r>
    </w:p>
    <w:p w14:paraId="330BDAC1" w14:textId="762659D9" w:rsidR="003E3D53" w:rsidRDefault="003E3D53" w:rsidP="003E3D53">
      <w:pPr>
        <w:pStyle w:val="a7"/>
        <w:numPr>
          <w:ilvl w:val="0"/>
          <w:numId w:val="3"/>
        </w:num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Double CalculateAverage (List&lt;int&gt; counts)</w:t>
      </w:r>
    </w:p>
    <w:p w14:paraId="36B08265" w14:textId="2C872D2A" w:rsidR="003E3D53" w:rsidRDefault="003E3D53" w:rsidP="003E3D53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</w:t>
      </w:r>
    </w:p>
    <w:p w14:paraId="1E571153" w14:textId="0D4062EA" w:rsidR="003E3D53" w:rsidRPr="003E3D53" w:rsidRDefault="003E3D53" w:rsidP="003E3D53">
      <w:pPr>
        <w:pStyle w:val="a7"/>
        <w:ind w:left="106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}</w:t>
      </w:r>
    </w:p>
    <w:p w14:paraId="3976B612" w14:textId="77777777" w:rsidR="002B14DE" w:rsidRPr="006503EF" w:rsidRDefault="002B14DE" w:rsidP="002B14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B14DE" w:rsidRPr="006503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17052"/>
    <w:multiLevelType w:val="hybridMultilevel"/>
    <w:tmpl w:val="C186C282"/>
    <w:lvl w:ilvl="0" w:tplc="E7EE32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C64D4A"/>
    <w:multiLevelType w:val="hybridMultilevel"/>
    <w:tmpl w:val="52305656"/>
    <w:lvl w:ilvl="0" w:tplc="A2F03C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4DB6181"/>
    <w:multiLevelType w:val="hybridMultilevel"/>
    <w:tmpl w:val="857078B0"/>
    <w:lvl w:ilvl="0" w:tplc="17A0DD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0207459">
    <w:abstractNumId w:val="0"/>
  </w:num>
  <w:num w:numId="2" w16cid:durableId="719668418">
    <w:abstractNumId w:val="2"/>
  </w:num>
  <w:num w:numId="3" w16cid:durableId="121808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48"/>
    <w:rsid w:val="00245448"/>
    <w:rsid w:val="002B14DE"/>
    <w:rsid w:val="003E3D53"/>
    <w:rsid w:val="00460DAA"/>
    <w:rsid w:val="004A38B9"/>
    <w:rsid w:val="0050655B"/>
    <w:rsid w:val="00633D37"/>
    <w:rsid w:val="006503EF"/>
    <w:rsid w:val="006C0B77"/>
    <w:rsid w:val="00716041"/>
    <w:rsid w:val="008242FF"/>
    <w:rsid w:val="00870751"/>
    <w:rsid w:val="00922C48"/>
    <w:rsid w:val="00B24A8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B01A"/>
  <w15:chartTrackingRefBased/>
  <w15:docId w15:val="{9DB9E5A2-11BE-42CB-8CC4-CB60166C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A80"/>
    <w:pPr>
      <w:spacing w:after="0" w:line="36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544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44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44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44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44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448"/>
    <w:pPr>
      <w:keepNext/>
      <w:keepLines/>
      <w:spacing w:before="4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448"/>
    <w:pPr>
      <w:keepNext/>
      <w:keepLines/>
      <w:spacing w:before="4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448"/>
    <w:pPr>
      <w:keepNext/>
      <w:keepLines/>
      <w:spacing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448"/>
    <w:pPr>
      <w:keepNext/>
      <w:keepLines/>
      <w:spacing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4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4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4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44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544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544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544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544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544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448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448"/>
    <w:pPr>
      <w:spacing w:before="160" w:after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544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5448"/>
    <w:pPr>
      <w:spacing w:after="160"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24544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4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544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54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3</cp:revision>
  <dcterms:created xsi:type="dcterms:W3CDTF">2025-10-11T08:53:00Z</dcterms:created>
  <dcterms:modified xsi:type="dcterms:W3CDTF">2025-10-11T09:41:00Z</dcterms:modified>
</cp:coreProperties>
</file>