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5E" w:rsidRDefault="00037DCC" w:rsidP="00FE29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Занятие</w:t>
      </w:r>
      <w:r w:rsidR="00277C5E" w:rsidRPr="00FE29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2 Тэги с атрибутами. Цвет в документе</w:t>
      </w:r>
    </w:p>
    <w:p w:rsidR="00A67433" w:rsidRPr="00FE2910" w:rsidRDefault="00A67433" w:rsidP="00FE29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56CFD" w:rsidRPr="00FE2910" w:rsidRDefault="000E269F" w:rsidP="00FE291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&lt;font color="#</w:t>
      </w:r>
      <w:r w:rsidR="00856CFD"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HEX</w:t>
      </w:r>
      <w:r w:rsid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"&gt;</w:t>
      </w:r>
      <w:r w:rsidR="00FE2910"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&lt;/font&gt;</w:t>
      </w:r>
    </w:p>
    <w:p w:rsidR="005A3E49" w:rsidRPr="00FE2910" w:rsidRDefault="00856CFD" w:rsidP="00FE291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&lt;body text="#HEX"&gt;</w:t>
      </w:r>
      <w:r w:rsid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FE2910"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&lt;</w:t>
      </w:r>
      <w:r w:rsid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/</w:t>
      </w:r>
      <w:r w:rsidR="00FE2910"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body&gt;</w:t>
      </w:r>
    </w:p>
    <w:p w:rsidR="00856CFD" w:rsidRDefault="005A3E49" w:rsidP="00FE2910">
      <w:pPr>
        <w:spacing w:after="0" w:line="240" w:lineRule="auto"/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&lt;body</w:t>
      </w:r>
      <w:r w:rsidR="00FE2910"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text="#HEX</w:t>
      </w:r>
      <w:r w:rsid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"</w:t>
      </w:r>
      <w:r w:rsidR="00FE2910"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bgcolor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="#</w:t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HEX</w:t>
      </w:r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"&gt;</w:t>
      </w:r>
      <w:r w:rsidR="00FE2910"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&lt;</w:t>
      </w:r>
      <w:r w:rsid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/</w:t>
      </w:r>
      <w:r w:rsidR="00FE2910"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body&gt;</w:t>
      </w:r>
    </w:p>
    <w:p w:rsidR="00FE2910" w:rsidRPr="00FE2910" w:rsidRDefault="00FE2910" w:rsidP="00FE291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ru-RU"/>
        </w:rPr>
      </w:pPr>
    </w:p>
    <w:p w:rsidR="00277C5E" w:rsidRPr="003C3519" w:rsidRDefault="00277C5E" w:rsidP="00FE29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</w:pPr>
      <w:r w:rsidRPr="003C3519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  <w:t>Таблица цветов</w:t>
      </w:r>
    </w:p>
    <w:p w:rsidR="00277C5E" w:rsidRPr="00FE2910" w:rsidRDefault="00277C5E" w:rsidP="00FE2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91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из 216 цветов палитры может быть использован для графики, текста и фонов. Палитра состоит из 36 сочетаний 6 оттенков красного, зеленого и синего. Эти градации— 0, 51, 102, 153, 204, 255. Над каждым цветом указаны два значения— RGB (для создания цвета в графическом редакторе) и HEX (для обозн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ачения цвета в HTML)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5"/>
      </w:tblGrid>
      <w:tr w:rsidR="00277C5E" w:rsidRPr="00FE2910" w:rsidTr="00517330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0" w:type="dxa"/>
              <w:left w:w="330" w:type="dxa"/>
              <w:bottom w:w="360" w:type="dxa"/>
              <w:right w:w="330" w:type="dxa"/>
            </w:tcMar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277C5E" w:rsidRPr="00FE2910" w:rsidTr="00517330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277C5E" w:rsidRPr="00FE2910" w:rsidRDefault="003C3519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255.51.0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277C5E" w:rsidRPr="00FE2910" w:rsidRDefault="003C3519" w:rsidP="003C35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255.153.0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277C5E" w:rsidRPr="00FE2910" w:rsidRDefault="003C3519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255.255.0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277C5E" w:rsidRPr="00FE2910" w:rsidRDefault="003C3519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0.255.51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277C5E" w:rsidRPr="00FE2910" w:rsidRDefault="003C3519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51.255.255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277C5E" w:rsidRPr="00FE2910" w:rsidRDefault="00435099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51.51.255</w:t>
                  </w:r>
                </w:p>
              </w:tc>
            </w:tr>
            <w:tr w:rsidR="00277C5E" w:rsidRPr="00FE2910" w:rsidTr="0051733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77C5E" w:rsidRPr="00FE2910" w:rsidRDefault="003C3519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FF3300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7C5E" w:rsidRPr="00FE2910" w:rsidRDefault="003C3519" w:rsidP="003C35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FF9900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7C5E" w:rsidRPr="00FE2910" w:rsidRDefault="003C3519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FFFF00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7C5E" w:rsidRPr="00FE2910" w:rsidRDefault="003C3519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00</w:t>
                  </w:r>
                  <w:r w:rsidR="00277C5E"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7C5E" w:rsidRPr="00FE2910" w:rsidRDefault="003C3519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7C5E" w:rsidRPr="00FE2910" w:rsidRDefault="00435099" w:rsidP="0043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</w:t>
                  </w: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</w:t>
                  </w:r>
                </w:p>
              </w:tc>
            </w:tr>
            <w:tr w:rsidR="00277C5E" w:rsidRPr="00FE2910" w:rsidTr="00297FDA">
              <w:trPr>
                <w:tblCellSpacing w:w="7" w:type="dxa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3C35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красный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3C35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оранжевый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3C35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277C5E" w:rsidRPr="003C3519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3C35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зеленый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3C35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голубой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4350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синий</w:t>
                  </w:r>
                </w:p>
              </w:tc>
            </w:tr>
          </w:tbl>
          <w:p w:rsidR="00277C5E" w:rsidRPr="00FE2910" w:rsidRDefault="00277C5E" w:rsidP="00FE291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1557"/>
              <w:gridCol w:w="1557"/>
              <w:gridCol w:w="1557"/>
              <w:gridCol w:w="1557"/>
              <w:gridCol w:w="1563"/>
            </w:tblGrid>
            <w:tr w:rsidR="00277C5E" w:rsidRPr="00FE2910" w:rsidTr="00435099">
              <w:trPr>
                <w:tblCellSpacing w:w="7" w:type="dxa"/>
              </w:trPr>
              <w:tc>
                <w:tcPr>
                  <w:tcW w:w="800" w:type="pct"/>
                  <w:vAlign w:val="center"/>
                  <w:hideMark/>
                </w:tcPr>
                <w:p w:rsidR="00277C5E" w:rsidRPr="00FE2910" w:rsidRDefault="00435099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204.0.204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277C5E" w:rsidRPr="00FE2910" w:rsidRDefault="00277C5E" w:rsidP="0043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255.2</w:t>
                  </w:r>
                  <w:r w:rsidR="004350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55</w:t>
                  </w: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  <w:r w:rsidR="004350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255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277C5E" w:rsidRPr="00FE2910" w:rsidRDefault="00435099" w:rsidP="0043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  <w:r w:rsidR="00277C5E"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.0.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800" w:type="pct"/>
                  <w:vAlign w:val="center"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00" w:type="pct"/>
                  <w:vAlign w:val="center"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00" w:type="pct"/>
                  <w:vAlign w:val="center"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77C5E" w:rsidRPr="00FE2910" w:rsidTr="00435099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277C5E" w:rsidRPr="00FE2910" w:rsidRDefault="00435099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CC00CC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7C5E" w:rsidRPr="00435099" w:rsidRDefault="00277C5E" w:rsidP="0043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FF</w:t>
                  </w:r>
                  <w:r w:rsidR="004350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FFFF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7C5E" w:rsidRPr="00FE2910" w:rsidRDefault="00435099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000000</w:t>
                  </w:r>
                </w:p>
              </w:tc>
              <w:tc>
                <w:tcPr>
                  <w:tcW w:w="0" w:type="auto"/>
                  <w:vAlign w:val="center"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77C5E" w:rsidRPr="00FE2910" w:rsidTr="00297FDA">
              <w:trPr>
                <w:tblCellSpacing w:w="7" w:type="dxa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4350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фиолетовый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277C5E" w:rsidRPr="00435099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4350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белый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="004350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черный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277C5E" w:rsidRPr="00FE2910" w:rsidRDefault="00277C5E" w:rsidP="00FE29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E291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277C5E" w:rsidRPr="00FE2910" w:rsidRDefault="00277C5E" w:rsidP="0043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7C5E" w:rsidRPr="00FE2910" w:rsidRDefault="00277C5E" w:rsidP="00FE291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77C5E" w:rsidRPr="00FE2910" w:rsidRDefault="00277C5E" w:rsidP="00FE291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Открыть палитру у себя на компьютере</w:t>
      </w:r>
      <w:r w:rsid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269F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сохранит</w:t>
      </w:r>
      <w:r w:rsidR="00856CFD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</w:t>
      </w:r>
      <w:r w:rsidR="000E269F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свою папку.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Файл – Сохранить как (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Save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 обозначения цвета в 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прописываются именно таким способом. Например, белый цвет – 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ffffff</w:t>
      </w:r>
      <w:proofErr w:type="spellEnd"/>
      <w:r w:rsidR="00856CFD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черный- 000000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297FDA" w:rsidRDefault="00297FDA" w:rsidP="00FE291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77C5E" w:rsidRPr="00FE2910" w:rsidRDefault="00277C5E" w:rsidP="00FE291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Окрасить слова Добро Пожаловать в красный. 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="#CC0000"&gt; </w:t>
      </w:r>
      <w:r w:rsidRPr="00FE2910">
        <w:rPr>
          <w:rStyle w:val="HTML"/>
          <w:rFonts w:ascii="Times New Roman" w:eastAsiaTheme="minorHAnsi" w:hAnsi="Times New Roman" w:cs="Times New Roman"/>
          <w:color w:val="CC0000"/>
          <w:sz w:val="24"/>
          <w:szCs w:val="24"/>
          <w:shd w:val="clear" w:color="auto" w:fill="FFFFFF"/>
        </w:rPr>
        <w:t>Добро пожаловать!</w:t>
      </w:r>
      <w:proofErr w:type="gramStart"/>
      <w:r w:rsidRPr="00FE2910">
        <w:rPr>
          <w:rStyle w:val="HTML"/>
          <w:rFonts w:ascii="Times New Roman" w:eastAsiaTheme="minorHAnsi" w:hAnsi="Times New Roman" w:cs="Times New Roman"/>
          <w:color w:val="CC0000"/>
          <w:sz w:val="24"/>
          <w:szCs w:val="24"/>
          <w:shd w:val="clear" w:color="auto" w:fill="FFFFFF"/>
        </w:rPr>
        <w:t xml:space="preserve"> :</w:t>
      </w:r>
      <w:proofErr w:type="gramEnd"/>
      <w:r w:rsidRPr="00FE2910">
        <w:rPr>
          <w:rStyle w:val="HTML"/>
          <w:rFonts w:ascii="Times New Roman" w:eastAsiaTheme="minorHAnsi" w:hAnsi="Times New Roman" w:cs="Times New Roman"/>
          <w:color w:val="CC0000"/>
          <w:sz w:val="24"/>
          <w:szCs w:val="24"/>
          <w:shd w:val="clear" w:color="auto" w:fill="FFFFFF"/>
        </w:rPr>
        <w:t>)</w:t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 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параметр (атрибут) для тэга 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56CFD" w:rsidRPr="00FE2910" w:rsidRDefault="00277C5E" w:rsidP="00FE291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Он отвечает за цвет заключенного в контейнер текста. Атрибут 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как и другие атрибуты, не принадлежит только одному тэгу, он может быть присвоен и некоторым другим тэгам. 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Подставьте вместо СС0000 другие значения цветов для атрибута 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Обратите внимание, что значению цвета обязательно должен предшествовать значок «решетка» - #.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E8AFE58" wp14:editId="754C4278">
            <wp:extent cx="9525" cy="9525"/>
            <wp:effectExtent l="0" t="0" r="0" b="0"/>
            <wp:docPr id="1" name="Рисунок 4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head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&gt;Мой первый шаг 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head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Здравствуйте, это моя первая страница.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br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="#CC0000"&gt;</w:t>
      </w:r>
      <w:r w:rsidRPr="00FE2910">
        <w:rPr>
          <w:rStyle w:val="HTML"/>
          <w:rFonts w:ascii="Times New Roman" w:eastAsiaTheme="minorHAnsi" w:hAnsi="Times New Roman" w:cs="Times New Roman"/>
          <w:color w:val="CC0000"/>
          <w:sz w:val="24"/>
          <w:szCs w:val="24"/>
          <w:shd w:val="clear" w:color="auto" w:fill="FFFFFF"/>
        </w:rPr>
        <w:t> Добро пожаловать!</w:t>
      </w:r>
      <w:proofErr w:type="gramStart"/>
      <w:r w:rsidRPr="00FE2910">
        <w:rPr>
          <w:rStyle w:val="HTML"/>
          <w:rFonts w:ascii="Times New Roman" w:eastAsiaTheme="minorHAnsi" w:hAnsi="Times New Roman" w:cs="Times New Roman"/>
          <w:color w:val="CC0000"/>
          <w:sz w:val="24"/>
          <w:szCs w:val="24"/>
          <w:shd w:val="clear" w:color="auto" w:fill="FFFFFF"/>
        </w:rPr>
        <w:t xml:space="preserve"> :</w:t>
      </w:r>
      <w:proofErr w:type="gramEnd"/>
      <w:r w:rsidRPr="00FE2910">
        <w:rPr>
          <w:rStyle w:val="HTML"/>
          <w:rFonts w:ascii="Times New Roman" w:eastAsiaTheme="minorHAnsi" w:hAnsi="Times New Roman" w:cs="Times New Roman"/>
          <w:color w:val="CC0000"/>
          <w:sz w:val="24"/>
          <w:szCs w:val="24"/>
          <w:shd w:val="clear" w:color="auto" w:fill="FFFFFF"/>
        </w:rPr>
        <w:t>) </w:t>
      </w:r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 w:type="textWrapping" w:clear="left"/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Тэг &lt;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&gt;&lt;/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- многофункционален. Им может задаваться не только цвет текста в конкретной части документа, но и разм</w:t>
      </w:r>
      <w:r w:rsidR="000E269F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ер шрифта, и вид шрифта</w:t>
      </w:r>
      <w:bookmarkStart w:id="0" w:name="_GoBack"/>
      <w:bookmarkEnd w:id="0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56CFD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Задать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цвет </w:t>
      </w:r>
      <w:r w:rsidR="00856CFD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текста всего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документ</w:t>
      </w:r>
      <w:r w:rsidR="00856CFD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а: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lastRenderedPageBreak/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text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="#336699"&gt;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56CFD" w:rsidRPr="00FE2910" w:rsidRDefault="00277C5E" w:rsidP="00FE291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 значит, что весь текст страницы </w:t>
      </w:r>
      <w:proofErr w:type="gram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будет</w:t>
      </w:r>
      <w:proofErr w:type="gram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синим, кроме текста, для которого мы специально прописали &lt;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&gt;&lt;/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&gt;. Если цвет текста в &lt;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не задавать, то по умолчанию он будет черным. 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5A3E49" w:rsidRPr="00FE2910" w:rsidRDefault="00277C5E" w:rsidP="00FE291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head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&gt;Мой первый шаг 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head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text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="#336699"&gt;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336699"/>
          <w:sz w:val="24"/>
          <w:szCs w:val="24"/>
          <w:shd w:val="clear" w:color="auto" w:fill="FFFFFF"/>
        </w:rPr>
        <w:t>Здравствуйте, это моя первая страница.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br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="#CC0000"&gt;</w:t>
      </w:r>
      <w:r w:rsidRPr="00FE2910">
        <w:rPr>
          <w:rStyle w:val="HTML"/>
          <w:rFonts w:ascii="Times New Roman" w:eastAsiaTheme="minorHAnsi" w:hAnsi="Times New Roman" w:cs="Times New Roman"/>
          <w:color w:val="CC0000"/>
          <w:sz w:val="24"/>
          <w:szCs w:val="24"/>
          <w:shd w:val="clear" w:color="auto" w:fill="FFFFFF"/>
        </w:rPr>
        <w:t> Добро пожаловать!</w:t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proofErr w:type="gram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E2910">
        <w:rPr>
          <w:rStyle w:val="HTML"/>
          <w:rFonts w:ascii="Times New Roman" w:eastAsiaTheme="minorHAnsi" w:hAnsi="Times New Roman" w:cs="Times New Roman"/>
          <w:color w:val="336699"/>
          <w:sz w:val="24"/>
          <w:szCs w:val="24"/>
          <w:shd w:val="clear" w:color="auto" w:fill="FFFFFF"/>
        </w:rPr>
        <w:t>:</w:t>
      </w:r>
      <w:proofErr w:type="gramEnd"/>
      <w:r w:rsidRPr="00FE2910">
        <w:rPr>
          <w:rStyle w:val="HTML"/>
          <w:rFonts w:ascii="Times New Roman" w:eastAsiaTheme="minorHAnsi" w:hAnsi="Times New Roman" w:cs="Times New Roman"/>
          <w:color w:val="336699"/>
          <w:sz w:val="24"/>
          <w:szCs w:val="24"/>
          <w:shd w:val="clear" w:color="auto" w:fill="FFFFFF"/>
        </w:rPr>
        <w:t>) 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&gt; 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 w:type="textWrapping" w:clear="left"/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змен</w:t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ть цвет фона документа. 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Цвет фона устанавливается в тэге &lt;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&gt;: 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bgcolor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="#000000"&gt;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сли цвет в &lt;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не указывать, </w:t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 по умолчанию он будет белым. Рекомендуется прописывать.</w:t>
      </w:r>
    </w:p>
    <w:p w:rsidR="00277C5E" w:rsidRPr="00FE2910" w:rsidRDefault="00277C5E" w:rsidP="00FE291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head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&gt;Мой первый шаг 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head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text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="#336699" 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bgcolor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="#000000"&gt;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336699"/>
          <w:sz w:val="24"/>
          <w:szCs w:val="24"/>
          <w:shd w:val="clear" w:color="auto" w:fill="FFFFFF"/>
        </w:rPr>
        <w:t>Здравствуйте, это моя первая страница.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br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99EE0E5" wp14:editId="2F2668DD">
            <wp:extent cx="9525" cy="9525"/>
            <wp:effectExtent l="0" t="0" r="0" b="0"/>
            <wp:docPr id="2" name="Рисунок 5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="#CC0000"&gt;</w:t>
      </w:r>
      <w:r w:rsidRPr="00FE2910">
        <w:rPr>
          <w:rStyle w:val="HTML"/>
          <w:rFonts w:ascii="Times New Roman" w:eastAsiaTheme="minorHAnsi" w:hAnsi="Times New Roman" w:cs="Times New Roman"/>
          <w:color w:val="CC0000"/>
          <w:sz w:val="24"/>
          <w:szCs w:val="24"/>
          <w:shd w:val="clear" w:color="auto" w:fill="FFFFFF"/>
        </w:rPr>
        <w:t> Добро пожаловать!</w:t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font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proofErr w:type="gram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E2910">
        <w:rPr>
          <w:rStyle w:val="HTML"/>
          <w:rFonts w:ascii="Times New Roman" w:eastAsiaTheme="minorHAnsi" w:hAnsi="Times New Roman" w:cs="Times New Roman"/>
          <w:color w:val="336699"/>
          <w:sz w:val="24"/>
          <w:szCs w:val="24"/>
          <w:shd w:val="clear" w:color="auto" w:fill="FFFFFF"/>
        </w:rPr>
        <w:t>:</w:t>
      </w:r>
      <w:proofErr w:type="gramEnd"/>
      <w:r w:rsidRPr="00FE2910">
        <w:rPr>
          <w:rStyle w:val="HTML"/>
          <w:rFonts w:ascii="Times New Roman" w:eastAsiaTheme="minorHAnsi" w:hAnsi="Times New Roman" w:cs="Times New Roman"/>
          <w:color w:val="336699"/>
          <w:sz w:val="24"/>
          <w:szCs w:val="24"/>
          <w:shd w:val="clear" w:color="auto" w:fill="FFFFFF"/>
        </w:rPr>
        <w:t>) 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&gt; 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 w:type="textWrapping" w:clear="left"/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 образом,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одновременно в тэге &lt;</w:t>
      </w:r>
      <w:proofErr w:type="spellStart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</w:t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можно прописать 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цвет текста в документе, и цвет фона (одному тэгу может быть присвоено неско</w:t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лько атрибутов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 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text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="#336699" </w:t>
      </w:r>
      <w:proofErr w:type="spellStart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bgcolor</w:t>
      </w:r>
      <w:proofErr w:type="spellEnd"/>
      <w:r w:rsidRPr="00FE291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="#000000"&gt;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! </w:t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Рекомендация: 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злоупотреблять яркими фонами (желтым, красным, салатовым, ну, и черным с яркой смесью текста на нем). </w:t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употребля</w:t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йте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много различных цветов. Это </w:t>
      </w:r>
      <w:r w:rsidRPr="00FE2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отвлекает от содержания, мешает прочтению. </w:t>
      </w:r>
      <w:r w:rsidR="005A3E49" w:rsidRPr="00FE291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97BDF" w:rsidRPr="00FE2910" w:rsidRDefault="00897BDF" w:rsidP="00FE29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97BDF" w:rsidRPr="00FE2910" w:rsidSect="00297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C5E"/>
    <w:rsid w:val="00037DCC"/>
    <w:rsid w:val="000E269F"/>
    <w:rsid w:val="00277C5E"/>
    <w:rsid w:val="00297FDA"/>
    <w:rsid w:val="003C3519"/>
    <w:rsid w:val="00435099"/>
    <w:rsid w:val="005A3E49"/>
    <w:rsid w:val="00856CFD"/>
    <w:rsid w:val="00897BDF"/>
    <w:rsid w:val="00A67433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C5E"/>
  </w:style>
  <w:style w:type="paragraph" w:styleId="1">
    <w:name w:val="heading 1"/>
    <w:basedOn w:val="a"/>
    <w:next w:val="a"/>
    <w:link w:val="10"/>
    <w:uiPriority w:val="9"/>
    <w:qFormat/>
    <w:rsid w:val="00277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Typewriter"/>
    <w:basedOn w:val="a0"/>
    <w:uiPriority w:val="99"/>
    <w:semiHidden/>
    <w:unhideWhenUsed/>
    <w:rsid w:val="00277C5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77C5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77C5E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C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7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C5E"/>
  </w:style>
  <w:style w:type="paragraph" w:styleId="1">
    <w:name w:val="heading 1"/>
    <w:basedOn w:val="a"/>
    <w:next w:val="a"/>
    <w:link w:val="10"/>
    <w:uiPriority w:val="9"/>
    <w:qFormat/>
    <w:rsid w:val="00277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Typewriter"/>
    <w:basedOn w:val="a0"/>
    <w:uiPriority w:val="99"/>
    <w:semiHidden/>
    <w:unhideWhenUsed/>
    <w:rsid w:val="00277C5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77C5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77C5E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C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top100.rambler.ru/top1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5</cp:revision>
  <dcterms:created xsi:type="dcterms:W3CDTF">2018-01-27T20:36:00Z</dcterms:created>
  <dcterms:modified xsi:type="dcterms:W3CDTF">2018-01-28T21:17:00Z</dcterms:modified>
</cp:coreProperties>
</file>