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7C27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4B6C8FDA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1ED7741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A8C69C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7C384BD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2C8010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DDC567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8EED773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DCC08C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778B3E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C995118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0C8F2D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8180163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BF9F50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F3AE0F9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60D55D7D" w14:textId="77777777"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proofErr w:type="spellStart"/>
      <w:r w:rsidR="00675C71">
        <w:rPr>
          <w:lang w:val="ru-RU"/>
        </w:rPr>
        <w:t>стеганографического</w:t>
      </w:r>
      <w:proofErr w:type="spellEnd"/>
      <w:r w:rsidR="00675C71">
        <w:rPr>
          <w:lang w:val="ru-RU"/>
        </w:rPr>
        <w:t xml:space="preserve"> метода на основе</w:t>
      </w:r>
      <w:r w:rsidR="00675C71">
        <w:rPr>
          <w:lang w:val="ru-RU"/>
        </w:rPr>
        <w:br/>
        <w:t>преобразования наименее значащих бит</w:t>
      </w:r>
    </w:p>
    <w:p w14:paraId="7470649D" w14:textId="77777777" w:rsidR="00BD29BF" w:rsidRDefault="00BD29BF" w:rsidP="00BD29BF">
      <w:pPr>
        <w:spacing w:line="240" w:lineRule="auto"/>
        <w:rPr>
          <w:b/>
          <w:lang w:val="ru-RU"/>
        </w:rPr>
      </w:pPr>
    </w:p>
    <w:p w14:paraId="16D0E3EF" w14:textId="77777777" w:rsidR="00FC6E29" w:rsidRPr="00B93B2B" w:rsidRDefault="00FC6E29" w:rsidP="00BD29BF">
      <w:pPr>
        <w:spacing w:line="240" w:lineRule="auto"/>
        <w:rPr>
          <w:lang w:val="ru-RU"/>
        </w:rPr>
      </w:pPr>
    </w:p>
    <w:p w14:paraId="66C4F5E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D1A93F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FAAED33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B5ABD8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324E0F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8D8560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E6917A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0BCEB4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A9A2669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2ED5C4B" w14:textId="77777777" w:rsidR="009274BC" w:rsidRPr="00BC7E9C" w:rsidRDefault="009274BC" w:rsidP="009274BC">
      <w:pPr>
        <w:spacing w:line="240" w:lineRule="auto"/>
        <w:jc w:val="right"/>
        <w:rPr>
          <w:lang w:val="ru-RU"/>
        </w:rPr>
      </w:pPr>
      <w:r w:rsidRPr="009274BC">
        <w:rPr>
          <w:lang w:val="ru-RU"/>
        </w:rPr>
        <w:t>Студент: Козак Ирина Сергеевна</w:t>
      </w:r>
    </w:p>
    <w:p w14:paraId="66FA6078" w14:textId="77777777" w:rsidR="009274BC" w:rsidRPr="009274BC" w:rsidRDefault="009274BC" w:rsidP="009274BC">
      <w:pPr>
        <w:spacing w:line="240" w:lineRule="auto"/>
        <w:jc w:val="right"/>
        <w:rPr>
          <w:lang w:val="ru-RU"/>
        </w:rPr>
      </w:pPr>
      <w:r w:rsidRPr="009274BC">
        <w:rPr>
          <w:lang w:val="ru-RU"/>
        </w:rPr>
        <w:t>ФИТ 3 курс 4 группа</w:t>
      </w:r>
    </w:p>
    <w:p w14:paraId="2E53BBEA" w14:textId="77777777" w:rsidR="009274BC" w:rsidRDefault="009274BC" w:rsidP="009274BC">
      <w:pPr>
        <w:spacing w:line="240" w:lineRule="auto"/>
        <w:jc w:val="right"/>
      </w:pPr>
      <w:proofErr w:type="spellStart"/>
      <w:r>
        <w:t>Преподаватель</w:t>
      </w:r>
      <w:proofErr w:type="spellEnd"/>
      <w:r>
        <w:t xml:space="preserve">: </w:t>
      </w:r>
      <w:proofErr w:type="spellStart"/>
      <w:r>
        <w:t>Созонова</w:t>
      </w:r>
      <w:proofErr w:type="spellEnd"/>
      <w:r>
        <w:t xml:space="preserve"> Д.В.</w:t>
      </w:r>
    </w:p>
    <w:p w14:paraId="53A4FF5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BE43FD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E72CEE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578A16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FD3CCE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B68520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C205C9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08C0815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71EEC9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8662F7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33802A8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14:paraId="76CACEBB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1. Описание приложения</w:t>
      </w:r>
    </w:p>
    <w:p w14:paraId="5D69C4C2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lastRenderedPageBreak/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FC6E29">
        <w:rPr>
          <w:lang w:val="ru-RU"/>
        </w:rPr>
        <w:t xml:space="preserve"> реализует метод НЗБ. При этом</w:t>
      </w:r>
      <w:r>
        <w:rPr>
          <w:lang w:val="ru-RU"/>
        </w:rPr>
        <w:t>:</w:t>
      </w:r>
    </w:p>
    <w:p w14:paraId="3DAE24D0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14:paraId="5CC70D56" w14:textId="77777777" w:rsidR="00FC6E29" w:rsidRDefault="00FC6E29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>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14:paraId="5B578AE9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(с привлечением одногруппников в качестве экспертов) </w:t>
      </w:r>
      <w:proofErr w:type="spellStart"/>
      <w:r>
        <w:rPr>
          <w:lang w:val="ru-RU"/>
        </w:rPr>
        <w:t>стеганоконтейнеров</w:t>
      </w:r>
      <w:proofErr w:type="spellEnd"/>
      <w:r>
        <w:rPr>
          <w:lang w:val="ru-RU"/>
        </w:rPr>
        <w:t xml:space="preserve"> с различных внутренним содержанием; сделаны выводы на основе выполненного анализа.</w:t>
      </w:r>
    </w:p>
    <w:p w14:paraId="4878F159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62CFC1F7" w14:textId="77777777"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14:paraId="57510A61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14:paraId="5B08096C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14:paraId="5E5E5A6F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14:paraId="64C04B3C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14:paraId="401320C0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14:paraId="38DC4B6E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14:paraId="76468117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14:paraId="09D35029" w14:textId="77777777" w:rsidR="005D7206" w:rsidRDefault="00675C71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4D680C7" wp14:editId="14173D5E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F1AA" w14:textId="77777777"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t>Рис. 2.1 – Окно приложения</w:t>
      </w:r>
    </w:p>
    <w:p w14:paraId="2761C626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Пользователю предоставлены 2 кнопки. При нажатии на кнопку «</w:t>
      </w:r>
      <w:r w:rsidR="00675C71">
        <w:rPr>
          <w:lang w:val="ru-RU"/>
        </w:rPr>
        <w:t>Осадить сообщение</w:t>
      </w:r>
      <w:r>
        <w:rPr>
          <w:lang w:val="ru-RU"/>
        </w:rPr>
        <w:t xml:space="preserve">» откроется диалоговое окно для выбора файла-контейнера С </w:t>
      </w:r>
      <w:proofErr w:type="spellStart"/>
      <w:r>
        <w:rPr>
          <w:lang w:val="ru-RU"/>
        </w:rPr>
        <w:t>с</w:t>
      </w:r>
      <w:proofErr w:type="spellEnd"/>
      <w:r>
        <w:rPr>
          <w:lang w:val="ru-RU"/>
        </w:rPr>
        <w:t xml:space="preserve"> фильтром файлов формата </w:t>
      </w:r>
      <w:r>
        <w:t>bmp</w:t>
      </w:r>
      <w:r>
        <w:rPr>
          <w:lang w:val="ru-RU"/>
        </w:rPr>
        <w:t>.</w:t>
      </w:r>
    </w:p>
    <w:p w14:paraId="6CFB6CE7" w14:textId="77777777" w:rsidR="004A7A2B" w:rsidRDefault="005D7206" w:rsidP="004A7A2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 xml:space="preserve">В данном текстовом файле и </w:t>
      </w:r>
      <w:proofErr w:type="spellStart"/>
      <w:r>
        <w:rPr>
          <w:lang w:val="ru-RU"/>
        </w:rPr>
        <w:t>распологается</w:t>
      </w:r>
      <w:proofErr w:type="spellEnd"/>
      <w:r>
        <w:rPr>
          <w:lang w:val="ru-RU"/>
        </w:rPr>
        <w:t xml:space="preserve">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</w:p>
    <w:p w14:paraId="048DD69A" w14:textId="77777777" w:rsid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14:paraId="506E8F03" w14:textId="77777777"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14:paraId="3C71415A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откроется диалоговое окно для сохранения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14:paraId="5FE4FCAD" w14:textId="77777777"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>«</w:t>
      </w:r>
      <w:r w:rsidR="00675C71">
        <w:rPr>
          <w:lang w:val="ru-RU"/>
        </w:rPr>
        <w:t>Осадить сообщение</w:t>
      </w:r>
      <w:r w:rsidR="004A7A2B">
        <w:rPr>
          <w:lang w:val="ru-RU"/>
        </w:rPr>
        <w:t xml:space="preserve">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14:paraId="6EBE50A9" w14:textId="77777777" w:rsidR="0081303B" w:rsidRDefault="00675C71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5A9A0847" wp14:editId="623C706B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5F1B" w14:textId="77777777"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14:paraId="4C323E17" w14:textId="77777777"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>который говорит о том что картинка зашифрована.</w:t>
      </w:r>
    </w:p>
    <w:p w14:paraId="3E84C36F" w14:textId="77777777"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осуществляющей запись количества символов для шифрования в первые биты картинки, представлена на рисунке 2.3.</w:t>
      </w:r>
    </w:p>
    <w:p w14:paraId="064A5351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43B1B6E7" wp14:editId="13C28354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03AB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14:paraId="6078AEA1" w14:textId="77777777" w:rsidR="006119F0" w:rsidRDefault="006119F0" w:rsidP="003D7D62">
      <w:pPr>
        <w:rPr>
          <w:lang w:val="ru-RU"/>
        </w:rPr>
      </w:pPr>
      <w:r>
        <w:rPr>
          <w:lang w:val="ru-RU"/>
        </w:rPr>
        <w:t xml:space="preserve">Далее собственно записываем информацию в </w:t>
      </w:r>
      <w:proofErr w:type="spellStart"/>
      <w:r>
        <w:rPr>
          <w:lang w:val="ru-RU"/>
        </w:rPr>
        <w:t>стеганоконейнер</w:t>
      </w:r>
      <w:proofErr w:type="spellEnd"/>
      <w:r>
        <w:rPr>
          <w:lang w:val="ru-RU"/>
        </w:rPr>
        <w:t xml:space="preserve"> по тому же принципу.</w:t>
      </w:r>
    </w:p>
    <w:p w14:paraId="10D04BE7" w14:textId="77777777" w:rsidR="003D7D62" w:rsidRDefault="000D09FE" w:rsidP="003D7D62">
      <w:pPr>
        <w:rPr>
          <w:lang w:val="ru-RU"/>
        </w:rPr>
      </w:pPr>
      <w:r>
        <w:rPr>
          <w:lang w:val="ru-RU"/>
        </w:rPr>
        <w:t>На рисунке 2.4</w:t>
      </w:r>
      <w:r w:rsidR="003D7D62">
        <w:rPr>
          <w:lang w:val="ru-RU"/>
        </w:rPr>
        <w:t xml:space="preserve"> представлены пустой контейнер и </w:t>
      </w:r>
      <w:proofErr w:type="spellStart"/>
      <w:r w:rsidR="003D7D62">
        <w:rPr>
          <w:lang w:val="ru-RU"/>
        </w:rPr>
        <w:t>стеганоконтейнер</w:t>
      </w:r>
      <w:proofErr w:type="spellEnd"/>
      <w:r w:rsidR="003D7D62">
        <w:rPr>
          <w:lang w:val="ru-RU"/>
        </w:rPr>
        <w:t xml:space="preserve">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14:paraId="21FCA899" w14:textId="77777777" w:rsidR="003D7D62" w:rsidRDefault="003D7D62" w:rsidP="003D7D62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2834E4F7" wp14:editId="10409B18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BA97" w14:textId="77777777" w:rsidR="003D7D62" w:rsidRDefault="000D09FE" w:rsidP="003D7D62">
      <w:pPr>
        <w:pStyle w:val="a4"/>
        <w:rPr>
          <w:lang w:val="ru-RU"/>
        </w:rPr>
      </w:pPr>
      <w:r>
        <w:rPr>
          <w:lang w:val="ru-RU"/>
        </w:rPr>
        <w:t>Рис. 2.4</w:t>
      </w:r>
      <w:r w:rsidR="003D7D62">
        <w:rPr>
          <w:lang w:val="ru-RU"/>
        </w:rPr>
        <w:t xml:space="preserve"> – Пустой контейнер и стеганосообщение</w:t>
      </w:r>
    </w:p>
    <w:p w14:paraId="52EF17DC" w14:textId="77777777" w:rsidR="003D7D62" w:rsidRDefault="000D09FE" w:rsidP="003D7D62">
      <w:pPr>
        <w:rPr>
          <w:lang w:val="ru-RU"/>
        </w:rPr>
      </w:pPr>
      <w:r>
        <w:rPr>
          <w:lang w:val="ru-RU"/>
        </w:rPr>
        <w:t xml:space="preserve">Далее рассмотрим извлечение тайного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. Для этого нажмем кнопку «</w:t>
      </w:r>
      <w:r w:rsidR="00675C71">
        <w:rPr>
          <w:lang w:val="ru-RU"/>
        </w:rPr>
        <w:t>Извлечь сообщение</w:t>
      </w:r>
      <w:r>
        <w:rPr>
          <w:lang w:val="ru-RU"/>
        </w:rPr>
        <w:t>».</w:t>
      </w:r>
    </w:p>
    <w:p w14:paraId="39732711" w14:textId="77777777" w:rsidR="000D09FE" w:rsidRDefault="000D09FE" w:rsidP="003D7D62">
      <w:pPr>
        <w:rPr>
          <w:lang w:val="ru-RU"/>
        </w:rPr>
      </w:pPr>
      <w:r>
        <w:rPr>
          <w:lang w:val="ru-RU"/>
        </w:rPr>
        <w:t>Откроется диалоговое окно для выбора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14:paraId="11AE9058" w14:textId="77777777" w:rsidR="000D09FE" w:rsidRDefault="000D09FE" w:rsidP="003D7D62">
      <w:pPr>
        <w:rPr>
          <w:lang w:val="ru-RU"/>
        </w:rPr>
      </w:pPr>
      <w:r>
        <w:rPr>
          <w:lang w:val="ru-RU"/>
        </w:rPr>
        <w:lastRenderedPageBreak/>
        <w:t>Если проверка выполнена, ПС считает количество зашифрованных символов из первых бит картинки.</w:t>
      </w:r>
    </w:p>
    <w:p w14:paraId="70E43949" w14:textId="77777777"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14:paraId="7E76A3FF" w14:textId="77777777" w:rsidR="000D09FE" w:rsidRPr="000D09FE" w:rsidRDefault="006119F0" w:rsidP="003D7D62">
      <w:pPr>
        <w:rPr>
          <w:lang w:val="ru-RU"/>
        </w:rPr>
      </w:pPr>
      <w:r>
        <w:rPr>
          <w:lang w:val="ru-RU"/>
        </w:rPr>
        <w:t>На рисунке 2.5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14:paraId="287E5EDB" w14:textId="77777777" w:rsidR="00FC6E29" w:rsidRDefault="00FC6E29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98AA683" wp14:editId="7722AB4E">
            <wp:extent cx="3788228" cy="19331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753" cy="1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BCB8" w14:textId="77777777"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119F0">
        <w:rPr>
          <w:lang w:val="ru-RU"/>
        </w:rPr>
        <w:t>2.5</w:t>
      </w:r>
      <w:r>
        <w:rPr>
          <w:lang w:val="ru-RU"/>
        </w:rPr>
        <w:t xml:space="preserve"> – Осажденное/извлеченное сообщение</w:t>
      </w:r>
    </w:p>
    <w:p w14:paraId="7799AB6B" w14:textId="77777777" w:rsidR="006119F0" w:rsidRDefault="006119F0" w:rsidP="006119F0">
      <w:pPr>
        <w:rPr>
          <w:lang w:val="ru-RU"/>
        </w:rPr>
      </w:pPr>
      <w:r>
        <w:rPr>
          <w:lang w:val="ru-RU"/>
        </w:rPr>
        <w:t xml:space="preserve">Реализация алгоритма, осуществляющего чтение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, представлена на рисунке 2.6.</w:t>
      </w:r>
    </w:p>
    <w:p w14:paraId="5D521A23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812C6A0" wp14:editId="535AA232">
            <wp:extent cx="2992581" cy="36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63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8AB4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t>Рис. 2.6 – Чтение текста из стеганосообщения</w:t>
      </w:r>
    </w:p>
    <w:p w14:paraId="68F2FAFF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4C940026" w14:textId="77777777"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lastRenderedPageBreak/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 xml:space="preserve">были приобретены практические навыки программной реализации </w:t>
      </w:r>
      <w:proofErr w:type="spellStart"/>
      <w:r w:rsidR="00FC6E29">
        <w:rPr>
          <w:lang w:val="ru-RU"/>
        </w:rPr>
        <w:t>стеганографического</w:t>
      </w:r>
      <w:proofErr w:type="spellEnd"/>
      <w:r w:rsidR="00FC6E29">
        <w:rPr>
          <w:lang w:val="ru-RU"/>
        </w:rPr>
        <w:t xml:space="preserve">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40EE1"/>
    <w:rsid w:val="00675C71"/>
    <w:rsid w:val="0081303B"/>
    <w:rsid w:val="00821C06"/>
    <w:rsid w:val="009274BC"/>
    <w:rsid w:val="00B02660"/>
    <w:rsid w:val="00BD29BF"/>
    <w:rsid w:val="00CD0B0B"/>
    <w:rsid w:val="00DD05BB"/>
    <w:rsid w:val="00E30148"/>
    <w:rsid w:val="00E5687D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D12B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733</Words>
  <Characters>4004</Characters>
  <Application>Microsoft Office Word</Application>
  <DocSecurity>0</DocSecurity>
  <Lines>200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Irina Kozak</cp:lastModifiedBy>
  <cp:revision>7</cp:revision>
  <dcterms:created xsi:type="dcterms:W3CDTF">2020-06-03T23:08:00Z</dcterms:created>
  <dcterms:modified xsi:type="dcterms:W3CDTF">2023-06-12T20:48:00Z</dcterms:modified>
</cp:coreProperties>
</file>