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B73A" w14:textId="67289D4A" w:rsidR="0023168E" w:rsidRPr="00574A8F" w:rsidRDefault="0DC3A7C1" w:rsidP="0DC3A7C1">
      <w:pPr>
        <w:pStyle w:val="Title"/>
        <w:spacing w:line="240" w:lineRule="auto"/>
      </w:pPr>
      <w:r>
        <w:t>SANDEE: AN EDUCATIONAL 2D OPEN WORLD SURVIVAL CRAFTING GAME FOR LUA AND PYTHON</w:t>
      </w:r>
    </w:p>
    <w:p w14:paraId="79C41D35" w14:textId="77777777" w:rsidR="0023168E" w:rsidRDefault="0023168E" w:rsidP="00B7343B">
      <w:r>
        <w:t>A Thesis Proposal</w:t>
      </w:r>
    </w:p>
    <w:p w14:paraId="73A18518" w14:textId="77777777" w:rsidR="0023168E" w:rsidRDefault="0023168E" w:rsidP="00B7343B">
      <w:r>
        <w:t>Presented to the Faculty of the</w:t>
      </w:r>
    </w:p>
    <w:p w14:paraId="167BD9E4" w14:textId="77777777" w:rsidR="0023168E" w:rsidRDefault="00574A8F" w:rsidP="00B7343B">
      <w:r>
        <w:t>Information and Communications Technology Program</w:t>
      </w:r>
    </w:p>
    <w:p w14:paraId="2862B029" w14:textId="50ED0582" w:rsidR="00574A8F" w:rsidRDefault="00574A8F" w:rsidP="00B7343B">
      <w:r>
        <w:t xml:space="preserve">STI College </w:t>
      </w:r>
      <w:r w:rsidR="00137B0C">
        <w:t>San Jose Del Monte</w:t>
      </w:r>
    </w:p>
    <w:p w14:paraId="6D0CCE70" w14:textId="77777777" w:rsidR="00574A8F" w:rsidRDefault="00574A8F" w:rsidP="00B7343B">
      <w:pPr>
        <w:spacing w:after="1560" w:line="1200" w:lineRule="auto"/>
      </w:pPr>
    </w:p>
    <w:p w14:paraId="1F588BB6" w14:textId="77777777" w:rsidR="00574A8F" w:rsidRDefault="00574A8F" w:rsidP="00B7343B">
      <w:r>
        <w:t>In Partial Fulfilment</w:t>
      </w:r>
    </w:p>
    <w:p w14:paraId="22F483AF" w14:textId="77777777" w:rsidR="00574A8F" w:rsidRDefault="00574A8F" w:rsidP="00B7343B">
      <w:r>
        <w:t>of the Requirements for the Degree</w:t>
      </w:r>
    </w:p>
    <w:p w14:paraId="196C9DC1" w14:textId="55B5EAB4" w:rsidR="00574A8F" w:rsidRDefault="00574A8F" w:rsidP="00B7343B">
      <w:pPr>
        <w:spacing w:after="1560" w:line="1200" w:lineRule="auto"/>
      </w:pPr>
      <w:r>
        <w:t xml:space="preserve">Bachelor of Science in </w:t>
      </w:r>
      <w:r w:rsidR="00137B0C">
        <w:t>Computer Science</w:t>
      </w:r>
    </w:p>
    <w:p w14:paraId="76ECAC08" w14:textId="4E0EB2FA" w:rsidR="00574A8F" w:rsidRDefault="00137B0C" w:rsidP="00B7343B">
      <w:r>
        <w:t>Glenn Marco B. Accad</w:t>
      </w:r>
    </w:p>
    <w:p w14:paraId="7090B493" w14:textId="20C65BC4" w:rsidR="00BA40ED" w:rsidRDefault="0DC3A7C1" w:rsidP="00B7343B">
      <w:r>
        <w:t xml:space="preserve">Jefferson G. </w:t>
      </w:r>
      <w:proofErr w:type="spellStart"/>
      <w:r>
        <w:t>Mamauag</w:t>
      </w:r>
      <w:proofErr w:type="spellEnd"/>
    </w:p>
    <w:p w14:paraId="7A6C6D66" w14:textId="5F4D35A0" w:rsidR="00BA40ED" w:rsidRDefault="00137B0C" w:rsidP="00B7343B">
      <w:r>
        <w:t>Adrian V. Gallano</w:t>
      </w:r>
    </w:p>
    <w:p w14:paraId="208E3C42" w14:textId="752D6B9A" w:rsidR="00BA40ED" w:rsidRDefault="0DC3A7C1" w:rsidP="00B7343B">
      <w:r>
        <w:t>Jose Mari Christian V. Taya</w:t>
      </w:r>
      <w:r w:rsidR="024E846F">
        <w:t>g</w:t>
      </w:r>
    </w:p>
    <w:p w14:paraId="13EA9C44" w14:textId="77777777" w:rsidR="00395E8F" w:rsidRDefault="00395E8F" w:rsidP="00B7343B"/>
    <w:p w14:paraId="0342F3CE" w14:textId="77777777" w:rsidR="00395E8F" w:rsidRDefault="00395E8F" w:rsidP="00B7343B"/>
    <w:p w14:paraId="38CAA3AE" w14:textId="77777777" w:rsidR="00395E8F" w:rsidRDefault="00395E8F" w:rsidP="00B7343B"/>
    <w:p w14:paraId="0E841061" w14:textId="77777777" w:rsidR="00395E8F" w:rsidRDefault="00395E8F" w:rsidP="00B7343B"/>
    <w:p w14:paraId="5658846D" w14:textId="77777777" w:rsidR="00395E8F" w:rsidRDefault="00395E8F" w:rsidP="00B7343B"/>
    <w:p w14:paraId="6A54D4FA" w14:textId="77777777" w:rsidR="00395E8F" w:rsidRDefault="00395E8F" w:rsidP="00B7343B"/>
    <w:p w14:paraId="4325A71C" w14:textId="77777777" w:rsidR="00395E8F" w:rsidRDefault="00395E8F" w:rsidP="00B7343B"/>
    <w:p w14:paraId="0BAA7032" w14:textId="4E8D27BD" w:rsidR="00BA40ED" w:rsidRDefault="00395E8F" w:rsidP="00B7343B">
      <w:r>
        <w:t>November 2025</w:t>
      </w:r>
    </w:p>
    <w:p w14:paraId="249ED4D4" w14:textId="77777777" w:rsidR="00BA40ED" w:rsidRDefault="00BA40ED" w:rsidP="00B7343B">
      <w:r>
        <w:br w:type="page"/>
      </w:r>
    </w:p>
    <w:p w14:paraId="7C57985D" w14:textId="77777777" w:rsidR="00BA40ED" w:rsidRPr="00BA40ED" w:rsidRDefault="00BA40ED" w:rsidP="0047257C">
      <w:pPr>
        <w:pStyle w:val="Heading1"/>
      </w:pPr>
      <w:bookmarkStart w:id="0" w:name="_Toc213008497"/>
      <w:bookmarkStart w:id="1" w:name="_Toc213013390"/>
      <w:r w:rsidRPr="00BA40ED">
        <w:lastRenderedPageBreak/>
        <w:t>ENDORSEMENT FORM FOR PROPOSAL DEFENSE</w:t>
      </w:r>
      <w:bookmarkEnd w:id="0"/>
      <w:bookmarkEnd w:id="1"/>
    </w:p>
    <w:p w14:paraId="477D0F56" w14:textId="77777777" w:rsidR="00BA40ED" w:rsidRPr="00BA40ED" w:rsidRDefault="00BA40ED" w:rsidP="00BA40ED">
      <w:pPr>
        <w:rPr>
          <w:b w:val="0"/>
        </w:rPr>
      </w:pPr>
    </w:p>
    <w:p w14:paraId="23C23148" w14:textId="77777777" w:rsidR="00BA40ED" w:rsidRPr="00BA40ED" w:rsidRDefault="00BA40ED" w:rsidP="00BA40ED">
      <w:pPr>
        <w:rPr>
          <w:b w:val="0"/>
        </w:rPr>
      </w:pPr>
    </w:p>
    <w:p w14:paraId="6BE9653B" w14:textId="5942BABD" w:rsidR="00BA40ED" w:rsidRPr="00BA40ED" w:rsidRDefault="00BA40ED" w:rsidP="00733773">
      <w:pPr>
        <w:ind w:left="3600" w:hanging="3600"/>
        <w:rPr>
          <w:b w:val="0"/>
        </w:rPr>
      </w:pPr>
      <w:r w:rsidRPr="00BA40ED">
        <w:t xml:space="preserve">TITLE OF RESEARCH: </w:t>
      </w:r>
      <w:r w:rsidRPr="00BA40ED">
        <w:tab/>
      </w:r>
      <w:proofErr w:type="spellStart"/>
      <w:r w:rsidR="00137B0C" w:rsidRPr="00733773">
        <w:t>SandEE</w:t>
      </w:r>
      <w:proofErr w:type="spellEnd"/>
      <w:r w:rsidR="00137B0C" w:rsidRPr="00733773">
        <w:t xml:space="preserve">: </w:t>
      </w:r>
      <w:r w:rsidR="00733773" w:rsidRPr="00733773">
        <w:t>An Educational 2D Open World Survival Crafting Game for Lua and Python</w:t>
      </w:r>
    </w:p>
    <w:p w14:paraId="73DD6C9C" w14:textId="77777777" w:rsidR="00BA40ED" w:rsidRPr="00BA40ED" w:rsidRDefault="00BA40ED" w:rsidP="00BA40ED">
      <w:pPr>
        <w:rPr>
          <w:b w:val="0"/>
        </w:rPr>
      </w:pPr>
    </w:p>
    <w:p w14:paraId="1B100549" w14:textId="77777777" w:rsidR="00286325" w:rsidRDefault="00286325" w:rsidP="00BA40ED">
      <w:pPr>
        <w:rPr>
          <w:b w:val="0"/>
        </w:rPr>
      </w:pPr>
    </w:p>
    <w:p w14:paraId="626658B1" w14:textId="4A117706" w:rsidR="00BA40ED" w:rsidRPr="00485B59" w:rsidRDefault="00BA40ED" w:rsidP="00286325">
      <w:pPr>
        <w:jc w:val="left"/>
        <w:rPr>
          <w:b w:val="0"/>
        </w:rPr>
      </w:pPr>
      <w:r w:rsidRPr="00BA40ED">
        <w:t>NAME OF PROPONENTS:</w:t>
      </w:r>
      <w:r w:rsidRPr="00BA40ED">
        <w:tab/>
      </w:r>
      <w:r w:rsidR="003144A1">
        <w:rPr>
          <w:b w:val="0"/>
        </w:rPr>
        <w:t>Glenn Marco B. Accad</w:t>
      </w:r>
    </w:p>
    <w:p w14:paraId="0B655CB7" w14:textId="39C543FD" w:rsidR="00BA40ED" w:rsidRPr="00485B59" w:rsidRDefault="0DC3A7C1" w:rsidP="00286325">
      <w:pPr>
        <w:ind w:left="3600"/>
        <w:jc w:val="left"/>
        <w:rPr>
          <w:b w:val="0"/>
        </w:rPr>
      </w:pPr>
      <w:r>
        <w:rPr>
          <w:b w:val="0"/>
        </w:rPr>
        <w:t>Adrian V. Gallano</w:t>
      </w:r>
    </w:p>
    <w:p w14:paraId="4AA286DC" w14:textId="25C1207F" w:rsidR="00BA40ED" w:rsidRPr="00485B59" w:rsidRDefault="0DC3A7C1" w:rsidP="00286325">
      <w:pPr>
        <w:ind w:left="3600"/>
        <w:jc w:val="left"/>
        <w:rPr>
          <w:b w:val="0"/>
        </w:rPr>
      </w:pPr>
      <w:r>
        <w:rPr>
          <w:b w:val="0"/>
        </w:rPr>
        <w:t xml:space="preserve">Jefferson G. </w:t>
      </w:r>
      <w:proofErr w:type="spellStart"/>
      <w:r>
        <w:rPr>
          <w:b w:val="0"/>
        </w:rPr>
        <w:t>Mamauag</w:t>
      </w:r>
      <w:proofErr w:type="spellEnd"/>
    </w:p>
    <w:p w14:paraId="581C9078" w14:textId="2E9DDB26" w:rsidR="00BA40ED" w:rsidRPr="00BA40ED" w:rsidRDefault="0DC3A7C1" w:rsidP="00286325">
      <w:pPr>
        <w:ind w:left="3600"/>
        <w:jc w:val="left"/>
        <w:rPr>
          <w:b w:val="0"/>
        </w:rPr>
      </w:pPr>
      <w:r>
        <w:rPr>
          <w:b w:val="0"/>
        </w:rPr>
        <w:t>Jose Mari Christian V. Tayag</w:t>
      </w:r>
    </w:p>
    <w:p w14:paraId="5ADF30AC" w14:textId="77777777" w:rsidR="00BA40ED" w:rsidRPr="00BA40ED" w:rsidRDefault="00BA40ED" w:rsidP="00BA40ED">
      <w:pPr>
        <w:pStyle w:val="Proposal1"/>
        <w:numPr>
          <w:ilvl w:val="0"/>
          <w:numId w:val="0"/>
        </w:numPr>
        <w:spacing w:before="0" w:after="0" w:line="240" w:lineRule="auto"/>
        <w:ind w:left="2880" w:firstLine="720"/>
        <w:rPr>
          <w:b/>
        </w:rPr>
      </w:pPr>
      <w:r w:rsidRPr="00BA40ED">
        <w:rPr>
          <w:b/>
        </w:rPr>
        <w:tab/>
      </w:r>
      <w:r w:rsidRPr="00BA40ED">
        <w:rPr>
          <w:b/>
        </w:rPr>
        <w:tab/>
      </w:r>
      <w:r w:rsidRPr="00BA40ED">
        <w:rPr>
          <w:b/>
        </w:rPr>
        <w:tab/>
      </w:r>
    </w:p>
    <w:p w14:paraId="23BEEFA1" w14:textId="77777777" w:rsidR="00BA40ED" w:rsidRPr="001F4388" w:rsidRDefault="00BA40ED" w:rsidP="00BA40ED">
      <w:pPr>
        <w:jc w:val="both"/>
        <w:rPr>
          <w:b w:val="0"/>
        </w:rPr>
      </w:pPr>
    </w:p>
    <w:p w14:paraId="6EFBAD2E" w14:textId="77777777" w:rsidR="00BA40ED" w:rsidRPr="001F4388" w:rsidRDefault="00BA40ED" w:rsidP="00BA40ED">
      <w:pPr>
        <w:jc w:val="both"/>
        <w:rPr>
          <w:b w:val="0"/>
        </w:rPr>
      </w:pPr>
    </w:p>
    <w:p w14:paraId="482FB8AB" w14:textId="3908763C" w:rsidR="00BA40ED" w:rsidRPr="001F4388" w:rsidRDefault="00BA40ED" w:rsidP="00B7343B">
      <w:pPr>
        <w:rPr>
          <w:b w:val="0"/>
        </w:rPr>
      </w:pPr>
      <w:r w:rsidRPr="001F4388">
        <w:rPr>
          <w:b w:val="0"/>
        </w:rPr>
        <w:t>In Partial Fulfilment of the Requirements</w:t>
      </w:r>
    </w:p>
    <w:p w14:paraId="69CC54CE" w14:textId="2B109ED1" w:rsidR="00BA40ED" w:rsidRPr="001F4388" w:rsidRDefault="00BA40ED" w:rsidP="00B7343B">
      <w:pPr>
        <w:rPr>
          <w:b w:val="0"/>
        </w:rPr>
      </w:pPr>
      <w:r w:rsidRPr="001F4388">
        <w:rPr>
          <w:b w:val="0"/>
        </w:rPr>
        <w:t xml:space="preserve">for the </w:t>
      </w:r>
      <w:proofErr w:type="gramStart"/>
      <w:r w:rsidRPr="001F4388">
        <w:rPr>
          <w:b w:val="0"/>
        </w:rPr>
        <w:t>degree Bachelor of Science</w:t>
      </w:r>
      <w:proofErr w:type="gramEnd"/>
      <w:r w:rsidRPr="001F4388">
        <w:rPr>
          <w:b w:val="0"/>
        </w:rPr>
        <w:t xml:space="preserve"> in </w:t>
      </w:r>
      <w:r w:rsidR="00137B0C">
        <w:rPr>
          <w:b w:val="0"/>
        </w:rPr>
        <w:t>Computer Science</w:t>
      </w:r>
    </w:p>
    <w:p w14:paraId="5EDE5720" w14:textId="77777777" w:rsidR="00BA40ED" w:rsidRPr="001F4388" w:rsidRDefault="00BA40ED" w:rsidP="00B7343B">
      <w:pPr>
        <w:rPr>
          <w:b w:val="0"/>
        </w:rPr>
      </w:pPr>
      <w:r w:rsidRPr="001F4388">
        <w:rPr>
          <w:b w:val="0"/>
        </w:rPr>
        <w:t>has been examined and is recommended for Proposal Defense.</w:t>
      </w:r>
    </w:p>
    <w:p w14:paraId="12C13CDF" w14:textId="77777777" w:rsidR="00BA40ED" w:rsidRPr="001F4388" w:rsidRDefault="00BA40ED" w:rsidP="00B7343B">
      <w:pPr>
        <w:widowControl w:val="0"/>
        <w:overflowPunct w:val="0"/>
        <w:autoSpaceDE w:val="0"/>
        <w:autoSpaceDN w:val="0"/>
        <w:adjustRightInd w:val="0"/>
        <w:spacing w:line="241" w:lineRule="auto"/>
        <w:ind w:right="60"/>
        <w:rPr>
          <w:b w:val="0"/>
        </w:rPr>
      </w:pPr>
    </w:p>
    <w:p w14:paraId="1A48ED1D" w14:textId="77777777" w:rsidR="00BA40ED" w:rsidRPr="001F4388" w:rsidRDefault="00BA40ED" w:rsidP="00B7343B">
      <w:pPr>
        <w:widowControl w:val="0"/>
        <w:overflowPunct w:val="0"/>
        <w:autoSpaceDE w:val="0"/>
        <w:autoSpaceDN w:val="0"/>
        <w:adjustRightInd w:val="0"/>
        <w:spacing w:line="241" w:lineRule="auto"/>
        <w:ind w:right="60"/>
        <w:rPr>
          <w:b w:val="0"/>
        </w:rPr>
      </w:pPr>
    </w:p>
    <w:p w14:paraId="7ABD2A8D" w14:textId="77777777" w:rsidR="00BA40ED" w:rsidRPr="00BA40ED" w:rsidRDefault="00BA40ED" w:rsidP="00B7343B">
      <w:pPr>
        <w:widowControl w:val="0"/>
        <w:autoSpaceDE w:val="0"/>
        <w:autoSpaceDN w:val="0"/>
        <w:adjustRightInd w:val="0"/>
        <w:ind w:right="60"/>
        <w:rPr>
          <w:b w:val="0"/>
        </w:rPr>
      </w:pPr>
    </w:p>
    <w:p w14:paraId="46166C31" w14:textId="77777777" w:rsidR="00BA40ED" w:rsidRPr="00BA40ED" w:rsidRDefault="00BA40ED" w:rsidP="00B7343B">
      <w:pPr>
        <w:widowControl w:val="0"/>
        <w:autoSpaceDE w:val="0"/>
        <w:autoSpaceDN w:val="0"/>
        <w:adjustRightInd w:val="0"/>
        <w:ind w:right="60"/>
        <w:rPr>
          <w:b w:val="0"/>
        </w:rPr>
      </w:pPr>
      <w:r w:rsidRPr="00BA40ED">
        <w:t>ENDORSED BY:</w:t>
      </w:r>
    </w:p>
    <w:p w14:paraId="65416F23" w14:textId="77777777" w:rsidR="00BA40ED" w:rsidRPr="00BA40ED" w:rsidRDefault="00BA40ED" w:rsidP="00B7343B">
      <w:pPr>
        <w:widowControl w:val="0"/>
        <w:overflowPunct w:val="0"/>
        <w:autoSpaceDE w:val="0"/>
        <w:autoSpaceDN w:val="0"/>
        <w:adjustRightInd w:val="0"/>
        <w:spacing w:line="241" w:lineRule="auto"/>
        <w:ind w:right="60"/>
      </w:pPr>
    </w:p>
    <w:p w14:paraId="1A517BAB" w14:textId="77777777" w:rsidR="00BA40ED" w:rsidRPr="00BA40ED" w:rsidRDefault="00BA40ED" w:rsidP="00B7343B">
      <w:pPr>
        <w:widowControl w:val="0"/>
        <w:overflowPunct w:val="0"/>
        <w:autoSpaceDE w:val="0"/>
        <w:autoSpaceDN w:val="0"/>
        <w:adjustRightInd w:val="0"/>
        <w:spacing w:line="241" w:lineRule="auto"/>
        <w:ind w:right="60"/>
      </w:pPr>
    </w:p>
    <w:p w14:paraId="4301FC74" w14:textId="12E2CFCB" w:rsidR="00BA40ED" w:rsidRPr="00BA40ED" w:rsidRDefault="003144A1" w:rsidP="00B7343B">
      <w:pPr>
        <w:rPr>
          <w:b w:val="0"/>
          <w:kern w:val="2"/>
        </w:rPr>
      </w:pPr>
      <w:r>
        <w:rPr>
          <w:b w:val="0"/>
        </w:rPr>
        <w:t xml:space="preserve">Norvin Shaq </w:t>
      </w:r>
      <w:r w:rsidR="00733773">
        <w:rPr>
          <w:b w:val="0"/>
        </w:rPr>
        <w:t xml:space="preserve">F. </w:t>
      </w:r>
      <w:r>
        <w:rPr>
          <w:b w:val="0"/>
        </w:rPr>
        <w:t>Lintag</w:t>
      </w:r>
    </w:p>
    <w:p w14:paraId="3E3EC3DC" w14:textId="77777777" w:rsidR="00BA40ED" w:rsidRPr="00485B59" w:rsidRDefault="00485B59" w:rsidP="00B7343B">
      <w:pPr>
        <w:widowControl w:val="0"/>
        <w:overflowPunct w:val="0"/>
        <w:autoSpaceDE w:val="0"/>
        <w:autoSpaceDN w:val="0"/>
        <w:adjustRightInd w:val="0"/>
        <w:spacing w:line="241" w:lineRule="auto"/>
        <w:ind w:right="60"/>
      </w:pPr>
      <w:r w:rsidRPr="00485B59">
        <w:t xml:space="preserve">Thesis </w:t>
      </w:r>
      <w:r w:rsidR="00BA40ED" w:rsidRPr="00485B59">
        <w:t>Adviser</w:t>
      </w:r>
    </w:p>
    <w:p w14:paraId="08ECA0F9" w14:textId="14ACA6A7" w:rsidR="00BA40ED" w:rsidRPr="001F4388" w:rsidRDefault="00BA40ED" w:rsidP="00B7343B">
      <w:pPr>
        <w:pStyle w:val="Proposal1"/>
        <w:numPr>
          <w:ilvl w:val="0"/>
          <w:numId w:val="0"/>
        </w:numPr>
        <w:tabs>
          <w:tab w:val="left" w:pos="7786"/>
        </w:tabs>
        <w:spacing w:before="0"/>
        <w:ind w:left="360" w:hanging="360"/>
      </w:pPr>
    </w:p>
    <w:p w14:paraId="78E81FF5" w14:textId="77777777" w:rsidR="00BA40ED" w:rsidRPr="00BA40ED" w:rsidRDefault="00BA40ED" w:rsidP="00B7343B">
      <w:pPr>
        <w:pStyle w:val="Proposal1"/>
        <w:numPr>
          <w:ilvl w:val="0"/>
          <w:numId w:val="0"/>
        </w:numPr>
        <w:spacing w:before="0"/>
        <w:ind w:left="360" w:hanging="360"/>
        <w:rPr>
          <w:b/>
        </w:rPr>
      </w:pPr>
    </w:p>
    <w:p w14:paraId="7C1F0059" w14:textId="77777777" w:rsidR="00BA40ED" w:rsidRPr="00BA40ED" w:rsidRDefault="00BA40ED" w:rsidP="00B7343B">
      <w:pPr>
        <w:widowControl w:val="0"/>
        <w:autoSpaceDE w:val="0"/>
        <w:autoSpaceDN w:val="0"/>
        <w:adjustRightInd w:val="0"/>
        <w:ind w:right="60"/>
        <w:rPr>
          <w:b w:val="0"/>
        </w:rPr>
      </w:pPr>
      <w:r w:rsidRPr="00BA40ED">
        <w:t>APPROVED FOR PROPOSAL DEFENSE:</w:t>
      </w:r>
    </w:p>
    <w:p w14:paraId="4C5D4A65" w14:textId="77777777" w:rsidR="00BA40ED" w:rsidRDefault="00BA40ED" w:rsidP="00B7343B">
      <w:pPr>
        <w:widowControl w:val="0"/>
        <w:autoSpaceDE w:val="0"/>
        <w:autoSpaceDN w:val="0"/>
        <w:adjustRightInd w:val="0"/>
        <w:ind w:right="60"/>
        <w:rPr>
          <w:b w:val="0"/>
        </w:rPr>
      </w:pPr>
    </w:p>
    <w:p w14:paraId="31FBEC78" w14:textId="77777777" w:rsidR="001F4388" w:rsidRDefault="001F4388" w:rsidP="00B7343B">
      <w:pPr>
        <w:widowControl w:val="0"/>
        <w:autoSpaceDE w:val="0"/>
        <w:autoSpaceDN w:val="0"/>
        <w:adjustRightInd w:val="0"/>
        <w:ind w:right="60"/>
        <w:rPr>
          <w:b w:val="0"/>
        </w:rPr>
      </w:pPr>
    </w:p>
    <w:p w14:paraId="28AB8106" w14:textId="77777777" w:rsidR="001F4388" w:rsidRPr="00BA40ED" w:rsidRDefault="001F4388" w:rsidP="00B7343B">
      <w:pPr>
        <w:widowControl w:val="0"/>
        <w:autoSpaceDE w:val="0"/>
        <w:autoSpaceDN w:val="0"/>
        <w:adjustRightInd w:val="0"/>
        <w:ind w:right="60"/>
        <w:rPr>
          <w:b w:val="0"/>
        </w:rPr>
      </w:pPr>
    </w:p>
    <w:p w14:paraId="56819D51" w14:textId="30FD4487" w:rsidR="00BA40ED" w:rsidRDefault="003144A1" w:rsidP="00B7343B">
      <w:pPr>
        <w:widowControl w:val="0"/>
        <w:autoSpaceDE w:val="0"/>
        <w:autoSpaceDN w:val="0"/>
        <w:adjustRightInd w:val="0"/>
        <w:ind w:right="60"/>
        <w:rPr>
          <w:b w:val="0"/>
        </w:rPr>
      </w:pPr>
      <w:r>
        <w:rPr>
          <w:b w:val="0"/>
        </w:rPr>
        <w:t xml:space="preserve">Enoch James C. </w:t>
      </w:r>
      <w:proofErr w:type="spellStart"/>
      <w:r>
        <w:rPr>
          <w:b w:val="0"/>
        </w:rPr>
        <w:t>Tayanguna</w:t>
      </w:r>
      <w:proofErr w:type="spellEnd"/>
    </w:p>
    <w:p w14:paraId="457D19F9" w14:textId="77777777" w:rsidR="00BA40ED" w:rsidRPr="00BA40ED" w:rsidRDefault="001F4388" w:rsidP="00B7343B">
      <w:pPr>
        <w:widowControl w:val="0"/>
        <w:autoSpaceDE w:val="0"/>
        <w:autoSpaceDN w:val="0"/>
        <w:adjustRightInd w:val="0"/>
        <w:ind w:right="60"/>
        <w:rPr>
          <w:b w:val="0"/>
        </w:rPr>
      </w:pPr>
      <w:r w:rsidRPr="00BA40ED">
        <w:t>Thesis Coordinator</w:t>
      </w:r>
    </w:p>
    <w:p w14:paraId="6B5A2E5C" w14:textId="77777777" w:rsidR="00BA40ED" w:rsidRPr="00BA40ED" w:rsidRDefault="00BA40ED" w:rsidP="00B7343B">
      <w:pPr>
        <w:widowControl w:val="0"/>
        <w:autoSpaceDE w:val="0"/>
        <w:autoSpaceDN w:val="0"/>
        <w:adjustRightInd w:val="0"/>
        <w:ind w:right="60"/>
      </w:pPr>
    </w:p>
    <w:p w14:paraId="7DB17581" w14:textId="77777777" w:rsidR="00BA40ED" w:rsidRPr="00BA40ED" w:rsidRDefault="00BA40ED" w:rsidP="00B7343B">
      <w:pPr>
        <w:widowControl w:val="0"/>
        <w:autoSpaceDE w:val="0"/>
        <w:autoSpaceDN w:val="0"/>
        <w:adjustRightInd w:val="0"/>
        <w:ind w:right="60"/>
      </w:pPr>
    </w:p>
    <w:p w14:paraId="1BF5E042" w14:textId="77777777" w:rsidR="00BA40ED" w:rsidRPr="00BA40ED" w:rsidRDefault="00BA40ED" w:rsidP="00B7343B">
      <w:pPr>
        <w:widowControl w:val="0"/>
        <w:autoSpaceDE w:val="0"/>
        <w:autoSpaceDN w:val="0"/>
        <w:adjustRightInd w:val="0"/>
        <w:ind w:right="60"/>
      </w:pPr>
    </w:p>
    <w:p w14:paraId="42A90A56" w14:textId="77777777" w:rsidR="00BA40ED" w:rsidRPr="00BA40ED" w:rsidRDefault="00BA40ED" w:rsidP="00B7343B">
      <w:pPr>
        <w:widowControl w:val="0"/>
        <w:autoSpaceDE w:val="0"/>
        <w:autoSpaceDN w:val="0"/>
        <w:adjustRightInd w:val="0"/>
        <w:ind w:right="60"/>
        <w:rPr>
          <w:b w:val="0"/>
        </w:rPr>
      </w:pPr>
      <w:r w:rsidRPr="00BA40ED">
        <w:t>NOTED BY:</w:t>
      </w:r>
    </w:p>
    <w:p w14:paraId="69FE4E38" w14:textId="77777777" w:rsidR="00BA40ED" w:rsidRPr="00BA40ED" w:rsidRDefault="00BA40ED" w:rsidP="00B7343B">
      <w:pPr>
        <w:widowControl w:val="0"/>
        <w:autoSpaceDE w:val="0"/>
        <w:autoSpaceDN w:val="0"/>
        <w:adjustRightInd w:val="0"/>
        <w:ind w:right="60"/>
      </w:pPr>
    </w:p>
    <w:p w14:paraId="5C0BB766" w14:textId="77777777" w:rsidR="00BA40ED" w:rsidRDefault="00BA40ED" w:rsidP="00B7343B">
      <w:pPr>
        <w:widowControl w:val="0"/>
        <w:autoSpaceDE w:val="0"/>
        <w:autoSpaceDN w:val="0"/>
        <w:adjustRightInd w:val="0"/>
        <w:ind w:right="60"/>
      </w:pPr>
    </w:p>
    <w:p w14:paraId="4887A3F6" w14:textId="77777777" w:rsidR="001F4388" w:rsidRDefault="001F4388" w:rsidP="00B7343B">
      <w:pPr>
        <w:widowControl w:val="0"/>
        <w:autoSpaceDE w:val="0"/>
        <w:autoSpaceDN w:val="0"/>
        <w:adjustRightInd w:val="0"/>
        <w:ind w:right="60"/>
      </w:pPr>
    </w:p>
    <w:p w14:paraId="16AA0164" w14:textId="1D4A741F" w:rsidR="001F4388" w:rsidRDefault="003144A1" w:rsidP="00B7343B">
      <w:pPr>
        <w:widowControl w:val="0"/>
        <w:autoSpaceDE w:val="0"/>
        <w:autoSpaceDN w:val="0"/>
        <w:adjustRightInd w:val="0"/>
        <w:ind w:right="60"/>
        <w:rPr>
          <w:b w:val="0"/>
        </w:rPr>
      </w:pPr>
      <w:proofErr w:type="spellStart"/>
      <w:r>
        <w:rPr>
          <w:b w:val="0"/>
        </w:rPr>
        <w:t>Deffrey</w:t>
      </w:r>
      <w:proofErr w:type="spellEnd"/>
      <w:r>
        <w:rPr>
          <w:b w:val="0"/>
        </w:rPr>
        <w:t xml:space="preserve"> Josh </w:t>
      </w:r>
      <w:r w:rsidR="00EA1017">
        <w:rPr>
          <w:b w:val="0"/>
        </w:rPr>
        <w:t xml:space="preserve">A. </w:t>
      </w:r>
      <w:r>
        <w:rPr>
          <w:b w:val="0"/>
        </w:rPr>
        <w:t>Austria</w:t>
      </w:r>
    </w:p>
    <w:p w14:paraId="130417D2" w14:textId="77777777" w:rsidR="001F4388" w:rsidRPr="00BA40ED" w:rsidRDefault="001F4388" w:rsidP="00B7343B">
      <w:pPr>
        <w:widowControl w:val="0"/>
        <w:autoSpaceDE w:val="0"/>
        <w:autoSpaceDN w:val="0"/>
        <w:adjustRightInd w:val="0"/>
        <w:ind w:right="60"/>
      </w:pPr>
      <w:r w:rsidRPr="00BA40ED">
        <w:t>Program Head</w:t>
      </w:r>
    </w:p>
    <w:p w14:paraId="1F129980" w14:textId="77777777" w:rsidR="00BA40ED" w:rsidRPr="00BA40ED" w:rsidRDefault="00BA40ED" w:rsidP="00B7343B">
      <w:pPr>
        <w:widowControl w:val="0"/>
        <w:autoSpaceDE w:val="0"/>
        <w:autoSpaceDN w:val="0"/>
        <w:adjustRightInd w:val="0"/>
        <w:ind w:right="58"/>
        <w:rPr>
          <w:b w:val="0"/>
          <w:color w:val="C00000"/>
        </w:rPr>
      </w:pPr>
    </w:p>
    <w:p w14:paraId="27977E8C" w14:textId="77777777" w:rsidR="00BA40ED" w:rsidRPr="00BA40ED" w:rsidRDefault="00BA40ED" w:rsidP="00B7343B">
      <w:pPr>
        <w:widowControl w:val="0"/>
        <w:tabs>
          <w:tab w:val="left" w:pos="5160"/>
        </w:tabs>
        <w:autoSpaceDE w:val="0"/>
        <w:autoSpaceDN w:val="0"/>
        <w:adjustRightInd w:val="0"/>
        <w:ind w:right="58"/>
      </w:pPr>
    </w:p>
    <w:p w14:paraId="79DE796D" w14:textId="1E810B52" w:rsidR="001F4388" w:rsidRDefault="008D44E2" w:rsidP="00B7343B">
      <w:r>
        <w:t>November 202</w:t>
      </w:r>
      <w:r w:rsidR="00CB7EB3">
        <w:t>5</w:t>
      </w:r>
      <w:r w:rsidR="001F4388">
        <w:br w:type="page"/>
      </w:r>
    </w:p>
    <w:p w14:paraId="66E5501E" w14:textId="77777777" w:rsidR="00485B59" w:rsidRDefault="00485B59" w:rsidP="00485B59">
      <w:pPr>
        <w:pStyle w:val="Heading1"/>
      </w:pPr>
      <w:bookmarkStart w:id="2" w:name="_Toc455145984"/>
      <w:bookmarkStart w:id="3" w:name="_Toc213008498"/>
      <w:bookmarkStart w:id="4" w:name="_Toc213013391"/>
      <w:r>
        <w:lastRenderedPageBreak/>
        <w:t>APPROVAL SHEET</w:t>
      </w:r>
      <w:bookmarkEnd w:id="2"/>
      <w:bookmarkEnd w:id="3"/>
      <w:bookmarkEnd w:id="4"/>
    </w:p>
    <w:p w14:paraId="1F8DBAF4" w14:textId="77777777" w:rsidR="00CB7EB3" w:rsidRPr="00CB7EB3" w:rsidRDefault="00CB7EB3" w:rsidP="00CB7EB3">
      <w:pPr>
        <w:rPr>
          <w:lang w:eastAsia="en-PH"/>
        </w:rPr>
      </w:pPr>
    </w:p>
    <w:p w14:paraId="063F831E" w14:textId="43EFCC0D" w:rsidR="00485B59" w:rsidRDefault="0DC3A7C1" w:rsidP="00485B59">
      <w:pPr>
        <w:spacing w:after="240"/>
        <w:jc w:val="both"/>
        <w:rPr>
          <w:b w:val="0"/>
        </w:rPr>
      </w:pPr>
      <w:r w:rsidRPr="0DC3A7C1">
        <w:rPr>
          <w:b w:val="0"/>
          <w:lang w:eastAsia="en-PH"/>
        </w:rPr>
        <w:t xml:space="preserve">This thesis proposal titled </w:t>
      </w:r>
      <w:proofErr w:type="spellStart"/>
      <w:r>
        <w:t>SandEE</w:t>
      </w:r>
      <w:proofErr w:type="spellEnd"/>
      <w:r>
        <w:t>: An Educational 2D Open World Survival Crafting Game for Lua and Python</w:t>
      </w:r>
      <w:r>
        <w:rPr>
          <w:b w:val="0"/>
        </w:rPr>
        <w:t>,</w:t>
      </w:r>
      <w:r>
        <w:t xml:space="preserve"> </w:t>
      </w:r>
      <w:r>
        <w:rPr>
          <w:b w:val="0"/>
        </w:rPr>
        <w:t>prepared and submitted by</w:t>
      </w:r>
      <w:r>
        <w:t xml:space="preserve"> Glenn Marco B. Accad; Adrian V. Gallano; Jefferson G. </w:t>
      </w:r>
      <w:proofErr w:type="spellStart"/>
      <w:r>
        <w:t>Mamauag</w:t>
      </w:r>
      <w:proofErr w:type="spellEnd"/>
      <w:r>
        <w:rPr>
          <w:b w:val="0"/>
        </w:rPr>
        <w:t>; and</w:t>
      </w:r>
      <w:r>
        <w:t xml:space="preserve"> Jose Mari Christian V. Tayag</w:t>
      </w:r>
      <w:r>
        <w:rPr>
          <w:b w:val="0"/>
        </w:rPr>
        <w:t>, in partial fulfillment of the requirements for the degree of Bachelor of Science in Computer Science, has been examined and is recommended for acceptance and approval.</w:t>
      </w:r>
    </w:p>
    <w:p w14:paraId="4D95BECF" w14:textId="236C4C7C" w:rsidR="00485B59" w:rsidRPr="00955DFA" w:rsidRDefault="00BD2D65" w:rsidP="00485B59">
      <w:pPr>
        <w:jc w:val="right"/>
      </w:pPr>
      <w:r>
        <w:t xml:space="preserve">Norvin Shaq </w:t>
      </w:r>
      <w:r w:rsidR="00AF2DAE">
        <w:t xml:space="preserve">F. </w:t>
      </w:r>
      <w:r>
        <w:t>Lintag</w:t>
      </w:r>
    </w:p>
    <w:p w14:paraId="04C5EBC9" w14:textId="77777777" w:rsidR="00485B59" w:rsidRDefault="00485B59" w:rsidP="00485B59">
      <w:pPr>
        <w:spacing w:line="960" w:lineRule="auto"/>
        <w:jc w:val="right"/>
        <w:rPr>
          <w:b w:val="0"/>
        </w:rPr>
      </w:pPr>
      <w:r>
        <w:rPr>
          <w:b w:val="0"/>
        </w:rPr>
        <w:t>Thesis Adviser</w:t>
      </w:r>
    </w:p>
    <w:p w14:paraId="37F336AB" w14:textId="77777777" w:rsidR="00485B59" w:rsidRDefault="00485B59" w:rsidP="008632BA">
      <w:pPr>
        <w:rPr>
          <w:b w:val="0"/>
        </w:rPr>
      </w:pPr>
      <w:r>
        <w:rPr>
          <w:b w:val="0"/>
        </w:rPr>
        <w:t>A</w:t>
      </w:r>
      <w:r w:rsidR="008632BA">
        <w:rPr>
          <w:b w:val="0"/>
        </w:rPr>
        <w:t>ccepted and a</w:t>
      </w:r>
      <w:r>
        <w:rPr>
          <w:b w:val="0"/>
        </w:rPr>
        <w:t>pproved by the Thesis Review Panel</w:t>
      </w:r>
    </w:p>
    <w:p w14:paraId="0884FDE4" w14:textId="2D956EB3" w:rsidR="008632BA" w:rsidRDefault="008632BA" w:rsidP="008632BA">
      <w:pPr>
        <w:rPr>
          <w:b w:val="0"/>
        </w:rPr>
      </w:pPr>
      <w:r>
        <w:rPr>
          <w:b w:val="0"/>
        </w:rPr>
        <w:t>in partial fulfi</w:t>
      </w:r>
      <w:r w:rsidR="00720FAB">
        <w:rPr>
          <w:b w:val="0"/>
        </w:rPr>
        <w:t>l</w:t>
      </w:r>
      <w:r>
        <w:rPr>
          <w:b w:val="0"/>
        </w:rPr>
        <w:t xml:space="preserve">lment of the requirements for the degree of </w:t>
      </w:r>
    </w:p>
    <w:p w14:paraId="710CB70B" w14:textId="4EDFAA55" w:rsidR="008632BA" w:rsidRDefault="008632BA" w:rsidP="008632BA">
      <w:pPr>
        <w:rPr>
          <w:b w:val="0"/>
        </w:rPr>
      </w:pPr>
      <w:r>
        <w:rPr>
          <w:b w:val="0"/>
        </w:rPr>
        <w:t xml:space="preserve">Bachelor of Science in </w:t>
      </w:r>
      <w:r w:rsidR="00BD2D65">
        <w:rPr>
          <w:b w:val="0"/>
        </w:rPr>
        <w:t>Computer Science</w:t>
      </w:r>
    </w:p>
    <w:p w14:paraId="0FD70913" w14:textId="77777777" w:rsidR="008632BA" w:rsidRPr="008632BA" w:rsidRDefault="008632BA" w:rsidP="008632BA">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40A34232" w14:textId="77777777" w:rsidTr="008632BA">
        <w:trPr>
          <w:trHeight w:val="198"/>
          <w:jc w:val="center"/>
        </w:trPr>
        <w:tc>
          <w:tcPr>
            <w:tcW w:w="4410" w:type="dxa"/>
            <w:tcBorders>
              <w:top w:val="nil"/>
              <w:left w:val="nil"/>
              <w:bottom w:val="nil"/>
              <w:right w:val="nil"/>
            </w:tcBorders>
            <w:vAlign w:val="bottom"/>
          </w:tcPr>
          <w:p w14:paraId="4783DCEB" w14:textId="33FC9821" w:rsidR="00485B59" w:rsidRPr="00EC558E" w:rsidRDefault="008632BA" w:rsidP="008632BA">
            <w:pPr>
              <w:widowControl w:val="0"/>
              <w:autoSpaceDE w:val="0"/>
              <w:autoSpaceDN w:val="0"/>
              <w:adjustRightInd w:val="0"/>
              <w:ind w:right="60"/>
              <w:rPr>
                <w:b w:val="0"/>
              </w:rPr>
            </w:pPr>
            <w:r>
              <w:rPr>
                <w:b w:val="0"/>
              </w:rPr>
              <w:fldChar w:fldCharType="begin">
                <w:ffData>
                  <w:name w:val="Text10"/>
                  <w:enabled/>
                  <w:calcOnExit w:val="0"/>
                  <w:textInput>
                    <w:default w:val="&lt;Panelists' Given Name MI. Family Name&gt;"/>
                  </w:textInput>
                </w:ffData>
              </w:fldChar>
            </w:r>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p>
        </w:tc>
        <w:tc>
          <w:tcPr>
            <w:tcW w:w="4500" w:type="dxa"/>
            <w:tcBorders>
              <w:top w:val="nil"/>
              <w:left w:val="nil"/>
              <w:bottom w:val="nil"/>
              <w:right w:val="nil"/>
            </w:tcBorders>
            <w:vAlign w:val="bottom"/>
          </w:tcPr>
          <w:p w14:paraId="28BEF3FF" w14:textId="4A0BB0CA" w:rsidR="00485B59" w:rsidRPr="00EC558E" w:rsidRDefault="00485B59" w:rsidP="008632BA">
            <w:pPr>
              <w:widowControl w:val="0"/>
              <w:autoSpaceDE w:val="0"/>
              <w:autoSpaceDN w:val="0"/>
              <w:adjustRightInd w:val="0"/>
              <w:ind w:right="60"/>
              <w:rPr>
                <w:b w:val="0"/>
              </w:rPr>
            </w:pPr>
            <w:r>
              <w:rPr>
                <w:b w:val="0"/>
              </w:rPr>
              <w:fldChar w:fldCharType="begin">
                <w:ffData>
                  <w:name w:val="Text10"/>
                  <w:enabled/>
                  <w:calcOnExit w:val="0"/>
                  <w:textInput>
                    <w:default w:val="&lt;Panelists' Given Name MI. Family Name&gt;"/>
                  </w:textInput>
                </w:ffData>
              </w:fldChar>
            </w:r>
            <w:bookmarkStart w:id="5" w:name="Text10"/>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bookmarkEnd w:id="5"/>
          </w:p>
        </w:tc>
      </w:tr>
      <w:tr w:rsidR="00485B59" w:rsidRPr="00EC558E" w14:paraId="5E9A4765" w14:textId="77777777" w:rsidTr="008632BA">
        <w:trPr>
          <w:trHeight w:val="196"/>
          <w:jc w:val="center"/>
        </w:trPr>
        <w:tc>
          <w:tcPr>
            <w:tcW w:w="4410" w:type="dxa"/>
            <w:tcBorders>
              <w:top w:val="nil"/>
              <w:left w:val="nil"/>
              <w:bottom w:val="nil"/>
              <w:right w:val="nil"/>
            </w:tcBorders>
            <w:vAlign w:val="bottom"/>
          </w:tcPr>
          <w:p w14:paraId="522F59B8" w14:textId="77777777" w:rsidR="00485B59" w:rsidRPr="00EC558E" w:rsidRDefault="00485B59" w:rsidP="005B2930">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7D91D4B6" w14:textId="77777777" w:rsidR="00485B59" w:rsidRPr="00EC558E" w:rsidRDefault="00485B59" w:rsidP="005B2930">
            <w:pPr>
              <w:widowControl w:val="0"/>
              <w:autoSpaceDE w:val="0"/>
              <w:autoSpaceDN w:val="0"/>
              <w:adjustRightInd w:val="0"/>
              <w:ind w:left="20" w:right="60"/>
            </w:pPr>
            <w:r w:rsidRPr="00EC558E">
              <w:rPr>
                <w:w w:val="99"/>
              </w:rPr>
              <w:t>Panel Member</w:t>
            </w:r>
          </w:p>
        </w:tc>
      </w:tr>
    </w:tbl>
    <w:p w14:paraId="5FB1E281" w14:textId="77777777" w:rsidR="00485B59" w:rsidRDefault="00485B59" w:rsidP="00485B59">
      <w:pPr>
        <w:spacing w:line="960" w:lineRule="auto"/>
      </w:pPr>
      <w:r w:rsidRPr="00485B59">
        <w:t xml:space="preserve"> </w:t>
      </w:r>
    </w:p>
    <w:p w14:paraId="464B4F85" w14:textId="77BE299D" w:rsidR="008632BA" w:rsidRDefault="008632BA" w:rsidP="008632BA">
      <w:r>
        <w:rPr>
          <w:b w:val="0"/>
        </w:rPr>
        <w:fldChar w:fldCharType="begin">
          <w:ffData>
            <w:name w:val="Text10"/>
            <w:enabled/>
            <w:calcOnExit w:val="0"/>
            <w:textInput>
              <w:default w:val="&lt;Panelists' Given Name MI. Family Name&gt;"/>
            </w:textInput>
          </w:ffData>
        </w:fldChar>
      </w:r>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p>
    <w:p w14:paraId="5236874B" w14:textId="77777777" w:rsidR="008632BA" w:rsidRDefault="008632BA" w:rsidP="008632BA">
      <w:r>
        <w:t>Lead Panelist</w:t>
      </w:r>
    </w:p>
    <w:p w14:paraId="10F12A41" w14:textId="77777777" w:rsidR="008632BA" w:rsidRDefault="008632BA" w:rsidP="00485B59">
      <w:pPr>
        <w:spacing w:line="960" w:lineRule="auto"/>
      </w:pPr>
    </w:p>
    <w:p w14:paraId="0EEEC99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2A23AFF5" w14:textId="77777777" w:rsidTr="005B2930">
        <w:trPr>
          <w:trHeight w:val="198"/>
          <w:jc w:val="center"/>
        </w:trPr>
        <w:tc>
          <w:tcPr>
            <w:tcW w:w="4410" w:type="dxa"/>
            <w:tcBorders>
              <w:top w:val="nil"/>
              <w:left w:val="nil"/>
              <w:bottom w:val="nil"/>
              <w:right w:val="nil"/>
            </w:tcBorders>
            <w:vAlign w:val="bottom"/>
          </w:tcPr>
          <w:p w14:paraId="3479B7DD" w14:textId="77777777" w:rsidR="00CB7EB3" w:rsidRPr="00BA40ED" w:rsidRDefault="00CB7EB3" w:rsidP="00CB7EB3">
            <w:pPr>
              <w:widowControl w:val="0"/>
              <w:autoSpaceDE w:val="0"/>
              <w:autoSpaceDN w:val="0"/>
              <w:adjustRightInd w:val="0"/>
              <w:ind w:right="60"/>
              <w:rPr>
                <w:b w:val="0"/>
              </w:rPr>
            </w:pPr>
          </w:p>
          <w:p w14:paraId="79B7A43A" w14:textId="33E2F2E1" w:rsidR="008632BA" w:rsidRPr="00EC558E" w:rsidRDefault="00CB7EB3" w:rsidP="005B2930">
            <w:pPr>
              <w:widowControl w:val="0"/>
              <w:autoSpaceDE w:val="0"/>
              <w:autoSpaceDN w:val="0"/>
              <w:adjustRightInd w:val="0"/>
              <w:ind w:right="60"/>
              <w:rPr>
                <w:b w:val="0"/>
              </w:rPr>
            </w:pPr>
            <w:r>
              <w:rPr>
                <w:b w:val="0"/>
              </w:rPr>
              <w:t xml:space="preserve">Enoch James C. </w:t>
            </w:r>
            <w:proofErr w:type="spellStart"/>
            <w:r>
              <w:rPr>
                <w:b w:val="0"/>
              </w:rPr>
              <w:t>Tayanguna</w:t>
            </w:r>
            <w:proofErr w:type="spellEnd"/>
          </w:p>
        </w:tc>
        <w:tc>
          <w:tcPr>
            <w:tcW w:w="4500" w:type="dxa"/>
            <w:tcBorders>
              <w:top w:val="nil"/>
              <w:left w:val="nil"/>
              <w:bottom w:val="nil"/>
              <w:right w:val="nil"/>
            </w:tcBorders>
            <w:vAlign w:val="bottom"/>
          </w:tcPr>
          <w:p w14:paraId="15243C22" w14:textId="2C335D14" w:rsidR="008632BA" w:rsidRPr="00EC558E" w:rsidRDefault="00CB7EB3" w:rsidP="005B2930">
            <w:pPr>
              <w:widowControl w:val="0"/>
              <w:autoSpaceDE w:val="0"/>
              <w:autoSpaceDN w:val="0"/>
              <w:adjustRightInd w:val="0"/>
              <w:ind w:right="60"/>
              <w:rPr>
                <w:b w:val="0"/>
              </w:rPr>
            </w:pPr>
            <w:proofErr w:type="spellStart"/>
            <w:r>
              <w:rPr>
                <w:b w:val="0"/>
              </w:rPr>
              <w:t>Deffrey</w:t>
            </w:r>
            <w:proofErr w:type="spellEnd"/>
            <w:r>
              <w:rPr>
                <w:b w:val="0"/>
              </w:rPr>
              <w:t xml:space="preserve"> Josh A. Austria</w:t>
            </w:r>
          </w:p>
        </w:tc>
      </w:tr>
      <w:tr w:rsidR="008632BA" w:rsidRPr="00EC558E" w14:paraId="3135B408" w14:textId="77777777" w:rsidTr="005B2930">
        <w:trPr>
          <w:trHeight w:val="196"/>
          <w:jc w:val="center"/>
        </w:trPr>
        <w:tc>
          <w:tcPr>
            <w:tcW w:w="4410" w:type="dxa"/>
            <w:tcBorders>
              <w:top w:val="nil"/>
              <w:left w:val="nil"/>
              <w:bottom w:val="nil"/>
              <w:right w:val="nil"/>
            </w:tcBorders>
            <w:vAlign w:val="bottom"/>
          </w:tcPr>
          <w:p w14:paraId="3622080C" w14:textId="77777777" w:rsidR="008632BA" w:rsidRPr="00EC558E" w:rsidRDefault="008632BA" w:rsidP="005B2930">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529B771F" w14:textId="77777777" w:rsidR="008632BA" w:rsidRPr="00EC558E" w:rsidRDefault="008632BA" w:rsidP="005B2930">
            <w:pPr>
              <w:widowControl w:val="0"/>
              <w:autoSpaceDE w:val="0"/>
              <w:autoSpaceDN w:val="0"/>
              <w:adjustRightInd w:val="0"/>
              <w:ind w:left="20" w:right="60"/>
            </w:pPr>
            <w:r>
              <w:rPr>
                <w:w w:val="99"/>
              </w:rPr>
              <w:t>Program Head</w:t>
            </w:r>
          </w:p>
        </w:tc>
      </w:tr>
    </w:tbl>
    <w:p w14:paraId="74487397" w14:textId="77777777" w:rsidR="008632BA" w:rsidRDefault="008632BA" w:rsidP="00485B59">
      <w:pPr>
        <w:spacing w:line="960" w:lineRule="auto"/>
      </w:pPr>
    </w:p>
    <w:p w14:paraId="1A875C26" w14:textId="71C970A2" w:rsidR="001A774A" w:rsidRDefault="00CB7EB3" w:rsidP="00390D06">
      <w:pPr>
        <w:spacing w:line="960" w:lineRule="auto"/>
      </w:pPr>
      <w:r>
        <w:t>November 2024</w:t>
      </w:r>
    </w:p>
    <w:p w14:paraId="791CECDC" w14:textId="77777777" w:rsidR="0047257C" w:rsidRDefault="0047257C">
      <w:pPr>
        <w:spacing w:after="160"/>
        <w:jc w:val="left"/>
        <w:rPr>
          <w:caps/>
          <w:lang w:eastAsia="en-PH"/>
        </w:rPr>
      </w:pPr>
      <w:r>
        <w:br w:type="page"/>
      </w:r>
    </w:p>
    <w:p w14:paraId="55E6CDAF" w14:textId="12F91811" w:rsidR="001A774A" w:rsidRDefault="001A774A" w:rsidP="001A774A">
      <w:pPr>
        <w:pStyle w:val="Heading1"/>
      </w:pPr>
      <w:bookmarkStart w:id="6" w:name="_Toc213008499"/>
      <w:bookmarkStart w:id="7" w:name="_Toc213013392"/>
      <w:r>
        <w:lastRenderedPageBreak/>
        <w:t>Table of Contents</w:t>
      </w:r>
      <w:bookmarkEnd w:id="6"/>
      <w:bookmarkEnd w:id="7"/>
    </w:p>
    <w:tbl>
      <w:tblPr>
        <w:tblStyle w:val="TableGrid"/>
        <w:tblW w:w="8306" w:type="dxa"/>
        <w:tblInd w:w="0" w:type="dxa"/>
        <w:tblLayout w:type="fixed"/>
        <w:tblLook w:val="04A0" w:firstRow="1" w:lastRow="0" w:firstColumn="1" w:lastColumn="0" w:noHBand="0" w:noVBand="1"/>
      </w:tblPr>
      <w:tblGrid>
        <w:gridCol w:w="7621"/>
        <w:gridCol w:w="685"/>
      </w:tblGrid>
      <w:tr w:rsidR="001A774A" w14:paraId="17388847" w14:textId="77777777" w:rsidTr="00B00B8D">
        <w:tc>
          <w:tcPr>
            <w:tcW w:w="7621" w:type="dxa"/>
          </w:tcPr>
          <w:p w14:paraId="126D8F0A" w14:textId="77777777" w:rsidR="001A774A" w:rsidRPr="00571F80" w:rsidRDefault="001A774A" w:rsidP="00FF1E58">
            <w:pPr>
              <w:pStyle w:val="forTOC"/>
            </w:pPr>
          </w:p>
        </w:tc>
        <w:tc>
          <w:tcPr>
            <w:tcW w:w="685" w:type="dxa"/>
          </w:tcPr>
          <w:p w14:paraId="10152BA8" w14:textId="77777777" w:rsidR="001A774A" w:rsidRPr="00571F80" w:rsidRDefault="001A774A" w:rsidP="00FF1E58">
            <w:pPr>
              <w:pStyle w:val="forTOC"/>
            </w:pPr>
            <w:r w:rsidRPr="00571F80">
              <w:t>Page</w:t>
            </w:r>
          </w:p>
        </w:tc>
      </w:tr>
      <w:tr w:rsidR="001A774A" w14:paraId="1FEBF104" w14:textId="77777777" w:rsidTr="00B00B8D">
        <w:tc>
          <w:tcPr>
            <w:tcW w:w="7621" w:type="dxa"/>
          </w:tcPr>
          <w:p w14:paraId="6ED0C0C4" w14:textId="2A9D17F4" w:rsidR="001A774A" w:rsidRPr="00B00B8D" w:rsidRDefault="03159735" w:rsidP="00B00B8D">
            <w:pPr>
              <w:pStyle w:val="BodyofResearch"/>
            </w:pPr>
            <w:r>
              <w:t>Title Page……………………………………………………………………….</w:t>
            </w:r>
          </w:p>
        </w:tc>
        <w:tc>
          <w:tcPr>
            <w:tcW w:w="685" w:type="dxa"/>
          </w:tcPr>
          <w:p w14:paraId="59800927" w14:textId="0053ECD0" w:rsidR="001A774A" w:rsidRPr="00B00B8D" w:rsidRDefault="00FF1E58" w:rsidP="00B00B8D">
            <w:pPr>
              <w:pStyle w:val="BodyofResearch"/>
            </w:pPr>
            <w:r w:rsidRPr="00B00B8D">
              <w:t>……</w:t>
            </w:r>
            <w:r w:rsidR="45562C8A">
              <w:t xml:space="preserve"> </w:t>
            </w:r>
            <w:proofErr w:type="spellStart"/>
            <w:r w:rsidR="002B7F8A" w:rsidRPr="00B00B8D">
              <w:t>i</w:t>
            </w:r>
            <w:proofErr w:type="spellEnd"/>
          </w:p>
        </w:tc>
      </w:tr>
    </w:tbl>
    <w:p w14:paraId="38FAAE2B" w14:textId="667CD0C9" w:rsidR="0021643B" w:rsidRDefault="000244DB">
      <w:pPr>
        <w:pStyle w:val="TOC1"/>
        <w:tabs>
          <w:tab w:val="right" w:leader="dot" w:pos="8296"/>
        </w:tabs>
        <w:rPr>
          <w:rFonts w:asciiTheme="minorHAnsi" w:hAnsiTheme="minorHAnsi" w:cstheme="minorBidi"/>
          <w:noProof/>
          <w:kern w:val="2"/>
          <w:lang w:val="en-PH" w:eastAsia="en-PH"/>
          <w14:ligatures w14:val="standardContextual"/>
        </w:rPr>
      </w:pPr>
      <w:r>
        <w:rPr>
          <w:b/>
          <w:bCs/>
        </w:rPr>
        <w:fldChar w:fldCharType="begin"/>
      </w:r>
      <w:r>
        <w:rPr>
          <w:b/>
          <w:bCs/>
        </w:rPr>
        <w:instrText xml:space="preserve"> TOC \o "1-3" \u </w:instrText>
      </w:r>
      <w:r>
        <w:rPr>
          <w:b/>
          <w:bCs/>
        </w:rPr>
        <w:fldChar w:fldCharType="separate"/>
      </w:r>
      <w:r w:rsidR="0021643B">
        <w:rPr>
          <w:noProof/>
        </w:rPr>
        <w:t>ENDORSEMENT FORM FOR PROPOSAL DEFENSE</w:t>
      </w:r>
      <w:r w:rsidR="0021643B">
        <w:rPr>
          <w:noProof/>
        </w:rPr>
        <w:tab/>
      </w:r>
      <w:r w:rsidR="0021643B">
        <w:rPr>
          <w:noProof/>
        </w:rPr>
        <w:fldChar w:fldCharType="begin"/>
      </w:r>
      <w:r w:rsidR="0021643B">
        <w:rPr>
          <w:noProof/>
        </w:rPr>
        <w:instrText xml:space="preserve"> PAGEREF _Toc213013390 \h </w:instrText>
      </w:r>
      <w:r w:rsidR="0021643B">
        <w:rPr>
          <w:noProof/>
        </w:rPr>
      </w:r>
      <w:r w:rsidR="0021643B">
        <w:rPr>
          <w:noProof/>
        </w:rPr>
        <w:fldChar w:fldCharType="separate"/>
      </w:r>
      <w:r w:rsidR="0021643B">
        <w:rPr>
          <w:noProof/>
        </w:rPr>
        <w:t>ii</w:t>
      </w:r>
      <w:r w:rsidR="0021643B">
        <w:rPr>
          <w:noProof/>
        </w:rPr>
        <w:fldChar w:fldCharType="end"/>
      </w:r>
    </w:p>
    <w:p w14:paraId="03F876AD" w14:textId="2D959321"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t>APPROVAL SHEET</w:t>
      </w:r>
      <w:r>
        <w:rPr>
          <w:noProof/>
        </w:rPr>
        <w:tab/>
      </w:r>
      <w:r>
        <w:rPr>
          <w:noProof/>
        </w:rPr>
        <w:fldChar w:fldCharType="begin"/>
      </w:r>
      <w:r>
        <w:rPr>
          <w:noProof/>
        </w:rPr>
        <w:instrText xml:space="preserve"> PAGEREF _Toc213013391 \h </w:instrText>
      </w:r>
      <w:r>
        <w:rPr>
          <w:noProof/>
        </w:rPr>
      </w:r>
      <w:r>
        <w:rPr>
          <w:noProof/>
        </w:rPr>
        <w:fldChar w:fldCharType="separate"/>
      </w:r>
      <w:r>
        <w:rPr>
          <w:noProof/>
        </w:rPr>
        <w:t>iii</w:t>
      </w:r>
      <w:r>
        <w:rPr>
          <w:noProof/>
        </w:rPr>
        <w:fldChar w:fldCharType="end"/>
      </w:r>
    </w:p>
    <w:p w14:paraId="6DED7DF2" w14:textId="7A5519D4"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t>Table of Contents</w:t>
      </w:r>
      <w:r>
        <w:rPr>
          <w:noProof/>
        </w:rPr>
        <w:tab/>
      </w:r>
      <w:r>
        <w:rPr>
          <w:noProof/>
        </w:rPr>
        <w:fldChar w:fldCharType="begin"/>
      </w:r>
      <w:r>
        <w:rPr>
          <w:noProof/>
        </w:rPr>
        <w:instrText xml:space="preserve"> PAGEREF _Toc213013392 \h </w:instrText>
      </w:r>
      <w:r>
        <w:rPr>
          <w:noProof/>
        </w:rPr>
      </w:r>
      <w:r>
        <w:rPr>
          <w:noProof/>
        </w:rPr>
        <w:fldChar w:fldCharType="separate"/>
      </w:r>
      <w:r>
        <w:rPr>
          <w:noProof/>
        </w:rPr>
        <w:t>iv</w:t>
      </w:r>
      <w:r>
        <w:rPr>
          <w:noProof/>
        </w:rPr>
        <w:fldChar w:fldCharType="end"/>
      </w:r>
    </w:p>
    <w:p w14:paraId="4B05A878" w14:textId="288E74A4"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t>INTRODUCTION</w:t>
      </w:r>
      <w:r>
        <w:rPr>
          <w:noProof/>
        </w:rPr>
        <w:tab/>
      </w:r>
      <w:r>
        <w:rPr>
          <w:noProof/>
        </w:rPr>
        <w:fldChar w:fldCharType="begin"/>
      </w:r>
      <w:r>
        <w:rPr>
          <w:noProof/>
        </w:rPr>
        <w:instrText xml:space="preserve"> PAGEREF _Toc213013393 \h </w:instrText>
      </w:r>
      <w:r>
        <w:rPr>
          <w:noProof/>
        </w:rPr>
      </w:r>
      <w:r>
        <w:rPr>
          <w:noProof/>
        </w:rPr>
        <w:fldChar w:fldCharType="separate"/>
      </w:r>
      <w:r>
        <w:rPr>
          <w:noProof/>
        </w:rPr>
        <w:t>6</w:t>
      </w:r>
      <w:r>
        <w:rPr>
          <w:noProof/>
        </w:rPr>
        <w:fldChar w:fldCharType="end"/>
      </w:r>
    </w:p>
    <w:p w14:paraId="331CF1AA" w14:textId="10616119"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Background of the problem</w:t>
      </w:r>
      <w:r>
        <w:rPr>
          <w:noProof/>
        </w:rPr>
        <w:tab/>
      </w:r>
      <w:r>
        <w:rPr>
          <w:noProof/>
        </w:rPr>
        <w:fldChar w:fldCharType="begin"/>
      </w:r>
      <w:r>
        <w:rPr>
          <w:noProof/>
        </w:rPr>
        <w:instrText xml:space="preserve"> PAGEREF _Toc213013394 \h </w:instrText>
      </w:r>
      <w:r>
        <w:rPr>
          <w:noProof/>
        </w:rPr>
      </w:r>
      <w:r>
        <w:rPr>
          <w:noProof/>
        </w:rPr>
        <w:fldChar w:fldCharType="separate"/>
      </w:r>
      <w:r>
        <w:rPr>
          <w:noProof/>
        </w:rPr>
        <w:t>8</w:t>
      </w:r>
      <w:r>
        <w:rPr>
          <w:noProof/>
        </w:rPr>
        <w:fldChar w:fldCharType="end"/>
      </w:r>
    </w:p>
    <w:p w14:paraId="786FDA13" w14:textId="7FE92053"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General Problem</w:t>
      </w:r>
      <w:r>
        <w:rPr>
          <w:noProof/>
        </w:rPr>
        <w:tab/>
      </w:r>
      <w:r>
        <w:rPr>
          <w:noProof/>
        </w:rPr>
        <w:fldChar w:fldCharType="begin"/>
      </w:r>
      <w:r>
        <w:rPr>
          <w:noProof/>
        </w:rPr>
        <w:instrText xml:space="preserve"> PAGEREF _Toc213013395 \h </w:instrText>
      </w:r>
      <w:r>
        <w:rPr>
          <w:noProof/>
        </w:rPr>
      </w:r>
      <w:r>
        <w:rPr>
          <w:noProof/>
        </w:rPr>
        <w:fldChar w:fldCharType="separate"/>
      </w:r>
      <w:r>
        <w:rPr>
          <w:noProof/>
        </w:rPr>
        <w:t>9</w:t>
      </w:r>
      <w:r>
        <w:rPr>
          <w:noProof/>
        </w:rPr>
        <w:fldChar w:fldCharType="end"/>
      </w:r>
    </w:p>
    <w:p w14:paraId="760E0A81" w14:textId="26CA42E8"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Specific Problem</w:t>
      </w:r>
      <w:r>
        <w:rPr>
          <w:noProof/>
        </w:rPr>
        <w:tab/>
      </w:r>
      <w:r>
        <w:rPr>
          <w:noProof/>
        </w:rPr>
        <w:fldChar w:fldCharType="begin"/>
      </w:r>
      <w:r>
        <w:rPr>
          <w:noProof/>
        </w:rPr>
        <w:instrText xml:space="preserve"> PAGEREF _Toc213013396 \h </w:instrText>
      </w:r>
      <w:r>
        <w:rPr>
          <w:noProof/>
        </w:rPr>
      </w:r>
      <w:r>
        <w:rPr>
          <w:noProof/>
        </w:rPr>
        <w:fldChar w:fldCharType="separate"/>
      </w:r>
      <w:r>
        <w:rPr>
          <w:noProof/>
        </w:rPr>
        <w:t>9</w:t>
      </w:r>
      <w:r>
        <w:rPr>
          <w:noProof/>
        </w:rPr>
        <w:fldChar w:fldCharType="end"/>
      </w:r>
    </w:p>
    <w:p w14:paraId="13B5DD98" w14:textId="0D54C8BF"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Overview of the Current State of Technology</w:t>
      </w:r>
      <w:r>
        <w:rPr>
          <w:noProof/>
        </w:rPr>
        <w:tab/>
      </w:r>
      <w:r>
        <w:rPr>
          <w:noProof/>
        </w:rPr>
        <w:fldChar w:fldCharType="begin"/>
      </w:r>
      <w:r>
        <w:rPr>
          <w:noProof/>
        </w:rPr>
        <w:instrText xml:space="preserve"> PAGEREF _Toc213013397 \h </w:instrText>
      </w:r>
      <w:r>
        <w:rPr>
          <w:noProof/>
        </w:rPr>
      </w:r>
      <w:r>
        <w:rPr>
          <w:noProof/>
        </w:rPr>
        <w:fldChar w:fldCharType="separate"/>
      </w:r>
      <w:r>
        <w:rPr>
          <w:noProof/>
        </w:rPr>
        <w:t>11</w:t>
      </w:r>
      <w:r>
        <w:rPr>
          <w:noProof/>
        </w:rPr>
        <w:fldChar w:fldCharType="end"/>
      </w:r>
    </w:p>
    <w:p w14:paraId="4302C4E5" w14:textId="629E6191"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Philippine Coding Camp (2023)</w:t>
      </w:r>
      <w:r>
        <w:rPr>
          <w:noProof/>
        </w:rPr>
        <w:tab/>
      </w:r>
      <w:r>
        <w:rPr>
          <w:noProof/>
        </w:rPr>
        <w:fldChar w:fldCharType="begin"/>
      </w:r>
      <w:r>
        <w:rPr>
          <w:noProof/>
        </w:rPr>
        <w:instrText xml:space="preserve"> PAGEREF _Toc213013398 \h </w:instrText>
      </w:r>
      <w:r>
        <w:rPr>
          <w:noProof/>
        </w:rPr>
      </w:r>
      <w:r>
        <w:rPr>
          <w:noProof/>
        </w:rPr>
        <w:fldChar w:fldCharType="separate"/>
      </w:r>
      <w:r>
        <w:rPr>
          <w:noProof/>
        </w:rPr>
        <w:t>11</w:t>
      </w:r>
      <w:r>
        <w:rPr>
          <w:noProof/>
        </w:rPr>
        <w:fldChar w:fldCharType="end"/>
      </w:r>
    </w:p>
    <w:p w14:paraId="5C485344" w14:textId="5773BA86"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Logiscool (2025)</w:t>
      </w:r>
      <w:r>
        <w:rPr>
          <w:noProof/>
        </w:rPr>
        <w:tab/>
      </w:r>
      <w:r>
        <w:rPr>
          <w:noProof/>
        </w:rPr>
        <w:fldChar w:fldCharType="begin"/>
      </w:r>
      <w:r>
        <w:rPr>
          <w:noProof/>
        </w:rPr>
        <w:instrText xml:space="preserve"> PAGEREF _Toc213013399 \h </w:instrText>
      </w:r>
      <w:r>
        <w:rPr>
          <w:noProof/>
        </w:rPr>
      </w:r>
      <w:r>
        <w:rPr>
          <w:noProof/>
        </w:rPr>
        <w:fldChar w:fldCharType="separate"/>
      </w:r>
      <w:r>
        <w:rPr>
          <w:noProof/>
        </w:rPr>
        <w:t>11</w:t>
      </w:r>
      <w:r>
        <w:rPr>
          <w:noProof/>
        </w:rPr>
        <w:fldChar w:fldCharType="end"/>
      </w:r>
    </w:p>
    <w:p w14:paraId="5DAF3BE1" w14:textId="3BAB2831"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Hello World (2024)</w:t>
      </w:r>
      <w:r>
        <w:rPr>
          <w:noProof/>
        </w:rPr>
        <w:tab/>
      </w:r>
      <w:r>
        <w:rPr>
          <w:noProof/>
        </w:rPr>
        <w:fldChar w:fldCharType="begin"/>
      </w:r>
      <w:r>
        <w:rPr>
          <w:noProof/>
        </w:rPr>
        <w:instrText xml:space="preserve"> PAGEREF _Toc213013400 \h </w:instrText>
      </w:r>
      <w:r>
        <w:rPr>
          <w:noProof/>
        </w:rPr>
      </w:r>
      <w:r>
        <w:rPr>
          <w:noProof/>
        </w:rPr>
        <w:fldChar w:fldCharType="separate"/>
      </w:r>
      <w:r>
        <w:rPr>
          <w:noProof/>
        </w:rPr>
        <w:t>12</w:t>
      </w:r>
      <w:r>
        <w:rPr>
          <w:noProof/>
        </w:rPr>
        <w:fldChar w:fldCharType="end"/>
      </w:r>
    </w:p>
    <w:p w14:paraId="26992153" w14:textId="7FF34B81"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Code Combat (2025)</w:t>
      </w:r>
      <w:r>
        <w:rPr>
          <w:noProof/>
        </w:rPr>
        <w:tab/>
      </w:r>
      <w:r>
        <w:rPr>
          <w:noProof/>
        </w:rPr>
        <w:fldChar w:fldCharType="begin"/>
      </w:r>
      <w:r>
        <w:rPr>
          <w:noProof/>
        </w:rPr>
        <w:instrText xml:space="preserve"> PAGEREF _Toc213013401 \h </w:instrText>
      </w:r>
      <w:r>
        <w:rPr>
          <w:noProof/>
        </w:rPr>
      </w:r>
      <w:r>
        <w:rPr>
          <w:noProof/>
        </w:rPr>
        <w:fldChar w:fldCharType="separate"/>
      </w:r>
      <w:r>
        <w:rPr>
          <w:noProof/>
        </w:rPr>
        <w:t>12</w:t>
      </w:r>
      <w:r>
        <w:rPr>
          <w:noProof/>
        </w:rPr>
        <w:fldChar w:fldCharType="end"/>
      </w:r>
    </w:p>
    <w:p w14:paraId="5BA026EC" w14:textId="4A55B2FE"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CodinGame (2025)</w:t>
      </w:r>
      <w:r>
        <w:rPr>
          <w:noProof/>
        </w:rPr>
        <w:tab/>
      </w:r>
      <w:r>
        <w:rPr>
          <w:noProof/>
        </w:rPr>
        <w:fldChar w:fldCharType="begin"/>
      </w:r>
      <w:r>
        <w:rPr>
          <w:noProof/>
        </w:rPr>
        <w:instrText xml:space="preserve"> PAGEREF _Toc213013402 \h </w:instrText>
      </w:r>
      <w:r>
        <w:rPr>
          <w:noProof/>
        </w:rPr>
      </w:r>
      <w:r>
        <w:rPr>
          <w:noProof/>
        </w:rPr>
        <w:fldChar w:fldCharType="separate"/>
      </w:r>
      <w:r>
        <w:rPr>
          <w:noProof/>
        </w:rPr>
        <w:t>13</w:t>
      </w:r>
      <w:r>
        <w:rPr>
          <w:noProof/>
        </w:rPr>
        <w:fldChar w:fldCharType="end"/>
      </w:r>
    </w:p>
    <w:p w14:paraId="2A02074C" w14:textId="7D01770E"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Objectives of the study</w:t>
      </w:r>
      <w:r>
        <w:rPr>
          <w:noProof/>
        </w:rPr>
        <w:tab/>
      </w:r>
      <w:r>
        <w:rPr>
          <w:noProof/>
        </w:rPr>
        <w:fldChar w:fldCharType="begin"/>
      </w:r>
      <w:r>
        <w:rPr>
          <w:noProof/>
        </w:rPr>
        <w:instrText xml:space="preserve"> PAGEREF _Toc213013403 \h </w:instrText>
      </w:r>
      <w:r>
        <w:rPr>
          <w:noProof/>
        </w:rPr>
      </w:r>
      <w:r>
        <w:rPr>
          <w:noProof/>
        </w:rPr>
        <w:fldChar w:fldCharType="separate"/>
      </w:r>
      <w:r>
        <w:rPr>
          <w:noProof/>
        </w:rPr>
        <w:t>14</w:t>
      </w:r>
      <w:r>
        <w:rPr>
          <w:noProof/>
        </w:rPr>
        <w:fldChar w:fldCharType="end"/>
      </w:r>
    </w:p>
    <w:p w14:paraId="2ADEC71A" w14:textId="2FE9DC77"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Scope and limitations of the study</w:t>
      </w:r>
      <w:r>
        <w:rPr>
          <w:noProof/>
        </w:rPr>
        <w:tab/>
      </w:r>
      <w:r>
        <w:rPr>
          <w:noProof/>
        </w:rPr>
        <w:fldChar w:fldCharType="begin"/>
      </w:r>
      <w:r>
        <w:rPr>
          <w:noProof/>
        </w:rPr>
        <w:instrText xml:space="preserve"> PAGEREF _Toc213013404 \h </w:instrText>
      </w:r>
      <w:r>
        <w:rPr>
          <w:noProof/>
        </w:rPr>
      </w:r>
      <w:r>
        <w:rPr>
          <w:noProof/>
        </w:rPr>
        <w:fldChar w:fldCharType="separate"/>
      </w:r>
      <w:r>
        <w:rPr>
          <w:noProof/>
        </w:rPr>
        <w:t>15</w:t>
      </w:r>
      <w:r>
        <w:rPr>
          <w:noProof/>
        </w:rPr>
        <w:fldChar w:fldCharType="end"/>
      </w:r>
    </w:p>
    <w:p w14:paraId="3F88F7C7" w14:textId="68A1281A"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Review of related literature/studies/systems</w:t>
      </w:r>
      <w:r>
        <w:rPr>
          <w:noProof/>
        </w:rPr>
        <w:tab/>
      </w:r>
      <w:r>
        <w:rPr>
          <w:noProof/>
        </w:rPr>
        <w:fldChar w:fldCharType="begin"/>
      </w:r>
      <w:r>
        <w:rPr>
          <w:noProof/>
        </w:rPr>
        <w:instrText xml:space="preserve"> PAGEREF _Toc213013405 \h </w:instrText>
      </w:r>
      <w:r>
        <w:rPr>
          <w:noProof/>
        </w:rPr>
      </w:r>
      <w:r>
        <w:rPr>
          <w:noProof/>
        </w:rPr>
        <w:fldChar w:fldCharType="separate"/>
      </w:r>
      <w:r>
        <w:rPr>
          <w:noProof/>
        </w:rPr>
        <w:t>21</w:t>
      </w:r>
      <w:r>
        <w:rPr>
          <w:noProof/>
        </w:rPr>
        <w:fldChar w:fldCharType="end"/>
      </w:r>
    </w:p>
    <w:p w14:paraId="04966424" w14:textId="6AE73005"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Foreign Literature</w:t>
      </w:r>
      <w:r>
        <w:rPr>
          <w:noProof/>
        </w:rPr>
        <w:tab/>
      </w:r>
      <w:r>
        <w:rPr>
          <w:noProof/>
        </w:rPr>
        <w:fldChar w:fldCharType="begin"/>
      </w:r>
      <w:r>
        <w:rPr>
          <w:noProof/>
        </w:rPr>
        <w:instrText xml:space="preserve"> PAGEREF _Toc213013406 \h </w:instrText>
      </w:r>
      <w:r>
        <w:rPr>
          <w:noProof/>
        </w:rPr>
      </w:r>
      <w:r>
        <w:rPr>
          <w:noProof/>
        </w:rPr>
        <w:fldChar w:fldCharType="separate"/>
      </w:r>
      <w:r>
        <w:rPr>
          <w:noProof/>
        </w:rPr>
        <w:t>21</w:t>
      </w:r>
      <w:r>
        <w:rPr>
          <w:noProof/>
        </w:rPr>
        <w:fldChar w:fldCharType="end"/>
      </w:r>
    </w:p>
    <w:p w14:paraId="188C5A33" w14:textId="62C6D815"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Local Literature</w:t>
      </w:r>
      <w:r>
        <w:rPr>
          <w:noProof/>
        </w:rPr>
        <w:tab/>
      </w:r>
      <w:r>
        <w:rPr>
          <w:noProof/>
        </w:rPr>
        <w:fldChar w:fldCharType="begin"/>
      </w:r>
      <w:r>
        <w:rPr>
          <w:noProof/>
        </w:rPr>
        <w:instrText xml:space="preserve"> PAGEREF _Toc213013407 \h </w:instrText>
      </w:r>
      <w:r>
        <w:rPr>
          <w:noProof/>
        </w:rPr>
      </w:r>
      <w:r>
        <w:rPr>
          <w:noProof/>
        </w:rPr>
        <w:fldChar w:fldCharType="separate"/>
      </w:r>
      <w:r>
        <w:rPr>
          <w:noProof/>
        </w:rPr>
        <w:t>22</w:t>
      </w:r>
      <w:r>
        <w:rPr>
          <w:noProof/>
        </w:rPr>
        <w:fldChar w:fldCharType="end"/>
      </w:r>
    </w:p>
    <w:p w14:paraId="5B6D14F1" w14:textId="56B0021D"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Foreign Studies</w:t>
      </w:r>
      <w:r>
        <w:rPr>
          <w:noProof/>
        </w:rPr>
        <w:tab/>
      </w:r>
      <w:r>
        <w:rPr>
          <w:noProof/>
        </w:rPr>
        <w:fldChar w:fldCharType="begin"/>
      </w:r>
      <w:r>
        <w:rPr>
          <w:noProof/>
        </w:rPr>
        <w:instrText xml:space="preserve"> PAGEREF _Toc213013408 \h </w:instrText>
      </w:r>
      <w:r>
        <w:rPr>
          <w:noProof/>
        </w:rPr>
      </w:r>
      <w:r>
        <w:rPr>
          <w:noProof/>
        </w:rPr>
        <w:fldChar w:fldCharType="separate"/>
      </w:r>
      <w:r>
        <w:rPr>
          <w:noProof/>
        </w:rPr>
        <w:t>23</w:t>
      </w:r>
      <w:r>
        <w:rPr>
          <w:noProof/>
        </w:rPr>
        <w:fldChar w:fldCharType="end"/>
      </w:r>
    </w:p>
    <w:p w14:paraId="02C94728" w14:textId="7F29C838"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Local Studies</w:t>
      </w:r>
      <w:r>
        <w:rPr>
          <w:noProof/>
        </w:rPr>
        <w:tab/>
      </w:r>
      <w:r>
        <w:rPr>
          <w:noProof/>
        </w:rPr>
        <w:fldChar w:fldCharType="begin"/>
      </w:r>
      <w:r>
        <w:rPr>
          <w:noProof/>
        </w:rPr>
        <w:instrText xml:space="preserve"> PAGEREF _Toc213013409 \h </w:instrText>
      </w:r>
      <w:r>
        <w:rPr>
          <w:noProof/>
        </w:rPr>
      </w:r>
      <w:r>
        <w:rPr>
          <w:noProof/>
        </w:rPr>
        <w:fldChar w:fldCharType="separate"/>
      </w:r>
      <w:r>
        <w:rPr>
          <w:noProof/>
        </w:rPr>
        <w:t>24</w:t>
      </w:r>
      <w:r>
        <w:rPr>
          <w:noProof/>
        </w:rPr>
        <w:fldChar w:fldCharType="end"/>
      </w:r>
    </w:p>
    <w:p w14:paraId="7EBB88B1" w14:textId="092F11D9"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Foreign Systems</w:t>
      </w:r>
      <w:r>
        <w:rPr>
          <w:noProof/>
        </w:rPr>
        <w:tab/>
      </w:r>
      <w:r>
        <w:rPr>
          <w:noProof/>
        </w:rPr>
        <w:fldChar w:fldCharType="begin"/>
      </w:r>
      <w:r>
        <w:rPr>
          <w:noProof/>
        </w:rPr>
        <w:instrText xml:space="preserve"> PAGEREF _Toc213013410 \h </w:instrText>
      </w:r>
      <w:r>
        <w:rPr>
          <w:noProof/>
        </w:rPr>
      </w:r>
      <w:r>
        <w:rPr>
          <w:noProof/>
        </w:rPr>
        <w:fldChar w:fldCharType="separate"/>
      </w:r>
      <w:r>
        <w:rPr>
          <w:noProof/>
        </w:rPr>
        <w:t>25</w:t>
      </w:r>
      <w:r>
        <w:rPr>
          <w:noProof/>
        </w:rPr>
        <w:fldChar w:fldCharType="end"/>
      </w:r>
    </w:p>
    <w:p w14:paraId="7B77F339" w14:textId="56DB736A"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Local Systems</w:t>
      </w:r>
      <w:r>
        <w:rPr>
          <w:noProof/>
        </w:rPr>
        <w:tab/>
      </w:r>
      <w:r>
        <w:rPr>
          <w:noProof/>
        </w:rPr>
        <w:fldChar w:fldCharType="begin"/>
      </w:r>
      <w:r>
        <w:rPr>
          <w:noProof/>
        </w:rPr>
        <w:instrText xml:space="preserve"> PAGEREF _Toc213013411 \h </w:instrText>
      </w:r>
      <w:r>
        <w:rPr>
          <w:noProof/>
        </w:rPr>
      </w:r>
      <w:r>
        <w:rPr>
          <w:noProof/>
        </w:rPr>
        <w:fldChar w:fldCharType="separate"/>
      </w:r>
      <w:r>
        <w:rPr>
          <w:noProof/>
        </w:rPr>
        <w:t>26</w:t>
      </w:r>
      <w:r>
        <w:rPr>
          <w:noProof/>
        </w:rPr>
        <w:fldChar w:fldCharType="end"/>
      </w:r>
    </w:p>
    <w:p w14:paraId="43BACB77" w14:textId="3AE9078A"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Synthesis</w:t>
      </w:r>
      <w:r>
        <w:rPr>
          <w:noProof/>
        </w:rPr>
        <w:tab/>
      </w:r>
      <w:r>
        <w:rPr>
          <w:noProof/>
        </w:rPr>
        <w:fldChar w:fldCharType="begin"/>
      </w:r>
      <w:r>
        <w:rPr>
          <w:noProof/>
        </w:rPr>
        <w:instrText xml:space="preserve"> PAGEREF _Toc213013412 \h </w:instrText>
      </w:r>
      <w:r>
        <w:rPr>
          <w:noProof/>
        </w:rPr>
      </w:r>
      <w:r>
        <w:rPr>
          <w:noProof/>
        </w:rPr>
        <w:fldChar w:fldCharType="separate"/>
      </w:r>
      <w:r>
        <w:rPr>
          <w:noProof/>
        </w:rPr>
        <w:t>27</w:t>
      </w:r>
      <w:r>
        <w:rPr>
          <w:noProof/>
        </w:rPr>
        <w:fldChar w:fldCharType="end"/>
      </w:r>
    </w:p>
    <w:p w14:paraId="701C7483" w14:textId="74FEA6F4"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t>METHODOLOGY</w:t>
      </w:r>
      <w:r>
        <w:rPr>
          <w:noProof/>
        </w:rPr>
        <w:tab/>
      </w:r>
      <w:r>
        <w:rPr>
          <w:noProof/>
        </w:rPr>
        <w:fldChar w:fldCharType="begin"/>
      </w:r>
      <w:r>
        <w:rPr>
          <w:noProof/>
        </w:rPr>
        <w:instrText xml:space="preserve"> PAGEREF _Toc213013413 \h </w:instrText>
      </w:r>
      <w:r>
        <w:rPr>
          <w:noProof/>
        </w:rPr>
      </w:r>
      <w:r>
        <w:rPr>
          <w:noProof/>
        </w:rPr>
        <w:fldChar w:fldCharType="separate"/>
      </w:r>
      <w:r>
        <w:rPr>
          <w:noProof/>
        </w:rPr>
        <w:t>28</w:t>
      </w:r>
      <w:r>
        <w:rPr>
          <w:noProof/>
        </w:rPr>
        <w:fldChar w:fldCharType="end"/>
      </w:r>
    </w:p>
    <w:p w14:paraId="0EAEAF18" w14:textId="0C46AAA7"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sidRPr="0046688B">
        <w:rPr>
          <w:noProof/>
          <w:lang w:val="en-PH"/>
        </w:rPr>
        <w:t>Agile Methodology</w:t>
      </w:r>
      <w:r>
        <w:rPr>
          <w:noProof/>
        </w:rPr>
        <w:tab/>
      </w:r>
      <w:r>
        <w:rPr>
          <w:noProof/>
        </w:rPr>
        <w:fldChar w:fldCharType="begin"/>
      </w:r>
      <w:r>
        <w:rPr>
          <w:noProof/>
        </w:rPr>
        <w:instrText xml:space="preserve"> PAGEREF _Toc213013414 \h </w:instrText>
      </w:r>
      <w:r>
        <w:rPr>
          <w:noProof/>
        </w:rPr>
      </w:r>
      <w:r>
        <w:rPr>
          <w:noProof/>
        </w:rPr>
        <w:fldChar w:fldCharType="separate"/>
      </w:r>
      <w:r>
        <w:rPr>
          <w:noProof/>
        </w:rPr>
        <w:t>28</w:t>
      </w:r>
      <w:r>
        <w:rPr>
          <w:noProof/>
        </w:rPr>
        <w:fldChar w:fldCharType="end"/>
      </w:r>
    </w:p>
    <w:p w14:paraId="5E7FD59A" w14:textId="37323FAC"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Hardware</w:t>
      </w:r>
      <w:r>
        <w:rPr>
          <w:noProof/>
        </w:rPr>
        <w:tab/>
      </w:r>
      <w:r>
        <w:rPr>
          <w:noProof/>
        </w:rPr>
        <w:fldChar w:fldCharType="begin"/>
      </w:r>
      <w:r>
        <w:rPr>
          <w:noProof/>
        </w:rPr>
        <w:instrText xml:space="preserve"> PAGEREF _Toc213013415 \h </w:instrText>
      </w:r>
      <w:r>
        <w:rPr>
          <w:noProof/>
        </w:rPr>
      </w:r>
      <w:r>
        <w:rPr>
          <w:noProof/>
        </w:rPr>
        <w:fldChar w:fldCharType="separate"/>
      </w:r>
      <w:r>
        <w:rPr>
          <w:noProof/>
        </w:rPr>
        <w:t>31</w:t>
      </w:r>
      <w:r>
        <w:rPr>
          <w:noProof/>
        </w:rPr>
        <w:fldChar w:fldCharType="end"/>
      </w:r>
    </w:p>
    <w:p w14:paraId="69326363" w14:textId="24AF6F20"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Software</w:t>
      </w:r>
      <w:r>
        <w:rPr>
          <w:noProof/>
        </w:rPr>
        <w:tab/>
      </w:r>
      <w:r>
        <w:rPr>
          <w:noProof/>
        </w:rPr>
        <w:fldChar w:fldCharType="begin"/>
      </w:r>
      <w:r>
        <w:rPr>
          <w:noProof/>
        </w:rPr>
        <w:instrText xml:space="preserve"> PAGEREF _Toc213013416 \h </w:instrText>
      </w:r>
      <w:r>
        <w:rPr>
          <w:noProof/>
        </w:rPr>
      </w:r>
      <w:r>
        <w:rPr>
          <w:noProof/>
        </w:rPr>
        <w:fldChar w:fldCharType="separate"/>
      </w:r>
      <w:r>
        <w:rPr>
          <w:noProof/>
        </w:rPr>
        <w:t>31</w:t>
      </w:r>
      <w:r>
        <w:rPr>
          <w:noProof/>
        </w:rPr>
        <w:fldChar w:fldCharType="end"/>
      </w:r>
    </w:p>
    <w:p w14:paraId="4D1BC320" w14:textId="3252236E"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Calendar of Activities</w:t>
      </w:r>
      <w:r>
        <w:rPr>
          <w:noProof/>
        </w:rPr>
        <w:tab/>
      </w:r>
      <w:r>
        <w:rPr>
          <w:noProof/>
        </w:rPr>
        <w:fldChar w:fldCharType="begin"/>
      </w:r>
      <w:r>
        <w:rPr>
          <w:noProof/>
        </w:rPr>
        <w:instrText xml:space="preserve"> PAGEREF _Toc213013417 \h </w:instrText>
      </w:r>
      <w:r>
        <w:rPr>
          <w:noProof/>
        </w:rPr>
      </w:r>
      <w:r>
        <w:rPr>
          <w:noProof/>
        </w:rPr>
        <w:fldChar w:fldCharType="separate"/>
      </w:r>
      <w:r>
        <w:rPr>
          <w:noProof/>
        </w:rPr>
        <w:t>32</w:t>
      </w:r>
      <w:r>
        <w:rPr>
          <w:noProof/>
        </w:rPr>
        <w:fldChar w:fldCharType="end"/>
      </w:r>
    </w:p>
    <w:p w14:paraId="3D198DA0" w14:textId="1155F6B4"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Budgetary Estimate</w:t>
      </w:r>
      <w:r>
        <w:rPr>
          <w:noProof/>
        </w:rPr>
        <w:tab/>
      </w:r>
      <w:r>
        <w:rPr>
          <w:noProof/>
        </w:rPr>
        <w:fldChar w:fldCharType="begin"/>
      </w:r>
      <w:r>
        <w:rPr>
          <w:noProof/>
        </w:rPr>
        <w:instrText xml:space="preserve"> PAGEREF _Toc213013418 \h </w:instrText>
      </w:r>
      <w:r>
        <w:rPr>
          <w:noProof/>
        </w:rPr>
      </w:r>
      <w:r>
        <w:rPr>
          <w:noProof/>
        </w:rPr>
        <w:fldChar w:fldCharType="separate"/>
      </w:r>
      <w:r>
        <w:rPr>
          <w:noProof/>
        </w:rPr>
        <w:t>33</w:t>
      </w:r>
      <w:r>
        <w:rPr>
          <w:noProof/>
        </w:rPr>
        <w:fldChar w:fldCharType="end"/>
      </w:r>
    </w:p>
    <w:p w14:paraId="185AF54A" w14:textId="77BA89A6"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Human Resources</w:t>
      </w:r>
      <w:r>
        <w:rPr>
          <w:noProof/>
        </w:rPr>
        <w:tab/>
      </w:r>
      <w:r>
        <w:rPr>
          <w:noProof/>
        </w:rPr>
        <w:fldChar w:fldCharType="begin"/>
      </w:r>
      <w:r>
        <w:rPr>
          <w:noProof/>
        </w:rPr>
        <w:instrText xml:space="preserve"> PAGEREF _Toc213013419 \h </w:instrText>
      </w:r>
      <w:r>
        <w:rPr>
          <w:noProof/>
        </w:rPr>
      </w:r>
      <w:r>
        <w:rPr>
          <w:noProof/>
        </w:rPr>
        <w:fldChar w:fldCharType="separate"/>
      </w:r>
      <w:r>
        <w:rPr>
          <w:noProof/>
        </w:rPr>
        <w:t>34</w:t>
      </w:r>
      <w:r>
        <w:rPr>
          <w:noProof/>
        </w:rPr>
        <w:fldChar w:fldCharType="end"/>
      </w:r>
    </w:p>
    <w:p w14:paraId="7480DA44" w14:textId="0330E6D8"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sidRPr="0046688B">
        <w:rPr>
          <w:rFonts w:eastAsia="Times New Roman"/>
          <w:noProof/>
          <w:lang w:eastAsia="en-PH"/>
        </w:rPr>
        <w:t>Curriculum Vitae of</w:t>
      </w:r>
      <w:r>
        <w:rPr>
          <w:noProof/>
        </w:rPr>
        <w:tab/>
      </w:r>
      <w:r>
        <w:rPr>
          <w:noProof/>
        </w:rPr>
        <w:fldChar w:fldCharType="begin"/>
      </w:r>
      <w:r>
        <w:rPr>
          <w:noProof/>
        </w:rPr>
        <w:instrText xml:space="preserve"> PAGEREF _Toc213013420 \h </w:instrText>
      </w:r>
      <w:r>
        <w:rPr>
          <w:noProof/>
        </w:rPr>
      </w:r>
      <w:r>
        <w:rPr>
          <w:noProof/>
        </w:rPr>
        <w:fldChar w:fldCharType="separate"/>
      </w:r>
      <w:r>
        <w:rPr>
          <w:noProof/>
        </w:rPr>
        <w:t>34</w:t>
      </w:r>
      <w:r>
        <w:rPr>
          <w:noProof/>
        </w:rPr>
        <w:fldChar w:fldCharType="end"/>
      </w:r>
    </w:p>
    <w:p w14:paraId="0E42605C" w14:textId="60F270F5" w:rsidR="0021643B" w:rsidRDefault="0021643B">
      <w:pPr>
        <w:pStyle w:val="TOC2"/>
        <w:tabs>
          <w:tab w:val="right" w:leader="dot" w:pos="8296"/>
        </w:tabs>
        <w:rPr>
          <w:rFonts w:asciiTheme="minorHAnsi" w:hAnsiTheme="minorHAnsi" w:cstheme="minorBidi"/>
          <w:noProof/>
          <w:kern w:val="2"/>
          <w:szCs w:val="24"/>
          <w:lang w:val="en-PH" w:eastAsia="en-PH"/>
          <w14:ligatures w14:val="standardContextual"/>
        </w:rPr>
      </w:pPr>
      <w:r>
        <w:rPr>
          <w:noProof/>
        </w:rPr>
        <w:t>Transcripts of Records</w:t>
      </w:r>
      <w:r>
        <w:rPr>
          <w:noProof/>
        </w:rPr>
        <w:tab/>
      </w:r>
      <w:r>
        <w:rPr>
          <w:noProof/>
        </w:rPr>
        <w:fldChar w:fldCharType="begin"/>
      </w:r>
      <w:r>
        <w:rPr>
          <w:noProof/>
        </w:rPr>
        <w:instrText xml:space="preserve"> PAGEREF _Toc213013421 \h </w:instrText>
      </w:r>
      <w:r>
        <w:rPr>
          <w:noProof/>
        </w:rPr>
      </w:r>
      <w:r>
        <w:rPr>
          <w:noProof/>
        </w:rPr>
        <w:fldChar w:fldCharType="separate"/>
      </w:r>
      <w:r>
        <w:rPr>
          <w:noProof/>
        </w:rPr>
        <w:t>38</w:t>
      </w:r>
      <w:r>
        <w:rPr>
          <w:noProof/>
        </w:rPr>
        <w:fldChar w:fldCharType="end"/>
      </w:r>
    </w:p>
    <w:p w14:paraId="2377746D" w14:textId="04080394"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lastRenderedPageBreak/>
        <w:t>ADVISER’S ACCEPTANCE FORM</w:t>
      </w:r>
      <w:r>
        <w:rPr>
          <w:noProof/>
        </w:rPr>
        <w:tab/>
      </w:r>
      <w:r>
        <w:rPr>
          <w:noProof/>
        </w:rPr>
        <w:fldChar w:fldCharType="begin"/>
      </w:r>
      <w:r>
        <w:rPr>
          <w:noProof/>
        </w:rPr>
        <w:instrText xml:space="preserve"> PAGEREF _Toc213013422 \h </w:instrText>
      </w:r>
      <w:r>
        <w:rPr>
          <w:noProof/>
        </w:rPr>
      </w:r>
      <w:r>
        <w:rPr>
          <w:noProof/>
        </w:rPr>
        <w:fldChar w:fldCharType="separate"/>
      </w:r>
      <w:r>
        <w:rPr>
          <w:noProof/>
        </w:rPr>
        <w:t>46</w:t>
      </w:r>
      <w:r>
        <w:rPr>
          <w:noProof/>
        </w:rPr>
        <w:fldChar w:fldCharType="end"/>
      </w:r>
    </w:p>
    <w:p w14:paraId="38BA4C9E" w14:textId="76B76809" w:rsidR="0021643B" w:rsidRDefault="0021643B">
      <w:pPr>
        <w:pStyle w:val="TOC1"/>
        <w:tabs>
          <w:tab w:val="right" w:leader="dot" w:pos="8296"/>
        </w:tabs>
        <w:rPr>
          <w:rFonts w:asciiTheme="minorHAnsi" w:hAnsiTheme="minorHAnsi" w:cstheme="minorBidi"/>
          <w:noProof/>
          <w:kern w:val="2"/>
          <w:lang w:val="en-PH" w:eastAsia="en-PH"/>
          <w14:ligatures w14:val="standardContextual"/>
        </w:rPr>
      </w:pPr>
      <w:r>
        <w:rPr>
          <w:noProof/>
        </w:rPr>
        <w:t>References</w:t>
      </w:r>
      <w:r>
        <w:rPr>
          <w:noProof/>
        </w:rPr>
        <w:tab/>
      </w:r>
      <w:r>
        <w:rPr>
          <w:noProof/>
        </w:rPr>
        <w:fldChar w:fldCharType="begin"/>
      </w:r>
      <w:r>
        <w:rPr>
          <w:noProof/>
        </w:rPr>
        <w:instrText xml:space="preserve"> PAGEREF _Toc213013423 \h </w:instrText>
      </w:r>
      <w:r>
        <w:rPr>
          <w:noProof/>
        </w:rPr>
      </w:r>
      <w:r>
        <w:rPr>
          <w:noProof/>
        </w:rPr>
        <w:fldChar w:fldCharType="separate"/>
      </w:r>
      <w:r>
        <w:rPr>
          <w:noProof/>
        </w:rPr>
        <w:t>47</w:t>
      </w:r>
      <w:r>
        <w:rPr>
          <w:noProof/>
        </w:rPr>
        <w:fldChar w:fldCharType="end"/>
      </w:r>
    </w:p>
    <w:p w14:paraId="56BF8CF9" w14:textId="5E1A2D20" w:rsidR="00F735C8" w:rsidRDefault="000244DB" w:rsidP="00EA2EA7">
      <w:pPr>
        <w:jc w:val="left"/>
      </w:pPr>
      <w:r>
        <w:rPr>
          <w:rFonts w:eastAsiaTheme="minorEastAsia"/>
          <w:b w:val="0"/>
          <w:bCs w:val="0"/>
        </w:rPr>
        <w:fldChar w:fldCharType="end"/>
      </w:r>
    </w:p>
    <w:p w14:paraId="36E04381" w14:textId="77777777" w:rsidR="001A774A" w:rsidRPr="001A774A" w:rsidRDefault="001A774A" w:rsidP="00E242B5">
      <w:pPr>
        <w:pStyle w:val="BodyofResearch"/>
      </w:pPr>
    </w:p>
    <w:p w14:paraId="548A7212" w14:textId="77777777" w:rsidR="001A774A" w:rsidRDefault="001A774A" w:rsidP="001A774A">
      <w:r>
        <w:br w:type="page"/>
      </w:r>
    </w:p>
    <w:p w14:paraId="5E46FDF2" w14:textId="77777777" w:rsidR="005B2930" w:rsidRDefault="005B2930" w:rsidP="00390D06">
      <w:pPr>
        <w:spacing w:line="960" w:lineRule="auto"/>
        <w:sectPr w:rsidR="005B2930" w:rsidSect="00D76F21">
          <w:headerReference w:type="default" r:id="rId8"/>
          <w:footerReference w:type="default" r:id="rId9"/>
          <w:headerReference w:type="first" r:id="rId10"/>
          <w:footerReference w:type="first" r:id="rId11"/>
          <w:type w:val="continuous"/>
          <w:pgSz w:w="11906" w:h="16838" w:code="9"/>
          <w:pgMar w:top="1440" w:right="1440" w:bottom="1440" w:left="2160" w:header="720" w:footer="288" w:gutter="0"/>
          <w:pgNumType w:fmt="lowerRoman"/>
          <w:cols w:space="720"/>
          <w:titlePg/>
          <w:docGrid w:linePitch="360"/>
        </w:sectPr>
      </w:pPr>
    </w:p>
    <w:p w14:paraId="64890BD9" w14:textId="714385A5" w:rsidR="008632BA" w:rsidRDefault="0DC3A7C1" w:rsidP="009E5A9D">
      <w:pPr>
        <w:pStyle w:val="Heading1"/>
      </w:pPr>
      <w:bookmarkStart w:id="8" w:name="_Toc213008500"/>
      <w:bookmarkStart w:id="9" w:name="_Toc213013393"/>
      <w:r>
        <w:lastRenderedPageBreak/>
        <w:t>I</w:t>
      </w:r>
      <w:r w:rsidR="00B00B8D">
        <w:t>NTRODUCTION</w:t>
      </w:r>
      <w:bookmarkEnd w:id="8"/>
      <w:bookmarkEnd w:id="9"/>
    </w:p>
    <w:p w14:paraId="4AAADD2E" w14:textId="1B637DE9" w:rsidR="003D5B94" w:rsidRDefault="0DC3A7C1" w:rsidP="00E242B5">
      <w:pPr>
        <w:pStyle w:val="BodyofResearch"/>
      </w:pPr>
      <w:r>
        <w:t>In recent times, especially in information communication technology, programming has been the focus of computing education. The recent advent of several tools has made coding more accessible than ever (Becker, 2023). Programming has been a challenge for</w:t>
      </w:r>
      <w:r w:rsidR="00285A36">
        <w:t xml:space="preserve"> learners</w:t>
      </w:r>
      <w:r>
        <w:t>. The proliferation of digital technologies has made programming skills increasingly important across various disciplines. This shift extends beyond traditional computer science domains (Lin, et.al., 2025)</w:t>
      </w:r>
      <w:r w:rsidR="00285A36">
        <w:t>.</w:t>
      </w:r>
      <w:r w:rsidR="00FB3977">
        <w:t xml:space="preserve"> </w:t>
      </w:r>
      <w:r w:rsidR="00265B9A" w:rsidRPr="003D5B94">
        <w:t>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w:t>
      </w:r>
      <w:r w:rsidR="00265B9A">
        <w:t xml:space="preserve"> (Crudu, 2024)</w:t>
      </w:r>
      <w:r w:rsidR="00265B9A" w:rsidRPr="003D5B94">
        <w:t>.</w:t>
      </w:r>
      <w:r w:rsidR="000E237A">
        <w:t xml:space="preserve"> </w:t>
      </w:r>
      <w:r>
        <w:t>The Lua scripting language is a fast, procedural programming language. The language was designed to be highly customizable with simple API in the C programming language so that programmers could easily make changes to fit their needs (</w:t>
      </w:r>
      <w:proofErr w:type="spellStart"/>
      <w:r>
        <w:t>Ierusalimschy</w:t>
      </w:r>
      <w:proofErr w:type="spellEnd"/>
      <w:r>
        <w:t>, et al., 2025).</w:t>
      </w:r>
      <w:r w:rsidR="00696676">
        <w:t xml:space="preserve"> </w:t>
      </w:r>
      <w:r w:rsidR="006A34D8">
        <w:t xml:space="preserve">While </w:t>
      </w:r>
      <w:r>
        <w:t>Python is a popular programming language created by Guido Van Rossumed released in 1991. It has many applications including web development, software development, mathematics</w:t>
      </w:r>
      <w:r w:rsidR="43E2196B">
        <w:t>,</w:t>
      </w:r>
      <w:r>
        <w:t xml:space="preserve"> and system scripting. Python has a simple syntax that allows developers to write programs with fewer lines compared to other programming languages (Python, 2021).</w:t>
      </w:r>
      <w:r w:rsidR="000E237A">
        <w:t xml:space="preserve"> </w:t>
      </w:r>
      <w:r w:rsidR="003D5B94">
        <w:t xml:space="preserve">Additionally, </w:t>
      </w:r>
      <w:r w:rsidR="00614C6D">
        <w:t>P</w:t>
      </w:r>
      <w:r w:rsidR="003D5B94">
        <w:t>ython as a scripting language ha</w:t>
      </w:r>
      <w:r w:rsidR="00614C6D">
        <w:t>s</w:t>
      </w:r>
      <w:r w:rsidR="003D5B94">
        <w:t xml:space="preserve"> been steadily gaining traction since its inception. Its simplified syntax allows </w:t>
      </w:r>
      <w:r w:rsidR="00FF79B1">
        <w:t>learners to easily learn and grasp the coding structure of the scripting language (Python, 2021).</w:t>
      </w:r>
    </w:p>
    <w:p w14:paraId="00C4F9AC" w14:textId="4CFF21F5" w:rsidR="00ED370C" w:rsidRPr="00E71706" w:rsidRDefault="00E71706" w:rsidP="00E71706">
      <w:pPr>
        <w:pStyle w:val="BodyofResearch"/>
        <w:rPr>
          <w:lang w:val="en-PH"/>
        </w:rPr>
      </w:pPr>
      <w:r w:rsidRPr="48E5F6B5">
        <w:rPr>
          <w:lang w:val="en-PH"/>
        </w:rPr>
        <w:t xml:space="preserve">In a survey conducted to ICT and STEM Senior High School students of </w:t>
      </w:r>
      <w:proofErr w:type="spellStart"/>
      <w:r w:rsidRPr="48E5F6B5">
        <w:rPr>
          <w:lang w:val="en-PH"/>
        </w:rPr>
        <w:t>Yverdon</w:t>
      </w:r>
      <w:proofErr w:type="spellEnd"/>
      <w:r w:rsidRPr="48E5F6B5">
        <w:rPr>
          <w:lang w:val="en-PH"/>
        </w:rPr>
        <w:t xml:space="preserve"> De Pestallozi School Inc., a total of 104 respondents participated, consisting of 28 students from Grade 11 ICT (26.9%), 24 from Grade 11 STEM (23.1%), 30 from Grade 12 ICT (28.8%), and 24 from Grade 12 STEM (23.1%). The results revealed that most students demonstrated low familiarity with the Lua programming language, suggesting that it is relatively new to many respondents. Despite this, the majority expressed positive attitudes toward learning Lua through game-based activities, with </w:t>
      </w:r>
      <w:r w:rsidR="00252432">
        <w:rPr>
          <w:lang w:val="en-PH"/>
        </w:rPr>
        <w:t>78</w:t>
      </w:r>
      <w:r w:rsidR="00C24AE6">
        <w:rPr>
          <w:lang w:val="en-PH"/>
        </w:rPr>
        <w:t xml:space="preserve"> </w:t>
      </w:r>
      <w:r w:rsidR="00340A11">
        <w:rPr>
          <w:lang w:val="en-PH"/>
        </w:rPr>
        <w:t>(</w:t>
      </w:r>
      <w:r w:rsidRPr="48E5F6B5">
        <w:rPr>
          <w:lang w:val="en-PH"/>
        </w:rPr>
        <w:t>76%</w:t>
      </w:r>
      <w:r w:rsidR="00340A11">
        <w:rPr>
          <w:lang w:val="en-PH"/>
        </w:rPr>
        <w:t>)</w:t>
      </w:r>
      <w:r w:rsidRPr="48E5F6B5">
        <w:rPr>
          <w:lang w:val="en-PH"/>
        </w:rPr>
        <w:t xml:space="preserve"> agreeing that such an approach would improve their understanding of programming concepts and </w:t>
      </w:r>
      <w:r w:rsidR="00C97B0C">
        <w:rPr>
          <w:lang w:val="en-PH"/>
        </w:rPr>
        <w:t>83 (</w:t>
      </w:r>
      <w:r w:rsidRPr="48E5F6B5">
        <w:rPr>
          <w:lang w:val="en-PH"/>
        </w:rPr>
        <w:t>79.8%</w:t>
      </w:r>
      <w:r w:rsidR="00C97B0C">
        <w:rPr>
          <w:lang w:val="en-PH"/>
        </w:rPr>
        <w:t>)</w:t>
      </w:r>
      <w:r w:rsidRPr="48E5F6B5">
        <w:rPr>
          <w:lang w:val="en-PH"/>
        </w:rPr>
        <w:t xml:space="preserve"> showing motivation to explore Lua within game environments. On the other hand, Python received generally favorable feedback, with</w:t>
      </w:r>
      <w:r w:rsidR="00945E9F">
        <w:rPr>
          <w:lang w:val="en-PH"/>
        </w:rPr>
        <w:t xml:space="preserve"> </w:t>
      </w:r>
      <w:r w:rsidR="00FB3977">
        <w:rPr>
          <w:lang w:val="en-PH"/>
        </w:rPr>
        <w:t>72 (</w:t>
      </w:r>
      <w:r w:rsidRPr="48E5F6B5">
        <w:rPr>
          <w:lang w:val="en-PH"/>
        </w:rPr>
        <w:t>70%</w:t>
      </w:r>
      <w:r w:rsidR="00FB3977">
        <w:rPr>
          <w:lang w:val="en-PH"/>
        </w:rPr>
        <w:t>)</w:t>
      </w:r>
      <w:r w:rsidRPr="48E5F6B5">
        <w:rPr>
          <w:lang w:val="en-PH"/>
        </w:rPr>
        <w:t xml:space="preserve">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w:t>
      </w:r>
      <w:r w:rsidR="00525E0B" w:rsidRPr="48E5F6B5">
        <w:rPr>
          <w:lang w:val="en-PH"/>
        </w:rPr>
        <w:t xml:space="preserve"> </w:t>
      </w:r>
      <w:r w:rsidR="00ED370C" w:rsidRPr="48E5F6B5">
        <w:rPr>
          <w:lang w:val="en-PH"/>
        </w:rPr>
        <w:t xml:space="preserve">As a result, </w:t>
      </w:r>
      <w:r w:rsidR="00525E0B" w:rsidRPr="48E5F6B5">
        <w:rPr>
          <w:lang w:val="en-PH"/>
        </w:rPr>
        <w:t xml:space="preserve">introducing </w:t>
      </w:r>
      <w:r w:rsidR="4FEDE97F" w:rsidRPr="48E5F6B5">
        <w:rPr>
          <w:lang w:val="en-PH"/>
        </w:rPr>
        <w:t>a gamified</w:t>
      </w:r>
      <w:r w:rsidR="00525E0B" w:rsidRPr="48E5F6B5">
        <w:rPr>
          <w:lang w:val="en-PH"/>
        </w:rPr>
        <w:t xml:space="preserve"> approach of learning Lua and Python is applicable to the students at the school.</w:t>
      </w:r>
    </w:p>
    <w:p w14:paraId="0FD0AC72" w14:textId="77777777" w:rsidR="00285A36" w:rsidRDefault="00285A36">
      <w:pPr>
        <w:spacing w:after="160"/>
        <w:jc w:val="left"/>
        <w:rPr>
          <w:b w:val="0"/>
          <w:bCs w:val="0"/>
          <w:lang w:eastAsia="en-PH"/>
        </w:rPr>
      </w:pPr>
      <w:r>
        <w:br w:type="page"/>
      </w:r>
    </w:p>
    <w:p w14:paraId="454F8BFC" w14:textId="1165F766" w:rsidR="00641736" w:rsidRDefault="00FF79B1" w:rsidP="001018E0">
      <w:pPr>
        <w:pStyle w:val="BodyofResearch"/>
      </w:pPr>
      <w:proofErr w:type="spellStart"/>
      <w:r>
        <w:lastRenderedPageBreak/>
        <w:t>SandEE</w:t>
      </w:r>
      <w:proofErr w:type="spellEnd"/>
      <w:r w:rsidR="00AF2DAE">
        <w:t xml:space="preserve"> </w:t>
      </w:r>
      <w:r>
        <w:t xml:space="preserve">is an educational 2D open world survival crafting game for Lua and Python. It introduces several programming concepts related to Lua and Python. Furthermore, </w:t>
      </w:r>
      <w:proofErr w:type="spellStart"/>
      <w:r>
        <w:t>SandEE</w:t>
      </w:r>
      <w:proofErr w:type="spellEnd"/>
      <w:r>
        <w:t xml:space="preserve"> also includes gameplay that can serve as an exercise to advanced users of Lua and Python</w:t>
      </w:r>
      <w:r w:rsidR="00874994">
        <w:t xml:space="preserve">. </w:t>
      </w:r>
      <w:r w:rsidR="00D847C4">
        <w:t xml:space="preserve">The proposed study offers a </w:t>
      </w:r>
      <w:r w:rsidR="00874994">
        <w:t>supplementary</w:t>
      </w:r>
      <w:r w:rsidR="0080354D">
        <w:t xml:space="preserve"> learning</w:t>
      </w:r>
      <w:r w:rsidR="00D847C4">
        <w:t xml:space="preserve"> approach for Lua and Python by slowly introducing its syntax and structure. The </w:t>
      </w:r>
      <w:r w:rsidR="0080354D">
        <w:t>game</w:t>
      </w:r>
      <w:r w:rsidR="00D847C4">
        <w:t xml:space="preserve"> embeds interpreters for Lua and Python in which code that is run impacts the game environment to show visual feedback, as well as</w:t>
      </w:r>
      <w:r w:rsidR="000E237A">
        <w:t xml:space="preserve"> to</w:t>
      </w:r>
      <w:r w:rsidR="00D847C4">
        <w:t xml:space="preserve"> provide a realistic basis to the player as the interpreters will give information accurate to its real use-case. Progression is achieved through the </w:t>
      </w:r>
      <w:r w:rsidR="24966EE6">
        <w:t>mission</w:t>
      </w:r>
      <w:r w:rsidR="00D847C4">
        <w:t xml:space="preserve"> system, which guides the player to progress in learning. These missions will eventually lead to rewards to further gratify the player and give them feedback on their progress.</w:t>
      </w:r>
      <w:r w:rsidR="3A62FB6E">
        <w:t xml:space="preserve"> </w:t>
      </w:r>
    </w:p>
    <w:p w14:paraId="39ED0FDA" w14:textId="77777777" w:rsidR="00E06E85" w:rsidRDefault="00E06E85" w:rsidP="48E5F6B5">
      <w:pPr>
        <w:spacing w:after="160"/>
        <w:jc w:val="left"/>
        <w:rPr>
          <w:rFonts w:eastAsiaTheme="majorEastAsia" w:cstheme="majorBidi"/>
        </w:rPr>
      </w:pPr>
      <w:r>
        <w:br w:type="page"/>
      </w:r>
    </w:p>
    <w:p w14:paraId="71BF2F6E" w14:textId="2848F759" w:rsidR="00641736" w:rsidRDefault="000A1CBB" w:rsidP="00641736">
      <w:pPr>
        <w:pStyle w:val="Heading2"/>
      </w:pPr>
      <w:bookmarkStart w:id="10" w:name="_Toc213008501"/>
      <w:bookmarkStart w:id="11" w:name="_Toc213013394"/>
      <w:r>
        <w:lastRenderedPageBreak/>
        <w:t xml:space="preserve">Background of the </w:t>
      </w:r>
      <w:r w:rsidR="009F1EB1">
        <w:t>p</w:t>
      </w:r>
      <w:r>
        <w:t>roblem</w:t>
      </w:r>
      <w:bookmarkEnd w:id="10"/>
      <w:bookmarkEnd w:id="11"/>
    </w:p>
    <w:p w14:paraId="3584EEC7" w14:textId="16F396D6" w:rsidR="4AB0A9C6" w:rsidRDefault="4AB0A9C6" w:rsidP="2141E6E6">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w:t>
      </w:r>
    </w:p>
    <w:p w14:paraId="255AE346" w14:textId="4CBA8A0A" w:rsidR="4AB0A9C6" w:rsidRDefault="4AB0A9C6" w:rsidP="2141E6E6">
      <w:pPr>
        <w:pStyle w:val="BodyofResearch"/>
      </w:pPr>
      <w:r>
        <w:t xml:space="preserve">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w:t>
      </w:r>
      <w:r w:rsidR="60AB644A">
        <w:t>the potential</w:t>
      </w:r>
      <w:r>
        <w:t xml:space="preserve"> to enhance logical reasoning, problem-solving, and creativity through active participation.</w:t>
      </w:r>
    </w:p>
    <w:p w14:paraId="5893DFD4" w14:textId="4231B650" w:rsidR="00DC7E73" w:rsidRPr="00DC7E73" w:rsidRDefault="4AB0A9C6" w:rsidP="2141E6E6">
      <w:pPr>
        <w:pStyle w:val="BodyofResearch"/>
        <w:rPr>
          <w:color w:val="000000" w:themeColor="text1"/>
        </w:rPr>
      </w:pPr>
      <w:r w:rsidRPr="41BC581E">
        <w:rPr>
          <w:color w:val="000000" w:themeColor="text1"/>
        </w:rPr>
        <w:t>To better understand the learning preferences of I</w:t>
      </w:r>
      <w:r w:rsidR="00AD3163">
        <w:rPr>
          <w:color w:val="000000" w:themeColor="text1"/>
        </w:rPr>
        <w:t>C</w:t>
      </w:r>
      <w:r w:rsidRPr="41BC581E">
        <w:rPr>
          <w:color w:val="000000" w:themeColor="text1"/>
        </w:rPr>
        <w:t>T</w:t>
      </w:r>
      <w:r w:rsidR="00AD3163">
        <w:rPr>
          <w:color w:val="000000" w:themeColor="text1"/>
        </w:rPr>
        <w:t xml:space="preserve"> and STEMS</w:t>
      </w:r>
      <w:r w:rsidRPr="41BC581E">
        <w:rPr>
          <w:color w:val="000000" w:themeColor="text1"/>
        </w:rPr>
        <w:t xml:space="preserve"> students, a survey was conducted among </w:t>
      </w:r>
      <w:r w:rsidR="43A82D48" w:rsidRPr="43A82D48">
        <w:rPr>
          <w:color w:val="000000" w:themeColor="text1"/>
        </w:rPr>
        <w:t xml:space="preserve">the grade 11 and 12 </w:t>
      </w:r>
      <w:r w:rsidR="77F9102A" w:rsidRPr="41BC581E">
        <w:rPr>
          <w:color w:val="000000" w:themeColor="text1"/>
        </w:rPr>
        <w:t>ICT</w:t>
      </w:r>
      <w:r w:rsidRPr="41BC581E">
        <w:rPr>
          <w:color w:val="000000" w:themeColor="text1"/>
        </w:rPr>
        <w:t xml:space="preserve"> and </w:t>
      </w:r>
      <w:r w:rsidR="6E73E3FC" w:rsidRPr="41BC581E">
        <w:rPr>
          <w:color w:val="000000" w:themeColor="text1"/>
        </w:rPr>
        <w:t>STEM</w:t>
      </w:r>
      <w:r w:rsidRPr="41BC581E">
        <w:rPr>
          <w:color w:val="000000" w:themeColor="text1"/>
        </w:rPr>
        <w:t xml:space="preserve"> students</w:t>
      </w:r>
      <w:r w:rsidR="41D775B9" w:rsidRPr="41BC581E">
        <w:rPr>
          <w:color w:val="000000" w:themeColor="text1"/>
        </w:rPr>
        <w:t xml:space="preserve"> of </w:t>
      </w:r>
      <w:proofErr w:type="spellStart"/>
      <w:r w:rsidR="43A82D48" w:rsidRPr="43A82D48">
        <w:rPr>
          <w:color w:val="000000" w:themeColor="text1"/>
        </w:rPr>
        <w:t>Yverdon</w:t>
      </w:r>
      <w:proofErr w:type="spellEnd"/>
      <w:r w:rsidR="41D775B9" w:rsidRPr="41BC581E">
        <w:rPr>
          <w:color w:val="000000" w:themeColor="text1"/>
        </w:rPr>
        <w:t xml:space="preserve"> </w:t>
      </w:r>
      <w:r w:rsidR="63B9B510" w:rsidRPr="41BC581E">
        <w:rPr>
          <w:color w:val="000000" w:themeColor="text1"/>
        </w:rPr>
        <w:t>D</w:t>
      </w:r>
      <w:r w:rsidR="41D775B9" w:rsidRPr="41BC581E">
        <w:rPr>
          <w:color w:val="000000" w:themeColor="text1"/>
        </w:rPr>
        <w:t xml:space="preserve">e </w:t>
      </w:r>
      <w:r w:rsidR="10608850" w:rsidRPr="41BC581E">
        <w:rPr>
          <w:color w:val="000000" w:themeColor="text1"/>
        </w:rPr>
        <w:t>P</w:t>
      </w:r>
      <w:r w:rsidR="41D775B9" w:rsidRPr="41BC581E">
        <w:rPr>
          <w:color w:val="000000" w:themeColor="text1"/>
        </w:rPr>
        <w:t xml:space="preserve">estallozi </w:t>
      </w:r>
      <w:r w:rsidR="43A82D48" w:rsidRPr="43A82D48">
        <w:rPr>
          <w:color w:val="000000" w:themeColor="text1"/>
        </w:rPr>
        <w:t>School Inc.</w:t>
      </w:r>
      <w:r w:rsidRPr="41BC581E">
        <w:rPr>
          <w:color w:val="000000" w:themeColor="text1"/>
        </w:rPr>
        <w:t xml:space="preserve"> The results revealed that most respondents had limited familiarity with the Lua programming language, with the majority rating their understanding between 1 and 2 on a 4-point scale. However, despite this lack of experience, over 70% of respondents rated 3 or 4 when asked how helpful and motivating it would be to learn Lua through game programming. Additionally, a large portion of students were familiar with survival games, which suggests that integrating coding challenges within a game environment would appeal to their interests.</w:t>
      </w:r>
    </w:p>
    <w:p w14:paraId="5573C192" w14:textId="2E9DD295" w:rsidR="4AB0A9C6" w:rsidRDefault="4AB0A9C6" w:rsidP="124D6BBD">
      <w:pPr>
        <w:pStyle w:val="BodyofResearch"/>
        <w:rPr>
          <w:color w:val="000000" w:themeColor="text1"/>
        </w:rPr>
      </w:pPr>
      <w:r w:rsidRPr="124D6BBD">
        <w:rPr>
          <w:color w:val="000000" w:themeColor="text1"/>
        </w:rPr>
        <w:t xml:space="preserve">For comparison, students showed higher familiarity with Python, averaging between 3 and 4 in both ease of use and </w:t>
      </w:r>
      <w:r w:rsidR="2E86F420" w:rsidRPr="124D6BBD">
        <w:rPr>
          <w:color w:val="000000" w:themeColor="text1"/>
        </w:rPr>
        <w:t>coding level</w:t>
      </w:r>
      <w:r w:rsidRPr="124D6BBD">
        <w:rPr>
          <w:color w:val="000000" w:themeColor="text1"/>
        </w:rPr>
        <w:t xml:space="preserve">. Yet even those comfortable with Python expressed strong interest in learning programming concepts through interactive, game-based methods. These findings indicate that students are more receptive and motivated when learning involves </w:t>
      </w:r>
      <w:r w:rsidRPr="33E964A4">
        <w:rPr>
          <w:color w:val="000000" w:themeColor="text1"/>
        </w:rPr>
        <w:t>play</w:t>
      </w:r>
      <w:r w:rsidR="272870AA" w:rsidRPr="33E964A4">
        <w:rPr>
          <w:color w:val="000000" w:themeColor="text1"/>
        </w:rPr>
        <w:t>ing</w:t>
      </w:r>
      <w:r w:rsidR="2B4BFE6F" w:rsidRPr="5E34C968">
        <w:rPr>
          <w:color w:val="000000" w:themeColor="text1"/>
        </w:rPr>
        <w:t>,</w:t>
      </w:r>
      <w:r w:rsidR="272870AA" w:rsidRPr="33E964A4">
        <w:rPr>
          <w:color w:val="000000" w:themeColor="text1"/>
        </w:rPr>
        <w:t xml:space="preserve"> </w:t>
      </w:r>
      <w:r w:rsidR="272870AA" w:rsidRPr="51A9C0C5">
        <w:rPr>
          <w:color w:val="000000" w:themeColor="text1"/>
        </w:rPr>
        <w:t xml:space="preserve">which shows </w:t>
      </w:r>
      <w:r w:rsidR="272870AA" w:rsidRPr="0132CFDA">
        <w:rPr>
          <w:color w:val="000000" w:themeColor="text1"/>
        </w:rPr>
        <w:t xml:space="preserve">what </w:t>
      </w:r>
      <w:r w:rsidR="76CA0B4A" w:rsidRPr="350BDD97">
        <w:rPr>
          <w:color w:val="000000" w:themeColor="text1"/>
        </w:rPr>
        <w:t>happens</w:t>
      </w:r>
      <w:r w:rsidR="272870AA" w:rsidRPr="758C5AAD">
        <w:rPr>
          <w:color w:val="000000" w:themeColor="text1"/>
        </w:rPr>
        <w:t xml:space="preserve"> </w:t>
      </w:r>
      <w:r w:rsidR="272870AA" w:rsidRPr="5DA13C23">
        <w:rPr>
          <w:color w:val="000000" w:themeColor="text1"/>
        </w:rPr>
        <w:t xml:space="preserve">inside </w:t>
      </w:r>
      <w:r w:rsidR="43B0E4AC" w:rsidRPr="7F248F11">
        <w:rPr>
          <w:color w:val="000000" w:themeColor="text1"/>
        </w:rPr>
        <w:t>th</w:t>
      </w:r>
      <w:r w:rsidR="272870AA" w:rsidRPr="7F248F11">
        <w:rPr>
          <w:color w:val="000000" w:themeColor="text1"/>
        </w:rPr>
        <w:t>e</w:t>
      </w:r>
      <w:r w:rsidR="272870AA" w:rsidRPr="5DA13C23">
        <w:rPr>
          <w:color w:val="000000" w:themeColor="text1"/>
        </w:rPr>
        <w:t xml:space="preserve"> </w:t>
      </w:r>
      <w:r w:rsidR="272870AA" w:rsidRPr="58453CCE">
        <w:rPr>
          <w:color w:val="000000" w:themeColor="text1"/>
        </w:rPr>
        <w:t>game</w:t>
      </w:r>
      <w:r w:rsidRPr="124D6BBD">
        <w:rPr>
          <w:color w:val="000000" w:themeColor="text1"/>
        </w:rPr>
        <w:t>, experimentation, and engagement rather than passive listening</w:t>
      </w:r>
      <w:r w:rsidR="482708CA" w:rsidRPr="58453CCE">
        <w:rPr>
          <w:color w:val="000000" w:themeColor="text1"/>
        </w:rPr>
        <w:t xml:space="preserve"> </w:t>
      </w:r>
      <w:r w:rsidR="482708CA" w:rsidRPr="745F98CF">
        <w:rPr>
          <w:color w:val="000000" w:themeColor="text1"/>
        </w:rPr>
        <w:t>and reading</w:t>
      </w:r>
      <w:r w:rsidR="482708CA" w:rsidRPr="33CE41F2">
        <w:rPr>
          <w:color w:val="000000" w:themeColor="text1"/>
        </w:rPr>
        <w:t xml:space="preserve"> </w:t>
      </w:r>
      <w:r w:rsidR="3F92CB52" w:rsidRPr="5E34C968">
        <w:rPr>
          <w:color w:val="000000" w:themeColor="text1"/>
        </w:rPr>
        <w:t>books</w:t>
      </w:r>
      <w:r w:rsidRPr="4F97F1ED">
        <w:rPr>
          <w:color w:val="000000" w:themeColor="text1"/>
        </w:rPr>
        <w:t>.</w:t>
      </w:r>
      <w:r w:rsidR="00DC7E73" w:rsidRPr="4F97F1ED">
        <w:rPr>
          <w:color w:val="000000" w:themeColor="text1"/>
        </w:rPr>
        <w:t xml:space="preserve"> </w:t>
      </w:r>
    </w:p>
    <w:p w14:paraId="634D6041" w14:textId="5D3F8899" w:rsidR="00B7725F" w:rsidRDefault="4AB0A9C6" w:rsidP="0030366C">
      <w:pPr>
        <w:pStyle w:val="BodyofResearch"/>
      </w:pPr>
      <w:r>
        <w:t xml:space="preserve">To address these findings, the proposed </w:t>
      </w:r>
      <w:r w:rsidR="292FFBF6">
        <w:t>game</w:t>
      </w:r>
      <w:r>
        <w:t xml:space="preserve"> introduces an immersive, game-based platform that integrates survival and crafting mechanics within an open-world </w:t>
      </w:r>
      <w:r w:rsidR="608B1254">
        <w:t xml:space="preserve">sandbox-type </w:t>
      </w:r>
      <w:r>
        <w:t>environment. Through hands-on coding challenges embedded in gameplay, it aims to foster critical thinking, logical reasoning, and practical programming skills. This approach seeks to make programming education</w:t>
      </w:r>
      <w:r w:rsidR="3443197A">
        <w:t>al,</w:t>
      </w:r>
      <w:r>
        <w:t xml:space="preserve"> </w:t>
      </w:r>
      <w:r w:rsidR="3443197A">
        <w:t>creative,</w:t>
      </w:r>
      <w:r>
        <w:t xml:space="preserve"> experiential, contextual, and enjoyable, bridging the gap between theoretical instruction and real-world application</w:t>
      </w:r>
      <w:r w:rsidR="214774EA">
        <w:t>.</w:t>
      </w:r>
    </w:p>
    <w:p w14:paraId="5A0EC555" w14:textId="4B1AAF84" w:rsidR="48E5F6B5" w:rsidRDefault="48E5F6B5">
      <w:r>
        <w:br w:type="page"/>
      </w:r>
    </w:p>
    <w:p w14:paraId="040E949D" w14:textId="0B39E44D" w:rsidR="5B53B397" w:rsidRDefault="5B53B397" w:rsidP="00597D91">
      <w:pPr>
        <w:pStyle w:val="Heading2"/>
      </w:pPr>
      <w:bookmarkStart w:id="12" w:name="_Toc213013395"/>
      <w:r w:rsidRPr="48E5F6B5">
        <w:lastRenderedPageBreak/>
        <w:t>General Problem</w:t>
      </w:r>
      <w:bookmarkEnd w:id="12"/>
    </w:p>
    <w:p w14:paraId="64774F5C" w14:textId="470BE3A7" w:rsidR="5B53B397" w:rsidRDefault="00351FB3" w:rsidP="48E5F6B5">
      <w:pPr>
        <w:pStyle w:val="BodyofResearch"/>
        <w:ind w:left="720"/>
      </w:pPr>
      <w:r w:rsidRPr="00351FB3">
        <w:t>The increasing interest of ICT and STEM students in learning programming languages such as Lua and Python highlights the need for more engaging and interactive learning approaches.</w:t>
      </w:r>
      <w:r>
        <w:t xml:space="preserve"> </w:t>
      </w:r>
    </w:p>
    <w:p w14:paraId="31BFA637" w14:textId="13554932" w:rsidR="5B53B397" w:rsidRDefault="532BA39A" w:rsidP="00597D91">
      <w:pPr>
        <w:pStyle w:val="Heading2"/>
      </w:pPr>
      <w:bookmarkStart w:id="13" w:name="_Toc213013396"/>
      <w:r w:rsidRPr="642D3F70">
        <w:t>Specific Problem</w:t>
      </w:r>
      <w:bookmarkEnd w:id="13"/>
    </w:p>
    <w:p w14:paraId="06F09E43" w14:textId="6519054E" w:rsidR="45843BAF" w:rsidRDefault="45843BAF" w:rsidP="642D3F70">
      <w:pPr>
        <w:pStyle w:val="BodyofResearch"/>
        <w:numPr>
          <w:ilvl w:val="0"/>
          <w:numId w:val="14"/>
        </w:numPr>
        <w:rPr>
          <w:b/>
          <w:bCs/>
        </w:rPr>
      </w:pPr>
      <w:r w:rsidRPr="642D3F70">
        <w:rPr>
          <w:b/>
          <w:bCs/>
        </w:rPr>
        <w:t xml:space="preserve">How </w:t>
      </w:r>
      <w:proofErr w:type="gramStart"/>
      <w:r w:rsidRPr="642D3F70">
        <w:rPr>
          <w:b/>
          <w:bCs/>
        </w:rPr>
        <w:t>to</w:t>
      </w:r>
      <w:proofErr w:type="gramEnd"/>
      <w:r w:rsidRPr="642D3F70">
        <w:rPr>
          <w:b/>
          <w:bCs/>
        </w:rPr>
        <w:t xml:space="preserve"> develop a game that enhances programming skills by providing hands-on learning where concepts are learned through experience?</w:t>
      </w:r>
    </w:p>
    <w:p w14:paraId="624A6E3E" w14:textId="4701255E" w:rsidR="0094668D" w:rsidRPr="0094668D" w:rsidRDefault="0094668D" w:rsidP="0094668D">
      <w:pPr>
        <w:pStyle w:val="BodyofResearch"/>
        <w:ind w:left="720"/>
        <w:rPr>
          <w:i/>
          <w:iCs/>
        </w:rPr>
      </w:pPr>
      <w:r w:rsidRPr="0094668D">
        <w:rPr>
          <w:i/>
          <w:iCs/>
        </w:rPr>
        <w:t>Many ICT and STEM students have shown a strong interest in learning programming languages such as Lua and Python, particularly through interactive and engaging methods. Based on the survey conducted, there is a clear inclination toward learning through game-based experiences that allow the practical use of programming concepts. Therefore, this study focuses on developing a game that enhances programming skills by providing hands-on learning where concepts are learned through experience, serving as an innovative approach to support students’ growing interest in programming.</w:t>
      </w:r>
    </w:p>
    <w:p w14:paraId="7B0D5545" w14:textId="0E2FFEB0" w:rsidR="065CC6FB" w:rsidRDefault="065CC6FB" w:rsidP="0094668D">
      <w:pPr>
        <w:pStyle w:val="BodyofResearch"/>
        <w:numPr>
          <w:ilvl w:val="0"/>
          <w:numId w:val="14"/>
        </w:numPr>
        <w:rPr>
          <w:b/>
          <w:bCs/>
        </w:rPr>
      </w:pPr>
      <w:r w:rsidRPr="642D3F70">
        <w:rPr>
          <w:b/>
          <w:bCs/>
        </w:rPr>
        <w:t xml:space="preserve">How </w:t>
      </w:r>
      <w:proofErr w:type="gramStart"/>
      <w:r w:rsidRPr="642D3F70">
        <w:rPr>
          <w:b/>
          <w:bCs/>
        </w:rPr>
        <w:t>to</w:t>
      </w:r>
      <w:proofErr w:type="gramEnd"/>
      <w:r w:rsidRPr="642D3F70">
        <w:rPr>
          <w:b/>
          <w:bCs/>
        </w:rPr>
        <w:t xml:space="preserve"> develop a game that provides direct visual feedback as players learn and apply programming concepts?</w:t>
      </w:r>
    </w:p>
    <w:p w14:paraId="54085ABF" w14:textId="38B89BF4" w:rsidR="006F5B13" w:rsidRDefault="000A533E" w:rsidP="006F5B13">
      <w:pPr>
        <w:pStyle w:val="BodyofResearch"/>
        <w:ind w:left="360"/>
        <w:rPr>
          <w:i/>
          <w:iCs/>
        </w:rPr>
      </w:pPr>
      <w:r>
        <w:rPr>
          <w:i/>
          <w:iCs/>
        </w:rPr>
        <w:tab/>
      </w:r>
      <w:r w:rsidR="006F5B13" w:rsidRPr="006F5B13">
        <w:rPr>
          <w:i/>
          <w:iCs/>
        </w:rPr>
        <w:t xml:space="preserve">Students often show greater engagement and understanding when they can </w:t>
      </w:r>
      <w:r>
        <w:rPr>
          <w:i/>
          <w:iCs/>
        </w:rPr>
        <w:tab/>
      </w:r>
      <w:r w:rsidR="006F5B13" w:rsidRPr="006F5B13">
        <w:rPr>
          <w:i/>
          <w:iCs/>
        </w:rPr>
        <w:t xml:space="preserve">immediately see the results of their actions while learning. In programming </w:t>
      </w:r>
      <w:r>
        <w:rPr>
          <w:i/>
          <w:iCs/>
        </w:rPr>
        <w:tab/>
      </w:r>
      <w:r w:rsidR="006F5B13" w:rsidRPr="006F5B13">
        <w:rPr>
          <w:i/>
          <w:iCs/>
        </w:rPr>
        <w:t xml:space="preserve">education, providing direct visual feedback allows learners to observe how </w:t>
      </w:r>
      <w:r>
        <w:rPr>
          <w:i/>
          <w:iCs/>
        </w:rPr>
        <w:tab/>
      </w:r>
      <w:r w:rsidR="006F5B13" w:rsidRPr="006F5B13">
        <w:rPr>
          <w:i/>
          <w:iCs/>
        </w:rPr>
        <w:t xml:space="preserve">their inputs affect outcomes in real time, creating a more interactive and </w:t>
      </w:r>
      <w:r w:rsidR="006F5B13">
        <w:rPr>
          <w:i/>
          <w:iCs/>
        </w:rPr>
        <w:tab/>
      </w:r>
      <w:r w:rsidR="006F5B13" w:rsidRPr="006F5B13">
        <w:rPr>
          <w:i/>
          <w:iCs/>
        </w:rPr>
        <w:t xml:space="preserve">immersive experience. Therefore, this study aims to develop a game that </w:t>
      </w:r>
      <w:r w:rsidR="006F5B13">
        <w:rPr>
          <w:i/>
          <w:iCs/>
        </w:rPr>
        <w:tab/>
      </w:r>
      <w:r w:rsidR="006F5B13" w:rsidRPr="006F5B13">
        <w:rPr>
          <w:i/>
          <w:iCs/>
        </w:rPr>
        <w:t xml:space="preserve">provides direct visual feedback as players learn and apply programming </w:t>
      </w:r>
      <w:r w:rsidR="006F5B13">
        <w:rPr>
          <w:i/>
          <w:iCs/>
        </w:rPr>
        <w:tab/>
      </w:r>
      <w:r w:rsidR="006F5B13" w:rsidRPr="006F5B13">
        <w:rPr>
          <w:i/>
          <w:iCs/>
        </w:rPr>
        <w:t>concepts, promoting better comprehension and active participation through</w:t>
      </w:r>
      <w:r w:rsidR="006F5B13">
        <w:rPr>
          <w:i/>
          <w:iCs/>
        </w:rPr>
        <w:t xml:space="preserve"> </w:t>
      </w:r>
      <w:r w:rsidR="006F5B13">
        <w:rPr>
          <w:i/>
          <w:iCs/>
        </w:rPr>
        <w:tab/>
      </w:r>
      <w:r w:rsidR="006F5B13" w:rsidRPr="006F5B13">
        <w:rPr>
          <w:i/>
          <w:iCs/>
        </w:rPr>
        <w:t>visual interaction.</w:t>
      </w:r>
    </w:p>
    <w:p w14:paraId="09E41315" w14:textId="49041809" w:rsidR="64C4C5DC" w:rsidRPr="009E0A7D" w:rsidRDefault="64C4C5DC" w:rsidP="006F5B13">
      <w:pPr>
        <w:pStyle w:val="BodyofResearch"/>
        <w:numPr>
          <w:ilvl w:val="0"/>
          <w:numId w:val="14"/>
        </w:numPr>
        <w:rPr>
          <w:b/>
          <w:bCs/>
          <w:i/>
          <w:iCs/>
        </w:rPr>
      </w:pPr>
      <w:r w:rsidRPr="006F5B13">
        <w:rPr>
          <w:b/>
          <w:bCs/>
          <w:lang w:val="en-PH"/>
        </w:rPr>
        <w:t>How to develop a game that realistically responds to player errors by embedding Lua and Python interpreters within the system</w:t>
      </w:r>
      <w:r w:rsidR="00BB504E">
        <w:rPr>
          <w:b/>
          <w:bCs/>
          <w:lang w:val="en-PH"/>
        </w:rPr>
        <w:t>?</w:t>
      </w:r>
    </w:p>
    <w:p w14:paraId="48D4BE87" w14:textId="609373A7" w:rsidR="009E0A7D" w:rsidRPr="009E0A7D" w:rsidRDefault="009E0A7D" w:rsidP="009E0A7D">
      <w:pPr>
        <w:pStyle w:val="BodyofResearch"/>
        <w:rPr>
          <w:i/>
          <w:iCs/>
        </w:rPr>
      </w:pPr>
      <w:r>
        <w:rPr>
          <w:b/>
          <w:bCs/>
          <w:lang w:val="en-PH"/>
        </w:rPr>
        <w:tab/>
      </w:r>
      <w:r w:rsidRPr="009E0A7D">
        <w:rPr>
          <w:i/>
          <w:iCs/>
        </w:rPr>
        <w:t xml:space="preserve">To create a more authentic and educational programming experience, it is </w:t>
      </w:r>
      <w:r>
        <w:rPr>
          <w:i/>
          <w:iCs/>
        </w:rPr>
        <w:tab/>
      </w:r>
      <w:r w:rsidRPr="009E0A7D">
        <w:rPr>
          <w:i/>
          <w:iCs/>
        </w:rPr>
        <w:t xml:space="preserve">important for a game to respond realistically to player inputs, including coding </w:t>
      </w:r>
      <w:r>
        <w:rPr>
          <w:i/>
          <w:iCs/>
        </w:rPr>
        <w:tab/>
      </w:r>
      <w:r w:rsidRPr="009E0A7D">
        <w:rPr>
          <w:i/>
          <w:iCs/>
        </w:rPr>
        <w:t>errors. Embedding Lua and Python interpreters within the system enables real-</w:t>
      </w:r>
      <w:r>
        <w:rPr>
          <w:i/>
          <w:iCs/>
        </w:rPr>
        <w:tab/>
      </w:r>
      <w:r w:rsidRPr="009E0A7D">
        <w:rPr>
          <w:i/>
          <w:iCs/>
        </w:rPr>
        <w:t xml:space="preserve">time evaluation of player code, allowing the game to simulate how actual </w:t>
      </w:r>
      <w:r>
        <w:rPr>
          <w:i/>
          <w:iCs/>
        </w:rPr>
        <w:tab/>
      </w:r>
      <w:r w:rsidRPr="009E0A7D">
        <w:rPr>
          <w:i/>
          <w:iCs/>
        </w:rPr>
        <w:t>programming environments handle mistakes.</w:t>
      </w:r>
    </w:p>
    <w:p w14:paraId="33A82BE2" w14:textId="77777777" w:rsidR="00DD73F8" w:rsidRDefault="00DD73F8">
      <w:pPr>
        <w:spacing w:after="160"/>
        <w:jc w:val="left"/>
        <w:rPr>
          <w:lang w:eastAsia="en-PH"/>
        </w:rPr>
      </w:pPr>
      <w:r>
        <w:rPr>
          <w:b w:val="0"/>
          <w:bCs w:val="0"/>
        </w:rPr>
        <w:br w:type="page"/>
      </w:r>
    </w:p>
    <w:p w14:paraId="11B7C299" w14:textId="65777AA0" w:rsidR="0038024B" w:rsidRDefault="35FEBFD6" w:rsidP="0038024B">
      <w:pPr>
        <w:pStyle w:val="BodyofResearch"/>
        <w:numPr>
          <w:ilvl w:val="0"/>
          <w:numId w:val="7"/>
        </w:numPr>
        <w:rPr>
          <w:b/>
          <w:bCs/>
        </w:rPr>
      </w:pPr>
      <w:r w:rsidRPr="642D3F70">
        <w:rPr>
          <w:b/>
          <w:bCs/>
        </w:rPr>
        <w:lastRenderedPageBreak/>
        <w:t>How to develop a game that introduces the programming structure and syntax of Lua and Python?</w:t>
      </w:r>
    </w:p>
    <w:p w14:paraId="09D0C7C9" w14:textId="7F60782F" w:rsidR="0090422B" w:rsidRPr="00DD73F8" w:rsidRDefault="00A56566" w:rsidP="00DD73F8">
      <w:pPr>
        <w:pStyle w:val="BodyofResearch"/>
        <w:ind w:left="360"/>
        <w:rPr>
          <w:i/>
          <w:iCs/>
        </w:rPr>
      </w:pPr>
      <w:r w:rsidRPr="00DD73F8">
        <w:tab/>
      </w:r>
      <w:r w:rsidR="00DD73F8" w:rsidRPr="00DD73F8">
        <w:rPr>
          <w:i/>
          <w:iCs/>
        </w:rPr>
        <w:t xml:space="preserve">Learning programming languages such as Lua and Python requires a clear </w:t>
      </w:r>
      <w:r w:rsidR="00A836FF">
        <w:rPr>
          <w:i/>
          <w:iCs/>
        </w:rPr>
        <w:tab/>
      </w:r>
      <w:r w:rsidR="00DD73F8" w:rsidRPr="00DD73F8">
        <w:rPr>
          <w:i/>
          <w:iCs/>
        </w:rPr>
        <w:t xml:space="preserve">understanding of their syntax and structural rules. Introducing these </w:t>
      </w:r>
      <w:r w:rsidR="000A533E">
        <w:rPr>
          <w:i/>
          <w:iCs/>
        </w:rPr>
        <w:tab/>
      </w:r>
      <w:r w:rsidR="00DD73F8" w:rsidRPr="00DD73F8">
        <w:rPr>
          <w:i/>
          <w:iCs/>
        </w:rPr>
        <w:t>foundational concepts through an interactive approach can make learning more</w:t>
      </w:r>
      <w:r w:rsidR="00DD73F8">
        <w:rPr>
          <w:i/>
          <w:iCs/>
        </w:rPr>
        <w:t xml:space="preserve"> </w:t>
      </w:r>
      <w:r w:rsidR="000A533E">
        <w:rPr>
          <w:i/>
          <w:iCs/>
        </w:rPr>
        <w:tab/>
      </w:r>
      <w:r w:rsidR="00DD73F8" w:rsidRPr="00DD73F8">
        <w:rPr>
          <w:i/>
          <w:iCs/>
        </w:rPr>
        <w:t>engaging and effective.</w:t>
      </w:r>
    </w:p>
    <w:p w14:paraId="5ED1B991" w14:textId="77777777" w:rsidR="00DD73F8" w:rsidRDefault="00DD73F8">
      <w:pPr>
        <w:spacing w:after="160"/>
        <w:jc w:val="left"/>
        <w:rPr>
          <w:rFonts w:eastAsiaTheme="majorEastAsia" w:cstheme="majorBidi"/>
        </w:rPr>
      </w:pPr>
      <w:r>
        <w:br w:type="page"/>
      </w:r>
    </w:p>
    <w:p w14:paraId="55C5DBCC" w14:textId="08592449" w:rsidR="009F1EB1" w:rsidRDefault="009F1EB1" w:rsidP="00916614">
      <w:pPr>
        <w:pStyle w:val="Heading2"/>
      </w:pPr>
      <w:bookmarkStart w:id="14" w:name="_Toc213008502"/>
      <w:bookmarkStart w:id="15" w:name="_Toc213013397"/>
      <w:r>
        <w:lastRenderedPageBreak/>
        <w:t xml:space="preserve">Overview of the </w:t>
      </w:r>
      <w:r w:rsidR="1662DF92">
        <w:t>C</w:t>
      </w:r>
      <w:r>
        <w:t xml:space="preserve">urrent </w:t>
      </w:r>
      <w:r w:rsidR="79BD1CEC">
        <w:t>S</w:t>
      </w:r>
      <w:r>
        <w:t xml:space="preserve">tate of </w:t>
      </w:r>
      <w:r w:rsidR="28567D97">
        <w:t>T</w:t>
      </w:r>
      <w:r w:rsidR="00E06E85">
        <w:t>echnology</w:t>
      </w:r>
      <w:bookmarkEnd w:id="14"/>
      <w:bookmarkEnd w:id="15"/>
      <w:r>
        <w:t xml:space="preserve"> </w:t>
      </w:r>
    </w:p>
    <w:p w14:paraId="39BB6773" w14:textId="3B853A37" w:rsidR="00641736" w:rsidRDefault="5561474A" w:rsidP="00E242B5">
      <w:pPr>
        <w:pStyle w:val="BodyofResearch"/>
      </w:pPr>
      <w:r>
        <w:t xml:space="preserve">In recent years, advancements in teaching coding through educational and engaging means </w:t>
      </w:r>
      <w:r w:rsidR="43E2196B">
        <w:t>have been</w:t>
      </w:r>
      <w:r>
        <w:t xml:space="preserve"> accomplished. There are ways, including game-based learning and digital courses, that provide plenty of valuable knowledge on how to code to solve problems and perform tasks.</w:t>
      </w:r>
    </w:p>
    <w:p w14:paraId="5AFF4DCE" w14:textId="06EB2E01" w:rsidR="00696676" w:rsidRPr="00696676" w:rsidRDefault="00696676" w:rsidP="00696676">
      <w:pPr>
        <w:pStyle w:val="Heading2"/>
      </w:pPr>
      <w:bookmarkStart w:id="16" w:name="_Toc213008503"/>
      <w:bookmarkStart w:id="17" w:name="_Toc213013398"/>
      <w:r>
        <w:t>Philippine Coding Camp</w:t>
      </w:r>
      <w:r w:rsidR="002864B3">
        <w:t xml:space="preserve"> </w:t>
      </w:r>
      <w:r w:rsidR="6F21CA26">
        <w:t>(</w:t>
      </w:r>
      <w:r w:rsidR="514A3AEE">
        <w:t>2023</w:t>
      </w:r>
      <w:r w:rsidR="6F21CA26">
        <w:t>)</w:t>
      </w:r>
      <w:bookmarkEnd w:id="16"/>
      <w:bookmarkEnd w:id="17"/>
    </w:p>
    <w:p w14:paraId="70C72874" w14:textId="38F44BD6" w:rsidR="00641736" w:rsidRDefault="0DC3A7C1" w:rsidP="00E242B5">
      <w:pPr>
        <w:pStyle w:val="BodyofResearch"/>
      </w:pPr>
      <w:r>
        <w:t xml:space="preserve">Such examples </w:t>
      </w:r>
      <w:r w:rsidR="43E2196B">
        <w:t>include</w:t>
      </w:r>
      <w:r>
        <w:t xml:space="preserve"> the </w:t>
      </w:r>
      <w:r w:rsidRPr="24F3AB29">
        <w:rPr>
          <w:b/>
          <w:bCs/>
        </w:rPr>
        <w:t>Philippine Coding Camp</w:t>
      </w:r>
      <w:r>
        <w:t xml:space="preserve">.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w:t>
      </w:r>
      <w:r w:rsidR="71424FF4">
        <w:t>apply to</w:t>
      </w:r>
      <w:r>
        <w:t xml:space="preserve"> what they have learned through exercises and challenges. They use platforms such as Roblox as a supplement and make learning more engaging. As learners progress through the courses, new concepts are slowly and simply introduced </w:t>
      </w:r>
      <w:proofErr w:type="gramStart"/>
      <w:r>
        <w:t>for</w:t>
      </w:r>
      <w:proofErr w:type="gramEnd"/>
      <w:r>
        <w:t xml:space="preserve"> them to better understand and retain what they are learning.</w:t>
      </w:r>
    </w:p>
    <w:p w14:paraId="60ECEDE0" w14:textId="61B03D4A" w:rsidR="00641736" w:rsidRDefault="47B3D0FB" w:rsidP="2CCE2279">
      <w:pPr>
        <w:pStyle w:val="BodyofResearch"/>
      </w:pPr>
      <w:r>
        <w:t xml:space="preserve">While these courses are structured, there are limitations that can be addressed. Such as the focus is only centered on the topics of the course. By making the process more hands-on, it removes the restriction of complying </w:t>
      </w:r>
      <w:r w:rsidR="2226E9C1">
        <w:t>with the structure</w:t>
      </w:r>
      <w:r>
        <w:t xml:space="preserve"> of the course and letting the learners learn </w:t>
      </w:r>
      <w:r w:rsidR="3D9CB370">
        <w:t>in</w:t>
      </w:r>
      <w:r>
        <w:t xml:space="preserve"> their own way with similar guidance.</w:t>
      </w:r>
    </w:p>
    <w:p w14:paraId="7999803B" w14:textId="44D580D2" w:rsidR="00696676" w:rsidRPr="00696676" w:rsidRDefault="00696676" w:rsidP="00696676">
      <w:pPr>
        <w:pStyle w:val="Heading2"/>
      </w:pPr>
      <w:bookmarkStart w:id="18" w:name="_Toc213008504"/>
      <w:bookmarkStart w:id="19" w:name="_Toc213013399"/>
      <w:proofErr w:type="spellStart"/>
      <w:r>
        <w:t>Logiscool</w:t>
      </w:r>
      <w:proofErr w:type="spellEnd"/>
      <w:r w:rsidR="232CFA7D">
        <w:t xml:space="preserve"> </w:t>
      </w:r>
      <w:r w:rsidR="766C66B7">
        <w:t>(2025)</w:t>
      </w:r>
      <w:bookmarkEnd w:id="18"/>
      <w:bookmarkEnd w:id="19"/>
    </w:p>
    <w:p w14:paraId="7C6E8B7B" w14:textId="2E95A6FB" w:rsidR="00641736" w:rsidRDefault="00641736" w:rsidP="00E242B5">
      <w:pPr>
        <w:pStyle w:val="BodyofResearch"/>
      </w:pPr>
      <w:proofErr w:type="spellStart"/>
      <w:r w:rsidRPr="48E5F6B5">
        <w:rPr>
          <w:b/>
        </w:rPr>
        <w:t>Logiscool</w:t>
      </w:r>
      <w:proofErr w:type="spellEnd"/>
      <w:r>
        <w:t xml:space="preserve"> is a similar coding camp established worldwide and has a digital platform where they also teach digital courses. They provide programs where in each, they teach digital literacy, AI, and coding. They integrate gaming platforms such as Roblox and Minecraft </w:t>
      </w:r>
      <w:r w:rsidR="4DF48E3E">
        <w:t>into</w:t>
      </w:r>
      <w:r>
        <w:t xml:space="preserve">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w:t>
      </w:r>
      <w:proofErr w:type="spellStart"/>
      <w:r>
        <w:t>Logiscool’s</w:t>
      </w:r>
      <w:proofErr w:type="spellEnd"/>
      <w:r>
        <w:t xml:space="preserve"> main target </w:t>
      </w:r>
      <w:r w:rsidR="0BE1B1FE">
        <w:t>is</w:t>
      </w:r>
      <w:r>
        <w:t xml:space="preserve"> younger </w:t>
      </w:r>
      <w:r w:rsidR="2945868F">
        <w:t xml:space="preserve">users </w:t>
      </w:r>
      <w:proofErr w:type="gramStart"/>
      <w:r w:rsidR="2945868F">
        <w:t>but</w:t>
      </w:r>
      <w:proofErr w:type="gramEnd"/>
      <w:r>
        <w:t xml:space="preserve"> are still open to everyone.</w:t>
      </w:r>
    </w:p>
    <w:p w14:paraId="53CA82CF" w14:textId="21B2ECB6" w:rsidR="00EC4D56" w:rsidRDefault="47B3D0FB" w:rsidP="00E242B5">
      <w:pPr>
        <w:pStyle w:val="BodyofResearch"/>
      </w:pPr>
      <w:proofErr w:type="spellStart"/>
      <w:r>
        <w:t>Logiscool’s</w:t>
      </w:r>
      <w:proofErr w:type="spellEnd"/>
      <w:r>
        <w:t xml:space="preserve"> programs thoroughly teach its learners about the </w:t>
      </w:r>
      <w:r w:rsidR="70618C2C">
        <w:t>topics,</w:t>
      </w:r>
      <w:r>
        <w:t xml:space="preserve"> provide and hones skills such as critical thinking and creativity. But by creating a more engaging way to teach, similarly to how they use games, learners can better learn and apply their skills into practical applications. </w:t>
      </w:r>
    </w:p>
    <w:p w14:paraId="6ED2E38D" w14:textId="77777777" w:rsidR="005F773B" w:rsidRDefault="005F773B">
      <w:pPr>
        <w:spacing w:after="160"/>
        <w:jc w:val="left"/>
        <w:rPr>
          <w:rFonts w:eastAsiaTheme="majorEastAsia" w:cstheme="majorBidi"/>
        </w:rPr>
      </w:pPr>
      <w:r>
        <w:br w:type="page"/>
      </w:r>
    </w:p>
    <w:p w14:paraId="0D805E00" w14:textId="7234CE15" w:rsidR="00696676" w:rsidRDefault="00696676" w:rsidP="00696676">
      <w:pPr>
        <w:pStyle w:val="Heading2"/>
      </w:pPr>
      <w:bookmarkStart w:id="20" w:name="_Toc213008505"/>
      <w:bookmarkStart w:id="21" w:name="_Toc213013400"/>
      <w:r>
        <w:lastRenderedPageBreak/>
        <w:t>Hello World</w:t>
      </w:r>
      <w:r w:rsidR="37FCC199">
        <w:t xml:space="preserve"> </w:t>
      </w:r>
      <w:r w:rsidR="55B026EA">
        <w:t>(2024)</w:t>
      </w:r>
      <w:bookmarkEnd w:id="20"/>
      <w:bookmarkEnd w:id="21"/>
    </w:p>
    <w:p w14:paraId="74D11C75" w14:textId="0209D821" w:rsidR="00641736" w:rsidRDefault="67E93327" w:rsidP="00E242B5">
      <w:pPr>
        <w:pStyle w:val="BodyofResearch"/>
      </w:pPr>
      <w:proofErr w:type="gramStart"/>
      <w:r w:rsidRPr="43E2196B">
        <w:rPr>
          <w:b/>
        </w:rPr>
        <w:t>Hello World</w:t>
      </w:r>
      <w:proofErr w:type="gramEnd"/>
      <w:r>
        <w:t xml:space="preserve"> is a game that primarily teaches Java and C#. It teaches fundamental concepts of these two-programming </w:t>
      </w:r>
      <w:r w:rsidR="305C7589">
        <w:t>languages</w:t>
      </w:r>
      <w:r>
        <w:t xml:space="preserve"> and integrates them into </w:t>
      </w:r>
      <w:r w:rsidR="3BAB20C7">
        <w:t>gameplay</w:t>
      </w:r>
      <w:r>
        <w:t xml:space="preserve">. </w:t>
      </w:r>
      <w:proofErr w:type="gramStart"/>
      <w:r>
        <w:t>Throughout</w:t>
      </w:r>
      <w:proofErr w:type="gramEnd"/>
      <w:r>
        <w:t xml:space="preserve"> Hello World, introductory lessons are provided, then the player must use what they have learned to progress. The game then adds the challenge of using different concepts </w:t>
      </w:r>
      <w:r w:rsidR="0150AE09">
        <w:t>to</w:t>
      </w:r>
      <w:r>
        <w:t xml:space="preserve"> </w:t>
      </w:r>
      <w:r w:rsidR="43E2196B">
        <w:t>solve</w:t>
      </w:r>
      <w:r>
        <w:t xml:space="preserve"> a given problem. It teaches through direct engagement with </w:t>
      </w:r>
      <w:proofErr w:type="gramStart"/>
      <w:r>
        <w:t>the languages</w:t>
      </w:r>
      <w:proofErr w:type="gramEnd"/>
      <w:r>
        <w:t xml:space="preserve"> since it is incorporated into </w:t>
      </w:r>
      <w:proofErr w:type="gramStart"/>
      <w:r>
        <w:t>the gameplay</w:t>
      </w:r>
      <w:proofErr w:type="gramEnd"/>
      <w:r>
        <w:t xml:space="preserve">. The strength of the system comes from the interactive process of learning </w:t>
      </w:r>
      <w:r w:rsidR="26C97A5F">
        <w:t>languages</w:t>
      </w:r>
      <w:r>
        <w:t>.</w:t>
      </w:r>
    </w:p>
    <w:p w14:paraId="5466E99F" w14:textId="0D17E8B2" w:rsidR="00641736" w:rsidRDefault="47B3D0FB" w:rsidP="00E242B5">
      <w:pPr>
        <w:pStyle w:val="BodyofResearch"/>
      </w:pPr>
      <w:r>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3685F257" w14:textId="34F02615" w:rsidR="00696676" w:rsidRDefault="00696676" w:rsidP="00696676">
      <w:pPr>
        <w:pStyle w:val="Heading2"/>
      </w:pPr>
      <w:bookmarkStart w:id="22" w:name="_Toc213008506"/>
      <w:bookmarkStart w:id="23" w:name="_Toc213013401"/>
      <w:r>
        <w:t>Code Combat</w:t>
      </w:r>
      <w:r w:rsidR="51243FD3">
        <w:t xml:space="preserve"> </w:t>
      </w:r>
      <w:r w:rsidR="2ADD5E98">
        <w:t>(2025)</w:t>
      </w:r>
      <w:bookmarkEnd w:id="22"/>
      <w:bookmarkEnd w:id="23"/>
    </w:p>
    <w:p w14:paraId="00B71B72" w14:textId="3897D108" w:rsidR="00641736" w:rsidRDefault="00641736" w:rsidP="00E242B5">
      <w:pPr>
        <w:pStyle w:val="BodyofResearch"/>
      </w:pPr>
      <w:proofErr w:type="spellStart"/>
      <w:r w:rsidRPr="43E2196B">
        <w:rPr>
          <w:b/>
        </w:rPr>
        <w:t>CodeCombat</w:t>
      </w:r>
      <w:proofErr w:type="spellEnd"/>
      <w:r>
        <w:t xml:space="preserve"> is a digital gaming platform that primarily focuses on teaching fundamentals of programming and applying it into game scenarios. Ozaria is built from </w:t>
      </w:r>
      <w:proofErr w:type="spellStart"/>
      <w:r>
        <w:t>CodeCombat</w:t>
      </w:r>
      <w:proofErr w:type="spellEnd"/>
      <w:r>
        <w:t xml:space="preserve">, where Python is one of the main focuses. They have a custom built-in engine and interpreter that helps beginners in learning how to code. This platform can be integrated </w:t>
      </w:r>
      <w:proofErr w:type="gramStart"/>
      <w:r>
        <w:t>in</w:t>
      </w:r>
      <w:proofErr w:type="gramEnd"/>
      <w:r>
        <w:t xml:space="preserve"> school settings, allowing students to share their projects with others </w:t>
      </w:r>
      <w:r w:rsidR="12CB23E3">
        <w:t>and</w:t>
      </w:r>
      <w:r>
        <w:t xml:space="preserve"> teachers to grade their work. </w:t>
      </w:r>
      <w:proofErr w:type="spellStart"/>
      <w:r>
        <w:t>CodeCombat</w:t>
      </w:r>
      <w:proofErr w:type="spellEnd"/>
      <w:r>
        <w:t xml:space="preserve"> works by teaching students first</w:t>
      </w:r>
      <w:r w:rsidR="43E2196B">
        <w:t>,</w:t>
      </w:r>
      <w:r>
        <w:t xml:space="preserve"> then placing them in game scenarios where their knowledge is put to the test. Ozaria expands this by creating a storyline that progresses with the learner’s skill and knowledge on the subject.</w:t>
      </w:r>
    </w:p>
    <w:p w14:paraId="45B7083E" w14:textId="73A4F1ED" w:rsidR="00641736" w:rsidRDefault="47B3D0FB" w:rsidP="00E242B5">
      <w:pPr>
        <w:pStyle w:val="BodyofResearch"/>
      </w:pPr>
      <w:r>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1938637C" w14:textId="77777777" w:rsidR="005F773B" w:rsidRDefault="005F773B">
      <w:pPr>
        <w:spacing w:after="160"/>
        <w:jc w:val="left"/>
        <w:rPr>
          <w:rFonts w:eastAsiaTheme="majorEastAsia" w:cstheme="majorBidi"/>
        </w:rPr>
      </w:pPr>
      <w:r>
        <w:br w:type="page"/>
      </w:r>
    </w:p>
    <w:p w14:paraId="7954DA87" w14:textId="2B709607" w:rsidR="00696676" w:rsidRDefault="00696676" w:rsidP="00696676">
      <w:pPr>
        <w:pStyle w:val="Heading2"/>
      </w:pPr>
      <w:bookmarkStart w:id="24" w:name="_Toc213008507"/>
      <w:bookmarkStart w:id="25" w:name="_Toc213013402"/>
      <w:proofErr w:type="spellStart"/>
      <w:r>
        <w:lastRenderedPageBreak/>
        <w:t>CodinGame</w:t>
      </w:r>
      <w:proofErr w:type="spellEnd"/>
      <w:r w:rsidR="67918AFC">
        <w:t xml:space="preserve"> </w:t>
      </w:r>
      <w:r w:rsidR="10C070B4">
        <w:t>(</w:t>
      </w:r>
      <w:r w:rsidR="25B68000">
        <w:t>2025)</w:t>
      </w:r>
      <w:bookmarkEnd w:id="24"/>
      <w:bookmarkEnd w:id="25"/>
    </w:p>
    <w:p w14:paraId="0EE0872B" w14:textId="1F7DC2F1" w:rsidR="00641736" w:rsidRDefault="00641736" w:rsidP="00E242B5">
      <w:pPr>
        <w:pStyle w:val="BodyofResearch"/>
      </w:pPr>
      <w:proofErr w:type="spellStart"/>
      <w:r w:rsidRPr="48E5F6B5">
        <w:rPr>
          <w:b/>
        </w:rPr>
        <w:t>CodinGame</w:t>
      </w:r>
      <w:proofErr w:type="spellEnd"/>
      <w:r>
        <w:t xml:space="preserve"> is an online gaming platform that uses coding as its main method of playing. It challenges developers to use their skills in competing against others across different types of games. It encourages the application of what the user knows about programming. Each </w:t>
      </w:r>
      <w:r w:rsidR="55C49344">
        <w:t>game provides</w:t>
      </w:r>
      <w:r>
        <w:t xml:space="preserve"> an exercise </w:t>
      </w:r>
      <w:proofErr w:type="gramStart"/>
      <w:r>
        <w:t>of</w:t>
      </w:r>
      <w:proofErr w:type="gramEnd"/>
      <w:r>
        <w:t xml:space="preserve"> the user’s technical knowledge. It features several programming languages such as Lua and </w:t>
      </w:r>
      <w:r w:rsidR="163BA586">
        <w:t>Python,</w:t>
      </w:r>
      <w:r>
        <w:t xml:space="preserve"> and developers must utilize their skills of the language throughout </w:t>
      </w:r>
      <w:proofErr w:type="spellStart"/>
      <w:r>
        <w:t>CodinGame’s</w:t>
      </w:r>
      <w:proofErr w:type="spellEnd"/>
      <w:r>
        <w:t xml:space="preserve"> challenges and competitions. This type of learning helps developers see what they can still learn and improve </w:t>
      </w:r>
      <w:r w:rsidR="40A25857">
        <w:t>to solve</w:t>
      </w:r>
      <w:r>
        <w:t xml:space="preserve"> future challenges and tasks they may face.</w:t>
      </w:r>
    </w:p>
    <w:p w14:paraId="1B212F39" w14:textId="65DF480B" w:rsidR="009F1EB1" w:rsidRDefault="5561474A" w:rsidP="0006348D">
      <w:pPr>
        <w:pStyle w:val="BodyofResearch"/>
      </w:pPr>
      <w:proofErr w:type="spellStart"/>
      <w:r>
        <w:t>CodinGame</w:t>
      </w:r>
      <w:proofErr w:type="spellEnd"/>
      <w:r>
        <w:t xml:space="preserve"> is limited since it primarily focuses on competition against other players.  It doesn’t provide an exact way to teach; it only points out what is lacking when it comes to knowledge. This type of learning is limited, hence creating a game that </w:t>
      </w:r>
      <w:r w:rsidR="5EC4A074">
        <w:t>teaches,</w:t>
      </w:r>
      <w:r>
        <w:t xml:space="preserve"> and rewards players gives a sense of accomplishment and progress that provides a better experience compared to the competitive nature of </w:t>
      </w:r>
      <w:proofErr w:type="spellStart"/>
      <w:r>
        <w:t>CodinGame</w:t>
      </w:r>
      <w:proofErr w:type="spellEnd"/>
      <w:r>
        <w:t>.</w:t>
      </w:r>
    </w:p>
    <w:p w14:paraId="085929B6" w14:textId="7564CEC7" w:rsidR="009F1EB1" w:rsidRDefault="009F1EB1" w:rsidP="2141E6E6">
      <w:r>
        <w:br w:type="page"/>
      </w:r>
    </w:p>
    <w:p w14:paraId="5D49364A" w14:textId="4622F52E" w:rsidR="009F1EB1" w:rsidRDefault="009F1EB1" w:rsidP="00916614">
      <w:pPr>
        <w:pStyle w:val="Heading2"/>
      </w:pPr>
      <w:bookmarkStart w:id="26" w:name="_Toc213008508"/>
      <w:bookmarkStart w:id="27" w:name="_Toc213013403"/>
      <w:r>
        <w:lastRenderedPageBreak/>
        <w:t>Objectives of the study</w:t>
      </w:r>
      <w:bookmarkEnd w:id="26"/>
      <w:bookmarkEnd w:id="27"/>
    </w:p>
    <w:p w14:paraId="01CDCD3F" w14:textId="7D3F9044" w:rsidR="00AA6AB7" w:rsidRPr="00AD40FD" w:rsidRDefault="0DC3A7C1" w:rsidP="0DC3A7C1">
      <w:pPr>
        <w:pStyle w:val="BodyofResearch"/>
        <w:rPr>
          <w:b/>
          <w:highlight w:val="lightGray"/>
        </w:rPr>
      </w:pPr>
      <w:r w:rsidRPr="00AD40FD">
        <w:rPr>
          <w:b/>
        </w:rPr>
        <w:t xml:space="preserve">General Objectives </w:t>
      </w:r>
    </w:p>
    <w:p w14:paraId="5B16E844" w14:textId="28767F0A" w:rsidR="00AA6AB7" w:rsidRDefault="0DC3A7C1" w:rsidP="0DC3A7C1">
      <w:pPr>
        <w:pStyle w:val="BodyofResearch"/>
        <w:rPr>
          <w:highlight w:val="lightGray"/>
        </w:rPr>
      </w:pPr>
      <w:r>
        <w:t xml:space="preserve">To </w:t>
      </w:r>
      <w:r w:rsidR="00FA41A7">
        <w:t xml:space="preserve">develop a game </w:t>
      </w:r>
      <w:r w:rsidR="00C52E2B">
        <w:t>to enhance programming skills of students for both Lua and Python programming languages</w:t>
      </w:r>
      <w:r w:rsidR="00B77A9F">
        <w:t>.</w:t>
      </w:r>
    </w:p>
    <w:p w14:paraId="5EA6E22C" w14:textId="788BDC33" w:rsidR="00AA6AB7" w:rsidRPr="00AD40FD" w:rsidRDefault="0DC3A7C1" w:rsidP="0DC3A7C1">
      <w:pPr>
        <w:pStyle w:val="BodyofResearch"/>
        <w:rPr>
          <w:b/>
        </w:rPr>
      </w:pPr>
      <w:r w:rsidRPr="00AD40FD">
        <w:rPr>
          <w:b/>
        </w:rPr>
        <w:t xml:space="preserve">Specific Objectives </w:t>
      </w:r>
    </w:p>
    <w:p w14:paraId="0EC75301" w14:textId="3BD87D9A" w:rsidR="00AA6AB7" w:rsidRPr="00696676" w:rsidRDefault="1207CCB5" w:rsidP="0DC3A7C1">
      <w:pPr>
        <w:pStyle w:val="BodyofResearch"/>
        <w:numPr>
          <w:ilvl w:val="0"/>
          <w:numId w:val="8"/>
        </w:numPr>
        <w:rPr>
          <w:b/>
          <w:bCs/>
        </w:rPr>
      </w:pPr>
      <w:r w:rsidRPr="642D3F70">
        <w:rPr>
          <w:b/>
          <w:bCs/>
        </w:rPr>
        <w:t>To develop a</w:t>
      </w:r>
      <w:r w:rsidR="124187C0" w:rsidRPr="642D3F70">
        <w:rPr>
          <w:b/>
          <w:bCs/>
        </w:rPr>
        <w:t xml:space="preserve"> game that enhances programming </w:t>
      </w:r>
      <w:r w:rsidR="08BEE55D" w:rsidRPr="642D3F70">
        <w:rPr>
          <w:b/>
          <w:bCs/>
        </w:rPr>
        <w:t>skills</w:t>
      </w:r>
      <w:r w:rsidR="124187C0" w:rsidRPr="642D3F70">
        <w:rPr>
          <w:b/>
          <w:bCs/>
        </w:rPr>
        <w:t xml:space="preserve"> by providing hands-on learning where concepts are learned through experience</w:t>
      </w:r>
      <w:r w:rsidR="6C3E3FE8" w:rsidRPr="642D3F70">
        <w:rPr>
          <w:b/>
          <w:bCs/>
        </w:rPr>
        <w:t>.</w:t>
      </w:r>
    </w:p>
    <w:p w14:paraId="4D9AB2E0" w14:textId="033FE891" w:rsidR="00311C41" w:rsidRDefault="203D58B5" w:rsidP="2141E6E6">
      <w:pPr>
        <w:pStyle w:val="BodyofResearch"/>
        <w:ind w:left="720"/>
        <w:rPr>
          <w:i/>
          <w:iCs/>
          <w:lang w:val="en-PH"/>
        </w:rPr>
      </w:pPr>
      <w:r w:rsidRPr="2141E6E6">
        <w:rPr>
          <w:i/>
          <w:iCs/>
          <w:lang w:val="en-PH"/>
        </w:rPr>
        <w:t xml:space="preserve">The proponents of the project aim to create an interactive learning environment where students can apply programming concepts directly within gameplay. Specifically, the game will encourage learners to solve coding challenges that simulate real-world scenarios, </w:t>
      </w:r>
      <w:r w:rsidR="43E2196B" w:rsidRPr="43E2196B">
        <w:rPr>
          <w:i/>
          <w:iCs/>
          <w:lang w:val="en-PH"/>
        </w:rPr>
        <w:t>promote</w:t>
      </w:r>
      <w:r w:rsidRPr="2141E6E6">
        <w:rPr>
          <w:i/>
          <w:iCs/>
          <w:lang w:val="en-PH"/>
        </w:rPr>
        <w:t xml:space="preserve"> active problem-solving</w:t>
      </w:r>
      <w:r w:rsidR="43E2196B" w:rsidRPr="43E2196B">
        <w:rPr>
          <w:i/>
          <w:iCs/>
          <w:lang w:val="en-PH"/>
        </w:rPr>
        <w:t>,</w:t>
      </w:r>
      <w:r w:rsidRPr="2141E6E6">
        <w:rPr>
          <w:i/>
          <w:iCs/>
          <w:lang w:val="en-PH"/>
        </w:rPr>
        <w:t xml:space="preserve"> and experiential learning rather than passive observation.</w:t>
      </w:r>
    </w:p>
    <w:p w14:paraId="24DAD13E" w14:textId="64446982" w:rsidR="00311C41" w:rsidRPr="00696676" w:rsidRDefault="46CF6674" w:rsidP="00311C41">
      <w:pPr>
        <w:pStyle w:val="BodyofResearch"/>
        <w:numPr>
          <w:ilvl w:val="0"/>
          <w:numId w:val="6"/>
        </w:numPr>
        <w:rPr>
          <w:b/>
          <w:bCs/>
        </w:rPr>
      </w:pPr>
      <w:r w:rsidRPr="642D3F70">
        <w:rPr>
          <w:b/>
          <w:bCs/>
        </w:rPr>
        <w:t>To develop a game that provides direct visual feedback as players learn and apply programming concepts</w:t>
      </w:r>
      <w:r w:rsidR="1D98D2B5" w:rsidRPr="642D3F70">
        <w:rPr>
          <w:b/>
          <w:bCs/>
        </w:rPr>
        <w:t>.</w:t>
      </w:r>
    </w:p>
    <w:p w14:paraId="05F04EBF" w14:textId="3C014CEB" w:rsidR="00311C41" w:rsidRDefault="00311C41" w:rsidP="2141E6E6">
      <w:pPr>
        <w:pStyle w:val="BodyofResearch"/>
        <w:ind w:left="720"/>
        <w:rPr>
          <w:i/>
          <w:iCs/>
          <w:lang w:val="en-PH"/>
        </w:rPr>
      </w:pPr>
      <w:r w:rsidRPr="2141E6E6">
        <w:rPr>
          <w:i/>
          <w:iCs/>
          <w:lang w:val="en-PH"/>
        </w:rPr>
        <w:t>The proponents of the project plan to use the game’s environment to display visual feedback based on the user’s coding input. Specifically, the player’s actions and written code will directly affect the environment, allowing them to see how Lua and Python interpret their logic in real time. This feedback helps learners understand programming flow and identify errors through immediate, intuitive results.</w:t>
      </w:r>
    </w:p>
    <w:p w14:paraId="4AC40EFF" w14:textId="77777777" w:rsidR="00EE61EF" w:rsidRDefault="00EE61EF" w:rsidP="00EE61EF">
      <w:pPr>
        <w:pStyle w:val="BodyofResearch"/>
        <w:numPr>
          <w:ilvl w:val="0"/>
          <w:numId w:val="2"/>
        </w:numPr>
        <w:rPr>
          <w:b/>
          <w:bCs/>
          <w:lang w:val="en-PH"/>
        </w:rPr>
      </w:pPr>
      <w:r w:rsidRPr="2141E6E6">
        <w:rPr>
          <w:b/>
          <w:bCs/>
          <w:lang w:val="en-PH"/>
        </w:rPr>
        <w:t>To develop a game that realistically responds to player errors by embedding Lua and Python interpreters within the system.</w:t>
      </w:r>
    </w:p>
    <w:p w14:paraId="3FDADFAF" w14:textId="017AA0E8" w:rsidR="00EE61EF" w:rsidRDefault="00EE61EF" w:rsidP="48E5F6B5">
      <w:pPr>
        <w:pStyle w:val="BodyofResearch"/>
        <w:ind w:firstLine="720"/>
        <w:jc w:val="left"/>
        <w:rPr>
          <w:i/>
          <w:iCs/>
          <w:lang w:val="en-PH"/>
        </w:rPr>
      </w:pPr>
      <w:r w:rsidRPr="2141E6E6">
        <w:rPr>
          <w:i/>
          <w:iCs/>
          <w:lang w:val="en-PH"/>
        </w:rPr>
        <w:t xml:space="preserve">The proponents of the project aim to ensure that the game reacts authentically </w:t>
      </w:r>
      <w:r>
        <w:tab/>
      </w:r>
      <w:r w:rsidRPr="2141E6E6">
        <w:rPr>
          <w:i/>
          <w:iCs/>
          <w:lang w:val="en-PH"/>
        </w:rPr>
        <w:t xml:space="preserve">to user errors by integrating Lua and Python interpreters. Specifically, </w:t>
      </w:r>
      <w:r>
        <w:tab/>
      </w:r>
      <w:r>
        <w:tab/>
      </w:r>
      <w:r w:rsidRPr="2141E6E6">
        <w:rPr>
          <w:i/>
          <w:iCs/>
          <w:lang w:val="en-PH"/>
        </w:rPr>
        <w:t xml:space="preserve">this enables the application to detect and display syntax or runtime errors </w:t>
      </w:r>
      <w:r>
        <w:tab/>
      </w:r>
      <w:r>
        <w:tab/>
      </w:r>
      <w:r w:rsidRPr="2141E6E6">
        <w:rPr>
          <w:i/>
          <w:iCs/>
          <w:lang w:val="en-PH"/>
        </w:rPr>
        <w:t xml:space="preserve">accurately, providing a realistic debugging experience. This approach helps </w:t>
      </w:r>
      <w:r>
        <w:tab/>
      </w:r>
      <w:r w:rsidRPr="2141E6E6">
        <w:rPr>
          <w:i/>
          <w:iCs/>
          <w:lang w:val="en-PH"/>
        </w:rPr>
        <w:t xml:space="preserve">students learn from their mistakes and develop stronger problem-solving and </w:t>
      </w:r>
      <w:r>
        <w:tab/>
      </w:r>
      <w:r w:rsidRPr="2141E6E6">
        <w:rPr>
          <w:i/>
          <w:iCs/>
          <w:lang w:val="en-PH"/>
        </w:rPr>
        <w:t>error-handling skills.</w:t>
      </w:r>
    </w:p>
    <w:p w14:paraId="637E00CD" w14:textId="0640A665" w:rsidR="00AA6AB7" w:rsidRPr="00696676" w:rsidRDefault="0DC3A7C1" w:rsidP="2141E6E6">
      <w:pPr>
        <w:pStyle w:val="BodyofResearch"/>
        <w:numPr>
          <w:ilvl w:val="0"/>
          <w:numId w:val="7"/>
        </w:numPr>
        <w:rPr>
          <w:b/>
          <w:bCs/>
        </w:rPr>
      </w:pPr>
      <w:r w:rsidRPr="2141E6E6">
        <w:rPr>
          <w:b/>
          <w:bCs/>
        </w:rPr>
        <w:t>To develop a</w:t>
      </w:r>
      <w:r w:rsidR="1CDD3F4E" w:rsidRPr="2141E6E6">
        <w:rPr>
          <w:b/>
          <w:bCs/>
        </w:rPr>
        <w:t xml:space="preserve"> game that introduces the programming structure and syntax of Lua and Python.</w:t>
      </w:r>
    </w:p>
    <w:p w14:paraId="78A46501" w14:textId="39359B04" w:rsidR="00AA6AB7" w:rsidRPr="00D5749E" w:rsidRDefault="1CDD3F4E" w:rsidP="00D5749E">
      <w:pPr>
        <w:pStyle w:val="BodyofResearch"/>
        <w:ind w:left="720"/>
        <w:rPr>
          <w:i/>
          <w:iCs/>
          <w:lang w:val="en-PH"/>
        </w:rPr>
      </w:pPr>
      <w:r w:rsidRPr="2141E6E6">
        <w:rPr>
          <w:i/>
          <w:iCs/>
          <w:lang w:val="en-PH"/>
        </w:rPr>
        <w:t>The proponents of the project intend to integrate Lua and Python learning modules within the game. Specifically, the application will include coding activities that demonstrate syntax rules, control structures, and logical operations in both languages. This allows users to understand and practice programming concepts naturally while progressing through the game.</w:t>
      </w:r>
      <w:r w:rsidR="0DC3A7C1">
        <w:br w:type="page"/>
      </w:r>
    </w:p>
    <w:p w14:paraId="1B16BB84" w14:textId="5A1760F6" w:rsidR="00AA6AB7" w:rsidRDefault="0DC3A7C1" w:rsidP="00D5749E">
      <w:pPr>
        <w:pStyle w:val="Heading2"/>
        <w:rPr>
          <w:highlight w:val="lightGray"/>
        </w:rPr>
      </w:pPr>
      <w:bookmarkStart w:id="28" w:name="_Toc213008509"/>
      <w:bookmarkStart w:id="29" w:name="_Toc213013404"/>
      <w:r>
        <w:lastRenderedPageBreak/>
        <w:t>Scope and limitations of the study</w:t>
      </w:r>
      <w:bookmarkEnd w:id="28"/>
      <w:bookmarkEnd w:id="29"/>
    </w:p>
    <w:p w14:paraId="25995D37" w14:textId="3390C5B6" w:rsidR="163A2272" w:rsidRDefault="163A2272" w:rsidP="2141E6E6">
      <w:pPr>
        <w:pStyle w:val="BodyofResearch"/>
        <w:numPr>
          <w:ilvl w:val="0"/>
          <w:numId w:val="1"/>
        </w:numPr>
        <w:rPr>
          <w:lang w:val="en-PH"/>
        </w:rPr>
      </w:pPr>
      <w:r w:rsidRPr="2141E6E6">
        <w:t>Main Menu</w:t>
      </w:r>
    </w:p>
    <w:p w14:paraId="6F389E33" w14:textId="48A7AF10" w:rsidR="163A2272" w:rsidRDefault="163A2272" w:rsidP="2141E6E6">
      <w:pPr>
        <w:pStyle w:val="BodyofResearch"/>
        <w:numPr>
          <w:ilvl w:val="1"/>
          <w:numId w:val="1"/>
        </w:numPr>
        <w:rPr>
          <w:lang w:val="en-PH"/>
        </w:rPr>
      </w:pPr>
      <w:r w:rsidRPr="2141E6E6">
        <w:t>Start Game</w:t>
      </w:r>
    </w:p>
    <w:p w14:paraId="2BFF1C21" w14:textId="239B6AB8" w:rsidR="163A2272" w:rsidRDefault="163A2272" w:rsidP="2141E6E6">
      <w:pPr>
        <w:pStyle w:val="BodyofResearch"/>
        <w:numPr>
          <w:ilvl w:val="2"/>
          <w:numId w:val="1"/>
        </w:numPr>
        <w:rPr>
          <w:lang w:val="en-PH"/>
        </w:rPr>
      </w:pPr>
      <w:r w:rsidRPr="2141E6E6">
        <w:t>This will redirect the user to the saves menu to select their desired save or start a new save</w:t>
      </w:r>
      <w:r w:rsidR="7C15B9D7">
        <w:t>.</w:t>
      </w:r>
    </w:p>
    <w:p w14:paraId="34B04E1E" w14:textId="55F17449" w:rsidR="163A2272" w:rsidRDefault="163A2272" w:rsidP="2141E6E6">
      <w:pPr>
        <w:pStyle w:val="BodyofResearch"/>
        <w:numPr>
          <w:ilvl w:val="1"/>
          <w:numId w:val="1"/>
        </w:numPr>
        <w:rPr>
          <w:lang w:val="en-PH"/>
        </w:rPr>
      </w:pPr>
      <w:r w:rsidRPr="2141E6E6">
        <w:t>Settings</w:t>
      </w:r>
    </w:p>
    <w:p w14:paraId="2A661ACB" w14:textId="091DA617" w:rsidR="163A2272" w:rsidRDefault="163A2272" w:rsidP="2141E6E6">
      <w:pPr>
        <w:pStyle w:val="BodyofResearch"/>
        <w:numPr>
          <w:ilvl w:val="2"/>
          <w:numId w:val="1"/>
        </w:numPr>
        <w:rPr>
          <w:lang w:val="en-PH"/>
        </w:rPr>
      </w:pPr>
      <w:r w:rsidRPr="2141E6E6">
        <w:t>This will redirect the user to the settings panel to adjust the game’s sound volume.</w:t>
      </w:r>
    </w:p>
    <w:p w14:paraId="7EAC448D" w14:textId="0DA816A8" w:rsidR="163A2272" w:rsidRDefault="163A2272" w:rsidP="2141E6E6">
      <w:pPr>
        <w:pStyle w:val="BodyofResearch"/>
        <w:numPr>
          <w:ilvl w:val="1"/>
          <w:numId w:val="1"/>
        </w:numPr>
        <w:rPr>
          <w:lang w:val="en-PH"/>
        </w:rPr>
      </w:pPr>
      <w:r w:rsidRPr="2141E6E6">
        <w:t>Quit</w:t>
      </w:r>
    </w:p>
    <w:p w14:paraId="35D874A6" w14:textId="794DBEC9" w:rsidR="163A2272" w:rsidRDefault="163A2272" w:rsidP="2141E6E6">
      <w:pPr>
        <w:pStyle w:val="BodyofResearch"/>
        <w:numPr>
          <w:ilvl w:val="2"/>
          <w:numId w:val="1"/>
        </w:numPr>
        <w:rPr>
          <w:lang w:val="en-PH"/>
        </w:rPr>
      </w:pPr>
      <w:r w:rsidRPr="2141E6E6">
        <w:t>This will close the game.</w:t>
      </w:r>
    </w:p>
    <w:p w14:paraId="4ECC78F7" w14:textId="3630A2B5" w:rsidR="163A2272" w:rsidRDefault="163A2272" w:rsidP="2141E6E6">
      <w:pPr>
        <w:pStyle w:val="BodyofResearch"/>
        <w:numPr>
          <w:ilvl w:val="0"/>
          <w:numId w:val="1"/>
        </w:numPr>
        <w:rPr>
          <w:lang w:val="en-PH"/>
        </w:rPr>
      </w:pPr>
      <w:r w:rsidRPr="2141E6E6">
        <w:t>Settings Panel</w:t>
      </w:r>
    </w:p>
    <w:p w14:paraId="79733E67" w14:textId="42C6EFA2" w:rsidR="163A2272" w:rsidRDefault="163A2272" w:rsidP="2141E6E6">
      <w:pPr>
        <w:pStyle w:val="BodyofResearch"/>
        <w:numPr>
          <w:ilvl w:val="1"/>
          <w:numId w:val="1"/>
        </w:numPr>
        <w:rPr>
          <w:lang w:val="en-PH"/>
        </w:rPr>
      </w:pPr>
      <w:r w:rsidRPr="2141E6E6">
        <w:t>Volume Sliders</w:t>
      </w:r>
    </w:p>
    <w:p w14:paraId="5C7EBA80" w14:textId="77F7CB4F" w:rsidR="163A2272" w:rsidRDefault="163A2272" w:rsidP="2141E6E6">
      <w:pPr>
        <w:pStyle w:val="BodyofResearch"/>
        <w:numPr>
          <w:ilvl w:val="2"/>
          <w:numId w:val="1"/>
        </w:numPr>
        <w:rPr>
          <w:lang w:val="en-PH"/>
        </w:rPr>
      </w:pPr>
      <w:r w:rsidRPr="2141E6E6">
        <w:t>BGM Volume</w:t>
      </w:r>
    </w:p>
    <w:p w14:paraId="5B0F6CA2" w14:textId="35C3E857" w:rsidR="163A2272" w:rsidRDefault="163A2272" w:rsidP="2141E6E6">
      <w:pPr>
        <w:pStyle w:val="BodyofResearch"/>
        <w:numPr>
          <w:ilvl w:val="3"/>
          <w:numId w:val="1"/>
        </w:numPr>
        <w:rPr>
          <w:lang w:val="en-PH"/>
        </w:rPr>
      </w:pPr>
      <w:proofErr w:type="gramStart"/>
      <w:r w:rsidRPr="2141E6E6">
        <w:t>Adjusts</w:t>
      </w:r>
      <w:proofErr w:type="gramEnd"/>
      <w:r w:rsidRPr="2141E6E6">
        <w:t xml:space="preserve"> the volume for the background music of the game.</w:t>
      </w:r>
    </w:p>
    <w:p w14:paraId="1ED1E6A6" w14:textId="141F0012" w:rsidR="163A2272" w:rsidRDefault="163A2272" w:rsidP="2141E6E6">
      <w:pPr>
        <w:pStyle w:val="BodyofResearch"/>
        <w:numPr>
          <w:ilvl w:val="2"/>
          <w:numId w:val="1"/>
        </w:numPr>
        <w:rPr>
          <w:lang w:val="en-PH"/>
        </w:rPr>
      </w:pPr>
      <w:r w:rsidRPr="2141E6E6">
        <w:t>Effects Volume</w:t>
      </w:r>
    </w:p>
    <w:p w14:paraId="2CF419EE" w14:textId="279CF21E" w:rsidR="163A2272" w:rsidRDefault="163A2272" w:rsidP="2141E6E6">
      <w:pPr>
        <w:pStyle w:val="BodyofResearch"/>
        <w:numPr>
          <w:ilvl w:val="3"/>
          <w:numId w:val="1"/>
        </w:numPr>
        <w:rPr>
          <w:lang w:val="en-PH"/>
        </w:rPr>
      </w:pPr>
      <w:r w:rsidRPr="2141E6E6">
        <w:t>Adjust the volume for the sound effects of the game.</w:t>
      </w:r>
    </w:p>
    <w:p w14:paraId="538D5784" w14:textId="0027285A" w:rsidR="163A2272" w:rsidRDefault="163A2272" w:rsidP="2141E6E6">
      <w:pPr>
        <w:pStyle w:val="BodyofResearch"/>
        <w:numPr>
          <w:ilvl w:val="0"/>
          <w:numId w:val="1"/>
        </w:numPr>
        <w:rPr>
          <w:lang w:val="en-PH"/>
        </w:rPr>
      </w:pPr>
      <w:r w:rsidRPr="2141E6E6">
        <w:t>Saves Menu</w:t>
      </w:r>
    </w:p>
    <w:p w14:paraId="2DB61996" w14:textId="08AF0AB5" w:rsidR="163A2272" w:rsidRDefault="163A2272" w:rsidP="2141E6E6">
      <w:pPr>
        <w:pStyle w:val="BodyofResearch"/>
        <w:numPr>
          <w:ilvl w:val="1"/>
          <w:numId w:val="1"/>
        </w:numPr>
        <w:rPr>
          <w:lang w:val="en-PH"/>
        </w:rPr>
      </w:pPr>
      <w:r w:rsidRPr="2141E6E6">
        <w:t>Save Slots</w:t>
      </w:r>
    </w:p>
    <w:p w14:paraId="7E96F954" w14:textId="56D33771" w:rsidR="163A2272" w:rsidRDefault="163A2272" w:rsidP="2141E6E6">
      <w:pPr>
        <w:pStyle w:val="BodyofResearch"/>
        <w:numPr>
          <w:ilvl w:val="2"/>
          <w:numId w:val="1"/>
        </w:numPr>
        <w:rPr>
          <w:lang w:val="en-PH"/>
        </w:rPr>
      </w:pPr>
      <w:r w:rsidRPr="2141E6E6">
        <w:t>This allows the user to manage their save states.</w:t>
      </w:r>
    </w:p>
    <w:p w14:paraId="1D7DD79D" w14:textId="5A3DAE58" w:rsidR="163A2272" w:rsidRDefault="163A2272" w:rsidP="2141E6E6">
      <w:pPr>
        <w:pStyle w:val="BodyofResearch"/>
        <w:numPr>
          <w:ilvl w:val="0"/>
          <w:numId w:val="1"/>
        </w:numPr>
        <w:rPr>
          <w:lang w:val="en-PH"/>
        </w:rPr>
      </w:pPr>
      <w:r w:rsidRPr="2141E6E6">
        <w:t>Save Slot</w:t>
      </w:r>
    </w:p>
    <w:p w14:paraId="3ACB7A98" w14:textId="55637818" w:rsidR="163A2272" w:rsidRDefault="163A2272" w:rsidP="2141E6E6">
      <w:pPr>
        <w:pStyle w:val="BodyofResearch"/>
        <w:numPr>
          <w:ilvl w:val="1"/>
          <w:numId w:val="1"/>
        </w:numPr>
        <w:rPr>
          <w:lang w:val="en-PH"/>
        </w:rPr>
      </w:pPr>
      <w:proofErr w:type="gramStart"/>
      <w:r w:rsidRPr="2141E6E6">
        <w:t>Continue</w:t>
      </w:r>
      <w:proofErr w:type="gramEnd"/>
    </w:p>
    <w:p w14:paraId="584CF457" w14:textId="1C9D55C4" w:rsidR="163A2272" w:rsidRDefault="163A2272" w:rsidP="2141E6E6">
      <w:pPr>
        <w:pStyle w:val="BodyofResearch"/>
        <w:numPr>
          <w:ilvl w:val="2"/>
          <w:numId w:val="1"/>
        </w:numPr>
        <w:rPr>
          <w:lang w:val="en-PH"/>
        </w:rPr>
      </w:pPr>
      <w:r w:rsidRPr="2141E6E6">
        <w:t>Loads the chosen save file to continue its progress.</w:t>
      </w:r>
    </w:p>
    <w:p w14:paraId="1AD27A46" w14:textId="5C0BB649" w:rsidR="163A2272" w:rsidRDefault="163A2272" w:rsidP="2141E6E6">
      <w:pPr>
        <w:pStyle w:val="BodyofResearch"/>
        <w:numPr>
          <w:ilvl w:val="1"/>
          <w:numId w:val="1"/>
        </w:numPr>
        <w:rPr>
          <w:lang w:val="en-PH"/>
        </w:rPr>
      </w:pPr>
      <w:r w:rsidRPr="2141E6E6">
        <w:t>Delete</w:t>
      </w:r>
    </w:p>
    <w:p w14:paraId="17B8CF5B" w14:textId="3FB5D21C" w:rsidR="163A2272" w:rsidRDefault="163A2272" w:rsidP="2141E6E6">
      <w:pPr>
        <w:pStyle w:val="BodyofResearch"/>
        <w:numPr>
          <w:ilvl w:val="2"/>
          <w:numId w:val="1"/>
        </w:numPr>
        <w:rPr>
          <w:lang w:val="en-PH"/>
        </w:rPr>
      </w:pPr>
      <w:proofErr w:type="gramStart"/>
      <w:r w:rsidRPr="2141E6E6">
        <w:t>Deletes</w:t>
      </w:r>
      <w:proofErr w:type="gramEnd"/>
      <w:r w:rsidRPr="2141E6E6">
        <w:t xml:space="preserve"> the chosen save file.</w:t>
      </w:r>
    </w:p>
    <w:p w14:paraId="5EB2DA1A" w14:textId="77777777" w:rsidR="002B78B4" w:rsidRDefault="002B78B4">
      <w:pPr>
        <w:spacing w:after="160"/>
        <w:jc w:val="left"/>
        <w:rPr>
          <w:b w:val="0"/>
          <w:bCs w:val="0"/>
          <w:lang w:eastAsia="en-PH"/>
        </w:rPr>
      </w:pPr>
      <w:r>
        <w:br w:type="page"/>
      </w:r>
    </w:p>
    <w:p w14:paraId="68C11B00" w14:textId="716C3179" w:rsidR="163A2272" w:rsidRDefault="163A2272" w:rsidP="2141E6E6">
      <w:pPr>
        <w:pStyle w:val="BodyofResearch"/>
        <w:numPr>
          <w:ilvl w:val="0"/>
          <w:numId w:val="1"/>
        </w:numPr>
        <w:rPr>
          <w:lang w:val="en-PH"/>
        </w:rPr>
      </w:pPr>
      <w:r w:rsidRPr="2141E6E6">
        <w:lastRenderedPageBreak/>
        <w:t>Game Mechanics</w:t>
      </w:r>
    </w:p>
    <w:p w14:paraId="7F7AEC7B" w14:textId="56B4307C" w:rsidR="163A2272" w:rsidRDefault="163A2272" w:rsidP="2141E6E6">
      <w:pPr>
        <w:pStyle w:val="BodyofResearch"/>
        <w:numPr>
          <w:ilvl w:val="1"/>
          <w:numId w:val="1"/>
        </w:numPr>
        <w:rPr>
          <w:lang w:val="en-PH"/>
        </w:rPr>
      </w:pPr>
      <w:r w:rsidRPr="2141E6E6">
        <w:t>Missions</w:t>
      </w:r>
    </w:p>
    <w:p w14:paraId="6738F66F" w14:textId="073DE954" w:rsidR="163A2272" w:rsidRDefault="163A2272" w:rsidP="2141E6E6">
      <w:pPr>
        <w:pStyle w:val="BodyofResearch"/>
        <w:numPr>
          <w:ilvl w:val="2"/>
          <w:numId w:val="1"/>
        </w:numPr>
        <w:rPr>
          <w:lang w:val="en-PH"/>
        </w:rPr>
      </w:pPr>
      <w:r w:rsidRPr="2141E6E6">
        <w:t>A list of objectives will be shown to help track the user’s progress.</w:t>
      </w:r>
    </w:p>
    <w:p w14:paraId="3F7DCCDD" w14:textId="7DBFFF6B" w:rsidR="163A2272" w:rsidRDefault="163A2272" w:rsidP="2141E6E6">
      <w:pPr>
        <w:pStyle w:val="BodyofResearch"/>
        <w:numPr>
          <w:ilvl w:val="1"/>
          <w:numId w:val="1"/>
        </w:numPr>
        <w:rPr>
          <w:lang w:val="en-PH"/>
        </w:rPr>
      </w:pPr>
      <w:r w:rsidRPr="2141E6E6">
        <w:t>Crafting</w:t>
      </w:r>
    </w:p>
    <w:p w14:paraId="6A4D40DA" w14:textId="5D76DA36" w:rsidR="163A2272" w:rsidRDefault="163A2272" w:rsidP="2141E6E6">
      <w:pPr>
        <w:pStyle w:val="BodyofResearch"/>
        <w:numPr>
          <w:ilvl w:val="2"/>
          <w:numId w:val="1"/>
        </w:numPr>
        <w:rPr>
          <w:lang w:val="en-PH"/>
        </w:rPr>
      </w:pPr>
      <w:r w:rsidRPr="2141E6E6">
        <w:t>The user will be crafting various items that improve their current state or progress the missions provided.</w:t>
      </w:r>
    </w:p>
    <w:p w14:paraId="723ED7BF" w14:textId="6DD5C832" w:rsidR="163A2272" w:rsidRDefault="163A2272" w:rsidP="2141E6E6">
      <w:pPr>
        <w:pStyle w:val="BodyofResearch"/>
        <w:numPr>
          <w:ilvl w:val="1"/>
          <w:numId w:val="1"/>
        </w:numPr>
        <w:rPr>
          <w:lang w:val="en-PH"/>
        </w:rPr>
      </w:pPr>
      <w:r w:rsidRPr="2141E6E6">
        <w:t>Challenge Areas</w:t>
      </w:r>
    </w:p>
    <w:p w14:paraId="4ED5067F" w14:textId="2A7F6F08" w:rsidR="163A2272" w:rsidRDefault="163A2272" w:rsidP="2141E6E6">
      <w:pPr>
        <w:pStyle w:val="BodyofResearch"/>
        <w:numPr>
          <w:ilvl w:val="2"/>
          <w:numId w:val="1"/>
        </w:numPr>
        <w:rPr>
          <w:lang w:val="en-PH"/>
        </w:rPr>
      </w:pPr>
      <w:r w:rsidRPr="2141E6E6">
        <w:t>Unlockable areas that serve to give major progress for the user, challenging their skills in Lua or Python programming to unlock more mechanics.</w:t>
      </w:r>
    </w:p>
    <w:p w14:paraId="19D6A329" w14:textId="2B7C9848" w:rsidR="163A2272" w:rsidRDefault="163A2272" w:rsidP="2141E6E6">
      <w:pPr>
        <w:pStyle w:val="BodyofResearch"/>
        <w:numPr>
          <w:ilvl w:val="1"/>
          <w:numId w:val="1"/>
        </w:numPr>
        <w:rPr>
          <w:lang w:val="en-PH"/>
        </w:rPr>
      </w:pPr>
      <w:proofErr w:type="spellStart"/>
      <w:r w:rsidRPr="2141E6E6">
        <w:t>Automatica</w:t>
      </w:r>
      <w:proofErr w:type="spellEnd"/>
    </w:p>
    <w:p w14:paraId="1B752360" w14:textId="097BC50C" w:rsidR="163A2272" w:rsidRDefault="163A2272" w:rsidP="2141E6E6">
      <w:pPr>
        <w:pStyle w:val="BodyofResearch"/>
        <w:numPr>
          <w:ilvl w:val="2"/>
          <w:numId w:val="1"/>
        </w:numPr>
        <w:rPr>
          <w:lang w:val="en-PH"/>
        </w:rPr>
      </w:pPr>
      <w:r w:rsidRPr="2141E6E6">
        <w:t xml:space="preserve">Robot-like </w:t>
      </w:r>
      <w:proofErr w:type="spellStart"/>
      <w:r w:rsidRPr="2141E6E6">
        <w:t>craftables</w:t>
      </w:r>
      <w:proofErr w:type="spellEnd"/>
      <w:r w:rsidRPr="2141E6E6">
        <w:t xml:space="preserve"> that allow the user to automate certain processes by programming it through Lua, unlockable through the Lua-focused challenge areas.</w:t>
      </w:r>
    </w:p>
    <w:p w14:paraId="16031161" w14:textId="6E1F0F87" w:rsidR="163A2272" w:rsidRDefault="163A2272" w:rsidP="2141E6E6">
      <w:pPr>
        <w:pStyle w:val="BodyofResearch"/>
        <w:numPr>
          <w:ilvl w:val="1"/>
          <w:numId w:val="1"/>
        </w:numPr>
        <w:rPr>
          <w:lang w:val="en-PH"/>
        </w:rPr>
      </w:pPr>
      <w:proofErr w:type="spellStart"/>
      <w:r w:rsidRPr="2141E6E6">
        <w:t>Algorithmica</w:t>
      </w:r>
      <w:proofErr w:type="spellEnd"/>
    </w:p>
    <w:p w14:paraId="645F5863" w14:textId="7C1EAEE8" w:rsidR="163A2272" w:rsidRDefault="163A2272" w:rsidP="2141E6E6">
      <w:pPr>
        <w:pStyle w:val="BodyofResearch"/>
        <w:numPr>
          <w:ilvl w:val="2"/>
          <w:numId w:val="1"/>
        </w:numPr>
        <w:rPr>
          <w:lang w:val="en-PH"/>
        </w:rPr>
      </w:pPr>
      <w:r w:rsidRPr="2141E6E6">
        <w:t>Allows the user to imbue regular items with automation by programming it through Python, unlockable through the Python-focused challenge areas.</w:t>
      </w:r>
    </w:p>
    <w:p w14:paraId="7A238EF9" w14:textId="354A10EE" w:rsidR="163A2272" w:rsidRDefault="163A2272" w:rsidP="2141E6E6">
      <w:pPr>
        <w:pStyle w:val="BodyofResearch"/>
        <w:numPr>
          <w:ilvl w:val="1"/>
          <w:numId w:val="1"/>
        </w:numPr>
        <w:rPr>
          <w:lang w:val="en-PH"/>
        </w:rPr>
      </w:pPr>
      <w:r w:rsidRPr="2141E6E6">
        <w:t>LUA (Live Unit Application)</w:t>
      </w:r>
    </w:p>
    <w:p w14:paraId="21A981A8" w14:textId="7A80815F" w:rsidR="163A2272" w:rsidRDefault="163A2272" w:rsidP="2141E6E6">
      <w:pPr>
        <w:pStyle w:val="BodyofResearch"/>
        <w:numPr>
          <w:ilvl w:val="2"/>
          <w:numId w:val="1"/>
        </w:numPr>
        <w:rPr>
          <w:lang w:val="en-PH"/>
        </w:rPr>
      </w:pPr>
      <w:r w:rsidRPr="2141E6E6">
        <w:t xml:space="preserve">An advanced </w:t>
      </w:r>
      <w:proofErr w:type="spellStart"/>
      <w:r w:rsidRPr="2141E6E6">
        <w:t>Automatica</w:t>
      </w:r>
      <w:proofErr w:type="spellEnd"/>
      <w:r w:rsidRPr="2141E6E6">
        <w:t xml:space="preserve"> non-player character that introduces the user in the first few areas </w:t>
      </w:r>
      <w:r w:rsidR="7788C210">
        <w:t>which</w:t>
      </w:r>
      <w:r w:rsidR="6B11AE5E">
        <w:t xml:space="preserve"> </w:t>
      </w:r>
      <w:r w:rsidRPr="2141E6E6">
        <w:t>helps the user during the Lua-focused challenge areas.</w:t>
      </w:r>
    </w:p>
    <w:p w14:paraId="305D6094" w14:textId="77114EED" w:rsidR="163A2272" w:rsidRDefault="163A2272" w:rsidP="2141E6E6">
      <w:pPr>
        <w:pStyle w:val="BodyofResearch"/>
        <w:numPr>
          <w:ilvl w:val="1"/>
          <w:numId w:val="1"/>
        </w:numPr>
        <w:rPr>
          <w:lang w:val="en-PH"/>
        </w:rPr>
      </w:pPr>
      <w:r w:rsidRPr="2141E6E6">
        <w:t>Py-</w:t>
      </w:r>
      <w:proofErr w:type="spellStart"/>
      <w:r w:rsidRPr="2141E6E6">
        <w:t>san</w:t>
      </w:r>
      <w:proofErr w:type="spellEnd"/>
    </w:p>
    <w:p w14:paraId="5BD25C4D" w14:textId="50BA3E76" w:rsidR="163A2272" w:rsidRDefault="163A2272" w:rsidP="2141E6E6">
      <w:pPr>
        <w:pStyle w:val="BodyofResearch"/>
        <w:numPr>
          <w:ilvl w:val="2"/>
          <w:numId w:val="1"/>
        </w:numPr>
        <w:rPr>
          <w:lang w:val="en-PH"/>
        </w:rPr>
      </w:pPr>
      <w:r w:rsidRPr="2141E6E6">
        <w:t xml:space="preserve">An advanced </w:t>
      </w:r>
      <w:proofErr w:type="spellStart"/>
      <w:r w:rsidRPr="2141E6E6">
        <w:t>Algorithmica</w:t>
      </w:r>
      <w:proofErr w:type="spellEnd"/>
      <w:r w:rsidRPr="2141E6E6">
        <w:t xml:space="preserve"> non-player character that introduces the user in the first few areas </w:t>
      </w:r>
      <w:r w:rsidR="6A25CCF4">
        <w:t>which</w:t>
      </w:r>
      <w:r w:rsidR="1CF1F3C1">
        <w:t xml:space="preserve"> </w:t>
      </w:r>
      <w:proofErr w:type="gramStart"/>
      <w:r w:rsidRPr="2141E6E6">
        <w:t>helps</w:t>
      </w:r>
      <w:proofErr w:type="gramEnd"/>
      <w:r w:rsidRPr="2141E6E6">
        <w:t xml:space="preserve"> the user during the </w:t>
      </w:r>
      <w:r w:rsidR="00D10458">
        <w:t>Py</w:t>
      </w:r>
      <w:r w:rsidR="009552D4">
        <w:t>thon</w:t>
      </w:r>
      <w:r w:rsidRPr="2141E6E6">
        <w:t>-focused challenge areas.</w:t>
      </w:r>
    </w:p>
    <w:p w14:paraId="0DA317CF" w14:textId="1B67C917" w:rsidR="163A2272" w:rsidRDefault="163A2272" w:rsidP="2141E6E6">
      <w:pPr>
        <w:pStyle w:val="BodyofResearch"/>
        <w:numPr>
          <w:ilvl w:val="1"/>
          <w:numId w:val="1"/>
        </w:numPr>
        <w:rPr>
          <w:lang w:val="en-PH"/>
        </w:rPr>
      </w:pPr>
      <w:r w:rsidRPr="2141E6E6">
        <w:t>Autosave</w:t>
      </w:r>
    </w:p>
    <w:p w14:paraId="32780CB4" w14:textId="1BDDC5C2" w:rsidR="163A2272" w:rsidRDefault="163A2272" w:rsidP="2141E6E6">
      <w:pPr>
        <w:pStyle w:val="BodyofResearch"/>
        <w:numPr>
          <w:ilvl w:val="2"/>
          <w:numId w:val="1"/>
        </w:numPr>
        <w:rPr>
          <w:lang w:val="en-PH"/>
        </w:rPr>
      </w:pPr>
      <w:r w:rsidRPr="2141E6E6">
        <w:t>The game will automatically save the player’s progress during important parts of the game, as well as when the player quits.</w:t>
      </w:r>
    </w:p>
    <w:p w14:paraId="11E7E50C" w14:textId="77777777" w:rsidR="00006C57" w:rsidRDefault="00006C57">
      <w:pPr>
        <w:spacing w:after="160"/>
        <w:jc w:val="left"/>
        <w:rPr>
          <w:b w:val="0"/>
          <w:bCs w:val="0"/>
          <w:lang w:eastAsia="en-PH"/>
        </w:rPr>
      </w:pPr>
      <w:r>
        <w:br w:type="page"/>
      </w:r>
    </w:p>
    <w:p w14:paraId="1A4A5A66" w14:textId="08AA8CCA" w:rsidR="163A2272" w:rsidRDefault="163A2272" w:rsidP="2141E6E6">
      <w:pPr>
        <w:pStyle w:val="BodyofResearch"/>
        <w:numPr>
          <w:ilvl w:val="0"/>
          <w:numId w:val="1"/>
        </w:numPr>
        <w:rPr>
          <w:lang w:val="en-PH"/>
        </w:rPr>
      </w:pPr>
      <w:r w:rsidRPr="2141E6E6">
        <w:lastRenderedPageBreak/>
        <w:t>Desktop Application</w:t>
      </w:r>
    </w:p>
    <w:p w14:paraId="4BA9EB25" w14:textId="0C61B83F" w:rsidR="163A2272" w:rsidRDefault="163A2272" w:rsidP="2141E6E6">
      <w:pPr>
        <w:pStyle w:val="BodyofResearch"/>
        <w:numPr>
          <w:ilvl w:val="1"/>
          <w:numId w:val="1"/>
        </w:numPr>
        <w:rPr>
          <w:lang w:val="en-PH"/>
        </w:rPr>
      </w:pPr>
      <w:r w:rsidRPr="2141E6E6">
        <w:t>HUD (Heads-Up Display)</w:t>
      </w:r>
    </w:p>
    <w:p w14:paraId="09FC65B6" w14:textId="2477D931" w:rsidR="163A2272" w:rsidRDefault="163A2272" w:rsidP="2141E6E6">
      <w:pPr>
        <w:pStyle w:val="BodyofResearch"/>
        <w:numPr>
          <w:ilvl w:val="2"/>
          <w:numId w:val="1"/>
        </w:numPr>
        <w:rPr>
          <w:lang w:val="en-PH"/>
        </w:rPr>
      </w:pPr>
      <w:r w:rsidRPr="2141E6E6">
        <w:t>Pause</w:t>
      </w:r>
    </w:p>
    <w:p w14:paraId="69C6594C" w14:textId="4831268A" w:rsidR="163A2272" w:rsidRDefault="163A2272" w:rsidP="2141E6E6">
      <w:pPr>
        <w:pStyle w:val="BodyofResearch"/>
        <w:numPr>
          <w:ilvl w:val="3"/>
          <w:numId w:val="1"/>
        </w:numPr>
        <w:rPr>
          <w:lang w:val="en-PH"/>
        </w:rPr>
      </w:pPr>
      <w:proofErr w:type="gramStart"/>
      <w:r w:rsidRPr="2141E6E6">
        <w:t>Allows</w:t>
      </w:r>
      <w:proofErr w:type="gramEnd"/>
      <w:r w:rsidRPr="2141E6E6">
        <w:t xml:space="preserve"> the user to temporarily pause the game, showing the Pause Menu Panel.</w:t>
      </w:r>
    </w:p>
    <w:p w14:paraId="7573BF40" w14:textId="241F5D09" w:rsidR="163A2272" w:rsidRDefault="163A2272" w:rsidP="2141E6E6">
      <w:pPr>
        <w:pStyle w:val="BodyofResearch"/>
        <w:numPr>
          <w:ilvl w:val="2"/>
          <w:numId w:val="1"/>
        </w:numPr>
        <w:rPr>
          <w:lang w:val="en-PH"/>
        </w:rPr>
      </w:pPr>
      <w:r w:rsidRPr="2141E6E6">
        <w:t>Pause Menu Panel</w:t>
      </w:r>
    </w:p>
    <w:p w14:paraId="648B2406" w14:textId="32B4340B" w:rsidR="163A2272" w:rsidRDefault="163A2272" w:rsidP="2141E6E6">
      <w:pPr>
        <w:pStyle w:val="BodyofResearch"/>
        <w:numPr>
          <w:ilvl w:val="3"/>
          <w:numId w:val="1"/>
        </w:numPr>
        <w:rPr>
          <w:lang w:val="en-PH"/>
        </w:rPr>
      </w:pPr>
      <w:r w:rsidRPr="2141E6E6">
        <w:t>Resume</w:t>
      </w:r>
    </w:p>
    <w:p w14:paraId="200CC7B0" w14:textId="11CA7198" w:rsidR="163A2272" w:rsidRDefault="163A2272" w:rsidP="2141E6E6">
      <w:pPr>
        <w:pStyle w:val="BodyofResearch"/>
        <w:numPr>
          <w:ilvl w:val="4"/>
          <w:numId w:val="1"/>
        </w:numPr>
        <w:rPr>
          <w:lang w:val="en-PH"/>
        </w:rPr>
      </w:pPr>
      <w:r w:rsidRPr="2141E6E6">
        <w:t>Resumes the current game.</w:t>
      </w:r>
    </w:p>
    <w:p w14:paraId="78B2A596" w14:textId="06A284D8" w:rsidR="163A2272" w:rsidRDefault="163A2272" w:rsidP="2141E6E6">
      <w:pPr>
        <w:pStyle w:val="BodyofResearch"/>
        <w:numPr>
          <w:ilvl w:val="3"/>
          <w:numId w:val="1"/>
        </w:numPr>
        <w:rPr>
          <w:lang w:val="en-PH"/>
        </w:rPr>
      </w:pPr>
      <w:r w:rsidRPr="2141E6E6">
        <w:t>Settings</w:t>
      </w:r>
    </w:p>
    <w:p w14:paraId="053E4738" w14:textId="4FF1C2DF" w:rsidR="163A2272" w:rsidRDefault="163A2272" w:rsidP="2141E6E6">
      <w:pPr>
        <w:pStyle w:val="BodyofResearch"/>
        <w:numPr>
          <w:ilvl w:val="4"/>
          <w:numId w:val="1"/>
        </w:numPr>
        <w:rPr>
          <w:lang w:val="en-PH"/>
        </w:rPr>
      </w:pPr>
      <w:r w:rsidRPr="2141E6E6">
        <w:t>Shows the settings panel.</w:t>
      </w:r>
    </w:p>
    <w:p w14:paraId="2FD39F24" w14:textId="3C5768A6" w:rsidR="163A2272" w:rsidRDefault="163A2272" w:rsidP="2141E6E6">
      <w:pPr>
        <w:pStyle w:val="BodyofResearch"/>
        <w:numPr>
          <w:ilvl w:val="3"/>
          <w:numId w:val="1"/>
        </w:numPr>
        <w:rPr>
          <w:lang w:val="en-PH"/>
        </w:rPr>
      </w:pPr>
      <w:r w:rsidRPr="2141E6E6">
        <w:t>Quit</w:t>
      </w:r>
    </w:p>
    <w:p w14:paraId="1A112C5C" w14:textId="57E1544B" w:rsidR="163A2272" w:rsidRDefault="163A2272" w:rsidP="2141E6E6">
      <w:pPr>
        <w:pStyle w:val="BodyofResearch"/>
        <w:numPr>
          <w:ilvl w:val="4"/>
          <w:numId w:val="1"/>
        </w:numPr>
        <w:rPr>
          <w:lang w:val="en-PH"/>
        </w:rPr>
      </w:pPr>
      <w:r w:rsidRPr="2141E6E6">
        <w:t>Saves the game and directs the user to the Start Page.</w:t>
      </w:r>
    </w:p>
    <w:p w14:paraId="38739801" w14:textId="09F35549" w:rsidR="163A2272" w:rsidRDefault="163A2272" w:rsidP="2141E6E6">
      <w:pPr>
        <w:pStyle w:val="BodyofResearch"/>
        <w:numPr>
          <w:ilvl w:val="2"/>
          <w:numId w:val="1"/>
        </w:numPr>
        <w:rPr>
          <w:lang w:val="en-PH"/>
        </w:rPr>
      </w:pPr>
      <w:r w:rsidRPr="2141E6E6">
        <w:t>Missions Panel</w:t>
      </w:r>
    </w:p>
    <w:p w14:paraId="33A7EC3C" w14:textId="1DA40017" w:rsidR="163A2272" w:rsidRDefault="163A2272" w:rsidP="2141E6E6">
      <w:pPr>
        <w:pStyle w:val="BodyofResearch"/>
        <w:numPr>
          <w:ilvl w:val="3"/>
          <w:numId w:val="1"/>
        </w:numPr>
        <w:rPr>
          <w:lang w:val="en-PH"/>
        </w:rPr>
      </w:pPr>
      <w:r w:rsidRPr="2141E6E6">
        <w:t>Shows the user the current missions they can do to progress.</w:t>
      </w:r>
    </w:p>
    <w:p w14:paraId="6C66F81E" w14:textId="39DB170C" w:rsidR="163A2272" w:rsidRDefault="163A2272" w:rsidP="2141E6E6">
      <w:pPr>
        <w:pStyle w:val="BodyofResearch"/>
        <w:numPr>
          <w:ilvl w:val="2"/>
          <w:numId w:val="1"/>
        </w:numPr>
        <w:rPr>
          <w:lang w:val="en-PH"/>
        </w:rPr>
      </w:pPr>
      <w:r w:rsidRPr="2141E6E6">
        <w:t>Health Bar</w:t>
      </w:r>
    </w:p>
    <w:p w14:paraId="2CF74157" w14:textId="707F4EED" w:rsidR="163A2272" w:rsidRDefault="163A2272" w:rsidP="2141E6E6">
      <w:pPr>
        <w:pStyle w:val="BodyofResearch"/>
        <w:numPr>
          <w:ilvl w:val="3"/>
          <w:numId w:val="1"/>
        </w:numPr>
        <w:rPr>
          <w:lang w:val="en-PH"/>
        </w:rPr>
      </w:pPr>
      <w:r w:rsidRPr="2141E6E6">
        <w:t>Shows the user their current health.</w:t>
      </w:r>
    </w:p>
    <w:p w14:paraId="06B2271B" w14:textId="2CEA7BDB" w:rsidR="163A2272" w:rsidRDefault="163A2272" w:rsidP="2141E6E6">
      <w:pPr>
        <w:pStyle w:val="BodyofResearch"/>
        <w:numPr>
          <w:ilvl w:val="2"/>
          <w:numId w:val="1"/>
        </w:numPr>
        <w:rPr>
          <w:lang w:val="en-PH"/>
        </w:rPr>
      </w:pPr>
      <w:proofErr w:type="spellStart"/>
      <w:r w:rsidRPr="2141E6E6">
        <w:t>Hotbar</w:t>
      </w:r>
      <w:proofErr w:type="spellEnd"/>
    </w:p>
    <w:p w14:paraId="34433E4C" w14:textId="2A50B94E" w:rsidR="163A2272" w:rsidRDefault="163A2272" w:rsidP="2141E6E6">
      <w:pPr>
        <w:pStyle w:val="BodyofResearch"/>
        <w:numPr>
          <w:ilvl w:val="3"/>
          <w:numId w:val="1"/>
        </w:numPr>
        <w:rPr>
          <w:lang w:val="en-PH"/>
        </w:rPr>
      </w:pPr>
      <w:proofErr w:type="gramStart"/>
      <w:r w:rsidRPr="2141E6E6">
        <w:t>Shows</w:t>
      </w:r>
      <w:proofErr w:type="gramEnd"/>
      <w:r w:rsidRPr="2141E6E6">
        <w:t xml:space="preserve"> the user their current held items.</w:t>
      </w:r>
    </w:p>
    <w:p w14:paraId="6AF80AB3" w14:textId="0AA6F96E" w:rsidR="163A2272" w:rsidRDefault="163A2272" w:rsidP="2141E6E6">
      <w:pPr>
        <w:pStyle w:val="BodyofResearch"/>
        <w:numPr>
          <w:ilvl w:val="2"/>
          <w:numId w:val="1"/>
        </w:numPr>
        <w:rPr>
          <w:lang w:val="en-PH"/>
        </w:rPr>
      </w:pPr>
      <w:r w:rsidRPr="2141E6E6">
        <w:t>Inventory</w:t>
      </w:r>
    </w:p>
    <w:p w14:paraId="29363884" w14:textId="7E0A1839" w:rsidR="163A2272" w:rsidRDefault="163A2272" w:rsidP="2141E6E6">
      <w:pPr>
        <w:pStyle w:val="BodyofResearch"/>
        <w:numPr>
          <w:ilvl w:val="3"/>
          <w:numId w:val="1"/>
        </w:numPr>
        <w:rPr>
          <w:lang w:val="en-PH"/>
        </w:rPr>
      </w:pPr>
      <w:r w:rsidRPr="2141E6E6">
        <w:t>Shows the user their extra space and a smaller crafting area.</w:t>
      </w:r>
    </w:p>
    <w:p w14:paraId="100E3FAA" w14:textId="68238FC2" w:rsidR="163A2272" w:rsidRDefault="163A2272" w:rsidP="2141E6E6">
      <w:pPr>
        <w:pStyle w:val="BodyofResearch"/>
        <w:numPr>
          <w:ilvl w:val="2"/>
          <w:numId w:val="1"/>
        </w:numPr>
        <w:rPr>
          <w:lang w:val="en-PH"/>
        </w:rPr>
      </w:pPr>
      <w:r w:rsidRPr="2141E6E6">
        <w:t>Code Editor Panel</w:t>
      </w:r>
    </w:p>
    <w:p w14:paraId="45ED96CC" w14:textId="1A469DFB" w:rsidR="163A2272" w:rsidRDefault="163A2272" w:rsidP="2141E6E6">
      <w:pPr>
        <w:pStyle w:val="BodyofResearch"/>
        <w:numPr>
          <w:ilvl w:val="3"/>
          <w:numId w:val="1"/>
        </w:numPr>
        <w:rPr>
          <w:lang w:val="en-PH"/>
        </w:rPr>
      </w:pPr>
      <w:r w:rsidRPr="2141E6E6">
        <w:t xml:space="preserve">A panel that prompts the user to code in Lua or Python to either progress in a challenge area or customize their </w:t>
      </w:r>
      <w:proofErr w:type="spellStart"/>
      <w:r w:rsidRPr="2141E6E6">
        <w:t>Automatica</w:t>
      </w:r>
      <w:proofErr w:type="spellEnd"/>
      <w:r w:rsidRPr="2141E6E6">
        <w:t xml:space="preserve"> and </w:t>
      </w:r>
      <w:proofErr w:type="spellStart"/>
      <w:r w:rsidRPr="2141E6E6">
        <w:t>Algorithmica</w:t>
      </w:r>
      <w:proofErr w:type="spellEnd"/>
      <w:r w:rsidRPr="2141E6E6">
        <w:t>.</w:t>
      </w:r>
    </w:p>
    <w:p w14:paraId="2B3D6B7F" w14:textId="77777777" w:rsidR="00020FAA" w:rsidRDefault="00020FAA">
      <w:pPr>
        <w:spacing w:after="160"/>
        <w:jc w:val="left"/>
        <w:rPr>
          <w:b w:val="0"/>
          <w:bCs w:val="0"/>
          <w:lang w:eastAsia="en-PH"/>
        </w:rPr>
      </w:pPr>
      <w:r>
        <w:br w:type="page"/>
      </w:r>
    </w:p>
    <w:p w14:paraId="433174D8" w14:textId="29B1F62A" w:rsidR="163A2272" w:rsidRDefault="163A2272" w:rsidP="2141E6E6">
      <w:pPr>
        <w:pStyle w:val="BodyofResearch"/>
        <w:numPr>
          <w:ilvl w:val="2"/>
          <w:numId w:val="1"/>
        </w:numPr>
        <w:rPr>
          <w:lang w:val="en-PH"/>
        </w:rPr>
      </w:pPr>
      <w:r w:rsidRPr="2141E6E6">
        <w:lastRenderedPageBreak/>
        <w:t>Crafting Panel</w:t>
      </w:r>
    </w:p>
    <w:p w14:paraId="4EA49A91" w14:textId="1F0193A3" w:rsidR="163A2272" w:rsidRDefault="163A2272" w:rsidP="2141E6E6">
      <w:pPr>
        <w:pStyle w:val="BodyofResearch"/>
        <w:numPr>
          <w:ilvl w:val="3"/>
          <w:numId w:val="1"/>
        </w:numPr>
        <w:rPr>
          <w:lang w:val="en-PH"/>
        </w:rPr>
      </w:pPr>
      <w:r w:rsidRPr="2141E6E6">
        <w:t>A panel for more advanced crafting, unlockable when the user crafts the crafting bench.</w:t>
      </w:r>
    </w:p>
    <w:p w14:paraId="703A0669" w14:textId="585D5720" w:rsidR="163A2272" w:rsidRDefault="163A2272" w:rsidP="2141E6E6">
      <w:pPr>
        <w:pStyle w:val="BodyofResearch"/>
        <w:numPr>
          <w:ilvl w:val="0"/>
          <w:numId w:val="1"/>
        </w:numPr>
        <w:rPr>
          <w:lang w:val="en-PH"/>
        </w:rPr>
      </w:pPr>
      <w:r w:rsidRPr="2141E6E6">
        <w:t>Mobile Application</w:t>
      </w:r>
    </w:p>
    <w:p w14:paraId="03040480" w14:textId="2179D485" w:rsidR="163A2272" w:rsidRDefault="163A2272" w:rsidP="2141E6E6">
      <w:pPr>
        <w:pStyle w:val="BodyofResearch"/>
        <w:numPr>
          <w:ilvl w:val="1"/>
          <w:numId w:val="1"/>
        </w:numPr>
        <w:rPr>
          <w:lang w:val="en-PH"/>
        </w:rPr>
      </w:pPr>
      <w:r w:rsidRPr="2141E6E6">
        <w:t>HUD (Heads-Up Display)</w:t>
      </w:r>
    </w:p>
    <w:p w14:paraId="6C31D0C2" w14:textId="5E3B9CB5" w:rsidR="163A2272" w:rsidRDefault="163A2272" w:rsidP="2141E6E6">
      <w:pPr>
        <w:pStyle w:val="BodyofResearch"/>
        <w:numPr>
          <w:ilvl w:val="2"/>
          <w:numId w:val="1"/>
        </w:numPr>
        <w:rPr>
          <w:lang w:val="en-PH"/>
        </w:rPr>
      </w:pPr>
      <w:r w:rsidRPr="2141E6E6">
        <w:t>Pause</w:t>
      </w:r>
    </w:p>
    <w:p w14:paraId="1A01B78B" w14:textId="52D0F0F9" w:rsidR="163A2272" w:rsidRDefault="163A2272" w:rsidP="2141E6E6">
      <w:pPr>
        <w:pStyle w:val="BodyofResearch"/>
        <w:numPr>
          <w:ilvl w:val="3"/>
          <w:numId w:val="1"/>
        </w:numPr>
        <w:rPr>
          <w:lang w:val="en-PH"/>
        </w:rPr>
      </w:pPr>
      <w:proofErr w:type="gramStart"/>
      <w:r w:rsidRPr="2141E6E6">
        <w:t>Allows</w:t>
      </w:r>
      <w:proofErr w:type="gramEnd"/>
      <w:r w:rsidRPr="2141E6E6">
        <w:t xml:space="preserve"> the user to temporarily pause the game, showing the Pause Menu Panel.</w:t>
      </w:r>
    </w:p>
    <w:p w14:paraId="2228E66A" w14:textId="6A74110A" w:rsidR="163A2272" w:rsidRDefault="163A2272" w:rsidP="2141E6E6">
      <w:pPr>
        <w:pStyle w:val="BodyofResearch"/>
        <w:numPr>
          <w:ilvl w:val="2"/>
          <w:numId w:val="1"/>
        </w:numPr>
        <w:rPr>
          <w:lang w:val="en-PH"/>
        </w:rPr>
      </w:pPr>
      <w:r w:rsidRPr="2141E6E6">
        <w:t>Pause Menu Panel</w:t>
      </w:r>
    </w:p>
    <w:p w14:paraId="316B79B4" w14:textId="713B22A7" w:rsidR="163A2272" w:rsidRDefault="163A2272" w:rsidP="2141E6E6">
      <w:pPr>
        <w:pStyle w:val="BodyofResearch"/>
        <w:numPr>
          <w:ilvl w:val="3"/>
          <w:numId w:val="1"/>
        </w:numPr>
        <w:rPr>
          <w:lang w:val="en-PH"/>
        </w:rPr>
      </w:pPr>
      <w:r w:rsidRPr="2141E6E6">
        <w:t>Resume</w:t>
      </w:r>
    </w:p>
    <w:p w14:paraId="634C96CD" w14:textId="08E214F9" w:rsidR="163A2272" w:rsidRDefault="163A2272" w:rsidP="2141E6E6">
      <w:pPr>
        <w:pStyle w:val="BodyofResearch"/>
        <w:numPr>
          <w:ilvl w:val="4"/>
          <w:numId w:val="1"/>
        </w:numPr>
        <w:rPr>
          <w:lang w:val="en-PH"/>
        </w:rPr>
      </w:pPr>
      <w:r w:rsidRPr="2141E6E6">
        <w:t>Resumes the current game.</w:t>
      </w:r>
    </w:p>
    <w:p w14:paraId="191209BB" w14:textId="4DA7DDBE" w:rsidR="163A2272" w:rsidRDefault="163A2272" w:rsidP="2141E6E6">
      <w:pPr>
        <w:pStyle w:val="BodyofResearch"/>
        <w:numPr>
          <w:ilvl w:val="3"/>
          <w:numId w:val="1"/>
        </w:numPr>
        <w:rPr>
          <w:lang w:val="en-PH"/>
        </w:rPr>
      </w:pPr>
      <w:r w:rsidRPr="2141E6E6">
        <w:t>Settings</w:t>
      </w:r>
    </w:p>
    <w:p w14:paraId="50383EA1" w14:textId="1D92CCF2" w:rsidR="163A2272" w:rsidRDefault="163A2272" w:rsidP="2141E6E6">
      <w:pPr>
        <w:pStyle w:val="BodyofResearch"/>
        <w:numPr>
          <w:ilvl w:val="4"/>
          <w:numId w:val="1"/>
        </w:numPr>
        <w:rPr>
          <w:lang w:val="en-PH"/>
        </w:rPr>
      </w:pPr>
      <w:r w:rsidRPr="2141E6E6">
        <w:t>Shows the settings panel.</w:t>
      </w:r>
    </w:p>
    <w:p w14:paraId="520CC03A" w14:textId="19C66517" w:rsidR="163A2272" w:rsidRDefault="163A2272" w:rsidP="2141E6E6">
      <w:pPr>
        <w:pStyle w:val="BodyofResearch"/>
        <w:numPr>
          <w:ilvl w:val="3"/>
          <w:numId w:val="1"/>
        </w:numPr>
        <w:rPr>
          <w:lang w:val="en-PH"/>
        </w:rPr>
      </w:pPr>
      <w:r w:rsidRPr="2141E6E6">
        <w:t>Quit</w:t>
      </w:r>
    </w:p>
    <w:p w14:paraId="703CE1A9" w14:textId="7DD332D3" w:rsidR="163A2272" w:rsidRDefault="163A2272" w:rsidP="2141E6E6">
      <w:pPr>
        <w:pStyle w:val="BodyofResearch"/>
        <w:numPr>
          <w:ilvl w:val="4"/>
          <w:numId w:val="1"/>
        </w:numPr>
        <w:rPr>
          <w:lang w:val="en-PH"/>
        </w:rPr>
      </w:pPr>
      <w:r w:rsidRPr="2141E6E6">
        <w:t>Saves the game and directs the user to the Start Page.</w:t>
      </w:r>
    </w:p>
    <w:p w14:paraId="63E5550E" w14:textId="44094904" w:rsidR="163A2272" w:rsidRDefault="163A2272" w:rsidP="2141E6E6">
      <w:pPr>
        <w:pStyle w:val="BodyofResearch"/>
        <w:numPr>
          <w:ilvl w:val="2"/>
          <w:numId w:val="1"/>
        </w:numPr>
        <w:rPr>
          <w:lang w:val="en-PH"/>
        </w:rPr>
      </w:pPr>
      <w:r w:rsidRPr="2141E6E6">
        <w:t>Missions Panel</w:t>
      </w:r>
    </w:p>
    <w:p w14:paraId="7871EE8C" w14:textId="1F90B6E9" w:rsidR="163A2272" w:rsidRDefault="163A2272" w:rsidP="2141E6E6">
      <w:pPr>
        <w:pStyle w:val="BodyofResearch"/>
        <w:numPr>
          <w:ilvl w:val="3"/>
          <w:numId w:val="1"/>
        </w:numPr>
        <w:rPr>
          <w:lang w:val="en-PH"/>
        </w:rPr>
      </w:pPr>
      <w:r w:rsidRPr="2141E6E6">
        <w:t>Shows the user the current missions they can do to progress.</w:t>
      </w:r>
    </w:p>
    <w:p w14:paraId="453BE33A" w14:textId="2AF424D7" w:rsidR="163A2272" w:rsidRDefault="163A2272" w:rsidP="2141E6E6">
      <w:pPr>
        <w:pStyle w:val="BodyofResearch"/>
        <w:numPr>
          <w:ilvl w:val="2"/>
          <w:numId w:val="1"/>
        </w:numPr>
        <w:rPr>
          <w:lang w:val="en-PH"/>
        </w:rPr>
      </w:pPr>
      <w:r w:rsidRPr="2141E6E6">
        <w:t>Health Bar</w:t>
      </w:r>
    </w:p>
    <w:p w14:paraId="1EFAEF64" w14:textId="6BF0074B" w:rsidR="163A2272" w:rsidRDefault="163A2272" w:rsidP="2141E6E6">
      <w:pPr>
        <w:pStyle w:val="BodyofResearch"/>
        <w:numPr>
          <w:ilvl w:val="3"/>
          <w:numId w:val="1"/>
        </w:numPr>
        <w:rPr>
          <w:lang w:val="en-PH"/>
        </w:rPr>
      </w:pPr>
      <w:r w:rsidRPr="2141E6E6">
        <w:t>Shows the user their current health.</w:t>
      </w:r>
    </w:p>
    <w:p w14:paraId="5D04EE9D" w14:textId="799D5B97" w:rsidR="163A2272" w:rsidRDefault="163A2272" w:rsidP="2141E6E6">
      <w:pPr>
        <w:pStyle w:val="BodyofResearch"/>
        <w:numPr>
          <w:ilvl w:val="2"/>
          <w:numId w:val="1"/>
        </w:numPr>
        <w:rPr>
          <w:lang w:val="en-PH"/>
        </w:rPr>
      </w:pPr>
      <w:proofErr w:type="spellStart"/>
      <w:r w:rsidRPr="2141E6E6">
        <w:t>Hotbar</w:t>
      </w:r>
      <w:proofErr w:type="spellEnd"/>
    </w:p>
    <w:p w14:paraId="7FE427D3" w14:textId="402CA6CE" w:rsidR="163A2272" w:rsidRDefault="163A2272" w:rsidP="2141E6E6">
      <w:pPr>
        <w:pStyle w:val="BodyofResearch"/>
        <w:numPr>
          <w:ilvl w:val="3"/>
          <w:numId w:val="1"/>
        </w:numPr>
        <w:rPr>
          <w:lang w:val="en-PH"/>
        </w:rPr>
      </w:pPr>
      <w:proofErr w:type="gramStart"/>
      <w:r w:rsidRPr="2141E6E6">
        <w:t>Shows</w:t>
      </w:r>
      <w:proofErr w:type="gramEnd"/>
      <w:r w:rsidRPr="2141E6E6">
        <w:t xml:space="preserve"> the user their current held items.</w:t>
      </w:r>
    </w:p>
    <w:p w14:paraId="7A2A6701" w14:textId="7711D9D9" w:rsidR="163A2272" w:rsidRDefault="163A2272" w:rsidP="2141E6E6">
      <w:pPr>
        <w:pStyle w:val="BodyofResearch"/>
        <w:numPr>
          <w:ilvl w:val="2"/>
          <w:numId w:val="1"/>
        </w:numPr>
        <w:rPr>
          <w:lang w:val="en-PH"/>
        </w:rPr>
      </w:pPr>
      <w:r w:rsidRPr="2141E6E6">
        <w:t>Inventory</w:t>
      </w:r>
    </w:p>
    <w:p w14:paraId="7180678D" w14:textId="4C6CEB19" w:rsidR="163A2272" w:rsidRDefault="163A2272" w:rsidP="2141E6E6">
      <w:pPr>
        <w:pStyle w:val="BodyofResearch"/>
        <w:numPr>
          <w:ilvl w:val="3"/>
          <w:numId w:val="1"/>
        </w:numPr>
        <w:rPr>
          <w:lang w:val="en-PH"/>
        </w:rPr>
      </w:pPr>
      <w:r w:rsidRPr="2141E6E6">
        <w:t>Shows the user their extra space and a smaller crafting area.</w:t>
      </w:r>
    </w:p>
    <w:p w14:paraId="14755E2E" w14:textId="6C85E056" w:rsidR="2141E6E6" w:rsidRDefault="2141E6E6" w:rsidP="2141E6E6">
      <w:pPr>
        <w:pStyle w:val="BodyofResearch"/>
        <w:rPr>
          <w:lang w:val="en-PH"/>
        </w:rPr>
      </w:pPr>
    </w:p>
    <w:p w14:paraId="5741BEA0" w14:textId="149C82BD" w:rsidR="2141E6E6" w:rsidRDefault="2141E6E6">
      <w:r>
        <w:br w:type="page"/>
      </w:r>
    </w:p>
    <w:p w14:paraId="2E3EE13E" w14:textId="6630863E" w:rsidR="2141E6E6" w:rsidRDefault="2141E6E6" w:rsidP="2141E6E6">
      <w:pPr>
        <w:pStyle w:val="BodyofResearch"/>
        <w:rPr>
          <w:lang w:val="en-PH"/>
        </w:rPr>
      </w:pPr>
    </w:p>
    <w:p w14:paraId="539EC5B8" w14:textId="29D4A52B" w:rsidR="163A2272" w:rsidRDefault="163A2272" w:rsidP="2141E6E6">
      <w:pPr>
        <w:pStyle w:val="BodyofResearch"/>
        <w:numPr>
          <w:ilvl w:val="2"/>
          <w:numId w:val="1"/>
        </w:numPr>
        <w:rPr>
          <w:lang w:val="en-PH"/>
        </w:rPr>
      </w:pPr>
      <w:r w:rsidRPr="2141E6E6">
        <w:t>Code Editor Panel</w:t>
      </w:r>
    </w:p>
    <w:p w14:paraId="1D6831BE" w14:textId="6AF2850B" w:rsidR="163A2272" w:rsidRDefault="163A2272" w:rsidP="2141E6E6">
      <w:pPr>
        <w:pStyle w:val="BodyofResearch"/>
        <w:numPr>
          <w:ilvl w:val="3"/>
          <w:numId w:val="1"/>
        </w:numPr>
        <w:rPr>
          <w:lang w:val="en-PH"/>
        </w:rPr>
      </w:pPr>
      <w:r w:rsidRPr="2141E6E6">
        <w:t xml:space="preserve">A panel that prompts the user to code in Lua or Python to either progress in a challenge area or customize their </w:t>
      </w:r>
      <w:proofErr w:type="spellStart"/>
      <w:r w:rsidRPr="2141E6E6">
        <w:t>Automatica</w:t>
      </w:r>
      <w:proofErr w:type="spellEnd"/>
      <w:r w:rsidRPr="2141E6E6">
        <w:t xml:space="preserve"> and </w:t>
      </w:r>
      <w:proofErr w:type="spellStart"/>
      <w:r w:rsidRPr="2141E6E6">
        <w:t>Algorithmica</w:t>
      </w:r>
      <w:proofErr w:type="spellEnd"/>
      <w:r w:rsidRPr="2141E6E6">
        <w:t>.</w:t>
      </w:r>
    </w:p>
    <w:p w14:paraId="2892C8F4" w14:textId="6611AD0E" w:rsidR="163A2272" w:rsidRDefault="163A2272" w:rsidP="2141E6E6">
      <w:pPr>
        <w:pStyle w:val="BodyofResearch"/>
        <w:numPr>
          <w:ilvl w:val="2"/>
          <w:numId w:val="1"/>
        </w:numPr>
        <w:rPr>
          <w:lang w:val="en-PH"/>
        </w:rPr>
      </w:pPr>
      <w:r w:rsidRPr="2141E6E6">
        <w:t>Crafting Panel</w:t>
      </w:r>
    </w:p>
    <w:p w14:paraId="30127049" w14:textId="7F5A4C83" w:rsidR="163A2272" w:rsidRDefault="163A2272" w:rsidP="2141E6E6">
      <w:pPr>
        <w:pStyle w:val="BodyofResearch"/>
        <w:numPr>
          <w:ilvl w:val="3"/>
          <w:numId w:val="1"/>
        </w:numPr>
        <w:rPr>
          <w:lang w:val="en-PH"/>
        </w:rPr>
      </w:pPr>
      <w:r w:rsidRPr="2141E6E6">
        <w:t>A panel for more advanced crafting, unlockable when the user crafts the crafting bench.</w:t>
      </w:r>
    </w:p>
    <w:p w14:paraId="3A52499F" w14:textId="38633E16" w:rsidR="163A2272" w:rsidRDefault="163A2272" w:rsidP="2141E6E6">
      <w:pPr>
        <w:pStyle w:val="BodyofResearch"/>
        <w:numPr>
          <w:ilvl w:val="2"/>
          <w:numId w:val="1"/>
        </w:numPr>
        <w:rPr>
          <w:lang w:val="en-PH"/>
        </w:rPr>
      </w:pPr>
      <w:r w:rsidRPr="2141E6E6">
        <w:t>On-screen Joystick</w:t>
      </w:r>
    </w:p>
    <w:p w14:paraId="35A6234F" w14:textId="3A2BB7DA" w:rsidR="163A2272" w:rsidRDefault="163A2272" w:rsidP="2141E6E6">
      <w:pPr>
        <w:pStyle w:val="BodyofResearch"/>
        <w:numPr>
          <w:ilvl w:val="3"/>
          <w:numId w:val="1"/>
        </w:numPr>
        <w:rPr>
          <w:lang w:val="en-PH"/>
        </w:rPr>
      </w:pPr>
      <w:r w:rsidRPr="2141E6E6">
        <w:t>Allows movement for mobile users.</w:t>
      </w:r>
    </w:p>
    <w:p w14:paraId="7DDA771A" w14:textId="00354335" w:rsidR="163A2272" w:rsidRDefault="163A2272" w:rsidP="2141E6E6">
      <w:pPr>
        <w:pStyle w:val="BodyofResearch"/>
        <w:numPr>
          <w:ilvl w:val="2"/>
          <w:numId w:val="1"/>
        </w:numPr>
        <w:rPr>
          <w:lang w:val="en-PH"/>
        </w:rPr>
      </w:pPr>
      <w:r w:rsidRPr="2141E6E6">
        <w:t>Interact Button</w:t>
      </w:r>
    </w:p>
    <w:p w14:paraId="35C17D5A" w14:textId="0E69FC2F" w:rsidR="163A2272" w:rsidRDefault="163A2272" w:rsidP="2141E6E6">
      <w:pPr>
        <w:pStyle w:val="BodyofResearch"/>
        <w:numPr>
          <w:ilvl w:val="3"/>
          <w:numId w:val="1"/>
        </w:numPr>
        <w:rPr>
          <w:lang w:val="en-PH"/>
        </w:rPr>
      </w:pPr>
      <w:r w:rsidRPr="2141E6E6">
        <w:t xml:space="preserve">A general button that changes depending on the items near the </w:t>
      </w:r>
      <w:r w:rsidR="43E2196B">
        <w:t>player's</w:t>
      </w:r>
      <w:r w:rsidRPr="2141E6E6">
        <w:t xml:space="preserve"> character.</w:t>
      </w:r>
    </w:p>
    <w:p w14:paraId="58B73E9A" w14:textId="1D511030" w:rsidR="2141E6E6" w:rsidRDefault="2141E6E6" w:rsidP="2141E6E6">
      <w:pPr>
        <w:pStyle w:val="BodyofResearch"/>
      </w:pPr>
    </w:p>
    <w:p w14:paraId="12CD8A52" w14:textId="77777777" w:rsidR="00696676" w:rsidRDefault="00696676">
      <w:pPr>
        <w:spacing w:after="160"/>
        <w:rPr>
          <w:b w:val="0"/>
          <w:szCs w:val="20"/>
          <w:lang w:eastAsia="en-PH"/>
        </w:rPr>
      </w:pPr>
      <w:r>
        <w:br w:type="page"/>
      </w:r>
    </w:p>
    <w:p w14:paraId="11402936" w14:textId="14AB8301" w:rsidR="0DC3A7C1" w:rsidRDefault="0DC3A7C1" w:rsidP="0DC3A7C1">
      <w:pPr>
        <w:pStyle w:val="BodyofResearch"/>
      </w:pPr>
      <w:r>
        <w:lastRenderedPageBreak/>
        <w:t>Limitations</w:t>
      </w:r>
    </w:p>
    <w:p w14:paraId="64CF496C" w14:textId="7EFCDE44" w:rsidR="0DC3A7C1" w:rsidRPr="00696676" w:rsidRDefault="5F1E4E5D" w:rsidP="642D3F70">
      <w:pPr>
        <w:pStyle w:val="BodyofResearch"/>
        <w:numPr>
          <w:ilvl w:val="0"/>
          <w:numId w:val="3"/>
        </w:numPr>
      </w:pPr>
      <w:r>
        <w:t xml:space="preserve">The </w:t>
      </w:r>
      <w:r w:rsidR="50566713">
        <w:t>game</w:t>
      </w:r>
      <w:r>
        <w:t xml:space="preserve"> only </w:t>
      </w:r>
      <w:r w:rsidR="2D439803">
        <w:t>runs</w:t>
      </w:r>
      <w:r>
        <w:t xml:space="preserve"> on Windows 10 – 11 and Android 8.0 and above.</w:t>
      </w:r>
    </w:p>
    <w:p w14:paraId="1108CFB9" w14:textId="08F633B7" w:rsidR="0DC3A7C1" w:rsidRPr="00696676" w:rsidRDefault="1207CCB5" w:rsidP="642D3F70">
      <w:pPr>
        <w:pStyle w:val="BodyofResearch"/>
        <w:numPr>
          <w:ilvl w:val="0"/>
          <w:numId w:val="3"/>
        </w:numPr>
      </w:pPr>
      <w:r>
        <w:t xml:space="preserve">The </w:t>
      </w:r>
      <w:r w:rsidR="52A79CBD">
        <w:t>game</w:t>
      </w:r>
      <w:r>
        <w:t xml:space="preserve"> only </w:t>
      </w:r>
      <w:r w:rsidR="30467095">
        <w:t>supports</w:t>
      </w:r>
      <w:r>
        <w:t xml:space="preserve"> Lua and Python for its languages.</w:t>
      </w:r>
    </w:p>
    <w:p w14:paraId="1C65D5A7" w14:textId="6DCE144A" w:rsidR="00EE5585" w:rsidRPr="0006348D" w:rsidRDefault="659FF216" w:rsidP="642D3F70">
      <w:pPr>
        <w:pStyle w:val="BodyofResearch"/>
        <w:numPr>
          <w:ilvl w:val="0"/>
          <w:numId w:val="3"/>
        </w:numPr>
      </w:pPr>
      <w:r>
        <w:t>The game only support</w:t>
      </w:r>
      <w:r w:rsidR="04F3EA9B">
        <w:t>s</w:t>
      </w:r>
      <w:r>
        <w:t xml:space="preserve"> single</w:t>
      </w:r>
      <w:r w:rsidR="1D95568B">
        <w:t xml:space="preserve"> </w:t>
      </w:r>
      <w:bookmarkStart w:id="30" w:name="_Int_WdQtC4vr"/>
      <w:proofErr w:type="gramStart"/>
      <w:r>
        <w:t>player</w:t>
      </w:r>
      <w:bookmarkEnd w:id="30"/>
      <w:proofErr w:type="gramEnd"/>
      <w:r>
        <w:t>.</w:t>
      </w:r>
    </w:p>
    <w:p w14:paraId="588680FC" w14:textId="16581701" w:rsidR="00EE5585" w:rsidRDefault="006023F6" w:rsidP="2141E6E6">
      <w:r>
        <w:br w:type="page"/>
      </w:r>
    </w:p>
    <w:p w14:paraId="579F62DA" w14:textId="52D95804" w:rsidR="00EE5585" w:rsidRDefault="006023F6" w:rsidP="00EE5585">
      <w:pPr>
        <w:pStyle w:val="Heading2"/>
      </w:pPr>
      <w:bookmarkStart w:id="31" w:name="_Toc213008510"/>
      <w:bookmarkStart w:id="32" w:name="_Toc213013405"/>
      <w:r>
        <w:lastRenderedPageBreak/>
        <w:t>Review of related literature</w:t>
      </w:r>
      <w:r w:rsidR="00B41F46">
        <w:t>/studies/systems</w:t>
      </w:r>
      <w:bookmarkEnd w:id="31"/>
      <w:bookmarkEnd w:id="32"/>
    </w:p>
    <w:p w14:paraId="3FA34B70" w14:textId="048DAB26" w:rsidR="00EE5585" w:rsidRDefault="17C642D6" w:rsidP="00EC4D56">
      <w:pPr>
        <w:pStyle w:val="Heading2"/>
      </w:pPr>
      <w:bookmarkStart w:id="33" w:name="_Toc213008511"/>
      <w:bookmarkStart w:id="34" w:name="_Toc213013406"/>
      <w:r>
        <w:t>Foreign Literature</w:t>
      </w:r>
      <w:bookmarkEnd w:id="33"/>
      <w:bookmarkEnd w:id="34"/>
    </w:p>
    <w:p w14:paraId="4A206B12" w14:textId="24A5DD6B" w:rsidR="00696676" w:rsidRDefault="00696676" w:rsidP="2CCE2279">
      <w:pPr>
        <w:pStyle w:val="BodyofResearch"/>
      </w:pPr>
      <w:r>
        <w:t xml:space="preserve">According to Crudu (2024), Lua developers are in high demand because it is currently widely used in the programming industry. Lua is efficient, flexible, scalable, and cost effective to apply in any programming field. According to </w:t>
      </w:r>
      <w:r w:rsidR="4015486A">
        <w:t>the TIOBE</w:t>
      </w:r>
      <w:r>
        <w:t xml:space="preserve"> Index, Lua is currently ranked as the 32</w:t>
      </w:r>
      <w:r w:rsidRPr="2141E6E6">
        <w:rPr>
          <w:vertAlign w:val="superscript"/>
        </w:rPr>
        <w:t>nd</w:t>
      </w:r>
      <w:r>
        <w:t xml:space="preserve"> most popular programming language. </w:t>
      </w:r>
      <w:r w:rsidR="3FA509C9">
        <w:t>Furthermore, in</w:t>
      </w:r>
      <w:r>
        <w:t xml:space="preserve"> a survey </w:t>
      </w:r>
      <w:r w:rsidR="051564D6">
        <w:t>conducted</w:t>
      </w:r>
      <w:r>
        <w:t xml:space="preserve"> by Stack Overflow in 2024 it is among the top 10 most loved programming languages.</w:t>
      </w:r>
    </w:p>
    <w:p w14:paraId="370C10B3" w14:textId="3AAA2D23" w:rsidR="5BE6D46F" w:rsidRDefault="5BE6D46F" w:rsidP="2CCE2279">
      <w:pPr>
        <w:pStyle w:val="BodyofResearch"/>
      </w:pPr>
      <w:r>
        <w:t xml:space="preserve">According to </w:t>
      </w:r>
      <w:r w:rsidR="4114C260">
        <w:t xml:space="preserve">Becker (2022), </w:t>
      </w:r>
      <w:r w:rsidR="1ACD2628">
        <w:t>Generating high-quality learning resources is very time consuming and typically requires a high level of expertise therefore, g</w:t>
      </w:r>
      <w:r w:rsidR="4114C260">
        <w:t xml:space="preserve">ames have been </w:t>
      </w:r>
      <w:r w:rsidR="36D88DEA">
        <w:t>used as</w:t>
      </w:r>
      <w:r w:rsidR="4114C260">
        <w:t xml:space="preserve"> a learning tool for </w:t>
      </w:r>
      <w:r w:rsidR="28FC5167">
        <w:t>centuries;</w:t>
      </w:r>
      <w:r w:rsidR="4114C260">
        <w:t xml:space="preserve"> </w:t>
      </w:r>
      <w:r w:rsidR="00FD2FC6">
        <w:t>they have</w:t>
      </w:r>
      <w:r w:rsidR="4114C260">
        <w:t xml:space="preserve"> become more prominent in educational settings. When it comes to </w:t>
      </w:r>
      <w:r w:rsidR="5488F76B">
        <w:t>learning,</w:t>
      </w:r>
      <w:r w:rsidR="4114C260">
        <w:t xml:space="preserve"> being focused and immersed can massively improve a student’s experience.</w:t>
      </w:r>
    </w:p>
    <w:p w14:paraId="58F401B5" w14:textId="75FBFCAB" w:rsidR="0DFE2425" w:rsidRDefault="0DFE2425" w:rsidP="2CCE2279">
      <w:pPr>
        <w:pStyle w:val="BodyofResearch"/>
      </w:pPr>
      <w:r>
        <w:t xml:space="preserve">According to </w:t>
      </w:r>
      <w:proofErr w:type="spellStart"/>
      <w:r>
        <w:t>Viduka</w:t>
      </w:r>
      <w:proofErr w:type="spellEnd"/>
      <w:r>
        <w:t xml:space="preserve"> (2021), Python is preferred by students and professionals alike due to its ease of use, </w:t>
      </w:r>
      <w:r w:rsidR="50EAD48D">
        <w:t>availability, efficiency, portability, and extensibility.</w:t>
      </w:r>
      <w:r w:rsidR="3CB1C13D">
        <w:t xml:space="preserve"> It is a common choice suitable for education. </w:t>
      </w:r>
      <w:r w:rsidR="006C7DEB">
        <w:t>Many</w:t>
      </w:r>
      <w:r w:rsidR="3CB1C13D">
        <w:t xml:space="preserve"> schools starting from primary to </w:t>
      </w:r>
      <w:proofErr w:type="gramStart"/>
      <w:r w:rsidR="3CB1C13D">
        <w:t>secondary</w:t>
      </w:r>
      <w:proofErr w:type="gramEnd"/>
      <w:r w:rsidR="3CB1C13D">
        <w:t xml:space="preserve">, all the way to </w:t>
      </w:r>
      <w:r w:rsidR="189C36FC">
        <w:t>universities</w:t>
      </w:r>
      <w:r w:rsidR="3CB1C13D">
        <w:t xml:space="preserve"> </w:t>
      </w:r>
      <w:r w:rsidR="647C16D9">
        <w:t>prefers</w:t>
      </w:r>
      <w:r w:rsidR="3CB1C13D">
        <w:t xml:space="preserve"> teaching </w:t>
      </w:r>
      <w:r w:rsidR="0086641F">
        <w:t>Python</w:t>
      </w:r>
      <w:r w:rsidR="3CB1C13D">
        <w:t xml:space="preserve"> as primary programming languages.</w:t>
      </w:r>
    </w:p>
    <w:p w14:paraId="4C8AC430" w14:textId="77777777" w:rsidR="005150BA" w:rsidRDefault="005150BA">
      <w:pPr>
        <w:spacing w:after="160"/>
        <w:jc w:val="left"/>
        <w:rPr>
          <w:rFonts w:eastAsiaTheme="majorEastAsia" w:cstheme="majorBidi"/>
        </w:rPr>
      </w:pPr>
      <w:r>
        <w:br w:type="page"/>
      </w:r>
    </w:p>
    <w:p w14:paraId="2B932394" w14:textId="60F5B0C1" w:rsidR="0023668F" w:rsidRDefault="3A90DDF4" w:rsidP="00EC4D56">
      <w:pPr>
        <w:pStyle w:val="Heading2"/>
      </w:pPr>
      <w:bookmarkStart w:id="35" w:name="_Toc213008512"/>
      <w:bookmarkStart w:id="36" w:name="_Toc213013407"/>
      <w:r>
        <w:lastRenderedPageBreak/>
        <w:t>Local Literature</w:t>
      </w:r>
      <w:bookmarkEnd w:id="35"/>
      <w:bookmarkEnd w:id="36"/>
    </w:p>
    <w:p w14:paraId="47BA0784" w14:textId="1A598274" w:rsidR="00EC4D56" w:rsidRDefault="1EF16535" w:rsidP="00EC4D56">
      <w:pPr>
        <w:pStyle w:val="BodyofResearch"/>
      </w:pPr>
      <w:r>
        <w:t xml:space="preserve">Computer science software development evolves rapidly; innovative learning platforms transform how instructors teach and how aspiring developers learn programming. Several other solutions </w:t>
      </w:r>
      <w:r w:rsidR="01B3513A">
        <w:t>integrate</w:t>
      </w:r>
      <w:r>
        <w:t xml:space="preserve"> interactive web based </w:t>
      </w:r>
      <w:r w:rsidR="04ED0F78">
        <w:t>on</w:t>
      </w:r>
      <w:r>
        <w:t xml:space="preserve"> </w:t>
      </w:r>
      <w:r w:rsidR="34DC99DB">
        <w:t>learning</w:t>
      </w:r>
      <w:r>
        <w:t xml:space="preserve"> programming languages. However, these methods of studying are not applicable to everyone. This is where a game-based solution can complement the traditional way of learning (</w:t>
      </w:r>
      <w:proofErr w:type="spellStart"/>
      <w:r>
        <w:t>Horlador</w:t>
      </w:r>
      <w:proofErr w:type="spellEnd"/>
      <w:r>
        <w:t>, et., 2024)</w:t>
      </w:r>
    </w:p>
    <w:p w14:paraId="46BF21DA" w14:textId="77777777" w:rsidR="00EC4D56" w:rsidRDefault="00EC4D56" w:rsidP="00EC4D56">
      <w:pPr>
        <w:pStyle w:val="BodyofResearch"/>
      </w:pPr>
      <w:r>
        <w:t>The rapid development of computer science education signifies that traditional methods of learning are being challenged. Conventional approaches often are lacking when it comes to engaging students or providing practical application of programming concepts (</w:t>
      </w:r>
      <w:proofErr w:type="spellStart"/>
      <w:r>
        <w:t>Horlador</w:t>
      </w:r>
      <w:proofErr w:type="spellEnd"/>
      <w:r>
        <w:t>, et., 2024).</w:t>
      </w:r>
    </w:p>
    <w:p w14:paraId="2D828C4D" w14:textId="5E9E88E7" w:rsidR="00EC4D56" w:rsidRDefault="1EF16535" w:rsidP="00EC4D56">
      <w:pPr>
        <w:pStyle w:val="BodyofResearch"/>
      </w:pPr>
      <w:r>
        <w:t xml:space="preserve">Traditionally, a beginner developer sits </w:t>
      </w:r>
      <w:r w:rsidR="5AF353B5">
        <w:t>inside</w:t>
      </w:r>
      <w:r>
        <w:t xml:space="preserve"> a classroom, listening to an instructor as they explain related programming concepts. However, there are instances wherein the beginner developer cannot follow along with the instructor’s sample codes (</w:t>
      </w:r>
      <w:proofErr w:type="spellStart"/>
      <w:r>
        <w:t>Horlador</w:t>
      </w:r>
      <w:proofErr w:type="spellEnd"/>
      <w:r>
        <w:t>, et., 2024).</w:t>
      </w:r>
    </w:p>
    <w:p w14:paraId="044D333A" w14:textId="364AFE08" w:rsidR="00EC4D56" w:rsidRDefault="1EF16535" w:rsidP="00EC4D56">
      <w:pPr>
        <w:pStyle w:val="BodyofResearch"/>
      </w:pPr>
      <w:r>
        <w:t>The current education system is outdated in the sense that it cannot keep up with the demands of a fast</w:t>
      </w:r>
      <w:r w:rsidR="782C09F3">
        <w:t>-</w:t>
      </w:r>
      <w:r>
        <w:t>paced and information</w:t>
      </w:r>
      <w:r w:rsidR="006C7DEB">
        <w:t>-</w:t>
      </w:r>
      <w:r>
        <w:t>rich world outside of the classroom. In response to these challenges, innovative learning platforms can be applied to transform the way beginner developers usually learn (</w:t>
      </w:r>
      <w:proofErr w:type="spellStart"/>
      <w:r>
        <w:t>Horlador</w:t>
      </w:r>
      <w:proofErr w:type="spellEnd"/>
      <w:r>
        <w:t>, et., 2024).</w:t>
      </w:r>
    </w:p>
    <w:p w14:paraId="76D2200F" w14:textId="6FDA6EF2" w:rsidR="006A11C3" w:rsidRDefault="1EF16535" w:rsidP="00EC4D56">
      <w:pPr>
        <w:pStyle w:val="BodyofResearch"/>
      </w:pPr>
      <w:r>
        <w:t>In today’s rapidly evolving landscape, mas</w:t>
      </w:r>
      <w:r w:rsidR="4FBE6664">
        <w:t xml:space="preserve">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w:t>
      </w:r>
      <w:r w:rsidR="0DB2C2AD">
        <w:t>curriculum</w:t>
      </w:r>
      <w:r w:rsidR="4FBE6664">
        <w:t xml:space="preserve"> to include programming languages such as Lua and Python (Abat, et al., 2024).</w:t>
      </w:r>
    </w:p>
    <w:p w14:paraId="6AA3F088" w14:textId="173B59BE" w:rsidR="0023668F" w:rsidRDefault="4FBE6664" w:rsidP="00E242B5">
      <w:pPr>
        <w:pStyle w:val="BodyofResearch"/>
      </w:pPr>
      <w:r>
        <w:t xml:space="preserve">Despite the abundance of academic materials and tutorials regarding different types of programming </w:t>
      </w:r>
      <w:r w:rsidR="7913A82E">
        <w:t>languages,</w:t>
      </w:r>
      <w:r>
        <w:t xml:space="preserve"> most of the students still face difficulties in learning the fundamentals of programming and how to apply them. By implementing </w:t>
      </w:r>
      <w:r w:rsidR="5422FBFC">
        <w:t>interactive</w:t>
      </w:r>
      <w:r>
        <w:t xml:space="preserve"> game-based learning, it allows students to learn using an alternative method of learning that is both fun and educational. (</w:t>
      </w:r>
      <w:r w:rsidR="1AA4393E">
        <w:t>Abat</w:t>
      </w:r>
      <w:r>
        <w:t xml:space="preserve"> et al., 2024).</w:t>
      </w:r>
    </w:p>
    <w:p w14:paraId="064302FC" w14:textId="77777777" w:rsidR="00B270BB" w:rsidRDefault="00B270BB">
      <w:pPr>
        <w:spacing w:after="160"/>
        <w:rPr>
          <w:rFonts w:eastAsiaTheme="majorEastAsia" w:cstheme="majorBidi"/>
          <w:szCs w:val="26"/>
        </w:rPr>
      </w:pPr>
      <w:r>
        <w:br w:type="page"/>
      </w:r>
    </w:p>
    <w:p w14:paraId="5A548E29" w14:textId="77777777" w:rsidR="00C20F02" w:rsidRDefault="0DE9F54A" w:rsidP="00B270BB">
      <w:pPr>
        <w:pStyle w:val="Heading2"/>
      </w:pPr>
      <w:bookmarkStart w:id="37" w:name="_Toc213008513"/>
      <w:bookmarkStart w:id="38" w:name="_Toc213013408"/>
      <w:r>
        <w:lastRenderedPageBreak/>
        <w:t>Foreign Studies</w:t>
      </w:r>
      <w:bookmarkEnd w:id="37"/>
      <w:bookmarkEnd w:id="38"/>
    </w:p>
    <w:p w14:paraId="4A6288B3" w14:textId="609FF874" w:rsidR="00B270BB" w:rsidRDefault="2F027624" w:rsidP="00B270BB">
      <w:pPr>
        <w:pStyle w:val="BodyofResearch"/>
      </w:pPr>
      <w:r>
        <w:t xml:space="preserve">According to </w:t>
      </w:r>
      <w:proofErr w:type="spellStart"/>
      <w:r>
        <w:t>Eltomi</w:t>
      </w:r>
      <w:proofErr w:type="spellEnd"/>
      <w:r>
        <w:t xml:space="preserve"> (2025),</w:t>
      </w:r>
      <w:r w:rsidR="0DE9F54A">
        <w:t xml:space="preserve"> </w:t>
      </w:r>
      <w:r w:rsidR="1D7054DA">
        <w:t>the use</w:t>
      </w:r>
      <w:r w:rsidR="0DE9F54A">
        <w:t xml:space="preserve"> of Lua programming </w:t>
      </w:r>
      <w:r w:rsidR="0144ED65">
        <w:t>language</w:t>
      </w:r>
      <w:r w:rsidR="0DE9F54A">
        <w:t xml:space="preserv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w:t>
      </w:r>
      <w:r w:rsidR="16518831">
        <w:t>, and bad</w:t>
      </w:r>
      <w:r w:rsidR="0DE9F54A">
        <w:t xml:space="preserve"> game designs. In relation to the study, it explains the use of Lua programming language in game development. However, the proposed study lacks the idea of showing how the actual Lua language is used in game development</w:t>
      </w:r>
      <w:r w:rsidR="72127379">
        <w:t>.</w:t>
      </w:r>
    </w:p>
    <w:p w14:paraId="43037CE5" w14:textId="0CA87204" w:rsidR="00962077" w:rsidRDefault="72127379" w:rsidP="00962077">
      <w:pPr>
        <w:pStyle w:val="BodyofResearch"/>
      </w:pPr>
      <w:r>
        <w:t xml:space="preserve">In a study done by </w:t>
      </w:r>
      <w:proofErr w:type="spellStart"/>
      <w:r>
        <w:t>Verbovetsksvi</w:t>
      </w:r>
      <w:proofErr w:type="spellEnd"/>
      <w:r>
        <w:t xml:space="preserve"> (2025), </w:t>
      </w:r>
      <w:r w:rsidR="586E94BF">
        <w:t>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r w:rsidR="5A4EB878">
        <w:t>.</w:t>
      </w:r>
    </w:p>
    <w:p w14:paraId="4AD3F981" w14:textId="77777777" w:rsidR="00962077" w:rsidRDefault="00962077" w:rsidP="00962077">
      <w:pPr>
        <w:pStyle w:val="BodyofResearch"/>
      </w:pPr>
      <w:r>
        <w:t xml:space="preserve">Several studies compare the use of Python and Lua in game development, highlighting their distinct advantages. Python, with libraries like </w:t>
      </w:r>
      <w:proofErr w:type="spellStart"/>
      <w:r>
        <w:t>Pygame</w:t>
      </w:r>
      <w:proofErr w:type="spellEnd"/>
      <w:r>
        <w:t>, is favored for its simplicity and extensive community support, making it ideal for rapid prototyping and educational game development (</w:t>
      </w:r>
      <w:proofErr w:type="spellStart"/>
      <w:r>
        <w:t>Oleksiuk</w:t>
      </w:r>
      <w:proofErr w:type="spellEnd"/>
      <w:r>
        <w:t xml:space="preserve"> et al., 2024). However, it tends to have slower performance compared to Lua. Lua is widely used in professional game engines due to its lightweight nature, fast execution, and seamless integration with C/C++ code, making it suitable for performance-critical game scripting (</w:t>
      </w:r>
      <w:proofErr w:type="spellStart"/>
      <w:r>
        <w:t>MoldStud</w:t>
      </w:r>
      <w:proofErr w:type="spellEnd"/>
      <w:r>
        <w:t>, 2025).</w:t>
      </w:r>
    </w:p>
    <w:p w14:paraId="41179F6F" w14:textId="77777777" w:rsidR="00962077" w:rsidRDefault="00962077" w:rsidP="00962077">
      <w:pPr>
        <w:pStyle w:val="BodyofResearch"/>
      </w:pPr>
      <w:r>
        <w:t>Tyagi’s study (2021) compares developing a 2D Flappy Bird game in both Python (</w:t>
      </w:r>
      <w:proofErr w:type="spellStart"/>
      <w:r>
        <w:t>Pygame</w:t>
      </w:r>
      <w:proofErr w:type="spellEnd"/>
      <w:r>
        <w:t>)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58B3F3DF" w14:textId="424C296F" w:rsidR="00962077" w:rsidRDefault="586E94BF" w:rsidP="00962077">
      <w:pPr>
        <w:pStyle w:val="BodyofResearch"/>
      </w:pPr>
      <w:r>
        <w:t>In conclusion, these studies demonstrate that the choice between Python and Lua depends on the project goals, with Lua being preferred for efficiency and embedding, and Python for ease of use and broad application.</w:t>
      </w:r>
    </w:p>
    <w:p w14:paraId="3D041711" w14:textId="77777777" w:rsidR="005150BA" w:rsidRDefault="005150BA">
      <w:pPr>
        <w:spacing w:after="160"/>
        <w:jc w:val="left"/>
        <w:rPr>
          <w:lang w:eastAsia="en-PH"/>
        </w:rPr>
      </w:pPr>
      <w:r>
        <w:rPr>
          <w:b w:val="0"/>
          <w:bCs w:val="0"/>
        </w:rPr>
        <w:br w:type="page"/>
      </w:r>
    </w:p>
    <w:p w14:paraId="47A5A189" w14:textId="39C105B1" w:rsidR="0A932B32" w:rsidRDefault="0A932B32" w:rsidP="005C7C71">
      <w:pPr>
        <w:pStyle w:val="Heading2"/>
      </w:pPr>
      <w:bookmarkStart w:id="39" w:name="_Toc213013409"/>
      <w:r w:rsidRPr="2CCE2279">
        <w:lastRenderedPageBreak/>
        <w:t>Local Studies</w:t>
      </w:r>
      <w:bookmarkEnd w:id="39"/>
    </w:p>
    <w:p w14:paraId="1FBF14B6" w14:textId="1E8195F3" w:rsidR="00696676" w:rsidRPr="00696676" w:rsidRDefault="00696676" w:rsidP="2CCE2279">
      <w:pPr>
        <w:pStyle w:val="BodyofResearch"/>
      </w:pPr>
      <w:r>
        <w:t xml:space="preserve">According to a study done in the University of Mindanao-PALMA Cluster </w:t>
      </w:r>
      <w:r w:rsidR="43E2196B">
        <w:t>Campus Philippine</w:t>
      </w:r>
      <w:r w:rsidR="1D3C65D1">
        <w:t>s</w:t>
      </w:r>
      <w:r>
        <w:t xml:space="preserve"> aimed to determine the effectiveness of game-based learning</w:t>
      </w:r>
      <w:r w:rsidR="3BF977BB">
        <w:t>, b</w:t>
      </w:r>
      <w:r w:rsidR="43E2196B">
        <w:t xml:space="preserve">ased </w:t>
      </w:r>
      <w:r>
        <w:t>on the findings it can be affirmed that implementing game-based learning strategies is highly effective, resulting in a notable enhancement of learners’ academic performance compared to conventional teaching methods</w:t>
      </w:r>
      <w:r w:rsidR="005E03D9">
        <w:t>.</w:t>
      </w:r>
      <w:r>
        <w:t xml:space="preserve"> Moreover, the results encourage teachers to revisit their instructional materials and </w:t>
      </w:r>
      <w:r w:rsidR="43E2196B">
        <w:t>integrate</w:t>
      </w:r>
      <w:r>
        <w:t xml:space="preserve"> game-based learning materials aligned with specific learning objectives. Additionally, the study provides substantial evidence that game-based learning significantly enhances academic performance compared to traditional instructional resources (Cezar, 2024).</w:t>
      </w:r>
    </w:p>
    <w:p w14:paraId="3B28B5DB" w14:textId="384CE703" w:rsidR="0A0E5206" w:rsidRDefault="0A0E5206" w:rsidP="2CCE2279">
      <w:pPr>
        <w:pStyle w:val="BodyofResearch"/>
      </w:pPr>
      <w:r>
        <w:t>A</w:t>
      </w:r>
      <w:r w:rsidR="53BB0C8E">
        <w:t>ccording to Cezar (2022), a study</w:t>
      </w:r>
      <w:r w:rsidR="43E2196B">
        <w:t xml:space="preserve"> was</w:t>
      </w:r>
      <w:r w:rsidR="53BB0C8E">
        <w:t xml:space="preserve"> done </w:t>
      </w:r>
      <w:r w:rsidR="73E8511F">
        <w:t>to measure the effect of digital game-based learning</w:t>
      </w:r>
      <w:r w:rsidR="5D55469E">
        <w:t>. Educators and authors argued that video games are constructed on well-developed theories to engage players.</w:t>
      </w:r>
      <w:r w:rsidR="7E9E1EE6">
        <w:t xml:space="preserve"> The gathered data were interpreted and analyzed</w:t>
      </w:r>
      <w:r w:rsidR="43E2196B">
        <w:t>;</w:t>
      </w:r>
      <w:r w:rsidR="7E9E1EE6">
        <w:t xml:space="preserve"> the results revealed that the experimental group achieved higher scores in their academic performance test</w:t>
      </w:r>
      <w:r w:rsidR="43EB4DBD">
        <w:t>. The findings showed a significant difference in the performance for students engaging in digital game-based learning.</w:t>
      </w:r>
    </w:p>
    <w:p w14:paraId="1861E2A4" w14:textId="07A5DD95" w:rsidR="0DF5826A" w:rsidRDefault="0DF5826A" w:rsidP="2CCE2279">
      <w:pPr>
        <w:pStyle w:val="BodyofResearch"/>
      </w:pPr>
      <w:r>
        <w:t xml:space="preserve">According to Justo et al. (2022), a study </w:t>
      </w:r>
      <w:r w:rsidR="43E2196B">
        <w:t xml:space="preserve">was </w:t>
      </w:r>
      <w:r>
        <w:t xml:space="preserve">done to analyze students’ </w:t>
      </w:r>
      <w:r w:rsidR="43E2196B">
        <w:t>perspectives</w:t>
      </w:r>
      <w:r>
        <w:t xml:space="preserve"> of game-based learning</w:t>
      </w:r>
      <w:r w:rsidR="619112B6">
        <w:t>.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w:t>
      </w:r>
      <w:r w:rsidR="623449EE">
        <w:t>nteraction.</w:t>
      </w:r>
    </w:p>
    <w:p w14:paraId="0E6E5673" w14:textId="77777777" w:rsidR="003A0E89" w:rsidRDefault="003A0E89">
      <w:pPr>
        <w:spacing w:after="160"/>
        <w:jc w:val="left"/>
        <w:rPr>
          <w:lang w:eastAsia="en-PH"/>
        </w:rPr>
      </w:pPr>
      <w:r>
        <w:rPr>
          <w:b w:val="0"/>
          <w:bCs w:val="0"/>
        </w:rPr>
        <w:br w:type="page"/>
      </w:r>
    </w:p>
    <w:p w14:paraId="151ED0CD" w14:textId="52F4A517" w:rsidR="017FAA0F" w:rsidRDefault="017FAA0F" w:rsidP="005C7C71">
      <w:pPr>
        <w:pStyle w:val="Heading2"/>
      </w:pPr>
      <w:bookmarkStart w:id="40" w:name="_Toc213013410"/>
      <w:r w:rsidRPr="2CCE2279">
        <w:lastRenderedPageBreak/>
        <w:t>Foreign Systems</w:t>
      </w:r>
      <w:bookmarkEnd w:id="40"/>
    </w:p>
    <w:p w14:paraId="00DB1381" w14:textId="30230B36" w:rsidR="017FAA0F" w:rsidRDefault="017FAA0F" w:rsidP="2CCE2279">
      <w:pPr>
        <w:pStyle w:val="BodyofResearch"/>
      </w:pPr>
      <w:proofErr w:type="spellStart"/>
      <w:r>
        <w:t>CodeCombat</w:t>
      </w:r>
      <w:proofErr w:type="spellEnd"/>
      <w:r>
        <w:t xml:space="preserve"> (2024) is a game-based learning platform that teaches languages such as Python through interactive, role-playing </w:t>
      </w:r>
      <w:proofErr w:type="spellStart"/>
      <w:r>
        <w:t>gameplay</w:t>
      </w:r>
      <w:proofErr w:type="spellEnd"/>
      <w:r>
        <w:t xml:space="preserve">. Its </w:t>
      </w:r>
      <w:r w:rsidR="0F24B9D5">
        <w:t>custom-built</w:t>
      </w:r>
      <w:r>
        <w:t xml:space="preserve"> coding engine </w:t>
      </w:r>
      <w:r w:rsidR="7BFFF763">
        <w:t xml:space="preserve">and interpreter make it </w:t>
      </w:r>
      <w:r w:rsidR="5C0F762E">
        <w:t>beginner friendly</w:t>
      </w:r>
      <w:r w:rsidR="7BFFF763">
        <w:t>. The platform includes project-sharing features and teacher grading systems, making it usable in both personal and educational contexts.</w:t>
      </w:r>
      <w:r w:rsidR="07CBDB04">
        <w:t xml:space="preserve"> According to Ahlstrom (2025), the system not only simplifies coding, but they execute it in a method that emphasizes having fun. </w:t>
      </w:r>
      <w:proofErr w:type="spellStart"/>
      <w:r w:rsidR="07CBDB04">
        <w:t>CodeCombat</w:t>
      </w:r>
      <w:proofErr w:type="spellEnd"/>
      <w:r w:rsidR="07CBDB04">
        <w:t xml:space="preserve"> demonstrates how </w:t>
      </w:r>
      <w:r w:rsidR="7049062D">
        <w:t>games</w:t>
      </w:r>
      <w:r w:rsidR="07CBDB04">
        <w:t xml:space="preserve"> can effectively serve as </w:t>
      </w:r>
      <w:r w:rsidR="2A123133">
        <w:t>a medium for learning programming concepts.</w:t>
      </w:r>
    </w:p>
    <w:p w14:paraId="4CD1494A" w14:textId="4869FEB9" w:rsidR="00696676" w:rsidRDefault="00696676" w:rsidP="2CCE2279">
      <w:pPr>
        <w:pStyle w:val="BodyofResearch"/>
      </w:pPr>
      <w:proofErr w:type="spellStart"/>
      <w:r>
        <w:t>OmegaCrafter</w:t>
      </w:r>
      <w:proofErr w:type="spellEnd"/>
      <w:r>
        <w:t xml:space="preserve"> (2025) is an open-world survival craft game set in an </w:t>
      </w:r>
      <w:r w:rsidR="323ED5EF">
        <w:t>underdevelopment</w:t>
      </w:r>
      <w:r>
        <w:t xml:space="preserve"> game world that is being attacked by a mysterious program. </w:t>
      </w:r>
      <w:proofErr w:type="spellStart"/>
      <w:r>
        <w:t>Grammi</w:t>
      </w:r>
      <w:proofErr w:type="spellEnd"/>
      <w:r>
        <w:t xml:space="preserve">, the players’ programmable sidekick can be programmed with various actions and tasks to help with mining, logging, moving materials, and crafting items (Preferred Networks, 2025) </w:t>
      </w:r>
    </w:p>
    <w:p w14:paraId="3707B44D" w14:textId="0ED02B49" w:rsidR="00962077" w:rsidRPr="00962077" w:rsidRDefault="366908DA" w:rsidP="00696676">
      <w:pPr>
        <w:pStyle w:val="BodyofResearch"/>
      </w:pPr>
      <w:r>
        <w:t xml:space="preserve">The Farmer Was </w:t>
      </w:r>
      <w:r w:rsidR="43A82D48">
        <w:t>Replaced</w:t>
      </w:r>
      <w:r>
        <w:t xml:space="preserve"> (2023) is a game for </w:t>
      </w:r>
      <w:r w:rsidR="5EFE9DC2">
        <w:t>Python</w:t>
      </w:r>
      <w:r>
        <w:t>-like language to fully automate various farming tasks that would otherwise be time consuming. (Herzog, 2023). Unlike most programming games, it is not divided into d</w:t>
      </w:r>
      <w:r w:rsidR="7DE67D02">
        <w:t xml:space="preserve">istinct levels that players </w:t>
      </w:r>
      <w:proofErr w:type="gramStart"/>
      <w:r w:rsidR="7DE67D02">
        <w:t>have to</w:t>
      </w:r>
      <w:proofErr w:type="gramEnd"/>
      <w:r w:rsidR="7DE67D02">
        <w:t xml:space="preserve"> complete but </w:t>
      </w:r>
      <w:r w:rsidR="00A463AF">
        <w:t xml:space="preserve">instead </w:t>
      </w:r>
      <w:r w:rsidR="7DE67D02">
        <w:t xml:space="preserve">features continuous progression. Programming is done in a simple language </w:t>
      </w:r>
      <w:proofErr w:type="gramStart"/>
      <w:r w:rsidR="7DE67D02">
        <w:t>similar to</w:t>
      </w:r>
      <w:proofErr w:type="gramEnd"/>
      <w:r w:rsidR="7DE67D02">
        <w:t xml:space="preserve"> Python. The game is designed </w:t>
      </w:r>
      <w:r w:rsidR="4286DDCF">
        <w:t>to provide</w:t>
      </w:r>
      <w:r w:rsidR="7DE67D02">
        <w:t xml:space="preserve"> basic programming concepts to the player</w:t>
      </w:r>
      <w:r w:rsidR="0A07AC43">
        <w:t xml:space="preserve"> (Herzog, 2023).</w:t>
      </w:r>
    </w:p>
    <w:p w14:paraId="419D8498" w14:textId="77777777" w:rsidR="003A0E89" w:rsidRDefault="003A0E89">
      <w:pPr>
        <w:spacing w:after="160"/>
        <w:jc w:val="left"/>
        <w:rPr>
          <w:lang w:eastAsia="en-PH"/>
        </w:rPr>
      </w:pPr>
      <w:r>
        <w:rPr>
          <w:b w:val="0"/>
          <w:bCs w:val="0"/>
        </w:rPr>
        <w:br w:type="page"/>
      </w:r>
    </w:p>
    <w:p w14:paraId="272F9D51" w14:textId="5068053B" w:rsidR="00962077" w:rsidRPr="00962077" w:rsidRDefault="2F615CCA" w:rsidP="005C7C71">
      <w:pPr>
        <w:pStyle w:val="Heading2"/>
      </w:pPr>
      <w:bookmarkStart w:id="41" w:name="_Toc213013411"/>
      <w:r w:rsidRPr="2CCE2279">
        <w:lastRenderedPageBreak/>
        <w:t>Local Systems</w:t>
      </w:r>
      <w:bookmarkEnd w:id="41"/>
    </w:p>
    <w:p w14:paraId="4B0757EC" w14:textId="08CE763C" w:rsidR="43A82D48" w:rsidRDefault="00CA18A4" w:rsidP="43A82D48">
      <w:pPr>
        <w:pStyle w:val="BodyofResearch"/>
      </w:pPr>
      <w:r>
        <w:t xml:space="preserve">Philippine Coding Camp (2023) is a digital learning center that teaches Filipino students how to code through structured, hands-on programs. The system provides learning courses which </w:t>
      </w:r>
      <w:r w:rsidR="1E3DD0EA">
        <w:t>teach</w:t>
      </w:r>
      <w:r>
        <w:t xml:space="preserve">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1AAF8C7B" w14:textId="4D551558" w:rsidR="44F3D5C7" w:rsidRDefault="44F3D5C7" w:rsidP="2CCE2279">
      <w:pPr>
        <w:pStyle w:val="BodyofResearch"/>
      </w:pPr>
      <w:proofErr w:type="spellStart"/>
      <w:r>
        <w:t>Logiscool</w:t>
      </w:r>
      <w:proofErr w:type="spellEnd"/>
      <w:r>
        <w:t xml:space="preserve"> (2025) is a digital learning platform that focuses on coding and digital literacy education. Its courses integrate popular </w:t>
      </w:r>
      <w:r w:rsidR="2EF8519C">
        <w:t>platforms</w:t>
      </w:r>
      <w:r>
        <w:t xml:space="preserve"> to provide engaging environments to enhance coding concepts.</w:t>
      </w:r>
      <w:r w:rsidR="5D7AA6D2">
        <w:t xml:space="preserve"> </w:t>
      </w:r>
      <w:r w:rsidR="1F187A43">
        <w:t>T</w:t>
      </w:r>
      <w:r w:rsidR="065545A6">
        <w:t xml:space="preserve">he system demonstrates </w:t>
      </w:r>
      <w:r w:rsidR="192FF6A2">
        <w:t>the effectiveness</w:t>
      </w:r>
      <w:r w:rsidR="065545A6">
        <w:t xml:space="preserve"> </w:t>
      </w:r>
      <w:r w:rsidR="445C1579">
        <w:t>of combining fun and interactivity with education.</w:t>
      </w:r>
    </w:p>
    <w:p w14:paraId="472496A3" w14:textId="5B75E945" w:rsidR="00696676" w:rsidRPr="00CA18A4" w:rsidRDefault="50A3236A" w:rsidP="00CA18A4">
      <w:pPr>
        <w:pStyle w:val="BodyofResearch"/>
      </w:pPr>
      <w:r>
        <w:t xml:space="preserve">Hello World (2024) is a game that teaches </w:t>
      </w:r>
      <w:r w:rsidR="43E2196B">
        <w:t xml:space="preserve">the </w:t>
      </w:r>
      <w:r>
        <w:t>fundamentals of Java and C#</w:t>
      </w:r>
      <w:r w:rsidR="5EF9E2B5">
        <w:t>. Players</w:t>
      </w:r>
      <w:r>
        <w:t xml:space="preserve"> apply their skills into gameplay where challenges are introduced. The game </w:t>
      </w:r>
      <w:r w:rsidR="67B7B187">
        <w:t>progresses</w:t>
      </w:r>
      <w:r>
        <w:t xml:space="preserve"> based on what the players </w:t>
      </w:r>
      <w:r w:rsidR="04FC8DA1">
        <w:t>have learned</w:t>
      </w:r>
      <w:r>
        <w:t xml:space="preserve"> so far, from introduction to more advanced topics. It is a practical application of game-b</w:t>
      </w:r>
      <w:r w:rsidR="7D476E03">
        <w:t>ased learning in the growing industry of programming.</w:t>
      </w:r>
    </w:p>
    <w:p w14:paraId="53C1F21E" w14:textId="77777777" w:rsidR="00CA18A4" w:rsidRDefault="00CA18A4">
      <w:pPr>
        <w:spacing w:after="160"/>
        <w:rPr>
          <w:szCs w:val="20"/>
          <w:lang w:eastAsia="en-PH"/>
        </w:rPr>
      </w:pPr>
      <w:r>
        <w:rPr>
          <w:b w:val="0"/>
        </w:rPr>
        <w:br w:type="page"/>
      </w:r>
    </w:p>
    <w:p w14:paraId="00B10965" w14:textId="22272BA4" w:rsidR="7FEE346F" w:rsidRDefault="7FEE346F" w:rsidP="005C7C71">
      <w:pPr>
        <w:pStyle w:val="Heading2"/>
      </w:pPr>
      <w:bookmarkStart w:id="42" w:name="_Toc213013412"/>
      <w:r w:rsidRPr="2141E6E6">
        <w:lastRenderedPageBreak/>
        <w:t>Synthesis</w:t>
      </w:r>
      <w:bookmarkEnd w:id="42"/>
    </w:p>
    <w:p w14:paraId="2F732789" w14:textId="77777777" w:rsidR="008C2B43" w:rsidRDefault="121B242E" w:rsidP="00CF6A75">
      <w:pPr>
        <w:spacing w:after="160" w:line="276" w:lineRule="auto"/>
        <w:jc w:val="left"/>
        <w:rPr>
          <w:b w:val="0"/>
          <w:lang w:val="en-PH"/>
        </w:rPr>
      </w:pPr>
      <w:r w:rsidRPr="7F8C3B67">
        <w:rPr>
          <w:b w:val="0"/>
          <w:lang w:val="en-PH"/>
        </w:rPr>
        <w:t xml:space="preserve">The reviewed foreign and local literature, studies, and systems collectively emphasize the growing importance of game-based learning in programming education. Foreign authors (Becker, 2022; Crudu, 2024; </w:t>
      </w:r>
      <w:proofErr w:type="spellStart"/>
      <w:r w:rsidRPr="7F8C3B67">
        <w:rPr>
          <w:b w:val="0"/>
          <w:lang w:val="en-PH"/>
        </w:rPr>
        <w:t>Viduka</w:t>
      </w:r>
      <w:proofErr w:type="spellEnd"/>
      <w:r w:rsidRPr="7F8C3B67">
        <w:rPr>
          <w:b w:val="0"/>
          <w:lang w:val="en-PH"/>
        </w:rPr>
        <w:t>, 2021) highlighted how games foster immersion and focus, while also pointing to the industry relevance of programming languages such as Lua and Python. Local studies (</w:t>
      </w:r>
      <w:proofErr w:type="spellStart"/>
      <w:r w:rsidRPr="7F8C3B67">
        <w:rPr>
          <w:b w:val="0"/>
          <w:lang w:val="en-PH"/>
        </w:rPr>
        <w:t>Horlador</w:t>
      </w:r>
      <w:proofErr w:type="spellEnd"/>
      <w:r w:rsidRPr="7F8C3B67">
        <w:rPr>
          <w:b w:val="0"/>
          <w:lang w:val="en-PH"/>
        </w:rPr>
        <w:t xml:space="preserve"> et al., 2024; Abat et al., 2024) reinforced these ideas by showing how interactive, game-based methods can complement or even surpass traditional classroom instruction, especially in engaging students who struggle with conventional approaches. Moreover, both foreign and local systems (e.g., </w:t>
      </w:r>
      <w:proofErr w:type="spellStart"/>
      <w:r w:rsidRPr="7F8C3B67">
        <w:rPr>
          <w:b w:val="0"/>
          <w:lang w:val="en-PH"/>
        </w:rPr>
        <w:t>CodeCombat</w:t>
      </w:r>
      <w:proofErr w:type="spellEnd"/>
      <w:r w:rsidRPr="7F8C3B67">
        <w:rPr>
          <w:b w:val="0"/>
          <w:lang w:val="en-PH"/>
        </w:rPr>
        <w:t xml:space="preserve">, 2024; Philippine Coding Camp, 2023) demonstrated practical applications of integrating coding into interactive platforms, providing evidence that game-based solutions are not only feasible but effective in real-world educational settings. </w:t>
      </w:r>
    </w:p>
    <w:p w14:paraId="44F3DB7A" w14:textId="2223FBB9" w:rsidR="008C2B43" w:rsidRDefault="121B242E" w:rsidP="00CF6A75">
      <w:pPr>
        <w:spacing w:after="160" w:line="276" w:lineRule="auto"/>
        <w:jc w:val="left"/>
        <w:rPr>
          <w:b w:val="0"/>
          <w:lang w:val="en-PH"/>
        </w:rPr>
      </w:pPr>
      <w:r w:rsidRPr="7F8C3B67">
        <w:rPr>
          <w:b w:val="0"/>
          <w:lang w:val="en-PH"/>
        </w:rPr>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w:t>
      </w:r>
      <w:r w:rsidR="25A706FF" w:rsidRPr="7F8C3B67">
        <w:rPr>
          <w:b w:val="0"/>
          <w:lang w:val="en-PH"/>
        </w:rPr>
        <w:t xml:space="preserve">In the context of learning, both data gathered from foreign and local literature are that gaming tools have been used as a powerful supplementary tool for </w:t>
      </w:r>
      <w:r w:rsidR="00C3687D" w:rsidRPr="7F8C3B67">
        <w:rPr>
          <w:b w:val="0"/>
          <w:lang w:val="en-PH"/>
        </w:rPr>
        <w:t>learning and</w:t>
      </w:r>
      <w:r w:rsidR="25A706FF" w:rsidRPr="7F8C3B67">
        <w:rPr>
          <w:b w:val="0"/>
          <w:lang w:val="en-PH"/>
        </w:rPr>
        <w:t xml:space="preserve"> can be applicable into learning complex topics such as concepts of programming (Becker, 2022; </w:t>
      </w:r>
      <w:proofErr w:type="spellStart"/>
      <w:r w:rsidR="25A706FF" w:rsidRPr="7F8C3B67">
        <w:rPr>
          <w:b w:val="0"/>
          <w:lang w:val="en-PH"/>
        </w:rPr>
        <w:t>Horlador</w:t>
      </w:r>
      <w:proofErr w:type="spellEnd"/>
      <w:r w:rsidR="25A706FF" w:rsidRPr="7F8C3B67">
        <w:rPr>
          <w:b w:val="0"/>
          <w:lang w:val="en-PH"/>
        </w:rPr>
        <w:t xml:space="preserve">, et al., 2024). </w:t>
      </w:r>
    </w:p>
    <w:p w14:paraId="285763C1" w14:textId="77777777" w:rsidR="008C2B43" w:rsidRDefault="25A706FF" w:rsidP="00CF6A75">
      <w:pPr>
        <w:spacing w:after="160" w:line="276" w:lineRule="auto"/>
        <w:jc w:val="left"/>
        <w:rPr>
          <w:b w:val="0"/>
          <w:lang w:val="en-PH"/>
        </w:rPr>
      </w:pPr>
      <w:r w:rsidRPr="7F8C3B67">
        <w:rPr>
          <w:b w:val="0"/>
          <w:lang w:val="en-PH"/>
        </w:rPr>
        <w:t>The difference between the gathered information from foreign and local literatures are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Computer Science (</w:t>
      </w:r>
      <w:proofErr w:type="spellStart"/>
      <w:r w:rsidRPr="7F8C3B67">
        <w:rPr>
          <w:b w:val="0"/>
          <w:lang w:val="en-PH"/>
        </w:rPr>
        <w:t>Horlador</w:t>
      </w:r>
      <w:proofErr w:type="spellEnd"/>
      <w:r w:rsidRPr="7F8C3B67">
        <w:rPr>
          <w:b w:val="0"/>
          <w:lang w:val="en-PH"/>
        </w:rPr>
        <w:t xml:space="preserve">, et al., 2024). </w:t>
      </w:r>
    </w:p>
    <w:p w14:paraId="37CBCB48" w14:textId="77777777" w:rsidR="008C2B43" w:rsidRDefault="25A706FF" w:rsidP="00CF6A75">
      <w:pPr>
        <w:spacing w:after="160" w:line="276" w:lineRule="auto"/>
        <w:jc w:val="left"/>
        <w:rPr>
          <w:b w:val="0"/>
          <w:lang w:val="en-PH"/>
        </w:rPr>
      </w:pPr>
      <w:r w:rsidRPr="7F8C3B67">
        <w:rPr>
          <w:b w:val="0"/>
          <w:lang w:val="en-PH"/>
        </w:rPr>
        <w:t>Foreign studies done by authors (</w:t>
      </w:r>
      <w:proofErr w:type="spellStart"/>
      <w:r w:rsidRPr="7F8C3B67">
        <w:rPr>
          <w:b w:val="0"/>
          <w:lang w:val="en-PH"/>
        </w:rPr>
        <w:t>Eltomi</w:t>
      </w:r>
      <w:proofErr w:type="spellEnd"/>
      <w:r w:rsidRPr="7F8C3B67">
        <w:rPr>
          <w:b w:val="0"/>
          <w:lang w:val="en-PH"/>
        </w:rPr>
        <w:t xml:space="preserve">, 2025; </w:t>
      </w:r>
      <w:proofErr w:type="spellStart"/>
      <w:r w:rsidRPr="7F8C3B67">
        <w:rPr>
          <w:b w:val="0"/>
          <w:lang w:val="en-PH"/>
        </w:rPr>
        <w:t>MoldStud</w:t>
      </w:r>
      <w:proofErr w:type="spellEnd"/>
      <w:r w:rsidRPr="7F8C3B67">
        <w:rPr>
          <w:b w:val="0"/>
          <w:lang w:val="en-PH"/>
        </w:rPr>
        <w:t xml:space="preserve">, 2025; </w:t>
      </w:r>
      <w:proofErr w:type="spellStart"/>
      <w:r w:rsidRPr="7F8C3B67">
        <w:rPr>
          <w:b w:val="0"/>
          <w:lang w:val="en-PH"/>
        </w:rPr>
        <w:t>Tiyagi</w:t>
      </w:r>
      <w:proofErr w:type="spellEnd"/>
      <w:r w:rsidRPr="7F8C3B67">
        <w:rPr>
          <w:b w:val="0"/>
          <w:lang w:val="en-PH"/>
        </w:rPr>
        <w:t xml:space="preserve">,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2E275EF3" w14:textId="77777777" w:rsidR="008C2B43" w:rsidRDefault="25A706FF" w:rsidP="00CF6A75">
      <w:pPr>
        <w:spacing w:after="160" w:line="276" w:lineRule="auto"/>
        <w:jc w:val="left"/>
        <w:rPr>
          <w:b w:val="0"/>
          <w:lang w:val="en-PH"/>
        </w:rPr>
      </w:pPr>
      <w:r w:rsidRPr="7F8C3B67">
        <w:rPr>
          <w:b w:val="0"/>
          <w:lang w:val="en-PH"/>
        </w:rPr>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w:t>
      </w:r>
      <w:r w:rsidRPr="7F8C3B67">
        <w:rPr>
          <w:b w:val="0"/>
          <w:lang w:val="en-PH"/>
        </w:rPr>
        <w:lastRenderedPageBreak/>
        <w:t xml:space="preserve">Python as these two languages have been shown to be appealing for beginners to learn (Oleksiuk, et al., 2024; </w:t>
      </w:r>
      <w:proofErr w:type="spellStart"/>
      <w:r w:rsidRPr="7F8C3B67">
        <w:rPr>
          <w:b w:val="0"/>
          <w:lang w:val="en-PH"/>
        </w:rPr>
        <w:t>MoldStud</w:t>
      </w:r>
      <w:proofErr w:type="spellEnd"/>
      <w:r w:rsidRPr="7F8C3B67">
        <w:rPr>
          <w:b w:val="0"/>
          <w:lang w:val="en-PH"/>
        </w:rPr>
        <w:t xml:space="preserve">, 2025). </w:t>
      </w:r>
    </w:p>
    <w:p w14:paraId="5857B470" w14:textId="36BD87DA" w:rsidR="121B242E" w:rsidRDefault="25A706FF" w:rsidP="00CF6A75">
      <w:pPr>
        <w:spacing w:after="160" w:line="276" w:lineRule="auto"/>
        <w:jc w:val="left"/>
        <w:rPr>
          <w:b w:val="0"/>
          <w:lang w:val="en-PH"/>
        </w:rPr>
      </w:pPr>
      <w:r w:rsidRPr="7F8C3B67">
        <w:rPr>
          <w:b w:val="0"/>
          <w:lang w:val="en-PH"/>
        </w:rPr>
        <w:t xml:space="preserve">The proposed game aims to be unique by implementing the methods of gamified learning into teaching the concepts of Lua and Python in such a way that it acts as a supplement alongside traditional learning methods. It acts </w:t>
      </w:r>
      <w:r w:rsidR="008C2B43" w:rsidRPr="6F62E119">
        <w:rPr>
          <w:b w:val="0"/>
          <w:bCs w:val="0"/>
          <w:lang w:val="en-PH"/>
        </w:rPr>
        <w:t>to</w:t>
      </w:r>
      <w:r w:rsidRPr="7F8C3B67">
        <w:rPr>
          <w:b w:val="0"/>
          <w:lang w:val="en-PH"/>
        </w:rPr>
        <w:t xml:space="preserve"> teach students in a more engaging way. It does so by applying concepts and ideas that the foreign and local literature and studies have gathered and combine them in such a way that it introduces a specialized </w:t>
      </w:r>
      <w:r w:rsidR="6E78EDAB" w:rsidRPr="6E78EDAB">
        <w:rPr>
          <w:b w:val="0"/>
          <w:bCs w:val="0"/>
          <w:lang w:val="en-PH"/>
        </w:rPr>
        <w:t>method</w:t>
      </w:r>
      <w:r w:rsidRPr="7F8C3B67">
        <w:rPr>
          <w:b w:val="0"/>
          <w:lang w:val="en-PH"/>
        </w:rPr>
        <w:t xml:space="preserve"> of teaching students various programming concepts. Lua and Python were chosen as the two programming languages to teach because of their simplicity and utility, making them appealing to teach.</w:t>
      </w:r>
    </w:p>
    <w:p w14:paraId="3E888366" w14:textId="01F666FF" w:rsidR="121B242E" w:rsidRDefault="121B242E" w:rsidP="2141E6E6">
      <w:pPr>
        <w:pStyle w:val="BodyofResearch"/>
        <w:rPr>
          <w:lang w:val="en-PH"/>
        </w:rPr>
      </w:pPr>
    </w:p>
    <w:p w14:paraId="4CE70F7B" w14:textId="5852CE07" w:rsidR="2141E6E6" w:rsidRDefault="2141E6E6" w:rsidP="2141E6E6">
      <w:pPr>
        <w:pStyle w:val="BodyofResearch"/>
        <w:rPr>
          <w:color w:val="000000" w:themeColor="text1"/>
          <w:lang w:val="en-PH"/>
        </w:rPr>
      </w:pPr>
    </w:p>
    <w:p w14:paraId="042F49AA" w14:textId="651A4269" w:rsidR="083E7915" w:rsidRDefault="39447435" w:rsidP="2CCE2279">
      <w:pPr>
        <w:pStyle w:val="BodyofResearch"/>
        <w:sectPr w:rsidR="083E7915" w:rsidSect="00D76F21">
          <w:headerReference w:type="default" r:id="rId12"/>
          <w:headerReference w:type="first" r:id="rId13"/>
          <w:type w:val="continuous"/>
          <w:pgSz w:w="11906" w:h="16838" w:code="9"/>
          <w:pgMar w:top="1440" w:right="1440" w:bottom="1440" w:left="2160" w:header="720" w:footer="288" w:gutter="0"/>
          <w:cols w:space="720"/>
          <w:docGrid w:linePitch="360"/>
        </w:sectPr>
      </w:pPr>
      <w:r>
        <w:t xml:space="preserve"> </w:t>
      </w:r>
    </w:p>
    <w:p w14:paraId="610B7940" w14:textId="77777777" w:rsidR="00110168" w:rsidRDefault="00110168">
      <w:pPr>
        <w:spacing w:after="160"/>
        <w:jc w:val="left"/>
        <w:rPr>
          <w:caps/>
          <w:lang w:eastAsia="en-PH"/>
        </w:rPr>
      </w:pPr>
      <w:bookmarkStart w:id="43" w:name="_Toc213008514"/>
      <w:bookmarkStart w:id="44" w:name="_Toc213013413"/>
      <w:r>
        <w:br w:type="page"/>
      </w:r>
    </w:p>
    <w:p w14:paraId="4EF4ACC7" w14:textId="3B9F1593" w:rsidR="00CA4F59" w:rsidRDefault="00CA4F59" w:rsidP="2141E6E6">
      <w:pPr>
        <w:pStyle w:val="Heading1"/>
      </w:pPr>
      <w:r>
        <w:lastRenderedPageBreak/>
        <w:t>METHODOLOGY</w:t>
      </w:r>
      <w:bookmarkEnd w:id="43"/>
      <w:bookmarkEnd w:id="44"/>
    </w:p>
    <w:p w14:paraId="265778AA" w14:textId="77777777" w:rsidR="00572BD2" w:rsidRPr="00572BD2" w:rsidRDefault="00572BD2" w:rsidP="005F3E27">
      <w:pPr>
        <w:pStyle w:val="Heading2"/>
        <w:rPr>
          <w:lang w:val="en-PH"/>
        </w:rPr>
      </w:pPr>
      <w:bookmarkStart w:id="45" w:name="_Toc213008515"/>
      <w:bookmarkStart w:id="46" w:name="_Toc213013414"/>
      <w:r w:rsidRPr="48E5F6B5">
        <w:rPr>
          <w:lang w:val="en-PH"/>
        </w:rPr>
        <w:t>Agile Methodology</w:t>
      </w:r>
      <w:bookmarkEnd w:id="45"/>
      <w:bookmarkEnd w:id="46"/>
    </w:p>
    <w:p w14:paraId="5D202FD7" w14:textId="701C7402" w:rsidR="00572BD2" w:rsidRDefault="00572BD2" w:rsidP="00DF1D65">
      <w:pPr>
        <w:pStyle w:val="BodyofResearch"/>
        <w:rPr>
          <w:lang w:val="en-PH"/>
        </w:rPr>
      </w:pPr>
      <w:r w:rsidRPr="00572BD2">
        <w:rPr>
          <w:lang w:val="en-PH"/>
        </w:rPr>
        <w:t xml:space="preserve">The agile </w:t>
      </w:r>
      <w:r w:rsidR="00DF1D65">
        <w:rPr>
          <w:lang w:val="en-PH"/>
        </w:rPr>
        <w:t>game</w:t>
      </w:r>
      <w:r w:rsidRPr="00572BD2">
        <w:rPr>
          <w:lang w:val="en-PH"/>
        </w:rPr>
        <w:t xml:space="preserve"> development process consists of multiple steps that often occur simultaneously. It relies heavily on teamwork, with early and consistent communication among team members being essential to the project’s success.</w:t>
      </w:r>
      <w:r w:rsidRPr="00572BD2">
        <w:rPr>
          <w:lang w:val="en-PH"/>
        </w:rPr>
        <w:br/>
        <w:t>Rather than following a long, sequential design process, agile web development adopts</w:t>
      </w:r>
      <w:r w:rsidR="005F3E27">
        <w:rPr>
          <w:lang w:val="en-PH"/>
        </w:rPr>
        <w:t xml:space="preserve"> </w:t>
      </w:r>
      <w:r w:rsidRPr="00572BD2">
        <w:rPr>
          <w:lang w:val="en-PH"/>
        </w:rPr>
        <w:t>short, iterative cycles</w:t>
      </w:r>
      <w:r w:rsidR="005F3E27">
        <w:rPr>
          <w:lang w:val="en-PH"/>
        </w:rPr>
        <w:t xml:space="preserve"> </w:t>
      </w:r>
      <w:r w:rsidRPr="00572BD2">
        <w:rPr>
          <w:lang w:val="en-PH"/>
        </w:rPr>
        <w:t>each with its own unique goal, timeline, and deliverables.</w:t>
      </w:r>
    </w:p>
    <w:p w14:paraId="50CBBFB0" w14:textId="2EDABA8C" w:rsidR="005F3E27" w:rsidRPr="00572BD2" w:rsidRDefault="005F3E27" w:rsidP="00DF1D65">
      <w:pPr>
        <w:pStyle w:val="BodyofResearch"/>
        <w:rPr>
          <w:lang w:val="en-PH"/>
        </w:rPr>
      </w:pPr>
      <w:r>
        <w:rPr>
          <w:noProof/>
        </w:rPr>
        <w:drawing>
          <wp:inline distT="0" distB="0" distL="0" distR="0" wp14:anchorId="2CB28F8A" wp14:editId="5E84AE4D">
            <wp:extent cx="5486400" cy="3075940"/>
            <wp:effectExtent l="0" t="0" r="0" b="0"/>
            <wp:docPr id="239764098"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4098" name="Picture 1" descr="A diagram of a software development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36D83BE0" w14:textId="77777777" w:rsidR="00572BD2" w:rsidRPr="00DF1D65" w:rsidRDefault="00572BD2" w:rsidP="00DF1D65">
      <w:pPr>
        <w:pStyle w:val="BodyofResearch"/>
        <w:rPr>
          <w:b/>
          <w:bCs/>
          <w:lang w:val="en-PH"/>
        </w:rPr>
      </w:pPr>
      <w:r w:rsidRPr="00DF1D65">
        <w:rPr>
          <w:b/>
          <w:bCs/>
          <w:lang w:val="en-PH"/>
        </w:rPr>
        <w:t>Goals</w:t>
      </w:r>
    </w:p>
    <w:p w14:paraId="01F0E261" w14:textId="3B08D29C" w:rsidR="00572BD2" w:rsidRPr="00572BD2" w:rsidRDefault="00572BD2" w:rsidP="009413AF">
      <w:pPr>
        <w:pStyle w:val="BodyofResearch"/>
        <w:rPr>
          <w:lang w:val="en-PH"/>
        </w:rPr>
      </w:pPr>
      <w:r w:rsidRPr="00572BD2">
        <w:rPr>
          <w:lang w:val="en-PH"/>
        </w:rPr>
        <w:t>In this step, the team’s goals are determined. During this phase, developers set the objective of creating a website capable of converting designs into code. The target users are identified, and the website’s main functions undergo initial conceptual design.</w:t>
      </w:r>
    </w:p>
    <w:p w14:paraId="1129452F" w14:textId="77777777" w:rsidR="00572BD2" w:rsidRPr="00DF1D65" w:rsidRDefault="00572BD2" w:rsidP="00DF1D65">
      <w:pPr>
        <w:pStyle w:val="BodyofResearch"/>
        <w:rPr>
          <w:b/>
          <w:bCs/>
          <w:lang w:val="en-PH"/>
        </w:rPr>
      </w:pPr>
      <w:r w:rsidRPr="00DF1D65">
        <w:rPr>
          <w:b/>
          <w:bCs/>
          <w:lang w:val="en-PH"/>
        </w:rPr>
        <w:t>Ideation</w:t>
      </w:r>
    </w:p>
    <w:p w14:paraId="4D7B0A25" w14:textId="747640B2" w:rsidR="00572BD2" w:rsidRPr="00572BD2" w:rsidRDefault="00572BD2" w:rsidP="009413AF">
      <w:pPr>
        <w:pStyle w:val="BodyofResearch"/>
        <w:jc w:val="left"/>
        <w:rPr>
          <w:lang w:val="en-PH"/>
        </w:rPr>
      </w:pPr>
      <w:r w:rsidRPr="00572BD2">
        <w:rPr>
          <w:lang w:val="en-PH"/>
        </w:rPr>
        <w:t>In this phase, the team collaborates to brainstorm innovative and creative ideas for the</w:t>
      </w:r>
      <w:r w:rsidR="003D3B32">
        <w:rPr>
          <w:lang w:val="en-PH"/>
        </w:rPr>
        <w:t xml:space="preserve"> game</w:t>
      </w:r>
      <w:r w:rsidRPr="00572BD2">
        <w:rPr>
          <w:lang w:val="en-PH"/>
        </w:rPr>
        <w:t>.</w:t>
      </w:r>
      <w:r w:rsidR="009413AF">
        <w:rPr>
          <w:lang w:val="en-PH"/>
        </w:rPr>
        <w:t xml:space="preserve"> </w:t>
      </w:r>
      <w:r w:rsidRPr="00572BD2">
        <w:rPr>
          <w:lang w:val="en-PH"/>
        </w:rPr>
        <w:t>This stage focuses on generating possible features, exploring solutions, and identifying the most effective ways to implement them.</w:t>
      </w:r>
    </w:p>
    <w:p w14:paraId="04410E2E" w14:textId="5DC05CAB" w:rsidR="00572BD2" w:rsidRPr="00DF1D65" w:rsidRDefault="00572BD2" w:rsidP="00310171">
      <w:pPr>
        <w:spacing w:after="160"/>
        <w:jc w:val="left"/>
        <w:rPr>
          <w:b w:val="0"/>
          <w:lang w:val="en-PH"/>
        </w:rPr>
      </w:pPr>
      <w:r w:rsidRPr="00DF1D65">
        <w:rPr>
          <w:lang w:val="en-PH"/>
        </w:rPr>
        <w:t>Planning</w:t>
      </w:r>
    </w:p>
    <w:p w14:paraId="27497A59" w14:textId="0BDB5DD3" w:rsidR="00572BD2" w:rsidRPr="00572BD2" w:rsidRDefault="00572BD2" w:rsidP="009413AF">
      <w:pPr>
        <w:pStyle w:val="BodyofResearch"/>
        <w:jc w:val="left"/>
        <w:rPr>
          <w:lang w:val="en-PH"/>
        </w:rPr>
      </w:pPr>
      <w:r w:rsidRPr="00572BD2">
        <w:rPr>
          <w:lang w:val="en-PH"/>
        </w:rPr>
        <w:t>After gathering ideas, the team proceeds to create a structured plan.</w:t>
      </w:r>
      <w:r w:rsidR="009413AF">
        <w:rPr>
          <w:lang w:val="en-PH"/>
        </w:rPr>
        <w:t xml:space="preserve"> </w:t>
      </w:r>
      <w:r w:rsidRPr="00572BD2">
        <w:rPr>
          <w:lang w:val="en-PH"/>
        </w:rPr>
        <w:t>Tasks are prioritized, timelines are established, and responsibilities are assigned to each team member. The</w:t>
      </w:r>
      <w:r w:rsidR="009413AF">
        <w:rPr>
          <w:lang w:val="en-PH"/>
        </w:rPr>
        <w:t xml:space="preserve"> </w:t>
      </w:r>
      <w:r w:rsidRPr="00572BD2">
        <w:rPr>
          <w:lang w:val="en-PH"/>
        </w:rPr>
        <w:t>planning phase ensures that everyone understands the workflow, sprint duration, and deliverables for each cycle.</w:t>
      </w:r>
    </w:p>
    <w:p w14:paraId="4309EA74" w14:textId="77777777" w:rsidR="00956567" w:rsidRDefault="00956567">
      <w:pPr>
        <w:spacing w:after="160"/>
        <w:jc w:val="left"/>
        <w:rPr>
          <w:lang w:val="en-PH" w:eastAsia="en-PH"/>
        </w:rPr>
      </w:pPr>
      <w:r>
        <w:rPr>
          <w:b w:val="0"/>
          <w:bCs w:val="0"/>
          <w:lang w:val="en-PH"/>
        </w:rPr>
        <w:br w:type="page"/>
      </w:r>
    </w:p>
    <w:p w14:paraId="48E772A9" w14:textId="7F538B0A" w:rsidR="00572BD2" w:rsidRPr="00DF1D65" w:rsidRDefault="00572BD2" w:rsidP="00DF1D65">
      <w:pPr>
        <w:pStyle w:val="BodyofResearch"/>
        <w:rPr>
          <w:b/>
          <w:bCs/>
          <w:lang w:val="en-PH"/>
        </w:rPr>
      </w:pPr>
      <w:r w:rsidRPr="00DF1D65">
        <w:rPr>
          <w:b/>
          <w:bCs/>
          <w:lang w:val="en-PH"/>
        </w:rPr>
        <w:lastRenderedPageBreak/>
        <w:t>Sprint</w:t>
      </w:r>
    </w:p>
    <w:p w14:paraId="4E989E0E" w14:textId="31B24249" w:rsidR="00572BD2" w:rsidRPr="00572BD2" w:rsidRDefault="00572BD2" w:rsidP="009413AF">
      <w:pPr>
        <w:pStyle w:val="BodyofResearch"/>
        <w:jc w:val="left"/>
        <w:rPr>
          <w:lang w:val="en-PH"/>
        </w:rPr>
      </w:pPr>
      <w:r w:rsidRPr="00572BD2">
        <w:rPr>
          <w:lang w:val="en-PH"/>
        </w:rPr>
        <w:t>The sprint phase is the core of the agile process.</w:t>
      </w:r>
      <w:r w:rsidR="009413AF">
        <w:rPr>
          <w:lang w:val="en-PH"/>
        </w:rPr>
        <w:t xml:space="preserve"> </w:t>
      </w:r>
      <w:r w:rsidRPr="00572BD2">
        <w:rPr>
          <w:lang w:val="en-PH"/>
        </w:rPr>
        <w:t>Here, the team works on specific project features or modules within a fixed timeframe—usually one to four weeks.</w:t>
      </w:r>
      <w:r w:rsidR="009413AF">
        <w:rPr>
          <w:lang w:val="en-PH"/>
        </w:rPr>
        <w:t xml:space="preserve"> </w:t>
      </w:r>
      <w:r w:rsidRPr="00572BD2">
        <w:rPr>
          <w:lang w:val="en-PH"/>
        </w:rPr>
        <w:t>At the end of each sprint, a functional component of the website is delivered, tested, and reviewed for improvement.</w:t>
      </w:r>
    </w:p>
    <w:p w14:paraId="4FF44CA3" w14:textId="77777777" w:rsidR="00572BD2" w:rsidRPr="00DF1D65" w:rsidRDefault="00572BD2" w:rsidP="00DF1D65">
      <w:pPr>
        <w:pStyle w:val="BodyofResearch"/>
        <w:rPr>
          <w:b/>
          <w:bCs/>
          <w:lang w:val="en-PH"/>
        </w:rPr>
      </w:pPr>
      <w:r w:rsidRPr="00DF1D65">
        <w:rPr>
          <w:b/>
          <w:bCs/>
          <w:lang w:val="en-PH"/>
        </w:rPr>
        <w:t>Iteration</w:t>
      </w:r>
    </w:p>
    <w:p w14:paraId="570C81E3" w14:textId="596D8374" w:rsidR="00572BD2" w:rsidRPr="00572BD2" w:rsidRDefault="00572BD2" w:rsidP="00DF1D65">
      <w:pPr>
        <w:pStyle w:val="BodyofResearch"/>
        <w:rPr>
          <w:lang w:val="en-PH"/>
        </w:rPr>
      </w:pPr>
      <w:r w:rsidRPr="00572BD2">
        <w:rPr>
          <w:lang w:val="en-PH"/>
        </w:rPr>
        <w:t>Following each sprint, the team reviews feedback and refines the project.</w:t>
      </w:r>
      <w:r w:rsidRPr="00572BD2">
        <w:rPr>
          <w:lang w:val="en-PH"/>
        </w:rPr>
        <w:br/>
        <w:t>Adjustments, bug fixes, and feature enhancements are made based on testing results and stakeholder input.</w:t>
      </w:r>
      <w:r w:rsidR="009413AF">
        <w:rPr>
          <w:lang w:val="en-PH"/>
        </w:rPr>
        <w:t xml:space="preserve"> </w:t>
      </w:r>
      <w:r w:rsidRPr="00572BD2">
        <w:rPr>
          <w:lang w:val="en-PH"/>
        </w:rPr>
        <w:t>This iterative approach promotes continuous improvement and ensures that the product evolves toward meeting user needs effectively.</w:t>
      </w:r>
    </w:p>
    <w:p w14:paraId="15DFBEFA" w14:textId="77777777" w:rsidR="00572BD2" w:rsidRPr="00DF1D65" w:rsidRDefault="00572BD2" w:rsidP="00DF1D65">
      <w:pPr>
        <w:pStyle w:val="BodyofResearch"/>
        <w:rPr>
          <w:b/>
          <w:bCs/>
          <w:lang w:val="en-PH"/>
        </w:rPr>
      </w:pPr>
      <w:r w:rsidRPr="00DF1D65">
        <w:rPr>
          <w:b/>
          <w:bCs/>
          <w:lang w:val="en-PH"/>
        </w:rPr>
        <w:t>Production</w:t>
      </w:r>
    </w:p>
    <w:p w14:paraId="582AC45B" w14:textId="70025D4C" w:rsidR="003B3E29" w:rsidRPr="003B3E29" w:rsidRDefault="00572BD2" w:rsidP="48E5F6B5">
      <w:pPr>
        <w:pStyle w:val="BodyofResearch"/>
        <w:rPr>
          <w:rStyle w:val="Heading2Char"/>
          <w:rFonts w:eastAsia="Times New Roman" w:cs="Times New Roman"/>
          <w:b w:val="0"/>
          <w:lang w:val="en-PH"/>
        </w:rPr>
      </w:pPr>
      <w:r w:rsidRPr="48E5F6B5">
        <w:rPr>
          <w:lang w:val="en-PH"/>
        </w:rPr>
        <w:t xml:space="preserve">Once all sprints and iterations are complete, the finalized </w:t>
      </w:r>
      <w:r w:rsidR="005F3E27" w:rsidRPr="48E5F6B5">
        <w:rPr>
          <w:lang w:val="en-PH"/>
        </w:rPr>
        <w:t>game</w:t>
      </w:r>
      <w:r w:rsidRPr="48E5F6B5">
        <w:rPr>
          <w:lang w:val="en-PH"/>
        </w:rPr>
        <w:t xml:space="preserve"> is deployed for production.</w:t>
      </w:r>
      <w:r>
        <w:br/>
      </w:r>
      <w:r w:rsidRPr="48E5F6B5">
        <w:rPr>
          <w:lang w:val="en-PH"/>
        </w:rPr>
        <w:t>The team conducts final testing, documentation, and optimization to ensure stability and performance.</w:t>
      </w:r>
      <w:r w:rsidR="009413AF" w:rsidRPr="48E5F6B5">
        <w:rPr>
          <w:lang w:val="en-PH"/>
        </w:rPr>
        <w:t xml:space="preserve"> </w:t>
      </w:r>
      <w:r w:rsidRPr="48E5F6B5">
        <w:rPr>
          <w:lang w:val="en-PH"/>
        </w:rPr>
        <w:t>After deployment, maintenance and future updates are scheduled to address potential issues or feature requests.</w:t>
      </w:r>
      <w:r w:rsidRPr="48E5F6B5">
        <w:rPr>
          <w:rStyle w:val="Heading2Char"/>
          <w:b w:val="0"/>
        </w:rPr>
        <w:br w:type="page"/>
      </w:r>
    </w:p>
    <w:p w14:paraId="3035F6DC" w14:textId="777B81AD" w:rsidR="00BC0016" w:rsidRDefault="00BC0016" w:rsidP="2141E6E6">
      <w:pPr>
        <w:pStyle w:val="Heading2"/>
      </w:pPr>
      <w:bookmarkStart w:id="47" w:name="_Toc213008516"/>
      <w:bookmarkStart w:id="48" w:name="_Toc213013415"/>
      <w:r w:rsidRPr="2141E6E6">
        <w:rPr>
          <w:rStyle w:val="Heading2Char"/>
          <w:b/>
        </w:rPr>
        <w:lastRenderedPageBreak/>
        <w:t>Har</w:t>
      </w:r>
      <w:r w:rsidR="00016E1F">
        <w:t>dware</w:t>
      </w:r>
      <w:bookmarkEnd w:id="47"/>
      <w:bookmarkEnd w:id="48"/>
    </w:p>
    <w:p w14:paraId="7903AFCB" w14:textId="4EBB8A78" w:rsidR="6E6E65DF" w:rsidRDefault="6E6E65DF" w:rsidP="2141E6E6">
      <w:pPr>
        <w:spacing w:after="160" w:line="276" w:lineRule="auto"/>
      </w:pPr>
      <w:r w:rsidRPr="2141E6E6">
        <w:t>Table 1.  Hardware</w:t>
      </w:r>
    </w:p>
    <w:tbl>
      <w:tblPr>
        <w:tblStyle w:val="TableGrid"/>
        <w:tblW w:w="9350" w:type="dxa"/>
        <w:tblInd w:w="-488" w:type="dxa"/>
        <w:tblLayout w:type="fixed"/>
        <w:tblLook w:val="04A0" w:firstRow="1" w:lastRow="0" w:firstColumn="1" w:lastColumn="0" w:noHBand="0" w:noVBand="1"/>
      </w:tblPr>
      <w:tblGrid>
        <w:gridCol w:w="1980"/>
        <w:gridCol w:w="7370"/>
      </w:tblGrid>
      <w:tr w:rsidR="2141E6E6" w14:paraId="7EC309A6" w14:textId="77777777" w:rsidTr="0061433D">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1AF1F75" w14:textId="28BD0A14" w:rsidR="2141E6E6" w:rsidRDefault="2141E6E6" w:rsidP="2141E6E6">
            <w:r w:rsidRPr="2141E6E6">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15C33FA" w14:textId="2B6530DF" w:rsidR="2141E6E6" w:rsidRDefault="2141E6E6" w:rsidP="2141E6E6">
            <w:r w:rsidRPr="2141E6E6">
              <w:t>Specifications</w:t>
            </w:r>
          </w:p>
        </w:tc>
      </w:tr>
      <w:tr w:rsidR="2141E6E6" w14:paraId="73F749E8" w14:textId="77777777" w:rsidTr="0061433D">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870ED79" w14:textId="236873E9" w:rsidR="2141E6E6" w:rsidRDefault="2141E6E6" w:rsidP="2141E6E6">
            <w:r w:rsidRPr="2141E6E6">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75C400D" w14:textId="68FE2698" w:rsidR="2141E6E6" w:rsidRDefault="2141E6E6" w:rsidP="2141E6E6">
            <w:pPr>
              <w:rPr>
                <w:b w:val="0"/>
                <w:bCs w:val="0"/>
              </w:rPr>
            </w:pPr>
            <w:r w:rsidRPr="2141E6E6">
              <w:rPr>
                <w:b w:val="0"/>
                <w:bCs w:val="0"/>
              </w:rPr>
              <w:t xml:space="preserve">CPU: AMD Ryzen 5 5600G </w:t>
            </w:r>
          </w:p>
          <w:p w14:paraId="7F266329" w14:textId="17DD837D" w:rsidR="2141E6E6" w:rsidRDefault="2141E6E6" w:rsidP="2141E6E6">
            <w:pPr>
              <w:rPr>
                <w:b w:val="0"/>
                <w:bCs w:val="0"/>
              </w:rPr>
            </w:pPr>
            <w:r w:rsidRPr="2141E6E6">
              <w:rPr>
                <w:b w:val="0"/>
                <w:bCs w:val="0"/>
              </w:rPr>
              <w:t xml:space="preserve">Motherboard: MSI PRO B550M-P GEN3 </w:t>
            </w:r>
          </w:p>
          <w:p w14:paraId="20D44445" w14:textId="20AD031E" w:rsidR="2141E6E6" w:rsidRDefault="2141E6E6" w:rsidP="2141E6E6">
            <w:pPr>
              <w:rPr>
                <w:b w:val="0"/>
                <w:bCs w:val="0"/>
              </w:rPr>
            </w:pPr>
            <w:r w:rsidRPr="2141E6E6">
              <w:rPr>
                <w:b w:val="0"/>
                <w:bCs w:val="0"/>
              </w:rPr>
              <w:t xml:space="preserve">GPU: Radeon Vega 7 Integrated Graphics </w:t>
            </w:r>
          </w:p>
          <w:p w14:paraId="147ED930" w14:textId="11CC315D" w:rsidR="2141E6E6" w:rsidRDefault="2141E6E6" w:rsidP="2141E6E6">
            <w:pPr>
              <w:rPr>
                <w:b w:val="0"/>
                <w:bCs w:val="0"/>
              </w:rPr>
            </w:pPr>
            <w:r w:rsidRPr="2141E6E6">
              <w:rPr>
                <w:b w:val="0"/>
                <w:bCs w:val="0"/>
              </w:rPr>
              <w:t xml:space="preserve">RAM: 16 GB </w:t>
            </w:r>
          </w:p>
          <w:p w14:paraId="7F7BA58A" w14:textId="6B2F66DA" w:rsidR="2141E6E6" w:rsidRDefault="2141E6E6" w:rsidP="2141E6E6">
            <w:pPr>
              <w:rPr>
                <w:b w:val="0"/>
                <w:bCs w:val="0"/>
              </w:rPr>
            </w:pPr>
            <w:r w:rsidRPr="2141E6E6">
              <w:rPr>
                <w:b w:val="0"/>
                <w:bCs w:val="0"/>
              </w:rPr>
              <w:t xml:space="preserve">Operating System: </w:t>
            </w:r>
            <w:proofErr w:type="spellStart"/>
            <w:r w:rsidRPr="2141E6E6">
              <w:rPr>
                <w:b w:val="0"/>
                <w:bCs w:val="0"/>
              </w:rPr>
              <w:t>CachyOS</w:t>
            </w:r>
            <w:proofErr w:type="spellEnd"/>
            <w:r w:rsidRPr="2141E6E6">
              <w:rPr>
                <w:b w:val="0"/>
                <w:bCs w:val="0"/>
              </w:rPr>
              <w:t xml:space="preserve"> (Arch Linux)</w:t>
            </w:r>
          </w:p>
        </w:tc>
      </w:tr>
      <w:tr w:rsidR="2141E6E6" w14:paraId="3A339C4A" w14:textId="77777777" w:rsidTr="0061433D">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6B1305F" w14:textId="33D17BC5" w:rsidR="2141E6E6" w:rsidRDefault="2141E6E6" w:rsidP="2141E6E6">
            <w:r w:rsidRPr="2141E6E6">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FE9E4CF" w14:textId="57761568" w:rsidR="2141E6E6" w:rsidRDefault="2141E6E6" w:rsidP="2141E6E6">
            <w:pPr>
              <w:rPr>
                <w:b w:val="0"/>
                <w:bCs w:val="0"/>
              </w:rPr>
            </w:pPr>
            <w:r w:rsidRPr="2141E6E6">
              <w:rPr>
                <w:b w:val="0"/>
                <w:bCs w:val="0"/>
              </w:rPr>
              <w:t>CPU: i5-12500h</w:t>
            </w:r>
          </w:p>
          <w:p w14:paraId="1C1DD094" w14:textId="1648937B" w:rsidR="2141E6E6" w:rsidRDefault="2141E6E6" w:rsidP="2141E6E6">
            <w:pPr>
              <w:rPr>
                <w:b w:val="0"/>
                <w:bCs w:val="0"/>
              </w:rPr>
            </w:pPr>
            <w:r w:rsidRPr="2141E6E6">
              <w:rPr>
                <w:b w:val="0"/>
                <w:bCs w:val="0"/>
              </w:rPr>
              <w:t>Motherboard: AN515-58-50YE</w:t>
            </w:r>
            <w:r>
              <w:br/>
            </w:r>
            <w:r w:rsidRPr="2141E6E6">
              <w:rPr>
                <w:b w:val="0"/>
                <w:bCs w:val="0"/>
              </w:rPr>
              <w:t xml:space="preserve"> GPU: RTX 3050m</w:t>
            </w:r>
          </w:p>
          <w:p w14:paraId="227DDB3F" w14:textId="7741B116" w:rsidR="2141E6E6" w:rsidRDefault="2141E6E6" w:rsidP="2141E6E6">
            <w:pPr>
              <w:rPr>
                <w:b w:val="0"/>
                <w:bCs w:val="0"/>
              </w:rPr>
            </w:pPr>
            <w:r w:rsidRPr="2141E6E6">
              <w:rPr>
                <w:b w:val="0"/>
                <w:bCs w:val="0"/>
              </w:rPr>
              <w:t xml:space="preserve">Ram: 8x2 DDR4 2400mhz </w:t>
            </w:r>
            <w:proofErr w:type="spellStart"/>
            <w:r w:rsidRPr="2141E6E6">
              <w:rPr>
                <w:b w:val="0"/>
                <w:bCs w:val="0"/>
              </w:rPr>
              <w:t>sodimm</w:t>
            </w:r>
            <w:proofErr w:type="spellEnd"/>
            <w:r>
              <w:br/>
            </w:r>
            <w:r w:rsidRPr="2141E6E6">
              <w:rPr>
                <w:b w:val="0"/>
                <w:bCs w:val="0"/>
              </w:rPr>
              <w:t xml:space="preserve"> Operating System: Windows 10 Pro</w:t>
            </w:r>
          </w:p>
        </w:tc>
      </w:tr>
    </w:tbl>
    <w:p w14:paraId="6DBD10A4" w14:textId="3173ED0C" w:rsidR="2141E6E6" w:rsidRDefault="2141E6E6" w:rsidP="2141E6E6"/>
    <w:p w14:paraId="63134885" w14:textId="159F1C2C" w:rsidR="00310171" w:rsidRDefault="00310171" w:rsidP="00310171">
      <w:pPr>
        <w:pStyle w:val="Heading2"/>
      </w:pPr>
      <w:bookmarkStart w:id="49" w:name="_Toc213008517"/>
      <w:bookmarkStart w:id="50" w:name="_Toc213013416"/>
      <w:bookmarkStart w:id="51" w:name="_Toc213008518"/>
      <w:bookmarkStart w:id="52" w:name="_Toc213013417"/>
      <w:r>
        <w:t>Software</w:t>
      </w:r>
      <w:bookmarkEnd w:id="49"/>
      <w:bookmarkEnd w:id="50"/>
    </w:p>
    <w:p w14:paraId="0B2D4F4D" w14:textId="7F188717" w:rsidR="00310171" w:rsidRDefault="00310171" w:rsidP="00310171">
      <w:pPr>
        <w:spacing w:after="160" w:line="276" w:lineRule="auto"/>
      </w:pPr>
      <w:r w:rsidRPr="2141E6E6">
        <w:t>Table 2. Software</w:t>
      </w:r>
    </w:p>
    <w:tbl>
      <w:tblPr>
        <w:tblStyle w:val="TableGrid"/>
        <w:tblW w:w="9350" w:type="dxa"/>
        <w:jc w:val="center"/>
        <w:tblInd w:w="0" w:type="dxa"/>
        <w:tblLayout w:type="fixed"/>
        <w:tblLook w:val="04A0" w:firstRow="1" w:lastRow="0" w:firstColumn="1" w:lastColumn="0" w:noHBand="0" w:noVBand="1"/>
      </w:tblPr>
      <w:tblGrid>
        <w:gridCol w:w="1980"/>
        <w:gridCol w:w="7370"/>
      </w:tblGrid>
      <w:tr w:rsidR="00310171" w14:paraId="34CDB169"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4B861E3" w14:textId="67F765AA" w:rsidR="00310171" w:rsidRDefault="00310171" w:rsidP="0026095A">
            <w:r w:rsidRPr="2141E6E6">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159539F" w14:textId="1002B6CA" w:rsidR="00310171" w:rsidRDefault="00310171" w:rsidP="0026095A">
            <w:r w:rsidRPr="2141E6E6">
              <w:t>Purpose</w:t>
            </w:r>
          </w:p>
        </w:tc>
      </w:tr>
      <w:tr w:rsidR="00310171" w14:paraId="7EF82291"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E061B69" w14:textId="2311BAA1" w:rsidR="00310171" w:rsidRDefault="00310171" w:rsidP="0026095A">
            <w:pPr>
              <w:pStyle w:val="BodyofResearch"/>
              <w:rPr>
                <w:b/>
                <w:bCs/>
              </w:rPr>
            </w:pPr>
            <w:r w:rsidRPr="2141E6E6">
              <w:t xml:space="preserve">Godot Engine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429BA60" w14:textId="170412EC" w:rsidR="00310171" w:rsidRDefault="00310171" w:rsidP="0026095A">
            <w:pPr>
              <w:pStyle w:val="BodyofResearch"/>
            </w:pPr>
            <w:r w:rsidRPr="2141E6E6">
              <w:t xml:space="preserve">Game Engine </w:t>
            </w:r>
          </w:p>
        </w:tc>
      </w:tr>
      <w:tr w:rsidR="00310171" w14:paraId="14483E37"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3D33F82" w14:textId="2AE3AE6E" w:rsidR="00310171" w:rsidRDefault="00310171" w:rsidP="0026095A">
            <w:pPr>
              <w:pStyle w:val="BodyofResearch"/>
              <w:rPr>
                <w:b/>
                <w:bCs/>
              </w:rPr>
            </w:pPr>
            <w:r w:rsidRPr="2141E6E6">
              <w:t xml:space="preserve"> </w:t>
            </w:r>
            <w:proofErr w:type="spellStart"/>
            <w:r w:rsidRPr="2141E6E6">
              <w:t>GDScript</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83FE341" w14:textId="19E83434" w:rsidR="00310171" w:rsidRDefault="00310171" w:rsidP="0026095A">
            <w:pPr>
              <w:pStyle w:val="BodyofResearch"/>
            </w:pPr>
            <w:r w:rsidRPr="2141E6E6">
              <w:t xml:space="preserve"> Game Logic</w:t>
            </w:r>
          </w:p>
        </w:tc>
      </w:tr>
      <w:tr w:rsidR="00310171" w14:paraId="1D9C4E32"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9158E1A" w14:textId="4E02045A" w:rsidR="00310171" w:rsidRDefault="00310171" w:rsidP="0026095A">
            <w:pPr>
              <w:pStyle w:val="BodyofResearch"/>
            </w:pPr>
            <w:r w:rsidRPr="2141E6E6">
              <w:t xml:space="preserve"> Krita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BE04173" w14:textId="2165B1D6" w:rsidR="00310171" w:rsidRDefault="00310171" w:rsidP="0026095A">
            <w:pPr>
              <w:pStyle w:val="BodyofResearch"/>
            </w:pPr>
            <w:r w:rsidRPr="2141E6E6">
              <w:t xml:space="preserve">Art Editing Software </w:t>
            </w:r>
          </w:p>
        </w:tc>
      </w:tr>
      <w:tr w:rsidR="00310171" w14:paraId="25530EA4"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BF56498" w14:textId="2EDC8125" w:rsidR="00310171" w:rsidRDefault="00310171" w:rsidP="0026095A">
            <w:pPr>
              <w:pStyle w:val="BodyofResearch"/>
            </w:pPr>
            <w:r w:rsidRPr="2141E6E6">
              <w:t xml:space="preserve"> 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2DD75E34" w14:textId="61287277" w:rsidR="00310171" w:rsidRDefault="00310171" w:rsidP="0026095A">
            <w:pPr>
              <w:pStyle w:val="BodyofResearch"/>
            </w:pPr>
            <w:r w:rsidRPr="2141E6E6">
              <w:t xml:space="preserve">Performance critical </w:t>
            </w:r>
            <w:proofErr w:type="spellStart"/>
            <w:r w:rsidRPr="2141E6E6">
              <w:t>implementions</w:t>
            </w:r>
            <w:proofErr w:type="spellEnd"/>
          </w:p>
        </w:tc>
      </w:tr>
      <w:tr w:rsidR="00310171" w14:paraId="6657A081"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1EDFE0E" w14:textId="7A91CFE4" w:rsidR="00310171" w:rsidRDefault="00310171" w:rsidP="0026095A">
            <w:pPr>
              <w:pStyle w:val="BodyofResearch"/>
            </w:pPr>
            <w:r w:rsidRPr="2141E6E6">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326EC6E" w14:textId="304051F7" w:rsidR="00310171" w:rsidRDefault="00310171" w:rsidP="0026095A">
            <w:pPr>
              <w:pStyle w:val="BodyofResearch"/>
            </w:pPr>
            <w:r w:rsidRPr="2141E6E6">
              <w:t xml:space="preserve">Main Scripting </w:t>
            </w:r>
            <w:proofErr w:type="spellStart"/>
            <w:r w:rsidRPr="2141E6E6">
              <w:t>Lnaguage</w:t>
            </w:r>
            <w:proofErr w:type="spellEnd"/>
          </w:p>
        </w:tc>
      </w:tr>
      <w:tr w:rsidR="00310171" w14:paraId="4B61F9D7"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D910BDF" w14:textId="6CF758D8" w:rsidR="00310171" w:rsidRDefault="00310171" w:rsidP="0026095A">
            <w:pPr>
              <w:pStyle w:val="BodyofResearch"/>
            </w:pPr>
            <w:r w:rsidRPr="2141E6E6">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5B20660" w14:textId="335AB686" w:rsidR="00310171" w:rsidRDefault="00310171" w:rsidP="0026095A">
            <w:pPr>
              <w:pStyle w:val="BodyofResearch"/>
            </w:pPr>
            <w:r w:rsidRPr="2141E6E6">
              <w:t>Sub Scripting Language</w:t>
            </w:r>
          </w:p>
        </w:tc>
      </w:tr>
      <w:tr w:rsidR="00310171" w14:paraId="0FB415FB"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C4D993E" w14:textId="6D8721A5" w:rsidR="00310171" w:rsidRDefault="00310171" w:rsidP="0026095A">
            <w:pPr>
              <w:pStyle w:val="BodyofResearch"/>
            </w:pPr>
            <w:r w:rsidRPr="2141E6E6">
              <w:t xml:space="preserve">VS </w:t>
            </w:r>
            <w:proofErr w:type="spellStart"/>
            <w:r w:rsidRPr="2141E6E6">
              <w:t>Codioum</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2A9938C5" w14:textId="1E30AF6B" w:rsidR="00310171" w:rsidRDefault="00310171" w:rsidP="0026095A">
            <w:pPr>
              <w:pStyle w:val="BodyofResearch"/>
            </w:pPr>
            <w:r w:rsidRPr="2141E6E6">
              <w:t>Chosen IDE.</w:t>
            </w:r>
          </w:p>
        </w:tc>
      </w:tr>
      <w:tr w:rsidR="00310171" w14:paraId="2610336C" w14:textId="77777777" w:rsidTr="0026095A">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099912B" w14:textId="41A31140" w:rsidR="00310171" w:rsidRDefault="00310171" w:rsidP="0026095A">
            <w:pPr>
              <w:pStyle w:val="BodyofResearch"/>
            </w:pPr>
            <w:proofErr w:type="spellStart"/>
            <w:r w:rsidRPr="2141E6E6">
              <w:t>GIthub</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35FED24" w14:textId="24251C21" w:rsidR="00310171" w:rsidRDefault="00310171" w:rsidP="0026095A">
            <w:pPr>
              <w:pStyle w:val="BodyofResearch"/>
            </w:pPr>
            <w:r w:rsidRPr="2141E6E6">
              <w:t>Version Control Software, Logger, File Storage</w:t>
            </w:r>
          </w:p>
        </w:tc>
      </w:tr>
    </w:tbl>
    <w:p w14:paraId="0E99407B" w14:textId="7EE771EB" w:rsidR="00310171" w:rsidRDefault="00310171" w:rsidP="00310171">
      <w:pPr>
        <w:rPr>
          <w:b w:val="0"/>
          <w:bCs w:val="0"/>
        </w:rPr>
      </w:pPr>
    </w:p>
    <w:p w14:paraId="1555498B" w14:textId="77777777" w:rsidR="00310171" w:rsidRDefault="00310171" w:rsidP="00310171">
      <w:pPr>
        <w:spacing w:after="160"/>
        <w:jc w:val="left"/>
        <w:rPr>
          <w:rFonts w:eastAsiaTheme="majorEastAsia" w:cstheme="majorBidi"/>
        </w:rPr>
      </w:pPr>
      <w:r>
        <w:br w:type="page"/>
      </w:r>
    </w:p>
    <w:p w14:paraId="65A266C5" w14:textId="2D078A67" w:rsidR="00AF0FDF" w:rsidRPr="001F5EA3" w:rsidRDefault="00A01D04" w:rsidP="2141E6E6">
      <w:pPr>
        <w:pStyle w:val="Heading2"/>
        <w:rPr>
          <w:rFonts w:eastAsia="Times New Roman" w:cs="Times New Roman"/>
        </w:rPr>
      </w:pPr>
      <w:r>
        <w:lastRenderedPageBreak/>
        <w:t>Calendar of Activities</w:t>
      </w:r>
      <w:bookmarkEnd w:id="51"/>
      <w:bookmarkEnd w:id="52"/>
    </w:p>
    <w:p w14:paraId="5E47FCED" w14:textId="43717560" w:rsidR="00F32A56" w:rsidRDefault="28230F2A" w:rsidP="00F32A56">
      <w:pPr>
        <w:pStyle w:val="BodyofResearch"/>
      </w:pPr>
      <w:r w:rsidRPr="00F32A56">
        <w:t xml:space="preserve">During the first week of September, the developers began working on the initial draft of the study’s introduction and finalized the research title. This phase </w:t>
      </w:r>
      <w:proofErr w:type="gramStart"/>
      <w:r w:rsidRPr="00F32A56">
        <w:t>focused</w:t>
      </w:r>
      <w:proofErr w:type="gramEnd"/>
      <w:r w:rsidRPr="00F32A56">
        <w:t xml:space="preserve">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5F9D0B72" w14:textId="2D373515" w:rsidR="00AF0FDF" w:rsidRPr="00F32A56" w:rsidRDefault="28230F2A" w:rsidP="00F32A56">
      <w:pPr>
        <w:pStyle w:val="BodyofResearch"/>
      </w:pPr>
      <w:r w:rsidRPr="00F32A56">
        <w:t xml:space="preserve">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w:t>
      </w:r>
      <w:r w:rsidRPr="00F32A56">
        <w:rPr>
          <w:rStyle w:val="bodywojustifyChar"/>
          <w:rFonts w:ascii="Times New Roman" w:hAnsi="Times New Roman" w:cs="Times New Roman"/>
        </w:rPr>
        <w:t>foundation</w:t>
      </w:r>
      <w:r w:rsidR="00F32A56">
        <w:rPr>
          <w:rStyle w:val="bodywojustifyChar"/>
          <w:rFonts w:ascii="Times New Roman" w:hAnsi="Times New Roman" w:cs="Times New Roman"/>
        </w:rPr>
        <w:t xml:space="preserve"> f</w:t>
      </w:r>
      <w:r w:rsidRPr="00F32A56">
        <w:rPr>
          <w:rStyle w:val="bodywojustifyChar"/>
          <w:rFonts w:ascii="Times New Roman" w:hAnsi="Times New Roman" w:cs="Times New Roman"/>
        </w:rPr>
        <w:t>or</w:t>
      </w:r>
      <w:r w:rsidR="0011FAC4" w:rsidRPr="00F32A56">
        <w:rPr>
          <w:rStyle w:val="bodywojustifyChar"/>
          <w:rFonts w:ascii="Times New Roman" w:hAnsi="Times New Roman" w:cs="Times New Roman"/>
        </w:rPr>
        <w:t xml:space="preserve"> </w:t>
      </w:r>
      <w:r w:rsidRPr="00F32A56">
        <w:rPr>
          <w:rStyle w:val="bodywojustifyChar"/>
          <w:rFonts w:ascii="Times New Roman" w:hAnsi="Times New Roman" w:cs="Times New Roman"/>
        </w:rPr>
        <w:t>the succeeding chapters.</w:t>
      </w:r>
    </w:p>
    <w:p w14:paraId="4A99BD4B" w14:textId="77777777" w:rsidR="00F32A56" w:rsidRDefault="7334B193" w:rsidP="00F32A56">
      <w:pPr>
        <w:pStyle w:val="BodyofResearch"/>
      </w:pPr>
      <w:r w:rsidRPr="00F32A56">
        <w:t>T</w:t>
      </w:r>
      <w:r w:rsidR="28230F2A" w:rsidRPr="00F32A56">
        <w: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p>
    <w:p w14:paraId="46D8826B" w14:textId="77777777" w:rsidR="00F32A56" w:rsidRDefault="28230F2A" w:rsidP="00F32A56">
      <w:pPr>
        <w:pStyle w:val="BodyofResearch"/>
      </w:pPr>
      <w:r w:rsidRPr="00F32A56">
        <w:t xml:space="preserve">During the fourth week of September, the developers conducted </w:t>
      </w:r>
      <w:proofErr w:type="gramStart"/>
      <w:r w:rsidRPr="00F32A56">
        <w:t>the</w:t>
      </w:r>
      <w:proofErr w:type="gramEnd"/>
      <w:r w:rsidRPr="00F32A56">
        <w:t xml:space="preserv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465D6150" w14:textId="77777777" w:rsidR="00F32A56" w:rsidRDefault="28230F2A" w:rsidP="00F32A56">
      <w:pPr>
        <w:pStyle w:val="BodyofResearch"/>
      </w:pPr>
      <w:r w:rsidRPr="00F32A56">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5B997B7F" w14:textId="3BB15136" w:rsidR="00AF0FDF" w:rsidRPr="00F32A56" w:rsidRDefault="28230F2A" w:rsidP="00306D88">
      <w:pPr>
        <w:pStyle w:val="BodyofResearch"/>
      </w:pPr>
      <w:r w:rsidRPr="00F32A56">
        <w:t>In the second week of October, the developers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rsidR="00AF0FDF" w:rsidRPr="00F32A56">
        <w:br/>
      </w:r>
      <w:r w:rsidRPr="00F32A56">
        <w:t>During the third week of October, the team concentrated on revising and improving Chapter III, which presented the project’s methodology. The developers refined the research design, data collection methods, and system development framework to ensure accuracy</w:t>
      </w:r>
      <w:r w:rsidR="006B3290">
        <w:t xml:space="preserve"> </w:t>
      </w:r>
      <w:r w:rsidRPr="00F32A56">
        <w:t>and alignment with research objectives.</w:t>
      </w:r>
      <w:r w:rsidR="00AF0FDF" w:rsidRPr="00F32A56">
        <w:br/>
      </w:r>
    </w:p>
    <w:p w14:paraId="1E8D5AE6" w14:textId="77777777" w:rsidR="00CF2709" w:rsidRDefault="00CF2709">
      <w:pPr>
        <w:spacing w:after="160"/>
        <w:jc w:val="left"/>
        <w:rPr>
          <w:b w:val="0"/>
          <w:bCs w:val="0"/>
          <w:lang w:eastAsia="en-PH"/>
        </w:rPr>
      </w:pPr>
      <w:r>
        <w:br w:type="page"/>
      </w:r>
    </w:p>
    <w:p w14:paraId="69FA38BC" w14:textId="03F30ED9" w:rsidR="00AF0FDF" w:rsidRPr="001F5EA3" w:rsidRDefault="28230F2A" w:rsidP="00306D88">
      <w:pPr>
        <w:pStyle w:val="BodyofResearch"/>
      </w:pPr>
      <w:r w:rsidRPr="2141E6E6">
        <w:lastRenderedPageBreak/>
        <w:t xml:space="preserve">In the fourth week of October, the developers carried out final revisions and grammar checks across all chapters to ensure consistency and correctness. The team also completed the initial design of the </w:t>
      </w:r>
      <w:r w:rsidR="446A5442" w:rsidRPr="2141E6E6">
        <w:t>software</w:t>
      </w:r>
      <w:r w:rsidRPr="2141E6E6">
        <w:t xml:space="preserve"> user interface, marking the transition from the documentation phase to the beginning of system development.</w:t>
      </w:r>
    </w:p>
    <w:p w14:paraId="55EFB1DF" w14:textId="4C7EDEEB" w:rsidR="00AF0FDF" w:rsidRPr="001F5EA3" w:rsidRDefault="00AF0FDF" w:rsidP="00F05640">
      <w:pPr>
        <w:tabs>
          <w:tab w:val="left" w:pos="4560"/>
        </w:tabs>
        <w:jc w:val="both"/>
        <w:sectPr w:rsidR="00AF0FDF" w:rsidRPr="001F5EA3" w:rsidSect="00D76F21">
          <w:headerReference w:type="default" r:id="rId15"/>
          <w:footerReference w:type="default" r:id="rId16"/>
          <w:headerReference w:type="first" r:id="rId17"/>
          <w:type w:val="continuous"/>
          <w:pgSz w:w="11906" w:h="16838" w:code="9"/>
          <w:pgMar w:top="1440" w:right="1440" w:bottom="1440" w:left="2160" w:header="720" w:footer="289" w:gutter="0"/>
          <w:cols w:space="720"/>
          <w:docGrid w:linePitch="360"/>
        </w:sectPr>
      </w:pPr>
    </w:p>
    <w:p w14:paraId="140FE964" w14:textId="64FD341B" w:rsidR="00345573" w:rsidRPr="008416D8" w:rsidRDefault="00016E1F" w:rsidP="008416D8">
      <w:pPr>
        <w:pStyle w:val="Heading2"/>
        <w:rPr>
          <w:rStyle w:val="BodyofResearchChar"/>
          <w:rFonts w:eastAsiaTheme="majorEastAsia" w:cstheme="majorBidi"/>
          <w:szCs w:val="24"/>
          <w:lang w:eastAsia="en-US"/>
        </w:rPr>
      </w:pPr>
      <w:bookmarkStart w:id="53" w:name="_Toc213008519"/>
      <w:bookmarkStart w:id="54" w:name="_Toc213013418"/>
      <w:r>
        <w:t>Budgetary Estimate</w:t>
      </w:r>
      <w:bookmarkEnd w:id="53"/>
      <w:bookmarkEnd w:id="54"/>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3688"/>
        <w:gridCol w:w="2453"/>
      </w:tblGrid>
      <w:tr w:rsidR="00345573" w:rsidRPr="00140492" w14:paraId="1EE0051F" w14:textId="77777777" w:rsidTr="008416D8">
        <w:trPr>
          <w:trHeight w:val="300"/>
          <w:jc w:val="center"/>
        </w:trPr>
        <w:tc>
          <w:tcPr>
            <w:tcW w:w="2155" w:type="dxa"/>
          </w:tcPr>
          <w:p w14:paraId="41796D02" w14:textId="77777777" w:rsidR="00345573" w:rsidRPr="00140492" w:rsidRDefault="00345573" w:rsidP="00E242B5">
            <w:pPr>
              <w:pStyle w:val="BodyofResearch"/>
            </w:pPr>
            <w:r w:rsidRPr="00140492">
              <w:t>Quantity</w:t>
            </w:r>
          </w:p>
        </w:tc>
        <w:tc>
          <w:tcPr>
            <w:tcW w:w="3690" w:type="dxa"/>
          </w:tcPr>
          <w:p w14:paraId="6A57AABC" w14:textId="77777777" w:rsidR="00345573" w:rsidRPr="00140492" w:rsidRDefault="00345573" w:rsidP="00E242B5">
            <w:pPr>
              <w:pStyle w:val="BodyofResearch"/>
            </w:pPr>
            <w:r w:rsidRPr="00140492">
              <w:t>Specifics</w:t>
            </w:r>
          </w:p>
        </w:tc>
        <w:tc>
          <w:tcPr>
            <w:tcW w:w="2454" w:type="dxa"/>
          </w:tcPr>
          <w:p w14:paraId="403DD34D" w14:textId="77777777" w:rsidR="00345573" w:rsidRPr="00140492" w:rsidRDefault="00345573" w:rsidP="00E242B5">
            <w:pPr>
              <w:pStyle w:val="BodyofResearch"/>
            </w:pPr>
            <w:r w:rsidRPr="00140492">
              <w:t>Approximate Cost</w:t>
            </w:r>
          </w:p>
        </w:tc>
      </w:tr>
      <w:tr w:rsidR="00345573" w:rsidRPr="00140492" w14:paraId="43D6E277" w14:textId="77777777" w:rsidTr="008416D8">
        <w:trPr>
          <w:trHeight w:val="300"/>
          <w:jc w:val="center"/>
        </w:trPr>
        <w:tc>
          <w:tcPr>
            <w:tcW w:w="2155" w:type="dxa"/>
          </w:tcPr>
          <w:p w14:paraId="13312911" w14:textId="71D8BF59" w:rsidR="00345573" w:rsidRPr="00140492" w:rsidRDefault="00444B63" w:rsidP="00BB0B38">
            <w:pPr>
              <w:pStyle w:val="BodyofResearch"/>
              <w:jc w:val="left"/>
            </w:pPr>
            <w:r>
              <w:t>1</w:t>
            </w:r>
          </w:p>
        </w:tc>
        <w:tc>
          <w:tcPr>
            <w:tcW w:w="3690" w:type="dxa"/>
          </w:tcPr>
          <w:p w14:paraId="60012A7F" w14:textId="3D90038F" w:rsidR="001056BB" w:rsidRPr="00140492" w:rsidRDefault="00444B63" w:rsidP="00A4299D">
            <w:pPr>
              <w:pStyle w:val="BodyofResearch"/>
              <w:jc w:val="left"/>
            </w:pPr>
            <w:r>
              <w:t>Acer Nitro 5 AN515-50YE</w:t>
            </w:r>
          </w:p>
        </w:tc>
        <w:tc>
          <w:tcPr>
            <w:tcW w:w="2454" w:type="dxa"/>
          </w:tcPr>
          <w:p w14:paraId="27C82241" w14:textId="56C4FEF3" w:rsidR="00345573" w:rsidRPr="00140492" w:rsidRDefault="00444B63" w:rsidP="00BB0B38">
            <w:pPr>
              <w:pStyle w:val="BodyofResearch"/>
              <w:jc w:val="left"/>
            </w:pPr>
            <w:r>
              <w:t>49, 000</w:t>
            </w:r>
          </w:p>
        </w:tc>
      </w:tr>
      <w:tr w:rsidR="00345573" w:rsidRPr="00140492" w14:paraId="18CCD89B" w14:textId="77777777" w:rsidTr="008416D8">
        <w:trPr>
          <w:trHeight w:val="300"/>
          <w:jc w:val="center"/>
        </w:trPr>
        <w:tc>
          <w:tcPr>
            <w:tcW w:w="2155" w:type="dxa"/>
          </w:tcPr>
          <w:p w14:paraId="25BADAAE" w14:textId="619D3200" w:rsidR="00345573" w:rsidRPr="00140492" w:rsidRDefault="19897F2F" w:rsidP="00BB0B38">
            <w:pPr>
              <w:pStyle w:val="BodyofResearch"/>
              <w:jc w:val="left"/>
            </w:pPr>
            <w:r>
              <w:t>1</w:t>
            </w:r>
          </w:p>
        </w:tc>
        <w:tc>
          <w:tcPr>
            <w:tcW w:w="3690" w:type="dxa"/>
          </w:tcPr>
          <w:p w14:paraId="0C640AD3" w14:textId="4ECB8390" w:rsidR="00345573" w:rsidRPr="00140492" w:rsidRDefault="7685ACEE" w:rsidP="00BB0B38">
            <w:pPr>
              <w:pStyle w:val="BodyofResearch"/>
              <w:jc w:val="left"/>
            </w:pPr>
            <w:r w:rsidRPr="0DC859F6">
              <w:t>Victus by HP Gaming Laptop 15-fa0xxx</w:t>
            </w:r>
          </w:p>
        </w:tc>
        <w:tc>
          <w:tcPr>
            <w:tcW w:w="2454" w:type="dxa"/>
          </w:tcPr>
          <w:p w14:paraId="74FFEA4F" w14:textId="100906DF" w:rsidR="00345573" w:rsidRPr="00140492" w:rsidRDefault="7685ACEE" w:rsidP="00BB0B38">
            <w:pPr>
              <w:pStyle w:val="BodyofResearch"/>
              <w:jc w:val="left"/>
            </w:pPr>
            <w:r>
              <w:t>42, 000</w:t>
            </w:r>
          </w:p>
        </w:tc>
      </w:tr>
      <w:tr w:rsidR="0DC859F6" w14:paraId="0031D4B4" w14:textId="77777777" w:rsidTr="008416D8">
        <w:trPr>
          <w:trHeight w:val="300"/>
          <w:jc w:val="center"/>
        </w:trPr>
        <w:tc>
          <w:tcPr>
            <w:tcW w:w="2154" w:type="dxa"/>
          </w:tcPr>
          <w:p w14:paraId="1375776A" w14:textId="7C5D8083" w:rsidR="6C3DB1C4" w:rsidRDefault="6C3DB1C4" w:rsidP="00BB0B38">
            <w:pPr>
              <w:pStyle w:val="BodyofResearch"/>
              <w:jc w:val="left"/>
            </w:pPr>
            <w:r>
              <w:t>1</w:t>
            </w:r>
            <w:r>
              <w:br/>
            </w:r>
            <w:r w:rsidR="0FA67794">
              <w:t>1</w:t>
            </w:r>
            <w:r>
              <w:br/>
            </w:r>
            <w:r w:rsidR="5BE4CA6B">
              <w:t>1</w:t>
            </w:r>
            <w:r>
              <w:br/>
            </w:r>
            <w:r w:rsidR="54E164FF">
              <w:t>1</w:t>
            </w:r>
            <w:r>
              <w:br/>
            </w:r>
            <w:r w:rsidR="70303196">
              <w:t>1</w:t>
            </w:r>
            <w:r>
              <w:br/>
            </w:r>
            <w:r w:rsidR="19B6EF9F">
              <w:t>1</w:t>
            </w:r>
            <w:r>
              <w:br/>
            </w:r>
            <w:r w:rsidR="30D15C86">
              <w:t>1</w:t>
            </w:r>
          </w:p>
        </w:tc>
        <w:tc>
          <w:tcPr>
            <w:tcW w:w="3689" w:type="dxa"/>
          </w:tcPr>
          <w:p w14:paraId="6791903D" w14:textId="4D6687ED" w:rsidR="6C3DB1C4" w:rsidRDefault="6C3DB1C4" w:rsidP="00BB0B38">
            <w:pPr>
              <w:pStyle w:val="bodywojustify"/>
              <w:jc w:val="left"/>
            </w:pPr>
            <w:r w:rsidRPr="0DC859F6">
              <w:t>Ryzen 5 5600</w:t>
            </w:r>
            <w:r>
              <w:br/>
            </w:r>
            <w:r w:rsidR="0E41D602" w:rsidRPr="0DC859F6">
              <w:t>Asus Prime B550M II</w:t>
            </w:r>
            <w:r>
              <w:br/>
            </w:r>
            <w:r w:rsidR="6691D8A6" w:rsidRPr="0DC859F6">
              <w:t>Team Elite Vulcan TUF 16GB</w:t>
            </w:r>
            <w:r>
              <w:br/>
            </w:r>
            <w:r w:rsidR="7FDC0991" w:rsidRPr="0DC859F6">
              <w:t>Kingston SNV3 500GB</w:t>
            </w:r>
            <w:r>
              <w:br/>
            </w:r>
            <w:r w:rsidR="4164F209" w:rsidRPr="0DC859F6">
              <w:t>MSI MAG A650BN</w:t>
            </w:r>
            <w:r>
              <w:br/>
            </w:r>
            <w:r w:rsidR="0BCB7476" w:rsidRPr="0DC859F6">
              <w:t>GTX 1050</w:t>
            </w:r>
            <w:r w:rsidR="5B37EE5E" w:rsidRPr="0DC859F6">
              <w:t>TI</w:t>
            </w:r>
            <w:r>
              <w:br/>
            </w:r>
            <w:r w:rsidR="3307CADE" w:rsidRPr="0DC859F6">
              <w:t>MSI MAG Forge M100R</w:t>
            </w:r>
          </w:p>
        </w:tc>
        <w:tc>
          <w:tcPr>
            <w:tcW w:w="2454" w:type="dxa"/>
          </w:tcPr>
          <w:p w14:paraId="3C99722F" w14:textId="7C358B19" w:rsidR="4667D3DC" w:rsidRDefault="4667D3DC" w:rsidP="00BB0B38">
            <w:pPr>
              <w:pStyle w:val="BodyofResearch"/>
              <w:jc w:val="left"/>
            </w:pPr>
            <w:r>
              <w:t>5, 450</w:t>
            </w:r>
            <w:r>
              <w:br/>
            </w:r>
            <w:r w:rsidR="66C18962">
              <w:t>5, 950</w:t>
            </w:r>
            <w:r>
              <w:br/>
            </w:r>
            <w:r w:rsidR="4BA8E3C6">
              <w:t>3, 150</w:t>
            </w:r>
            <w:r>
              <w:br/>
            </w:r>
            <w:r w:rsidR="5D464B5A">
              <w:t>2, 760</w:t>
            </w:r>
            <w:r>
              <w:br/>
            </w:r>
            <w:r w:rsidR="6562055F">
              <w:t>3. 195</w:t>
            </w:r>
            <w:r>
              <w:br/>
            </w:r>
            <w:r w:rsidR="47750CE6">
              <w:t>3, 000</w:t>
            </w:r>
            <w:r>
              <w:br/>
            </w:r>
            <w:r w:rsidR="2DB0411C">
              <w:t>2, 850</w:t>
            </w:r>
          </w:p>
        </w:tc>
      </w:tr>
      <w:tr w:rsidR="0DC859F6" w14:paraId="6B620FEF" w14:textId="77777777" w:rsidTr="008416D8">
        <w:trPr>
          <w:trHeight w:val="300"/>
          <w:jc w:val="center"/>
        </w:trPr>
        <w:tc>
          <w:tcPr>
            <w:tcW w:w="2154" w:type="dxa"/>
          </w:tcPr>
          <w:p w14:paraId="7F7FFFA9" w14:textId="1ABA8277" w:rsidR="2DB0411C" w:rsidRDefault="2DB0411C" w:rsidP="00BB0B38">
            <w:pPr>
              <w:pStyle w:val="BodyofResearch"/>
              <w:jc w:val="left"/>
            </w:pPr>
            <w:r>
              <w:t>1</w:t>
            </w:r>
            <w:r>
              <w:br/>
              <w:t>1</w:t>
            </w:r>
            <w:r>
              <w:br/>
            </w:r>
            <w:r w:rsidR="6634179E">
              <w:t>1</w:t>
            </w:r>
            <w:r>
              <w:br/>
            </w:r>
            <w:r w:rsidR="513912B3">
              <w:t>1</w:t>
            </w:r>
            <w:r>
              <w:br/>
            </w:r>
            <w:r w:rsidR="6B05C283">
              <w:t>1</w:t>
            </w:r>
          </w:p>
        </w:tc>
        <w:tc>
          <w:tcPr>
            <w:tcW w:w="3689" w:type="dxa"/>
          </w:tcPr>
          <w:p w14:paraId="68763369" w14:textId="0A834640" w:rsidR="2DB0411C" w:rsidRDefault="2DB0411C" w:rsidP="00BB0B38">
            <w:pPr>
              <w:pStyle w:val="BodyofResearch"/>
              <w:jc w:val="left"/>
            </w:pPr>
            <w:r w:rsidRPr="0DC859F6">
              <w:t>Ryzen 5 5600g</w:t>
            </w:r>
            <w:r>
              <w:br/>
            </w:r>
            <w:r w:rsidRPr="0DC859F6">
              <w:t>Asus Prime B550</w:t>
            </w:r>
            <w:r>
              <w:br/>
            </w:r>
            <w:r w:rsidR="663C7926" w:rsidRPr="0DC859F6">
              <w:t>16 GB ram</w:t>
            </w:r>
            <w:r>
              <w:br/>
            </w:r>
            <w:r w:rsidR="2772D2F8" w:rsidRPr="0DC859F6">
              <w:t>1TB SSD</w:t>
            </w:r>
            <w:r>
              <w:br/>
            </w:r>
            <w:r w:rsidR="28DCE0FE" w:rsidRPr="0DC859F6">
              <w:t>650w PSU</w:t>
            </w:r>
          </w:p>
        </w:tc>
        <w:tc>
          <w:tcPr>
            <w:tcW w:w="2454" w:type="dxa"/>
          </w:tcPr>
          <w:p w14:paraId="50B8D81F" w14:textId="55EA6230" w:rsidR="2DB0411C" w:rsidRDefault="2DB0411C" w:rsidP="00BB0B38">
            <w:pPr>
              <w:pStyle w:val="BodyofResearch"/>
              <w:jc w:val="left"/>
            </w:pPr>
            <w:r>
              <w:t>6, 895</w:t>
            </w:r>
            <w:r>
              <w:br/>
            </w:r>
            <w:r w:rsidR="7386979A">
              <w:t>6, 000</w:t>
            </w:r>
            <w:r>
              <w:br/>
            </w:r>
            <w:r w:rsidR="301C92FE">
              <w:t>2, 900</w:t>
            </w:r>
            <w:r>
              <w:br/>
            </w:r>
            <w:r w:rsidR="38E7F5E7">
              <w:t>3, 500</w:t>
            </w:r>
            <w:r>
              <w:br/>
            </w:r>
            <w:r w:rsidR="1D6635FB">
              <w:t>3, 000</w:t>
            </w:r>
          </w:p>
        </w:tc>
      </w:tr>
    </w:tbl>
    <w:p w14:paraId="059E6830" w14:textId="77777777" w:rsidR="00345573" w:rsidRPr="00016E1F" w:rsidRDefault="00345573" w:rsidP="00E242B5">
      <w:pPr>
        <w:pStyle w:val="BodyofResearch"/>
      </w:pPr>
    </w:p>
    <w:p w14:paraId="5AE71BEA" w14:textId="77777777" w:rsidR="00484621" w:rsidRDefault="00484621">
      <w:pPr>
        <w:spacing w:after="160"/>
        <w:jc w:val="left"/>
        <w:rPr>
          <w:rFonts w:eastAsiaTheme="majorEastAsia" w:cstheme="majorBidi"/>
        </w:rPr>
      </w:pPr>
      <w:r>
        <w:br w:type="page"/>
      </w:r>
    </w:p>
    <w:p w14:paraId="2881626D" w14:textId="77777777" w:rsidR="00016E1F" w:rsidRDefault="00016E1F" w:rsidP="00916614">
      <w:pPr>
        <w:pStyle w:val="Heading2"/>
      </w:pPr>
      <w:bookmarkStart w:id="55" w:name="_Toc213008520"/>
      <w:bookmarkStart w:id="56" w:name="_Toc213013419"/>
      <w:r>
        <w:lastRenderedPageBreak/>
        <w:t>Human Resources</w:t>
      </w:r>
      <w:bookmarkEnd w:id="55"/>
      <w:bookmarkEnd w:id="56"/>
    </w:p>
    <w:p w14:paraId="61D9568B" w14:textId="06A9B7C2" w:rsidR="00484621" w:rsidRPr="00C1137C" w:rsidRDefault="00484621" w:rsidP="00C1137C">
      <w:pPr>
        <w:rPr>
          <w:b w:val="0"/>
          <w:bCs w:val="0"/>
          <w:sz w:val="18"/>
          <w:szCs w:val="18"/>
          <w:lang w:eastAsia="en-PH"/>
        </w:rPr>
      </w:pPr>
      <w:bookmarkStart w:id="57" w:name="_Toc213008521"/>
      <w:bookmarkStart w:id="58" w:name="_Toc213013420"/>
      <w:r w:rsidRPr="00C1137C">
        <w:rPr>
          <w:b w:val="0"/>
          <w:bCs w:val="0"/>
          <w:sz w:val="18"/>
          <w:szCs w:val="18"/>
          <w:lang w:eastAsia="en-PH"/>
        </w:rPr>
        <w:t>Curriculum Vitae of</w:t>
      </w:r>
      <w:bookmarkEnd w:id="57"/>
      <w:bookmarkEnd w:id="58"/>
    </w:p>
    <w:p w14:paraId="69D9F819" w14:textId="77777777" w:rsidR="00484621" w:rsidRPr="00DF1D0E" w:rsidRDefault="00484621" w:rsidP="00484621">
      <w:pPr>
        <w:shd w:val="clear" w:color="auto" w:fill="FFFFFF" w:themeFill="background1"/>
        <w:spacing w:line="240" w:lineRule="auto"/>
        <w:textAlignment w:val="baseline"/>
        <w:rPr>
          <w:sz w:val="32"/>
          <w:szCs w:val="32"/>
        </w:rPr>
      </w:pPr>
      <w:r w:rsidRPr="00DF1D0E">
        <w:rPr>
          <w:sz w:val="32"/>
          <w:szCs w:val="32"/>
        </w:rPr>
        <w:t>MAMAUAG, JEFFERSON G. </w:t>
      </w:r>
    </w:p>
    <w:p w14:paraId="6A0FBC9C" w14:textId="77777777" w:rsidR="00484621" w:rsidRPr="00DF1D0E" w:rsidRDefault="00484621" w:rsidP="00484621">
      <w:pPr>
        <w:shd w:val="clear" w:color="auto" w:fill="FFFFFF" w:themeFill="background1"/>
        <w:spacing w:line="240" w:lineRule="auto"/>
        <w:textAlignment w:val="baseline"/>
      </w:pPr>
      <w:r w:rsidRPr="00DF1D0E">
        <w:t xml:space="preserve">&lt;Block 66 Lot 24 </w:t>
      </w:r>
      <w:proofErr w:type="spellStart"/>
      <w:r w:rsidRPr="00DF1D0E">
        <w:t>Nuvista</w:t>
      </w:r>
      <w:proofErr w:type="spellEnd"/>
      <w:r w:rsidRPr="00DF1D0E">
        <w:t xml:space="preserve"> Subdivision Barangay Santo Cristo City of San Jose Del Monte Bulacan&gt; </w:t>
      </w:r>
    </w:p>
    <w:p w14:paraId="78C38B3A" w14:textId="77777777" w:rsidR="00484621" w:rsidRPr="00DF1D0E" w:rsidRDefault="00484621" w:rsidP="00484621">
      <w:pPr>
        <w:shd w:val="clear" w:color="auto" w:fill="FFFFFF" w:themeFill="background1"/>
        <w:spacing w:line="240" w:lineRule="auto"/>
        <w:textAlignment w:val="baseline"/>
      </w:pPr>
      <w:r w:rsidRPr="00DF1D0E">
        <w:t>mamauag.248577@sjdelmonte.sti.edu.ph </w:t>
      </w:r>
    </w:p>
    <w:p w14:paraId="00C1391E" w14:textId="77777777" w:rsidR="00484621" w:rsidRPr="00DF1D0E" w:rsidRDefault="00484621" w:rsidP="00484621">
      <w:pPr>
        <w:shd w:val="clear" w:color="auto" w:fill="FFFFFF" w:themeFill="background1"/>
        <w:spacing w:line="240" w:lineRule="auto"/>
        <w:textAlignment w:val="baseline"/>
      </w:pPr>
      <w:r w:rsidRPr="00DF1D0E">
        <w:t>0931096819 </w:t>
      </w:r>
    </w:p>
    <w:p w14:paraId="0FB8EFEB"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 </w:t>
      </w:r>
    </w:p>
    <w:p w14:paraId="44D8D0CE"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07A3C04A" w14:textId="77777777" w:rsidTr="003D75F9">
        <w:trPr>
          <w:trHeight w:val="300"/>
        </w:trPr>
        <w:tc>
          <w:tcPr>
            <w:tcW w:w="2385" w:type="dxa"/>
            <w:tcBorders>
              <w:top w:val="nil"/>
              <w:left w:val="nil"/>
              <w:bottom w:val="nil"/>
              <w:right w:val="nil"/>
            </w:tcBorders>
            <w:hideMark/>
          </w:tcPr>
          <w:p w14:paraId="4CCF4A4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4761B3C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0A3AAA4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7539EC85" w14:textId="77777777" w:rsidTr="003D75F9">
        <w:trPr>
          <w:trHeight w:val="300"/>
        </w:trPr>
        <w:tc>
          <w:tcPr>
            <w:tcW w:w="2385" w:type="dxa"/>
            <w:tcBorders>
              <w:top w:val="nil"/>
              <w:left w:val="nil"/>
              <w:bottom w:val="nil"/>
              <w:right w:val="nil"/>
            </w:tcBorders>
            <w:hideMark/>
          </w:tcPr>
          <w:p w14:paraId="30147D7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shd w:val="clear" w:color="auto" w:fill="FFFFFF" w:themeFill="background1"/>
            <w:hideMark/>
          </w:tcPr>
          <w:p w14:paraId="1D1E5357" w14:textId="77777777" w:rsidR="00484621" w:rsidRPr="00A46AE5" w:rsidRDefault="00484621" w:rsidP="0009505F">
            <w:pPr>
              <w:spacing w:line="240" w:lineRule="auto"/>
              <w:textAlignment w:val="baseline"/>
              <w:rPr>
                <w:sz w:val="22"/>
                <w:szCs w:val="22"/>
              </w:rPr>
            </w:pPr>
            <w:r w:rsidRPr="00A46AE5">
              <w:rPr>
                <w:sz w:val="22"/>
                <w:szCs w:val="22"/>
              </w:rPr>
              <w:t>August 2023</w:t>
            </w:r>
          </w:p>
        </w:tc>
        <w:tc>
          <w:tcPr>
            <w:tcW w:w="3930" w:type="dxa"/>
            <w:tcBorders>
              <w:top w:val="nil"/>
              <w:left w:val="nil"/>
              <w:bottom w:val="nil"/>
              <w:right w:val="nil"/>
            </w:tcBorders>
            <w:hideMark/>
          </w:tcPr>
          <w:p w14:paraId="2F6FF5E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0C102613" w14:textId="77777777" w:rsidTr="003D75F9">
        <w:trPr>
          <w:trHeight w:val="300"/>
        </w:trPr>
        <w:tc>
          <w:tcPr>
            <w:tcW w:w="2385" w:type="dxa"/>
            <w:tcBorders>
              <w:top w:val="nil"/>
              <w:left w:val="nil"/>
              <w:bottom w:val="nil"/>
              <w:right w:val="nil"/>
            </w:tcBorders>
            <w:hideMark/>
          </w:tcPr>
          <w:p w14:paraId="4A33945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37CEA858" w14:textId="77777777" w:rsidR="00484621" w:rsidRPr="00A46AE5" w:rsidRDefault="00484621" w:rsidP="0009505F">
            <w:pPr>
              <w:spacing w:line="240" w:lineRule="auto"/>
              <w:textAlignment w:val="baseline"/>
              <w:rPr>
                <w:sz w:val="22"/>
                <w:szCs w:val="22"/>
              </w:rPr>
            </w:pPr>
          </w:p>
        </w:tc>
        <w:tc>
          <w:tcPr>
            <w:tcW w:w="3930" w:type="dxa"/>
            <w:tcBorders>
              <w:top w:val="nil"/>
              <w:left w:val="nil"/>
              <w:bottom w:val="nil"/>
              <w:right w:val="nil"/>
            </w:tcBorders>
            <w:hideMark/>
          </w:tcPr>
          <w:p w14:paraId="0E1D108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22410462" w14:textId="77777777" w:rsidTr="003D75F9">
        <w:trPr>
          <w:trHeight w:val="300"/>
        </w:trPr>
        <w:tc>
          <w:tcPr>
            <w:tcW w:w="2385" w:type="dxa"/>
            <w:tcBorders>
              <w:top w:val="nil"/>
              <w:left w:val="nil"/>
              <w:bottom w:val="nil"/>
              <w:right w:val="nil"/>
            </w:tcBorders>
            <w:hideMark/>
          </w:tcPr>
          <w:p w14:paraId="6291534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7C33F931" w14:textId="77777777" w:rsidR="00484621" w:rsidRPr="00A46AE5" w:rsidRDefault="00484621" w:rsidP="0009505F">
            <w:pPr>
              <w:spacing w:line="240" w:lineRule="auto"/>
              <w:textAlignment w:val="baseline"/>
              <w:rPr>
                <w:sz w:val="22"/>
                <w:szCs w:val="22"/>
              </w:rPr>
            </w:pPr>
            <w:r w:rsidRPr="00A46AE5">
              <w:rPr>
                <w:sz w:val="22"/>
                <w:szCs w:val="22"/>
              </w:rPr>
              <w:t>May 2016-2023 </w:t>
            </w:r>
          </w:p>
        </w:tc>
        <w:tc>
          <w:tcPr>
            <w:tcW w:w="3930" w:type="dxa"/>
            <w:tcBorders>
              <w:top w:val="nil"/>
              <w:left w:val="nil"/>
              <w:bottom w:val="nil"/>
              <w:right w:val="nil"/>
            </w:tcBorders>
            <w:hideMark/>
          </w:tcPr>
          <w:p w14:paraId="70EBD46B" w14:textId="77777777" w:rsidR="00484621" w:rsidRPr="006B0695" w:rsidRDefault="00484621" w:rsidP="0009505F">
            <w:pPr>
              <w:spacing w:line="240" w:lineRule="auto"/>
              <w:textAlignment w:val="baseline"/>
              <w:rPr>
                <w:b w:val="0"/>
                <w:bCs w:val="0"/>
                <w:lang w:eastAsia="en-PH"/>
              </w:rPr>
            </w:pPr>
            <w:proofErr w:type="spellStart"/>
            <w:r>
              <w:rPr>
                <w:sz w:val="22"/>
                <w:szCs w:val="22"/>
                <w:lang w:eastAsia="en-PH"/>
              </w:rPr>
              <w:t>Yverdon</w:t>
            </w:r>
            <w:proofErr w:type="spellEnd"/>
            <w:r>
              <w:rPr>
                <w:sz w:val="22"/>
                <w:szCs w:val="22"/>
                <w:lang w:eastAsia="en-PH"/>
              </w:rPr>
              <w:t xml:space="preserve"> De Pestalozzi School</w:t>
            </w:r>
            <w:r w:rsidRPr="006B0695">
              <w:rPr>
                <w:sz w:val="22"/>
                <w:szCs w:val="22"/>
                <w:lang w:eastAsia="en-PH"/>
              </w:rPr>
              <w:t> </w:t>
            </w:r>
          </w:p>
        </w:tc>
      </w:tr>
      <w:tr w:rsidR="00484621" w:rsidRPr="006B0695" w14:paraId="39FD599C" w14:textId="77777777" w:rsidTr="003D75F9">
        <w:trPr>
          <w:trHeight w:val="300"/>
        </w:trPr>
        <w:tc>
          <w:tcPr>
            <w:tcW w:w="2385" w:type="dxa"/>
            <w:tcBorders>
              <w:top w:val="nil"/>
              <w:left w:val="nil"/>
              <w:bottom w:val="nil"/>
              <w:right w:val="nil"/>
            </w:tcBorders>
            <w:hideMark/>
          </w:tcPr>
          <w:p w14:paraId="3351F2A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9D6BC58" w14:textId="77777777" w:rsidR="00484621" w:rsidRPr="00A46AE5" w:rsidRDefault="00484621" w:rsidP="0009505F">
            <w:pPr>
              <w:spacing w:line="240" w:lineRule="auto"/>
              <w:textAlignment w:val="baseline"/>
              <w:rPr>
                <w:sz w:val="22"/>
                <w:szCs w:val="22"/>
              </w:rPr>
            </w:pPr>
            <w:r w:rsidRPr="00A46AE5">
              <w:rPr>
                <w:sz w:val="22"/>
                <w:szCs w:val="22"/>
              </w:rPr>
              <w:t>June 2010-2016 </w:t>
            </w:r>
          </w:p>
        </w:tc>
        <w:tc>
          <w:tcPr>
            <w:tcW w:w="3930" w:type="dxa"/>
            <w:tcBorders>
              <w:top w:val="nil"/>
              <w:left w:val="nil"/>
              <w:bottom w:val="nil"/>
              <w:right w:val="nil"/>
            </w:tcBorders>
            <w:hideMark/>
          </w:tcPr>
          <w:p w14:paraId="6E04675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Placido Del Mundo Elementary School</w:t>
            </w:r>
          </w:p>
        </w:tc>
      </w:tr>
    </w:tbl>
    <w:p w14:paraId="476389D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0AAF01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8C9820A"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508653C2" w14:textId="77777777" w:rsidTr="003D75F9">
        <w:trPr>
          <w:trHeight w:val="300"/>
        </w:trPr>
        <w:tc>
          <w:tcPr>
            <w:tcW w:w="1770" w:type="dxa"/>
            <w:tcBorders>
              <w:top w:val="nil"/>
              <w:left w:val="nil"/>
              <w:bottom w:val="nil"/>
              <w:right w:val="nil"/>
            </w:tcBorders>
            <w:vAlign w:val="center"/>
            <w:hideMark/>
          </w:tcPr>
          <w:p w14:paraId="758E91B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97A3D9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619A287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720F503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2EEF99A4" w14:textId="77777777" w:rsidTr="003D75F9">
        <w:trPr>
          <w:trHeight w:val="300"/>
        </w:trPr>
        <w:tc>
          <w:tcPr>
            <w:tcW w:w="1770" w:type="dxa"/>
            <w:tcBorders>
              <w:top w:val="nil"/>
              <w:left w:val="nil"/>
              <w:bottom w:val="nil"/>
              <w:right w:val="nil"/>
            </w:tcBorders>
            <w:hideMark/>
          </w:tcPr>
          <w:p w14:paraId="4C480F6B"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038462D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08D0022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C20A20D" w14:textId="77777777" w:rsidTr="003D75F9">
        <w:trPr>
          <w:trHeight w:val="300"/>
        </w:trPr>
        <w:tc>
          <w:tcPr>
            <w:tcW w:w="1770" w:type="dxa"/>
            <w:tcBorders>
              <w:top w:val="nil"/>
              <w:left w:val="nil"/>
              <w:bottom w:val="nil"/>
              <w:right w:val="nil"/>
            </w:tcBorders>
            <w:hideMark/>
          </w:tcPr>
          <w:p w14:paraId="38E5EBA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678DBBDB" w14:textId="77777777" w:rsidR="00484621" w:rsidRPr="006B0695" w:rsidRDefault="00484621" w:rsidP="0009505F">
            <w:pPr>
              <w:spacing w:line="240" w:lineRule="auto"/>
              <w:textAlignment w:val="baseline"/>
              <w:rPr>
                <w:b w:val="0"/>
                <w:bCs w:val="0"/>
                <w:lang w:eastAsia="en-PH"/>
              </w:rPr>
            </w:pPr>
          </w:p>
        </w:tc>
        <w:tc>
          <w:tcPr>
            <w:tcW w:w="3360" w:type="dxa"/>
            <w:tcBorders>
              <w:top w:val="nil"/>
              <w:left w:val="nil"/>
              <w:bottom w:val="nil"/>
              <w:right w:val="nil"/>
            </w:tcBorders>
            <w:hideMark/>
          </w:tcPr>
          <w:p w14:paraId="436CB320"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5700C90" w14:textId="77777777" w:rsidTr="003D75F9">
        <w:trPr>
          <w:trHeight w:val="300"/>
        </w:trPr>
        <w:tc>
          <w:tcPr>
            <w:tcW w:w="1770" w:type="dxa"/>
            <w:tcBorders>
              <w:top w:val="nil"/>
              <w:left w:val="nil"/>
              <w:bottom w:val="nil"/>
              <w:right w:val="nil"/>
            </w:tcBorders>
            <w:hideMark/>
          </w:tcPr>
          <w:p w14:paraId="4AF594E1"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4A5D5281" w14:textId="77777777" w:rsidR="00484621" w:rsidRPr="006B0695" w:rsidRDefault="00484621" w:rsidP="0009505F">
            <w:pPr>
              <w:spacing w:line="240" w:lineRule="auto"/>
              <w:textAlignment w:val="baseline"/>
              <w:rPr>
                <w:b w:val="0"/>
                <w:bCs w:val="0"/>
                <w:lang w:eastAsia="en-PH"/>
              </w:rPr>
            </w:pPr>
          </w:p>
        </w:tc>
        <w:tc>
          <w:tcPr>
            <w:tcW w:w="3360" w:type="dxa"/>
            <w:tcBorders>
              <w:top w:val="nil"/>
              <w:left w:val="nil"/>
              <w:bottom w:val="nil"/>
              <w:right w:val="nil"/>
            </w:tcBorders>
            <w:hideMark/>
          </w:tcPr>
          <w:p w14:paraId="793305B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7409DD5D" w14:textId="77777777" w:rsidTr="003D75F9">
        <w:trPr>
          <w:trHeight w:val="300"/>
        </w:trPr>
        <w:tc>
          <w:tcPr>
            <w:tcW w:w="1770" w:type="dxa"/>
            <w:tcBorders>
              <w:top w:val="nil"/>
              <w:left w:val="nil"/>
              <w:bottom w:val="nil"/>
              <w:right w:val="nil"/>
            </w:tcBorders>
            <w:hideMark/>
          </w:tcPr>
          <w:p w14:paraId="269EAF2E"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30B33A6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66D427D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397E2CB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885A8D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AAC1E5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6C46BC6B" w14:textId="77777777" w:rsidTr="003D75F9">
        <w:trPr>
          <w:trHeight w:val="300"/>
        </w:trPr>
        <w:tc>
          <w:tcPr>
            <w:tcW w:w="1785" w:type="dxa"/>
            <w:tcBorders>
              <w:top w:val="nil"/>
              <w:left w:val="nil"/>
              <w:bottom w:val="nil"/>
              <w:right w:val="nil"/>
            </w:tcBorders>
            <w:vAlign w:val="center"/>
            <w:hideMark/>
          </w:tcPr>
          <w:p w14:paraId="3814092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3B0F80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7275DC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51540CE1" w14:textId="77777777" w:rsidTr="003D75F9">
        <w:trPr>
          <w:trHeight w:val="300"/>
        </w:trPr>
        <w:tc>
          <w:tcPr>
            <w:tcW w:w="1785" w:type="dxa"/>
            <w:tcBorders>
              <w:top w:val="nil"/>
              <w:left w:val="nil"/>
              <w:bottom w:val="nil"/>
              <w:right w:val="nil"/>
            </w:tcBorders>
            <w:hideMark/>
          </w:tcPr>
          <w:p w14:paraId="70B73620" w14:textId="77777777" w:rsidR="00484621" w:rsidRPr="00F024BF" w:rsidRDefault="00484621" w:rsidP="0009505F">
            <w:pPr>
              <w:spacing w:line="240" w:lineRule="auto"/>
              <w:textAlignment w:val="baseline"/>
              <w:rPr>
                <w:b w:val="0"/>
                <w:bCs w:val="0"/>
              </w:rPr>
            </w:pPr>
            <w:r w:rsidRPr="00F024BF">
              <w:rPr>
                <w:b w:val="0"/>
                <w:bCs w:val="0"/>
              </w:rPr>
              <w:t>July 2021-2023</w:t>
            </w:r>
          </w:p>
        </w:tc>
        <w:tc>
          <w:tcPr>
            <w:tcW w:w="3150" w:type="dxa"/>
            <w:tcBorders>
              <w:top w:val="nil"/>
              <w:left w:val="nil"/>
              <w:bottom w:val="nil"/>
              <w:right w:val="nil"/>
            </w:tcBorders>
            <w:hideMark/>
          </w:tcPr>
          <w:p w14:paraId="3FA46123"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Code Camp Society</w:t>
            </w:r>
          </w:p>
        </w:tc>
        <w:tc>
          <w:tcPr>
            <w:tcW w:w="3345" w:type="dxa"/>
            <w:tcBorders>
              <w:top w:val="nil"/>
              <w:left w:val="nil"/>
              <w:bottom w:val="nil"/>
              <w:right w:val="nil"/>
            </w:tcBorders>
            <w:hideMark/>
          </w:tcPr>
          <w:p w14:paraId="202F4AC4"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6700CEF0" w14:textId="77777777" w:rsidTr="003D75F9">
        <w:trPr>
          <w:trHeight w:val="300"/>
        </w:trPr>
        <w:tc>
          <w:tcPr>
            <w:tcW w:w="1785" w:type="dxa"/>
            <w:tcBorders>
              <w:top w:val="nil"/>
              <w:left w:val="nil"/>
              <w:bottom w:val="nil"/>
              <w:right w:val="nil"/>
            </w:tcBorders>
            <w:hideMark/>
          </w:tcPr>
          <w:p w14:paraId="207EFF1D" w14:textId="77777777" w:rsidR="00484621" w:rsidRPr="00F024BF" w:rsidRDefault="00484621" w:rsidP="0009505F">
            <w:pPr>
              <w:spacing w:line="240" w:lineRule="auto"/>
              <w:textAlignment w:val="baseline"/>
              <w:rPr>
                <w:b w:val="0"/>
                <w:bCs w:val="0"/>
              </w:rPr>
            </w:pPr>
            <w:r w:rsidRPr="00F024BF">
              <w:rPr>
                <w:b w:val="0"/>
                <w:bCs w:val="0"/>
              </w:rPr>
              <w:t>August 2023-2024</w:t>
            </w:r>
          </w:p>
        </w:tc>
        <w:tc>
          <w:tcPr>
            <w:tcW w:w="3150" w:type="dxa"/>
            <w:tcBorders>
              <w:top w:val="nil"/>
              <w:left w:val="nil"/>
              <w:bottom w:val="nil"/>
              <w:right w:val="nil"/>
            </w:tcBorders>
            <w:hideMark/>
          </w:tcPr>
          <w:p w14:paraId="430DBA2D"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hideMark/>
          </w:tcPr>
          <w:p w14:paraId="00AC247F"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384D0A38" w14:textId="77777777" w:rsidTr="003D75F9">
        <w:trPr>
          <w:trHeight w:val="300"/>
        </w:trPr>
        <w:tc>
          <w:tcPr>
            <w:tcW w:w="1785" w:type="dxa"/>
            <w:tcBorders>
              <w:top w:val="nil"/>
              <w:left w:val="nil"/>
              <w:bottom w:val="nil"/>
              <w:right w:val="nil"/>
            </w:tcBorders>
            <w:hideMark/>
          </w:tcPr>
          <w:p w14:paraId="250FACE0" w14:textId="77777777" w:rsidR="00484621" w:rsidRPr="00F024BF" w:rsidRDefault="00484621" w:rsidP="0009505F">
            <w:pPr>
              <w:spacing w:line="240" w:lineRule="auto"/>
              <w:textAlignment w:val="baseline"/>
              <w:rPr>
                <w:b w:val="0"/>
                <w:bCs w:val="0"/>
              </w:rPr>
            </w:pPr>
            <w:r w:rsidRPr="00F024BF">
              <w:rPr>
                <w:b w:val="0"/>
                <w:bCs w:val="0"/>
              </w:rPr>
              <w:t>August 2024-2025</w:t>
            </w:r>
          </w:p>
        </w:tc>
        <w:tc>
          <w:tcPr>
            <w:tcW w:w="3150" w:type="dxa"/>
            <w:tcBorders>
              <w:top w:val="nil"/>
              <w:left w:val="nil"/>
              <w:bottom w:val="nil"/>
              <w:right w:val="nil"/>
            </w:tcBorders>
            <w:hideMark/>
          </w:tcPr>
          <w:p w14:paraId="6567CA97"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hideMark/>
          </w:tcPr>
          <w:p w14:paraId="59D3EC0E" w14:textId="77777777" w:rsidR="00484621" w:rsidRPr="00F024BF" w:rsidRDefault="00484621" w:rsidP="0009505F">
            <w:pPr>
              <w:spacing w:line="240" w:lineRule="auto"/>
              <w:textAlignment w:val="baseline"/>
              <w:rPr>
                <w:b w:val="0"/>
                <w:bCs w:val="0"/>
                <w:sz w:val="22"/>
                <w:szCs w:val="22"/>
                <w:lang w:eastAsia="en-PH"/>
              </w:rPr>
            </w:pPr>
            <w:r w:rsidRPr="00F024BF">
              <w:rPr>
                <w:b w:val="0"/>
                <w:bCs w:val="0"/>
                <w:sz w:val="22"/>
                <w:szCs w:val="22"/>
                <w:lang w:eastAsia="en-PH"/>
              </w:rPr>
              <w:t>CS 2</w:t>
            </w:r>
            <w:r w:rsidRPr="00F024BF">
              <w:rPr>
                <w:b w:val="0"/>
                <w:bCs w:val="0"/>
                <w:sz w:val="22"/>
                <w:szCs w:val="22"/>
                <w:vertAlign w:val="superscript"/>
                <w:lang w:eastAsia="en-PH"/>
              </w:rPr>
              <w:t>nd</w:t>
            </w:r>
            <w:r w:rsidRPr="00F024BF">
              <w:rPr>
                <w:b w:val="0"/>
                <w:bCs w:val="0"/>
                <w:sz w:val="22"/>
                <w:szCs w:val="22"/>
                <w:lang w:eastAsia="en-PH"/>
              </w:rPr>
              <w:t xml:space="preserve"> Year representative</w:t>
            </w:r>
          </w:p>
          <w:p w14:paraId="3213AFD3" w14:textId="77777777" w:rsidR="00484621" w:rsidRPr="00F024BF" w:rsidRDefault="00484621" w:rsidP="0009505F">
            <w:pPr>
              <w:spacing w:line="240" w:lineRule="auto"/>
              <w:textAlignment w:val="baseline"/>
              <w:rPr>
                <w:b w:val="0"/>
                <w:bCs w:val="0"/>
                <w:lang w:eastAsia="en-PH"/>
              </w:rPr>
            </w:pPr>
          </w:p>
        </w:tc>
      </w:tr>
      <w:tr w:rsidR="00484621" w:rsidRPr="006B0695" w14:paraId="24EC154B" w14:textId="77777777" w:rsidTr="003D75F9">
        <w:trPr>
          <w:trHeight w:val="300"/>
        </w:trPr>
        <w:tc>
          <w:tcPr>
            <w:tcW w:w="1785" w:type="dxa"/>
            <w:tcBorders>
              <w:top w:val="nil"/>
              <w:left w:val="nil"/>
              <w:bottom w:val="nil"/>
              <w:right w:val="nil"/>
            </w:tcBorders>
            <w:hideMark/>
          </w:tcPr>
          <w:p w14:paraId="7E8DD4A4" w14:textId="77777777" w:rsidR="00484621" w:rsidRPr="00F024BF" w:rsidRDefault="00484621" w:rsidP="0009505F">
            <w:pPr>
              <w:spacing w:line="240" w:lineRule="auto"/>
              <w:textAlignment w:val="baseline"/>
              <w:rPr>
                <w:b w:val="0"/>
                <w:bCs w:val="0"/>
              </w:rPr>
            </w:pPr>
            <w:r w:rsidRPr="00F024BF">
              <w:rPr>
                <w:b w:val="0"/>
                <w:bCs w:val="0"/>
              </w:rPr>
              <w:t>August 2025-2026</w:t>
            </w:r>
          </w:p>
        </w:tc>
        <w:tc>
          <w:tcPr>
            <w:tcW w:w="3150" w:type="dxa"/>
            <w:tcBorders>
              <w:top w:val="nil"/>
              <w:left w:val="nil"/>
              <w:bottom w:val="nil"/>
              <w:right w:val="nil"/>
            </w:tcBorders>
            <w:hideMark/>
          </w:tcPr>
          <w:p w14:paraId="222390AA"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hideMark/>
          </w:tcPr>
          <w:p w14:paraId="4971919D"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bl>
    <w:p w14:paraId="0FF9AF3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8C4C4E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4ED31C74" w14:textId="77777777" w:rsidTr="003D75F9">
        <w:trPr>
          <w:trHeight w:val="300"/>
        </w:trPr>
        <w:tc>
          <w:tcPr>
            <w:tcW w:w="2895" w:type="dxa"/>
            <w:tcBorders>
              <w:top w:val="nil"/>
              <w:left w:val="nil"/>
              <w:bottom w:val="nil"/>
              <w:right w:val="nil"/>
            </w:tcBorders>
            <w:hideMark/>
          </w:tcPr>
          <w:p w14:paraId="2FC3850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7AD40C2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33E40CF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20D27637" w14:textId="77777777" w:rsidTr="003D75F9">
        <w:trPr>
          <w:trHeight w:val="300"/>
        </w:trPr>
        <w:tc>
          <w:tcPr>
            <w:tcW w:w="2895" w:type="dxa"/>
            <w:tcBorders>
              <w:top w:val="nil"/>
              <w:left w:val="nil"/>
              <w:bottom w:val="nil"/>
              <w:right w:val="nil"/>
            </w:tcBorders>
            <w:hideMark/>
          </w:tcPr>
          <w:p w14:paraId="13F7601D"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MS Word</w:t>
            </w:r>
          </w:p>
        </w:tc>
        <w:tc>
          <w:tcPr>
            <w:tcW w:w="2625" w:type="dxa"/>
            <w:tcBorders>
              <w:top w:val="nil"/>
              <w:left w:val="nil"/>
              <w:bottom w:val="nil"/>
              <w:right w:val="nil"/>
            </w:tcBorders>
            <w:hideMark/>
          </w:tcPr>
          <w:p w14:paraId="142F0770" w14:textId="77777777" w:rsidR="00484621" w:rsidRPr="006B0695" w:rsidRDefault="00484621" w:rsidP="0009505F">
            <w:pPr>
              <w:spacing w:line="240" w:lineRule="auto"/>
              <w:ind w:right="15"/>
              <w:textAlignment w:val="baseline"/>
              <w:rPr>
                <w:b w:val="0"/>
                <w:sz w:val="28"/>
                <w:szCs w:val="28"/>
                <w:lang w:eastAsia="en-PH"/>
              </w:rPr>
            </w:pPr>
            <w:r w:rsidRPr="45562C8A">
              <w:rPr>
                <w:lang w:eastAsia="en-PH"/>
              </w:rPr>
              <w:t>Intermediate</w:t>
            </w:r>
          </w:p>
        </w:tc>
        <w:tc>
          <w:tcPr>
            <w:tcW w:w="2760" w:type="dxa"/>
            <w:tcBorders>
              <w:top w:val="nil"/>
              <w:left w:val="nil"/>
              <w:bottom w:val="nil"/>
              <w:right w:val="nil"/>
            </w:tcBorders>
            <w:hideMark/>
          </w:tcPr>
          <w:p w14:paraId="6B3D116D" w14:textId="77777777" w:rsidR="00484621" w:rsidRPr="006B0695" w:rsidRDefault="00484621" w:rsidP="0009505F">
            <w:pPr>
              <w:spacing w:line="240" w:lineRule="auto"/>
              <w:ind w:right="15"/>
              <w:textAlignment w:val="baseline"/>
              <w:rPr>
                <w:b w:val="0"/>
                <w:bCs w:val="0"/>
                <w:lang w:eastAsia="en-PH"/>
              </w:rPr>
            </w:pPr>
            <w:r>
              <w:rPr>
                <w:lang w:eastAsia="en-PH"/>
              </w:rPr>
              <w:t>September 2016</w:t>
            </w:r>
          </w:p>
        </w:tc>
      </w:tr>
      <w:tr w:rsidR="00484621" w:rsidRPr="006B0695" w14:paraId="40B08D46" w14:textId="77777777" w:rsidTr="003D75F9">
        <w:trPr>
          <w:trHeight w:val="300"/>
        </w:trPr>
        <w:tc>
          <w:tcPr>
            <w:tcW w:w="2895" w:type="dxa"/>
            <w:tcBorders>
              <w:top w:val="nil"/>
              <w:left w:val="nil"/>
              <w:bottom w:val="nil"/>
              <w:right w:val="nil"/>
            </w:tcBorders>
            <w:hideMark/>
          </w:tcPr>
          <w:p w14:paraId="450DD9F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Java Programming</w:t>
            </w:r>
          </w:p>
        </w:tc>
        <w:tc>
          <w:tcPr>
            <w:tcW w:w="2625" w:type="dxa"/>
            <w:tcBorders>
              <w:top w:val="nil"/>
              <w:left w:val="nil"/>
              <w:bottom w:val="nil"/>
              <w:right w:val="nil"/>
            </w:tcBorders>
            <w:hideMark/>
          </w:tcPr>
          <w:p w14:paraId="3F6EFB12" w14:textId="77777777" w:rsidR="00484621" w:rsidRPr="006B0695" w:rsidRDefault="00484621" w:rsidP="0009505F">
            <w:pPr>
              <w:spacing w:line="240" w:lineRule="auto"/>
              <w:ind w:right="15"/>
              <w:textAlignment w:val="baseline"/>
              <w:rPr>
                <w:b w:val="0"/>
                <w:bCs w:val="0"/>
                <w:lang w:eastAsia="en-PH"/>
              </w:rPr>
            </w:pPr>
            <w:r w:rsidRPr="45562C8A">
              <w:rPr>
                <w:lang w:eastAsia="en-PH"/>
              </w:rPr>
              <w:t>Intermediate</w:t>
            </w:r>
          </w:p>
        </w:tc>
        <w:tc>
          <w:tcPr>
            <w:tcW w:w="2760" w:type="dxa"/>
            <w:tcBorders>
              <w:top w:val="nil"/>
              <w:left w:val="nil"/>
              <w:bottom w:val="nil"/>
              <w:right w:val="nil"/>
            </w:tcBorders>
            <w:hideMark/>
          </w:tcPr>
          <w:p w14:paraId="1FA2B96F" w14:textId="77777777" w:rsidR="00484621" w:rsidRPr="006B0695" w:rsidRDefault="00484621" w:rsidP="0009505F">
            <w:pPr>
              <w:spacing w:line="240" w:lineRule="auto"/>
              <w:ind w:right="15"/>
              <w:textAlignment w:val="baseline"/>
              <w:rPr>
                <w:b w:val="0"/>
                <w:bCs w:val="0"/>
                <w:lang w:eastAsia="en-PH"/>
              </w:rPr>
            </w:pPr>
            <w:r>
              <w:rPr>
                <w:lang w:eastAsia="en-PH"/>
              </w:rPr>
              <w:t>December 2023</w:t>
            </w:r>
          </w:p>
        </w:tc>
      </w:tr>
      <w:tr w:rsidR="00484621" w:rsidRPr="006B0695" w14:paraId="4B29DE3D" w14:textId="77777777" w:rsidTr="003D75F9">
        <w:trPr>
          <w:trHeight w:val="300"/>
        </w:trPr>
        <w:tc>
          <w:tcPr>
            <w:tcW w:w="2895" w:type="dxa"/>
            <w:tcBorders>
              <w:top w:val="nil"/>
              <w:left w:val="nil"/>
              <w:bottom w:val="nil"/>
              <w:right w:val="nil"/>
            </w:tcBorders>
            <w:hideMark/>
          </w:tcPr>
          <w:p w14:paraId="502887E0"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Python Programming</w:t>
            </w:r>
          </w:p>
        </w:tc>
        <w:tc>
          <w:tcPr>
            <w:tcW w:w="2625" w:type="dxa"/>
            <w:tcBorders>
              <w:top w:val="nil"/>
              <w:left w:val="nil"/>
              <w:bottom w:val="nil"/>
              <w:right w:val="nil"/>
            </w:tcBorders>
            <w:hideMark/>
          </w:tcPr>
          <w:p w14:paraId="3DF18739" w14:textId="77777777" w:rsidR="00484621" w:rsidRPr="006B0695" w:rsidRDefault="00484621" w:rsidP="0009505F">
            <w:pPr>
              <w:spacing w:line="240" w:lineRule="auto"/>
              <w:ind w:right="15"/>
              <w:textAlignment w:val="baseline"/>
              <w:rPr>
                <w:b w:val="0"/>
                <w:bCs w:val="0"/>
                <w:lang w:eastAsia="en-PH"/>
              </w:rPr>
            </w:pPr>
            <w:r>
              <w:rPr>
                <w:lang w:eastAsia="en-PH"/>
              </w:rPr>
              <w:t>Intermediate</w:t>
            </w:r>
          </w:p>
        </w:tc>
        <w:tc>
          <w:tcPr>
            <w:tcW w:w="2760" w:type="dxa"/>
            <w:tcBorders>
              <w:top w:val="nil"/>
              <w:left w:val="nil"/>
              <w:bottom w:val="nil"/>
              <w:right w:val="nil"/>
            </w:tcBorders>
            <w:hideMark/>
          </w:tcPr>
          <w:p w14:paraId="75DD704B"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April 2025</w:t>
            </w:r>
          </w:p>
        </w:tc>
      </w:tr>
    </w:tbl>
    <w:p w14:paraId="203FA0B4"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404EB5D"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BC61DB0"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7B23491E" w14:textId="77777777" w:rsidTr="003D75F9">
        <w:trPr>
          <w:trHeight w:val="300"/>
        </w:trPr>
        <w:tc>
          <w:tcPr>
            <w:tcW w:w="1710" w:type="dxa"/>
            <w:tcBorders>
              <w:top w:val="nil"/>
              <w:left w:val="nil"/>
              <w:bottom w:val="nil"/>
              <w:right w:val="nil"/>
            </w:tcBorders>
            <w:hideMark/>
          </w:tcPr>
          <w:p w14:paraId="4A6DA6AE"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6BA02E76"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19091CF9" w14:textId="77777777" w:rsidTr="003D75F9">
        <w:trPr>
          <w:trHeight w:val="300"/>
        </w:trPr>
        <w:tc>
          <w:tcPr>
            <w:tcW w:w="1710" w:type="dxa"/>
            <w:tcBorders>
              <w:top w:val="nil"/>
              <w:left w:val="nil"/>
              <w:bottom w:val="nil"/>
              <w:right w:val="nil"/>
            </w:tcBorders>
            <w:hideMark/>
          </w:tcPr>
          <w:p w14:paraId="13B9059A" w14:textId="77777777" w:rsidR="00484621" w:rsidRPr="00A46AE5" w:rsidRDefault="00484621" w:rsidP="0009505F">
            <w:r w:rsidRPr="00A46AE5">
              <w:t>August 2023 </w:t>
            </w:r>
          </w:p>
        </w:tc>
        <w:tc>
          <w:tcPr>
            <w:tcW w:w="6585" w:type="dxa"/>
            <w:tcBorders>
              <w:top w:val="nil"/>
              <w:left w:val="nil"/>
              <w:bottom w:val="nil"/>
              <w:right w:val="nil"/>
            </w:tcBorders>
            <w:hideMark/>
          </w:tcPr>
          <w:p w14:paraId="3C18A89B"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10F1EA93" w14:textId="77777777" w:rsidTr="003D75F9">
        <w:trPr>
          <w:trHeight w:val="300"/>
        </w:trPr>
        <w:tc>
          <w:tcPr>
            <w:tcW w:w="1710" w:type="dxa"/>
            <w:tcBorders>
              <w:top w:val="nil"/>
              <w:left w:val="nil"/>
              <w:bottom w:val="nil"/>
              <w:right w:val="nil"/>
            </w:tcBorders>
            <w:hideMark/>
          </w:tcPr>
          <w:p w14:paraId="0DA94E0F" w14:textId="77777777" w:rsidR="00484621" w:rsidRPr="00A46AE5" w:rsidRDefault="00484621" w:rsidP="0009505F">
            <w:r w:rsidRPr="00A46AE5">
              <w:t>February 2024 </w:t>
            </w:r>
          </w:p>
        </w:tc>
        <w:tc>
          <w:tcPr>
            <w:tcW w:w="6585" w:type="dxa"/>
            <w:tcBorders>
              <w:top w:val="nil"/>
              <w:left w:val="nil"/>
              <w:bottom w:val="nil"/>
              <w:right w:val="nil"/>
            </w:tcBorders>
            <w:hideMark/>
          </w:tcPr>
          <w:p w14:paraId="33244182"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GitGud</w:t>
            </w:r>
            <w:proofErr w:type="spellEnd"/>
            <w:r>
              <w:rPr>
                <w:sz w:val="22"/>
                <w:szCs w:val="22"/>
                <w:lang w:eastAsia="en-PH"/>
              </w:rPr>
              <w:t xml:space="preserve"> </w:t>
            </w:r>
          </w:p>
        </w:tc>
      </w:tr>
    </w:tbl>
    <w:p w14:paraId="35206294" w14:textId="77777777" w:rsidR="006E76D9" w:rsidRDefault="006E76D9" w:rsidP="00484621">
      <w:pPr>
        <w:spacing w:line="240" w:lineRule="auto"/>
        <w:textAlignment w:val="baseline"/>
        <w:rPr>
          <w:sz w:val="18"/>
          <w:szCs w:val="18"/>
          <w:lang w:eastAsia="en-PH"/>
        </w:rPr>
      </w:pPr>
    </w:p>
    <w:p w14:paraId="66808B0C" w14:textId="77777777" w:rsidR="006E76D9" w:rsidRDefault="006E76D9">
      <w:pPr>
        <w:spacing w:after="160"/>
        <w:jc w:val="left"/>
        <w:rPr>
          <w:sz w:val="18"/>
          <w:szCs w:val="18"/>
          <w:lang w:eastAsia="en-PH"/>
        </w:rPr>
      </w:pPr>
      <w:r>
        <w:rPr>
          <w:sz w:val="18"/>
          <w:szCs w:val="18"/>
          <w:lang w:eastAsia="en-PH"/>
        </w:rPr>
        <w:br w:type="page"/>
      </w:r>
    </w:p>
    <w:p w14:paraId="569ABF6F" w14:textId="3672A068"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lastRenderedPageBreak/>
        <w:t>Curriculum Vitae of  </w:t>
      </w:r>
    </w:p>
    <w:p w14:paraId="09AEF259" w14:textId="77777777" w:rsidR="00484621" w:rsidRPr="00C202CA" w:rsidRDefault="00484621" w:rsidP="00484621">
      <w:pPr>
        <w:spacing w:line="240" w:lineRule="auto"/>
        <w:textAlignment w:val="baseline"/>
        <w:rPr>
          <w:sz w:val="32"/>
          <w:szCs w:val="32"/>
        </w:rPr>
      </w:pPr>
      <w:r w:rsidRPr="00C202CA">
        <w:rPr>
          <w:sz w:val="32"/>
          <w:szCs w:val="32"/>
        </w:rPr>
        <w:t>Tayag, Jose Mari Christian V.</w:t>
      </w:r>
    </w:p>
    <w:p w14:paraId="1793FED3" w14:textId="77777777" w:rsidR="00484621" w:rsidRPr="00C202CA" w:rsidRDefault="00484621" w:rsidP="00484621">
      <w:pPr>
        <w:spacing w:line="240" w:lineRule="auto"/>
        <w:textAlignment w:val="baseline"/>
        <w:rPr>
          <w:b w:val="0"/>
          <w:bCs w:val="0"/>
        </w:rPr>
      </w:pPr>
      <w:r w:rsidRPr="00C202CA">
        <w:rPr>
          <w:b w:val="0"/>
          <w:bCs w:val="0"/>
        </w:rPr>
        <w:t xml:space="preserve">Block 34, Lot 5, Saint Therese Phase, Deca Homes Subdivision, Barangay Loma de Gato, </w:t>
      </w:r>
      <w:proofErr w:type="spellStart"/>
      <w:r w:rsidRPr="00C202CA">
        <w:rPr>
          <w:b w:val="0"/>
          <w:bCs w:val="0"/>
        </w:rPr>
        <w:t>Marilao</w:t>
      </w:r>
      <w:proofErr w:type="spellEnd"/>
      <w:r w:rsidRPr="00C202CA">
        <w:rPr>
          <w:b w:val="0"/>
          <w:bCs w:val="0"/>
        </w:rPr>
        <w:t>, Bulacan </w:t>
      </w:r>
    </w:p>
    <w:p w14:paraId="23A3AADD" w14:textId="77777777" w:rsidR="00484621" w:rsidRPr="00C202CA" w:rsidRDefault="00484621" w:rsidP="00484621">
      <w:pPr>
        <w:spacing w:line="240" w:lineRule="auto"/>
        <w:textAlignment w:val="baseline"/>
        <w:rPr>
          <w:b w:val="0"/>
          <w:bCs w:val="0"/>
        </w:rPr>
      </w:pPr>
      <w:r w:rsidRPr="00C202CA">
        <w:rPr>
          <w:b w:val="0"/>
          <w:bCs w:val="0"/>
        </w:rPr>
        <w:t>tayag.334839@sjdelmonte.sti.edu.ph </w:t>
      </w:r>
    </w:p>
    <w:p w14:paraId="58DE9B54" w14:textId="77777777" w:rsidR="00484621" w:rsidRDefault="00484621" w:rsidP="00484621">
      <w:pPr>
        <w:spacing w:line="240" w:lineRule="auto"/>
        <w:textAlignment w:val="baseline"/>
        <w:rPr>
          <w:b w:val="0"/>
          <w:bCs w:val="0"/>
        </w:rPr>
      </w:pPr>
      <w:r w:rsidRPr="00C202CA">
        <w:rPr>
          <w:b w:val="0"/>
          <w:bCs w:val="0"/>
        </w:rPr>
        <w:t>+639166248648 </w:t>
      </w:r>
    </w:p>
    <w:p w14:paraId="6EF9C472" w14:textId="77777777" w:rsidR="00484621" w:rsidRPr="00C202CA" w:rsidRDefault="00484621" w:rsidP="00484621">
      <w:pPr>
        <w:spacing w:line="240" w:lineRule="auto"/>
        <w:textAlignment w:val="baseline"/>
        <w:rPr>
          <w:b w:val="0"/>
          <w:bCs w:val="0"/>
        </w:rPr>
      </w:pPr>
    </w:p>
    <w:p w14:paraId="7EF24EEF"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5DFBC055" w14:textId="77777777" w:rsidTr="003D75F9">
        <w:trPr>
          <w:trHeight w:val="300"/>
        </w:trPr>
        <w:tc>
          <w:tcPr>
            <w:tcW w:w="2385" w:type="dxa"/>
            <w:tcBorders>
              <w:top w:val="nil"/>
              <w:left w:val="nil"/>
              <w:bottom w:val="nil"/>
              <w:right w:val="nil"/>
            </w:tcBorders>
            <w:hideMark/>
          </w:tcPr>
          <w:p w14:paraId="30CB1B0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7AD91DF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76600DB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4FFC3561" w14:textId="77777777" w:rsidTr="003D75F9">
        <w:trPr>
          <w:trHeight w:val="300"/>
        </w:trPr>
        <w:tc>
          <w:tcPr>
            <w:tcW w:w="2385" w:type="dxa"/>
            <w:tcBorders>
              <w:top w:val="nil"/>
              <w:left w:val="nil"/>
              <w:bottom w:val="nil"/>
              <w:right w:val="nil"/>
            </w:tcBorders>
            <w:hideMark/>
          </w:tcPr>
          <w:p w14:paraId="1E0E716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hideMark/>
          </w:tcPr>
          <w:p w14:paraId="2B20F47A" w14:textId="77777777" w:rsidR="00484621" w:rsidRPr="000054F4" w:rsidRDefault="00484621" w:rsidP="0009505F">
            <w:r w:rsidRPr="000054F4">
              <w:t>August 2023 </w:t>
            </w:r>
          </w:p>
        </w:tc>
        <w:tc>
          <w:tcPr>
            <w:tcW w:w="3930" w:type="dxa"/>
            <w:tcBorders>
              <w:top w:val="nil"/>
              <w:left w:val="nil"/>
              <w:bottom w:val="nil"/>
              <w:right w:val="nil"/>
            </w:tcBorders>
            <w:hideMark/>
          </w:tcPr>
          <w:p w14:paraId="2A4FBC6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73AC8B1F" w14:textId="77777777" w:rsidTr="003D75F9">
        <w:trPr>
          <w:trHeight w:val="300"/>
        </w:trPr>
        <w:tc>
          <w:tcPr>
            <w:tcW w:w="2385" w:type="dxa"/>
            <w:tcBorders>
              <w:top w:val="nil"/>
              <w:left w:val="nil"/>
              <w:bottom w:val="nil"/>
              <w:right w:val="nil"/>
            </w:tcBorders>
            <w:hideMark/>
          </w:tcPr>
          <w:p w14:paraId="1998A248"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0F96680B" w14:textId="77777777" w:rsidR="00484621" w:rsidRPr="000054F4" w:rsidRDefault="00484621" w:rsidP="0009505F"/>
        </w:tc>
        <w:tc>
          <w:tcPr>
            <w:tcW w:w="3930" w:type="dxa"/>
            <w:tcBorders>
              <w:top w:val="nil"/>
              <w:left w:val="nil"/>
              <w:bottom w:val="nil"/>
              <w:right w:val="nil"/>
            </w:tcBorders>
            <w:hideMark/>
          </w:tcPr>
          <w:p w14:paraId="1822373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0E602EF" w14:textId="77777777" w:rsidTr="003D75F9">
        <w:trPr>
          <w:trHeight w:val="300"/>
        </w:trPr>
        <w:tc>
          <w:tcPr>
            <w:tcW w:w="2385" w:type="dxa"/>
            <w:tcBorders>
              <w:top w:val="nil"/>
              <w:left w:val="nil"/>
              <w:bottom w:val="nil"/>
              <w:right w:val="nil"/>
            </w:tcBorders>
            <w:hideMark/>
          </w:tcPr>
          <w:p w14:paraId="3D621E2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782C45D6" w14:textId="77777777" w:rsidR="00484621" w:rsidRPr="000054F4" w:rsidRDefault="00484621" w:rsidP="0009505F">
            <w:r w:rsidRPr="000054F4">
              <w:t>May 2014-2020 </w:t>
            </w:r>
          </w:p>
        </w:tc>
        <w:tc>
          <w:tcPr>
            <w:tcW w:w="3930" w:type="dxa"/>
            <w:tcBorders>
              <w:top w:val="nil"/>
              <w:left w:val="nil"/>
              <w:bottom w:val="nil"/>
              <w:right w:val="nil"/>
            </w:tcBorders>
            <w:hideMark/>
          </w:tcPr>
          <w:p w14:paraId="55802A5D" w14:textId="77777777" w:rsidR="00484621" w:rsidRPr="006B0695" w:rsidRDefault="00484621" w:rsidP="0009505F">
            <w:pPr>
              <w:spacing w:line="240" w:lineRule="auto"/>
              <w:textAlignment w:val="baseline"/>
              <w:rPr>
                <w:b w:val="0"/>
                <w:bCs w:val="0"/>
                <w:lang w:eastAsia="en-PH"/>
              </w:rPr>
            </w:pPr>
            <w:r>
              <w:rPr>
                <w:sz w:val="22"/>
                <w:szCs w:val="22"/>
                <w:lang w:eastAsia="en-PH"/>
              </w:rPr>
              <w:t>Caloocan National Science and Technology Highschool</w:t>
            </w:r>
            <w:r w:rsidRPr="006B0695">
              <w:rPr>
                <w:sz w:val="22"/>
                <w:szCs w:val="22"/>
                <w:lang w:eastAsia="en-PH"/>
              </w:rPr>
              <w:t> </w:t>
            </w:r>
          </w:p>
        </w:tc>
      </w:tr>
      <w:tr w:rsidR="00484621" w:rsidRPr="006B0695" w14:paraId="5DEFAC85" w14:textId="77777777" w:rsidTr="003D75F9">
        <w:trPr>
          <w:trHeight w:val="300"/>
        </w:trPr>
        <w:tc>
          <w:tcPr>
            <w:tcW w:w="2385" w:type="dxa"/>
            <w:tcBorders>
              <w:top w:val="nil"/>
              <w:left w:val="nil"/>
              <w:bottom w:val="nil"/>
              <w:right w:val="nil"/>
            </w:tcBorders>
            <w:hideMark/>
          </w:tcPr>
          <w:p w14:paraId="030B59C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580D22E" w14:textId="77777777" w:rsidR="00484621" w:rsidRPr="000054F4" w:rsidRDefault="00484621" w:rsidP="0009505F">
            <w:r w:rsidRPr="000054F4">
              <w:t>June 2008-2014 </w:t>
            </w:r>
          </w:p>
        </w:tc>
        <w:tc>
          <w:tcPr>
            <w:tcW w:w="3930" w:type="dxa"/>
            <w:tcBorders>
              <w:top w:val="nil"/>
              <w:left w:val="nil"/>
              <w:bottom w:val="nil"/>
              <w:right w:val="nil"/>
            </w:tcBorders>
            <w:hideMark/>
          </w:tcPr>
          <w:p w14:paraId="1A0C1E36" w14:textId="77777777" w:rsidR="00484621" w:rsidRPr="006B0695" w:rsidRDefault="00484621" w:rsidP="0009505F">
            <w:pPr>
              <w:spacing w:line="240" w:lineRule="auto"/>
              <w:textAlignment w:val="baseline"/>
              <w:rPr>
                <w:b w:val="0"/>
                <w:bCs w:val="0"/>
                <w:lang w:eastAsia="en-PH"/>
              </w:rPr>
            </w:pPr>
            <w:r>
              <w:rPr>
                <w:sz w:val="22"/>
                <w:szCs w:val="22"/>
                <w:lang w:eastAsia="en-PH"/>
              </w:rPr>
              <w:t>ST. Anne Power Academy-</w:t>
            </w:r>
            <w:proofErr w:type="spellStart"/>
            <w:r>
              <w:rPr>
                <w:sz w:val="22"/>
                <w:szCs w:val="22"/>
                <w:lang w:eastAsia="en-PH"/>
              </w:rPr>
              <w:t>Marilao</w:t>
            </w:r>
            <w:proofErr w:type="spellEnd"/>
            <w:r>
              <w:rPr>
                <w:sz w:val="22"/>
                <w:szCs w:val="22"/>
                <w:lang w:eastAsia="en-PH"/>
              </w:rPr>
              <w:t>, inc.</w:t>
            </w:r>
          </w:p>
        </w:tc>
      </w:tr>
    </w:tbl>
    <w:p w14:paraId="4EBA5F4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EE6156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BCF54B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0783E812" w14:textId="77777777" w:rsidTr="003D75F9">
        <w:trPr>
          <w:trHeight w:val="300"/>
        </w:trPr>
        <w:tc>
          <w:tcPr>
            <w:tcW w:w="1785" w:type="dxa"/>
            <w:tcBorders>
              <w:top w:val="nil"/>
              <w:left w:val="nil"/>
              <w:bottom w:val="nil"/>
              <w:right w:val="nil"/>
            </w:tcBorders>
            <w:vAlign w:val="center"/>
            <w:hideMark/>
          </w:tcPr>
          <w:p w14:paraId="1BF139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104296E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5A50A2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74171377" w14:textId="77777777" w:rsidTr="003D75F9">
        <w:trPr>
          <w:trHeight w:val="300"/>
        </w:trPr>
        <w:tc>
          <w:tcPr>
            <w:tcW w:w="1785" w:type="dxa"/>
            <w:tcBorders>
              <w:top w:val="nil"/>
              <w:left w:val="nil"/>
              <w:bottom w:val="nil"/>
              <w:right w:val="nil"/>
            </w:tcBorders>
            <w:hideMark/>
          </w:tcPr>
          <w:p w14:paraId="6A6AA2D9" w14:textId="77777777" w:rsidR="00484621" w:rsidRPr="00F024BF" w:rsidRDefault="00484621" w:rsidP="0009505F">
            <w:pPr>
              <w:rPr>
                <w:b w:val="0"/>
                <w:bCs w:val="0"/>
              </w:rPr>
            </w:pPr>
            <w:r w:rsidRPr="00F024BF">
              <w:rPr>
                <w:b w:val="0"/>
                <w:bCs w:val="0"/>
              </w:rPr>
              <w:t>August 2023-2024</w:t>
            </w:r>
          </w:p>
        </w:tc>
        <w:tc>
          <w:tcPr>
            <w:tcW w:w="3150" w:type="dxa"/>
            <w:tcBorders>
              <w:top w:val="nil"/>
              <w:left w:val="nil"/>
              <w:bottom w:val="nil"/>
              <w:right w:val="nil"/>
            </w:tcBorders>
            <w:hideMark/>
          </w:tcPr>
          <w:p w14:paraId="17F65466"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hideMark/>
          </w:tcPr>
          <w:p w14:paraId="6010804E"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52D0DDF9" w14:textId="77777777" w:rsidTr="003D75F9">
        <w:trPr>
          <w:trHeight w:val="300"/>
        </w:trPr>
        <w:tc>
          <w:tcPr>
            <w:tcW w:w="1785" w:type="dxa"/>
            <w:tcBorders>
              <w:top w:val="nil"/>
              <w:left w:val="nil"/>
              <w:bottom w:val="nil"/>
              <w:right w:val="nil"/>
            </w:tcBorders>
            <w:hideMark/>
          </w:tcPr>
          <w:p w14:paraId="3452A1FC" w14:textId="77777777" w:rsidR="00484621" w:rsidRPr="00F024BF" w:rsidRDefault="00484621" w:rsidP="0009505F">
            <w:pPr>
              <w:rPr>
                <w:b w:val="0"/>
                <w:bCs w:val="0"/>
              </w:rPr>
            </w:pPr>
            <w:r w:rsidRPr="00F024BF">
              <w:rPr>
                <w:b w:val="0"/>
                <w:bCs w:val="0"/>
              </w:rPr>
              <w:t>August 2024-2025</w:t>
            </w:r>
          </w:p>
        </w:tc>
        <w:tc>
          <w:tcPr>
            <w:tcW w:w="3150" w:type="dxa"/>
            <w:tcBorders>
              <w:top w:val="nil"/>
              <w:left w:val="nil"/>
              <w:bottom w:val="nil"/>
              <w:right w:val="nil"/>
            </w:tcBorders>
            <w:hideMark/>
          </w:tcPr>
          <w:p w14:paraId="611D0DCC"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hideMark/>
          </w:tcPr>
          <w:p w14:paraId="32A72F5D"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r w:rsidR="00484621" w:rsidRPr="006B0695" w14:paraId="20EBF1F8" w14:textId="77777777" w:rsidTr="003D75F9">
        <w:trPr>
          <w:trHeight w:val="300"/>
        </w:trPr>
        <w:tc>
          <w:tcPr>
            <w:tcW w:w="1785" w:type="dxa"/>
            <w:tcBorders>
              <w:top w:val="nil"/>
              <w:left w:val="nil"/>
              <w:bottom w:val="nil"/>
              <w:right w:val="nil"/>
            </w:tcBorders>
          </w:tcPr>
          <w:p w14:paraId="31E07578" w14:textId="77777777" w:rsidR="00484621" w:rsidRPr="00F024BF" w:rsidRDefault="00484621" w:rsidP="0009505F">
            <w:pPr>
              <w:rPr>
                <w:b w:val="0"/>
                <w:bCs w:val="0"/>
              </w:rPr>
            </w:pPr>
            <w:r w:rsidRPr="00F024BF">
              <w:rPr>
                <w:b w:val="0"/>
                <w:bCs w:val="0"/>
              </w:rPr>
              <w:t>August 2025-2026</w:t>
            </w:r>
          </w:p>
        </w:tc>
        <w:tc>
          <w:tcPr>
            <w:tcW w:w="3150" w:type="dxa"/>
            <w:tcBorders>
              <w:top w:val="nil"/>
              <w:left w:val="nil"/>
              <w:bottom w:val="nil"/>
              <w:right w:val="nil"/>
            </w:tcBorders>
          </w:tcPr>
          <w:p w14:paraId="0B075889" w14:textId="77777777" w:rsidR="00484621" w:rsidRPr="00F024BF" w:rsidRDefault="00484621" w:rsidP="0009505F">
            <w:pPr>
              <w:spacing w:line="240" w:lineRule="auto"/>
              <w:textAlignment w:val="baseline"/>
              <w:rPr>
                <w:b w:val="0"/>
                <w:bCs w:val="0"/>
                <w:sz w:val="22"/>
                <w:szCs w:val="22"/>
                <w:lang w:eastAsia="en-PH"/>
              </w:rPr>
            </w:pPr>
            <w:proofErr w:type="spellStart"/>
            <w:r w:rsidRPr="00F024BF">
              <w:rPr>
                <w:b w:val="0"/>
                <w:bCs w:val="0"/>
                <w:sz w:val="22"/>
                <w:szCs w:val="22"/>
                <w:lang w:eastAsia="en-PH"/>
              </w:rPr>
              <w:t>Intellitech</w:t>
            </w:r>
            <w:proofErr w:type="spellEnd"/>
          </w:p>
        </w:tc>
        <w:tc>
          <w:tcPr>
            <w:tcW w:w="3345" w:type="dxa"/>
            <w:tcBorders>
              <w:top w:val="nil"/>
              <w:left w:val="nil"/>
              <w:bottom w:val="nil"/>
              <w:right w:val="nil"/>
            </w:tcBorders>
          </w:tcPr>
          <w:p w14:paraId="33DC2E60"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r w:rsidR="00484621" w:rsidRPr="006B0695" w14:paraId="07B4AD6A" w14:textId="77777777" w:rsidTr="003D75F9">
        <w:trPr>
          <w:trHeight w:val="300"/>
        </w:trPr>
        <w:tc>
          <w:tcPr>
            <w:tcW w:w="1785" w:type="dxa"/>
            <w:tcBorders>
              <w:top w:val="nil"/>
              <w:left w:val="nil"/>
              <w:bottom w:val="nil"/>
              <w:right w:val="nil"/>
            </w:tcBorders>
            <w:hideMark/>
          </w:tcPr>
          <w:p w14:paraId="16AE6973"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3C1016A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5041CF2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396D6F5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655EA9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3A7412D6" w14:textId="77777777" w:rsidTr="003D75F9">
        <w:trPr>
          <w:trHeight w:val="300"/>
        </w:trPr>
        <w:tc>
          <w:tcPr>
            <w:tcW w:w="2895" w:type="dxa"/>
            <w:tcBorders>
              <w:top w:val="nil"/>
              <w:left w:val="nil"/>
              <w:bottom w:val="nil"/>
              <w:right w:val="nil"/>
            </w:tcBorders>
            <w:hideMark/>
          </w:tcPr>
          <w:p w14:paraId="1914CE30"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4E36D78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28F78347"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0392241B" w14:textId="77777777" w:rsidTr="003D75F9">
        <w:trPr>
          <w:trHeight w:val="300"/>
        </w:trPr>
        <w:tc>
          <w:tcPr>
            <w:tcW w:w="2895" w:type="dxa"/>
            <w:tcBorders>
              <w:top w:val="nil"/>
              <w:left w:val="nil"/>
              <w:bottom w:val="nil"/>
              <w:right w:val="nil"/>
            </w:tcBorders>
            <w:hideMark/>
          </w:tcPr>
          <w:p w14:paraId="12035FA1" w14:textId="77777777" w:rsidR="00484621" w:rsidRPr="00F024BF" w:rsidRDefault="00484621" w:rsidP="0009505F">
            <w:pPr>
              <w:spacing w:line="240" w:lineRule="auto"/>
              <w:ind w:right="15"/>
              <w:textAlignment w:val="baseline"/>
              <w:rPr>
                <w:b w:val="0"/>
                <w:bCs w:val="0"/>
                <w:lang w:eastAsia="en-PH"/>
              </w:rPr>
            </w:pPr>
            <w:proofErr w:type="spellStart"/>
            <w:r w:rsidRPr="00F024BF">
              <w:rPr>
                <w:b w:val="0"/>
                <w:bCs w:val="0"/>
                <w:sz w:val="22"/>
                <w:szCs w:val="22"/>
                <w:lang w:eastAsia="en-PH"/>
              </w:rPr>
              <w:t>Ux</w:t>
            </w:r>
            <w:proofErr w:type="spellEnd"/>
            <w:r w:rsidRPr="00F024BF">
              <w:rPr>
                <w:b w:val="0"/>
                <w:bCs w:val="0"/>
                <w:sz w:val="22"/>
                <w:szCs w:val="22"/>
                <w:lang w:eastAsia="en-PH"/>
              </w:rPr>
              <w:t>/Ui Design</w:t>
            </w:r>
          </w:p>
        </w:tc>
        <w:tc>
          <w:tcPr>
            <w:tcW w:w="2625" w:type="dxa"/>
            <w:tcBorders>
              <w:top w:val="nil"/>
              <w:left w:val="nil"/>
              <w:bottom w:val="nil"/>
              <w:right w:val="nil"/>
            </w:tcBorders>
            <w:hideMark/>
          </w:tcPr>
          <w:p w14:paraId="26786CB2"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Intermediate</w:t>
            </w:r>
          </w:p>
        </w:tc>
        <w:tc>
          <w:tcPr>
            <w:tcW w:w="2760" w:type="dxa"/>
            <w:tcBorders>
              <w:top w:val="nil"/>
              <w:left w:val="nil"/>
              <w:bottom w:val="nil"/>
              <w:right w:val="nil"/>
            </w:tcBorders>
            <w:hideMark/>
          </w:tcPr>
          <w:p w14:paraId="74EEADE5"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September 2020</w:t>
            </w:r>
          </w:p>
        </w:tc>
      </w:tr>
      <w:tr w:rsidR="00484621" w:rsidRPr="006B0695" w14:paraId="275D3370" w14:textId="77777777" w:rsidTr="003D75F9">
        <w:trPr>
          <w:trHeight w:val="300"/>
        </w:trPr>
        <w:tc>
          <w:tcPr>
            <w:tcW w:w="2895" w:type="dxa"/>
            <w:tcBorders>
              <w:top w:val="nil"/>
              <w:left w:val="nil"/>
              <w:bottom w:val="nil"/>
              <w:right w:val="nil"/>
            </w:tcBorders>
            <w:hideMark/>
          </w:tcPr>
          <w:p w14:paraId="187FC14E"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Python Programming</w:t>
            </w:r>
          </w:p>
        </w:tc>
        <w:tc>
          <w:tcPr>
            <w:tcW w:w="2625" w:type="dxa"/>
            <w:tcBorders>
              <w:top w:val="nil"/>
              <w:left w:val="nil"/>
              <w:bottom w:val="nil"/>
              <w:right w:val="nil"/>
            </w:tcBorders>
            <w:hideMark/>
          </w:tcPr>
          <w:p w14:paraId="7827883A"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Intermediate</w:t>
            </w:r>
          </w:p>
        </w:tc>
        <w:tc>
          <w:tcPr>
            <w:tcW w:w="2760" w:type="dxa"/>
            <w:tcBorders>
              <w:top w:val="nil"/>
              <w:left w:val="nil"/>
              <w:bottom w:val="nil"/>
              <w:right w:val="nil"/>
            </w:tcBorders>
            <w:hideMark/>
          </w:tcPr>
          <w:p w14:paraId="1FA2106F"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March 2018</w:t>
            </w:r>
          </w:p>
        </w:tc>
      </w:tr>
      <w:tr w:rsidR="00484621" w:rsidRPr="006B0695" w14:paraId="4C0EC338" w14:textId="77777777" w:rsidTr="003D75F9">
        <w:trPr>
          <w:trHeight w:val="300"/>
        </w:trPr>
        <w:tc>
          <w:tcPr>
            <w:tcW w:w="2895" w:type="dxa"/>
            <w:tcBorders>
              <w:top w:val="nil"/>
              <w:left w:val="nil"/>
              <w:bottom w:val="nil"/>
              <w:right w:val="nil"/>
            </w:tcBorders>
            <w:hideMark/>
          </w:tcPr>
          <w:p w14:paraId="3D8B239C"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Rust Programming</w:t>
            </w:r>
          </w:p>
        </w:tc>
        <w:tc>
          <w:tcPr>
            <w:tcW w:w="2625" w:type="dxa"/>
            <w:tcBorders>
              <w:top w:val="nil"/>
              <w:left w:val="nil"/>
              <w:bottom w:val="nil"/>
              <w:right w:val="nil"/>
            </w:tcBorders>
            <w:hideMark/>
          </w:tcPr>
          <w:p w14:paraId="1DE1DBEF"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Intermediate</w:t>
            </w:r>
          </w:p>
        </w:tc>
        <w:tc>
          <w:tcPr>
            <w:tcW w:w="2760" w:type="dxa"/>
            <w:tcBorders>
              <w:top w:val="nil"/>
              <w:left w:val="nil"/>
              <w:bottom w:val="nil"/>
              <w:right w:val="nil"/>
            </w:tcBorders>
            <w:hideMark/>
          </w:tcPr>
          <w:p w14:paraId="7CBF2581"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December 2024</w:t>
            </w:r>
          </w:p>
        </w:tc>
      </w:tr>
    </w:tbl>
    <w:p w14:paraId="6D6410D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2E6C540"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A29E41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1058ECF2" w14:textId="77777777" w:rsidTr="003D75F9">
        <w:trPr>
          <w:trHeight w:val="300"/>
        </w:trPr>
        <w:tc>
          <w:tcPr>
            <w:tcW w:w="1710" w:type="dxa"/>
            <w:tcBorders>
              <w:top w:val="nil"/>
              <w:left w:val="nil"/>
              <w:bottom w:val="nil"/>
              <w:right w:val="nil"/>
            </w:tcBorders>
            <w:hideMark/>
          </w:tcPr>
          <w:p w14:paraId="142131C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587EB7AA"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3526AEB6" w14:textId="77777777" w:rsidTr="003D75F9">
        <w:trPr>
          <w:trHeight w:val="300"/>
        </w:trPr>
        <w:tc>
          <w:tcPr>
            <w:tcW w:w="1710" w:type="dxa"/>
            <w:tcBorders>
              <w:top w:val="nil"/>
              <w:left w:val="nil"/>
              <w:bottom w:val="nil"/>
              <w:right w:val="nil"/>
            </w:tcBorders>
            <w:hideMark/>
          </w:tcPr>
          <w:p w14:paraId="3E86C0E1" w14:textId="77777777" w:rsidR="00484621" w:rsidRPr="007B3996" w:rsidRDefault="00484621" w:rsidP="0009505F">
            <w:pPr>
              <w:spacing w:line="240" w:lineRule="auto"/>
              <w:ind w:right="15"/>
              <w:textAlignment w:val="baseline"/>
            </w:pPr>
            <w:r w:rsidRPr="007B3996">
              <w:t>August 2023 </w:t>
            </w:r>
          </w:p>
        </w:tc>
        <w:tc>
          <w:tcPr>
            <w:tcW w:w="6585" w:type="dxa"/>
            <w:tcBorders>
              <w:top w:val="nil"/>
              <w:left w:val="nil"/>
              <w:bottom w:val="nil"/>
              <w:right w:val="nil"/>
            </w:tcBorders>
            <w:hideMark/>
          </w:tcPr>
          <w:p w14:paraId="52A23DB8"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65AC83BD" w14:textId="77777777" w:rsidTr="003D75F9">
        <w:trPr>
          <w:trHeight w:val="300"/>
        </w:trPr>
        <w:tc>
          <w:tcPr>
            <w:tcW w:w="1710" w:type="dxa"/>
            <w:tcBorders>
              <w:top w:val="nil"/>
              <w:left w:val="nil"/>
              <w:bottom w:val="nil"/>
              <w:right w:val="nil"/>
            </w:tcBorders>
            <w:hideMark/>
          </w:tcPr>
          <w:p w14:paraId="2809410E" w14:textId="77777777" w:rsidR="00484621" w:rsidRPr="007B3996" w:rsidRDefault="00484621" w:rsidP="0009505F">
            <w:pPr>
              <w:spacing w:line="240" w:lineRule="auto"/>
              <w:ind w:right="15"/>
              <w:textAlignment w:val="baseline"/>
            </w:pPr>
            <w:r w:rsidRPr="007B3996">
              <w:t>February 2024 </w:t>
            </w:r>
          </w:p>
        </w:tc>
        <w:tc>
          <w:tcPr>
            <w:tcW w:w="6585" w:type="dxa"/>
            <w:tcBorders>
              <w:top w:val="nil"/>
              <w:left w:val="nil"/>
              <w:bottom w:val="nil"/>
              <w:right w:val="nil"/>
            </w:tcBorders>
            <w:hideMark/>
          </w:tcPr>
          <w:p w14:paraId="06116DC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GitGud</w:t>
            </w:r>
            <w:proofErr w:type="spellEnd"/>
            <w:r>
              <w:rPr>
                <w:sz w:val="22"/>
                <w:szCs w:val="22"/>
                <w:lang w:eastAsia="en-PH"/>
              </w:rPr>
              <w:t xml:space="preserve"> </w:t>
            </w:r>
          </w:p>
        </w:tc>
      </w:tr>
      <w:tr w:rsidR="00484621" w:rsidRPr="006B0695" w14:paraId="033389EE" w14:textId="77777777" w:rsidTr="003D75F9">
        <w:trPr>
          <w:trHeight w:val="300"/>
        </w:trPr>
        <w:tc>
          <w:tcPr>
            <w:tcW w:w="1710" w:type="dxa"/>
            <w:tcBorders>
              <w:top w:val="nil"/>
              <w:left w:val="nil"/>
              <w:bottom w:val="nil"/>
              <w:right w:val="nil"/>
            </w:tcBorders>
            <w:hideMark/>
          </w:tcPr>
          <w:p w14:paraId="2646E8D1"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 </w:t>
            </w:r>
          </w:p>
        </w:tc>
        <w:tc>
          <w:tcPr>
            <w:tcW w:w="6585" w:type="dxa"/>
            <w:tcBorders>
              <w:top w:val="nil"/>
              <w:left w:val="nil"/>
              <w:bottom w:val="nil"/>
              <w:right w:val="nil"/>
            </w:tcBorders>
            <w:hideMark/>
          </w:tcPr>
          <w:p w14:paraId="095E56C5"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CodeFest</w:t>
            </w:r>
            <w:proofErr w:type="spellEnd"/>
          </w:p>
        </w:tc>
      </w:tr>
      <w:tr w:rsidR="00484621" w:rsidRPr="006B0695" w14:paraId="7C5F30E9" w14:textId="77777777" w:rsidTr="003D75F9">
        <w:trPr>
          <w:trHeight w:val="300"/>
        </w:trPr>
        <w:tc>
          <w:tcPr>
            <w:tcW w:w="1710" w:type="dxa"/>
            <w:tcBorders>
              <w:top w:val="nil"/>
              <w:left w:val="nil"/>
              <w:bottom w:val="nil"/>
              <w:right w:val="nil"/>
            </w:tcBorders>
            <w:hideMark/>
          </w:tcPr>
          <w:p w14:paraId="6B3F1213"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6DA55FF5" w14:textId="77777777" w:rsidR="00484621" w:rsidRPr="006B0695" w:rsidRDefault="00484621" w:rsidP="0009505F">
            <w:pPr>
              <w:spacing w:line="240" w:lineRule="auto"/>
              <w:ind w:right="15"/>
              <w:jc w:val="both"/>
              <w:textAlignment w:val="baseline"/>
              <w:rPr>
                <w:b w:val="0"/>
                <w:bCs w:val="0"/>
                <w:lang w:eastAsia="en-PH"/>
              </w:rPr>
            </w:pPr>
          </w:p>
        </w:tc>
      </w:tr>
    </w:tbl>
    <w:p w14:paraId="6AE46509" w14:textId="77777777" w:rsidR="00484621" w:rsidRPr="0086732C" w:rsidRDefault="00484621" w:rsidP="00484621">
      <w:pPr>
        <w:spacing w:line="240" w:lineRule="auto"/>
        <w:ind w:right="15"/>
        <w:jc w:val="both"/>
        <w:textAlignment w:val="baseline"/>
        <w:rPr>
          <w:b w:val="0"/>
          <w:bCs w:val="0"/>
          <w:sz w:val="16"/>
          <w:szCs w:val="16"/>
          <w:lang w:eastAsia="en-PH"/>
        </w:rPr>
      </w:pPr>
    </w:p>
    <w:p w14:paraId="5704F6FD" w14:textId="77777777" w:rsidR="00484621" w:rsidRDefault="00484621" w:rsidP="00484621">
      <w:pPr>
        <w:spacing w:after="160"/>
        <w:jc w:val="left"/>
        <w:rPr>
          <w:sz w:val="18"/>
          <w:szCs w:val="18"/>
          <w:lang w:eastAsia="en-PH"/>
        </w:rPr>
      </w:pPr>
      <w:r>
        <w:rPr>
          <w:sz w:val="18"/>
          <w:szCs w:val="18"/>
          <w:lang w:eastAsia="en-PH"/>
        </w:rPr>
        <w:br w:type="page"/>
      </w:r>
    </w:p>
    <w:p w14:paraId="74843753"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lastRenderedPageBreak/>
        <w:t>Curriculum Vitae of  </w:t>
      </w:r>
    </w:p>
    <w:p w14:paraId="0F4B6F2E" w14:textId="77777777" w:rsidR="00484621" w:rsidRPr="007853FF" w:rsidRDefault="00484621" w:rsidP="00484621">
      <w:pPr>
        <w:spacing w:line="240" w:lineRule="auto"/>
        <w:textAlignment w:val="baseline"/>
        <w:rPr>
          <w:sz w:val="32"/>
          <w:szCs w:val="32"/>
        </w:rPr>
      </w:pPr>
      <w:r w:rsidRPr="007853FF">
        <w:rPr>
          <w:sz w:val="32"/>
          <w:szCs w:val="32"/>
        </w:rPr>
        <w:t>Accad, Glenn Marco B.</w:t>
      </w:r>
    </w:p>
    <w:p w14:paraId="5BF4ED49" w14:textId="77777777" w:rsidR="00484621" w:rsidRPr="007853FF" w:rsidRDefault="00484621" w:rsidP="00484621">
      <w:pPr>
        <w:spacing w:line="240" w:lineRule="auto"/>
        <w:textAlignment w:val="baseline"/>
      </w:pPr>
      <w:r w:rsidRPr="007853FF">
        <w:t xml:space="preserve">Block 32, Lot 17 Phase 6C </w:t>
      </w:r>
      <w:proofErr w:type="spellStart"/>
      <w:r w:rsidRPr="007853FF">
        <w:t>Towerville</w:t>
      </w:r>
      <w:proofErr w:type="spellEnd"/>
      <w:r w:rsidRPr="007853FF">
        <w:t xml:space="preserve">, Barangay Gaya - Gaya, </w:t>
      </w:r>
      <w:proofErr w:type="spellStart"/>
      <w:r w:rsidRPr="007853FF">
        <w:t>Towerville</w:t>
      </w:r>
      <w:proofErr w:type="spellEnd"/>
      <w:r w:rsidRPr="007853FF">
        <w:t>, San Jose Del Monte Bulacan</w:t>
      </w:r>
    </w:p>
    <w:p w14:paraId="5E3FDE7D" w14:textId="77777777" w:rsidR="00484621" w:rsidRPr="007853FF" w:rsidRDefault="00484621" w:rsidP="00484621">
      <w:pPr>
        <w:spacing w:line="240" w:lineRule="auto"/>
        <w:textAlignment w:val="baseline"/>
      </w:pPr>
      <w:r w:rsidRPr="007853FF">
        <w:t>Accad.355761@sjdelmonte.sti.edu.ph</w:t>
      </w:r>
    </w:p>
    <w:p w14:paraId="53473A80" w14:textId="77777777" w:rsidR="00484621" w:rsidRDefault="00484621" w:rsidP="00484621">
      <w:pPr>
        <w:spacing w:line="240" w:lineRule="auto"/>
        <w:textAlignment w:val="baseline"/>
      </w:pPr>
      <w:r w:rsidRPr="007853FF">
        <w:t>+639981847987 </w:t>
      </w:r>
    </w:p>
    <w:p w14:paraId="6E9C1936" w14:textId="77777777" w:rsidR="00484621" w:rsidRPr="007853FF" w:rsidRDefault="00484621" w:rsidP="00484621">
      <w:pPr>
        <w:spacing w:line="240" w:lineRule="auto"/>
        <w:textAlignment w:val="baseline"/>
      </w:pPr>
    </w:p>
    <w:p w14:paraId="75802F37"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18EF0A0C" w14:textId="77777777" w:rsidTr="003D75F9">
        <w:trPr>
          <w:trHeight w:val="300"/>
        </w:trPr>
        <w:tc>
          <w:tcPr>
            <w:tcW w:w="2385" w:type="dxa"/>
            <w:tcBorders>
              <w:top w:val="nil"/>
              <w:left w:val="nil"/>
              <w:bottom w:val="nil"/>
              <w:right w:val="nil"/>
            </w:tcBorders>
            <w:hideMark/>
          </w:tcPr>
          <w:p w14:paraId="51A041E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0C0CE43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659B7BF3"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4E3B4B1A" w14:textId="77777777" w:rsidTr="003D75F9">
        <w:trPr>
          <w:trHeight w:val="300"/>
        </w:trPr>
        <w:tc>
          <w:tcPr>
            <w:tcW w:w="2385" w:type="dxa"/>
            <w:tcBorders>
              <w:top w:val="nil"/>
              <w:left w:val="nil"/>
              <w:bottom w:val="nil"/>
              <w:right w:val="nil"/>
            </w:tcBorders>
            <w:hideMark/>
          </w:tcPr>
          <w:p w14:paraId="25613000"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Tertiary </w:t>
            </w:r>
          </w:p>
        </w:tc>
        <w:tc>
          <w:tcPr>
            <w:tcW w:w="1965" w:type="dxa"/>
            <w:tcBorders>
              <w:top w:val="nil"/>
              <w:left w:val="nil"/>
              <w:bottom w:val="nil"/>
              <w:right w:val="nil"/>
            </w:tcBorders>
            <w:hideMark/>
          </w:tcPr>
          <w:p w14:paraId="1C7B27F9" w14:textId="77777777" w:rsidR="00484621" w:rsidRPr="00F024BF" w:rsidRDefault="00484621" w:rsidP="0009505F">
            <w:pPr>
              <w:spacing w:line="240" w:lineRule="auto"/>
              <w:textAlignment w:val="baseline"/>
              <w:rPr>
                <w:b w:val="0"/>
                <w:bCs w:val="0"/>
              </w:rPr>
            </w:pPr>
            <w:r w:rsidRPr="00F024BF">
              <w:rPr>
                <w:b w:val="0"/>
                <w:bCs w:val="0"/>
              </w:rPr>
              <w:t>August 2023 </w:t>
            </w:r>
          </w:p>
        </w:tc>
        <w:tc>
          <w:tcPr>
            <w:tcW w:w="3930" w:type="dxa"/>
            <w:tcBorders>
              <w:top w:val="nil"/>
              <w:left w:val="nil"/>
              <w:bottom w:val="nil"/>
              <w:right w:val="nil"/>
            </w:tcBorders>
            <w:hideMark/>
          </w:tcPr>
          <w:p w14:paraId="3BB9493C"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 STI College San Jose Del Monte</w:t>
            </w:r>
          </w:p>
        </w:tc>
      </w:tr>
      <w:tr w:rsidR="00484621" w:rsidRPr="006B0695" w14:paraId="7FEBA86C" w14:textId="77777777" w:rsidTr="003D75F9">
        <w:trPr>
          <w:trHeight w:val="300"/>
        </w:trPr>
        <w:tc>
          <w:tcPr>
            <w:tcW w:w="2385" w:type="dxa"/>
            <w:tcBorders>
              <w:top w:val="nil"/>
              <w:left w:val="nil"/>
              <w:bottom w:val="nil"/>
              <w:right w:val="nil"/>
            </w:tcBorders>
            <w:hideMark/>
          </w:tcPr>
          <w:p w14:paraId="53BD092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Vocational/Technical </w:t>
            </w:r>
          </w:p>
        </w:tc>
        <w:tc>
          <w:tcPr>
            <w:tcW w:w="1965" w:type="dxa"/>
            <w:tcBorders>
              <w:top w:val="nil"/>
              <w:left w:val="nil"/>
              <w:bottom w:val="nil"/>
              <w:right w:val="nil"/>
            </w:tcBorders>
            <w:hideMark/>
          </w:tcPr>
          <w:p w14:paraId="1614D571" w14:textId="77777777" w:rsidR="00484621" w:rsidRPr="00F024BF" w:rsidRDefault="00484621" w:rsidP="0009505F">
            <w:pPr>
              <w:spacing w:line="240" w:lineRule="auto"/>
              <w:textAlignment w:val="baseline"/>
              <w:rPr>
                <w:b w:val="0"/>
                <w:bCs w:val="0"/>
              </w:rPr>
            </w:pPr>
          </w:p>
        </w:tc>
        <w:tc>
          <w:tcPr>
            <w:tcW w:w="3930" w:type="dxa"/>
            <w:tcBorders>
              <w:top w:val="nil"/>
              <w:left w:val="nil"/>
              <w:bottom w:val="nil"/>
              <w:right w:val="nil"/>
            </w:tcBorders>
            <w:hideMark/>
          </w:tcPr>
          <w:p w14:paraId="384D135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 </w:t>
            </w:r>
          </w:p>
        </w:tc>
      </w:tr>
      <w:tr w:rsidR="00484621" w:rsidRPr="006B0695" w14:paraId="644A823E" w14:textId="77777777" w:rsidTr="003D75F9">
        <w:trPr>
          <w:trHeight w:val="300"/>
        </w:trPr>
        <w:tc>
          <w:tcPr>
            <w:tcW w:w="2385" w:type="dxa"/>
            <w:tcBorders>
              <w:top w:val="nil"/>
              <w:left w:val="nil"/>
              <w:bottom w:val="nil"/>
              <w:right w:val="nil"/>
            </w:tcBorders>
            <w:hideMark/>
          </w:tcPr>
          <w:p w14:paraId="0EA943CE"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High School </w:t>
            </w:r>
          </w:p>
        </w:tc>
        <w:tc>
          <w:tcPr>
            <w:tcW w:w="1965" w:type="dxa"/>
            <w:tcBorders>
              <w:top w:val="nil"/>
              <w:left w:val="nil"/>
              <w:bottom w:val="nil"/>
              <w:right w:val="nil"/>
            </w:tcBorders>
            <w:hideMark/>
          </w:tcPr>
          <w:p w14:paraId="0E9AE006" w14:textId="77777777" w:rsidR="00484621" w:rsidRPr="00F024BF" w:rsidRDefault="00484621" w:rsidP="0009505F">
            <w:pPr>
              <w:spacing w:line="240" w:lineRule="auto"/>
              <w:textAlignment w:val="baseline"/>
              <w:rPr>
                <w:b w:val="0"/>
                <w:bCs w:val="0"/>
              </w:rPr>
            </w:pPr>
            <w:r w:rsidRPr="00F024BF">
              <w:rPr>
                <w:b w:val="0"/>
                <w:bCs w:val="0"/>
              </w:rPr>
              <w:t>May 2017-2023 </w:t>
            </w:r>
          </w:p>
        </w:tc>
        <w:tc>
          <w:tcPr>
            <w:tcW w:w="3930" w:type="dxa"/>
            <w:tcBorders>
              <w:top w:val="nil"/>
              <w:left w:val="nil"/>
              <w:bottom w:val="nil"/>
              <w:right w:val="nil"/>
            </w:tcBorders>
            <w:hideMark/>
          </w:tcPr>
          <w:p w14:paraId="669103C5"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Graceville National High school</w:t>
            </w:r>
          </w:p>
        </w:tc>
      </w:tr>
      <w:tr w:rsidR="00484621" w:rsidRPr="006B0695" w14:paraId="4F07BE0E" w14:textId="77777777" w:rsidTr="003D75F9">
        <w:trPr>
          <w:trHeight w:val="300"/>
        </w:trPr>
        <w:tc>
          <w:tcPr>
            <w:tcW w:w="2385" w:type="dxa"/>
            <w:tcBorders>
              <w:top w:val="nil"/>
              <w:left w:val="nil"/>
              <w:bottom w:val="nil"/>
              <w:right w:val="nil"/>
            </w:tcBorders>
            <w:hideMark/>
          </w:tcPr>
          <w:p w14:paraId="1973710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Elementary </w:t>
            </w:r>
          </w:p>
        </w:tc>
        <w:tc>
          <w:tcPr>
            <w:tcW w:w="1965" w:type="dxa"/>
            <w:tcBorders>
              <w:top w:val="nil"/>
              <w:left w:val="nil"/>
              <w:bottom w:val="nil"/>
              <w:right w:val="nil"/>
            </w:tcBorders>
            <w:hideMark/>
          </w:tcPr>
          <w:p w14:paraId="7CC3A740" w14:textId="77777777" w:rsidR="00484621" w:rsidRPr="00F024BF" w:rsidRDefault="00484621" w:rsidP="0009505F">
            <w:pPr>
              <w:spacing w:line="240" w:lineRule="auto"/>
              <w:textAlignment w:val="baseline"/>
              <w:rPr>
                <w:b w:val="0"/>
                <w:bCs w:val="0"/>
              </w:rPr>
            </w:pPr>
            <w:r w:rsidRPr="00F024BF">
              <w:rPr>
                <w:b w:val="0"/>
                <w:bCs w:val="0"/>
              </w:rPr>
              <w:t>June 2011-2017 </w:t>
            </w:r>
          </w:p>
        </w:tc>
        <w:tc>
          <w:tcPr>
            <w:tcW w:w="3930" w:type="dxa"/>
            <w:tcBorders>
              <w:top w:val="nil"/>
              <w:left w:val="nil"/>
              <w:bottom w:val="nil"/>
              <w:right w:val="nil"/>
            </w:tcBorders>
            <w:hideMark/>
          </w:tcPr>
          <w:p w14:paraId="78F44BAA" w14:textId="77777777" w:rsidR="00484621" w:rsidRPr="00F024BF" w:rsidRDefault="00484621" w:rsidP="0009505F">
            <w:pPr>
              <w:spacing w:line="240" w:lineRule="auto"/>
              <w:textAlignment w:val="baseline"/>
              <w:rPr>
                <w:b w:val="0"/>
                <w:bCs w:val="0"/>
                <w:lang w:eastAsia="en-PH"/>
              </w:rPr>
            </w:pPr>
            <w:proofErr w:type="spellStart"/>
            <w:r w:rsidRPr="00F024BF">
              <w:rPr>
                <w:b w:val="0"/>
                <w:bCs w:val="0"/>
                <w:sz w:val="22"/>
                <w:szCs w:val="22"/>
                <w:lang w:eastAsia="en-PH"/>
              </w:rPr>
              <w:t>Marangal</w:t>
            </w:r>
            <w:proofErr w:type="spellEnd"/>
            <w:r w:rsidRPr="00F024BF">
              <w:rPr>
                <w:b w:val="0"/>
                <w:bCs w:val="0"/>
                <w:sz w:val="22"/>
                <w:szCs w:val="22"/>
                <w:lang w:eastAsia="en-PH"/>
              </w:rPr>
              <w:t xml:space="preserve"> Elementary School</w:t>
            </w:r>
          </w:p>
        </w:tc>
      </w:tr>
    </w:tbl>
    <w:p w14:paraId="7712FE5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2EB3647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321C03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1204E420" w14:textId="77777777" w:rsidTr="003D75F9">
        <w:trPr>
          <w:trHeight w:val="300"/>
        </w:trPr>
        <w:tc>
          <w:tcPr>
            <w:tcW w:w="1770" w:type="dxa"/>
            <w:tcBorders>
              <w:top w:val="nil"/>
              <w:left w:val="nil"/>
              <w:bottom w:val="nil"/>
              <w:right w:val="nil"/>
            </w:tcBorders>
            <w:vAlign w:val="center"/>
            <w:hideMark/>
          </w:tcPr>
          <w:p w14:paraId="30D88E9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EE24988"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4A2BE61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1126A14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56F60C79" w14:textId="77777777" w:rsidTr="003D75F9">
        <w:trPr>
          <w:trHeight w:val="300"/>
        </w:trPr>
        <w:tc>
          <w:tcPr>
            <w:tcW w:w="1770" w:type="dxa"/>
            <w:tcBorders>
              <w:top w:val="nil"/>
              <w:left w:val="nil"/>
              <w:bottom w:val="nil"/>
              <w:right w:val="nil"/>
            </w:tcBorders>
            <w:hideMark/>
          </w:tcPr>
          <w:p w14:paraId="60B06B3A" w14:textId="77777777" w:rsidR="00484621" w:rsidRPr="006B0695" w:rsidRDefault="00484621" w:rsidP="0009505F">
            <w:pPr>
              <w:spacing w:line="240" w:lineRule="auto"/>
              <w:textAlignment w:val="baseline"/>
              <w:rPr>
                <w:b w:val="0"/>
                <w:bCs w:val="0"/>
                <w:lang w:eastAsia="en-PH"/>
              </w:rPr>
            </w:pPr>
            <w:r>
              <w:rPr>
                <w:b w:val="0"/>
                <w:bCs w:val="0"/>
                <w:lang w:eastAsia="en-PH"/>
              </w:rPr>
              <w:t>February 2023 – May 2023</w:t>
            </w:r>
          </w:p>
        </w:tc>
        <w:tc>
          <w:tcPr>
            <w:tcW w:w="3150" w:type="dxa"/>
            <w:tcBorders>
              <w:top w:val="nil"/>
              <w:left w:val="nil"/>
              <w:bottom w:val="nil"/>
              <w:right w:val="nil"/>
            </w:tcBorders>
            <w:hideMark/>
          </w:tcPr>
          <w:p w14:paraId="6B0E7479" w14:textId="77777777" w:rsidR="00484621" w:rsidRPr="006B0695" w:rsidRDefault="00484621" w:rsidP="0009505F">
            <w:pPr>
              <w:spacing w:line="240" w:lineRule="auto"/>
              <w:textAlignment w:val="baseline"/>
              <w:rPr>
                <w:b w:val="0"/>
                <w:bCs w:val="0"/>
                <w:lang w:eastAsia="en-PH"/>
              </w:rPr>
            </w:pPr>
            <w:r>
              <w:rPr>
                <w:b w:val="0"/>
                <w:bCs w:val="0"/>
                <w:szCs w:val="22"/>
                <w:lang w:eastAsia="en-PH"/>
              </w:rPr>
              <w:t>Student Assistant</w:t>
            </w:r>
            <w:r w:rsidRPr="006B0695">
              <w:rPr>
                <w:sz w:val="22"/>
                <w:szCs w:val="22"/>
                <w:lang w:eastAsia="en-PH"/>
              </w:rPr>
              <w:t> </w:t>
            </w:r>
          </w:p>
        </w:tc>
        <w:tc>
          <w:tcPr>
            <w:tcW w:w="3360" w:type="dxa"/>
            <w:tcBorders>
              <w:top w:val="nil"/>
              <w:left w:val="nil"/>
              <w:bottom w:val="nil"/>
              <w:right w:val="nil"/>
            </w:tcBorders>
            <w:hideMark/>
          </w:tcPr>
          <w:p w14:paraId="24972F15" w14:textId="77777777" w:rsidR="00484621" w:rsidRPr="006B0695" w:rsidRDefault="00484621" w:rsidP="0009505F">
            <w:pPr>
              <w:spacing w:line="240" w:lineRule="auto"/>
              <w:textAlignment w:val="baseline"/>
              <w:rPr>
                <w:b w:val="0"/>
                <w:bCs w:val="0"/>
                <w:lang w:eastAsia="en-PH"/>
              </w:rPr>
            </w:pPr>
            <w:r>
              <w:rPr>
                <w:b w:val="0"/>
                <w:bCs w:val="0"/>
                <w:szCs w:val="22"/>
                <w:lang w:eastAsia="en-PH"/>
              </w:rPr>
              <w:t>San Jose Academy of Bulacan</w:t>
            </w:r>
            <w:r w:rsidRPr="006B0695">
              <w:rPr>
                <w:sz w:val="22"/>
                <w:szCs w:val="22"/>
                <w:lang w:eastAsia="en-PH"/>
              </w:rPr>
              <w:t> </w:t>
            </w:r>
          </w:p>
        </w:tc>
      </w:tr>
      <w:tr w:rsidR="00484621" w:rsidRPr="006B0695" w14:paraId="59645D25" w14:textId="77777777" w:rsidTr="003D75F9">
        <w:trPr>
          <w:trHeight w:val="300"/>
        </w:trPr>
        <w:tc>
          <w:tcPr>
            <w:tcW w:w="1770" w:type="dxa"/>
            <w:tcBorders>
              <w:top w:val="nil"/>
              <w:left w:val="nil"/>
              <w:bottom w:val="nil"/>
              <w:right w:val="nil"/>
            </w:tcBorders>
            <w:hideMark/>
          </w:tcPr>
          <w:p w14:paraId="3849619D"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2328DD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187847B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1514B1F1" w14:textId="77777777" w:rsidTr="003D75F9">
        <w:trPr>
          <w:trHeight w:val="300"/>
        </w:trPr>
        <w:tc>
          <w:tcPr>
            <w:tcW w:w="1770" w:type="dxa"/>
            <w:tcBorders>
              <w:top w:val="nil"/>
              <w:left w:val="nil"/>
              <w:bottom w:val="nil"/>
              <w:right w:val="nil"/>
            </w:tcBorders>
            <w:hideMark/>
          </w:tcPr>
          <w:p w14:paraId="7A56459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5AB8499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6AECAF7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1FBB874E" w14:textId="77777777" w:rsidTr="003D75F9">
        <w:trPr>
          <w:trHeight w:val="300"/>
        </w:trPr>
        <w:tc>
          <w:tcPr>
            <w:tcW w:w="1770" w:type="dxa"/>
            <w:tcBorders>
              <w:top w:val="nil"/>
              <w:left w:val="nil"/>
              <w:bottom w:val="nil"/>
              <w:right w:val="nil"/>
            </w:tcBorders>
            <w:hideMark/>
          </w:tcPr>
          <w:p w14:paraId="55FB1D20"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1D9945C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1C1654A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78428AF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2BDAC29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268A53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0D96DFA9" w14:textId="77777777" w:rsidTr="003D75F9">
        <w:trPr>
          <w:trHeight w:val="285"/>
        </w:trPr>
        <w:tc>
          <w:tcPr>
            <w:tcW w:w="1785" w:type="dxa"/>
            <w:tcBorders>
              <w:top w:val="nil"/>
              <w:left w:val="nil"/>
              <w:bottom w:val="nil"/>
              <w:right w:val="nil"/>
            </w:tcBorders>
            <w:vAlign w:val="center"/>
            <w:hideMark/>
          </w:tcPr>
          <w:p w14:paraId="039771A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63EF9D0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7A6847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0C6E375B" w14:textId="77777777" w:rsidTr="003D75F9">
        <w:trPr>
          <w:trHeight w:val="300"/>
        </w:trPr>
        <w:tc>
          <w:tcPr>
            <w:tcW w:w="1785" w:type="dxa"/>
            <w:tcBorders>
              <w:top w:val="nil"/>
              <w:left w:val="nil"/>
              <w:bottom w:val="nil"/>
              <w:right w:val="nil"/>
            </w:tcBorders>
            <w:hideMark/>
          </w:tcPr>
          <w:p w14:paraId="700F10C3" w14:textId="77777777" w:rsidR="00484621" w:rsidRPr="00F024BF" w:rsidRDefault="00484621" w:rsidP="0009505F">
            <w:pPr>
              <w:spacing w:line="240" w:lineRule="auto"/>
              <w:textAlignment w:val="baseline"/>
              <w:rPr>
                <w:b w:val="0"/>
                <w:bCs w:val="0"/>
              </w:rPr>
            </w:pPr>
            <w:r w:rsidRPr="00F024BF">
              <w:rPr>
                <w:b w:val="0"/>
                <w:bCs w:val="0"/>
              </w:rPr>
              <w:t>August 2023-2024 </w:t>
            </w:r>
          </w:p>
        </w:tc>
        <w:tc>
          <w:tcPr>
            <w:tcW w:w="3150" w:type="dxa"/>
            <w:tcBorders>
              <w:top w:val="nil"/>
              <w:left w:val="nil"/>
              <w:bottom w:val="nil"/>
              <w:right w:val="nil"/>
            </w:tcBorders>
            <w:hideMark/>
          </w:tcPr>
          <w:p w14:paraId="2C0E7C91" w14:textId="77777777" w:rsidR="48E5F6B5" w:rsidRDefault="48E5F6B5" w:rsidP="48E5F6B5">
            <w:pPr>
              <w:spacing w:line="240" w:lineRule="auto"/>
              <w:rPr>
                <w:b w:val="0"/>
                <w:bCs w:val="0"/>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459BFE0E"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60267870" w14:textId="77777777" w:rsidTr="003D75F9">
        <w:trPr>
          <w:trHeight w:val="300"/>
        </w:trPr>
        <w:tc>
          <w:tcPr>
            <w:tcW w:w="1785" w:type="dxa"/>
            <w:tcBorders>
              <w:top w:val="nil"/>
              <w:left w:val="nil"/>
              <w:bottom w:val="nil"/>
              <w:right w:val="nil"/>
            </w:tcBorders>
            <w:hideMark/>
          </w:tcPr>
          <w:p w14:paraId="7B4E507B" w14:textId="77777777" w:rsidR="00484621" w:rsidRPr="00F024BF" w:rsidRDefault="00484621" w:rsidP="0009505F">
            <w:pPr>
              <w:spacing w:line="240" w:lineRule="auto"/>
              <w:textAlignment w:val="baseline"/>
              <w:rPr>
                <w:b w:val="0"/>
                <w:bCs w:val="0"/>
              </w:rPr>
            </w:pPr>
            <w:r w:rsidRPr="00F024BF">
              <w:rPr>
                <w:b w:val="0"/>
                <w:bCs w:val="0"/>
              </w:rPr>
              <w:t>August 2024-2025 </w:t>
            </w:r>
          </w:p>
        </w:tc>
        <w:tc>
          <w:tcPr>
            <w:tcW w:w="3150" w:type="dxa"/>
            <w:tcBorders>
              <w:top w:val="nil"/>
              <w:left w:val="nil"/>
              <w:bottom w:val="nil"/>
              <w:right w:val="nil"/>
            </w:tcBorders>
            <w:hideMark/>
          </w:tcPr>
          <w:p w14:paraId="14B458A5" w14:textId="77777777" w:rsidR="48E5F6B5" w:rsidRDefault="48E5F6B5" w:rsidP="48E5F6B5">
            <w:pPr>
              <w:spacing w:line="240" w:lineRule="auto"/>
              <w:rPr>
                <w:b w:val="0"/>
                <w:bCs w:val="0"/>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72E1EBF8"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43C35020" w14:textId="77777777" w:rsidTr="003D75F9">
        <w:trPr>
          <w:trHeight w:val="300"/>
        </w:trPr>
        <w:tc>
          <w:tcPr>
            <w:tcW w:w="1785" w:type="dxa"/>
            <w:tcBorders>
              <w:top w:val="nil"/>
              <w:left w:val="nil"/>
              <w:bottom w:val="nil"/>
              <w:right w:val="nil"/>
            </w:tcBorders>
            <w:hideMark/>
          </w:tcPr>
          <w:p w14:paraId="3EE73788" w14:textId="77777777" w:rsidR="00484621" w:rsidRPr="00F024BF" w:rsidRDefault="00484621" w:rsidP="0009505F">
            <w:pPr>
              <w:spacing w:line="240" w:lineRule="auto"/>
              <w:textAlignment w:val="baseline"/>
              <w:rPr>
                <w:b w:val="0"/>
                <w:bCs w:val="0"/>
              </w:rPr>
            </w:pPr>
            <w:r w:rsidRPr="00F024BF">
              <w:rPr>
                <w:b w:val="0"/>
                <w:bCs w:val="0"/>
              </w:rPr>
              <w:t>August 2025-2026 </w:t>
            </w:r>
          </w:p>
        </w:tc>
        <w:tc>
          <w:tcPr>
            <w:tcW w:w="3150" w:type="dxa"/>
            <w:tcBorders>
              <w:top w:val="nil"/>
              <w:left w:val="nil"/>
              <w:bottom w:val="nil"/>
              <w:right w:val="nil"/>
            </w:tcBorders>
            <w:hideMark/>
          </w:tcPr>
          <w:p w14:paraId="2E821232" w14:textId="77777777" w:rsidR="48E5F6B5" w:rsidRDefault="48E5F6B5" w:rsidP="48E5F6B5">
            <w:pPr>
              <w:spacing w:line="240" w:lineRule="auto"/>
              <w:rPr>
                <w:b w:val="0"/>
                <w:bCs w:val="0"/>
                <w:sz w:val="22"/>
                <w:szCs w:val="22"/>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024FA03F"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44759AFD" w14:textId="77777777" w:rsidTr="003D75F9">
        <w:trPr>
          <w:trHeight w:val="300"/>
        </w:trPr>
        <w:tc>
          <w:tcPr>
            <w:tcW w:w="1785" w:type="dxa"/>
            <w:tcBorders>
              <w:top w:val="nil"/>
              <w:left w:val="nil"/>
              <w:bottom w:val="nil"/>
              <w:right w:val="nil"/>
            </w:tcBorders>
            <w:hideMark/>
          </w:tcPr>
          <w:p w14:paraId="36E5C128"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272FEAB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744CE18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6EC7C1B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06043B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26E2345A" w14:textId="77777777" w:rsidTr="003D75F9">
        <w:trPr>
          <w:trHeight w:val="300"/>
        </w:trPr>
        <w:tc>
          <w:tcPr>
            <w:tcW w:w="2895" w:type="dxa"/>
            <w:tcBorders>
              <w:top w:val="nil"/>
              <w:left w:val="nil"/>
              <w:bottom w:val="nil"/>
              <w:right w:val="nil"/>
            </w:tcBorders>
            <w:hideMark/>
          </w:tcPr>
          <w:p w14:paraId="08132F4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6309A88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04936DA6"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39744E40" w14:textId="77777777" w:rsidTr="003D75F9">
        <w:trPr>
          <w:trHeight w:val="300"/>
        </w:trPr>
        <w:tc>
          <w:tcPr>
            <w:tcW w:w="2895" w:type="dxa"/>
            <w:tcBorders>
              <w:top w:val="nil"/>
              <w:left w:val="nil"/>
              <w:bottom w:val="nil"/>
              <w:right w:val="nil"/>
            </w:tcBorders>
            <w:hideMark/>
          </w:tcPr>
          <w:p w14:paraId="4EFF1944" w14:textId="77777777" w:rsidR="00484621" w:rsidRPr="00F024BF" w:rsidRDefault="00484621" w:rsidP="0009505F">
            <w:pPr>
              <w:spacing w:line="240" w:lineRule="auto"/>
              <w:ind w:right="15"/>
              <w:textAlignment w:val="baseline"/>
              <w:rPr>
                <w:b w:val="0"/>
                <w:bCs w:val="0"/>
              </w:rPr>
            </w:pPr>
            <w:r w:rsidRPr="00F024BF">
              <w:rPr>
                <w:b w:val="0"/>
                <w:bCs w:val="0"/>
              </w:rPr>
              <w:t>MS Office</w:t>
            </w:r>
          </w:p>
        </w:tc>
        <w:tc>
          <w:tcPr>
            <w:tcW w:w="2625" w:type="dxa"/>
            <w:tcBorders>
              <w:top w:val="nil"/>
              <w:left w:val="nil"/>
              <w:bottom w:val="nil"/>
              <w:right w:val="nil"/>
            </w:tcBorders>
            <w:hideMark/>
          </w:tcPr>
          <w:p w14:paraId="2B7924DD"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6187FFFC" w14:textId="77777777" w:rsidR="00484621" w:rsidRPr="00F024BF" w:rsidRDefault="00484621" w:rsidP="0009505F">
            <w:pPr>
              <w:spacing w:line="240" w:lineRule="auto"/>
              <w:ind w:right="15"/>
              <w:textAlignment w:val="baseline"/>
              <w:rPr>
                <w:b w:val="0"/>
                <w:bCs w:val="0"/>
              </w:rPr>
            </w:pPr>
            <w:r w:rsidRPr="00F024BF">
              <w:rPr>
                <w:b w:val="0"/>
                <w:bCs w:val="0"/>
              </w:rPr>
              <w:t>June 2011</w:t>
            </w:r>
          </w:p>
        </w:tc>
      </w:tr>
      <w:tr w:rsidR="00484621" w:rsidRPr="006B0695" w14:paraId="1E4057DD" w14:textId="77777777" w:rsidTr="003D75F9">
        <w:trPr>
          <w:trHeight w:val="300"/>
        </w:trPr>
        <w:tc>
          <w:tcPr>
            <w:tcW w:w="2895" w:type="dxa"/>
            <w:tcBorders>
              <w:top w:val="nil"/>
              <w:left w:val="nil"/>
              <w:bottom w:val="nil"/>
              <w:right w:val="nil"/>
            </w:tcBorders>
            <w:hideMark/>
          </w:tcPr>
          <w:p w14:paraId="3DEAAFB6" w14:textId="77777777" w:rsidR="00484621" w:rsidRPr="00F024BF" w:rsidRDefault="00484621" w:rsidP="0009505F">
            <w:pPr>
              <w:spacing w:line="240" w:lineRule="auto"/>
              <w:ind w:right="15"/>
              <w:textAlignment w:val="baseline"/>
              <w:rPr>
                <w:b w:val="0"/>
                <w:bCs w:val="0"/>
              </w:rPr>
            </w:pPr>
            <w:r w:rsidRPr="00F024BF">
              <w:rPr>
                <w:b w:val="0"/>
                <w:bCs w:val="0"/>
              </w:rPr>
              <w:t>Java Programming</w:t>
            </w:r>
          </w:p>
        </w:tc>
        <w:tc>
          <w:tcPr>
            <w:tcW w:w="2625" w:type="dxa"/>
            <w:tcBorders>
              <w:top w:val="nil"/>
              <w:left w:val="nil"/>
              <w:bottom w:val="nil"/>
              <w:right w:val="nil"/>
            </w:tcBorders>
            <w:hideMark/>
          </w:tcPr>
          <w:p w14:paraId="6F63B760"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5F7ECB0B" w14:textId="77777777" w:rsidR="00484621" w:rsidRPr="00F024BF" w:rsidRDefault="00484621" w:rsidP="0009505F">
            <w:pPr>
              <w:spacing w:line="240" w:lineRule="auto"/>
              <w:ind w:right="15"/>
              <w:textAlignment w:val="baseline"/>
              <w:rPr>
                <w:b w:val="0"/>
                <w:bCs w:val="0"/>
              </w:rPr>
            </w:pPr>
            <w:r w:rsidRPr="00F024BF">
              <w:rPr>
                <w:b w:val="0"/>
                <w:bCs w:val="0"/>
              </w:rPr>
              <w:t>October 2023</w:t>
            </w:r>
          </w:p>
        </w:tc>
      </w:tr>
      <w:tr w:rsidR="00484621" w:rsidRPr="006B0695" w14:paraId="27A8B2CE" w14:textId="77777777" w:rsidTr="003D75F9">
        <w:trPr>
          <w:trHeight w:val="300"/>
        </w:trPr>
        <w:tc>
          <w:tcPr>
            <w:tcW w:w="2895" w:type="dxa"/>
            <w:tcBorders>
              <w:top w:val="nil"/>
              <w:left w:val="nil"/>
              <w:bottom w:val="nil"/>
              <w:right w:val="nil"/>
            </w:tcBorders>
            <w:hideMark/>
          </w:tcPr>
          <w:p w14:paraId="25777E39" w14:textId="77777777" w:rsidR="00484621" w:rsidRPr="00F024BF" w:rsidRDefault="00484621" w:rsidP="0009505F">
            <w:pPr>
              <w:spacing w:line="240" w:lineRule="auto"/>
              <w:ind w:right="15"/>
              <w:textAlignment w:val="baseline"/>
              <w:rPr>
                <w:b w:val="0"/>
                <w:bCs w:val="0"/>
              </w:rPr>
            </w:pPr>
            <w:r w:rsidRPr="00F024BF">
              <w:rPr>
                <w:b w:val="0"/>
                <w:bCs w:val="0"/>
              </w:rPr>
              <w:t>C# Programming</w:t>
            </w:r>
          </w:p>
        </w:tc>
        <w:tc>
          <w:tcPr>
            <w:tcW w:w="2625" w:type="dxa"/>
            <w:tcBorders>
              <w:top w:val="nil"/>
              <w:left w:val="nil"/>
              <w:bottom w:val="nil"/>
              <w:right w:val="nil"/>
            </w:tcBorders>
            <w:hideMark/>
          </w:tcPr>
          <w:p w14:paraId="74320860"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3E784981" w14:textId="77777777" w:rsidR="00484621" w:rsidRPr="00F024BF" w:rsidRDefault="00484621" w:rsidP="0009505F">
            <w:pPr>
              <w:spacing w:line="240" w:lineRule="auto"/>
              <w:ind w:right="15"/>
              <w:textAlignment w:val="baseline"/>
              <w:rPr>
                <w:b w:val="0"/>
                <w:bCs w:val="0"/>
              </w:rPr>
            </w:pPr>
            <w:r w:rsidRPr="00F024BF">
              <w:rPr>
                <w:b w:val="0"/>
                <w:bCs w:val="0"/>
              </w:rPr>
              <w:t>May 2024</w:t>
            </w:r>
          </w:p>
        </w:tc>
      </w:tr>
    </w:tbl>
    <w:p w14:paraId="0DE0539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1F4928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EA59BA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24D9D2F9" w14:textId="77777777" w:rsidTr="003D75F9">
        <w:trPr>
          <w:trHeight w:val="300"/>
        </w:trPr>
        <w:tc>
          <w:tcPr>
            <w:tcW w:w="1710" w:type="dxa"/>
            <w:tcBorders>
              <w:top w:val="nil"/>
              <w:left w:val="nil"/>
              <w:bottom w:val="nil"/>
              <w:right w:val="nil"/>
            </w:tcBorders>
            <w:hideMark/>
          </w:tcPr>
          <w:p w14:paraId="42525839"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6C0F5FC4"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09E5C7C1" w14:textId="77777777" w:rsidTr="003D75F9">
        <w:trPr>
          <w:trHeight w:val="300"/>
        </w:trPr>
        <w:tc>
          <w:tcPr>
            <w:tcW w:w="1710" w:type="dxa"/>
            <w:tcBorders>
              <w:top w:val="nil"/>
              <w:left w:val="nil"/>
              <w:bottom w:val="nil"/>
              <w:right w:val="nil"/>
            </w:tcBorders>
            <w:hideMark/>
          </w:tcPr>
          <w:p w14:paraId="537F5C2B" w14:textId="77777777" w:rsidR="00484621" w:rsidRPr="00F024BF" w:rsidRDefault="00484621" w:rsidP="0009505F">
            <w:pPr>
              <w:spacing w:line="240" w:lineRule="auto"/>
              <w:ind w:right="15"/>
              <w:textAlignment w:val="baseline"/>
            </w:pPr>
            <w:r w:rsidRPr="00F024BF">
              <w:t>August 2023 </w:t>
            </w:r>
          </w:p>
        </w:tc>
        <w:tc>
          <w:tcPr>
            <w:tcW w:w="6585" w:type="dxa"/>
            <w:tcBorders>
              <w:top w:val="nil"/>
              <w:left w:val="nil"/>
              <w:bottom w:val="nil"/>
              <w:right w:val="nil"/>
            </w:tcBorders>
            <w:hideMark/>
          </w:tcPr>
          <w:p w14:paraId="57FFC2EC"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0ACA477E" w14:textId="77777777" w:rsidTr="003D75F9">
        <w:trPr>
          <w:trHeight w:val="300"/>
        </w:trPr>
        <w:tc>
          <w:tcPr>
            <w:tcW w:w="1710" w:type="dxa"/>
            <w:tcBorders>
              <w:top w:val="nil"/>
              <w:left w:val="nil"/>
              <w:bottom w:val="nil"/>
              <w:right w:val="nil"/>
            </w:tcBorders>
            <w:hideMark/>
          </w:tcPr>
          <w:p w14:paraId="4F2CFFCB" w14:textId="77777777" w:rsidR="00484621" w:rsidRPr="00F024BF" w:rsidRDefault="00484621" w:rsidP="0009505F">
            <w:pPr>
              <w:spacing w:line="240" w:lineRule="auto"/>
              <w:ind w:right="15"/>
              <w:textAlignment w:val="baseline"/>
            </w:pPr>
            <w:r w:rsidRPr="00F024BF">
              <w:t>February 2024 </w:t>
            </w:r>
          </w:p>
        </w:tc>
        <w:tc>
          <w:tcPr>
            <w:tcW w:w="6585" w:type="dxa"/>
            <w:tcBorders>
              <w:top w:val="nil"/>
              <w:left w:val="nil"/>
              <w:bottom w:val="nil"/>
              <w:right w:val="nil"/>
            </w:tcBorders>
            <w:hideMark/>
          </w:tcPr>
          <w:p w14:paraId="0C5DEFEE"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GitGud</w:t>
            </w:r>
            <w:proofErr w:type="spellEnd"/>
            <w:r>
              <w:rPr>
                <w:sz w:val="22"/>
                <w:szCs w:val="22"/>
                <w:lang w:eastAsia="en-PH"/>
              </w:rPr>
              <w:t xml:space="preserve"> </w:t>
            </w:r>
          </w:p>
        </w:tc>
      </w:tr>
      <w:tr w:rsidR="00484621" w:rsidRPr="006B0695" w14:paraId="78E5FD51" w14:textId="77777777" w:rsidTr="003D75F9">
        <w:trPr>
          <w:trHeight w:val="300"/>
        </w:trPr>
        <w:tc>
          <w:tcPr>
            <w:tcW w:w="1710" w:type="dxa"/>
            <w:tcBorders>
              <w:top w:val="nil"/>
              <w:left w:val="nil"/>
              <w:bottom w:val="nil"/>
              <w:right w:val="nil"/>
            </w:tcBorders>
            <w:hideMark/>
          </w:tcPr>
          <w:p w14:paraId="0D2571F0" w14:textId="77777777" w:rsidR="00484621" w:rsidRPr="00F024BF" w:rsidRDefault="00484621" w:rsidP="0009505F">
            <w:pPr>
              <w:spacing w:line="240" w:lineRule="auto"/>
              <w:ind w:right="15"/>
              <w:textAlignment w:val="baseline"/>
            </w:pPr>
          </w:p>
        </w:tc>
        <w:tc>
          <w:tcPr>
            <w:tcW w:w="6585" w:type="dxa"/>
            <w:tcBorders>
              <w:top w:val="nil"/>
              <w:left w:val="nil"/>
              <w:bottom w:val="nil"/>
              <w:right w:val="nil"/>
            </w:tcBorders>
            <w:hideMark/>
          </w:tcPr>
          <w:p w14:paraId="7090AA66"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CodeFest</w:t>
            </w:r>
            <w:proofErr w:type="spellEnd"/>
          </w:p>
        </w:tc>
      </w:tr>
      <w:tr w:rsidR="00484621" w:rsidRPr="006B0695" w14:paraId="53B407EF" w14:textId="77777777" w:rsidTr="003D75F9">
        <w:trPr>
          <w:trHeight w:val="300"/>
        </w:trPr>
        <w:tc>
          <w:tcPr>
            <w:tcW w:w="1710" w:type="dxa"/>
            <w:tcBorders>
              <w:top w:val="nil"/>
              <w:left w:val="nil"/>
              <w:bottom w:val="nil"/>
              <w:right w:val="nil"/>
            </w:tcBorders>
            <w:hideMark/>
          </w:tcPr>
          <w:p w14:paraId="2A340CC8"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29DB0DFA" w14:textId="77777777" w:rsidR="00484621" w:rsidRPr="006B0695" w:rsidRDefault="00484621" w:rsidP="0009505F">
            <w:pPr>
              <w:spacing w:line="240" w:lineRule="auto"/>
              <w:ind w:right="15"/>
              <w:jc w:val="both"/>
              <w:textAlignment w:val="baseline"/>
              <w:rPr>
                <w:b w:val="0"/>
                <w:bCs w:val="0"/>
                <w:lang w:eastAsia="en-PH"/>
              </w:rPr>
            </w:pPr>
          </w:p>
        </w:tc>
      </w:tr>
    </w:tbl>
    <w:p w14:paraId="3CA14D0B" w14:textId="77777777" w:rsidR="00484621" w:rsidRDefault="00484621" w:rsidP="00484621">
      <w:pPr>
        <w:spacing w:line="240" w:lineRule="auto"/>
        <w:textAlignment w:val="baseline"/>
        <w:rPr>
          <w:b w:val="0"/>
          <w:bCs w:val="0"/>
          <w:sz w:val="16"/>
          <w:szCs w:val="16"/>
          <w:lang w:eastAsia="en-PH"/>
        </w:rPr>
      </w:pPr>
    </w:p>
    <w:p w14:paraId="13156415"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lastRenderedPageBreak/>
        <w:t>Curriculum Vitae of  </w:t>
      </w:r>
    </w:p>
    <w:p w14:paraId="36AD3F3D" w14:textId="77777777" w:rsidR="00484621" w:rsidRPr="00F024BF" w:rsidRDefault="00484621" w:rsidP="00484621">
      <w:pPr>
        <w:spacing w:line="240" w:lineRule="auto"/>
        <w:textAlignment w:val="baseline"/>
        <w:rPr>
          <w:sz w:val="32"/>
          <w:szCs w:val="32"/>
        </w:rPr>
      </w:pPr>
      <w:r w:rsidRPr="00F024BF">
        <w:rPr>
          <w:sz w:val="32"/>
          <w:szCs w:val="32"/>
        </w:rPr>
        <w:t>Gallano, Adrian V.</w:t>
      </w:r>
    </w:p>
    <w:p w14:paraId="2F5FD72F" w14:textId="77777777" w:rsidR="00484621" w:rsidRPr="00F024BF" w:rsidRDefault="00484621" w:rsidP="00484621">
      <w:pPr>
        <w:spacing w:line="240" w:lineRule="auto"/>
        <w:textAlignment w:val="baseline"/>
      </w:pPr>
      <w:r w:rsidRPr="00F024BF">
        <w:t xml:space="preserve">1067 Malaya Street, </w:t>
      </w:r>
      <w:proofErr w:type="spellStart"/>
      <w:r w:rsidRPr="00F024BF">
        <w:t>Sapang</w:t>
      </w:r>
      <w:proofErr w:type="spellEnd"/>
      <w:r w:rsidRPr="00F024BF">
        <w:t xml:space="preserve"> Alat Road, Barangay 181, </w:t>
      </w:r>
      <w:proofErr w:type="spellStart"/>
      <w:r w:rsidRPr="00F024BF">
        <w:t>Pangarap</w:t>
      </w:r>
      <w:proofErr w:type="spellEnd"/>
      <w:r w:rsidRPr="00F024BF">
        <w:t xml:space="preserve"> Village, Caloocan City, NCR</w:t>
      </w:r>
    </w:p>
    <w:p w14:paraId="0ACEFF9E" w14:textId="77777777" w:rsidR="00484621" w:rsidRPr="00F024BF" w:rsidRDefault="00484621" w:rsidP="00484621">
      <w:pPr>
        <w:spacing w:line="240" w:lineRule="auto"/>
        <w:textAlignment w:val="baseline"/>
      </w:pPr>
      <w:hyperlink r:id="rId18" w:history="1">
        <w:r w:rsidRPr="00F024BF">
          <w:t>gallano.360632@sjdelmonte.sti.edu.ph</w:t>
        </w:r>
      </w:hyperlink>
    </w:p>
    <w:p w14:paraId="42310632" w14:textId="77777777" w:rsidR="00484621" w:rsidRPr="00F024BF" w:rsidRDefault="00484621" w:rsidP="00484621">
      <w:pPr>
        <w:spacing w:line="240" w:lineRule="auto"/>
        <w:textAlignment w:val="baseline"/>
      </w:pPr>
      <w:r w:rsidRPr="00F024BF">
        <w:t>+63927208694</w:t>
      </w:r>
    </w:p>
    <w:p w14:paraId="6DC79609" w14:textId="77777777" w:rsidR="00484621" w:rsidRDefault="00484621" w:rsidP="00484621">
      <w:pPr>
        <w:spacing w:line="240" w:lineRule="auto"/>
        <w:textAlignment w:val="baseline"/>
        <w:rPr>
          <w:b w:val="0"/>
          <w:bCs w:val="0"/>
          <w:color w:val="F5F5F5"/>
          <w:sz w:val="22"/>
          <w:szCs w:val="22"/>
          <w:shd w:val="clear" w:color="auto" w:fill="424448"/>
          <w:lang w:eastAsia="en-PH"/>
        </w:rPr>
      </w:pPr>
    </w:p>
    <w:p w14:paraId="1CD3CA5D"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60A5ADE8" w14:textId="77777777" w:rsidTr="003D75F9">
        <w:trPr>
          <w:trHeight w:val="300"/>
        </w:trPr>
        <w:tc>
          <w:tcPr>
            <w:tcW w:w="2385" w:type="dxa"/>
            <w:tcBorders>
              <w:top w:val="nil"/>
              <w:left w:val="nil"/>
              <w:bottom w:val="nil"/>
              <w:right w:val="nil"/>
            </w:tcBorders>
            <w:hideMark/>
          </w:tcPr>
          <w:p w14:paraId="0407054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1C61AD0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6A37257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35A348E7" w14:textId="77777777" w:rsidTr="003D75F9">
        <w:trPr>
          <w:trHeight w:val="300"/>
        </w:trPr>
        <w:tc>
          <w:tcPr>
            <w:tcW w:w="2385" w:type="dxa"/>
            <w:tcBorders>
              <w:top w:val="nil"/>
              <w:left w:val="nil"/>
              <w:bottom w:val="nil"/>
              <w:right w:val="nil"/>
            </w:tcBorders>
            <w:hideMark/>
          </w:tcPr>
          <w:p w14:paraId="4F0D8F6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hideMark/>
          </w:tcPr>
          <w:p w14:paraId="56430808" w14:textId="77777777" w:rsidR="00484621" w:rsidRPr="00F024BF" w:rsidRDefault="00484621" w:rsidP="0009505F">
            <w:pPr>
              <w:spacing w:line="240" w:lineRule="auto"/>
              <w:textAlignment w:val="baseline"/>
            </w:pPr>
            <w:r w:rsidRPr="00F024BF">
              <w:t>August 2023 </w:t>
            </w:r>
          </w:p>
        </w:tc>
        <w:tc>
          <w:tcPr>
            <w:tcW w:w="3930" w:type="dxa"/>
            <w:tcBorders>
              <w:top w:val="nil"/>
              <w:left w:val="nil"/>
              <w:bottom w:val="nil"/>
              <w:right w:val="nil"/>
            </w:tcBorders>
            <w:hideMark/>
          </w:tcPr>
          <w:p w14:paraId="6497FB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04245F0A" w14:textId="77777777" w:rsidTr="003D75F9">
        <w:trPr>
          <w:trHeight w:val="300"/>
        </w:trPr>
        <w:tc>
          <w:tcPr>
            <w:tcW w:w="2385" w:type="dxa"/>
            <w:tcBorders>
              <w:top w:val="nil"/>
              <w:left w:val="nil"/>
              <w:bottom w:val="nil"/>
              <w:right w:val="nil"/>
            </w:tcBorders>
            <w:hideMark/>
          </w:tcPr>
          <w:p w14:paraId="54309B8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67CCAE63" w14:textId="77777777" w:rsidR="00484621" w:rsidRPr="00F024BF" w:rsidRDefault="00484621" w:rsidP="0009505F">
            <w:pPr>
              <w:spacing w:line="240" w:lineRule="auto"/>
              <w:textAlignment w:val="baseline"/>
            </w:pPr>
          </w:p>
        </w:tc>
        <w:tc>
          <w:tcPr>
            <w:tcW w:w="3930" w:type="dxa"/>
            <w:tcBorders>
              <w:top w:val="nil"/>
              <w:left w:val="nil"/>
              <w:bottom w:val="nil"/>
              <w:right w:val="nil"/>
            </w:tcBorders>
            <w:hideMark/>
          </w:tcPr>
          <w:p w14:paraId="324B0C5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4ACC699F" w14:textId="77777777" w:rsidTr="003D75F9">
        <w:trPr>
          <w:trHeight w:val="300"/>
        </w:trPr>
        <w:tc>
          <w:tcPr>
            <w:tcW w:w="2385" w:type="dxa"/>
            <w:tcBorders>
              <w:top w:val="nil"/>
              <w:left w:val="nil"/>
              <w:bottom w:val="nil"/>
              <w:right w:val="nil"/>
            </w:tcBorders>
            <w:hideMark/>
          </w:tcPr>
          <w:p w14:paraId="025EAD6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052FB0D9" w14:textId="77777777" w:rsidR="00484621" w:rsidRPr="00F024BF" w:rsidRDefault="00484621" w:rsidP="0009505F">
            <w:pPr>
              <w:spacing w:line="240" w:lineRule="auto"/>
              <w:textAlignment w:val="baseline"/>
            </w:pPr>
            <w:r w:rsidRPr="00F024BF">
              <w:t>July 2017-2023 </w:t>
            </w:r>
          </w:p>
        </w:tc>
        <w:tc>
          <w:tcPr>
            <w:tcW w:w="3930" w:type="dxa"/>
            <w:tcBorders>
              <w:top w:val="nil"/>
              <w:left w:val="nil"/>
              <w:bottom w:val="nil"/>
              <w:right w:val="nil"/>
            </w:tcBorders>
            <w:hideMark/>
          </w:tcPr>
          <w:p w14:paraId="11A0398C" w14:textId="77777777" w:rsidR="00484621" w:rsidRPr="006B0695" w:rsidRDefault="00484621" w:rsidP="0009505F">
            <w:pPr>
              <w:spacing w:line="240" w:lineRule="auto"/>
              <w:textAlignment w:val="baseline"/>
              <w:rPr>
                <w:b w:val="0"/>
                <w:bCs w:val="0"/>
                <w:lang w:eastAsia="en-PH"/>
              </w:rPr>
            </w:pPr>
            <w:r>
              <w:rPr>
                <w:sz w:val="22"/>
                <w:szCs w:val="22"/>
                <w:lang w:eastAsia="en-PH"/>
              </w:rPr>
              <w:t>Immaculada Conception Colleges</w:t>
            </w:r>
          </w:p>
        </w:tc>
      </w:tr>
      <w:tr w:rsidR="00484621" w:rsidRPr="006B0695" w14:paraId="666850F4" w14:textId="77777777" w:rsidTr="003D75F9">
        <w:trPr>
          <w:trHeight w:val="300"/>
        </w:trPr>
        <w:tc>
          <w:tcPr>
            <w:tcW w:w="2385" w:type="dxa"/>
            <w:tcBorders>
              <w:top w:val="nil"/>
              <w:left w:val="nil"/>
              <w:bottom w:val="nil"/>
              <w:right w:val="nil"/>
            </w:tcBorders>
            <w:hideMark/>
          </w:tcPr>
          <w:p w14:paraId="1EFCC51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22156FF" w14:textId="77777777" w:rsidR="00484621" w:rsidRPr="00F024BF" w:rsidRDefault="00484621" w:rsidP="0009505F">
            <w:pPr>
              <w:spacing w:line="240" w:lineRule="auto"/>
              <w:textAlignment w:val="baseline"/>
            </w:pPr>
            <w:r w:rsidRPr="00F024BF">
              <w:t>August 2011-2017 </w:t>
            </w:r>
          </w:p>
        </w:tc>
        <w:tc>
          <w:tcPr>
            <w:tcW w:w="3930" w:type="dxa"/>
            <w:tcBorders>
              <w:top w:val="nil"/>
              <w:left w:val="nil"/>
              <w:bottom w:val="nil"/>
              <w:right w:val="nil"/>
            </w:tcBorders>
            <w:hideMark/>
          </w:tcPr>
          <w:p w14:paraId="34136076" w14:textId="77777777" w:rsidR="00484621" w:rsidRPr="006B0695" w:rsidRDefault="00484621" w:rsidP="0009505F">
            <w:pPr>
              <w:spacing w:line="240" w:lineRule="auto"/>
              <w:textAlignment w:val="baseline"/>
              <w:rPr>
                <w:b w:val="0"/>
                <w:bCs w:val="0"/>
                <w:lang w:eastAsia="en-PH"/>
              </w:rPr>
            </w:pPr>
            <w:r>
              <w:rPr>
                <w:sz w:val="22"/>
                <w:szCs w:val="22"/>
                <w:lang w:eastAsia="en-PH"/>
              </w:rPr>
              <w:t>Our Lady of Mercy School</w:t>
            </w:r>
          </w:p>
        </w:tc>
      </w:tr>
    </w:tbl>
    <w:p w14:paraId="4AF6826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6DF644A5"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1BB45ED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781F737E" w14:textId="77777777" w:rsidTr="003D75F9">
        <w:trPr>
          <w:trHeight w:val="300"/>
        </w:trPr>
        <w:tc>
          <w:tcPr>
            <w:tcW w:w="1770" w:type="dxa"/>
            <w:tcBorders>
              <w:top w:val="nil"/>
              <w:left w:val="nil"/>
              <w:bottom w:val="nil"/>
              <w:right w:val="nil"/>
            </w:tcBorders>
            <w:vAlign w:val="center"/>
            <w:hideMark/>
          </w:tcPr>
          <w:p w14:paraId="71A7ED9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5251D71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28B5CB00"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61398E9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665489DD" w14:textId="77777777" w:rsidTr="003D75F9">
        <w:trPr>
          <w:trHeight w:val="300"/>
        </w:trPr>
        <w:tc>
          <w:tcPr>
            <w:tcW w:w="1770" w:type="dxa"/>
            <w:tcBorders>
              <w:top w:val="nil"/>
              <w:left w:val="nil"/>
              <w:bottom w:val="nil"/>
              <w:right w:val="nil"/>
            </w:tcBorders>
            <w:hideMark/>
          </w:tcPr>
          <w:p w14:paraId="699E9DA9"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0513440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4F2555A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ADA3087" w14:textId="77777777" w:rsidTr="003D75F9">
        <w:trPr>
          <w:trHeight w:val="300"/>
        </w:trPr>
        <w:tc>
          <w:tcPr>
            <w:tcW w:w="1770" w:type="dxa"/>
            <w:tcBorders>
              <w:top w:val="nil"/>
              <w:left w:val="nil"/>
              <w:bottom w:val="nil"/>
              <w:right w:val="nil"/>
            </w:tcBorders>
            <w:hideMark/>
          </w:tcPr>
          <w:p w14:paraId="5439D015"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48F0859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4E41515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728776B9" w14:textId="77777777" w:rsidTr="003D75F9">
        <w:trPr>
          <w:trHeight w:val="300"/>
        </w:trPr>
        <w:tc>
          <w:tcPr>
            <w:tcW w:w="1770" w:type="dxa"/>
            <w:tcBorders>
              <w:top w:val="nil"/>
              <w:left w:val="nil"/>
              <w:bottom w:val="nil"/>
              <w:right w:val="nil"/>
            </w:tcBorders>
            <w:hideMark/>
          </w:tcPr>
          <w:p w14:paraId="5F846E2D"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683AAF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34426773"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4A11A8EA" w14:textId="77777777" w:rsidTr="003D75F9">
        <w:trPr>
          <w:trHeight w:val="300"/>
        </w:trPr>
        <w:tc>
          <w:tcPr>
            <w:tcW w:w="1770" w:type="dxa"/>
            <w:tcBorders>
              <w:top w:val="nil"/>
              <w:left w:val="nil"/>
              <w:bottom w:val="nil"/>
              <w:right w:val="nil"/>
            </w:tcBorders>
            <w:hideMark/>
          </w:tcPr>
          <w:p w14:paraId="51E2902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BC0958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263493A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2289EFC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p>
    <w:p w14:paraId="20C065C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35866CBC" w14:textId="77777777" w:rsidTr="003D75F9">
        <w:trPr>
          <w:trHeight w:val="300"/>
        </w:trPr>
        <w:tc>
          <w:tcPr>
            <w:tcW w:w="1785" w:type="dxa"/>
            <w:tcBorders>
              <w:top w:val="nil"/>
              <w:left w:val="nil"/>
              <w:bottom w:val="nil"/>
              <w:right w:val="nil"/>
            </w:tcBorders>
            <w:vAlign w:val="center"/>
            <w:hideMark/>
          </w:tcPr>
          <w:p w14:paraId="100E78B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163AA98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38662B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188A0C9C" w14:textId="77777777" w:rsidTr="003D75F9">
        <w:trPr>
          <w:trHeight w:val="300"/>
        </w:trPr>
        <w:tc>
          <w:tcPr>
            <w:tcW w:w="1785" w:type="dxa"/>
            <w:tcBorders>
              <w:top w:val="nil"/>
              <w:left w:val="nil"/>
              <w:bottom w:val="nil"/>
              <w:right w:val="nil"/>
            </w:tcBorders>
            <w:hideMark/>
          </w:tcPr>
          <w:p w14:paraId="0106491C" w14:textId="77777777" w:rsidR="00484621" w:rsidRPr="00F024BF" w:rsidRDefault="00484621" w:rsidP="0009505F">
            <w:pPr>
              <w:spacing w:line="240" w:lineRule="auto"/>
              <w:textAlignment w:val="baseline"/>
            </w:pPr>
            <w:r w:rsidRPr="00F024BF">
              <w:t>August 2023-2024 </w:t>
            </w:r>
          </w:p>
        </w:tc>
        <w:tc>
          <w:tcPr>
            <w:tcW w:w="3150" w:type="dxa"/>
            <w:tcBorders>
              <w:top w:val="nil"/>
              <w:left w:val="nil"/>
              <w:bottom w:val="nil"/>
              <w:right w:val="nil"/>
            </w:tcBorders>
            <w:hideMark/>
          </w:tcPr>
          <w:p w14:paraId="04BBBE9E" w14:textId="77777777" w:rsidR="48E5F6B5" w:rsidRDefault="48E5F6B5" w:rsidP="48E5F6B5">
            <w:pPr>
              <w:spacing w:line="240" w:lineRule="auto"/>
              <w:rPr>
                <w:b w:val="0"/>
                <w:bCs w:val="0"/>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5943C930" w14:textId="77777777" w:rsidR="00484621" w:rsidRPr="006B0695" w:rsidRDefault="00484621" w:rsidP="0009505F">
            <w:pPr>
              <w:spacing w:line="240" w:lineRule="auto"/>
              <w:textAlignment w:val="baseline"/>
              <w:rPr>
                <w:b w:val="0"/>
                <w:bCs w:val="0"/>
                <w:lang w:eastAsia="en-PH"/>
              </w:rPr>
            </w:pPr>
            <w:r>
              <w:rPr>
                <w:sz w:val="22"/>
                <w:szCs w:val="22"/>
                <w:lang w:eastAsia="en-PH"/>
              </w:rPr>
              <w:t>Member</w:t>
            </w:r>
          </w:p>
        </w:tc>
      </w:tr>
      <w:tr w:rsidR="00484621" w:rsidRPr="006B0695" w14:paraId="452F0796" w14:textId="77777777" w:rsidTr="003D75F9">
        <w:trPr>
          <w:trHeight w:val="300"/>
        </w:trPr>
        <w:tc>
          <w:tcPr>
            <w:tcW w:w="1785" w:type="dxa"/>
            <w:tcBorders>
              <w:top w:val="nil"/>
              <w:left w:val="nil"/>
              <w:bottom w:val="nil"/>
              <w:right w:val="nil"/>
            </w:tcBorders>
            <w:hideMark/>
          </w:tcPr>
          <w:p w14:paraId="03126BCE" w14:textId="77777777" w:rsidR="00484621" w:rsidRPr="00F024BF" w:rsidRDefault="00484621" w:rsidP="0009505F">
            <w:pPr>
              <w:spacing w:line="240" w:lineRule="auto"/>
              <w:textAlignment w:val="baseline"/>
            </w:pPr>
            <w:r w:rsidRPr="00F024BF">
              <w:t>August 2024-2025 </w:t>
            </w:r>
          </w:p>
        </w:tc>
        <w:tc>
          <w:tcPr>
            <w:tcW w:w="3150" w:type="dxa"/>
            <w:tcBorders>
              <w:top w:val="nil"/>
              <w:left w:val="nil"/>
              <w:bottom w:val="nil"/>
              <w:right w:val="nil"/>
            </w:tcBorders>
            <w:hideMark/>
          </w:tcPr>
          <w:p w14:paraId="0E10EA57" w14:textId="77777777" w:rsidR="48E5F6B5" w:rsidRDefault="48E5F6B5" w:rsidP="48E5F6B5">
            <w:pPr>
              <w:spacing w:line="240" w:lineRule="auto"/>
              <w:rPr>
                <w:b w:val="0"/>
                <w:bCs w:val="0"/>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4A80AB0E" w14:textId="77777777" w:rsidR="00484621" w:rsidRPr="006B0695" w:rsidRDefault="00484621" w:rsidP="0009505F">
            <w:pPr>
              <w:spacing w:line="240" w:lineRule="auto"/>
              <w:textAlignment w:val="baseline"/>
              <w:rPr>
                <w:b w:val="0"/>
                <w:bCs w:val="0"/>
                <w:lang w:eastAsia="en-PH"/>
              </w:rPr>
            </w:pPr>
            <w:r>
              <w:rPr>
                <w:lang w:eastAsia="en-PH"/>
              </w:rPr>
              <w:t>Member</w:t>
            </w:r>
          </w:p>
        </w:tc>
      </w:tr>
      <w:tr w:rsidR="00484621" w:rsidRPr="006B0695" w14:paraId="6564336A" w14:textId="77777777" w:rsidTr="003D75F9">
        <w:trPr>
          <w:trHeight w:val="300"/>
        </w:trPr>
        <w:tc>
          <w:tcPr>
            <w:tcW w:w="1785" w:type="dxa"/>
            <w:tcBorders>
              <w:top w:val="nil"/>
              <w:left w:val="nil"/>
              <w:bottom w:val="nil"/>
              <w:right w:val="nil"/>
            </w:tcBorders>
            <w:hideMark/>
          </w:tcPr>
          <w:p w14:paraId="3842D49E" w14:textId="77777777" w:rsidR="00484621" w:rsidRPr="00F024BF" w:rsidRDefault="00484621" w:rsidP="0009505F">
            <w:pPr>
              <w:spacing w:line="240" w:lineRule="auto"/>
              <w:textAlignment w:val="baseline"/>
            </w:pPr>
            <w:r w:rsidRPr="00F024BF">
              <w:t>August 2025-2026 </w:t>
            </w:r>
          </w:p>
        </w:tc>
        <w:tc>
          <w:tcPr>
            <w:tcW w:w="3150" w:type="dxa"/>
            <w:tcBorders>
              <w:top w:val="nil"/>
              <w:left w:val="nil"/>
              <w:bottom w:val="nil"/>
              <w:right w:val="nil"/>
            </w:tcBorders>
            <w:hideMark/>
          </w:tcPr>
          <w:p w14:paraId="28E69C50" w14:textId="77777777" w:rsidR="48E5F6B5" w:rsidRDefault="48E5F6B5" w:rsidP="48E5F6B5">
            <w:pPr>
              <w:spacing w:line="240" w:lineRule="auto"/>
              <w:rPr>
                <w:b w:val="0"/>
                <w:bCs w:val="0"/>
                <w:sz w:val="22"/>
                <w:szCs w:val="22"/>
                <w:lang w:eastAsia="en-PH"/>
              </w:rPr>
            </w:pPr>
            <w:proofErr w:type="spellStart"/>
            <w:r w:rsidRPr="48E5F6B5">
              <w:rPr>
                <w:b w:val="0"/>
                <w:bCs w:val="0"/>
                <w:sz w:val="22"/>
                <w:szCs w:val="22"/>
                <w:lang w:eastAsia="en-PH"/>
              </w:rPr>
              <w:t>Intellitech</w:t>
            </w:r>
            <w:proofErr w:type="spellEnd"/>
          </w:p>
        </w:tc>
        <w:tc>
          <w:tcPr>
            <w:tcW w:w="3345" w:type="dxa"/>
            <w:tcBorders>
              <w:top w:val="nil"/>
              <w:left w:val="nil"/>
              <w:bottom w:val="nil"/>
              <w:right w:val="nil"/>
            </w:tcBorders>
            <w:hideMark/>
          </w:tcPr>
          <w:p w14:paraId="114D8140" w14:textId="77777777" w:rsidR="00484621" w:rsidRPr="006B0695" w:rsidRDefault="00484621" w:rsidP="0009505F">
            <w:pPr>
              <w:spacing w:line="240" w:lineRule="auto"/>
              <w:textAlignment w:val="baseline"/>
              <w:rPr>
                <w:b w:val="0"/>
                <w:bCs w:val="0"/>
                <w:lang w:eastAsia="en-PH"/>
              </w:rPr>
            </w:pPr>
            <w:r>
              <w:rPr>
                <w:lang w:eastAsia="en-PH"/>
              </w:rPr>
              <w:t>Member</w:t>
            </w:r>
          </w:p>
        </w:tc>
      </w:tr>
      <w:tr w:rsidR="00484621" w:rsidRPr="006B0695" w14:paraId="0157D11E" w14:textId="77777777" w:rsidTr="003D75F9">
        <w:trPr>
          <w:trHeight w:val="300"/>
        </w:trPr>
        <w:tc>
          <w:tcPr>
            <w:tcW w:w="1785" w:type="dxa"/>
            <w:tcBorders>
              <w:top w:val="nil"/>
              <w:left w:val="nil"/>
              <w:bottom w:val="nil"/>
              <w:right w:val="nil"/>
            </w:tcBorders>
            <w:hideMark/>
          </w:tcPr>
          <w:p w14:paraId="50154811"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5B7A96D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08FA31D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20FE199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F29218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774C0300" w14:textId="77777777" w:rsidTr="003D75F9">
        <w:trPr>
          <w:trHeight w:val="300"/>
        </w:trPr>
        <w:tc>
          <w:tcPr>
            <w:tcW w:w="2895" w:type="dxa"/>
            <w:tcBorders>
              <w:top w:val="nil"/>
              <w:left w:val="nil"/>
              <w:bottom w:val="nil"/>
              <w:right w:val="nil"/>
            </w:tcBorders>
            <w:hideMark/>
          </w:tcPr>
          <w:p w14:paraId="77F7412B"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638BF4F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0B41D318"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2846E545" w14:textId="77777777" w:rsidTr="003D75F9">
        <w:trPr>
          <w:trHeight w:val="300"/>
        </w:trPr>
        <w:tc>
          <w:tcPr>
            <w:tcW w:w="2895" w:type="dxa"/>
            <w:tcBorders>
              <w:top w:val="nil"/>
              <w:left w:val="nil"/>
              <w:bottom w:val="nil"/>
              <w:right w:val="nil"/>
            </w:tcBorders>
            <w:hideMark/>
          </w:tcPr>
          <w:p w14:paraId="3A1C1B8D"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MS Office</w:t>
            </w:r>
          </w:p>
        </w:tc>
        <w:tc>
          <w:tcPr>
            <w:tcW w:w="2625" w:type="dxa"/>
            <w:tcBorders>
              <w:top w:val="nil"/>
              <w:left w:val="nil"/>
              <w:bottom w:val="nil"/>
              <w:right w:val="nil"/>
            </w:tcBorders>
            <w:hideMark/>
          </w:tcPr>
          <w:p w14:paraId="6359B02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02C7063C" w14:textId="77777777" w:rsidR="00484621" w:rsidRPr="006B0695" w:rsidRDefault="00484621" w:rsidP="0009505F">
            <w:pPr>
              <w:spacing w:line="240" w:lineRule="auto"/>
              <w:ind w:right="15"/>
              <w:textAlignment w:val="baseline"/>
              <w:rPr>
                <w:b w:val="0"/>
                <w:bCs w:val="0"/>
                <w:lang w:eastAsia="en-PH"/>
              </w:rPr>
            </w:pPr>
            <w:r>
              <w:rPr>
                <w:lang w:eastAsia="en-PH"/>
              </w:rPr>
              <w:t>June 2018</w:t>
            </w:r>
          </w:p>
        </w:tc>
      </w:tr>
      <w:tr w:rsidR="00484621" w:rsidRPr="006B0695" w14:paraId="727A0ACC" w14:textId="77777777" w:rsidTr="003D75F9">
        <w:trPr>
          <w:trHeight w:val="300"/>
        </w:trPr>
        <w:tc>
          <w:tcPr>
            <w:tcW w:w="2895" w:type="dxa"/>
            <w:tcBorders>
              <w:top w:val="nil"/>
              <w:left w:val="nil"/>
              <w:bottom w:val="nil"/>
              <w:right w:val="nil"/>
            </w:tcBorders>
            <w:hideMark/>
          </w:tcPr>
          <w:p w14:paraId="42D647C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Java Programming</w:t>
            </w:r>
          </w:p>
        </w:tc>
        <w:tc>
          <w:tcPr>
            <w:tcW w:w="2625" w:type="dxa"/>
            <w:tcBorders>
              <w:top w:val="nil"/>
              <w:left w:val="nil"/>
              <w:bottom w:val="nil"/>
              <w:right w:val="nil"/>
            </w:tcBorders>
            <w:hideMark/>
          </w:tcPr>
          <w:p w14:paraId="318BB718"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57FBD07C" w14:textId="77777777" w:rsidR="00484621" w:rsidRPr="006B0695" w:rsidRDefault="00484621" w:rsidP="0009505F">
            <w:pPr>
              <w:spacing w:line="240" w:lineRule="auto"/>
              <w:ind w:right="15"/>
              <w:textAlignment w:val="baseline"/>
              <w:rPr>
                <w:b w:val="0"/>
                <w:bCs w:val="0"/>
                <w:lang w:eastAsia="en-PH"/>
              </w:rPr>
            </w:pPr>
            <w:r>
              <w:rPr>
                <w:lang w:eastAsia="en-PH"/>
              </w:rPr>
              <w:t>October 2023</w:t>
            </w:r>
          </w:p>
        </w:tc>
      </w:tr>
      <w:tr w:rsidR="00484621" w:rsidRPr="006B0695" w14:paraId="4D86E895" w14:textId="77777777" w:rsidTr="003D75F9">
        <w:trPr>
          <w:trHeight w:val="300"/>
        </w:trPr>
        <w:tc>
          <w:tcPr>
            <w:tcW w:w="2895" w:type="dxa"/>
            <w:tcBorders>
              <w:top w:val="nil"/>
              <w:left w:val="nil"/>
              <w:bottom w:val="nil"/>
              <w:right w:val="nil"/>
            </w:tcBorders>
            <w:hideMark/>
          </w:tcPr>
          <w:p w14:paraId="4EFD2793"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C# Programming</w:t>
            </w:r>
          </w:p>
        </w:tc>
        <w:tc>
          <w:tcPr>
            <w:tcW w:w="2625" w:type="dxa"/>
            <w:tcBorders>
              <w:top w:val="nil"/>
              <w:left w:val="nil"/>
              <w:bottom w:val="nil"/>
              <w:right w:val="nil"/>
            </w:tcBorders>
            <w:hideMark/>
          </w:tcPr>
          <w:p w14:paraId="60E408CB" w14:textId="77777777" w:rsidR="00484621" w:rsidRPr="006B0695" w:rsidRDefault="00484621" w:rsidP="0009505F">
            <w:pPr>
              <w:spacing w:line="240" w:lineRule="auto"/>
              <w:ind w:right="15"/>
              <w:textAlignment w:val="baseline"/>
              <w:rPr>
                <w:b w:val="0"/>
                <w:bCs w:val="0"/>
                <w:lang w:eastAsia="en-PH"/>
              </w:rPr>
            </w:pPr>
            <w:r>
              <w:rPr>
                <w:lang w:eastAsia="en-PH"/>
              </w:rPr>
              <w:t>Intermediate</w:t>
            </w:r>
          </w:p>
        </w:tc>
        <w:tc>
          <w:tcPr>
            <w:tcW w:w="2760" w:type="dxa"/>
            <w:tcBorders>
              <w:top w:val="nil"/>
              <w:left w:val="nil"/>
              <w:bottom w:val="nil"/>
              <w:right w:val="nil"/>
            </w:tcBorders>
            <w:hideMark/>
          </w:tcPr>
          <w:p w14:paraId="27323E25"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September 2024</w:t>
            </w:r>
          </w:p>
        </w:tc>
      </w:tr>
    </w:tbl>
    <w:p w14:paraId="4B957F7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1488C5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173CCCB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2AA77CB8" w14:textId="77777777" w:rsidTr="003D75F9">
        <w:trPr>
          <w:trHeight w:val="300"/>
        </w:trPr>
        <w:tc>
          <w:tcPr>
            <w:tcW w:w="1710" w:type="dxa"/>
            <w:tcBorders>
              <w:top w:val="nil"/>
              <w:left w:val="nil"/>
              <w:bottom w:val="nil"/>
              <w:right w:val="nil"/>
            </w:tcBorders>
            <w:hideMark/>
          </w:tcPr>
          <w:p w14:paraId="1286133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3C9B3E08"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33E135CB" w14:textId="77777777" w:rsidTr="003D75F9">
        <w:trPr>
          <w:trHeight w:val="300"/>
        </w:trPr>
        <w:tc>
          <w:tcPr>
            <w:tcW w:w="1710" w:type="dxa"/>
            <w:tcBorders>
              <w:top w:val="nil"/>
              <w:left w:val="nil"/>
              <w:bottom w:val="nil"/>
              <w:right w:val="nil"/>
            </w:tcBorders>
            <w:hideMark/>
          </w:tcPr>
          <w:p w14:paraId="76686114" w14:textId="77777777" w:rsidR="00484621" w:rsidRPr="00F024BF" w:rsidRDefault="00484621" w:rsidP="0009505F">
            <w:pPr>
              <w:spacing w:line="240" w:lineRule="auto"/>
              <w:ind w:right="15"/>
              <w:textAlignment w:val="baseline"/>
              <w:rPr>
                <w:b w:val="0"/>
                <w:bCs w:val="0"/>
              </w:rPr>
            </w:pPr>
            <w:r w:rsidRPr="00F024BF">
              <w:rPr>
                <w:b w:val="0"/>
                <w:bCs w:val="0"/>
              </w:rPr>
              <w:t>August 2023 </w:t>
            </w:r>
          </w:p>
        </w:tc>
        <w:tc>
          <w:tcPr>
            <w:tcW w:w="6585" w:type="dxa"/>
            <w:tcBorders>
              <w:top w:val="nil"/>
              <w:left w:val="nil"/>
              <w:bottom w:val="nil"/>
              <w:right w:val="nil"/>
            </w:tcBorders>
            <w:hideMark/>
          </w:tcPr>
          <w:p w14:paraId="1D612BFC"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181E2FB1" w14:textId="77777777" w:rsidTr="003D75F9">
        <w:trPr>
          <w:trHeight w:val="300"/>
        </w:trPr>
        <w:tc>
          <w:tcPr>
            <w:tcW w:w="1710" w:type="dxa"/>
            <w:tcBorders>
              <w:top w:val="nil"/>
              <w:left w:val="nil"/>
              <w:bottom w:val="nil"/>
              <w:right w:val="nil"/>
            </w:tcBorders>
            <w:hideMark/>
          </w:tcPr>
          <w:p w14:paraId="61D97F04" w14:textId="77777777" w:rsidR="00484621" w:rsidRPr="00F024BF" w:rsidRDefault="00484621" w:rsidP="0009505F">
            <w:pPr>
              <w:spacing w:line="240" w:lineRule="auto"/>
              <w:ind w:right="15"/>
              <w:textAlignment w:val="baseline"/>
              <w:rPr>
                <w:b w:val="0"/>
                <w:bCs w:val="0"/>
              </w:rPr>
            </w:pPr>
            <w:r w:rsidRPr="00F024BF">
              <w:rPr>
                <w:b w:val="0"/>
                <w:bCs w:val="0"/>
              </w:rPr>
              <w:t>February 2024 </w:t>
            </w:r>
          </w:p>
        </w:tc>
        <w:tc>
          <w:tcPr>
            <w:tcW w:w="6585" w:type="dxa"/>
            <w:tcBorders>
              <w:top w:val="nil"/>
              <w:left w:val="nil"/>
              <w:bottom w:val="nil"/>
              <w:right w:val="nil"/>
            </w:tcBorders>
            <w:hideMark/>
          </w:tcPr>
          <w:p w14:paraId="6FEAA739"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proofErr w:type="spellStart"/>
            <w:r>
              <w:rPr>
                <w:sz w:val="22"/>
                <w:szCs w:val="22"/>
                <w:lang w:eastAsia="en-PH"/>
              </w:rPr>
              <w:t>GitGud</w:t>
            </w:r>
            <w:proofErr w:type="spellEnd"/>
            <w:r>
              <w:rPr>
                <w:sz w:val="22"/>
                <w:szCs w:val="22"/>
                <w:lang w:eastAsia="en-PH"/>
              </w:rPr>
              <w:t xml:space="preserve"> </w:t>
            </w:r>
          </w:p>
        </w:tc>
      </w:tr>
      <w:tr w:rsidR="00484621" w:rsidRPr="006B0695" w14:paraId="322F5053" w14:textId="77777777" w:rsidTr="003D75F9">
        <w:trPr>
          <w:trHeight w:val="300"/>
        </w:trPr>
        <w:tc>
          <w:tcPr>
            <w:tcW w:w="1710" w:type="dxa"/>
            <w:tcBorders>
              <w:top w:val="nil"/>
              <w:left w:val="nil"/>
              <w:bottom w:val="nil"/>
              <w:right w:val="nil"/>
            </w:tcBorders>
            <w:hideMark/>
          </w:tcPr>
          <w:p w14:paraId="5918680D"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185C90E5" w14:textId="77777777" w:rsidR="00484621" w:rsidRPr="006B0695" w:rsidRDefault="00484621" w:rsidP="0009505F">
            <w:pPr>
              <w:spacing w:line="240" w:lineRule="auto"/>
              <w:ind w:right="15"/>
              <w:jc w:val="both"/>
              <w:textAlignment w:val="baseline"/>
              <w:rPr>
                <w:b w:val="0"/>
                <w:bCs w:val="0"/>
                <w:lang w:eastAsia="en-PH"/>
              </w:rPr>
            </w:pPr>
          </w:p>
        </w:tc>
      </w:tr>
    </w:tbl>
    <w:p w14:paraId="468D6819" w14:textId="77777777" w:rsidR="00345573" w:rsidRPr="00484621" w:rsidRDefault="00345573" w:rsidP="00484621">
      <w:pPr>
        <w:pStyle w:val="BodyofResearch"/>
      </w:pPr>
    </w:p>
    <w:p w14:paraId="41D833BE" w14:textId="43C5D494" w:rsidR="00484621" w:rsidRPr="00484621" w:rsidRDefault="00E257EA" w:rsidP="00484621">
      <w:pPr>
        <w:pStyle w:val="BodyofResearch"/>
      </w:pPr>
      <w:r>
        <w:tab/>
      </w:r>
    </w:p>
    <w:p w14:paraId="2B47EA64" w14:textId="1E45DCB6" w:rsidR="00E257EA" w:rsidRPr="00484621" w:rsidRDefault="00484621" w:rsidP="00484621">
      <w:pPr>
        <w:pStyle w:val="Heading2"/>
      </w:pPr>
      <w:bookmarkStart w:id="59" w:name="_Toc213008522"/>
      <w:bookmarkStart w:id="60" w:name="_Toc213013421"/>
      <w:r>
        <w:lastRenderedPageBreak/>
        <w:t>Transcripts of Records</w:t>
      </w:r>
      <w:bookmarkEnd w:id="59"/>
      <w:bookmarkEnd w:id="60"/>
    </w:p>
    <w:p w14:paraId="00F7B6FA" w14:textId="471DC63C" w:rsidR="00E257EA" w:rsidRDefault="0149FE4E" w:rsidP="004B53B5">
      <w:pPr>
        <w:pStyle w:val="BodyofResearch"/>
        <w:jc w:val="center"/>
        <w:sectPr w:rsidR="00E257EA" w:rsidSect="00D76F21">
          <w:headerReference w:type="default" r:id="rId19"/>
          <w:footerReference w:type="default" r:id="rId20"/>
          <w:headerReference w:type="first" r:id="rId21"/>
          <w:type w:val="continuous"/>
          <w:pgSz w:w="11906" w:h="16838" w:code="9"/>
          <w:pgMar w:top="1440" w:right="1440" w:bottom="1440" w:left="2160" w:header="720" w:footer="288" w:gutter="0"/>
          <w:cols w:space="720"/>
          <w:docGrid w:linePitch="360"/>
        </w:sectPr>
      </w:pPr>
      <w:r>
        <w:rPr>
          <w:noProof/>
        </w:rPr>
        <w:drawing>
          <wp:inline distT="0" distB="0" distL="0" distR="0" wp14:anchorId="4E7AFE57" wp14:editId="364F1C10">
            <wp:extent cx="5267325" cy="4842164"/>
            <wp:effectExtent l="0" t="0" r="0" b="0"/>
            <wp:docPr id="209096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4060" name=""/>
                    <pic:cNvPicPr/>
                  </pic:nvPicPr>
                  <pic:blipFill>
                    <a:blip r:embed="rId22">
                      <a:extLst>
                        <a:ext uri="{28A0092B-C50C-407E-A947-70E740481C1C}">
                          <a14:useLocalDpi xmlns:a14="http://schemas.microsoft.com/office/drawing/2010/main" val="0"/>
                        </a:ext>
                      </a:extLst>
                    </a:blip>
                    <a:stretch>
                      <a:fillRect/>
                    </a:stretch>
                  </pic:blipFill>
                  <pic:spPr>
                    <a:xfrm>
                      <a:off x="0" y="0"/>
                      <a:ext cx="5267325" cy="4842164"/>
                    </a:xfrm>
                    <a:prstGeom prst="rect">
                      <a:avLst/>
                    </a:prstGeom>
                  </pic:spPr>
                </pic:pic>
              </a:graphicData>
            </a:graphic>
          </wp:inline>
        </w:drawing>
      </w:r>
    </w:p>
    <w:p w14:paraId="249AE328" w14:textId="5C4AB945" w:rsidR="00E257EA" w:rsidRPr="00140492" w:rsidRDefault="6006DBF7" w:rsidP="004B53B5">
      <w:pPr>
        <w:spacing w:line="360" w:lineRule="auto"/>
      </w:pPr>
      <w:r>
        <w:rPr>
          <w:noProof/>
        </w:rPr>
        <w:lastRenderedPageBreak/>
        <w:drawing>
          <wp:inline distT="0" distB="0" distL="0" distR="0" wp14:anchorId="7FE6BF9D" wp14:editId="633FDE6B">
            <wp:extent cx="5259070" cy="5029200"/>
            <wp:effectExtent l="0" t="0" r="0" b="0"/>
            <wp:docPr id="187567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79278" name=""/>
                    <pic:cNvPicPr/>
                  </pic:nvPicPr>
                  <pic:blipFill>
                    <a:blip r:embed="rId23">
                      <a:extLst>
                        <a:ext uri="{28A0092B-C50C-407E-A947-70E740481C1C}">
                          <a14:useLocalDpi xmlns:a14="http://schemas.microsoft.com/office/drawing/2010/main" val="0"/>
                        </a:ext>
                      </a:extLst>
                    </a:blip>
                    <a:stretch>
                      <a:fillRect/>
                    </a:stretch>
                  </pic:blipFill>
                  <pic:spPr>
                    <a:xfrm>
                      <a:off x="0" y="0"/>
                      <a:ext cx="5280573" cy="5049763"/>
                    </a:xfrm>
                    <a:prstGeom prst="rect">
                      <a:avLst/>
                    </a:prstGeom>
                  </pic:spPr>
                </pic:pic>
              </a:graphicData>
            </a:graphic>
          </wp:inline>
        </w:drawing>
      </w:r>
    </w:p>
    <w:p w14:paraId="5DD71B2E" w14:textId="55D29F09" w:rsidR="00E257EA" w:rsidRPr="00140492" w:rsidRDefault="00E257EA" w:rsidP="0043710C">
      <w:pPr>
        <w:spacing w:line="360" w:lineRule="auto"/>
      </w:pPr>
      <w:r>
        <w:br w:type="page"/>
      </w:r>
    </w:p>
    <w:p w14:paraId="5D848AE9" w14:textId="39B2853A" w:rsidR="00E257EA" w:rsidRPr="00140492" w:rsidRDefault="31A1B848" w:rsidP="494A6691">
      <w:pPr>
        <w:spacing w:line="360" w:lineRule="auto"/>
      </w:pPr>
      <w:r>
        <w:rPr>
          <w:noProof/>
        </w:rPr>
        <w:lastRenderedPageBreak/>
        <w:drawing>
          <wp:inline distT="0" distB="0" distL="0" distR="0" wp14:anchorId="7BCF5E14" wp14:editId="7D214C9E">
            <wp:extent cx="5338445" cy="5029200"/>
            <wp:effectExtent l="0" t="0" r="0" b="0"/>
            <wp:docPr id="882312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2973" name=""/>
                    <pic:cNvPicPr/>
                  </pic:nvPicPr>
                  <pic:blipFill>
                    <a:blip r:embed="rId24">
                      <a:extLst>
                        <a:ext uri="{28A0092B-C50C-407E-A947-70E740481C1C}">
                          <a14:useLocalDpi xmlns:a14="http://schemas.microsoft.com/office/drawing/2010/main" val="0"/>
                        </a:ext>
                      </a:extLst>
                    </a:blip>
                    <a:stretch>
                      <a:fillRect/>
                    </a:stretch>
                  </pic:blipFill>
                  <pic:spPr>
                    <a:xfrm>
                      <a:off x="0" y="0"/>
                      <a:ext cx="5350386" cy="5040449"/>
                    </a:xfrm>
                    <a:prstGeom prst="rect">
                      <a:avLst/>
                    </a:prstGeom>
                  </pic:spPr>
                </pic:pic>
              </a:graphicData>
            </a:graphic>
          </wp:inline>
        </w:drawing>
      </w:r>
    </w:p>
    <w:p w14:paraId="7C3AA452" w14:textId="743345F9" w:rsidR="00E257EA" w:rsidRPr="00140492" w:rsidRDefault="00E257EA" w:rsidP="0043710C">
      <w:pPr>
        <w:spacing w:line="360" w:lineRule="auto"/>
      </w:pPr>
      <w:r>
        <w:br w:type="page"/>
      </w:r>
    </w:p>
    <w:p w14:paraId="13166389" w14:textId="10ADD0E6" w:rsidR="00E257EA" w:rsidRPr="00140492" w:rsidRDefault="72AFE990" w:rsidP="494A6691">
      <w:pPr>
        <w:spacing w:line="360" w:lineRule="auto"/>
      </w:pPr>
      <w:r>
        <w:rPr>
          <w:noProof/>
        </w:rPr>
        <w:lastRenderedPageBreak/>
        <w:drawing>
          <wp:inline distT="0" distB="0" distL="0" distR="0" wp14:anchorId="5AE100F8" wp14:editId="0EBCD4C9">
            <wp:extent cx="5338421" cy="4800600"/>
            <wp:effectExtent l="0" t="0" r="0" b="0"/>
            <wp:docPr id="169160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8451" name=""/>
                    <pic:cNvPicPr/>
                  </pic:nvPicPr>
                  <pic:blipFill>
                    <a:blip r:embed="rId25">
                      <a:extLst>
                        <a:ext uri="{28A0092B-C50C-407E-A947-70E740481C1C}">
                          <a14:useLocalDpi xmlns:a14="http://schemas.microsoft.com/office/drawing/2010/main" val="0"/>
                        </a:ext>
                      </a:extLst>
                    </a:blip>
                    <a:stretch>
                      <a:fillRect/>
                    </a:stretch>
                  </pic:blipFill>
                  <pic:spPr>
                    <a:xfrm>
                      <a:off x="0" y="0"/>
                      <a:ext cx="5356684" cy="4817023"/>
                    </a:xfrm>
                    <a:prstGeom prst="rect">
                      <a:avLst/>
                    </a:prstGeom>
                  </pic:spPr>
                </pic:pic>
              </a:graphicData>
            </a:graphic>
          </wp:inline>
        </w:drawing>
      </w:r>
    </w:p>
    <w:p w14:paraId="337E1581" w14:textId="375C8595" w:rsidR="00E257EA" w:rsidRPr="00140492" w:rsidRDefault="00E257EA" w:rsidP="0043710C">
      <w:pPr>
        <w:spacing w:line="360" w:lineRule="auto"/>
      </w:pPr>
      <w:r>
        <w:br w:type="page"/>
      </w:r>
    </w:p>
    <w:p w14:paraId="41914C7D" w14:textId="7733BE53" w:rsidR="00E257EA" w:rsidRPr="00140492" w:rsidRDefault="321F9C81" w:rsidP="494A6691">
      <w:pPr>
        <w:spacing w:line="360" w:lineRule="auto"/>
      </w:pPr>
      <w:r>
        <w:rPr>
          <w:noProof/>
        </w:rPr>
        <w:lastRenderedPageBreak/>
        <w:drawing>
          <wp:inline distT="0" distB="0" distL="0" distR="0" wp14:anchorId="21C13E11" wp14:editId="662BF8F8">
            <wp:extent cx="5338445" cy="4800600"/>
            <wp:effectExtent l="0" t="0" r="0" b="0"/>
            <wp:docPr id="127091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623" name=""/>
                    <pic:cNvPicPr/>
                  </pic:nvPicPr>
                  <pic:blipFill>
                    <a:blip r:embed="rId26">
                      <a:extLst>
                        <a:ext uri="{28A0092B-C50C-407E-A947-70E740481C1C}">
                          <a14:useLocalDpi xmlns:a14="http://schemas.microsoft.com/office/drawing/2010/main" val="0"/>
                        </a:ext>
                      </a:extLst>
                    </a:blip>
                    <a:stretch>
                      <a:fillRect/>
                    </a:stretch>
                  </pic:blipFill>
                  <pic:spPr>
                    <a:xfrm>
                      <a:off x="0" y="0"/>
                      <a:ext cx="5343722" cy="4805345"/>
                    </a:xfrm>
                    <a:prstGeom prst="rect">
                      <a:avLst/>
                    </a:prstGeom>
                  </pic:spPr>
                </pic:pic>
              </a:graphicData>
            </a:graphic>
          </wp:inline>
        </w:drawing>
      </w:r>
    </w:p>
    <w:p w14:paraId="51D65EFF" w14:textId="0B39299A" w:rsidR="00E257EA" w:rsidRPr="00140492" w:rsidRDefault="00E257EA" w:rsidP="0043710C">
      <w:pPr>
        <w:spacing w:line="360" w:lineRule="auto"/>
      </w:pPr>
      <w:r>
        <w:br w:type="page"/>
      </w:r>
    </w:p>
    <w:p w14:paraId="694D5C73" w14:textId="17196DE4" w:rsidR="00E257EA" w:rsidRPr="00140492" w:rsidRDefault="69E305E2" w:rsidP="494A6691">
      <w:pPr>
        <w:spacing w:line="360" w:lineRule="auto"/>
      </w:pPr>
      <w:r>
        <w:rPr>
          <w:noProof/>
        </w:rPr>
        <w:lastRenderedPageBreak/>
        <w:drawing>
          <wp:inline distT="0" distB="0" distL="0" distR="0" wp14:anchorId="2052CB23" wp14:editId="169AB965">
            <wp:extent cx="5367655" cy="4800600"/>
            <wp:effectExtent l="0" t="0" r="4445" b="0"/>
            <wp:docPr id="348361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1665" name=""/>
                    <pic:cNvPicPr/>
                  </pic:nvPicPr>
                  <pic:blipFill>
                    <a:blip r:embed="rId27">
                      <a:extLst>
                        <a:ext uri="{28A0092B-C50C-407E-A947-70E740481C1C}">
                          <a14:useLocalDpi xmlns:a14="http://schemas.microsoft.com/office/drawing/2010/main" val="0"/>
                        </a:ext>
                      </a:extLst>
                    </a:blip>
                    <a:stretch>
                      <a:fillRect/>
                    </a:stretch>
                  </pic:blipFill>
                  <pic:spPr>
                    <a:xfrm>
                      <a:off x="0" y="0"/>
                      <a:ext cx="5378660" cy="4810442"/>
                    </a:xfrm>
                    <a:prstGeom prst="rect">
                      <a:avLst/>
                    </a:prstGeom>
                  </pic:spPr>
                </pic:pic>
              </a:graphicData>
            </a:graphic>
          </wp:inline>
        </w:drawing>
      </w:r>
    </w:p>
    <w:p w14:paraId="35263F04" w14:textId="19E3FFD9" w:rsidR="00E257EA" w:rsidRPr="00140492" w:rsidRDefault="00E257EA" w:rsidP="0043710C">
      <w:pPr>
        <w:spacing w:line="360" w:lineRule="auto"/>
      </w:pPr>
      <w:r>
        <w:br w:type="page"/>
      </w:r>
    </w:p>
    <w:p w14:paraId="4FA1EA76" w14:textId="45998158" w:rsidR="00E257EA" w:rsidRPr="00140492" w:rsidRDefault="11E2AB87" w:rsidP="004B53B5">
      <w:pPr>
        <w:spacing w:line="360" w:lineRule="auto"/>
      </w:pPr>
      <w:r>
        <w:rPr>
          <w:noProof/>
        </w:rPr>
        <w:lastRenderedPageBreak/>
        <w:drawing>
          <wp:inline distT="0" distB="0" distL="0" distR="0" wp14:anchorId="1B26C0A4" wp14:editId="75B2E937">
            <wp:extent cx="5452738" cy="5029200"/>
            <wp:effectExtent l="0" t="0" r="0" b="0"/>
            <wp:docPr id="77940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370" name=""/>
                    <pic:cNvPicPr/>
                  </pic:nvPicPr>
                  <pic:blipFill>
                    <a:blip r:embed="rId28">
                      <a:extLst>
                        <a:ext uri="{28A0092B-C50C-407E-A947-70E740481C1C}">
                          <a14:useLocalDpi xmlns:a14="http://schemas.microsoft.com/office/drawing/2010/main" val="0"/>
                        </a:ext>
                      </a:extLst>
                    </a:blip>
                    <a:stretch>
                      <a:fillRect/>
                    </a:stretch>
                  </pic:blipFill>
                  <pic:spPr>
                    <a:xfrm>
                      <a:off x="0" y="0"/>
                      <a:ext cx="5468276" cy="5043531"/>
                    </a:xfrm>
                    <a:prstGeom prst="rect">
                      <a:avLst/>
                    </a:prstGeom>
                  </pic:spPr>
                </pic:pic>
              </a:graphicData>
            </a:graphic>
          </wp:inline>
        </w:drawing>
      </w:r>
    </w:p>
    <w:p w14:paraId="5781BD88" w14:textId="168F107A" w:rsidR="00E257EA" w:rsidRPr="00140492" w:rsidRDefault="00E257EA" w:rsidP="0043710C">
      <w:pPr>
        <w:spacing w:line="360" w:lineRule="auto"/>
      </w:pPr>
      <w:r>
        <w:br w:type="page"/>
      </w:r>
    </w:p>
    <w:p w14:paraId="09695779" w14:textId="07FDB6C5" w:rsidR="00E257EA" w:rsidRPr="00140492" w:rsidRDefault="0912F637" w:rsidP="004B53B5">
      <w:pPr>
        <w:spacing w:line="360" w:lineRule="auto"/>
        <w:jc w:val="left"/>
      </w:pPr>
      <w:r>
        <w:rPr>
          <w:noProof/>
        </w:rPr>
        <w:lastRenderedPageBreak/>
        <w:drawing>
          <wp:inline distT="0" distB="0" distL="0" distR="0" wp14:anchorId="6E172A17" wp14:editId="0B02C26E">
            <wp:extent cx="5251450" cy="2971800"/>
            <wp:effectExtent l="0" t="0" r="6350" b="0"/>
            <wp:docPr id="345107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7068" name=""/>
                    <pic:cNvPicPr/>
                  </pic:nvPicPr>
                  <pic:blipFill>
                    <a:blip r:embed="rId29">
                      <a:extLst>
                        <a:ext uri="{28A0092B-C50C-407E-A947-70E740481C1C}">
                          <a14:useLocalDpi xmlns:a14="http://schemas.microsoft.com/office/drawing/2010/main" val="0"/>
                        </a:ext>
                      </a:extLst>
                    </a:blip>
                    <a:stretch>
                      <a:fillRect/>
                    </a:stretch>
                  </pic:blipFill>
                  <pic:spPr>
                    <a:xfrm>
                      <a:off x="0" y="0"/>
                      <a:ext cx="5278319" cy="2987005"/>
                    </a:xfrm>
                    <a:prstGeom prst="rect">
                      <a:avLst/>
                    </a:prstGeom>
                  </pic:spPr>
                </pic:pic>
              </a:graphicData>
            </a:graphic>
          </wp:inline>
        </w:drawing>
      </w:r>
    </w:p>
    <w:p w14:paraId="491E6794" w14:textId="389D2878" w:rsidR="00E257EA" w:rsidRPr="00140492" w:rsidRDefault="00E257EA" w:rsidP="0043710C">
      <w:pPr>
        <w:spacing w:line="360" w:lineRule="auto"/>
      </w:pPr>
      <w:r>
        <w:br w:type="page"/>
      </w:r>
    </w:p>
    <w:p w14:paraId="3A335496" w14:textId="57C960C5" w:rsidR="00E257EA" w:rsidRDefault="00E257EA" w:rsidP="0021643B">
      <w:pPr>
        <w:pStyle w:val="Heading1"/>
      </w:pPr>
      <w:bookmarkStart w:id="61" w:name="_Toc213013422"/>
      <w:r w:rsidRPr="494A6691">
        <w:lastRenderedPageBreak/>
        <w:t>ADVISER’S ACCEPTANCE FORM</w:t>
      </w:r>
      <w:bookmarkEnd w:id="61"/>
    </w:p>
    <w:p w14:paraId="7E8E53D1" w14:textId="77777777" w:rsidR="007C18A5" w:rsidRPr="007C18A5" w:rsidRDefault="007C18A5" w:rsidP="007C18A5">
      <w:pPr>
        <w:rPr>
          <w:lang w:eastAsia="en-PH"/>
        </w:rPr>
      </w:pPr>
    </w:p>
    <w:tbl>
      <w:tblPr>
        <w:tblStyle w:val="TableGrid0"/>
        <w:tblW w:w="8538" w:type="dxa"/>
        <w:jc w:val="center"/>
        <w:tblInd w:w="0" w:type="dxa"/>
        <w:tblLook w:val="04A0" w:firstRow="1" w:lastRow="0" w:firstColumn="1" w:lastColumn="0" w:noHBand="0" w:noVBand="1"/>
      </w:tblPr>
      <w:tblGrid>
        <w:gridCol w:w="3601"/>
        <w:gridCol w:w="4937"/>
      </w:tblGrid>
      <w:tr w:rsidR="00411624" w14:paraId="2370A63E" w14:textId="77777777" w:rsidTr="00411624">
        <w:trPr>
          <w:trHeight w:val="379"/>
          <w:jc w:val="center"/>
        </w:trPr>
        <w:tc>
          <w:tcPr>
            <w:tcW w:w="3601" w:type="dxa"/>
            <w:tcBorders>
              <w:top w:val="nil"/>
              <w:left w:val="nil"/>
              <w:bottom w:val="nil"/>
              <w:right w:val="nil"/>
            </w:tcBorders>
          </w:tcPr>
          <w:p w14:paraId="728D3D5C" w14:textId="77777777" w:rsidR="00411624" w:rsidRDefault="00411624" w:rsidP="006F6BE7">
            <w:pPr>
              <w:spacing w:line="259" w:lineRule="auto"/>
              <w:jc w:val="left"/>
            </w:pPr>
            <w:r>
              <w:t xml:space="preserve">NAME OF PROPONENTS:  </w:t>
            </w:r>
          </w:p>
        </w:tc>
        <w:tc>
          <w:tcPr>
            <w:tcW w:w="4938" w:type="dxa"/>
            <w:tcBorders>
              <w:top w:val="nil"/>
              <w:left w:val="nil"/>
              <w:bottom w:val="nil"/>
              <w:right w:val="nil"/>
            </w:tcBorders>
          </w:tcPr>
          <w:p w14:paraId="2F77D69A" w14:textId="77777777" w:rsidR="00411624" w:rsidRDefault="00411624" w:rsidP="006F6BE7">
            <w:pPr>
              <w:spacing w:line="259" w:lineRule="auto"/>
              <w:jc w:val="left"/>
            </w:pPr>
            <w:r>
              <w:t>Glenn Marco B. Accad</w:t>
            </w:r>
          </w:p>
        </w:tc>
      </w:tr>
      <w:tr w:rsidR="00411624" w14:paraId="1C316F86" w14:textId="77777777" w:rsidTr="00411624">
        <w:trPr>
          <w:trHeight w:val="380"/>
          <w:jc w:val="center"/>
        </w:trPr>
        <w:tc>
          <w:tcPr>
            <w:tcW w:w="3601" w:type="dxa"/>
            <w:tcBorders>
              <w:top w:val="nil"/>
              <w:left w:val="nil"/>
              <w:bottom w:val="nil"/>
              <w:right w:val="nil"/>
            </w:tcBorders>
          </w:tcPr>
          <w:p w14:paraId="33A65943" w14:textId="77777777" w:rsidR="00411624" w:rsidRDefault="00411624" w:rsidP="006F6BE7">
            <w:pPr>
              <w:spacing w:line="259" w:lineRule="auto"/>
              <w:jc w:val="left"/>
            </w:pPr>
            <w:r>
              <w:t xml:space="preserve"> </w:t>
            </w:r>
            <w:r>
              <w:tab/>
              <w:t xml:space="preserve"> </w:t>
            </w:r>
            <w:r>
              <w:tab/>
              <w:t xml:space="preserve"> </w:t>
            </w:r>
            <w:r>
              <w:tab/>
              <w:t xml:space="preserve"> </w:t>
            </w:r>
            <w:r>
              <w:tab/>
              <w:t xml:space="preserve"> </w:t>
            </w:r>
          </w:p>
        </w:tc>
        <w:tc>
          <w:tcPr>
            <w:tcW w:w="4938" w:type="dxa"/>
            <w:tcBorders>
              <w:top w:val="nil"/>
              <w:left w:val="nil"/>
              <w:bottom w:val="nil"/>
              <w:right w:val="nil"/>
            </w:tcBorders>
          </w:tcPr>
          <w:p w14:paraId="0FBB36C9" w14:textId="77777777" w:rsidR="00411624" w:rsidRDefault="00411624" w:rsidP="006F6BE7">
            <w:pPr>
              <w:spacing w:line="259" w:lineRule="auto"/>
              <w:jc w:val="left"/>
            </w:pPr>
            <w:r>
              <w:t>Adrian V. Gallano</w:t>
            </w:r>
          </w:p>
        </w:tc>
      </w:tr>
      <w:tr w:rsidR="00411624" w14:paraId="04D49373" w14:textId="77777777" w:rsidTr="00411624">
        <w:trPr>
          <w:trHeight w:val="380"/>
          <w:jc w:val="center"/>
        </w:trPr>
        <w:tc>
          <w:tcPr>
            <w:tcW w:w="3601" w:type="dxa"/>
            <w:tcBorders>
              <w:top w:val="nil"/>
              <w:left w:val="nil"/>
              <w:bottom w:val="nil"/>
              <w:right w:val="nil"/>
            </w:tcBorders>
          </w:tcPr>
          <w:p w14:paraId="2F902B7E" w14:textId="77777777" w:rsidR="00411624" w:rsidRDefault="00411624" w:rsidP="006F6BE7">
            <w:pPr>
              <w:spacing w:line="259" w:lineRule="auto"/>
              <w:jc w:val="left"/>
            </w:pPr>
            <w:r>
              <w:t xml:space="preserve"> </w:t>
            </w:r>
            <w:r>
              <w:tab/>
              <w:t xml:space="preserve"> </w:t>
            </w:r>
            <w:r>
              <w:tab/>
              <w:t xml:space="preserve"> </w:t>
            </w:r>
            <w:r>
              <w:tab/>
              <w:t xml:space="preserve"> </w:t>
            </w:r>
            <w:r>
              <w:tab/>
              <w:t xml:space="preserve"> </w:t>
            </w:r>
          </w:p>
        </w:tc>
        <w:tc>
          <w:tcPr>
            <w:tcW w:w="4938" w:type="dxa"/>
            <w:tcBorders>
              <w:top w:val="nil"/>
              <w:left w:val="nil"/>
              <w:bottom w:val="nil"/>
              <w:right w:val="nil"/>
            </w:tcBorders>
          </w:tcPr>
          <w:p w14:paraId="48E14303" w14:textId="77777777" w:rsidR="00411624" w:rsidRDefault="00411624" w:rsidP="006F6BE7">
            <w:pPr>
              <w:spacing w:line="259" w:lineRule="auto"/>
              <w:jc w:val="left"/>
            </w:pPr>
            <w:r>
              <w:t xml:space="preserve">Jefferson G. </w:t>
            </w:r>
            <w:proofErr w:type="spellStart"/>
            <w:r>
              <w:t>Mamamuag</w:t>
            </w:r>
            <w:proofErr w:type="spellEnd"/>
          </w:p>
        </w:tc>
      </w:tr>
      <w:tr w:rsidR="00411624" w14:paraId="3269D0D3" w14:textId="77777777" w:rsidTr="00411624">
        <w:trPr>
          <w:trHeight w:val="750"/>
          <w:jc w:val="center"/>
        </w:trPr>
        <w:tc>
          <w:tcPr>
            <w:tcW w:w="3601" w:type="dxa"/>
            <w:tcBorders>
              <w:top w:val="nil"/>
              <w:left w:val="nil"/>
              <w:bottom w:val="nil"/>
              <w:right w:val="nil"/>
            </w:tcBorders>
          </w:tcPr>
          <w:p w14:paraId="6A294F95" w14:textId="77777777" w:rsidR="00411624" w:rsidRDefault="00411624" w:rsidP="006F6BE7">
            <w:pPr>
              <w:spacing w:after="109" w:line="259" w:lineRule="auto"/>
              <w:jc w:val="left"/>
            </w:pPr>
            <w:r>
              <w:t xml:space="preserve"> </w:t>
            </w:r>
            <w:r>
              <w:tab/>
              <w:t xml:space="preserve"> </w:t>
            </w:r>
            <w:r>
              <w:tab/>
              <w:t xml:space="preserve"> </w:t>
            </w:r>
            <w:r>
              <w:tab/>
              <w:t xml:space="preserve"> </w:t>
            </w:r>
            <w:r>
              <w:tab/>
              <w:t xml:space="preserve"> </w:t>
            </w:r>
          </w:p>
          <w:p w14:paraId="4DDEF8CB" w14:textId="77777777" w:rsidR="00411624" w:rsidRDefault="00411624" w:rsidP="006F6BE7">
            <w:pPr>
              <w:spacing w:line="259" w:lineRule="auto"/>
              <w:jc w:val="left"/>
            </w:pPr>
            <w:r>
              <w:t xml:space="preserve"> </w:t>
            </w:r>
          </w:p>
        </w:tc>
        <w:tc>
          <w:tcPr>
            <w:tcW w:w="4938" w:type="dxa"/>
            <w:tcBorders>
              <w:top w:val="nil"/>
              <w:left w:val="nil"/>
              <w:bottom w:val="nil"/>
              <w:right w:val="nil"/>
            </w:tcBorders>
          </w:tcPr>
          <w:p w14:paraId="7DFB72A3" w14:textId="77777777" w:rsidR="00411624" w:rsidRDefault="00411624" w:rsidP="006F6BE7">
            <w:pPr>
              <w:spacing w:line="259" w:lineRule="auto"/>
              <w:jc w:val="left"/>
            </w:pPr>
            <w:r>
              <w:t xml:space="preserve">Jose Mari Christian V. Tayag </w:t>
            </w:r>
          </w:p>
        </w:tc>
      </w:tr>
      <w:tr w:rsidR="00411624" w14:paraId="5FC5E0BC" w14:textId="77777777" w:rsidTr="00411624">
        <w:trPr>
          <w:trHeight w:val="382"/>
          <w:jc w:val="center"/>
        </w:trPr>
        <w:tc>
          <w:tcPr>
            <w:tcW w:w="3601" w:type="dxa"/>
            <w:tcBorders>
              <w:top w:val="nil"/>
              <w:left w:val="nil"/>
              <w:bottom w:val="nil"/>
              <w:right w:val="nil"/>
            </w:tcBorders>
          </w:tcPr>
          <w:p w14:paraId="207D0100" w14:textId="77777777" w:rsidR="00411624" w:rsidRDefault="00411624" w:rsidP="006F6BE7">
            <w:pPr>
              <w:spacing w:line="259" w:lineRule="auto"/>
              <w:jc w:val="left"/>
            </w:pPr>
            <w:r>
              <w:t xml:space="preserve">APPROVED RESEARCH TITLE: </w:t>
            </w:r>
          </w:p>
        </w:tc>
        <w:tc>
          <w:tcPr>
            <w:tcW w:w="4938" w:type="dxa"/>
            <w:tcBorders>
              <w:top w:val="nil"/>
              <w:left w:val="nil"/>
              <w:bottom w:val="nil"/>
              <w:right w:val="nil"/>
            </w:tcBorders>
          </w:tcPr>
          <w:p w14:paraId="769C2860" w14:textId="1E41FC95" w:rsidR="00411624" w:rsidRDefault="004B53B5" w:rsidP="00411624">
            <w:pPr>
              <w:spacing w:line="259" w:lineRule="auto"/>
              <w:jc w:val="left"/>
            </w:pPr>
            <w:r>
              <w:t xml:space="preserve"> </w:t>
            </w:r>
            <w:proofErr w:type="spellStart"/>
            <w:r w:rsidR="00411624" w:rsidRPr="008F0F18">
              <w:t>SandEE</w:t>
            </w:r>
            <w:proofErr w:type="spellEnd"/>
            <w:r w:rsidR="00411624" w:rsidRPr="008F0F18">
              <w:t>: An</w:t>
            </w:r>
            <w:r w:rsidR="00411624">
              <w:t xml:space="preserve"> Educational 2D Open World Survival Game for Lua and Python</w:t>
            </w:r>
          </w:p>
        </w:tc>
      </w:tr>
      <w:tr w:rsidR="00411624" w14:paraId="2F967D62" w14:textId="77777777" w:rsidTr="00411624">
        <w:trPr>
          <w:trHeight w:val="757"/>
          <w:jc w:val="center"/>
        </w:trPr>
        <w:tc>
          <w:tcPr>
            <w:tcW w:w="3601" w:type="dxa"/>
            <w:tcBorders>
              <w:top w:val="nil"/>
              <w:left w:val="nil"/>
              <w:bottom w:val="nil"/>
              <w:right w:val="nil"/>
            </w:tcBorders>
          </w:tcPr>
          <w:p w14:paraId="454B81DC" w14:textId="77777777" w:rsidR="00411624" w:rsidRDefault="00411624" w:rsidP="006F6BE7">
            <w:pPr>
              <w:spacing w:after="85" w:line="259" w:lineRule="auto"/>
              <w:jc w:val="left"/>
            </w:pPr>
            <w:r>
              <w:t xml:space="preserve"> </w:t>
            </w:r>
            <w:r>
              <w:tab/>
              <w:t xml:space="preserve"> </w:t>
            </w:r>
            <w:r>
              <w:tab/>
              <w:t xml:space="preserve"> </w:t>
            </w:r>
            <w:r>
              <w:tab/>
              <w:t xml:space="preserve"> </w:t>
            </w:r>
            <w:r>
              <w:tab/>
              <w:t xml:space="preserve"> </w:t>
            </w:r>
          </w:p>
          <w:p w14:paraId="7CC1AE88" w14:textId="77777777" w:rsidR="00411624" w:rsidRDefault="00411624" w:rsidP="006F6BE7">
            <w:pPr>
              <w:spacing w:line="259" w:lineRule="auto"/>
              <w:jc w:val="left"/>
            </w:pPr>
            <w:r>
              <w:t xml:space="preserve"> </w:t>
            </w:r>
          </w:p>
        </w:tc>
        <w:tc>
          <w:tcPr>
            <w:tcW w:w="4938" w:type="dxa"/>
            <w:tcBorders>
              <w:top w:val="nil"/>
              <w:left w:val="nil"/>
              <w:bottom w:val="nil"/>
              <w:right w:val="nil"/>
            </w:tcBorders>
          </w:tcPr>
          <w:p w14:paraId="2D51A0E7" w14:textId="77777777" w:rsidR="00411624" w:rsidRDefault="00411624" w:rsidP="00411624">
            <w:pPr>
              <w:spacing w:line="259" w:lineRule="auto"/>
              <w:jc w:val="left"/>
            </w:pPr>
          </w:p>
        </w:tc>
      </w:tr>
      <w:tr w:rsidR="00411624" w14:paraId="7D6D2031" w14:textId="77777777" w:rsidTr="00411624">
        <w:trPr>
          <w:trHeight w:val="381"/>
          <w:jc w:val="center"/>
        </w:trPr>
        <w:tc>
          <w:tcPr>
            <w:tcW w:w="3601" w:type="dxa"/>
            <w:tcBorders>
              <w:top w:val="nil"/>
              <w:left w:val="nil"/>
              <w:bottom w:val="nil"/>
              <w:right w:val="nil"/>
            </w:tcBorders>
          </w:tcPr>
          <w:p w14:paraId="3B54ECAC" w14:textId="77777777" w:rsidR="00411624" w:rsidRDefault="00411624" w:rsidP="006F6BE7">
            <w:pPr>
              <w:tabs>
                <w:tab w:val="center" w:pos="2161"/>
                <w:tab w:val="center" w:pos="2881"/>
              </w:tabs>
              <w:spacing w:line="259" w:lineRule="auto"/>
              <w:jc w:val="left"/>
            </w:pPr>
            <w:r>
              <w:t xml:space="preserve">AREA OF STUDY: </w:t>
            </w:r>
            <w:r>
              <w:tab/>
              <w:t xml:space="preserve"> </w:t>
            </w:r>
            <w:r>
              <w:tab/>
              <w:t xml:space="preserve"> </w:t>
            </w:r>
          </w:p>
        </w:tc>
        <w:tc>
          <w:tcPr>
            <w:tcW w:w="4938" w:type="dxa"/>
            <w:tcBorders>
              <w:top w:val="nil"/>
              <w:left w:val="nil"/>
              <w:bottom w:val="nil"/>
              <w:right w:val="nil"/>
            </w:tcBorders>
          </w:tcPr>
          <w:p w14:paraId="0EA57B05" w14:textId="2EADFD20" w:rsidR="00411624" w:rsidRDefault="00411624" w:rsidP="00411624">
            <w:pPr>
              <w:spacing w:line="259" w:lineRule="auto"/>
              <w:jc w:val="left"/>
            </w:pPr>
            <w:r>
              <w:t>Cross-Platform Application, Game-Based Learning</w:t>
            </w:r>
            <w:r w:rsidR="004B53B5">
              <w:t xml:space="preserve">, </w:t>
            </w:r>
            <w:r>
              <w:t xml:space="preserve">Programming  </w:t>
            </w:r>
          </w:p>
        </w:tc>
      </w:tr>
    </w:tbl>
    <w:p w14:paraId="46F32407" w14:textId="77777777" w:rsidR="00E257EA" w:rsidRPr="00140492" w:rsidRDefault="00E257EA" w:rsidP="0043710C">
      <w:pPr>
        <w:spacing w:line="360" w:lineRule="auto"/>
        <w:rPr>
          <w:b w:val="0"/>
          <w:sz w:val="22"/>
        </w:rPr>
      </w:pPr>
    </w:p>
    <w:p w14:paraId="78BA0086" w14:textId="77777777" w:rsidR="0043710C" w:rsidRDefault="00E257EA" w:rsidP="0043710C">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12B308AC" w14:textId="77777777" w:rsidR="0043710C" w:rsidRDefault="0043710C" w:rsidP="0043710C">
      <w:pPr>
        <w:widowControl w:val="0"/>
        <w:autoSpaceDE w:val="0"/>
        <w:autoSpaceDN w:val="0"/>
        <w:adjustRightInd w:val="0"/>
        <w:spacing w:line="360" w:lineRule="auto"/>
        <w:ind w:right="60"/>
        <w:rPr>
          <w:sz w:val="20"/>
        </w:rPr>
      </w:pPr>
      <w:r w:rsidRPr="00140492">
        <w:rPr>
          <w:sz w:val="20"/>
        </w:rPr>
        <w:t>CONFORME:</w:t>
      </w:r>
    </w:p>
    <w:p w14:paraId="796068DA" w14:textId="77777777" w:rsidR="0043710C" w:rsidRDefault="0043710C" w:rsidP="0043710C">
      <w:pPr>
        <w:widowControl w:val="0"/>
        <w:autoSpaceDE w:val="0"/>
        <w:autoSpaceDN w:val="0"/>
        <w:adjustRightInd w:val="0"/>
        <w:spacing w:line="360" w:lineRule="auto"/>
        <w:ind w:right="60"/>
        <w:rPr>
          <w:sz w:val="20"/>
        </w:rPr>
      </w:pPr>
    </w:p>
    <w:p w14:paraId="02A36025" w14:textId="77777777" w:rsidR="0043710C" w:rsidRDefault="0043710C" w:rsidP="0043710C">
      <w:pPr>
        <w:widowControl w:val="0"/>
        <w:autoSpaceDE w:val="0"/>
        <w:autoSpaceDN w:val="0"/>
        <w:adjustRightInd w:val="0"/>
        <w:spacing w:line="360" w:lineRule="auto"/>
        <w:ind w:right="60"/>
        <w:rPr>
          <w:sz w:val="20"/>
        </w:rPr>
      </w:pPr>
    </w:p>
    <w:p w14:paraId="50AC231D" w14:textId="6B680416" w:rsidR="0043710C" w:rsidRPr="00140492" w:rsidRDefault="002F072C" w:rsidP="0043710C">
      <w:pPr>
        <w:widowControl w:val="0"/>
        <w:autoSpaceDE w:val="0"/>
        <w:autoSpaceDN w:val="0"/>
        <w:adjustRightInd w:val="0"/>
        <w:spacing w:line="360" w:lineRule="auto"/>
        <w:ind w:right="60"/>
        <w:rPr>
          <w:sz w:val="20"/>
        </w:rPr>
      </w:pPr>
      <w:r>
        <w:rPr>
          <w:sz w:val="20"/>
        </w:rPr>
        <w:t>Norvin Shaq F. Lintag</w:t>
      </w:r>
    </w:p>
    <w:p w14:paraId="76CBE7CD" w14:textId="77777777" w:rsidR="0043710C" w:rsidRPr="00140492" w:rsidRDefault="0043710C" w:rsidP="0043710C">
      <w:pPr>
        <w:widowControl w:val="0"/>
        <w:autoSpaceDE w:val="0"/>
        <w:autoSpaceDN w:val="0"/>
        <w:adjustRightInd w:val="0"/>
        <w:spacing w:line="360" w:lineRule="auto"/>
        <w:ind w:right="60"/>
        <w:rPr>
          <w:b w:val="0"/>
          <w:sz w:val="20"/>
        </w:rPr>
      </w:pPr>
      <w:r>
        <w:rPr>
          <w:sz w:val="20"/>
        </w:rPr>
        <w:t>Thesis</w:t>
      </w:r>
    </w:p>
    <w:p w14:paraId="07889345" w14:textId="77777777" w:rsidR="0043710C" w:rsidRDefault="0043710C" w:rsidP="0043710C">
      <w:pPr>
        <w:widowControl w:val="0"/>
        <w:autoSpaceDE w:val="0"/>
        <w:autoSpaceDN w:val="0"/>
        <w:adjustRightInd w:val="0"/>
        <w:spacing w:line="360" w:lineRule="auto"/>
        <w:ind w:right="60"/>
        <w:rPr>
          <w:sz w:val="20"/>
        </w:rPr>
      </w:pPr>
    </w:p>
    <w:p w14:paraId="1D8671D8" w14:textId="77777777" w:rsidR="00EA6FD4" w:rsidRDefault="00EA6FD4" w:rsidP="0043710C">
      <w:pPr>
        <w:widowControl w:val="0"/>
        <w:autoSpaceDE w:val="0"/>
        <w:autoSpaceDN w:val="0"/>
        <w:adjustRightInd w:val="0"/>
        <w:spacing w:line="360" w:lineRule="auto"/>
        <w:ind w:right="60"/>
        <w:rPr>
          <w:sz w:val="20"/>
        </w:rPr>
      </w:pPr>
    </w:p>
    <w:p w14:paraId="49CA32A6" w14:textId="77777777" w:rsidR="00EA6FD4" w:rsidRPr="00140492" w:rsidRDefault="00EA6FD4" w:rsidP="00EA6FD4">
      <w:pPr>
        <w:widowControl w:val="0"/>
        <w:autoSpaceDE w:val="0"/>
        <w:autoSpaceDN w:val="0"/>
        <w:adjustRightInd w:val="0"/>
        <w:spacing w:line="360" w:lineRule="auto"/>
        <w:ind w:right="60"/>
        <w:rPr>
          <w:b w:val="0"/>
          <w:sz w:val="20"/>
        </w:rPr>
      </w:pPr>
      <w:r w:rsidRPr="00140492">
        <w:rPr>
          <w:sz w:val="20"/>
        </w:rPr>
        <w:t>APPROVED BY:</w:t>
      </w:r>
    </w:p>
    <w:p w14:paraId="6D05F992" w14:textId="77777777" w:rsidR="00EA6FD4" w:rsidRDefault="00EA6FD4" w:rsidP="00EA6FD4">
      <w:pPr>
        <w:widowControl w:val="0"/>
        <w:autoSpaceDE w:val="0"/>
        <w:autoSpaceDN w:val="0"/>
        <w:adjustRightInd w:val="0"/>
        <w:spacing w:line="360" w:lineRule="auto"/>
        <w:ind w:right="60"/>
        <w:rPr>
          <w:b w:val="0"/>
          <w:sz w:val="20"/>
        </w:rPr>
      </w:pPr>
    </w:p>
    <w:p w14:paraId="19444C21" w14:textId="77777777" w:rsidR="00EA6FD4" w:rsidRPr="00140492" w:rsidRDefault="00EA6FD4" w:rsidP="00EA6FD4">
      <w:pPr>
        <w:widowControl w:val="0"/>
        <w:autoSpaceDE w:val="0"/>
        <w:autoSpaceDN w:val="0"/>
        <w:adjustRightInd w:val="0"/>
        <w:spacing w:line="360" w:lineRule="auto"/>
        <w:ind w:right="60"/>
        <w:rPr>
          <w:b w:val="0"/>
          <w:sz w:val="20"/>
        </w:rPr>
      </w:pPr>
    </w:p>
    <w:p w14:paraId="6C294BA7" w14:textId="3170DD54" w:rsidR="00EA6FD4" w:rsidRDefault="002F072C" w:rsidP="002F072C">
      <w:pPr>
        <w:widowControl w:val="0"/>
        <w:tabs>
          <w:tab w:val="left" w:pos="5160"/>
        </w:tabs>
        <w:autoSpaceDE w:val="0"/>
        <w:autoSpaceDN w:val="0"/>
        <w:adjustRightInd w:val="0"/>
        <w:spacing w:line="360" w:lineRule="auto"/>
        <w:ind w:right="58"/>
        <w:rPr>
          <w:sz w:val="20"/>
          <w:szCs w:val="20"/>
        </w:rPr>
      </w:pPr>
      <w:r w:rsidRPr="5E1DBFF1">
        <w:rPr>
          <w:sz w:val="20"/>
          <w:szCs w:val="20"/>
        </w:rPr>
        <w:t xml:space="preserve">                </w:t>
      </w:r>
      <w:r w:rsidR="00944D69" w:rsidRPr="5E1DBFF1">
        <w:rPr>
          <w:sz w:val="20"/>
          <w:szCs w:val="20"/>
        </w:rPr>
        <w:t xml:space="preserve">Enoch James </w:t>
      </w:r>
      <w:r w:rsidRPr="5E1DBFF1">
        <w:rPr>
          <w:sz w:val="20"/>
          <w:szCs w:val="20"/>
        </w:rPr>
        <w:t xml:space="preserve">C. </w:t>
      </w:r>
      <w:proofErr w:type="spellStart"/>
      <w:r w:rsidRPr="5E1DBFF1">
        <w:rPr>
          <w:sz w:val="20"/>
          <w:szCs w:val="20"/>
        </w:rPr>
        <w:t>Tayanguna</w:t>
      </w:r>
      <w:proofErr w:type="spellEnd"/>
      <w:r w:rsidR="00EA6FD4" w:rsidRPr="5E1DBFF1">
        <w:rPr>
          <w:sz w:val="20"/>
          <w:szCs w:val="20"/>
        </w:rPr>
        <w:t xml:space="preserve"> </w:t>
      </w:r>
      <w:r w:rsidR="00EA6FD4">
        <w:tab/>
      </w:r>
      <w:r w:rsidR="00EA6FD4" w:rsidRPr="5E1DBFF1">
        <w:rPr>
          <w:sz w:val="20"/>
          <w:szCs w:val="20"/>
        </w:rPr>
        <w:t xml:space="preserve">Date:  </w:t>
      </w:r>
      <w:r w:rsidR="003A68BF" w:rsidRPr="5E1DBFF1">
        <w:rPr>
          <w:sz w:val="20"/>
          <w:szCs w:val="20"/>
        </w:rPr>
        <w:t xml:space="preserve"> September 13</w:t>
      </w:r>
      <w:r w:rsidR="5E1DBFF1" w:rsidRPr="5E1DBFF1">
        <w:rPr>
          <w:sz w:val="20"/>
          <w:szCs w:val="20"/>
        </w:rPr>
        <w:t>,</w:t>
      </w:r>
      <w:r w:rsidR="003A68BF" w:rsidRPr="5E1DBFF1">
        <w:rPr>
          <w:sz w:val="20"/>
          <w:szCs w:val="20"/>
        </w:rPr>
        <w:t xml:space="preserve"> 2025</w:t>
      </w:r>
    </w:p>
    <w:p w14:paraId="07483251" w14:textId="77777777" w:rsidR="00EA6FD4" w:rsidRPr="00140492" w:rsidRDefault="00EA6FD4" w:rsidP="00EA6FD4">
      <w:pPr>
        <w:widowControl w:val="0"/>
        <w:autoSpaceDE w:val="0"/>
        <w:autoSpaceDN w:val="0"/>
        <w:adjustRightInd w:val="0"/>
        <w:spacing w:line="360" w:lineRule="auto"/>
        <w:ind w:left="1440" w:right="60"/>
        <w:jc w:val="both"/>
        <w:rPr>
          <w:sz w:val="20"/>
        </w:rPr>
      </w:pPr>
      <w:r>
        <w:rPr>
          <w:sz w:val="20"/>
        </w:rPr>
        <w:t>Thesis Coordinator</w:t>
      </w:r>
    </w:p>
    <w:p w14:paraId="77BF0F96" w14:textId="77777777" w:rsidR="0043710C" w:rsidRDefault="0043710C" w:rsidP="0043710C">
      <w:pPr>
        <w:widowControl w:val="0"/>
        <w:autoSpaceDE w:val="0"/>
        <w:autoSpaceDN w:val="0"/>
        <w:adjustRightInd w:val="0"/>
        <w:spacing w:line="360" w:lineRule="auto"/>
        <w:ind w:right="60"/>
        <w:rPr>
          <w:sz w:val="20"/>
        </w:rPr>
      </w:pPr>
    </w:p>
    <w:p w14:paraId="77C5D63D" w14:textId="77777777" w:rsidR="0043710C" w:rsidRDefault="0043710C" w:rsidP="0043710C">
      <w:pPr>
        <w:widowControl w:val="0"/>
        <w:autoSpaceDE w:val="0"/>
        <w:autoSpaceDN w:val="0"/>
        <w:adjustRightInd w:val="0"/>
        <w:spacing w:line="360" w:lineRule="auto"/>
        <w:ind w:right="60"/>
        <w:rPr>
          <w:sz w:val="20"/>
        </w:rPr>
      </w:pPr>
    </w:p>
    <w:p w14:paraId="7BB8DFF6" w14:textId="77777777" w:rsidR="0043710C" w:rsidRPr="00140492" w:rsidRDefault="0043710C" w:rsidP="0043710C">
      <w:pPr>
        <w:widowControl w:val="0"/>
        <w:autoSpaceDE w:val="0"/>
        <w:autoSpaceDN w:val="0"/>
        <w:adjustRightInd w:val="0"/>
        <w:spacing w:line="360" w:lineRule="auto"/>
        <w:ind w:right="60"/>
        <w:rPr>
          <w:b w:val="0"/>
          <w:sz w:val="20"/>
        </w:rPr>
      </w:pPr>
      <w:r w:rsidRPr="00140492">
        <w:rPr>
          <w:sz w:val="20"/>
        </w:rPr>
        <w:t>NOTED BY:</w:t>
      </w:r>
    </w:p>
    <w:p w14:paraId="7E74DFAB" w14:textId="77777777" w:rsidR="0043710C" w:rsidRDefault="0043710C" w:rsidP="0043710C">
      <w:pPr>
        <w:widowControl w:val="0"/>
        <w:autoSpaceDE w:val="0"/>
        <w:autoSpaceDN w:val="0"/>
        <w:adjustRightInd w:val="0"/>
        <w:spacing w:line="360" w:lineRule="auto"/>
        <w:ind w:right="60"/>
        <w:rPr>
          <w:b w:val="0"/>
          <w:sz w:val="20"/>
        </w:rPr>
      </w:pPr>
    </w:p>
    <w:p w14:paraId="64B59456" w14:textId="5573C0A9" w:rsidR="0043710C" w:rsidRPr="00140492" w:rsidRDefault="002F072C" w:rsidP="0043710C">
      <w:pPr>
        <w:widowControl w:val="0"/>
        <w:autoSpaceDE w:val="0"/>
        <w:autoSpaceDN w:val="0"/>
        <w:adjustRightInd w:val="0"/>
        <w:spacing w:line="360" w:lineRule="auto"/>
        <w:ind w:right="60"/>
        <w:rPr>
          <w:sz w:val="20"/>
        </w:rPr>
      </w:pPr>
      <w:proofErr w:type="spellStart"/>
      <w:r>
        <w:rPr>
          <w:sz w:val="20"/>
        </w:rPr>
        <w:t>Deffrey</w:t>
      </w:r>
      <w:proofErr w:type="spellEnd"/>
      <w:r>
        <w:rPr>
          <w:sz w:val="20"/>
        </w:rPr>
        <w:t xml:space="preserve"> Josh A. Austria</w:t>
      </w:r>
    </w:p>
    <w:p w14:paraId="250892C4" w14:textId="77777777" w:rsidR="0043710C" w:rsidRPr="00140492" w:rsidRDefault="0043710C" w:rsidP="0043710C">
      <w:pPr>
        <w:widowControl w:val="0"/>
        <w:autoSpaceDE w:val="0"/>
        <w:autoSpaceDN w:val="0"/>
        <w:adjustRightInd w:val="0"/>
        <w:spacing w:line="360" w:lineRule="auto"/>
        <w:ind w:right="60"/>
        <w:rPr>
          <w:b w:val="0"/>
          <w:sz w:val="20"/>
        </w:rPr>
      </w:pPr>
      <w:r>
        <w:rPr>
          <w:sz w:val="20"/>
        </w:rPr>
        <w:t>Program Head</w:t>
      </w:r>
    </w:p>
    <w:p w14:paraId="54F335C7" w14:textId="77777777" w:rsidR="0043710C" w:rsidRDefault="0043710C" w:rsidP="0043710C">
      <w:pPr>
        <w:widowControl w:val="0"/>
        <w:tabs>
          <w:tab w:val="left" w:pos="5160"/>
        </w:tabs>
        <w:autoSpaceDE w:val="0"/>
        <w:autoSpaceDN w:val="0"/>
        <w:adjustRightInd w:val="0"/>
        <w:spacing w:line="360" w:lineRule="auto"/>
        <w:ind w:right="58"/>
        <w:rPr>
          <w:sz w:val="20"/>
        </w:rPr>
      </w:pPr>
    </w:p>
    <w:p w14:paraId="11630590" w14:textId="77777777" w:rsidR="0043710C" w:rsidRDefault="0043710C" w:rsidP="0043710C">
      <w:pPr>
        <w:widowControl w:val="0"/>
        <w:tabs>
          <w:tab w:val="left" w:pos="5160"/>
        </w:tabs>
        <w:autoSpaceDE w:val="0"/>
        <w:autoSpaceDN w:val="0"/>
        <w:adjustRightInd w:val="0"/>
        <w:spacing w:line="360" w:lineRule="auto"/>
        <w:ind w:right="58"/>
        <w:rPr>
          <w:sz w:val="20"/>
        </w:rPr>
      </w:pPr>
    </w:p>
    <w:p w14:paraId="1ED918DE" w14:textId="77777777" w:rsidR="0043710C" w:rsidRDefault="0043710C" w:rsidP="0043710C">
      <w:pPr>
        <w:widowControl w:val="0"/>
        <w:tabs>
          <w:tab w:val="left" w:pos="5160"/>
        </w:tabs>
        <w:autoSpaceDE w:val="0"/>
        <w:autoSpaceDN w:val="0"/>
        <w:adjustRightInd w:val="0"/>
        <w:spacing w:line="360" w:lineRule="auto"/>
        <w:ind w:right="58"/>
        <w:jc w:val="both"/>
        <w:rPr>
          <w:sz w:val="20"/>
        </w:rPr>
        <w:sectPr w:rsidR="0043710C" w:rsidSect="00D76F21">
          <w:headerReference w:type="default" r:id="rId30"/>
          <w:headerReference w:type="first" r:id="rId31"/>
          <w:type w:val="continuous"/>
          <w:pgSz w:w="11906" w:h="16838" w:code="9"/>
          <w:pgMar w:top="1440" w:right="1440" w:bottom="1440" w:left="2160" w:header="720" w:footer="288" w:gutter="0"/>
          <w:cols w:space="720"/>
          <w:docGrid w:linePitch="360"/>
        </w:sectPr>
      </w:pPr>
    </w:p>
    <w:p w14:paraId="31707EEB" w14:textId="77777777" w:rsidR="00D76F21" w:rsidRDefault="00D76F21">
      <w:pPr>
        <w:spacing w:after="160"/>
        <w:jc w:val="left"/>
        <w:rPr>
          <w:caps/>
          <w:lang w:eastAsia="en-PH"/>
        </w:rPr>
      </w:pPr>
      <w:r>
        <w:br w:type="page"/>
      </w:r>
    </w:p>
    <w:p w14:paraId="099BAEEE" w14:textId="21616BC7" w:rsidR="00F24CF8" w:rsidRDefault="00F24CF8" w:rsidP="00F24CF8">
      <w:pPr>
        <w:pStyle w:val="Heading1"/>
      </w:pPr>
      <w:bookmarkStart w:id="62" w:name="_Toc213008523"/>
      <w:bookmarkStart w:id="63" w:name="_Toc213013423"/>
      <w:r w:rsidRPr="00AF0173">
        <w:lastRenderedPageBreak/>
        <w:t>References</w:t>
      </w:r>
      <w:bookmarkEnd w:id="62"/>
      <w:bookmarkEnd w:id="63"/>
    </w:p>
    <w:p w14:paraId="02D4445A" w14:textId="315404AC" w:rsidR="002B1A9D" w:rsidRDefault="002B1A9D" w:rsidP="00E242B5">
      <w:pPr>
        <w:pStyle w:val="BodyofResearch"/>
      </w:pPr>
      <w:r w:rsidRPr="002B1A9D">
        <w:t xml:space="preserve">Pohl, M., </w:t>
      </w:r>
      <w:proofErr w:type="spellStart"/>
      <w:r w:rsidRPr="002B1A9D">
        <w:t>Rester</w:t>
      </w:r>
      <w:proofErr w:type="spellEnd"/>
      <w:r w:rsidRPr="002B1A9D">
        <w:t xml:space="preserve">, M., </w:t>
      </w:r>
      <w:proofErr w:type="spellStart"/>
      <w:r w:rsidRPr="002B1A9D">
        <w:t>Judmaier</w:t>
      </w:r>
      <w:proofErr w:type="spellEnd"/>
      <w:r w:rsidRPr="002B1A9D">
        <w:t xml:space="preserve">, P. (2009). Interactive Game Based Learning: Advantages and Disadvantages. In: Stephanidis, C. (eds) Universal Access in Human-Computer Interaction. Applications and Services. UAHCI 2009. Lecture Notes in Computer Science, vol 5616. Springer, Berlin, Heidelberg. </w:t>
      </w:r>
      <w:hyperlink r:id="rId32" w:history="1">
        <w:r w:rsidRPr="00D76F21">
          <w:rPr>
            <w:rStyle w:val="Hyperlink"/>
            <w:color w:val="auto"/>
          </w:rPr>
          <w:t>https://doi.org/10.1007/978-3-642-02713-0_10</w:t>
        </w:r>
      </w:hyperlink>
    </w:p>
    <w:p w14:paraId="1177C28B" w14:textId="34FE61CD" w:rsidR="002B1A9D" w:rsidRDefault="002B1A9D" w:rsidP="00E242B5">
      <w:pPr>
        <w:pStyle w:val="BodyofResearch"/>
      </w:pPr>
      <w:r>
        <w:t xml:space="preserve">D. Zhao, C. H. Muntean, A. E. Chis, G. </w:t>
      </w:r>
      <w:proofErr w:type="spellStart"/>
      <w:r>
        <w:t>Rozinaj</w:t>
      </w:r>
      <w:proofErr w:type="spellEnd"/>
      <w:r>
        <w:t xml:space="preserve"> and G. -M. Muntean, "Game-Based Learning: Enhancing Student Experience, Knowledge Gain, and Usability in Higher Education Programming Courses," in IEEE Transactions on Education, vol. 65, no. 4, pp. 502-513, Nov. 2022, </w:t>
      </w:r>
      <w:proofErr w:type="spellStart"/>
      <w:r>
        <w:t>doi</w:t>
      </w:r>
      <w:proofErr w:type="spellEnd"/>
      <w:r>
        <w:t>: 10.1109/TE.2021.3136914.</w:t>
      </w:r>
    </w:p>
    <w:p w14:paraId="4B3492CB" w14:textId="0A717F68" w:rsidR="002B1A9D" w:rsidRPr="002B1A9D" w:rsidRDefault="005F28BC" w:rsidP="00E242B5">
      <w:pPr>
        <w:pStyle w:val="BodyofResearch"/>
      </w:pPr>
      <w:r w:rsidRPr="005F28BC">
        <w:t>Lampropoulos, G. (2023). Educational benefits of digital game-based learning: K-12 teachers’ perspectives and attitudes. Advances in Mobile Learning Educational Research, 3(2), 805-817. https://doi.org/10.25082/AMLER.2023.02.008</w:t>
      </w:r>
    </w:p>
    <w:p w14:paraId="2F74E750" w14:textId="44EBD82D" w:rsidR="006C3BA1" w:rsidRDefault="006C3BA1" w:rsidP="006C3BA1">
      <w:pPr>
        <w:pStyle w:val="BodyofResearch"/>
      </w:pPr>
      <w:r>
        <w:t xml:space="preserve">Becker, B. A., Denny, P., Finnie-Ansley, J., Luxton-Reilly, A., Prather, J., &amp; Santos, E. A. (2023). Programming is </w:t>
      </w:r>
      <w:proofErr w:type="gramStart"/>
      <w:r>
        <w:t>hard—or</w:t>
      </w:r>
      <w:proofErr w:type="gramEnd"/>
      <w:r>
        <w:t xml:space="preserve">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0BE63CC2" w14:textId="4E8834EE" w:rsidR="006C3BA1" w:rsidRDefault="006C3BA1" w:rsidP="006C3BA1">
      <w:pPr>
        <w:pStyle w:val="BodyofResearch"/>
      </w:pPr>
      <w:r>
        <w:t xml:space="preserve">Brumbaugh, Z., &amp; Leithner, M. (2023). The Lua programming language. In Programming languages: Concepts and implementations (pp. 45–60). Springer. https://doi.org/10.1007/979-8-8688-0060-3_3  </w:t>
      </w:r>
    </w:p>
    <w:p w14:paraId="451153C4" w14:textId="024F492A" w:rsidR="006C3BA1" w:rsidRDefault="006C3BA1" w:rsidP="006C3BA1">
      <w:pPr>
        <w:pStyle w:val="BodyofResearch"/>
      </w:pPr>
      <w:r>
        <w:t xml:space="preserve">Crudu, V., &amp; </w:t>
      </w:r>
      <w:proofErr w:type="spellStart"/>
      <w:r>
        <w:t>MoldStud</w:t>
      </w:r>
      <w:proofErr w:type="spellEnd"/>
      <w:r>
        <w:t xml:space="preserve"> Research Team. (2024, September 27). Are Lua developers in high demand in the job market? </w:t>
      </w:r>
      <w:proofErr w:type="spellStart"/>
      <w:r>
        <w:t>MoldStud</w:t>
      </w:r>
      <w:proofErr w:type="spellEnd"/>
      <w:r>
        <w:t xml:space="preserve">. https://moldstud.com/articles/p-are-lua-developers-in-high-demand-in-the-job-market  </w:t>
      </w:r>
    </w:p>
    <w:p w14:paraId="305A708E" w14:textId="30E7BB95" w:rsidR="006C3BA1" w:rsidRDefault="006C3BA1" w:rsidP="006C3BA1">
      <w:pPr>
        <w:pStyle w:val="BodyofResearch"/>
      </w:pPr>
      <w:proofErr w:type="spellStart"/>
      <w:r>
        <w:t>Ierusalimschy</w:t>
      </w:r>
      <w:proofErr w:type="spellEnd"/>
      <w:r>
        <w:t xml:space="preserve">, R., Figueiredo, L. H. de, &amp; Celes, W. (2025). The evolution of Lua, continued. Journal of Computer Languages, 83, 101326. https://doi.org/10.1016/j.cola.2025.101326  </w:t>
      </w:r>
    </w:p>
    <w:p w14:paraId="5390EEF7" w14:textId="3A030847" w:rsidR="006C3BA1" w:rsidRDefault="006C3BA1" w:rsidP="006C3BA1">
      <w:pPr>
        <w:pStyle w:val="BodyofResearch"/>
      </w:pPr>
      <w:r>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14EA530C" w14:textId="735F8B3C" w:rsidR="006C3BA1" w:rsidRDefault="006C3BA1" w:rsidP="006C3BA1">
      <w:pPr>
        <w:pStyle w:val="BodyofResearch"/>
      </w:pPr>
      <w:r>
        <w:t xml:space="preserve">Python, W. (2021). Python: Python releases for Windows. Python Software Foundation. https://www.python.org/downloads/windows/  </w:t>
      </w:r>
    </w:p>
    <w:p w14:paraId="6CC4A062" w14:textId="7C80A1E3" w:rsidR="00016E1F" w:rsidRPr="00016E1F" w:rsidRDefault="006C3BA1" w:rsidP="006C3BA1">
      <w:pPr>
        <w:pStyle w:val="BodyofResearch"/>
      </w:pPr>
      <w:proofErr w:type="spellStart"/>
      <w:r>
        <w:t>Viduka</w:t>
      </w:r>
      <w:proofErr w:type="spellEnd"/>
      <w:r>
        <w:t xml:space="preserve">, D., </w:t>
      </w:r>
      <w:proofErr w:type="spellStart"/>
      <w:r>
        <w:t>Kraguljac</w:t>
      </w:r>
      <w:proofErr w:type="spellEnd"/>
      <w:r>
        <w:t xml:space="preserve">, V., &amp; </w:t>
      </w:r>
      <w:proofErr w:type="spellStart"/>
      <w:r>
        <w:t>Ličina</w:t>
      </w:r>
      <w:proofErr w:type="spellEnd"/>
      <w:r>
        <w:t xml:space="preserve">, B. (2021). A comparative analysis of the benefits of Python and Java for beginners. </w:t>
      </w:r>
      <w:proofErr w:type="spellStart"/>
      <w:r>
        <w:t>Quaestus</w:t>
      </w:r>
      <w:proofErr w:type="spellEnd"/>
      <w:r>
        <w:t xml:space="preserve">, (19), 318–327.  </w:t>
      </w:r>
    </w:p>
    <w:sectPr w:rsidR="00016E1F" w:rsidRPr="00016E1F" w:rsidSect="00D76F21">
      <w:headerReference w:type="default" r:id="rId33"/>
      <w:headerReference w:type="first" r:id="rId34"/>
      <w:type w:val="continuous"/>
      <w:pgSz w:w="11906" w:h="16838" w:code="9"/>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D084" w14:textId="77777777" w:rsidR="00B5195B" w:rsidRDefault="00B5195B" w:rsidP="0023168E">
      <w:r>
        <w:separator/>
      </w:r>
    </w:p>
  </w:endnote>
  <w:endnote w:type="continuationSeparator" w:id="0">
    <w:p w14:paraId="446E215E" w14:textId="77777777" w:rsidR="00B5195B" w:rsidRDefault="00B5195B"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Layout w:type="fixed"/>
      <w:tblLook w:val="04A0" w:firstRow="1" w:lastRow="0" w:firstColumn="1" w:lastColumn="0" w:noHBand="0" w:noVBand="1"/>
    </w:tblPr>
    <w:tblGrid>
      <w:gridCol w:w="7191"/>
      <w:gridCol w:w="1439"/>
    </w:tblGrid>
    <w:tr w:rsidR="001F5EA3" w14:paraId="5A717903" w14:textId="77777777" w:rsidTr="48E5F6B5">
      <w:tc>
        <w:tcPr>
          <w:tcW w:w="7191" w:type="dxa"/>
          <w:vAlign w:val="center"/>
        </w:tcPr>
        <w:p w14:paraId="60854831" w14:textId="302DCF14" w:rsidR="001F5EA3" w:rsidRDefault="001F5EA3" w:rsidP="009B44E0">
          <w:pPr>
            <w:pStyle w:val="Footer"/>
            <w:tabs>
              <w:tab w:val="clear" w:pos="4680"/>
              <w:tab w:val="clear" w:pos="9360"/>
            </w:tabs>
            <w:rPr>
              <w:b w:val="0"/>
              <w:i/>
              <w:sz w:val="18"/>
              <w:szCs w:val="18"/>
            </w:rPr>
          </w:pPr>
          <w:r w:rsidRPr="48E5F6B5">
            <w:rPr>
              <w:b w:val="0"/>
              <w:i/>
              <w:sz w:val="18"/>
              <w:szCs w:val="18"/>
            </w:rPr>
            <w:t xml:space="preserve">STI College </w:t>
          </w:r>
          <w:r w:rsidR="48E5F6B5" w:rsidRPr="48E5F6B5">
            <w:rPr>
              <w:b w:val="0"/>
              <w:bCs w:val="0"/>
              <w:i/>
              <w:iCs/>
              <w:sz w:val="18"/>
              <w:szCs w:val="18"/>
            </w:rPr>
            <w:t>San Jose Del Monte</w:t>
          </w:r>
        </w:p>
      </w:tc>
      <w:tc>
        <w:tcPr>
          <w:tcW w:w="1439" w:type="dxa"/>
          <w:vAlign w:val="center"/>
        </w:tcPr>
        <w:p w14:paraId="742F6CE5"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E3C509D" w14:textId="77777777" w:rsidR="00CA247D" w:rsidRPr="001F5EA3" w:rsidRDefault="00CA247D" w:rsidP="00CA247D">
    <w:pPr>
      <w:pStyle w:val="Footer"/>
      <w:tabs>
        <w:tab w:val="clear" w:pos="4680"/>
        <w:tab w:val="clear" w:pos="9360"/>
      </w:tabs>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1951"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Layout w:type="fixed"/>
      <w:tblLook w:val="04A0" w:firstRow="1" w:lastRow="0" w:firstColumn="1" w:lastColumn="0" w:noHBand="0" w:noVBand="1"/>
    </w:tblPr>
    <w:tblGrid>
      <w:gridCol w:w="7191"/>
      <w:gridCol w:w="1439"/>
    </w:tblGrid>
    <w:tr w:rsidR="009B44E0" w14:paraId="0BD57CD7" w14:textId="77777777" w:rsidTr="00745A11">
      <w:tc>
        <w:tcPr>
          <w:tcW w:w="7191" w:type="dxa"/>
          <w:vAlign w:val="center"/>
        </w:tcPr>
        <w:p w14:paraId="2ADBC230" w14:textId="77777777" w:rsidR="009B44E0" w:rsidRDefault="009B44E0" w:rsidP="009B44E0">
          <w:pPr>
            <w:pStyle w:val="Footer"/>
            <w:tabs>
              <w:tab w:val="clear" w:pos="4680"/>
              <w:tab w:val="clear" w:pos="9360"/>
            </w:tabs>
            <w:rPr>
              <w:b w:val="0"/>
              <w:i/>
              <w:sz w:val="18"/>
              <w:szCs w:val="18"/>
            </w:rPr>
          </w:pPr>
          <w:r w:rsidRPr="48E5F6B5">
            <w:rPr>
              <w:b w:val="0"/>
              <w:i/>
              <w:sz w:val="18"/>
              <w:szCs w:val="18"/>
            </w:rPr>
            <w:t xml:space="preserve">STI College </w:t>
          </w:r>
          <w:r w:rsidRPr="48E5F6B5">
            <w:rPr>
              <w:b w:val="0"/>
              <w:bCs w:val="0"/>
              <w:i/>
              <w:iCs/>
              <w:sz w:val="18"/>
              <w:szCs w:val="18"/>
            </w:rPr>
            <w:t>San Jose Del Monte</w:t>
          </w:r>
        </w:p>
      </w:tc>
      <w:tc>
        <w:tcPr>
          <w:tcW w:w="1439" w:type="dxa"/>
          <w:vAlign w:val="center"/>
        </w:tcPr>
        <w:p w14:paraId="4BB57850" w14:textId="77777777" w:rsidR="009B44E0" w:rsidRDefault="009B44E0" w:rsidP="009B44E0">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sz w:val="20"/>
            </w:rPr>
            <w:t>27</w:t>
          </w:r>
          <w:r w:rsidRPr="00390D06">
            <w:rPr>
              <w:b w:val="0"/>
              <w:noProof/>
              <w:sz w:val="20"/>
            </w:rPr>
            <w:fldChar w:fldCharType="end"/>
          </w:r>
        </w:p>
      </w:tc>
    </w:tr>
  </w:tbl>
  <w:p w14:paraId="18230D8A" w14:textId="77777777" w:rsidR="009B44E0" w:rsidRPr="001F5EA3" w:rsidRDefault="009B44E0" w:rsidP="009B44E0">
    <w:pPr>
      <w:pStyle w:val="Footer"/>
      <w:tabs>
        <w:tab w:val="clear" w:pos="4680"/>
        <w:tab w:val="clear" w:pos="9360"/>
      </w:tabs>
      <w:rPr>
        <w:b w:val="0"/>
        <w:sz w:val="18"/>
      </w:rPr>
    </w:pPr>
  </w:p>
  <w:p w14:paraId="70DB4439" w14:textId="0655F66F" w:rsidR="00CA247D" w:rsidRPr="009B44E0" w:rsidRDefault="00CA247D" w:rsidP="009B44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Layout w:type="fixed"/>
      <w:tblLook w:val="04A0" w:firstRow="1" w:lastRow="0" w:firstColumn="1" w:lastColumn="0" w:noHBand="0" w:noVBand="1"/>
    </w:tblPr>
    <w:tblGrid>
      <w:gridCol w:w="7191"/>
      <w:gridCol w:w="1439"/>
    </w:tblGrid>
    <w:tr w:rsidR="00CA247D" w14:paraId="520506D3" w14:textId="77777777" w:rsidTr="001F5EA3">
      <w:tc>
        <w:tcPr>
          <w:tcW w:w="7191" w:type="dxa"/>
          <w:vAlign w:val="center"/>
        </w:tcPr>
        <w:p w14:paraId="5DCA032A" w14:textId="14CF804D" w:rsidR="00CA247D" w:rsidRDefault="00CA247D" w:rsidP="001F5EA3">
          <w:pPr>
            <w:pStyle w:val="Footer"/>
            <w:tabs>
              <w:tab w:val="clear" w:pos="4680"/>
              <w:tab w:val="clear" w:pos="9360"/>
            </w:tabs>
            <w:rPr>
              <w:b w:val="0"/>
              <w:i/>
              <w:sz w:val="18"/>
            </w:rPr>
          </w:pPr>
          <w:r>
            <w:rPr>
              <w:b w:val="0"/>
              <w:i/>
              <w:sz w:val="18"/>
            </w:rPr>
            <w:t xml:space="preserve">STI College </w:t>
          </w:r>
          <w:r w:rsidR="005F773B">
            <w:rPr>
              <w:b w:val="0"/>
              <w:i/>
              <w:sz w:val="18"/>
            </w:rPr>
            <w:t>San Jose Del Monte</w:t>
          </w:r>
        </w:p>
      </w:tc>
      <w:tc>
        <w:tcPr>
          <w:tcW w:w="1439" w:type="dxa"/>
          <w:vAlign w:val="center"/>
        </w:tcPr>
        <w:p w14:paraId="29E85B58"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25E3ADE9" w14:textId="77777777" w:rsidR="00CA247D" w:rsidRPr="001F5EA3" w:rsidRDefault="00CA247D" w:rsidP="00CA247D">
    <w:pPr>
      <w:pStyle w:val="Footer"/>
      <w:tabs>
        <w:tab w:val="clear" w:pos="4680"/>
        <w:tab w:val="clear" w:pos="9360"/>
      </w:tabs>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3A9B" w14:textId="77777777" w:rsidR="00B5195B" w:rsidRDefault="00B5195B" w:rsidP="0023168E">
      <w:r>
        <w:separator/>
      </w:r>
    </w:p>
  </w:footnote>
  <w:footnote w:type="continuationSeparator" w:id="0">
    <w:p w14:paraId="28A8FA84" w14:textId="77777777" w:rsidR="00B5195B" w:rsidRDefault="00B5195B"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2B6B5023" w14:textId="77777777" w:rsidTr="494A6691">
      <w:trPr>
        <w:trHeight w:val="300"/>
      </w:trPr>
      <w:tc>
        <w:tcPr>
          <w:tcW w:w="2880" w:type="dxa"/>
        </w:tcPr>
        <w:p w14:paraId="0E7BB7EA" w14:textId="2F025C14" w:rsidR="494A6691" w:rsidRDefault="494A6691" w:rsidP="494A6691">
          <w:pPr>
            <w:pStyle w:val="Header"/>
            <w:ind w:left="-115"/>
            <w:jc w:val="left"/>
          </w:pPr>
        </w:p>
      </w:tc>
      <w:tc>
        <w:tcPr>
          <w:tcW w:w="2880" w:type="dxa"/>
        </w:tcPr>
        <w:p w14:paraId="4CB61FB9" w14:textId="5431F24F" w:rsidR="494A6691" w:rsidRDefault="494A6691" w:rsidP="494A6691">
          <w:pPr>
            <w:pStyle w:val="Header"/>
          </w:pPr>
        </w:p>
      </w:tc>
      <w:tc>
        <w:tcPr>
          <w:tcW w:w="2880" w:type="dxa"/>
        </w:tcPr>
        <w:p w14:paraId="0EEA90D7" w14:textId="57CAE8D1" w:rsidR="494A6691" w:rsidRDefault="494A6691" w:rsidP="494A6691">
          <w:pPr>
            <w:pStyle w:val="Header"/>
            <w:ind w:right="-115"/>
            <w:jc w:val="right"/>
          </w:pPr>
        </w:p>
      </w:tc>
    </w:tr>
  </w:tbl>
  <w:p w14:paraId="72EE6318" w14:textId="72D6235D" w:rsidR="494A6691" w:rsidRDefault="494A6691" w:rsidP="494A6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1EDCBC81" w14:textId="77777777" w:rsidTr="48E5F6B5">
      <w:trPr>
        <w:trHeight w:val="300"/>
      </w:trPr>
      <w:tc>
        <w:tcPr>
          <w:tcW w:w="2765" w:type="dxa"/>
        </w:tcPr>
        <w:p w14:paraId="512C8F5D" w14:textId="04209F98" w:rsidR="48E5F6B5" w:rsidRDefault="48E5F6B5" w:rsidP="48E5F6B5">
          <w:pPr>
            <w:pStyle w:val="Header"/>
            <w:ind w:left="-115"/>
            <w:jc w:val="left"/>
          </w:pPr>
        </w:p>
      </w:tc>
      <w:tc>
        <w:tcPr>
          <w:tcW w:w="2765" w:type="dxa"/>
        </w:tcPr>
        <w:p w14:paraId="194CE275" w14:textId="47BED5F3" w:rsidR="48E5F6B5" w:rsidRDefault="48E5F6B5" w:rsidP="48E5F6B5">
          <w:pPr>
            <w:pStyle w:val="Header"/>
          </w:pPr>
        </w:p>
      </w:tc>
      <w:tc>
        <w:tcPr>
          <w:tcW w:w="2765" w:type="dxa"/>
        </w:tcPr>
        <w:p w14:paraId="5C8E42F0" w14:textId="4E5002E4" w:rsidR="48E5F6B5" w:rsidRDefault="48E5F6B5" w:rsidP="48E5F6B5">
          <w:pPr>
            <w:pStyle w:val="Header"/>
            <w:ind w:right="-115"/>
            <w:jc w:val="right"/>
          </w:pPr>
        </w:p>
      </w:tc>
    </w:tr>
  </w:tbl>
  <w:p w14:paraId="5F1E1469" w14:textId="3D12288E" w:rsidR="00FC1965" w:rsidRDefault="00FC19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94A6691" w14:paraId="57DED8CA" w14:textId="77777777" w:rsidTr="494A6691">
      <w:trPr>
        <w:trHeight w:val="300"/>
      </w:trPr>
      <w:tc>
        <w:tcPr>
          <w:tcW w:w="2765" w:type="dxa"/>
        </w:tcPr>
        <w:p w14:paraId="2F2CB372" w14:textId="5ED9D14C" w:rsidR="494A6691" w:rsidRDefault="494A6691" w:rsidP="494A6691">
          <w:pPr>
            <w:pStyle w:val="Header"/>
            <w:ind w:left="-115"/>
            <w:jc w:val="left"/>
          </w:pPr>
        </w:p>
      </w:tc>
      <w:tc>
        <w:tcPr>
          <w:tcW w:w="2765" w:type="dxa"/>
        </w:tcPr>
        <w:p w14:paraId="150804E3" w14:textId="1B752469" w:rsidR="494A6691" w:rsidRDefault="494A6691" w:rsidP="494A6691">
          <w:pPr>
            <w:pStyle w:val="Header"/>
          </w:pPr>
        </w:p>
      </w:tc>
      <w:tc>
        <w:tcPr>
          <w:tcW w:w="2765" w:type="dxa"/>
        </w:tcPr>
        <w:p w14:paraId="31273975" w14:textId="4289BBC7" w:rsidR="494A6691" w:rsidRDefault="494A6691" w:rsidP="494A6691">
          <w:pPr>
            <w:pStyle w:val="Header"/>
            <w:ind w:right="-115"/>
            <w:jc w:val="right"/>
          </w:pPr>
        </w:p>
      </w:tc>
    </w:tr>
  </w:tbl>
  <w:p w14:paraId="2BFBCDB7" w14:textId="4E7162AF" w:rsidR="494A6691" w:rsidRDefault="494A6691" w:rsidP="494A66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731DA483" w14:textId="77777777" w:rsidTr="48E5F6B5">
      <w:trPr>
        <w:trHeight w:val="300"/>
      </w:trPr>
      <w:tc>
        <w:tcPr>
          <w:tcW w:w="2765" w:type="dxa"/>
        </w:tcPr>
        <w:p w14:paraId="593BA94B" w14:textId="14A3B87D" w:rsidR="48E5F6B5" w:rsidRDefault="48E5F6B5" w:rsidP="48E5F6B5">
          <w:pPr>
            <w:pStyle w:val="Header"/>
            <w:ind w:left="-115"/>
            <w:jc w:val="left"/>
          </w:pPr>
        </w:p>
      </w:tc>
      <w:tc>
        <w:tcPr>
          <w:tcW w:w="2765" w:type="dxa"/>
        </w:tcPr>
        <w:p w14:paraId="253C8225" w14:textId="1549BA28" w:rsidR="48E5F6B5" w:rsidRDefault="48E5F6B5" w:rsidP="48E5F6B5">
          <w:pPr>
            <w:pStyle w:val="Header"/>
          </w:pPr>
        </w:p>
      </w:tc>
      <w:tc>
        <w:tcPr>
          <w:tcW w:w="2765" w:type="dxa"/>
        </w:tcPr>
        <w:p w14:paraId="50A1D102" w14:textId="18035419" w:rsidR="48E5F6B5" w:rsidRDefault="48E5F6B5" w:rsidP="48E5F6B5">
          <w:pPr>
            <w:pStyle w:val="Header"/>
            <w:ind w:right="-115"/>
            <w:jc w:val="right"/>
          </w:pPr>
        </w:p>
      </w:tc>
    </w:tr>
  </w:tbl>
  <w:p w14:paraId="1779D0FF" w14:textId="0A7CD2DB" w:rsidR="00FC1965" w:rsidRDefault="00FC196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0BBE61C6" w14:textId="77777777" w:rsidTr="494A6691">
      <w:trPr>
        <w:trHeight w:val="300"/>
      </w:trPr>
      <w:tc>
        <w:tcPr>
          <w:tcW w:w="2880" w:type="dxa"/>
        </w:tcPr>
        <w:p w14:paraId="37115C37" w14:textId="03563E80" w:rsidR="494A6691" w:rsidRDefault="494A6691" w:rsidP="494A6691">
          <w:pPr>
            <w:pStyle w:val="Header"/>
            <w:ind w:left="-115"/>
            <w:jc w:val="left"/>
          </w:pPr>
        </w:p>
      </w:tc>
      <w:tc>
        <w:tcPr>
          <w:tcW w:w="2880" w:type="dxa"/>
        </w:tcPr>
        <w:p w14:paraId="2DB9FA9E" w14:textId="63B1C05C" w:rsidR="494A6691" w:rsidRDefault="494A6691" w:rsidP="494A6691">
          <w:pPr>
            <w:pStyle w:val="Header"/>
          </w:pPr>
        </w:p>
      </w:tc>
      <w:tc>
        <w:tcPr>
          <w:tcW w:w="2880" w:type="dxa"/>
        </w:tcPr>
        <w:p w14:paraId="73E37566" w14:textId="762BB64D" w:rsidR="494A6691" w:rsidRDefault="494A6691" w:rsidP="494A6691">
          <w:pPr>
            <w:pStyle w:val="Header"/>
            <w:ind w:right="-115"/>
            <w:jc w:val="right"/>
          </w:pPr>
        </w:p>
      </w:tc>
    </w:tr>
  </w:tbl>
  <w:p w14:paraId="57EF6DC8" w14:textId="118DEF08" w:rsidR="494A6691" w:rsidRDefault="494A6691" w:rsidP="494A669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62A6E04B" w14:textId="77777777" w:rsidTr="48E5F6B5">
      <w:trPr>
        <w:trHeight w:val="300"/>
      </w:trPr>
      <w:tc>
        <w:tcPr>
          <w:tcW w:w="2880" w:type="dxa"/>
        </w:tcPr>
        <w:p w14:paraId="4D6622C6" w14:textId="2170AA1E" w:rsidR="48E5F6B5" w:rsidRDefault="48E5F6B5" w:rsidP="48E5F6B5">
          <w:pPr>
            <w:pStyle w:val="Header"/>
            <w:ind w:left="-115"/>
            <w:jc w:val="left"/>
          </w:pPr>
        </w:p>
      </w:tc>
      <w:tc>
        <w:tcPr>
          <w:tcW w:w="2880" w:type="dxa"/>
        </w:tcPr>
        <w:p w14:paraId="1AC9D24A" w14:textId="1FDBBF38" w:rsidR="48E5F6B5" w:rsidRDefault="48E5F6B5" w:rsidP="48E5F6B5">
          <w:pPr>
            <w:pStyle w:val="Header"/>
          </w:pPr>
        </w:p>
      </w:tc>
      <w:tc>
        <w:tcPr>
          <w:tcW w:w="2880" w:type="dxa"/>
        </w:tcPr>
        <w:p w14:paraId="4FD29DAD" w14:textId="1A0302A7" w:rsidR="48E5F6B5" w:rsidRDefault="48E5F6B5" w:rsidP="48E5F6B5">
          <w:pPr>
            <w:pStyle w:val="Header"/>
            <w:ind w:right="-115"/>
            <w:jc w:val="right"/>
          </w:pPr>
        </w:p>
      </w:tc>
    </w:tr>
  </w:tbl>
  <w:p w14:paraId="76789D3F" w14:textId="6E8388D6" w:rsidR="00FC1965" w:rsidRDefault="00FC196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94A6691" w14:paraId="065C298B" w14:textId="77777777" w:rsidTr="494A6691">
      <w:trPr>
        <w:trHeight w:val="300"/>
      </w:trPr>
      <w:tc>
        <w:tcPr>
          <w:tcW w:w="2765" w:type="dxa"/>
        </w:tcPr>
        <w:p w14:paraId="380B5ADA" w14:textId="6E7F04A0" w:rsidR="494A6691" w:rsidRDefault="494A6691" w:rsidP="494A6691">
          <w:pPr>
            <w:pStyle w:val="Header"/>
            <w:ind w:left="-115"/>
            <w:jc w:val="left"/>
          </w:pPr>
        </w:p>
      </w:tc>
      <w:tc>
        <w:tcPr>
          <w:tcW w:w="2765" w:type="dxa"/>
        </w:tcPr>
        <w:p w14:paraId="78B8E498" w14:textId="2704530B" w:rsidR="494A6691" w:rsidRDefault="494A6691" w:rsidP="494A6691">
          <w:pPr>
            <w:pStyle w:val="Header"/>
          </w:pPr>
        </w:p>
      </w:tc>
      <w:tc>
        <w:tcPr>
          <w:tcW w:w="2765" w:type="dxa"/>
        </w:tcPr>
        <w:p w14:paraId="05F5F242" w14:textId="4B27D899" w:rsidR="494A6691" w:rsidRDefault="494A6691" w:rsidP="494A6691">
          <w:pPr>
            <w:pStyle w:val="Header"/>
            <w:ind w:right="-115"/>
            <w:jc w:val="right"/>
          </w:pPr>
        </w:p>
      </w:tc>
    </w:tr>
  </w:tbl>
  <w:p w14:paraId="23A153F4" w14:textId="346BBB0B" w:rsidR="494A6691" w:rsidRDefault="494A6691" w:rsidP="494A66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1D72CAC4" w14:textId="77777777" w:rsidTr="48E5F6B5">
      <w:trPr>
        <w:trHeight w:val="300"/>
      </w:trPr>
      <w:tc>
        <w:tcPr>
          <w:tcW w:w="2765" w:type="dxa"/>
        </w:tcPr>
        <w:p w14:paraId="16630036" w14:textId="2DACA14E" w:rsidR="48E5F6B5" w:rsidRDefault="48E5F6B5" w:rsidP="48E5F6B5">
          <w:pPr>
            <w:pStyle w:val="Header"/>
            <w:ind w:left="-115"/>
            <w:jc w:val="left"/>
          </w:pPr>
        </w:p>
      </w:tc>
      <w:tc>
        <w:tcPr>
          <w:tcW w:w="2765" w:type="dxa"/>
        </w:tcPr>
        <w:p w14:paraId="1C75263F" w14:textId="08946275" w:rsidR="48E5F6B5" w:rsidRDefault="48E5F6B5" w:rsidP="48E5F6B5">
          <w:pPr>
            <w:pStyle w:val="Header"/>
          </w:pPr>
        </w:p>
      </w:tc>
      <w:tc>
        <w:tcPr>
          <w:tcW w:w="2765" w:type="dxa"/>
        </w:tcPr>
        <w:p w14:paraId="3B47BADD" w14:textId="2D246496" w:rsidR="48E5F6B5" w:rsidRDefault="48E5F6B5" w:rsidP="48E5F6B5">
          <w:pPr>
            <w:pStyle w:val="Header"/>
            <w:ind w:right="-115"/>
            <w:jc w:val="right"/>
          </w:pPr>
        </w:p>
      </w:tc>
    </w:tr>
  </w:tbl>
  <w:p w14:paraId="61226C38" w14:textId="4F4F2F02" w:rsidR="00FC1965" w:rsidRDefault="00FC196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06A4435E" w14:textId="77777777" w:rsidTr="494A6691">
      <w:trPr>
        <w:trHeight w:val="300"/>
      </w:trPr>
      <w:tc>
        <w:tcPr>
          <w:tcW w:w="2880" w:type="dxa"/>
        </w:tcPr>
        <w:p w14:paraId="64C7E5FC" w14:textId="06C58ECA" w:rsidR="494A6691" w:rsidRDefault="494A6691" w:rsidP="494A6691">
          <w:pPr>
            <w:pStyle w:val="Header"/>
            <w:ind w:left="-115"/>
            <w:jc w:val="left"/>
          </w:pPr>
        </w:p>
      </w:tc>
      <w:tc>
        <w:tcPr>
          <w:tcW w:w="2880" w:type="dxa"/>
        </w:tcPr>
        <w:p w14:paraId="7575B82F" w14:textId="1EF64C20" w:rsidR="494A6691" w:rsidRDefault="494A6691" w:rsidP="494A6691">
          <w:pPr>
            <w:pStyle w:val="Header"/>
          </w:pPr>
        </w:p>
      </w:tc>
      <w:tc>
        <w:tcPr>
          <w:tcW w:w="2880" w:type="dxa"/>
        </w:tcPr>
        <w:p w14:paraId="44C41B92" w14:textId="2D4F6797" w:rsidR="494A6691" w:rsidRDefault="494A6691" w:rsidP="494A6691">
          <w:pPr>
            <w:pStyle w:val="Header"/>
            <w:ind w:right="-115"/>
            <w:jc w:val="right"/>
          </w:pPr>
        </w:p>
      </w:tc>
    </w:tr>
  </w:tbl>
  <w:p w14:paraId="18968957" w14:textId="775376E2" w:rsidR="494A6691" w:rsidRDefault="494A6691" w:rsidP="494A669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43C98D97" w14:textId="77777777" w:rsidTr="48E5F6B5">
      <w:trPr>
        <w:trHeight w:val="300"/>
      </w:trPr>
      <w:tc>
        <w:tcPr>
          <w:tcW w:w="2880" w:type="dxa"/>
        </w:tcPr>
        <w:p w14:paraId="74A785E1" w14:textId="690198BD" w:rsidR="48E5F6B5" w:rsidRDefault="48E5F6B5" w:rsidP="48E5F6B5">
          <w:pPr>
            <w:pStyle w:val="Header"/>
            <w:ind w:left="-115"/>
            <w:jc w:val="left"/>
          </w:pPr>
        </w:p>
      </w:tc>
      <w:tc>
        <w:tcPr>
          <w:tcW w:w="2880" w:type="dxa"/>
        </w:tcPr>
        <w:p w14:paraId="516C4A2C" w14:textId="67A68A36" w:rsidR="48E5F6B5" w:rsidRDefault="48E5F6B5" w:rsidP="48E5F6B5">
          <w:pPr>
            <w:pStyle w:val="Header"/>
          </w:pPr>
        </w:p>
      </w:tc>
      <w:tc>
        <w:tcPr>
          <w:tcW w:w="2880" w:type="dxa"/>
        </w:tcPr>
        <w:p w14:paraId="33D47633" w14:textId="5F10BA42" w:rsidR="48E5F6B5" w:rsidRDefault="48E5F6B5" w:rsidP="48E5F6B5">
          <w:pPr>
            <w:pStyle w:val="Header"/>
            <w:ind w:right="-115"/>
            <w:jc w:val="right"/>
          </w:pPr>
        </w:p>
      </w:tc>
    </w:tr>
  </w:tbl>
  <w:p w14:paraId="53331AEA" w14:textId="225BC311" w:rsidR="00FC1965" w:rsidRDefault="00FC196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7BB3800A" w14:textId="77777777" w:rsidTr="494A6691">
      <w:trPr>
        <w:trHeight w:val="300"/>
      </w:trPr>
      <w:tc>
        <w:tcPr>
          <w:tcW w:w="2880" w:type="dxa"/>
        </w:tcPr>
        <w:p w14:paraId="64CC282D" w14:textId="3725DA51" w:rsidR="494A6691" w:rsidRDefault="494A6691" w:rsidP="494A6691">
          <w:pPr>
            <w:pStyle w:val="Header"/>
            <w:ind w:left="-115"/>
            <w:jc w:val="left"/>
          </w:pPr>
        </w:p>
      </w:tc>
      <w:tc>
        <w:tcPr>
          <w:tcW w:w="2880" w:type="dxa"/>
        </w:tcPr>
        <w:p w14:paraId="09DE0B33" w14:textId="24AB1916" w:rsidR="494A6691" w:rsidRDefault="494A6691" w:rsidP="494A6691">
          <w:pPr>
            <w:pStyle w:val="Header"/>
          </w:pPr>
        </w:p>
      </w:tc>
      <w:tc>
        <w:tcPr>
          <w:tcW w:w="2880" w:type="dxa"/>
        </w:tcPr>
        <w:p w14:paraId="47DB4735" w14:textId="77296394" w:rsidR="494A6691" w:rsidRDefault="494A6691" w:rsidP="494A6691">
          <w:pPr>
            <w:pStyle w:val="Header"/>
            <w:ind w:right="-115"/>
            <w:jc w:val="right"/>
          </w:pPr>
        </w:p>
      </w:tc>
    </w:tr>
  </w:tbl>
  <w:p w14:paraId="7EC2D306" w14:textId="52723F4C" w:rsidR="494A6691" w:rsidRDefault="494A6691" w:rsidP="494A669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700DC1B7" w14:textId="77777777" w:rsidTr="48E5F6B5">
      <w:trPr>
        <w:trHeight w:val="300"/>
      </w:trPr>
      <w:tc>
        <w:tcPr>
          <w:tcW w:w="2880" w:type="dxa"/>
        </w:tcPr>
        <w:p w14:paraId="7C96E20A" w14:textId="29D92A4B" w:rsidR="48E5F6B5" w:rsidRDefault="48E5F6B5" w:rsidP="48E5F6B5">
          <w:pPr>
            <w:pStyle w:val="Header"/>
            <w:ind w:left="-115"/>
            <w:jc w:val="left"/>
          </w:pPr>
        </w:p>
      </w:tc>
      <w:tc>
        <w:tcPr>
          <w:tcW w:w="2880" w:type="dxa"/>
        </w:tcPr>
        <w:p w14:paraId="1C0E3E1B" w14:textId="3D5D5432" w:rsidR="48E5F6B5" w:rsidRDefault="48E5F6B5" w:rsidP="48E5F6B5">
          <w:pPr>
            <w:pStyle w:val="Header"/>
          </w:pPr>
        </w:p>
      </w:tc>
      <w:tc>
        <w:tcPr>
          <w:tcW w:w="2880" w:type="dxa"/>
        </w:tcPr>
        <w:p w14:paraId="4C65D9CC" w14:textId="5FBBE00E" w:rsidR="48E5F6B5" w:rsidRDefault="48E5F6B5" w:rsidP="48E5F6B5">
          <w:pPr>
            <w:pStyle w:val="Header"/>
            <w:ind w:right="-115"/>
            <w:jc w:val="right"/>
          </w:pPr>
        </w:p>
      </w:tc>
    </w:tr>
  </w:tbl>
  <w:p w14:paraId="6A0CB788" w14:textId="4107BAB6" w:rsidR="00FC1965" w:rsidRDefault="00FC1965">
    <w:pPr>
      <w:pStyle w:val="Header"/>
    </w:pPr>
  </w:p>
</w:hdr>
</file>

<file path=word/intelligence2.xml><?xml version="1.0" encoding="utf-8"?>
<int2:intelligence xmlns:int2="http://schemas.microsoft.com/office/intelligence/2020/intelligence" xmlns:oel="http://schemas.microsoft.com/office/2019/extlst">
  <int2:observations>
    <int2:textHash int2:hashCode="O28oOn8a/amPMc" int2:id="znU1MGyg">
      <int2:state int2:value="Rejected" int2:type="spell"/>
    </int2:textHash>
    <int2:bookmark int2:bookmarkName="_Int_WdQtC4vr" int2:invalidationBookmarkName="" int2:hashCode="iJxoU6EXrKg++d" int2:id="8gchxS3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89EE476"/>
    <w:multiLevelType w:val="hybridMultilevel"/>
    <w:tmpl w:val="FBAE042E"/>
    <w:lvl w:ilvl="0" w:tplc="D87A5364">
      <w:start w:val="1"/>
      <w:numFmt w:val="bullet"/>
      <w:lvlText w:val=""/>
      <w:lvlJc w:val="left"/>
      <w:pPr>
        <w:ind w:left="720" w:hanging="360"/>
      </w:pPr>
      <w:rPr>
        <w:rFonts w:ascii="Symbol" w:hAnsi="Symbol" w:hint="default"/>
      </w:rPr>
    </w:lvl>
    <w:lvl w:ilvl="1" w:tplc="752C7DDA">
      <w:start w:val="1"/>
      <w:numFmt w:val="bullet"/>
      <w:lvlText w:val="o"/>
      <w:lvlJc w:val="left"/>
      <w:pPr>
        <w:ind w:left="1440" w:hanging="360"/>
      </w:pPr>
      <w:rPr>
        <w:rFonts w:ascii="Courier New" w:hAnsi="Courier New" w:hint="default"/>
      </w:rPr>
    </w:lvl>
    <w:lvl w:ilvl="2" w:tplc="9AF40E50">
      <w:start w:val="1"/>
      <w:numFmt w:val="bullet"/>
      <w:lvlText w:val=""/>
      <w:lvlJc w:val="left"/>
      <w:pPr>
        <w:ind w:left="2160" w:hanging="360"/>
      </w:pPr>
      <w:rPr>
        <w:rFonts w:ascii="Wingdings" w:hAnsi="Wingdings" w:hint="default"/>
      </w:rPr>
    </w:lvl>
    <w:lvl w:ilvl="3" w:tplc="83A27B32">
      <w:start w:val="1"/>
      <w:numFmt w:val="bullet"/>
      <w:lvlText w:val=""/>
      <w:lvlJc w:val="left"/>
      <w:pPr>
        <w:ind w:left="2880" w:hanging="360"/>
      </w:pPr>
      <w:rPr>
        <w:rFonts w:ascii="Symbol" w:hAnsi="Symbol" w:hint="default"/>
      </w:rPr>
    </w:lvl>
    <w:lvl w:ilvl="4" w:tplc="AB7A170A">
      <w:start w:val="1"/>
      <w:numFmt w:val="bullet"/>
      <w:lvlText w:val="o"/>
      <w:lvlJc w:val="left"/>
      <w:pPr>
        <w:ind w:left="3600" w:hanging="360"/>
      </w:pPr>
      <w:rPr>
        <w:rFonts w:ascii="Courier New" w:hAnsi="Courier New" w:hint="default"/>
      </w:rPr>
    </w:lvl>
    <w:lvl w:ilvl="5" w:tplc="2416E188">
      <w:start w:val="1"/>
      <w:numFmt w:val="bullet"/>
      <w:lvlText w:val=""/>
      <w:lvlJc w:val="left"/>
      <w:pPr>
        <w:ind w:left="4320" w:hanging="360"/>
      </w:pPr>
      <w:rPr>
        <w:rFonts w:ascii="Wingdings" w:hAnsi="Wingdings" w:hint="default"/>
      </w:rPr>
    </w:lvl>
    <w:lvl w:ilvl="6" w:tplc="AAD68370">
      <w:start w:val="1"/>
      <w:numFmt w:val="bullet"/>
      <w:lvlText w:val=""/>
      <w:lvlJc w:val="left"/>
      <w:pPr>
        <w:ind w:left="5040" w:hanging="360"/>
      </w:pPr>
      <w:rPr>
        <w:rFonts w:ascii="Symbol" w:hAnsi="Symbol" w:hint="default"/>
      </w:rPr>
    </w:lvl>
    <w:lvl w:ilvl="7" w:tplc="D9425E9E">
      <w:start w:val="1"/>
      <w:numFmt w:val="bullet"/>
      <w:lvlText w:val="o"/>
      <w:lvlJc w:val="left"/>
      <w:pPr>
        <w:ind w:left="5760" w:hanging="360"/>
      </w:pPr>
      <w:rPr>
        <w:rFonts w:ascii="Courier New" w:hAnsi="Courier New" w:hint="default"/>
      </w:rPr>
    </w:lvl>
    <w:lvl w:ilvl="8" w:tplc="4594AC98">
      <w:start w:val="1"/>
      <w:numFmt w:val="bullet"/>
      <w:lvlText w:val=""/>
      <w:lvlJc w:val="left"/>
      <w:pPr>
        <w:ind w:left="648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24E387C"/>
    <w:multiLevelType w:val="hybridMultilevel"/>
    <w:tmpl w:val="8D1AC250"/>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4"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12817A1"/>
    <w:multiLevelType w:val="hybridMultilevel"/>
    <w:tmpl w:val="145C94B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6"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8" w15:restartNumberingAfterBreak="0">
    <w:nsid w:val="32E07E3E"/>
    <w:multiLevelType w:val="hybridMultilevel"/>
    <w:tmpl w:val="04FCA4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0" w15:restartNumberingAfterBreak="0">
    <w:nsid w:val="4850ACBA"/>
    <w:multiLevelType w:val="hybridMultilevel"/>
    <w:tmpl w:val="64DA741E"/>
    <w:lvl w:ilvl="0" w:tplc="2E12B92A">
      <w:start w:val="1"/>
      <w:numFmt w:val="bullet"/>
      <w:lvlText w:val=""/>
      <w:lvlJc w:val="left"/>
      <w:pPr>
        <w:ind w:left="720" w:hanging="360"/>
      </w:pPr>
      <w:rPr>
        <w:rFonts w:ascii="Symbol" w:hAnsi="Symbol" w:hint="default"/>
      </w:rPr>
    </w:lvl>
    <w:lvl w:ilvl="1" w:tplc="0ED210A0">
      <w:start w:val="1"/>
      <w:numFmt w:val="bullet"/>
      <w:lvlText w:val="o"/>
      <w:lvlJc w:val="left"/>
      <w:pPr>
        <w:ind w:left="1440" w:hanging="360"/>
      </w:pPr>
      <w:rPr>
        <w:rFonts w:ascii="Courier New" w:hAnsi="Courier New" w:hint="default"/>
      </w:rPr>
    </w:lvl>
    <w:lvl w:ilvl="2" w:tplc="3626D394">
      <w:start w:val="1"/>
      <w:numFmt w:val="bullet"/>
      <w:lvlText w:val=""/>
      <w:lvlJc w:val="left"/>
      <w:pPr>
        <w:ind w:left="2160" w:hanging="360"/>
      </w:pPr>
      <w:rPr>
        <w:rFonts w:ascii="Wingdings" w:hAnsi="Wingdings" w:hint="default"/>
      </w:rPr>
    </w:lvl>
    <w:lvl w:ilvl="3" w:tplc="5B1A579E">
      <w:start w:val="1"/>
      <w:numFmt w:val="bullet"/>
      <w:lvlText w:val=""/>
      <w:lvlJc w:val="left"/>
      <w:pPr>
        <w:ind w:left="2880" w:hanging="360"/>
      </w:pPr>
      <w:rPr>
        <w:rFonts w:ascii="Symbol" w:hAnsi="Symbol" w:hint="default"/>
      </w:rPr>
    </w:lvl>
    <w:lvl w:ilvl="4" w:tplc="9B6C0670">
      <w:start w:val="1"/>
      <w:numFmt w:val="bullet"/>
      <w:lvlText w:val="o"/>
      <w:lvlJc w:val="left"/>
      <w:pPr>
        <w:ind w:left="3600" w:hanging="360"/>
      </w:pPr>
      <w:rPr>
        <w:rFonts w:ascii="Courier New" w:hAnsi="Courier New" w:hint="default"/>
      </w:rPr>
    </w:lvl>
    <w:lvl w:ilvl="5" w:tplc="5D366FFE">
      <w:start w:val="1"/>
      <w:numFmt w:val="bullet"/>
      <w:lvlText w:val=""/>
      <w:lvlJc w:val="left"/>
      <w:pPr>
        <w:ind w:left="4320" w:hanging="360"/>
      </w:pPr>
      <w:rPr>
        <w:rFonts w:ascii="Wingdings" w:hAnsi="Wingdings" w:hint="default"/>
      </w:rPr>
    </w:lvl>
    <w:lvl w:ilvl="6" w:tplc="F07C7B3C">
      <w:start w:val="1"/>
      <w:numFmt w:val="bullet"/>
      <w:lvlText w:val=""/>
      <w:lvlJc w:val="left"/>
      <w:pPr>
        <w:ind w:left="5040" w:hanging="360"/>
      </w:pPr>
      <w:rPr>
        <w:rFonts w:ascii="Symbol" w:hAnsi="Symbol" w:hint="default"/>
      </w:rPr>
    </w:lvl>
    <w:lvl w:ilvl="7" w:tplc="09EC159A">
      <w:start w:val="1"/>
      <w:numFmt w:val="bullet"/>
      <w:lvlText w:val="o"/>
      <w:lvlJc w:val="left"/>
      <w:pPr>
        <w:ind w:left="5760" w:hanging="360"/>
      </w:pPr>
      <w:rPr>
        <w:rFonts w:ascii="Courier New" w:hAnsi="Courier New" w:hint="default"/>
      </w:rPr>
    </w:lvl>
    <w:lvl w:ilvl="8" w:tplc="F67EE43E">
      <w:start w:val="1"/>
      <w:numFmt w:val="bullet"/>
      <w:lvlText w:val=""/>
      <w:lvlJc w:val="left"/>
      <w:pPr>
        <w:ind w:left="6480" w:hanging="360"/>
      </w:pPr>
      <w:rPr>
        <w:rFonts w:ascii="Wingdings" w:hAnsi="Wingdings" w:hint="default"/>
      </w:rPr>
    </w:lvl>
  </w:abstractNum>
  <w:abstractNum w:abstractNumId="11" w15:restartNumberingAfterBreak="0">
    <w:nsid w:val="4AE5B2A4"/>
    <w:multiLevelType w:val="hybridMultilevel"/>
    <w:tmpl w:val="245437BE"/>
    <w:lvl w:ilvl="0" w:tplc="BF548C86">
      <w:start w:val="1"/>
      <w:numFmt w:val="bullet"/>
      <w:lvlText w:val=""/>
      <w:lvlJc w:val="left"/>
      <w:pPr>
        <w:ind w:left="720" w:hanging="360"/>
      </w:pPr>
      <w:rPr>
        <w:rFonts w:ascii="Symbol" w:hAnsi="Symbol" w:hint="default"/>
      </w:rPr>
    </w:lvl>
    <w:lvl w:ilvl="1" w:tplc="5A4C9BB2">
      <w:start w:val="1"/>
      <w:numFmt w:val="bullet"/>
      <w:lvlText w:val="o"/>
      <w:lvlJc w:val="left"/>
      <w:pPr>
        <w:ind w:left="1440" w:hanging="360"/>
      </w:pPr>
      <w:rPr>
        <w:rFonts w:ascii="Courier New" w:hAnsi="Courier New" w:hint="default"/>
      </w:rPr>
    </w:lvl>
    <w:lvl w:ilvl="2" w:tplc="73005F50">
      <w:start w:val="1"/>
      <w:numFmt w:val="bullet"/>
      <w:lvlText w:val=""/>
      <w:lvlJc w:val="left"/>
      <w:pPr>
        <w:ind w:left="2160" w:hanging="360"/>
      </w:pPr>
      <w:rPr>
        <w:rFonts w:ascii="Wingdings" w:hAnsi="Wingdings" w:hint="default"/>
      </w:rPr>
    </w:lvl>
    <w:lvl w:ilvl="3" w:tplc="1D2A2BA0">
      <w:start w:val="1"/>
      <w:numFmt w:val="bullet"/>
      <w:lvlText w:val=""/>
      <w:lvlJc w:val="left"/>
      <w:pPr>
        <w:ind w:left="2880" w:hanging="360"/>
      </w:pPr>
      <w:rPr>
        <w:rFonts w:ascii="Symbol" w:hAnsi="Symbol" w:hint="default"/>
      </w:rPr>
    </w:lvl>
    <w:lvl w:ilvl="4" w:tplc="2304C510">
      <w:start w:val="1"/>
      <w:numFmt w:val="bullet"/>
      <w:lvlText w:val="o"/>
      <w:lvlJc w:val="left"/>
      <w:pPr>
        <w:ind w:left="3600" w:hanging="360"/>
      </w:pPr>
      <w:rPr>
        <w:rFonts w:ascii="Courier New" w:hAnsi="Courier New" w:hint="default"/>
      </w:rPr>
    </w:lvl>
    <w:lvl w:ilvl="5" w:tplc="98D8FC3C">
      <w:start w:val="1"/>
      <w:numFmt w:val="bullet"/>
      <w:lvlText w:val=""/>
      <w:lvlJc w:val="left"/>
      <w:pPr>
        <w:ind w:left="4320" w:hanging="360"/>
      </w:pPr>
      <w:rPr>
        <w:rFonts w:ascii="Wingdings" w:hAnsi="Wingdings" w:hint="default"/>
      </w:rPr>
    </w:lvl>
    <w:lvl w:ilvl="6" w:tplc="194CBC78">
      <w:start w:val="1"/>
      <w:numFmt w:val="bullet"/>
      <w:lvlText w:val=""/>
      <w:lvlJc w:val="left"/>
      <w:pPr>
        <w:ind w:left="5040" w:hanging="360"/>
      </w:pPr>
      <w:rPr>
        <w:rFonts w:ascii="Symbol" w:hAnsi="Symbol" w:hint="default"/>
      </w:rPr>
    </w:lvl>
    <w:lvl w:ilvl="7" w:tplc="B6660574">
      <w:start w:val="1"/>
      <w:numFmt w:val="bullet"/>
      <w:lvlText w:val="o"/>
      <w:lvlJc w:val="left"/>
      <w:pPr>
        <w:ind w:left="5760" w:hanging="360"/>
      </w:pPr>
      <w:rPr>
        <w:rFonts w:ascii="Courier New" w:hAnsi="Courier New" w:hint="default"/>
      </w:rPr>
    </w:lvl>
    <w:lvl w:ilvl="8" w:tplc="7244008C">
      <w:start w:val="1"/>
      <w:numFmt w:val="bullet"/>
      <w:lvlText w:val=""/>
      <w:lvlJc w:val="left"/>
      <w:pPr>
        <w:ind w:left="6480" w:hanging="360"/>
      </w:pPr>
      <w:rPr>
        <w:rFonts w:ascii="Wingdings" w:hAnsi="Wingdings" w:hint="default"/>
      </w:rPr>
    </w:lvl>
  </w:abstractNum>
  <w:abstractNum w:abstractNumId="12" w15:restartNumberingAfterBreak="0">
    <w:nsid w:val="5EF63BB4"/>
    <w:multiLevelType w:val="hybridMultilevel"/>
    <w:tmpl w:val="2F8C59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num w:numId="1" w16cid:durableId="185560908">
    <w:abstractNumId w:val="5"/>
  </w:num>
  <w:num w:numId="2" w16cid:durableId="1845394743">
    <w:abstractNumId w:val="2"/>
  </w:num>
  <w:num w:numId="3" w16cid:durableId="1738363330">
    <w:abstractNumId w:val="9"/>
  </w:num>
  <w:num w:numId="4" w16cid:durableId="69816287">
    <w:abstractNumId w:val="10"/>
  </w:num>
  <w:num w:numId="5" w16cid:durableId="37824342">
    <w:abstractNumId w:val="1"/>
  </w:num>
  <w:num w:numId="6" w16cid:durableId="729042809">
    <w:abstractNumId w:val="13"/>
  </w:num>
  <w:num w:numId="7" w16cid:durableId="967130653">
    <w:abstractNumId w:val="3"/>
  </w:num>
  <w:num w:numId="8" w16cid:durableId="439958217">
    <w:abstractNumId w:val="0"/>
  </w:num>
  <w:num w:numId="9" w16cid:durableId="1883442854">
    <w:abstractNumId w:val="11"/>
  </w:num>
  <w:num w:numId="10" w16cid:durableId="1174565044">
    <w:abstractNumId w:val="4"/>
  </w:num>
  <w:num w:numId="11" w16cid:durableId="2053262307">
    <w:abstractNumId w:val="7"/>
  </w:num>
  <w:num w:numId="12" w16cid:durableId="1591112352">
    <w:abstractNumId w:val="6"/>
  </w:num>
  <w:num w:numId="13" w16cid:durableId="467551952">
    <w:abstractNumId w:val="12"/>
  </w:num>
  <w:num w:numId="14" w16cid:durableId="836921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CBB"/>
    <w:rsid w:val="00003D38"/>
    <w:rsid w:val="00004DC7"/>
    <w:rsid w:val="00006C57"/>
    <w:rsid w:val="000121C1"/>
    <w:rsid w:val="00013EC2"/>
    <w:rsid w:val="00016E1F"/>
    <w:rsid w:val="000176C1"/>
    <w:rsid w:val="00020FAA"/>
    <w:rsid w:val="000244DB"/>
    <w:rsid w:val="00034370"/>
    <w:rsid w:val="00040A8F"/>
    <w:rsid w:val="0004559C"/>
    <w:rsid w:val="00047D15"/>
    <w:rsid w:val="00056723"/>
    <w:rsid w:val="0006348D"/>
    <w:rsid w:val="00072279"/>
    <w:rsid w:val="000725E7"/>
    <w:rsid w:val="00073ADA"/>
    <w:rsid w:val="0008404C"/>
    <w:rsid w:val="00084BF5"/>
    <w:rsid w:val="00085A04"/>
    <w:rsid w:val="000871D2"/>
    <w:rsid w:val="00093457"/>
    <w:rsid w:val="0009505F"/>
    <w:rsid w:val="00095E59"/>
    <w:rsid w:val="00097A42"/>
    <w:rsid w:val="000A0F41"/>
    <w:rsid w:val="000A1CBB"/>
    <w:rsid w:val="000A4F6C"/>
    <w:rsid w:val="000A533E"/>
    <w:rsid w:val="000B7539"/>
    <w:rsid w:val="000D084B"/>
    <w:rsid w:val="000D0E7C"/>
    <w:rsid w:val="000D44F0"/>
    <w:rsid w:val="000D6009"/>
    <w:rsid w:val="000D7B95"/>
    <w:rsid w:val="000E237A"/>
    <w:rsid w:val="000E2DB6"/>
    <w:rsid w:val="000E4947"/>
    <w:rsid w:val="000E5306"/>
    <w:rsid w:val="000E59E5"/>
    <w:rsid w:val="000E781C"/>
    <w:rsid w:val="000F39F8"/>
    <w:rsid w:val="000F666F"/>
    <w:rsid w:val="000F74D2"/>
    <w:rsid w:val="000F7805"/>
    <w:rsid w:val="001018E0"/>
    <w:rsid w:val="00102464"/>
    <w:rsid w:val="00103C31"/>
    <w:rsid w:val="001056BB"/>
    <w:rsid w:val="00110168"/>
    <w:rsid w:val="0011FAC4"/>
    <w:rsid w:val="0012057F"/>
    <w:rsid w:val="0012185E"/>
    <w:rsid w:val="00137B0C"/>
    <w:rsid w:val="0014104B"/>
    <w:rsid w:val="00142553"/>
    <w:rsid w:val="0014300B"/>
    <w:rsid w:val="001508DA"/>
    <w:rsid w:val="001523F5"/>
    <w:rsid w:val="00166395"/>
    <w:rsid w:val="00170431"/>
    <w:rsid w:val="0017110E"/>
    <w:rsid w:val="00172482"/>
    <w:rsid w:val="00183A6E"/>
    <w:rsid w:val="00184D66"/>
    <w:rsid w:val="0018531E"/>
    <w:rsid w:val="001860EE"/>
    <w:rsid w:val="00192623"/>
    <w:rsid w:val="00192F65"/>
    <w:rsid w:val="0019328A"/>
    <w:rsid w:val="0019747A"/>
    <w:rsid w:val="001A1B4A"/>
    <w:rsid w:val="001A39ED"/>
    <w:rsid w:val="001A4AB4"/>
    <w:rsid w:val="001A52DE"/>
    <w:rsid w:val="001A543C"/>
    <w:rsid w:val="001A75B6"/>
    <w:rsid w:val="001A774A"/>
    <w:rsid w:val="001B12C3"/>
    <w:rsid w:val="001B350D"/>
    <w:rsid w:val="001C0FEC"/>
    <w:rsid w:val="001C16D1"/>
    <w:rsid w:val="001C5132"/>
    <w:rsid w:val="001C5454"/>
    <w:rsid w:val="001C6475"/>
    <w:rsid w:val="001D02CE"/>
    <w:rsid w:val="001D5AD4"/>
    <w:rsid w:val="001D79D4"/>
    <w:rsid w:val="001E4DB4"/>
    <w:rsid w:val="001E53F9"/>
    <w:rsid w:val="001E5FBB"/>
    <w:rsid w:val="001F434B"/>
    <w:rsid w:val="001F4388"/>
    <w:rsid w:val="001F5EA3"/>
    <w:rsid w:val="001F7EF6"/>
    <w:rsid w:val="00202D98"/>
    <w:rsid w:val="00203F55"/>
    <w:rsid w:val="00203FF0"/>
    <w:rsid w:val="00204BF5"/>
    <w:rsid w:val="00205A2C"/>
    <w:rsid w:val="002116D3"/>
    <w:rsid w:val="00213E65"/>
    <w:rsid w:val="0021643B"/>
    <w:rsid w:val="0022120B"/>
    <w:rsid w:val="00221EE4"/>
    <w:rsid w:val="0022573E"/>
    <w:rsid w:val="002269B7"/>
    <w:rsid w:val="002269CB"/>
    <w:rsid w:val="00226F4D"/>
    <w:rsid w:val="0023168E"/>
    <w:rsid w:val="00232246"/>
    <w:rsid w:val="0023300B"/>
    <w:rsid w:val="0023668F"/>
    <w:rsid w:val="00244EB2"/>
    <w:rsid w:val="00245475"/>
    <w:rsid w:val="0024638A"/>
    <w:rsid w:val="00252432"/>
    <w:rsid w:val="00257E1D"/>
    <w:rsid w:val="00265B9A"/>
    <w:rsid w:val="00270B7C"/>
    <w:rsid w:val="002849E7"/>
    <w:rsid w:val="00285A36"/>
    <w:rsid w:val="00286325"/>
    <w:rsid w:val="002864B3"/>
    <w:rsid w:val="0028698A"/>
    <w:rsid w:val="00293755"/>
    <w:rsid w:val="002A0E73"/>
    <w:rsid w:val="002A34BB"/>
    <w:rsid w:val="002A7AD0"/>
    <w:rsid w:val="002B1017"/>
    <w:rsid w:val="002B1A9D"/>
    <w:rsid w:val="002B29ED"/>
    <w:rsid w:val="002B2F33"/>
    <w:rsid w:val="002B54A3"/>
    <w:rsid w:val="002B5511"/>
    <w:rsid w:val="002B6502"/>
    <w:rsid w:val="002B78B4"/>
    <w:rsid w:val="002B7DE4"/>
    <w:rsid w:val="002B7F8A"/>
    <w:rsid w:val="002C04FC"/>
    <w:rsid w:val="002C68C0"/>
    <w:rsid w:val="002D1E9C"/>
    <w:rsid w:val="002D6034"/>
    <w:rsid w:val="002E4A4D"/>
    <w:rsid w:val="002E73AD"/>
    <w:rsid w:val="002F072C"/>
    <w:rsid w:val="002F1B5F"/>
    <w:rsid w:val="002F5239"/>
    <w:rsid w:val="0030366C"/>
    <w:rsid w:val="00306D88"/>
    <w:rsid w:val="00310171"/>
    <w:rsid w:val="00311C41"/>
    <w:rsid w:val="00314005"/>
    <w:rsid w:val="003144A1"/>
    <w:rsid w:val="003242CD"/>
    <w:rsid w:val="003312B7"/>
    <w:rsid w:val="00331451"/>
    <w:rsid w:val="0033454F"/>
    <w:rsid w:val="00334F23"/>
    <w:rsid w:val="00340A11"/>
    <w:rsid w:val="0034344E"/>
    <w:rsid w:val="003443F2"/>
    <w:rsid w:val="00345573"/>
    <w:rsid w:val="00351FB3"/>
    <w:rsid w:val="0035358D"/>
    <w:rsid w:val="00353A21"/>
    <w:rsid w:val="003562F8"/>
    <w:rsid w:val="003577C8"/>
    <w:rsid w:val="0036438A"/>
    <w:rsid w:val="00364DE8"/>
    <w:rsid w:val="00366F21"/>
    <w:rsid w:val="00371B2C"/>
    <w:rsid w:val="00375157"/>
    <w:rsid w:val="0038024B"/>
    <w:rsid w:val="00387123"/>
    <w:rsid w:val="00390D06"/>
    <w:rsid w:val="003934D7"/>
    <w:rsid w:val="00395A24"/>
    <w:rsid w:val="00395E8F"/>
    <w:rsid w:val="003A0E89"/>
    <w:rsid w:val="003A2A6F"/>
    <w:rsid w:val="003A4CB1"/>
    <w:rsid w:val="003A5F64"/>
    <w:rsid w:val="003A68BF"/>
    <w:rsid w:val="003B3E29"/>
    <w:rsid w:val="003B6112"/>
    <w:rsid w:val="003B6E95"/>
    <w:rsid w:val="003C2276"/>
    <w:rsid w:val="003C50A8"/>
    <w:rsid w:val="003D0277"/>
    <w:rsid w:val="003D0D45"/>
    <w:rsid w:val="003D3B32"/>
    <w:rsid w:val="003D4BEE"/>
    <w:rsid w:val="003D59CB"/>
    <w:rsid w:val="003D5B94"/>
    <w:rsid w:val="003D75AB"/>
    <w:rsid w:val="003D75F9"/>
    <w:rsid w:val="003E0FDC"/>
    <w:rsid w:val="003E22E3"/>
    <w:rsid w:val="003E2C72"/>
    <w:rsid w:val="003E613C"/>
    <w:rsid w:val="003F19D1"/>
    <w:rsid w:val="003F4560"/>
    <w:rsid w:val="003F641D"/>
    <w:rsid w:val="003F65C1"/>
    <w:rsid w:val="003F6936"/>
    <w:rsid w:val="003F7808"/>
    <w:rsid w:val="0040084C"/>
    <w:rsid w:val="00402AA7"/>
    <w:rsid w:val="0040749C"/>
    <w:rsid w:val="0041001B"/>
    <w:rsid w:val="00411624"/>
    <w:rsid w:val="00412F34"/>
    <w:rsid w:val="004213F0"/>
    <w:rsid w:val="00422318"/>
    <w:rsid w:val="00423DF8"/>
    <w:rsid w:val="004240A8"/>
    <w:rsid w:val="00431936"/>
    <w:rsid w:val="004349FD"/>
    <w:rsid w:val="00436B59"/>
    <w:rsid w:val="0043710C"/>
    <w:rsid w:val="00444B63"/>
    <w:rsid w:val="0044540D"/>
    <w:rsid w:val="00446CBA"/>
    <w:rsid w:val="00451FFA"/>
    <w:rsid w:val="004521CD"/>
    <w:rsid w:val="00455274"/>
    <w:rsid w:val="004641AF"/>
    <w:rsid w:val="004644A7"/>
    <w:rsid w:val="0047257C"/>
    <w:rsid w:val="0048420D"/>
    <w:rsid w:val="00484621"/>
    <w:rsid w:val="00485B59"/>
    <w:rsid w:val="00490787"/>
    <w:rsid w:val="00493410"/>
    <w:rsid w:val="0049725C"/>
    <w:rsid w:val="004A200B"/>
    <w:rsid w:val="004A261E"/>
    <w:rsid w:val="004B26B3"/>
    <w:rsid w:val="004B4EE1"/>
    <w:rsid w:val="004B53B5"/>
    <w:rsid w:val="004B7DD8"/>
    <w:rsid w:val="004C026B"/>
    <w:rsid w:val="004C0C99"/>
    <w:rsid w:val="004C226E"/>
    <w:rsid w:val="004C5C55"/>
    <w:rsid w:val="004C6DE8"/>
    <w:rsid w:val="004D5916"/>
    <w:rsid w:val="004D5DE6"/>
    <w:rsid w:val="004E1B55"/>
    <w:rsid w:val="004E1C81"/>
    <w:rsid w:val="004E3622"/>
    <w:rsid w:val="004E3E65"/>
    <w:rsid w:val="004E594B"/>
    <w:rsid w:val="004E7ADE"/>
    <w:rsid w:val="004F3945"/>
    <w:rsid w:val="004F4ABB"/>
    <w:rsid w:val="004F612A"/>
    <w:rsid w:val="005017CE"/>
    <w:rsid w:val="00504EBA"/>
    <w:rsid w:val="00504F7C"/>
    <w:rsid w:val="00506C2A"/>
    <w:rsid w:val="00506E11"/>
    <w:rsid w:val="00511DAB"/>
    <w:rsid w:val="00512A17"/>
    <w:rsid w:val="005150BA"/>
    <w:rsid w:val="00516188"/>
    <w:rsid w:val="00525E0B"/>
    <w:rsid w:val="005313DA"/>
    <w:rsid w:val="005443EA"/>
    <w:rsid w:val="00544DF2"/>
    <w:rsid w:val="00546DB7"/>
    <w:rsid w:val="0054782E"/>
    <w:rsid w:val="00553FFE"/>
    <w:rsid w:val="005559BC"/>
    <w:rsid w:val="00557B80"/>
    <w:rsid w:val="00565DF5"/>
    <w:rsid w:val="00567B7B"/>
    <w:rsid w:val="00571F80"/>
    <w:rsid w:val="00572BD2"/>
    <w:rsid w:val="00574A8F"/>
    <w:rsid w:val="0057631E"/>
    <w:rsid w:val="005859B0"/>
    <w:rsid w:val="005925FC"/>
    <w:rsid w:val="00592DDC"/>
    <w:rsid w:val="00592FE1"/>
    <w:rsid w:val="00597D91"/>
    <w:rsid w:val="005A7B44"/>
    <w:rsid w:val="005B2014"/>
    <w:rsid w:val="005B2930"/>
    <w:rsid w:val="005B62A7"/>
    <w:rsid w:val="005C1710"/>
    <w:rsid w:val="005C2628"/>
    <w:rsid w:val="005C7BDF"/>
    <w:rsid w:val="005C7C71"/>
    <w:rsid w:val="005D033E"/>
    <w:rsid w:val="005E03D9"/>
    <w:rsid w:val="005E0C33"/>
    <w:rsid w:val="005E1433"/>
    <w:rsid w:val="005E14BA"/>
    <w:rsid w:val="005F0A9D"/>
    <w:rsid w:val="005F28BC"/>
    <w:rsid w:val="005F3E27"/>
    <w:rsid w:val="005F773B"/>
    <w:rsid w:val="005F7843"/>
    <w:rsid w:val="006023F6"/>
    <w:rsid w:val="0060446B"/>
    <w:rsid w:val="006071CA"/>
    <w:rsid w:val="006074DC"/>
    <w:rsid w:val="00611A2E"/>
    <w:rsid w:val="00613C53"/>
    <w:rsid w:val="0061433D"/>
    <w:rsid w:val="00614C6D"/>
    <w:rsid w:val="00615856"/>
    <w:rsid w:val="006222FD"/>
    <w:rsid w:val="006262CD"/>
    <w:rsid w:val="00626457"/>
    <w:rsid w:val="00632BDB"/>
    <w:rsid w:val="00640B6E"/>
    <w:rsid w:val="00641736"/>
    <w:rsid w:val="00641BAC"/>
    <w:rsid w:val="006424B6"/>
    <w:rsid w:val="006435A5"/>
    <w:rsid w:val="0064474C"/>
    <w:rsid w:val="006456B8"/>
    <w:rsid w:val="00653452"/>
    <w:rsid w:val="0065437E"/>
    <w:rsid w:val="00657CA1"/>
    <w:rsid w:val="00657E6A"/>
    <w:rsid w:val="0066004D"/>
    <w:rsid w:val="006616D4"/>
    <w:rsid w:val="00672B1D"/>
    <w:rsid w:val="006748B1"/>
    <w:rsid w:val="0067499A"/>
    <w:rsid w:val="00675696"/>
    <w:rsid w:val="00676F95"/>
    <w:rsid w:val="006853C2"/>
    <w:rsid w:val="00696656"/>
    <w:rsid w:val="00696676"/>
    <w:rsid w:val="006A0788"/>
    <w:rsid w:val="006A11C3"/>
    <w:rsid w:val="006A3193"/>
    <w:rsid w:val="006A34D8"/>
    <w:rsid w:val="006A6640"/>
    <w:rsid w:val="006A6B8B"/>
    <w:rsid w:val="006B3290"/>
    <w:rsid w:val="006C2391"/>
    <w:rsid w:val="006C34EC"/>
    <w:rsid w:val="006C3BA1"/>
    <w:rsid w:val="006C7DEB"/>
    <w:rsid w:val="006D0094"/>
    <w:rsid w:val="006D41A9"/>
    <w:rsid w:val="006D6932"/>
    <w:rsid w:val="006E1F2A"/>
    <w:rsid w:val="006E741A"/>
    <w:rsid w:val="006E76D9"/>
    <w:rsid w:val="006F2DB0"/>
    <w:rsid w:val="006F5B13"/>
    <w:rsid w:val="006F6496"/>
    <w:rsid w:val="006F6DBA"/>
    <w:rsid w:val="00700E44"/>
    <w:rsid w:val="00711A0B"/>
    <w:rsid w:val="007135A6"/>
    <w:rsid w:val="007136E0"/>
    <w:rsid w:val="00713C77"/>
    <w:rsid w:val="0072084A"/>
    <w:rsid w:val="00720FAB"/>
    <w:rsid w:val="007222E6"/>
    <w:rsid w:val="0072728A"/>
    <w:rsid w:val="00731320"/>
    <w:rsid w:val="00733773"/>
    <w:rsid w:val="00737394"/>
    <w:rsid w:val="0074E28D"/>
    <w:rsid w:val="007504DB"/>
    <w:rsid w:val="00754D75"/>
    <w:rsid w:val="007557C1"/>
    <w:rsid w:val="007604B4"/>
    <w:rsid w:val="00763810"/>
    <w:rsid w:val="00766DD8"/>
    <w:rsid w:val="00767EA0"/>
    <w:rsid w:val="007707A8"/>
    <w:rsid w:val="00773C50"/>
    <w:rsid w:val="00775C66"/>
    <w:rsid w:val="00776914"/>
    <w:rsid w:val="007820F8"/>
    <w:rsid w:val="00784EDD"/>
    <w:rsid w:val="0078593F"/>
    <w:rsid w:val="00786D65"/>
    <w:rsid w:val="00787830"/>
    <w:rsid w:val="007926EA"/>
    <w:rsid w:val="00794543"/>
    <w:rsid w:val="007A2731"/>
    <w:rsid w:val="007B22E5"/>
    <w:rsid w:val="007B64AD"/>
    <w:rsid w:val="007C14B3"/>
    <w:rsid w:val="007C18A5"/>
    <w:rsid w:val="007C4081"/>
    <w:rsid w:val="007D33D3"/>
    <w:rsid w:val="007D33FE"/>
    <w:rsid w:val="007D3C78"/>
    <w:rsid w:val="007D3E9C"/>
    <w:rsid w:val="007D69FE"/>
    <w:rsid w:val="007E2078"/>
    <w:rsid w:val="007F2C9C"/>
    <w:rsid w:val="007F6A62"/>
    <w:rsid w:val="007FB9E8"/>
    <w:rsid w:val="0080185C"/>
    <w:rsid w:val="0080354D"/>
    <w:rsid w:val="008139F6"/>
    <w:rsid w:val="00815AFB"/>
    <w:rsid w:val="00833C27"/>
    <w:rsid w:val="008351CA"/>
    <w:rsid w:val="00835A5C"/>
    <w:rsid w:val="00837803"/>
    <w:rsid w:val="008416D8"/>
    <w:rsid w:val="00842DCD"/>
    <w:rsid w:val="008436EB"/>
    <w:rsid w:val="00846574"/>
    <w:rsid w:val="00856F3D"/>
    <w:rsid w:val="008576D3"/>
    <w:rsid w:val="008620C6"/>
    <w:rsid w:val="008632BA"/>
    <w:rsid w:val="0086641F"/>
    <w:rsid w:val="00874994"/>
    <w:rsid w:val="0088221F"/>
    <w:rsid w:val="00891BAA"/>
    <w:rsid w:val="008927B6"/>
    <w:rsid w:val="008939DD"/>
    <w:rsid w:val="00894439"/>
    <w:rsid w:val="00894900"/>
    <w:rsid w:val="00894C4C"/>
    <w:rsid w:val="00895ADA"/>
    <w:rsid w:val="008A1AFF"/>
    <w:rsid w:val="008A76AF"/>
    <w:rsid w:val="008B0773"/>
    <w:rsid w:val="008B2785"/>
    <w:rsid w:val="008C2B43"/>
    <w:rsid w:val="008C5011"/>
    <w:rsid w:val="008C59D0"/>
    <w:rsid w:val="008D44E2"/>
    <w:rsid w:val="008E0520"/>
    <w:rsid w:val="008E5A00"/>
    <w:rsid w:val="008F3A43"/>
    <w:rsid w:val="00901BA9"/>
    <w:rsid w:val="009029F6"/>
    <w:rsid w:val="00903E99"/>
    <w:rsid w:val="00904204"/>
    <w:rsid w:val="0090422B"/>
    <w:rsid w:val="00914F95"/>
    <w:rsid w:val="009154DE"/>
    <w:rsid w:val="00916614"/>
    <w:rsid w:val="00917CB8"/>
    <w:rsid w:val="009238C6"/>
    <w:rsid w:val="00926F0F"/>
    <w:rsid w:val="00927284"/>
    <w:rsid w:val="009328EB"/>
    <w:rsid w:val="00934097"/>
    <w:rsid w:val="009363F9"/>
    <w:rsid w:val="009413AF"/>
    <w:rsid w:val="00943904"/>
    <w:rsid w:val="00944D69"/>
    <w:rsid w:val="00945E9F"/>
    <w:rsid w:val="0094668D"/>
    <w:rsid w:val="009476EC"/>
    <w:rsid w:val="0095337A"/>
    <w:rsid w:val="0095474A"/>
    <w:rsid w:val="009552D4"/>
    <w:rsid w:val="00955DFA"/>
    <w:rsid w:val="00956567"/>
    <w:rsid w:val="009576E3"/>
    <w:rsid w:val="00962077"/>
    <w:rsid w:val="00962BFC"/>
    <w:rsid w:val="00963A33"/>
    <w:rsid w:val="00964DCE"/>
    <w:rsid w:val="00965CFB"/>
    <w:rsid w:val="00966AD2"/>
    <w:rsid w:val="009701AA"/>
    <w:rsid w:val="0097174A"/>
    <w:rsid w:val="00971AA1"/>
    <w:rsid w:val="00976061"/>
    <w:rsid w:val="00976304"/>
    <w:rsid w:val="00980C9D"/>
    <w:rsid w:val="00984013"/>
    <w:rsid w:val="009909FC"/>
    <w:rsid w:val="00992ED2"/>
    <w:rsid w:val="00995C66"/>
    <w:rsid w:val="009B0031"/>
    <w:rsid w:val="009B0959"/>
    <w:rsid w:val="009B3399"/>
    <w:rsid w:val="009B35E7"/>
    <w:rsid w:val="009B44E0"/>
    <w:rsid w:val="009C3BD2"/>
    <w:rsid w:val="009C5B13"/>
    <w:rsid w:val="009D3690"/>
    <w:rsid w:val="009D39FD"/>
    <w:rsid w:val="009E0A7D"/>
    <w:rsid w:val="009E5A9D"/>
    <w:rsid w:val="009E61E2"/>
    <w:rsid w:val="009E6297"/>
    <w:rsid w:val="009F03B5"/>
    <w:rsid w:val="009F1EB1"/>
    <w:rsid w:val="009F3057"/>
    <w:rsid w:val="009F6BE5"/>
    <w:rsid w:val="009F7D29"/>
    <w:rsid w:val="00A0127F"/>
    <w:rsid w:val="00A01D04"/>
    <w:rsid w:val="00A23B2E"/>
    <w:rsid w:val="00A36013"/>
    <w:rsid w:val="00A40B00"/>
    <w:rsid w:val="00A42463"/>
    <w:rsid w:val="00A4299D"/>
    <w:rsid w:val="00A463AF"/>
    <w:rsid w:val="00A50248"/>
    <w:rsid w:val="00A56566"/>
    <w:rsid w:val="00A61720"/>
    <w:rsid w:val="00A6799F"/>
    <w:rsid w:val="00A80165"/>
    <w:rsid w:val="00A80871"/>
    <w:rsid w:val="00A812FD"/>
    <w:rsid w:val="00A836FF"/>
    <w:rsid w:val="00A855B1"/>
    <w:rsid w:val="00A97854"/>
    <w:rsid w:val="00AA03A9"/>
    <w:rsid w:val="00AA14EB"/>
    <w:rsid w:val="00AA3B8F"/>
    <w:rsid w:val="00AA464E"/>
    <w:rsid w:val="00AA4AE9"/>
    <w:rsid w:val="00AA6AB7"/>
    <w:rsid w:val="00AC2239"/>
    <w:rsid w:val="00AC44C8"/>
    <w:rsid w:val="00AD3163"/>
    <w:rsid w:val="00AD40FD"/>
    <w:rsid w:val="00AD4579"/>
    <w:rsid w:val="00AD5A4E"/>
    <w:rsid w:val="00AE090E"/>
    <w:rsid w:val="00AE3D77"/>
    <w:rsid w:val="00AE4702"/>
    <w:rsid w:val="00AE7FA2"/>
    <w:rsid w:val="00AF0FDF"/>
    <w:rsid w:val="00AF2673"/>
    <w:rsid w:val="00AF2DAE"/>
    <w:rsid w:val="00AF455E"/>
    <w:rsid w:val="00AF734F"/>
    <w:rsid w:val="00B00B8D"/>
    <w:rsid w:val="00B00E45"/>
    <w:rsid w:val="00B028EF"/>
    <w:rsid w:val="00B02A39"/>
    <w:rsid w:val="00B05B49"/>
    <w:rsid w:val="00B06D72"/>
    <w:rsid w:val="00B07A1A"/>
    <w:rsid w:val="00B11699"/>
    <w:rsid w:val="00B13CEF"/>
    <w:rsid w:val="00B13F9B"/>
    <w:rsid w:val="00B143B7"/>
    <w:rsid w:val="00B15371"/>
    <w:rsid w:val="00B270BB"/>
    <w:rsid w:val="00B27687"/>
    <w:rsid w:val="00B30938"/>
    <w:rsid w:val="00B32AD1"/>
    <w:rsid w:val="00B3662C"/>
    <w:rsid w:val="00B37B33"/>
    <w:rsid w:val="00B41F46"/>
    <w:rsid w:val="00B44F01"/>
    <w:rsid w:val="00B457EB"/>
    <w:rsid w:val="00B51330"/>
    <w:rsid w:val="00B5195B"/>
    <w:rsid w:val="00B607A6"/>
    <w:rsid w:val="00B629E8"/>
    <w:rsid w:val="00B6307B"/>
    <w:rsid w:val="00B6324A"/>
    <w:rsid w:val="00B66DE7"/>
    <w:rsid w:val="00B70EF5"/>
    <w:rsid w:val="00B72347"/>
    <w:rsid w:val="00B7343B"/>
    <w:rsid w:val="00B7725F"/>
    <w:rsid w:val="00B77A9F"/>
    <w:rsid w:val="00B77F9B"/>
    <w:rsid w:val="00B93F2B"/>
    <w:rsid w:val="00B94374"/>
    <w:rsid w:val="00BA1312"/>
    <w:rsid w:val="00BA227E"/>
    <w:rsid w:val="00BA34AD"/>
    <w:rsid w:val="00BA3B7B"/>
    <w:rsid w:val="00BA40ED"/>
    <w:rsid w:val="00BA560F"/>
    <w:rsid w:val="00BB0B38"/>
    <w:rsid w:val="00BB287E"/>
    <w:rsid w:val="00BB3FE5"/>
    <w:rsid w:val="00BB504E"/>
    <w:rsid w:val="00BC0016"/>
    <w:rsid w:val="00BC4E43"/>
    <w:rsid w:val="00BD2D65"/>
    <w:rsid w:val="00BD3EB4"/>
    <w:rsid w:val="00BE00C5"/>
    <w:rsid w:val="00BE3FF2"/>
    <w:rsid w:val="00BF26D2"/>
    <w:rsid w:val="00BF2F51"/>
    <w:rsid w:val="00C057E2"/>
    <w:rsid w:val="00C059C3"/>
    <w:rsid w:val="00C1137C"/>
    <w:rsid w:val="00C20F02"/>
    <w:rsid w:val="00C231E9"/>
    <w:rsid w:val="00C2487C"/>
    <w:rsid w:val="00C24AE6"/>
    <w:rsid w:val="00C27F7C"/>
    <w:rsid w:val="00C3687D"/>
    <w:rsid w:val="00C37155"/>
    <w:rsid w:val="00C52E2B"/>
    <w:rsid w:val="00C54756"/>
    <w:rsid w:val="00C6208A"/>
    <w:rsid w:val="00C669A4"/>
    <w:rsid w:val="00C66F38"/>
    <w:rsid w:val="00C705B8"/>
    <w:rsid w:val="00C71E93"/>
    <w:rsid w:val="00C71F34"/>
    <w:rsid w:val="00C724EA"/>
    <w:rsid w:val="00C75D54"/>
    <w:rsid w:val="00C81931"/>
    <w:rsid w:val="00C81C22"/>
    <w:rsid w:val="00C8544F"/>
    <w:rsid w:val="00C859FE"/>
    <w:rsid w:val="00C85BBB"/>
    <w:rsid w:val="00C87499"/>
    <w:rsid w:val="00C9630A"/>
    <w:rsid w:val="00C97B0C"/>
    <w:rsid w:val="00CA18A4"/>
    <w:rsid w:val="00CA1A7B"/>
    <w:rsid w:val="00CA247D"/>
    <w:rsid w:val="00CA394D"/>
    <w:rsid w:val="00CA40D2"/>
    <w:rsid w:val="00CA4F59"/>
    <w:rsid w:val="00CA6A08"/>
    <w:rsid w:val="00CA7129"/>
    <w:rsid w:val="00CB7EB3"/>
    <w:rsid w:val="00CD3511"/>
    <w:rsid w:val="00CD3F1C"/>
    <w:rsid w:val="00CE20D1"/>
    <w:rsid w:val="00CE5D9A"/>
    <w:rsid w:val="00CF0CA7"/>
    <w:rsid w:val="00CF2709"/>
    <w:rsid w:val="00CF68E0"/>
    <w:rsid w:val="00CF6A75"/>
    <w:rsid w:val="00D050C6"/>
    <w:rsid w:val="00D10458"/>
    <w:rsid w:val="00D15A25"/>
    <w:rsid w:val="00D24407"/>
    <w:rsid w:val="00D26BF4"/>
    <w:rsid w:val="00D27D7A"/>
    <w:rsid w:val="00D27D81"/>
    <w:rsid w:val="00D310C5"/>
    <w:rsid w:val="00D3220C"/>
    <w:rsid w:val="00D4194D"/>
    <w:rsid w:val="00D43721"/>
    <w:rsid w:val="00D45814"/>
    <w:rsid w:val="00D54F3B"/>
    <w:rsid w:val="00D5749E"/>
    <w:rsid w:val="00D74075"/>
    <w:rsid w:val="00D763C4"/>
    <w:rsid w:val="00D76DFF"/>
    <w:rsid w:val="00D76F21"/>
    <w:rsid w:val="00D8250F"/>
    <w:rsid w:val="00D82E74"/>
    <w:rsid w:val="00D847C4"/>
    <w:rsid w:val="00D85906"/>
    <w:rsid w:val="00D862D0"/>
    <w:rsid w:val="00D93229"/>
    <w:rsid w:val="00D9431B"/>
    <w:rsid w:val="00D94B05"/>
    <w:rsid w:val="00D95A73"/>
    <w:rsid w:val="00D95C0E"/>
    <w:rsid w:val="00DA32ED"/>
    <w:rsid w:val="00DA4563"/>
    <w:rsid w:val="00DC391E"/>
    <w:rsid w:val="00DC7B6A"/>
    <w:rsid w:val="00DC7E73"/>
    <w:rsid w:val="00DD211B"/>
    <w:rsid w:val="00DD73F8"/>
    <w:rsid w:val="00DD7A61"/>
    <w:rsid w:val="00DF18CB"/>
    <w:rsid w:val="00DF1D65"/>
    <w:rsid w:val="00DF5C1D"/>
    <w:rsid w:val="00E05B79"/>
    <w:rsid w:val="00E06E85"/>
    <w:rsid w:val="00E125CF"/>
    <w:rsid w:val="00E1694C"/>
    <w:rsid w:val="00E1709F"/>
    <w:rsid w:val="00E17A0B"/>
    <w:rsid w:val="00E20DC7"/>
    <w:rsid w:val="00E2120D"/>
    <w:rsid w:val="00E242B5"/>
    <w:rsid w:val="00E257EA"/>
    <w:rsid w:val="00E322CF"/>
    <w:rsid w:val="00E329CC"/>
    <w:rsid w:val="00E32E41"/>
    <w:rsid w:val="00E44FFE"/>
    <w:rsid w:val="00E4598E"/>
    <w:rsid w:val="00E52393"/>
    <w:rsid w:val="00E523A3"/>
    <w:rsid w:val="00E53887"/>
    <w:rsid w:val="00E61B98"/>
    <w:rsid w:val="00E62D36"/>
    <w:rsid w:val="00E65769"/>
    <w:rsid w:val="00E71706"/>
    <w:rsid w:val="00E8142B"/>
    <w:rsid w:val="00E81A5C"/>
    <w:rsid w:val="00E83500"/>
    <w:rsid w:val="00E84C8B"/>
    <w:rsid w:val="00E877B0"/>
    <w:rsid w:val="00E93A47"/>
    <w:rsid w:val="00E96611"/>
    <w:rsid w:val="00E97A8F"/>
    <w:rsid w:val="00EA0EB3"/>
    <w:rsid w:val="00EA1017"/>
    <w:rsid w:val="00EA2EA7"/>
    <w:rsid w:val="00EA41DC"/>
    <w:rsid w:val="00EA6108"/>
    <w:rsid w:val="00EA6FD4"/>
    <w:rsid w:val="00EB1141"/>
    <w:rsid w:val="00EB633F"/>
    <w:rsid w:val="00EC3298"/>
    <w:rsid w:val="00EC4D56"/>
    <w:rsid w:val="00EC54CF"/>
    <w:rsid w:val="00ED0BF5"/>
    <w:rsid w:val="00ED370C"/>
    <w:rsid w:val="00ED6B47"/>
    <w:rsid w:val="00EE1E05"/>
    <w:rsid w:val="00EE2AE5"/>
    <w:rsid w:val="00EE395A"/>
    <w:rsid w:val="00EE3D52"/>
    <w:rsid w:val="00EE5585"/>
    <w:rsid w:val="00EE58B2"/>
    <w:rsid w:val="00EE61EF"/>
    <w:rsid w:val="00EF328F"/>
    <w:rsid w:val="00EF3471"/>
    <w:rsid w:val="00EF4A27"/>
    <w:rsid w:val="00EF6650"/>
    <w:rsid w:val="00F007FE"/>
    <w:rsid w:val="00F0242D"/>
    <w:rsid w:val="00F04A8A"/>
    <w:rsid w:val="00F05640"/>
    <w:rsid w:val="00F11F37"/>
    <w:rsid w:val="00F24CF8"/>
    <w:rsid w:val="00F32A56"/>
    <w:rsid w:val="00F3429E"/>
    <w:rsid w:val="00F35B3D"/>
    <w:rsid w:val="00F35E8F"/>
    <w:rsid w:val="00F41CBB"/>
    <w:rsid w:val="00F55BE9"/>
    <w:rsid w:val="00F577A7"/>
    <w:rsid w:val="00F6035A"/>
    <w:rsid w:val="00F60AA3"/>
    <w:rsid w:val="00F61A1A"/>
    <w:rsid w:val="00F6383A"/>
    <w:rsid w:val="00F65376"/>
    <w:rsid w:val="00F735C8"/>
    <w:rsid w:val="00F73F6C"/>
    <w:rsid w:val="00F741CE"/>
    <w:rsid w:val="00F74373"/>
    <w:rsid w:val="00F8039E"/>
    <w:rsid w:val="00F82F22"/>
    <w:rsid w:val="00F84736"/>
    <w:rsid w:val="00F86C40"/>
    <w:rsid w:val="00F91F57"/>
    <w:rsid w:val="00FA3365"/>
    <w:rsid w:val="00FA41A7"/>
    <w:rsid w:val="00FA6A80"/>
    <w:rsid w:val="00FB0F7E"/>
    <w:rsid w:val="00FB32C3"/>
    <w:rsid w:val="00FB3977"/>
    <w:rsid w:val="00FB3DA7"/>
    <w:rsid w:val="00FC1965"/>
    <w:rsid w:val="00FC4982"/>
    <w:rsid w:val="00FC605F"/>
    <w:rsid w:val="00FD0575"/>
    <w:rsid w:val="00FD2FC6"/>
    <w:rsid w:val="00FD6E74"/>
    <w:rsid w:val="00FE154F"/>
    <w:rsid w:val="00FE4582"/>
    <w:rsid w:val="00FE4A31"/>
    <w:rsid w:val="00FF1E58"/>
    <w:rsid w:val="00FF3511"/>
    <w:rsid w:val="00FF3D6A"/>
    <w:rsid w:val="00FF6A6E"/>
    <w:rsid w:val="00FF79B1"/>
    <w:rsid w:val="0132CFDA"/>
    <w:rsid w:val="0144ED65"/>
    <w:rsid w:val="0149FE4E"/>
    <w:rsid w:val="0150AE09"/>
    <w:rsid w:val="017FAA0F"/>
    <w:rsid w:val="01A8E779"/>
    <w:rsid w:val="01B3513A"/>
    <w:rsid w:val="024E846F"/>
    <w:rsid w:val="02A501E3"/>
    <w:rsid w:val="02C0451D"/>
    <w:rsid w:val="030642B7"/>
    <w:rsid w:val="03159735"/>
    <w:rsid w:val="0331D29C"/>
    <w:rsid w:val="037282E6"/>
    <w:rsid w:val="03C389B7"/>
    <w:rsid w:val="03ED4680"/>
    <w:rsid w:val="03F8C05C"/>
    <w:rsid w:val="0400C8FB"/>
    <w:rsid w:val="043119AF"/>
    <w:rsid w:val="0476F2A7"/>
    <w:rsid w:val="04B248D5"/>
    <w:rsid w:val="04CDB96A"/>
    <w:rsid w:val="04ED0F78"/>
    <w:rsid w:val="04F3EA9B"/>
    <w:rsid w:val="04FC8DA1"/>
    <w:rsid w:val="051564D6"/>
    <w:rsid w:val="05B70DB6"/>
    <w:rsid w:val="0626B558"/>
    <w:rsid w:val="064261A6"/>
    <w:rsid w:val="0645D278"/>
    <w:rsid w:val="064612F5"/>
    <w:rsid w:val="065545A6"/>
    <w:rsid w:val="065CC6FB"/>
    <w:rsid w:val="06E1AB67"/>
    <w:rsid w:val="073F5940"/>
    <w:rsid w:val="0787F93D"/>
    <w:rsid w:val="079C1DCD"/>
    <w:rsid w:val="07A1EE75"/>
    <w:rsid w:val="07B53433"/>
    <w:rsid w:val="07CBDB04"/>
    <w:rsid w:val="083E7915"/>
    <w:rsid w:val="08592797"/>
    <w:rsid w:val="08620D83"/>
    <w:rsid w:val="087D02CF"/>
    <w:rsid w:val="08BEE55D"/>
    <w:rsid w:val="0912F637"/>
    <w:rsid w:val="0920F3C3"/>
    <w:rsid w:val="093B968A"/>
    <w:rsid w:val="09E33555"/>
    <w:rsid w:val="0A07AC43"/>
    <w:rsid w:val="0A0E5206"/>
    <w:rsid w:val="0A1A966F"/>
    <w:rsid w:val="0A5B79E4"/>
    <w:rsid w:val="0A932B32"/>
    <w:rsid w:val="0AE03661"/>
    <w:rsid w:val="0AF69A4F"/>
    <w:rsid w:val="0B0C91A0"/>
    <w:rsid w:val="0BACEC7C"/>
    <w:rsid w:val="0BCB7476"/>
    <w:rsid w:val="0BE1B1FE"/>
    <w:rsid w:val="0C8EDD0E"/>
    <w:rsid w:val="0CE3C55C"/>
    <w:rsid w:val="0D919734"/>
    <w:rsid w:val="0DB2C2AD"/>
    <w:rsid w:val="0DC3A7C1"/>
    <w:rsid w:val="0DC859F6"/>
    <w:rsid w:val="0DE9F54A"/>
    <w:rsid w:val="0DF5826A"/>
    <w:rsid w:val="0DFE2425"/>
    <w:rsid w:val="0E218AB7"/>
    <w:rsid w:val="0E41D602"/>
    <w:rsid w:val="0E5F9537"/>
    <w:rsid w:val="0E9B9295"/>
    <w:rsid w:val="0EE8BDC4"/>
    <w:rsid w:val="0EF5F123"/>
    <w:rsid w:val="0F13429A"/>
    <w:rsid w:val="0F24B9D5"/>
    <w:rsid w:val="0FA67794"/>
    <w:rsid w:val="10332561"/>
    <w:rsid w:val="10608850"/>
    <w:rsid w:val="10C070B4"/>
    <w:rsid w:val="11061BED"/>
    <w:rsid w:val="1145B5B5"/>
    <w:rsid w:val="114CE135"/>
    <w:rsid w:val="11603515"/>
    <w:rsid w:val="11E2AB87"/>
    <w:rsid w:val="1207CCB5"/>
    <w:rsid w:val="121B242E"/>
    <w:rsid w:val="124187C0"/>
    <w:rsid w:val="124D6BBD"/>
    <w:rsid w:val="126049B0"/>
    <w:rsid w:val="12CB23E3"/>
    <w:rsid w:val="12D9303C"/>
    <w:rsid w:val="13427B72"/>
    <w:rsid w:val="13A6E472"/>
    <w:rsid w:val="144841DD"/>
    <w:rsid w:val="14D0EFE6"/>
    <w:rsid w:val="14DD6F0E"/>
    <w:rsid w:val="1529905B"/>
    <w:rsid w:val="153678AA"/>
    <w:rsid w:val="159EDAF6"/>
    <w:rsid w:val="15B65DD5"/>
    <w:rsid w:val="15C5431A"/>
    <w:rsid w:val="15DBEED1"/>
    <w:rsid w:val="15FEC40A"/>
    <w:rsid w:val="163A2272"/>
    <w:rsid w:val="163BA586"/>
    <w:rsid w:val="16518831"/>
    <w:rsid w:val="1662DF92"/>
    <w:rsid w:val="175D7F2C"/>
    <w:rsid w:val="17668C80"/>
    <w:rsid w:val="1798DD64"/>
    <w:rsid w:val="17C642D6"/>
    <w:rsid w:val="17D180F8"/>
    <w:rsid w:val="17D76ABB"/>
    <w:rsid w:val="17EF102A"/>
    <w:rsid w:val="189C36FC"/>
    <w:rsid w:val="192FF6A2"/>
    <w:rsid w:val="19897F2F"/>
    <w:rsid w:val="198A75CA"/>
    <w:rsid w:val="19B6EF9F"/>
    <w:rsid w:val="1A2FE401"/>
    <w:rsid w:val="1AA4393E"/>
    <w:rsid w:val="1ACD2628"/>
    <w:rsid w:val="1B8329A0"/>
    <w:rsid w:val="1BD2096F"/>
    <w:rsid w:val="1BEB5363"/>
    <w:rsid w:val="1C00F484"/>
    <w:rsid w:val="1C533AC5"/>
    <w:rsid w:val="1C732BA8"/>
    <w:rsid w:val="1CACD4D9"/>
    <w:rsid w:val="1CDD3F4E"/>
    <w:rsid w:val="1CF1F3C1"/>
    <w:rsid w:val="1D3C65D1"/>
    <w:rsid w:val="1D4995F7"/>
    <w:rsid w:val="1D6635FB"/>
    <w:rsid w:val="1D7054DA"/>
    <w:rsid w:val="1D95568B"/>
    <w:rsid w:val="1D98D2B5"/>
    <w:rsid w:val="1DBB5756"/>
    <w:rsid w:val="1E1129D9"/>
    <w:rsid w:val="1E161B0E"/>
    <w:rsid w:val="1E3DD0EA"/>
    <w:rsid w:val="1E7840F3"/>
    <w:rsid w:val="1EF16535"/>
    <w:rsid w:val="1F187A43"/>
    <w:rsid w:val="1F478B2E"/>
    <w:rsid w:val="1F7127E3"/>
    <w:rsid w:val="1FF53D7E"/>
    <w:rsid w:val="2019D831"/>
    <w:rsid w:val="203D58B5"/>
    <w:rsid w:val="20663E01"/>
    <w:rsid w:val="209A0AE8"/>
    <w:rsid w:val="20ECB48C"/>
    <w:rsid w:val="2141E6E6"/>
    <w:rsid w:val="214774EA"/>
    <w:rsid w:val="2189AAF0"/>
    <w:rsid w:val="2226E9C1"/>
    <w:rsid w:val="22935369"/>
    <w:rsid w:val="232CFA7D"/>
    <w:rsid w:val="233562DF"/>
    <w:rsid w:val="240425D1"/>
    <w:rsid w:val="2412D0FE"/>
    <w:rsid w:val="24966EE6"/>
    <w:rsid w:val="24CCD942"/>
    <w:rsid w:val="24F3AB29"/>
    <w:rsid w:val="251CC0D0"/>
    <w:rsid w:val="25A270BA"/>
    <w:rsid w:val="25A706FF"/>
    <w:rsid w:val="25B68000"/>
    <w:rsid w:val="25D0E8F4"/>
    <w:rsid w:val="26164187"/>
    <w:rsid w:val="261A5C49"/>
    <w:rsid w:val="267764E2"/>
    <w:rsid w:val="267C6F6F"/>
    <w:rsid w:val="26C97A5F"/>
    <w:rsid w:val="272870AA"/>
    <w:rsid w:val="2772D2F8"/>
    <w:rsid w:val="27C8C649"/>
    <w:rsid w:val="27CC8EBF"/>
    <w:rsid w:val="28036D65"/>
    <w:rsid w:val="280404F5"/>
    <w:rsid w:val="28208589"/>
    <w:rsid w:val="28230F2A"/>
    <w:rsid w:val="28334071"/>
    <w:rsid w:val="28567D97"/>
    <w:rsid w:val="28C66446"/>
    <w:rsid w:val="28DCE0FE"/>
    <w:rsid w:val="28FC5167"/>
    <w:rsid w:val="292FFBF6"/>
    <w:rsid w:val="2945868F"/>
    <w:rsid w:val="2A123133"/>
    <w:rsid w:val="2A17C983"/>
    <w:rsid w:val="2A6842CE"/>
    <w:rsid w:val="2A76DEB9"/>
    <w:rsid w:val="2A7B3B53"/>
    <w:rsid w:val="2A8B3332"/>
    <w:rsid w:val="2AB12BF5"/>
    <w:rsid w:val="2AC91C1C"/>
    <w:rsid w:val="2ADD5E98"/>
    <w:rsid w:val="2B4BFE6F"/>
    <w:rsid w:val="2C634FB7"/>
    <w:rsid w:val="2C8B4B14"/>
    <w:rsid w:val="2CCE2279"/>
    <w:rsid w:val="2CF9DAB7"/>
    <w:rsid w:val="2D439803"/>
    <w:rsid w:val="2D724654"/>
    <w:rsid w:val="2DB0411C"/>
    <w:rsid w:val="2DF4BE61"/>
    <w:rsid w:val="2E5A2E93"/>
    <w:rsid w:val="2E86F420"/>
    <w:rsid w:val="2EF8519C"/>
    <w:rsid w:val="2EF9DDDF"/>
    <w:rsid w:val="2F027624"/>
    <w:rsid w:val="2F33A996"/>
    <w:rsid w:val="2F5F8801"/>
    <w:rsid w:val="2F615CCA"/>
    <w:rsid w:val="2FBEFEB4"/>
    <w:rsid w:val="301C92FE"/>
    <w:rsid w:val="30467095"/>
    <w:rsid w:val="30545CFF"/>
    <w:rsid w:val="305C7589"/>
    <w:rsid w:val="3079BC74"/>
    <w:rsid w:val="30889287"/>
    <w:rsid w:val="30BC0226"/>
    <w:rsid w:val="30D15C86"/>
    <w:rsid w:val="31179844"/>
    <w:rsid w:val="3127ECFA"/>
    <w:rsid w:val="3128EA77"/>
    <w:rsid w:val="313975B8"/>
    <w:rsid w:val="31A1B848"/>
    <w:rsid w:val="31A8204A"/>
    <w:rsid w:val="320D1855"/>
    <w:rsid w:val="321F9C81"/>
    <w:rsid w:val="3228ACDE"/>
    <w:rsid w:val="323ED5EF"/>
    <w:rsid w:val="32475258"/>
    <w:rsid w:val="3307CADE"/>
    <w:rsid w:val="33CE41F2"/>
    <w:rsid w:val="33E964A4"/>
    <w:rsid w:val="3443197A"/>
    <w:rsid w:val="34D6AA68"/>
    <w:rsid w:val="34DC99DB"/>
    <w:rsid w:val="34FB2C6F"/>
    <w:rsid w:val="3501774D"/>
    <w:rsid w:val="3505F5E8"/>
    <w:rsid w:val="350BDD97"/>
    <w:rsid w:val="35435E05"/>
    <w:rsid w:val="35791B6C"/>
    <w:rsid w:val="35809EEF"/>
    <w:rsid w:val="358A1FF3"/>
    <w:rsid w:val="35D5FBEE"/>
    <w:rsid w:val="35FEBFD6"/>
    <w:rsid w:val="366908DA"/>
    <w:rsid w:val="36D88DEA"/>
    <w:rsid w:val="3711B837"/>
    <w:rsid w:val="372AD538"/>
    <w:rsid w:val="3743381F"/>
    <w:rsid w:val="375E8C77"/>
    <w:rsid w:val="379B6925"/>
    <w:rsid w:val="37FCC199"/>
    <w:rsid w:val="38E7F5E7"/>
    <w:rsid w:val="390C93CB"/>
    <w:rsid w:val="391C82CC"/>
    <w:rsid w:val="39447435"/>
    <w:rsid w:val="394A0052"/>
    <w:rsid w:val="3999763E"/>
    <w:rsid w:val="399ABCE4"/>
    <w:rsid w:val="39BC8807"/>
    <w:rsid w:val="3A62FB6E"/>
    <w:rsid w:val="3A90DDF4"/>
    <w:rsid w:val="3B3CC6E2"/>
    <w:rsid w:val="3B483437"/>
    <w:rsid w:val="3BAB20C7"/>
    <w:rsid w:val="3BF977BB"/>
    <w:rsid w:val="3C04F938"/>
    <w:rsid w:val="3CB1C13D"/>
    <w:rsid w:val="3CDB3A68"/>
    <w:rsid w:val="3D9CB370"/>
    <w:rsid w:val="3DFE3406"/>
    <w:rsid w:val="3E41CAE0"/>
    <w:rsid w:val="3EBF7CAB"/>
    <w:rsid w:val="3EFFC589"/>
    <w:rsid w:val="3F85DA35"/>
    <w:rsid w:val="3F92CB52"/>
    <w:rsid w:val="3FA509C9"/>
    <w:rsid w:val="3FD7C5DC"/>
    <w:rsid w:val="4015486A"/>
    <w:rsid w:val="406255BC"/>
    <w:rsid w:val="40A25857"/>
    <w:rsid w:val="40DD8812"/>
    <w:rsid w:val="4114C260"/>
    <w:rsid w:val="413EC7F1"/>
    <w:rsid w:val="4164F209"/>
    <w:rsid w:val="41873A6B"/>
    <w:rsid w:val="41BC581E"/>
    <w:rsid w:val="41C59EE4"/>
    <w:rsid w:val="41D775B9"/>
    <w:rsid w:val="41EFED3A"/>
    <w:rsid w:val="41F7D688"/>
    <w:rsid w:val="4278D6FE"/>
    <w:rsid w:val="4286DDCF"/>
    <w:rsid w:val="4295551C"/>
    <w:rsid w:val="43665CB3"/>
    <w:rsid w:val="43745588"/>
    <w:rsid w:val="43A82D48"/>
    <w:rsid w:val="43B0E4AC"/>
    <w:rsid w:val="43B11A76"/>
    <w:rsid w:val="43E2196B"/>
    <w:rsid w:val="43E50B58"/>
    <w:rsid w:val="43EB4DBD"/>
    <w:rsid w:val="445C1579"/>
    <w:rsid w:val="445CF6CA"/>
    <w:rsid w:val="446A5442"/>
    <w:rsid w:val="44A2E16D"/>
    <w:rsid w:val="44BB9E22"/>
    <w:rsid w:val="44F3D5C7"/>
    <w:rsid w:val="44FAE384"/>
    <w:rsid w:val="45562C8A"/>
    <w:rsid w:val="4574C6C7"/>
    <w:rsid w:val="457688EE"/>
    <w:rsid w:val="45843BAF"/>
    <w:rsid w:val="45D1ED2A"/>
    <w:rsid w:val="460F325D"/>
    <w:rsid w:val="465095CC"/>
    <w:rsid w:val="465C884C"/>
    <w:rsid w:val="4667D3DC"/>
    <w:rsid w:val="467AEC44"/>
    <w:rsid w:val="46CE1CE0"/>
    <w:rsid w:val="46CF6674"/>
    <w:rsid w:val="47691803"/>
    <w:rsid w:val="47750CE6"/>
    <w:rsid w:val="4796DC5F"/>
    <w:rsid w:val="47B3D0FB"/>
    <w:rsid w:val="47FBB428"/>
    <w:rsid w:val="4808D68F"/>
    <w:rsid w:val="482708CA"/>
    <w:rsid w:val="48737DE3"/>
    <w:rsid w:val="48E5F6B5"/>
    <w:rsid w:val="4937A3E3"/>
    <w:rsid w:val="494A6691"/>
    <w:rsid w:val="495557B9"/>
    <w:rsid w:val="49E0CB17"/>
    <w:rsid w:val="49EB3F5F"/>
    <w:rsid w:val="4A18DC38"/>
    <w:rsid w:val="4A76EFB9"/>
    <w:rsid w:val="4A7933C4"/>
    <w:rsid w:val="4AB0A9C6"/>
    <w:rsid w:val="4BA8E3C6"/>
    <w:rsid w:val="4BF845EC"/>
    <w:rsid w:val="4C04D6A4"/>
    <w:rsid w:val="4C4DDA89"/>
    <w:rsid w:val="4D1F116C"/>
    <w:rsid w:val="4DE2A173"/>
    <w:rsid w:val="4DF48E3E"/>
    <w:rsid w:val="4EBF6D94"/>
    <w:rsid w:val="4EC94227"/>
    <w:rsid w:val="4EDB4866"/>
    <w:rsid w:val="4F97F1ED"/>
    <w:rsid w:val="4FB71CEA"/>
    <w:rsid w:val="4FBE6664"/>
    <w:rsid w:val="4FEDE97F"/>
    <w:rsid w:val="4FF2D638"/>
    <w:rsid w:val="50566713"/>
    <w:rsid w:val="506AFE72"/>
    <w:rsid w:val="508DFB99"/>
    <w:rsid w:val="50A3236A"/>
    <w:rsid w:val="50EAD48D"/>
    <w:rsid w:val="51243FD3"/>
    <w:rsid w:val="513912B3"/>
    <w:rsid w:val="514A3AEE"/>
    <w:rsid w:val="5153B82D"/>
    <w:rsid w:val="51A9C0C5"/>
    <w:rsid w:val="5273E8C8"/>
    <w:rsid w:val="52A79CBD"/>
    <w:rsid w:val="52ADDBD1"/>
    <w:rsid w:val="532BA39A"/>
    <w:rsid w:val="532C243C"/>
    <w:rsid w:val="53745FE4"/>
    <w:rsid w:val="53BB0C8E"/>
    <w:rsid w:val="53C56E20"/>
    <w:rsid w:val="53E127B0"/>
    <w:rsid w:val="5422FBFC"/>
    <w:rsid w:val="545BD8D2"/>
    <w:rsid w:val="547D4F1F"/>
    <w:rsid w:val="5488F76B"/>
    <w:rsid w:val="54E164FF"/>
    <w:rsid w:val="55476D42"/>
    <w:rsid w:val="554C1C0B"/>
    <w:rsid w:val="5561474A"/>
    <w:rsid w:val="55B026EA"/>
    <w:rsid w:val="55B44E4E"/>
    <w:rsid w:val="55C49344"/>
    <w:rsid w:val="56470D64"/>
    <w:rsid w:val="564E685B"/>
    <w:rsid w:val="5663FF21"/>
    <w:rsid w:val="56D817C4"/>
    <w:rsid w:val="583ACE6E"/>
    <w:rsid w:val="58453CCE"/>
    <w:rsid w:val="586E94BF"/>
    <w:rsid w:val="58BA725C"/>
    <w:rsid w:val="593FA186"/>
    <w:rsid w:val="599614B7"/>
    <w:rsid w:val="59B9D95E"/>
    <w:rsid w:val="5A4EB878"/>
    <w:rsid w:val="5AF353B5"/>
    <w:rsid w:val="5B37EE5E"/>
    <w:rsid w:val="5B53B397"/>
    <w:rsid w:val="5BA66852"/>
    <w:rsid w:val="5BBC3917"/>
    <w:rsid w:val="5BE20ECD"/>
    <w:rsid w:val="5BE4CA6B"/>
    <w:rsid w:val="5BE6D46F"/>
    <w:rsid w:val="5C0F762E"/>
    <w:rsid w:val="5C35476C"/>
    <w:rsid w:val="5D22C961"/>
    <w:rsid w:val="5D29F376"/>
    <w:rsid w:val="5D464B5A"/>
    <w:rsid w:val="5D55469E"/>
    <w:rsid w:val="5D7AA6D2"/>
    <w:rsid w:val="5DA13C23"/>
    <w:rsid w:val="5DD2C2A4"/>
    <w:rsid w:val="5E1DBFF1"/>
    <w:rsid w:val="5E2AB022"/>
    <w:rsid w:val="5E34C968"/>
    <w:rsid w:val="5EC4A074"/>
    <w:rsid w:val="5EF9E2B5"/>
    <w:rsid w:val="5EFE9DC2"/>
    <w:rsid w:val="5F1E4E5D"/>
    <w:rsid w:val="5F8F665A"/>
    <w:rsid w:val="6006DBF7"/>
    <w:rsid w:val="6054A4DB"/>
    <w:rsid w:val="608B1254"/>
    <w:rsid w:val="6091F467"/>
    <w:rsid w:val="60AB644A"/>
    <w:rsid w:val="60E668F5"/>
    <w:rsid w:val="61002A22"/>
    <w:rsid w:val="614EB88D"/>
    <w:rsid w:val="6189BB78"/>
    <w:rsid w:val="619112B6"/>
    <w:rsid w:val="61C566F4"/>
    <w:rsid w:val="62118BEC"/>
    <w:rsid w:val="623449EE"/>
    <w:rsid w:val="62A1F8DE"/>
    <w:rsid w:val="62AF2E0A"/>
    <w:rsid w:val="62C4A983"/>
    <w:rsid w:val="62E348A2"/>
    <w:rsid w:val="6318766C"/>
    <w:rsid w:val="637A07B3"/>
    <w:rsid w:val="63B9B510"/>
    <w:rsid w:val="63DBA784"/>
    <w:rsid w:val="6411F619"/>
    <w:rsid w:val="641560BA"/>
    <w:rsid w:val="64237D2C"/>
    <w:rsid w:val="642D3F70"/>
    <w:rsid w:val="647C16D9"/>
    <w:rsid w:val="64C4C5DC"/>
    <w:rsid w:val="64ECFE9A"/>
    <w:rsid w:val="64F62BB9"/>
    <w:rsid w:val="64F988DE"/>
    <w:rsid w:val="650DDB4F"/>
    <w:rsid w:val="6562055F"/>
    <w:rsid w:val="65657B69"/>
    <w:rsid w:val="659FF216"/>
    <w:rsid w:val="65A0B76E"/>
    <w:rsid w:val="6634179E"/>
    <w:rsid w:val="663C7926"/>
    <w:rsid w:val="66542E16"/>
    <w:rsid w:val="668DBD17"/>
    <w:rsid w:val="6691D8A6"/>
    <w:rsid w:val="66C18962"/>
    <w:rsid w:val="66D34494"/>
    <w:rsid w:val="67315086"/>
    <w:rsid w:val="677AEF2B"/>
    <w:rsid w:val="67918AFC"/>
    <w:rsid w:val="67B7B187"/>
    <w:rsid w:val="67C9B14A"/>
    <w:rsid w:val="67E93327"/>
    <w:rsid w:val="69D0C06D"/>
    <w:rsid w:val="69E305E2"/>
    <w:rsid w:val="6A1E9F71"/>
    <w:rsid w:val="6A25CCF4"/>
    <w:rsid w:val="6A426A20"/>
    <w:rsid w:val="6A45784D"/>
    <w:rsid w:val="6A8BAB53"/>
    <w:rsid w:val="6AC3D54D"/>
    <w:rsid w:val="6AE46582"/>
    <w:rsid w:val="6B05C283"/>
    <w:rsid w:val="6B11AE5E"/>
    <w:rsid w:val="6B2DF679"/>
    <w:rsid w:val="6B4C8C7D"/>
    <w:rsid w:val="6B75B626"/>
    <w:rsid w:val="6BBD00A2"/>
    <w:rsid w:val="6BDBFCAC"/>
    <w:rsid w:val="6C3DB1C4"/>
    <w:rsid w:val="6C3E3FE8"/>
    <w:rsid w:val="6C9A560D"/>
    <w:rsid w:val="6CA81F10"/>
    <w:rsid w:val="6CAF7A0F"/>
    <w:rsid w:val="6D25A8F3"/>
    <w:rsid w:val="6DA5BB62"/>
    <w:rsid w:val="6E13786A"/>
    <w:rsid w:val="6E2B2310"/>
    <w:rsid w:val="6E6E65DF"/>
    <w:rsid w:val="6E73E3FC"/>
    <w:rsid w:val="6E78EDAB"/>
    <w:rsid w:val="6E9B4BC1"/>
    <w:rsid w:val="6EEE9060"/>
    <w:rsid w:val="6F21CA26"/>
    <w:rsid w:val="6F62E119"/>
    <w:rsid w:val="7007D32B"/>
    <w:rsid w:val="70303196"/>
    <w:rsid w:val="7049062D"/>
    <w:rsid w:val="705640B6"/>
    <w:rsid w:val="70618C2C"/>
    <w:rsid w:val="70895421"/>
    <w:rsid w:val="71138A6D"/>
    <w:rsid w:val="71424FF4"/>
    <w:rsid w:val="714B15F9"/>
    <w:rsid w:val="71B6FCB1"/>
    <w:rsid w:val="71D56019"/>
    <w:rsid w:val="72127379"/>
    <w:rsid w:val="726A4109"/>
    <w:rsid w:val="72AFE990"/>
    <w:rsid w:val="72D1056F"/>
    <w:rsid w:val="7334B193"/>
    <w:rsid w:val="7386979A"/>
    <w:rsid w:val="73E8511F"/>
    <w:rsid w:val="73FF9281"/>
    <w:rsid w:val="7415259E"/>
    <w:rsid w:val="745F98CF"/>
    <w:rsid w:val="74A87B7F"/>
    <w:rsid w:val="75769409"/>
    <w:rsid w:val="758C5AAD"/>
    <w:rsid w:val="766C66B7"/>
    <w:rsid w:val="7685ACEE"/>
    <w:rsid w:val="76CA0B4A"/>
    <w:rsid w:val="76EC331F"/>
    <w:rsid w:val="77257533"/>
    <w:rsid w:val="7752A92B"/>
    <w:rsid w:val="7788C210"/>
    <w:rsid w:val="77F0A075"/>
    <w:rsid w:val="77F9102A"/>
    <w:rsid w:val="77FE9330"/>
    <w:rsid w:val="782C09F3"/>
    <w:rsid w:val="78738D70"/>
    <w:rsid w:val="78C40F4C"/>
    <w:rsid w:val="7901557E"/>
    <w:rsid w:val="7913A82E"/>
    <w:rsid w:val="79623368"/>
    <w:rsid w:val="799320E7"/>
    <w:rsid w:val="79957773"/>
    <w:rsid w:val="79BD1CEC"/>
    <w:rsid w:val="7A381A8A"/>
    <w:rsid w:val="7A3F9623"/>
    <w:rsid w:val="7AA37CE8"/>
    <w:rsid w:val="7B2107F4"/>
    <w:rsid w:val="7B300C1E"/>
    <w:rsid w:val="7B758565"/>
    <w:rsid w:val="7B8B48C8"/>
    <w:rsid w:val="7BFFF763"/>
    <w:rsid w:val="7C15B9D7"/>
    <w:rsid w:val="7C1E7D78"/>
    <w:rsid w:val="7C691745"/>
    <w:rsid w:val="7D1EB187"/>
    <w:rsid w:val="7D2DD83A"/>
    <w:rsid w:val="7D476E03"/>
    <w:rsid w:val="7DAF0BA8"/>
    <w:rsid w:val="7DE67D02"/>
    <w:rsid w:val="7E891C09"/>
    <w:rsid w:val="7E9E1EE6"/>
    <w:rsid w:val="7F248F11"/>
    <w:rsid w:val="7F891238"/>
    <w:rsid w:val="7F8C3B67"/>
    <w:rsid w:val="7FDC0991"/>
    <w:rsid w:val="7FDFD65A"/>
    <w:rsid w:val="7FEE346F"/>
    <w:rsid w:val="7FFA69F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372C"/>
  <w15:chartTrackingRefBased/>
  <w15:docId w15:val="{6DB110DC-C9E9-4124-B60E-F3C43716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B3"/>
    <w:pPr>
      <w:spacing w:after="0"/>
      <w:jc w:val="center"/>
    </w:pPr>
    <w:rPr>
      <w:rFonts w:ascii="Times New Roman" w:eastAsia="Times New Roman" w:hAnsi="Times New Roman" w:cs="Times New Roman"/>
      <w:b/>
      <w:bCs/>
      <w:sz w:val="24"/>
      <w:szCs w:val="24"/>
      <w:lang w:val="en-US"/>
    </w:rPr>
  </w:style>
  <w:style w:type="paragraph" w:styleId="Heading1">
    <w:name w:val="heading 1"/>
    <w:basedOn w:val="Normal"/>
    <w:next w:val="Normal"/>
    <w:link w:val="Heading1Char"/>
    <w:uiPriority w:val="9"/>
    <w:qFormat/>
    <w:rsid w:val="0047257C"/>
    <w:pPr>
      <w:outlineLvl w:val="0"/>
    </w:pPr>
    <w:rPr>
      <w:caps/>
      <w:lang w:eastAsia="en-PH"/>
    </w:rPr>
  </w:style>
  <w:style w:type="paragraph" w:styleId="Heading2">
    <w:name w:val="heading 2"/>
    <w:basedOn w:val="Normal"/>
    <w:next w:val="Normal"/>
    <w:link w:val="Heading2Char"/>
    <w:uiPriority w:val="9"/>
    <w:unhideWhenUsed/>
    <w:qFormat/>
    <w:rsid w:val="2141E6E6"/>
    <w:pPr>
      <w:keepNext/>
      <w:keepLines/>
      <w:spacing w:after="360"/>
      <w:jc w:val="both"/>
      <w:outlineLvl w:val="1"/>
    </w:pPr>
    <w:rPr>
      <w:rFonts w:eastAsiaTheme="majorEastAsia" w:cstheme="majorBidi"/>
    </w:rPr>
  </w:style>
  <w:style w:type="paragraph" w:styleId="Heading3">
    <w:name w:val="heading 3"/>
    <w:basedOn w:val="Normal"/>
    <w:next w:val="Normal"/>
    <w:link w:val="Heading3Char"/>
    <w:uiPriority w:val="9"/>
    <w:unhideWhenUsed/>
    <w:qFormat/>
    <w:rsid w:val="2141E6E6"/>
    <w:pPr>
      <w:keepNext/>
      <w:keepLines/>
      <w:spacing w:before="240" w:after="240"/>
      <w:jc w:val="both"/>
      <w:outlineLvl w:val="2"/>
    </w:pPr>
    <w:rPr>
      <w:rFonts w:eastAsiaTheme="majorEastAsia" w:cstheme="majorBidi"/>
      <w:b w:val="0"/>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141E6E6"/>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2141E6E6"/>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basedOn w:val="Normal"/>
    <w:next w:val="Normal"/>
    <w:link w:val="TitleChar"/>
    <w:uiPriority w:val="10"/>
    <w:qFormat/>
    <w:rsid w:val="2141E6E6"/>
    <w:pPr>
      <w:spacing w:after="1560"/>
      <w:contextualSpacing/>
    </w:pPr>
    <w:rPr>
      <w:rFonts w:eastAsiaTheme="majorEastAsia" w:cstheme="majorBidi"/>
      <w:noProof/>
      <w:sz w:val="28"/>
      <w:szCs w:val="28"/>
    </w:rPr>
  </w:style>
  <w:style w:type="character" w:customStyle="1" w:styleId="TitleChar">
    <w:name w:val="Title Char"/>
    <w:basedOn w:val="DefaultParagraphFont"/>
    <w:link w:val="Title"/>
    <w:uiPriority w:val="10"/>
    <w:rsid w:val="00574A8F"/>
    <w:rPr>
      <w:rFonts w:ascii="Times New Roman" w:eastAsiaTheme="majorEastAsia" w:hAnsi="Times New Roman" w:cstheme="majorBidi"/>
      <w:b/>
      <w:noProof/>
      <w:spacing w:val="-10"/>
      <w:kern w:val="28"/>
      <w:sz w:val="28"/>
      <w:szCs w:val="56"/>
    </w:rPr>
  </w:style>
  <w:style w:type="paragraph" w:styleId="ListParagraph">
    <w:name w:val="List Paragraph"/>
    <w:basedOn w:val="Normal"/>
    <w:uiPriority w:val="34"/>
    <w:qFormat/>
    <w:rsid w:val="2141E6E6"/>
    <w:pPr>
      <w:spacing w:after="1560"/>
      <w:ind w:left="720"/>
      <w:contextualSpacing/>
    </w:pPr>
    <w:rPr>
      <w:b w:val="0"/>
      <w:bCs w:val="0"/>
    </w:rPr>
  </w:style>
  <w:style w:type="character" w:customStyle="1" w:styleId="Heading1Char">
    <w:name w:val="Heading 1 Char"/>
    <w:basedOn w:val="DefaultParagraphFont"/>
    <w:link w:val="Heading1"/>
    <w:uiPriority w:val="9"/>
    <w:rsid w:val="0047257C"/>
    <w:rPr>
      <w:rFonts w:ascii="Times New Roman" w:eastAsia="Times New Roman" w:hAnsi="Times New Roman" w:cs="Times New Roman"/>
      <w:b/>
      <w:bCs/>
      <w:caps/>
      <w:sz w:val="24"/>
      <w:szCs w:val="24"/>
      <w:lang w:val="en-US" w:eastAsia="en-PH"/>
    </w:rPr>
  </w:style>
  <w:style w:type="paragraph" w:customStyle="1" w:styleId="Proposal1">
    <w:name w:val="Proposal 1"/>
    <w:basedOn w:val="Normal"/>
    <w:next w:val="Normal"/>
    <w:link w:val="Proposal1Char"/>
    <w:uiPriority w:val="1"/>
    <w:rsid w:val="2141E6E6"/>
    <w:pPr>
      <w:numPr>
        <w:numId w:val="10"/>
      </w:numPr>
      <w:tabs>
        <w:tab w:val="clear" w:pos="720"/>
        <w:tab w:val="num" w:pos="360"/>
      </w:tabs>
      <w:spacing w:before="240" w:after="120"/>
    </w:pPr>
    <w:rPr>
      <w:b w:val="0"/>
      <w:bCs w:val="0"/>
      <w:lang w:eastAsia="ko-KR"/>
    </w:rPr>
  </w:style>
  <w:style w:type="paragraph" w:customStyle="1" w:styleId="Proposal2">
    <w:name w:val="Proposal 2"/>
    <w:basedOn w:val="Proposal1"/>
    <w:rsid w:val="00BA40ED"/>
    <w:pPr>
      <w:numPr>
        <w:ilvl w:val="1"/>
      </w:numPr>
      <w:tabs>
        <w:tab w:val="clear" w:pos="1440"/>
        <w:tab w:val="num" w:pos="360"/>
        <w:tab w:val="num" w:pos="900"/>
      </w:tabs>
      <w:spacing w:before="12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uiPriority w:val="1"/>
    <w:rsid w:val="00BA40ED"/>
    <w:rPr>
      <w:rFonts w:ascii="Times New Roman" w:eastAsia="Times New Roman" w:hAnsi="Times New Roman" w:cs="Times New Roman"/>
      <w:sz w:val="24"/>
      <w:szCs w:val="24"/>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jc w:val="left"/>
      <w:outlineLvl w:val="9"/>
    </w:pPr>
    <w:rPr>
      <w:rFonts w:asciiTheme="majorHAnsi" w:eastAsiaTheme="majorEastAsia" w:hAnsiTheme="majorHAnsi" w:cstheme="majorBidi"/>
      <w:b w:val="0"/>
      <w:bCs w:val="0"/>
      <w:color w:val="2E74B5" w:themeColor="accent1" w:themeShade="BF"/>
      <w:sz w:val="32"/>
      <w:szCs w:val="32"/>
      <w:lang w:eastAsia="en-US"/>
    </w:rPr>
  </w:style>
  <w:style w:type="paragraph" w:styleId="TOC2">
    <w:name w:val="toc 2"/>
    <w:basedOn w:val="Normal"/>
    <w:next w:val="Normal"/>
    <w:uiPriority w:val="39"/>
    <w:unhideWhenUsed/>
    <w:rsid w:val="000244DB"/>
    <w:pPr>
      <w:spacing w:after="100"/>
      <w:ind w:left="220"/>
    </w:pPr>
    <w:rPr>
      <w:rFonts w:eastAsiaTheme="minorEastAsia"/>
      <w:b w:val="0"/>
      <w:bCs w:val="0"/>
      <w:szCs w:val="22"/>
    </w:rPr>
  </w:style>
  <w:style w:type="paragraph" w:styleId="TOC1">
    <w:name w:val="toc 1"/>
    <w:basedOn w:val="Normal"/>
    <w:next w:val="Normal"/>
    <w:uiPriority w:val="39"/>
    <w:unhideWhenUsed/>
    <w:rsid w:val="00EA2EA7"/>
    <w:pPr>
      <w:spacing w:after="100"/>
      <w:jc w:val="left"/>
    </w:pPr>
    <w:rPr>
      <w:rFonts w:eastAsiaTheme="minorEastAsia"/>
      <w:b w:val="0"/>
      <w:bCs w:val="0"/>
    </w:rPr>
  </w:style>
  <w:style w:type="paragraph" w:styleId="TOC3">
    <w:name w:val="toc 3"/>
    <w:basedOn w:val="Normal"/>
    <w:next w:val="Normal"/>
    <w:uiPriority w:val="39"/>
    <w:unhideWhenUsed/>
    <w:rsid w:val="2141E6E6"/>
    <w:pPr>
      <w:spacing w:after="100"/>
      <w:ind w:left="440"/>
    </w:pPr>
    <w:rPr>
      <w:rFonts w:ascii="Calibri" w:eastAsiaTheme="minorEastAsia" w:hAnsi="Calibri"/>
      <w:b w:val="0"/>
      <w:bCs w:val="0"/>
      <w:sz w:val="22"/>
      <w:szCs w:val="22"/>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uiPriority w:val="1"/>
    <w:qFormat/>
    <w:rsid w:val="2141E6E6"/>
    <w:pPr>
      <w:widowControl w:val="0"/>
      <w:spacing w:after="240"/>
      <w:jc w:val="both"/>
    </w:pPr>
    <w:rPr>
      <w:b w:val="0"/>
      <w:bCs w:val="0"/>
      <w:lang w:eastAsia="en-PH"/>
    </w:rPr>
  </w:style>
  <w:style w:type="character" w:customStyle="1" w:styleId="BodyofResearchChar">
    <w:name w:val="Body of Research Char"/>
    <w:basedOn w:val="DefaultParagraphFont"/>
    <w:link w:val="BodyofResearch"/>
    <w:uiPriority w:val="1"/>
    <w:rsid w:val="00E242B5"/>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Ind w:w="0" w:type="nil"/>
      <w:tblCellMar>
        <w:left w:w="0" w:type="dxa"/>
        <w:right w:w="0" w:type="dxa"/>
      </w:tblCellMar>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uiPriority w:val="1"/>
    <w:qFormat/>
    <w:rsid w:val="2141E6E6"/>
    <w:pPr>
      <w:spacing w:before="120" w:after="360"/>
      <w:jc w:val="both"/>
    </w:pPr>
    <w:rPr>
      <w:rFonts w:cs="Arial"/>
      <w:b w:val="0"/>
      <w:bCs w:val="0"/>
      <w:lang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F1E58"/>
    <w:pPr>
      <w:spacing w:line="240" w:lineRule="auto"/>
      <w:ind w:left="72"/>
    </w:pPr>
    <w:rPr>
      <w:b/>
      <w:szCs w:val="20"/>
      <w:lang w:eastAsia="en-PH"/>
    </w:rPr>
  </w:style>
  <w:style w:type="character" w:styleId="UnresolvedMention">
    <w:name w:val="Unresolved Mention"/>
    <w:basedOn w:val="DefaultParagraphFont"/>
    <w:uiPriority w:val="99"/>
    <w:semiHidden/>
    <w:unhideWhenUsed/>
    <w:rsid w:val="002B1A9D"/>
    <w:rPr>
      <w:color w:val="605E5C"/>
      <w:shd w:val="clear" w:color="auto" w:fill="E1DFDD"/>
    </w:rPr>
  </w:style>
  <w:style w:type="paragraph" w:customStyle="1" w:styleId="bodywojustify">
    <w:name w:val="body_w/ojustify"/>
    <w:basedOn w:val="Normal"/>
    <w:link w:val="bodywojustifyChar"/>
    <w:uiPriority w:val="1"/>
    <w:qFormat/>
    <w:rsid w:val="2141E6E6"/>
    <w:pPr>
      <w:widowControl w:val="0"/>
      <w:spacing w:after="240"/>
      <w:jc w:val="both"/>
    </w:pPr>
    <w:rPr>
      <w:b w:val="0"/>
      <w:bCs w:val="0"/>
      <w:lang w:eastAsia="en-PH"/>
    </w:rPr>
  </w:style>
  <w:style w:type="character" w:customStyle="1" w:styleId="bodywojustifyChar">
    <w:name w:val="body_w/ojustify Char"/>
    <w:basedOn w:val="DefaultParagraphFont"/>
    <w:link w:val="bodywojustify"/>
    <w:rsid w:val="2141E6E6"/>
    <w:rPr>
      <w:rFonts w:asciiTheme="minorHAnsi" w:eastAsiaTheme="minorEastAsia" w:hAnsiTheme="minorHAnsi" w:cstheme="minorBidi"/>
      <w:b w:val="0"/>
      <w:bCs w:val="0"/>
      <w:noProof w:val="0"/>
      <w:sz w:val="24"/>
      <w:szCs w:val="24"/>
      <w:lang w:val="en-US" w:eastAsia="en-PH"/>
    </w:rPr>
  </w:style>
  <w:style w:type="character" w:styleId="FollowedHyperlink">
    <w:name w:val="FollowedHyperlink"/>
    <w:basedOn w:val="DefaultParagraphFont"/>
    <w:uiPriority w:val="99"/>
    <w:semiHidden/>
    <w:unhideWhenUsed/>
    <w:rsid w:val="007504DB"/>
    <w:rPr>
      <w:color w:val="954F72" w:themeColor="followedHyperlink"/>
      <w:u w:val="single"/>
    </w:rPr>
  </w:style>
  <w:style w:type="table" w:customStyle="1" w:styleId="TableGrid0">
    <w:name w:val="TableGrid"/>
    <w:rsid w:val="00411624"/>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mailto:gallano.360632@sjdelmonte.sti.edu.ph" TargetMode="External"/><Relationship Id="rId26" Type="http://schemas.openxmlformats.org/officeDocument/2006/relationships/image" Target="media/image6.png"/><Relationship Id="rId21" Type="http://schemas.openxmlformats.org/officeDocument/2006/relationships/header" Target="header8.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yperlink" Target="https://doi.org/10.1007/978-3-642-02713-0_10" TargetMode="Externa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47</Pages>
  <Words>7702</Words>
  <Characters>43905</Characters>
  <Application>Microsoft Office Word</Application>
  <DocSecurity>0</DocSecurity>
  <Lines>365</Lines>
  <Paragraphs>103</Paragraphs>
  <ScaleCrop>false</ScaleCrop>
  <Company/>
  <LinksUpToDate>false</LinksUpToDate>
  <CharactersWithSpaces>51504</CharactersWithSpaces>
  <SharedDoc>false</SharedDoc>
  <HLinks>
    <vt:vector size="12" baseType="variant">
      <vt:variant>
        <vt:i4>8126558</vt:i4>
      </vt:variant>
      <vt:variant>
        <vt:i4>117</vt:i4>
      </vt:variant>
      <vt:variant>
        <vt:i4>0</vt:i4>
      </vt:variant>
      <vt:variant>
        <vt:i4>5</vt:i4>
      </vt:variant>
      <vt:variant>
        <vt:lpwstr>https://doi.org/10.1007/978-3-642-02713-0_10</vt:lpwstr>
      </vt:variant>
      <vt:variant>
        <vt:lpwstr/>
      </vt:variant>
      <vt:variant>
        <vt:i4>262251</vt:i4>
      </vt:variant>
      <vt:variant>
        <vt:i4>114</vt:i4>
      </vt:variant>
      <vt:variant>
        <vt:i4>0</vt:i4>
      </vt:variant>
      <vt:variant>
        <vt:i4>5</vt:i4>
      </vt:variant>
      <vt:variant>
        <vt:lpwstr>mailto:gallano.360632@sjdelmonte.sti.edu.ph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Glenn Accad</cp:lastModifiedBy>
  <cp:revision>204</cp:revision>
  <dcterms:created xsi:type="dcterms:W3CDTF">2024-07-20T09:27:00Z</dcterms:created>
  <dcterms:modified xsi:type="dcterms:W3CDTF">2025-11-04T03:28:00Z</dcterms:modified>
</cp:coreProperties>
</file>