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2E" w:rsidP="00CF7C77" w:rsidRDefault="00541C39" w14:paraId="08A0EA17" w14:textId="77777777">
      <w:pPr>
        <w:spacing w:after="0" w:line="240" w:lineRule="auto"/>
        <w:rPr>
          <w:b/>
          <w:sz w:val="32"/>
          <w:szCs w:val="32"/>
        </w:rPr>
      </w:pPr>
      <w:r w:rsidRPr="00811BEA">
        <w:rPr>
          <w:b/>
          <w:sz w:val="32"/>
          <w:szCs w:val="32"/>
        </w:rPr>
        <w:t>Proceso de diseño</w:t>
      </w:r>
    </w:p>
    <w:p w:rsidR="009501EE" w:rsidP="00CF7C77" w:rsidRDefault="009501EE" w14:paraId="20412C54" w14:textId="77777777">
      <w:pPr>
        <w:spacing w:after="0" w:line="240" w:lineRule="auto"/>
        <w:rPr>
          <w:b/>
          <w:sz w:val="32"/>
          <w:szCs w:val="32"/>
        </w:rPr>
      </w:pPr>
    </w:p>
    <w:p w:rsidRPr="009501EE" w:rsidR="009501EE" w:rsidP="00CF7C77" w:rsidRDefault="009501EE" w14:paraId="7F4E604A" w14:textId="0B370669">
      <w:pPr>
        <w:spacing w:after="0" w:line="240" w:lineRule="auto"/>
        <w:rPr>
          <w:sz w:val="24"/>
          <w:szCs w:val="24"/>
        </w:rPr>
      </w:pPr>
      <w:r w:rsidRPr="009501EE">
        <w:rPr>
          <w:sz w:val="24"/>
          <w:szCs w:val="24"/>
        </w:rPr>
        <w:t>En un archivo PDF</w:t>
      </w:r>
      <w:r w:rsidR="00387D40">
        <w:rPr>
          <w:sz w:val="24"/>
          <w:szCs w:val="24"/>
        </w:rPr>
        <w:t xml:space="preserve"> o en una presentación de PPT,</w:t>
      </w:r>
      <w:r w:rsidRPr="009501EE">
        <w:rPr>
          <w:sz w:val="24"/>
          <w:szCs w:val="24"/>
        </w:rPr>
        <w:t xml:space="preserve"> definir los siguientes aspectos del proyecto web a desarrollar.</w:t>
      </w:r>
    </w:p>
    <w:p w:rsidRPr="00811BEA" w:rsidR="009501EE" w:rsidP="00CF7C77" w:rsidRDefault="009501EE" w14:paraId="7CD0E58C" w14:textId="77777777">
      <w:pPr>
        <w:spacing w:after="0" w:line="240" w:lineRule="auto"/>
        <w:rPr>
          <w:b/>
          <w:sz w:val="32"/>
          <w:szCs w:val="32"/>
        </w:rPr>
      </w:pPr>
    </w:p>
    <w:p w:rsidRPr="00811BEA" w:rsidR="00541C39" w:rsidP="00CF7C77" w:rsidRDefault="00541C39" w14:paraId="75033700" w14:textId="77777777">
      <w:pPr>
        <w:spacing w:after="0" w:line="240" w:lineRule="auto"/>
        <w:rPr>
          <w:b/>
          <w:sz w:val="24"/>
          <w:szCs w:val="24"/>
        </w:rPr>
      </w:pPr>
      <w:r w:rsidRPr="00811BEA">
        <w:rPr>
          <w:b/>
          <w:sz w:val="24"/>
          <w:szCs w:val="24"/>
        </w:rPr>
        <w:t>Fase de Análisis del Proyecto</w:t>
      </w:r>
    </w:p>
    <w:p w:rsidR="009501EE" w:rsidP="6E54142C" w:rsidRDefault="009501EE" w14:paraId="031DBDE7" w14:textId="695897D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6E54142C" w:rsidR="009501EE">
        <w:rPr>
          <w:sz w:val="24"/>
          <w:szCs w:val="24"/>
        </w:rPr>
        <w:t>¿Para qué se necesita el sitio web?</w:t>
      </w:r>
    </w:p>
    <w:p w:rsidR="00E82EA6" w:rsidP="00CF7C77" w:rsidRDefault="009501EE" w14:paraId="20F5396C" w14:textId="29DE38E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33445861" w:rsidR="009501EE">
        <w:rPr>
          <w:sz w:val="24"/>
          <w:szCs w:val="24"/>
        </w:rPr>
        <w:t xml:space="preserve">¿Qué es lo que buscarán los usuarios en el sitio web? </w:t>
      </w:r>
    </w:p>
    <w:p w:rsidRPr="00CF7C77" w:rsidR="00E82EA6" w:rsidP="00CF7C77" w:rsidRDefault="009501EE" w14:paraId="19DD68BB" w14:textId="4428627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33445861" w:rsidR="009501EE">
        <w:rPr>
          <w:sz w:val="24"/>
          <w:szCs w:val="24"/>
        </w:rPr>
        <w:t xml:space="preserve">¿Qué servicios interactivos se integrarán a través del sitio web? </w:t>
      </w:r>
      <w:r w:rsidRPr="33445861" w:rsidR="00811BEA">
        <w:rPr>
          <w:sz w:val="24"/>
          <w:szCs w:val="24"/>
        </w:rPr>
        <w:t xml:space="preserve"> (zonas de contacto, secciones de comentarios, base de datos, etc…)</w:t>
      </w:r>
      <w:r w:rsidRPr="33445861" w:rsidR="78094FEA">
        <w:rPr>
          <w:sz w:val="24"/>
          <w:szCs w:val="24"/>
        </w:rPr>
        <w:t xml:space="preserve"> </w:t>
      </w:r>
    </w:p>
    <w:p w:rsidRPr="00CF7C77" w:rsidR="00E82EA6" w:rsidP="00CF7C77" w:rsidRDefault="009501EE" w14:paraId="31F345BA" w14:textId="1B4D3C6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33445861" w:rsidR="78094FEA">
        <w:rPr>
          <w:sz w:val="24"/>
          <w:szCs w:val="24"/>
        </w:rPr>
        <w:t>¿Qué imagen se quiere proyectar con el sitio web a los usuarios?</w:t>
      </w:r>
    </w:p>
    <w:p w:rsidRPr="00CF7C77" w:rsidR="00E82EA6" w:rsidP="00CF7C77" w:rsidRDefault="009501EE" w14:paraId="521EE681" w14:textId="7777777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F7C77">
        <w:rPr>
          <w:sz w:val="24"/>
          <w:szCs w:val="24"/>
        </w:rPr>
        <w:t>¿Qué impacto causará el sitio web en los usuarios?</w:t>
      </w:r>
    </w:p>
    <w:p w:rsidR="00CF7C77" w:rsidP="00CF7C77" w:rsidRDefault="00CF7C77" w14:paraId="067DC672" w14:textId="77777777">
      <w:pPr>
        <w:spacing w:after="0" w:line="240" w:lineRule="auto"/>
        <w:rPr>
          <w:sz w:val="24"/>
          <w:szCs w:val="24"/>
        </w:rPr>
      </w:pPr>
    </w:p>
    <w:p w:rsidR="00811BEA" w:rsidP="00CF7C77" w:rsidRDefault="00811BEA" w14:paraId="2232C641" w14:textId="777777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811BEA">
        <w:rPr>
          <w:b/>
          <w:sz w:val="24"/>
          <w:szCs w:val="24"/>
        </w:rPr>
        <w:t>nformación del usuario</w:t>
      </w:r>
    </w:p>
    <w:p w:rsidRPr="00811BEA" w:rsidR="00811BEA" w:rsidP="00CF7C77" w:rsidRDefault="00811BEA" w14:paraId="10EC5FFE" w14:textId="77777777">
      <w:pPr>
        <w:spacing w:after="0" w:line="240" w:lineRule="auto"/>
        <w:rPr>
          <w:b/>
          <w:sz w:val="24"/>
          <w:szCs w:val="24"/>
        </w:rPr>
      </w:pPr>
    </w:p>
    <w:p w:rsidRPr="005F783D" w:rsidR="00CF7C77" w:rsidP="005F783D" w:rsidRDefault="00CF7C77" w14:paraId="572B4579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sz w:val="24"/>
          <w:szCs w:val="24"/>
        </w:rPr>
        <w:t>Nivel socioeconómico</w:t>
      </w:r>
      <w:r w:rsidRPr="005F783D">
        <w:rPr>
          <w:rFonts w:eastAsia="Times New Roman" w:cs="Times New Roman"/>
          <w:sz w:val="24"/>
          <w:szCs w:val="24"/>
          <w:lang w:eastAsia="es-MX"/>
        </w:rPr>
        <w:t xml:space="preserve"> (NSE): </w:t>
      </w:r>
    </w:p>
    <w:p w:rsidRPr="00CF7C77" w:rsidR="00CF7C77" w:rsidP="009501EE" w:rsidRDefault="00CF7C77" w14:paraId="3215279F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Muy baja.</w:t>
      </w:r>
    </w:p>
    <w:p w:rsidRPr="00CF7C77" w:rsidR="00CF7C77" w:rsidP="009501EE" w:rsidRDefault="00CF7C77" w14:paraId="709DD17B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Baja-Muy baja.</w:t>
      </w:r>
    </w:p>
    <w:p w:rsidRPr="00CF7C77" w:rsidR="00CF7C77" w:rsidP="009501EE" w:rsidRDefault="00CF7C77" w14:paraId="717A49E7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Baja.</w:t>
      </w:r>
    </w:p>
    <w:p w:rsidRPr="00CF7C77" w:rsidR="00CF7C77" w:rsidP="009501EE" w:rsidRDefault="00CF7C77" w14:paraId="7B72043F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Baja-Media.</w:t>
      </w:r>
    </w:p>
    <w:p w:rsidRPr="00CF7C77" w:rsidR="00CF7C77" w:rsidP="009501EE" w:rsidRDefault="00CF7C77" w14:paraId="6019E34A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Media.</w:t>
      </w:r>
    </w:p>
    <w:p w:rsidRPr="00CF7C77" w:rsidR="00CF7C77" w:rsidP="009501EE" w:rsidRDefault="00CF7C77" w14:paraId="5C317834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Media-Alta.</w:t>
      </w:r>
    </w:p>
    <w:p w:rsidRPr="00CF7C77" w:rsidR="00CF7C77" w:rsidP="009501EE" w:rsidRDefault="00CF7C77" w14:paraId="70DD596D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Alta.</w:t>
      </w:r>
    </w:p>
    <w:p w:rsidRPr="00CF7C77" w:rsidR="00CF7C77" w:rsidP="009501EE" w:rsidRDefault="00CF7C77" w14:paraId="76BC9212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Alta-Muy alta.</w:t>
      </w:r>
    </w:p>
    <w:p w:rsidRPr="00CF7C77" w:rsidR="00CF7C77" w:rsidP="009501EE" w:rsidRDefault="00CF7C77" w14:paraId="3B3CB6E6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Muy alta.</w:t>
      </w:r>
    </w:p>
    <w:p w:rsidRPr="005F783D" w:rsidR="00CF7C77" w:rsidP="005F783D" w:rsidRDefault="00CF7C77" w14:paraId="234160DC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 xml:space="preserve">Sexo: </w:t>
      </w:r>
    </w:p>
    <w:p w:rsidRPr="00CF7C77" w:rsidR="00CF7C77" w:rsidP="009501EE" w:rsidRDefault="00CF7C77" w14:paraId="1E2DA074" w14:textId="77777777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Mujeres.</w:t>
      </w:r>
    </w:p>
    <w:p w:rsidRPr="00CF7C77" w:rsidR="00CF7C77" w:rsidP="009501EE" w:rsidRDefault="00CF7C77" w14:paraId="57715563" w14:textId="77777777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Hombres.</w:t>
      </w:r>
    </w:p>
    <w:p w:rsidRPr="005F783D" w:rsidR="00CF7C77" w:rsidP="005F783D" w:rsidRDefault="00B7441E" w14:paraId="31E5893D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hyperlink w:tooltip="Edad biológica" w:history="1" r:id="rId5">
        <w:r w:rsidRPr="005F783D" w:rsidR="00CF7C77">
          <w:rPr>
            <w:rFonts w:eastAsia="Times New Roman" w:cs="Times New Roman"/>
            <w:sz w:val="24"/>
            <w:szCs w:val="24"/>
            <w:lang w:eastAsia="es-MX"/>
          </w:rPr>
          <w:t>Edad</w:t>
        </w:r>
      </w:hyperlink>
      <w:r w:rsidRPr="005F783D" w:rsidR="00CF7C77">
        <w:rPr>
          <w:rFonts w:eastAsia="Times New Roman" w:cs="Times New Roman"/>
          <w:sz w:val="24"/>
          <w:szCs w:val="24"/>
          <w:lang w:eastAsia="es-MX"/>
        </w:rPr>
        <w:t xml:space="preserve">: </w:t>
      </w:r>
    </w:p>
    <w:p w:rsidRPr="00CF7C77" w:rsidR="00CF7C77" w:rsidP="009501EE" w:rsidRDefault="00CF7C77" w14:paraId="4DCEAD92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0-3 años.</w:t>
      </w:r>
    </w:p>
    <w:p w:rsidRPr="00CF7C77" w:rsidR="00CF7C77" w:rsidP="009501EE" w:rsidRDefault="00CF7C77" w14:paraId="0CE58DAA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3-5 años.</w:t>
      </w:r>
    </w:p>
    <w:p w:rsidRPr="00CF7C77" w:rsidR="00CF7C77" w:rsidP="009501EE" w:rsidRDefault="00CF7C77" w14:paraId="5D785B25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5-10 años.</w:t>
      </w:r>
    </w:p>
    <w:p w:rsidRPr="00CF7C77" w:rsidR="00CF7C77" w:rsidP="009501EE" w:rsidRDefault="00CF7C77" w14:paraId="6D4D709B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10-14 años.</w:t>
      </w:r>
    </w:p>
    <w:p w:rsidRPr="00CF7C77" w:rsidR="00CF7C77" w:rsidP="009501EE" w:rsidRDefault="00CF7C77" w14:paraId="4EE5E62A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14-16 años.</w:t>
      </w:r>
    </w:p>
    <w:p w:rsidRPr="00CF7C77" w:rsidR="00CF7C77" w:rsidP="009501EE" w:rsidRDefault="00CF7C77" w14:paraId="64BBBCD6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17-19 años.</w:t>
      </w:r>
    </w:p>
    <w:p w:rsidRPr="00CF7C77" w:rsidR="00CF7C77" w:rsidP="009501EE" w:rsidRDefault="00CF7C77" w14:paraId="114846F2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20-23 años.</w:t>
      </w:r>
    </w:p>
    <w:p w:rsidRPr="00CF7C77" w:rsidR="00CF7C77" w:rsidP="009501EE" w:rsidRDefault="00CF7C77" w14:paraId="1CD6664B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23-25 años.</w:t>
      </w:r>
    </w:p>
    <w:p w:rsidRPr="00CF7C77" w:rsidR="00CF7C77" w:rsidP="009501EE" w:rsidRDefault="00CF7C77" w14:paraId="681EFD72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25-35 años.</w:t>
      </w:r>
    </w:p>
    <w:p w:rsidRPr="00CF7C77" w:rsidR="00CF7C77" w:rsidP="009501EE" w:rsidRDefault="00CF7C77" w14:paraId="07EDF315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35-45 años.</w:t>
      </w:r>
    </w:p>
    <w:p w:rsidRPr="00CF7C77" w:rsidR="00CF7C77" w:rsidP="009501EE" w:rsidRDefault="00CF7C77" w14:paraId="4E9318FC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45-55 años.</w:t>
      </w:r>
    </w:p>
    <w:p w:rsidRPr="00CF7C77" w:rsidR="00CF7C77" w:rsidP="009501EE" w:rsidRDefault="00CF7C77" w14:paraId="7C3269C3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55-65 años.</w:t>
      </w:r>
    </w:p>
    <w:p w:rsidRPr="00CF7C77" w:rsidR="00CF7C77" w:rsidP="009501EE" w:rsidRDefault="00CF7C77" w14:paraId="35106576" w14:textId="7777777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lastRenderedPageBreak/>
        <w:t>65 en adelante.</w:t>
      </w:r>
    </w:p>
    <w:p w:rsidRPr="005F783D" w:rsidR="00CF7C77" w:rsidP="005F783D" w:rsidRDefault="00B7441E" w14:paraId="51113104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hyperlink w:tooltip="Ocupación" w:history="1" r:id="rId6">
        <w:r w:rsidRPr="005F783D" w:rsidR="00CF7C77">
          <w:rPr>
            <w:rFonts w:eastAsia="Times New Roman" w:cs="Times New Roman"/>
            <w:sz w:val="24"/>
            <w:szCs w:val="24"/>
            <w:lang w:eastAsia="es-MX"/>
          </w:rPr>
          <w:t>Ocupación</w:t>
        </w:r>
      </w:hyperlink>
      <w:r w:rsidRPr="005F783D" w:rsidR="00CF7C77">
        <w:rPr>
          <w:rFonts w:eastAsia="Times New Roman" w:cs="Times New Roman"/>
          <w:sz w:val="24"/>
          <w:szCs w:val="24"/>
          <w:lang w:eastAsia="es-MX"/>
        </w:rPr>
        <w:t xml:space="preserve">: </w:t>
      </w:r>
    </w:p>
    <w:p w:rsidRPr="00CF7C77" w:rsidR="00CF7C77" w:rsidP="009501EE" w:rsidRDefault="00CF7C77" w14:paraId="1B92356E" w14:textId="7777777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Amas de casa.</w:t>
      </w:r>
    </w:p>
    <w:p w:rsidRPr="00CF7C77" w:rsidR="00CF7C77" w:rsidP="009501EE" w:rsidRDefault="00CF7C77" w14:paraId="531881AB" w14:textId="7777777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Profesionales por cuenta ajena.</w:t>
      </w:r>
    </w:p>
    <w:p w:rsidRPr="00CF7C77" w:rsidR="00CF7C77" w:rsidP="009501EE" w:rsidRDefault="00CF7C77" w14:paraId="6E336C9D" w14:textId="7777777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Profesionales por cuenta propia.</w:t>
      </w:r>
    </w:p>
    <w:p w:rsidRPr="00CF7C77" w:rsidR="00CF7C77" w:rsidP="009501EE" w:rsidRDefault="00CF7C77" w14:paraId="45DAA7AA" w14:textId="7777777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Desempleados.</w:t>
      </w:r>
    </w:p>
    <w:p w:rsidRPr="00CF7C77" w:rsidR="00CF7C77" w:rsidP="009501EE" w:rsidRDefault="00CF7C77" w14:paraId="705EFC7F" w14:textId="7777777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Directivos.</w:t>
      </w:r>
    </w:p>
    <w:p w:rsidRPr="00CF7C77" w:rsidR="00CF7C77" w:rsidP="009501EE" w:rsidRDefault="00CF7C77" w14:paraId="070988E1" w14:textId="7777777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Cargos intermedios.</w:t>
      </w:r>
    </w:p>
    <w:p w:rsidRPr="00CF7C77" w:rsidR="00CF7C77" w:rsidP="009501EE" w:rsidRDefault="00CF7C77" w14:paraId="13D4D338" w14:textId="77777777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es-MX"/>
        </w:rPr>
      </w:pPr>
    </w:p>
    <w:p w:rsidRPr="005F783D" w:rsidR="00CF7C77" w:rsidP="005F783D" w:rsidRDefault="00CF7C77" w14:paraId="66B7B6A6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 xml:space="preserve">Hábitos: </w:t>
      </w:r>
    </w:p>
    <w:p w:rsidR="00CF7C77" w:rsidP="009501EE" w:rsidRDefault="00CF7C77" w14:paraId="30E6FE0F" w14:textId="3638AA97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De consumo.</w:t>
      </w:r>
      <w:r w:rsidR="00CB5C9F">
        <w:rPr>
          <w:rFonts w:eastAsia="Times New Roman" w:cs="Times New Roman"/>
          <w:sz w:val="24"/>
          <w:szCs w:val="24"/>
          <w:lang w:eastAsia="es-MX"/>
        </w:rPr>
        <w:t xml:space="preserve"> </w:t>
      </w:r>
      <w:r w:rsidR="006A0A91">
        <w:rPr>
          <w:rFonts w:eastAsia="Times New Roman" w:cs="Times New Roman"/>
          <w:sz w:val="24"/>
          <w:szCs w:val="24"/>
          <w:lang w:eastAsia="es-MX"/>
        </w:rPr>
        <w:t>Zapatos para hombre deportivo y diseño</w:t>
      </w:r>
    </w:p>
    <w:p w:rsidRPr="00CF7C77" w:rsidR="006A0A91" w:rsidP="006A0A91" w:rsidRDefault="006A0A91" w14:paraId="36F5446A" w14:textId="6A12900C">
      <w:pPr>
        <w:pStyle w:val="ListParagraph"/>
        <w:numPr>
          <w:ilvl w:val="2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Zapatos para dama diseño y un poco casual</w:t>
      </w:r>
    </w:p>
    <w:p w:rsidRPr="00CF7C77" w:rsidR="00CF7C77" w:rsidP="009501EE" w:rsidRDefault="00CF7C77" w14:paraId="28AD53AD" w14:textId="207289EB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De compra</w:t>
      </w:r>
      <w:r w:rsidR="006A0A91">
        <w:rPr>
          <w:rFonts w:eastAsia="Times New Roman" w:cs="Times New Roman"/>
          <w:sz w:val="24"/>
          <w:szCs w:val="24"/>
          <w:lang w:eastAsia="es-MX"/>
        </w:rPr>
        <w:t>: zapatos</w:t>
      </w:r>
      <w:r w:rsidR="00CB5C9F">
        <w:rPr>
          <w:rFonts w:eastAsia="Times New Roman" w:cs="Times New Roman"/>
          <w:sz w:val="24"/>
          <w:szCs w:val="24"/>
          <w:lang w:eastAsia="es-MX"/>
        </w:rPr>
        <w:t xml:space="preserve"> </w:t>
      </w:r>
    </w:p>
    <w:p w:rsidRPr="00CF7C77" w:rsidR="00CF7C77" w:rsidP="009501EE" w:rsidRDefault="00CF7C77" w14:paraId="1C6FDF9A" w14:textId="77777777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s-MX"/>
        </w:rPr>
      </w:pPr>
      <w:r w:rsidRPr="00CF7C77">
        <w:rPr>
          <w:rFonts w:eastAsia="Times New Roman" w:cs="Times New Roman"/>
          <w:sz w:val="24"/>
          <w:szCs w:val="24"/>
          <w:lang w:eastAsia="es-MX"/>
        </w:rPr>
        <w:t>De exposición a medios de comunicación y publicidad.</w:t>
      </w:r>
    </w:p>
    <w:p w:rsidRPr="005F783D" w:rsidR="00CF7C77" w:rsidP="005F783D" w:rsidRDefault="00CF7C77" w14:paraId="0AE1E2ED" w14:textId="7777777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Motivaciones</w:t>
      </w:r>
    </w:p>
    <w:p w:rsidRPr="005F783D" w:rsidR="00CF7C77" w:rsidP="005F783D" w:rsidRDefault="00CF7C77" w14:paraId="16CB589F" w14:textId="7777777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Hobbies</w:t>
      </w:r>
    </w:p>
    <w:p w:rsidR="005F783D" w:rsidP="00CF7C77" w:rsidRDefault="005F783D" w14:paraId="10390204" w14:textId="77777777">
      <w:p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</w:p>
    <w:p w:rsidRPr="005F783D" w:rsidR="00CF7C77" w:rsidP="00CF7C77" w:rsidRDefault="005F783D" w14:paraId="760F1E87" w14:textId="77777777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MX"/>
        </w:rPr>
      </w:pPr>
      <w:r w:rsidRPr="005F783D">
        <w:rPr>
          <w:rFonts w:eastAsia="Times New Roman" w:cs="Times New Roman"/>
          <w:b/>
          <w:sz w:val="24"/>
          <w:szCs w:val="24"/>
          <w:lang w:eastAsia="es-MX"/>
        </w:rPr>
        <w:t>Benchmarking</w:t>
      </w:r>
    </w:p>
    <w:p w:rsidRPr="005F783D" w:rsidR="005F783D" w:rsidP="005F783D" w:rsidRDefault="005F783D" w14:paraId="3D132165" w14:textId="7777777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Analizar de 5 páginas web del mismo tema:</w:t>
      </w:r>
    </w:p>
    <w:p w:rsidRPr="005F783D" w:rsidR="005F783D" w:rsidP="005F783D" w:rsidRDefault="005F783D" w14:paraId="21F4FF61" w14:textId="77777777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¿Cuáles son los objetivos del sitio?</w:t>
      </w:r>
    </w:p>
    <w:p w:rsidRPr="005F783D" w:rsidR="005F783D" w:rsidP="005F783D" w:rsidRDefault="005F783D" w14:paraId="49522420" w14:textId="77777777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¿Es un sitio web interesante?</w:t>
      </w:r>
    </w:p>
    <w:p w:rsidRPr="005F783D" w:rsidR="005F783D" w:rsidP="005F783D" w:rsidRDefault="005F783D" w14:paraId="6F40CB12" w14:textId="77777777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¿Cómo son los gráficos?</w:t>
      </w:r>
    </w:p>
    <w:p w:rsidRPr="005F783D" w:rsidR="005F783D" w:rsidP="005F783D" w:rsidRDefault="005F783D" w14:paraId="23BB5D83" w14:textId="77777777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¿Refleja el género de la empresa o compañía?</w:t>
      </w:r>
    </w:p>
    <w:p w:rsidRPr="005F783D" w:rsidR="005F783D" w:rsidP="005F783D" w:rsidRDefault="005F783D" w14:paraId="65FF3AB0" w14:textId="77777777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¿Es de fácil uso y es cómodo navegar en él?</w:t>
      </w:r>
    </w:p>
    <w:p w:rsidRPr="005F783D" w:rsidR="005F783D" w:rsidP="005F783D" w:rsidRDefault="005F783D" w14:paraId="0B7B5273" w14:textId="77777777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¿El contenido está estructurado de manera lógica?</w:t>
      </w:r>
    </w:p>
    <w:p w:rsidRPr="005F783D" w:rsidR="005F783D" w:rsidP="005F783D" w:rsidRDefault="005F783D" w14:paraId="1516B775" w14:textId="77777777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5F783D">
        <w:rPr>
          <w:rFonts w:eastAsia="Times New Roman" w:cs="Times New Roman"/>
          <w:sz w:val="24"/>
          <w:szCs w:val="24"/>
          <w:lang w:eastAsia="es-MX"/>
        </w:rPr>
        <w:t>¿Hay demasiados o insuficientes niveles de información?</w:t>
      </w:r>
    </w:p>
    <w:p w:rsidR="005F783D" w:rsidP="00CF7C77" w:rsidRDefault="005F783D" w14:paraId="2388C764" w14:textId="77777777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MX"/>
        </w:rPr>
      </w:pPr>
    </w:p>
    <w:p w:rsidRPr="00811BEA" w:rsidR="00CF7C77" w:rsidP="00CF7C77" w:rsidRDefault="00CF7C77" w14:paraId="51561088" w14:textId="77777777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MX"/>
        </w:rPr>
      </w:pPr>
      <w:r w:rsidRPr="00811BEA">
        <w:rPr>
          <w:rFonts w:eastAsia="Times New Roman" w:cs="Times New Roman"/>
          <w:b/>
          <w:sz w:val="24"/>
          <w:szCs w:val="24"/>
          <w:lang w:eastAsia="es-MX"/>
        </w:rPr>
        <w:t>Modelado del Usuario</w:t>
      </w:r>
    </w:p>
    <w:p w:rsidRPr="00811BEA" w:rsidR="00CF7C77" w:rsidP="00CF7C77" w:rsidRDefault="00CF7C77" w14:paraId="6DC51D00" w14:textId="7777777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811BEA">
        <w:rPr>
          <w:rFonts w:eastAsia="Times New Roman" w:cs="Times New Roman"/>
          <w:sz w:val="24"/>
          <w:szCs w:val="24"/>
          <w:lang w:eastAsia="es-MX"/>
        </w:rPr>
        <w:t>Persona</w:t>
      </w:r>
    </w:p>
    <w:p w:rsidRPr="00811BEA" w:rsidR="00CF7C77" w:rsidP="00CF7C77" w:rsidRDefault="00CF7C77" w14:paraId="3DF682E9" w14:textId="7777777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811BEA">
        <w:rPr>
          <w:rFonts w:eastAsia="Times New Roman" w:cs="Times New Roman"/>
          <w:sz w:val="24"/>
          <w:szCs w:val="24"/>
          <w:lang w:eastAsia="es-MX"/>
        </w:rPr>
        <w:t>Escenario</w:t>
      </w:r>
    </w:p>
    <w:p w:rsidRPr="00811BEA" w:rsidR="00811BEA" w:rsidP="00811BEA" w:rsidRDefault="00811BEA" w14:paraId="3508EC80" w14:textId="77777777">
      <w:p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</w:p>
    <w:p w:rsidRPr="00811BEA" w:rsidR="00811BEA" w:rsidP="00811BEA" w:rsidRDefault="00811BEA" w14:paraId="3265CBC2" w14:textId="77777777">
      <w:pPr>
        <w:spacing w:after="0" w:line="240" w:lineRule="auto"/>
        <w:rPr>
          <w:rStyle w:val="Strong"/>
          <w:sz w:val="24"/>
          <w:szCs w:val="24"/>
        </w:rPr>
      </w:pPr>
      <w:r w:rsidRPr="00811BEA">
        <w:rPr>
          <w:rStyle w:val="Strong"/>
          <w:sz w:val="24"/>
          <w:szCs w:val="24"/>
        </w:rPr>
        <w:t>Diseño conceptual</w:t>
      </w:r>
    </w:p>
    <w:p w:rsidRPr="007A3B58" w:rsidR="009501EE" w:rsidP="005D1371" w:rsidRDefault="007A3B58" w14:paraId="5ED3E35B" w14:textId="71886EA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s-MX"/>
        </w:rPr>
      </w:pPr>
      <w:r w:rsidRPr="007A3B58">
        <w:rPr>
          <w:rFonts w:eastAsia="Times New Roman" w:cs="Times New Roman"/>
          <w:bCs/>
          <w:sz w:val="24"/>
          <w:szCs w:val="24"/>
          <w:lang w:eastAsia="es-MX"/>
        </w:rPr>
        <w:t xml:space="preserve">Sketch </w:t>
      </w:r>
      <w:r>
        <w:rPr>
          <w:rFonts w:eastAsia="Times New Roman" w:cs="Times New Roman"/>
          <w:bCs/>
          <w:sz w:val="24"/>
          <w:szCs w:val="24"/>
          <w:lang w:eastAsia="es-MX"/>
        </w:rPr>
        <w:t>o boceto</w:t>
      </w:r>
    </w:p>
    <w:p w:rsidR="007A3B58" w:rsidP="00B247EC" w:rsidRDefault="007A3B58" w14:paraId="6F21D7B6" w14:textId="77777777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s-MX"/>
        </w:rPr>
      </w:pPr>
    </w:p>
    <w:p w:rsidRPr="00B247EC" w:rsidR="00B247EC" w:rsidP="00B247EC" w:rsidRDefault="00B247EC" w14:paraId="01C60D61" w14:textId="1A093ACF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s-MX"/>
        </w:rPr>
      </w:pPr>
      <w:r w:rsidRPr="00B247EC">
        <w:rPr>
          <w:rFonts w:eastAsia="Times New Roman" w:cs="Times New Roman"/>
          <w:b/>
          <w:bCs/>
          <w:sz w:val="24"/>
          <w:szCs w:val="24"/>
          <w:lang w:eastAsia="es-MX"/>
        </w:rPr>
        <w:t>Diseño visual</w:t>
      </w:r>
      <w:bookmarkStart w:name="_GoBack" w:id="0"/>
      <w:bookmarkEnd w:id="0"/>
    </w:p>
    <w:p w:rsidRPr="007A3B58" w:rsidR="009501EE" w:rsidP="005E2898" w:rsidRDefault="00811BEA" w14:paraId="4B707D4A" w14:textId="0AB38E0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bCs/>
          <w:sz w:val="24"/>
          <w:szCs w:val="24"/>
          <w:lang w:eastAsia="es-MX"/>
        </w:rPr>
      </w:pPr>
      <w:r w:rsidRPr="007A3B58">
        <w:rPr>
          <w:rFonts w:eastAsia="Times New Roman" w:cs="Times New Roman"/>
          <w:bCs/>
          <w:sz w:val="24"/>
          <w:szCs w:val="24"/>
          <w:lang w:eastAsia="es-MX"/>
        </w:rPr>
        <w:t>Maqueta</w:t>
      </w:r>
    </w:p>
    <w:p w:rsidRPr="00811BEA" w:rsidR="00811BEA" w:rsidP="00811BEA" w:rsidRDefault="00811BEA" w14:paraId="35834B09" w14:textId="77777777">
      <w:pPr>
        <w:spacing w:after="0" w:line="240" w:lineRule="auto"/>
        <w:rPr>
          <w:rFonts w:eastAsia="Times New Roman" w:cs="Times New Roman"/>
          <w:sz w:val="24"/>
          <w:szCs w:val="24"/>
          <w:lang w:eastAsia="es-MX"/>
        </w:rPr>
      </w:pPr>
    </w:p>
    <w:sectPr w:rsidRPr="00811BEA" w:rsidR="00811BEA" w:rsidSect="009D762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1D8"/>
    <w:multiLevelType w:val="hybridMultilevel"/>
    <w:tmpl w:val="595C8A02"/>
    <w:lvl w:ilvl="0" w:tplc="52EECDE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5A8EF1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396013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82123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08CDC5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F2229C7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43ED38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BBC0D7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>
    <w:nsid w:val="07E462DA"/>
    <w:multiLevelType w:val="hybridMultilevel"/>
    <w:tmpl w:val="C3FE951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060934"/>
    <w:multiLevelType w:val="hybridMultilevel"/>
    <w:tmpl w:val="7C4E4DB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E92406"/>
    <w:multiLevelType w:val="hybridMultilevel"/>
    <w:tmpl w:val="E392DC44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B086AE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5A8EF1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396013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82123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08CDC5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F2229C7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43ED38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BBC0D7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>
    <w:nsid w:val="35640C93"/>
    <w:multiLevelType w:val="hybridMultilevel"/>
    <w:tmpl w:val="083E70F0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807348E"/>
    <w:multiLevelType w:val="hybridMultilevel"/>
    <w:tmpl w:val="ED2EA00A"/>
    <w:lvl w:ilvl="0" w:tplc="CB086AEA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hint="default" w:ascii="Wingdings 2" w:hAnsi="Wingdings 2"/>
      </w:rPr>
    </w:lvl>
    <w:lvl w:ilvl="1" w:tplc="08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6">
    <w:nsid w:val="3E533425"/>
    <w:multiLevelType w:val="hybridMultilevel"/>
    <w:tmpl w:val="35A45F12"/>
    <w:lvl w:ilvl="0" w:tplc="52EECDE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5A8EF1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396013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82123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08CDC5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F2229C7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43ED38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BBC0D7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>
    <w:nsid w:val="41F46A68"/>
    <w:multiLevelType w:val="hybridMultilevel"/>
    <w:tmpl w:val="D0365C54"/>
    <w:lvl w:ilvl="0" w:tplc="CB086AE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9747131"/>
    <w:multiLevelType w:val="hybridMultilevel"/>
    <w:tmpl w:val="958A737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3C5438D"/>
    <w:multiLevelType w:val="hybridMultilevel"/>
    <w:tmpl w:val="7F3CC51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0">
    <w:nsid w:val="6D42495B"/>
    <w:multiLevelType w:val="hybridMultilevel"/>
    <w:tmpl w:val="D11226F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DC56857"/>
    <w:multiLevelType w:val="hybridMultilevel"/>
    <w:tmpl w:val="9F9A684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12278E6"/>
    <w:multiLevelType w:val="hybridMultilevel"/>
    <w:tmpl w:val="FD7C1C42"/>
    <w:lvl w:ilvl="0" w:tplc="52EECDE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CB086AE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5A8EF1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396013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82123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08CDC5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F2229C7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43ED38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BBC0D7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>
    <w:nsid w:val="77054819"/>
    <w:multiLevelType w:val="multilevel"/>
    <w:tmpl w:val="470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80D6343"/>
    <w:multiLevelType w:val="hybridMultilevel"/>
    <w:tmpl w:val="98F8F2E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9CC671C"/>
    <w:multiLevelType w:val="hybridMultilevel"/>
    <w:tmpl w:val="D7CE85C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8"/>
  </w:num>
  <w:num w:numId="13">
    <w:abstractNumId w:val="15"/>
  </w:num>
  <w:num w:numId="14">
    <w:abstractNumId w:val="14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1C39"/>
    <w:rsid w:val="00387D40"/>
    <w:rsid w:val="00541C39"/>
    <w:rsid w:val="005F783D"/>
    <w:rsid w:val="0066595E"/>
    <w:rsid w:val="006A0A91"/>
    <w:rsid w:val="007A3B58"/>
    <w:rsid w:val="00811BEA"/>
    <w:rsid w:val="008E4796"/>
    <w:rsid w:val="009501EE"/>
    <w:rsid w:val="009D762E"/>
    <w:rsid w:val="00B247EC"/>
    <w:rsid w:val="00B40975"/>
    <w:rsid w:val="00B7441E"/>
    <w:rsid w:val="00CB5C9F"/>
    <w:rsid w:val="00CF7C77"/>
    <w:rsid w:val="00E82EA6"/>
    <w:rsid w:val="33445861"/>
    <w:rsid w:val="6E54142C"/>
    <w:rsid w:val="780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51818E"/>
  <w15:docId w15:val="{D61009F8-34E4-464F-B542-4B89C8CF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762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C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7C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1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2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8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3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9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8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5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6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hyperlink" Target="https://es.wikipedia.org/wiki/Ocupaci%C3%B3n" TargetMode="External" Id="rId6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https://es.wikipedia.org/wiki/Edad_biol%C3%B3gica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21C732EB93342ABD2644450EE63BA" ma:contentTypeVersion="11" ma:contentTypeDescription="Create a new document." ma:contentTypeScope="" ma:versionID="7ef17d8ef80df635cdec5e13a09a0f63">
  <xsd:schema xmlns:xsd="http://www.w3.org/2001/XMLSchema" xmlns:xs="http://www.w3.org/2001/XMLSchema" xmlns:p="http://schemas.microsoft.com/office/2006/metadata/properties" xmlns:ns2="8627805b-a039-4925-b88a-d7ffcc4b78cf" xmlns:ns3="7061ff68-4ff1-44eb-829d-c3db15df2477" targetNamespace="http://schemas.microsoft.com/office/2006/metadata/properties" ma:root="true" ma:fieldsID="f789104fb7c1a13d61bbce8d8f76fd9e" ns2:_="" ns3:_="">
    <xsd:import namespace="8627805b-a039-4925-b88a-d7ffcc4b78cf"/>
    <xsd:import namespace="7061ff68-4ff1-44eb-829d-c3db15df2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7805b-a039-4925-b88a-d7ffcc4b7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ff68-4ff1-44eb-829d-c3db15df247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ac7653-a823-469b-9ac6-13027472f847}" ma:internalName="TaxCatchAll" ma:showField="CatchAllData" ma:web="7061ff68-4ff1-44eb-829d-c3db15df24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61ff68-4ff1-44eb-829d-c3db15df2477" xsi:nil="true"/>
    <lcf76f155ced4ddcb4097134ff3c332f xmlns="8627805b-a039-4925-b88a-d7ffcc4b78c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C4E380-252B-40CB-92D8-483A93767EF3}"/>
</file>

<file path=customXml/itemProps2.xml><?xml version="1.0" encoding="utf-8"?>
<ds:datastoreItem xmlns:ds="http://schemas.openxmlformats.org/officeDocument/2006/customXml" ds:itemID="{71649618-2E81-4726-80A5-16DB2AB23153}"/>
</file>

<file path=customXml/itemProps3.xml><?xml version="1.0" encoding="utf-8"?>
<ds:datastoreItem xmlns:ds="http://schemas.openxmlformats.org/officeDocument/2006/customXml" ds:itemID="{5CEFB2D7-DD7B-45A0-963F-7F67864DDE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1005715063</dc:creator>
  <cp:lastModifiedBy>Adrian Alonso Duran Coronado</cp:lastModifiedBy>
  <cp:revision>9</cp:revision>
  <dcterms:created xsi:type="dcterms:W3CDTF">2019-02-10T22:48:00Z</dcterms:created>
  <dcterms:modified xsi:type="dcterms:W3CDTF">2024-09-04T17:38:44Z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0x0101003A421C732EB93342ABD2644450EE63BA</vt:lpwstr>
  </property>
</Properties>
</file>