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71C" w:rsidRPr="00CA0D2B" w:rsidRDefault="005B771C" w:rsidP="005B771C">
      <w:pPr>
        <w:rPr>
          <w:b/>
        </w:rPr>
      </w:pPr>
      <w:r w:rsidRPr="00CA0D2B">
        <w:rPr>
          <w:b/>
        </w:rPr>
        <w:t>Cryptocurrency – Bitcoin</w:t>
      </w:r>
    </w:p>
    <w:p w:rsidR="005B771C" w:rsidRDefault="005B771C" w:rsidP="005B771C">
      <w:r w:rsidRPr="004E7D82">
        <w:t>There are a large number of cryptocurrencies: ethereum, ethermine, Monero, Zcash, aion, Pascal, Dash, Litecoin and Bitcoin being the most popular and widely used/supported cryptocurrencies around the world.</w:t>
      </w:r>
      <w:r>
        <w:t xml:space="preserve"> </w:t>
      </w:r>
      <w:r w:rsidRPr="004E7D82">
        <w:t>All cryptocurrencies work in a similar way, and are built off of the Bitcoin protocol. Bitcoin being the first ever cryptocurrency was built by an anonymous programmer who goes by the name “satoshi</w:t>
      </w:r>
      <w:r w:rsidRPr="00211038">
        <w:t xml:space="preserve"> nakamoto</w:t>
      </w:r>
      <w:r>
        <w:t>” on Github.</w:t>
      </w:r>
    </w:p>
    <w:p w:rsidR="005B771C" w:rsidRDefault="005B771C" w:rsidP="005B771C"/>
    <w:p w:rsidR="005B771C" w:rsidRDefault="005B771C" w:rsidP="005B771C">
      <w:r>
        <w:t xml:space="preserve">Bitcoin was designed as “A purely peer-to-peer version of electronic cash would allow online payments to be sent directly from one party to another without going through a financial institution”, </w:t>
      </w:r>
      <w:r w:rsidRPr="00745087">
        <w:t>satoshi</w:t>
      </w:r>
      <w:r>
        <w:t xml:space="preserve"> implied that banks where flawed, they are vulnerable to attack, and rather than putting your trust into a bank to guard your money, he proposed an idea that would allow you to put that trust into hashing (what is hashing? hashing is a one way process that takes data, then uses </w:t>
      </w:r>
      <w:r w:rsidRPr="008C4C75">
        <w:t>bitwise operators</w:t>
      </w:r>
      <w:r>
        <w:t xml:space="preserve"> to manipulate the data: e.g. changing the order of bits, removing/adding new data, etc. to create an output value that is impossible to trace back to the inputs).</w:t>
      </w:r>
    </w:p>
    <w:p w:rsidR="005B771C" w:rsidRDefault="005B771C" w:rsidP="005B771C"/>
    <w:p w:rsidR="005B771C" w:rsidRDefault="005B771C" w:rsidP="005B771C">
      <w:r>
        <w:t>As quoted from bitcoin whitepaper: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method of taking timestamps, unique wallet address of sender/receiver, transaction amount,</w:t>
      </w:r>
      <w:r w:rsidR="000A0AB8">
        <w:t xml:space="preserve"> hash of the previous hash</w:t>
      </w:r>
      <w:r w:rsidR="00E6374D">
        <w:t xml:space="preserve"> in the chain</w:t>
      </w:r>
      <w:r>
        <w:t xml:space="preserve"> and hashing them </w:t>
      </w:r>
      <w:r w:rsidR="00AD7659">
        <w:t xml:space="preserve">is </w:t>
      </w:r>
      <w:r>
        <w:t>the block chain. Anytime anyone makes a transaction (e.g. sending virtual money from one user to another), there transaction is appended to the block chain and becomes a permanent record.</w:t>
      </w:r>
    </w:p>
    <w:p w:rsidR="005B771C" w:rsidRDefault="005B771C" w:rsidP="005B771C"/>
    <w:p w:rsidR="005B771C" w:rsidRDefault="005B771C" w:rsidP="005B771C">
      <w:r>
        <w:t>Every single person that uses the cryptocurrency has a copy of the block chain, this makes it nearly impossible to hack/cheat money, as your copy of the chain has to match everyone else’s inorder for you to append transactions. Cryptocurrencies are foolproof by design, apart from one small problem: what if you had multiple chains being used in the same network, the legit chain and one fake one created by an attacker. There can only be one chain so how does your bitcoin software know which chain to append to and which to ignore? Satoshi said: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longest chain is the one which is used. So the only way to cheat bitcoin would be to have a super computer more powerful than the combined processing power of every bitcoin miner in the world, in order for you to create a longer chain because you would have to redo all of the chains proof of work.</w:t>
      </w:r>
    </w:p>
    <w:p w:rsidR="005B771C" w:rsidRDefault="005B771C" w:rsidP="005B771C"/>
    <w:p w:rsidR="005B771C" w:rsidRDefault="005B771C" w:rsidP="005B771C">
      <w:r>
        <w:t>why do miners exist? Satoshi realised that in order for bitcoin to be secure</w:t>
      </w:r>
      <w:r w:rsidR="0031533E">
        <w:t>,</w:t>
      </w:r>
      <w:r>
        <w:t xml:space="preserve"> he need lots of powerful computer to be running and doing proof of work, obviously no one would contribute there processing power unless there was some reward involved. So just like a job, miners are rewarded a small amount of money for each hash they produce.</w:t>
      </w:r>
      <w:r w:rsidR="00554B68">
        <w:t xml:space="preserve"> </w:t>
      </w:r>
      <w:r w:rsidR="0035272E">
        <w:t>The rewards are random</w:t>
      </w:r>
      <w:r w:rsidR="00C62BA5">
        <w:t xml:space="preserve">ly given to users on the </w:t>
      </w:r>
      <w:r w:rsidR="00C62BA5">
        <w:lastRenderedPageBreak/>
        <w:t>network</w:t>
      </w:r>
      <w:r w:rsidR="0035272E">
        <w:t xml:space="preserve"> and only given once a “block” is mined (currently a </w:t>
      </w:r>
      <w:r w:rsidR="00DF165D">
        <w:t>block</w:t>
      </w:r>
      <w:r w:rsidR="0035272E">
        <w:t xml:space="preserve"> is around </w:t>
      </w:r>
      <w:r w:rsidR="00DF165D" w:rsidRPr="00DF165D">
        <w:t>2,440,643 * 2^32</w:t>
      </w:r>
      <w:r w:rsidR="00DF165D">
        <w:t xml:space="preserve"> hashes in size</w:t>
      </w:r>
      <w:r w:rsidR="0035272E">
        <w:t>)</w:t>
      </w:r>
      <w:r w:rsidR="00904325">
        <w:t>.</w:t>
      </w:r>
      <w:r w:rsidR="005B3707">
        <w:t xml:space="preserve"> Currently miners have a chance of earning money about every 10 mins.</w:t>
      </w:r>
    </w:p>
    <w:p w:rsidR="001507B5" w:rsidRDefault="001507B5" w:rsidP="005B771C"/>
    <w:p w:rsidR="001507B5" w:rsidRDefault="008524E2" w:rsidP="005B771C">
      <w:r>
        <w:t>What is a pool?</w:t>
      </w:r>
      <w:r w:rsidR="00781E4D">
        <w:t xml:space="preserve"> </w:t>
      </w:r>
      <w:r w:rsidR="00E96014">
        <w:t>A pool is a group of miners working together</w:t>
      </w:r>
      <w:r w:rsidR="00DF1746">
        <w:t xml:space="preserve">. Mining a single </w:t>
      </w:r>
      <w:r w:rsidR="00C6749A">
        <w:t>block</w:t>
      </w:r>
      <w:r w:rsidR="00DF1746">
        <w:t xml:space="preserve"> on your own is very time consuming and jus</w:t>
      </w:r>
      <w:r w:rsidR="00686C59">
        <w:t xml:space="preserve">t not possible for most miners. </w:t>
      </w:r>
      <w:r w:rsidR="000A33C8">
        <w:t xml:space="preserve">So </w:t>
      </w:r>
      <w:r w:rsidR="00762B4E">
        <w:t>pools where created, a single leader will distribute work</w:t>
      </w:r>
      <w:r w:rsidR="001D10E0">
        <w:t>load</w:t>
      </w:r>
      <w:r w:rsidR="00762B4E">
        <w:t xml:space="preserve"> to every </w:t>
      </w:r>
      <w:r w:rsidR="00EB2352">
        <w:t>miner</w:t>
      </w:r>
      <w:r w:rsidR="00762B4E">
        <w:t xml:space="preserve"> in the pool.</w:t>
      </w:r>
      <w:r w:rsidR="000F2E55">
        <w:t xml:space="preserve"> </w:t>
      </w:r>
      <w:r w:rsidR="00C03837">
        <w:t>Once the required number of hashes is reached (</w:t>
      </w:r>
      <w:r w:rsidR="006F7309">
        <w:t>e.g. the blo</w:t>
      </w:r>
      <w:r w:rsidR="00C03837">
        <w:t xml:space="preserve">ck is mined), the leader will </w:t>
      </w:r>
      <w:r w:rsidR="0008360E">
        <w:t xml:space="preserve">breakup and </w:t>
      </w:r>
      <w:r w:rsidR="00C03837">
        <w:t>distribute the reward</w:t>
      </w:r>
      <w:r w:rsidR="00915AE9">
        <w:t xml:space="preserve"> (</w:t>
      </w:r>
      <w:r w:rsidR="00A8126E">
        <w:t>money</w:t>
      </w:r>
      <w:r w:rsidR="00915AE9">
        <w:t>)</w:t>
      </w:r>
      <w:r w:rsidR="00C03837">
        <w:t xml:space="preserve"> to each</w:t>
      </w:r>
      <w:r w:rsidR="00C01894">
        <w:t xml:space="preserve"> miners accordingly to </w:t>
      </w:r>
      <w:r w:rsidR="00F45484">
        <w:t>the amount of work they have contributed.</w:t>
      </w:r>
      <w:r w:rsidR="00AF118A">
        <w:t xml:space="preserve"> </w:t>
      </w:r>
      <w:r w:rsidR="00602D2B">
        <w:t>By working together and breaking up workloads, miners can be rewarded quicker</w:t>
      </w:r>
      <w:r w:rsidR="006A38EF">
        <w:t>.</w:t>
      </w:r>
      <w:bookmarkStart w:id="0" w:name="_GoBack"/>
      <w:bookmarkEnd w:id="0"/>
    </w:p>
    <w:p w:rsidR="005B771C" w:rsidRDefault="005B771C" w:rsidP="005B771C"/>
    <w:p w:rsidR="005B771C" w:rsidRDefault="005B771C" w:rsidP="005B771C">
      <w:r>
        <w:t>Sources:</w:t>
      </w:r>
    </w:p>
    <w:p w:rsidR="005B771C" w:rsidRDefault="005B771C" w:rsidP="005B771C">
      <w:r>
        <w:t xml:space="preserve">Official bitcoin whitepaper (it’s like an RFC): </w:t>
      </w:r>
      <w:hyperlink r:id="rId4" w:history="1">
        <w:r w:rsidRPr="008219E8">
          <w:rPr>
            <w:rStyle w:val="Hyperlink"/>
          </w:rPr>
          <w:t>https://bitcoin.org/bitcoin.pdf</w:t>
        </w:r>
      </w:hyperlink>
    </w:p>
    <w:p w:rsidR="00697E5D" w:rsidRPr="005B771C" w:rsidRDefault="00697E5D">
      <w:pPr>
        <w:rPr>
          <w:b/>
        </w:rPr>
      </w:pPr>
    </w:p>
    <w:sectPr w:rsidR="00697E5D" w:rsidRPr="005B7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71C"/>
    <w:rsid w:val="00002052"/>
    <w:rsid w:val="0008360E"/>
    <w:rsid w:val="000A0AB8"/>
    <w:rsid w:val="000A33C8"/>
    <w:rsid w:val="000F2E55"/>
    <w:rsid w:val="001507B5"/>
    <w:rsid w:val="001806E7"/>
    <w:rsid w:val="001D10E0"/>
    <w:rsid w:val="00291930"/>
    <w:rsid w:val="0031533E"/>
    <w:rsid w:val="0035272E"/>
    <w:rsid w:val="004836C1"/>
    <w:rsid w:val="005346BC"/>
    <w:rsid w:val="00554B68"/>
    <w:rsid w:val="005B3707"/>
    <w:rsid w:val="005B771C"/>
    <w:rsid w:val="005F1C20"/>
    <w:rsid w:val="00602D2B"/>
    <w:rsid w:val="00686C59"/>
    <w:rsid w:val="00697E5D"/>
    <w:rsid w:val="006A38EF"/>
    <w:rsid w:val="006F5589"/>
    <w:rsid w:val="006F7309"/>
    <w:rsid w:val="00762B4E"/>
    <w:rsid w:val="00781E4D"/>
    <w:rsid w:val="007C6470"/>
    <w:rsid w:val="008524E2"/>
    <w:rsid w:val="00853AD1"/>
    <w:rsid w:val="00886DC9"/>
    <w:rsid w:val="00904325"/>
    <w:rsid w:val="00915AE9"/>
    <w:rsid w:val="00A8126E"/>
    <w:rsid w:val="00AD7659"/>
    <w:rsid w:val="00AF118A"/>
    <w:rsid w:val="00C01894"/>
    <w:rsid w:val="00C03837"/>
    <w:rsid w:val="00C62BA5"/>
    <w:rsid w:val="00C6749A"/>
    <w:rsid w:val="00DB1653"/>
    <w:rsid w:val="00DF165D"/>
    <w:rsid w:val="00DF1746"/>
    <w:rsid w:val="00E606E8"/>
    <w:rsid w:val="00E6374D"/>
    <w:rsid w:val="00E96014"/>
    <w:rsid w:val="00EA438E"/>
    <w:rsid w:val="00EB2352"/>
    <w:rsid w:val="00F45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6165"/>
  <w15:chartTrackingRefBased/>
  <w15:docId w15:val="{902DE54B-76DA-4F28-AD9A-D49865DF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7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7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tcoin.org/bitco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642</Words>
  <Characters>3661</Characters>
  <Application>Microsoft Office Word</Application>
  <DocSecurity>0</DocSecurity>
  <Lines>30</Lines>
  <Paragraphs>8</Paragraphs>
  <ScaleCrop>false</ScaleCrop>
  <Company>Bath College</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TUR16005792</dc:creator>
  <cp:keywords/>
  <dc:description/>
  <cp:lastModifiedBy>TUR16005792</cp:lastModifiedBy>
  <cp:revision>177</cp:revision>
  <dcterms:created xsi:type="dcterms:W3CDTF">2018-10-05T10:41:00Z</dcterms:created>
  <dcterms:modified xsi:type="dcterms:W3CDTF">2018-10-05T10:58:00Z</dcterms:modified>
</cp:coreProperties>
</file>