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2ED6" w14:textId="77777777" w:rsidR="00EA19FB" w:rsidRDefault="00EA19FB" w:rsidP="00EA19FB">
      <w:pPr>
        <w:pStyle w:val="NormalWeb"/>
      </w:pPr>
      <w:r>
        <w:rPr>
          <w:rStyle w:val="Strong"/>
          <w:rFonts w:eastAsiaTheme="majorEastAsia"/>
        </w:rPr>
        <w:t>Isaac Newton Odei Asare</w:t>
      </w:r>
      <w:r>
        <w:br/>
        <w:t xml:space="preserve">ul. </w:t>
      </w:r>
      <w:proofErr w:type="spellStart"/>
      <w:r>
        <w:t>Piastowska</w:t>
      </w:r>
      <w:proofErr w:type="spellEnd"/>
      <w:r>
        <w:t xml:space="preserve"> 47, 30-067</w:t>
      </w:r>
      <w:r>
        <w:br/>
        <w:t>Kraków, Poland</w:t>
      </w:r>
      <w:r>
        <w:br/>
        <w:t>December 9, 2025</w:t>
      </w:r>
    </w:p>
    <w:p w14:paraId="0EC3906D" w14:textId="77777777" w:rsidR="00EA19FB" w:rsidRDefault="00EA19FB" w:rsidP="00EA19FB">
      <w:pPr>
        <w:pStyle w:val="NormalWeb"/>
      </w:pPr>
      <w:r>
        <w:rPr>
          <w:rStyle w:val="Strong"/>
          <w:rFonts w:eastAsiaTheme="majorEastAsia"/>
        </w:rPr>
        <w:t>Dear Hiring Manager,</w:t>
      </w:r>
    </w:p>
    <w:p w14:paraId="7F88606A" w14:textId="2CEC55BA" w:rsidR="00EA19FB" w:rsidRDefault="00EA19FB" w:rsidP="00EA19FB">
      <w:pPr>
        <w:pStyle w:val="NormalWeb"/>
        <w:jc w:val="both"/>
      </w:pPr>
      <w:r>
        <w:t xml:space="preserve">I am excited to apply for the Molecular Biotechnologist position at your organization. With a </w:t>
      </w:r>
      <w:r>
        <w:t>master’s degree in biology</w:t>
      </w:r>
      <w:r>
        <w:t xml:space="preserve"> and hands-on experience in biochemistry, molecular biotechnology, and genetic engineering, I bring strong laboratory expertise and a proven ability to execute complex experiments. I am skilled in cell culture, flow cytometry, microscopy, DNA/RNA/protein extraction, PCR, electrophoresis, and protein assays, as well as data analysis using SPSS and </w:t>
      </w:r>
      <w:proofErr w:type="spellStart"/>
      <w:r>
        <w:t>OriginLab</w:t>
      </w:r>
      <w:proofErr w:type="spellEnd"/>
      <w:r>
        <w:t>.</w:t>
      </w:r>
    </w:p>
    <w:p w14:paraId="2DE7B2E7" w14:textId="77777777" w:rsidR="00EA19FB" w:rsidRDefault="00EA19FB" w:rsidP="00EA19FB">
      <w:pPr>
        <w:pStyle w:val="NormalWeb"/>
        <w:jc w:val="both"/>
      </w:pPr>
      <w:r>
        <w:t>During my academic and research experience, I have designed and performed experiments, analyzed results, and contributed to scientific publications. This has honed my ability to work meticulously, troubleshoot effectively, and communicate complex concepts clearly to diverse audiences. My experience in drafting manuscripts and understanding research workflows ensures that I can contribute to both experimental and reporting aspects of projects.</w:t>
      </w:r>
    </w:p>
    <w:p w14:paraId="2CC70D14" w14:textId="77777777" w:rsidR="00EA19FB" w:rsidRDefault="00EA19FB" w:rsidP="00EA19FB">
      <w:pPr>
        <w:pStyle w:val="NormalWeb"/>
        <w:jc w:val="both"/>
      </w:pPr>
      <w:r>
        <w:t>I am passionate about applying my expertise in molecular biotechnology to advance research and develop innovative solutions. I am confident that my combination of practical lab skills, analytical abilities, and commitment to collaborative research would make me a strong asset to your team.</w:t>
      </w:r>
    </w:p>
    <w:p w14:paraId="6B4D84D7" w14:textId="77777777" w:rsidR="00EA19FB" w:rsidRDefault="00EA19FB" w:rsidP="00EA19FB">
      <w:pPr>
        <w:pStyle w:val="NormalWeb"/>
        <w:jc w:val="both"/>
      </w:pPr>
      <w:r>
        <w:t>Thank you for considering my application. I would welcome the opportunity to discuss how my experience aligns with your organization’s needs.</w:t>
      </w:r>
    </w:p>
    <w:p w14:paraId="17EE1E60" w14:textId="77777777" w:rsidR="00EA19FB" w:rsidRDefault="00EA19FB" w:rsidP="00EA19FB">
      <w:pPr>
        <w:pStyle w:val="NormalWeb"/>
      </w:pPr>
      <w:r>
        <w:rPr>
          <w:rStyle w:val="Strong"/>
          <w:rFonts w:eastAsiaTheme="majorEastAsia"/>
        </w:rPr>
        <w:t>Best regards,</w:t>
      </w:r>
      <w:r>
        <w:br/>
        <w:t>Isaac Newton Odei Asare</w:t>
      </w:r>
      <w:r>
        <w:br/>
        <w:t>Phone: +48 735 486 523</w:t>
      </w:r>
      <w:r>
        <w:br/>
        <w:t>Email: isaacnewtonswesco@gmail.com</w:t>
      </w:r>
      <w:r>
        <w:br/>
        <w:t>LinkedIn: Isaac Newton Odei Asare</w:t>
      </w:r>
    </w:p>
    <w:p w14:paraId="45543055" w14:textId="0AD88B06" w:rsidR="00E12CE5" w:rsidRPr="00EA19FB" w:rsidRDefault="00E12CE5" w:rsidP="00EA19FB"/>
    <w:sectPr w:rsidR="00E12CE5" w:rsidRPr="00EA1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DD"/>
    <w:rsid w:val="00202880"/>
    <w:rsid w:val="00663FEB"/>
    <w:rsid w:val="006F607D"/>
    <w:rsid w:val="00AF13A4"/>
    <w:rsid w:val="00E12CE5"/>
    <w:rsid w:val="00EA19FB"/>
    <w:rsid w:val="00F3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05A8"/>
  <w15:chartTrackingRefBased/>
  <w15:docId w15:val="{35AA71D6-01EF-4763-A88C-D13284E4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DD"/>
    <w:rPr>
      <w:rFonts w:eastAsiaTheme="majorEastAsia" w:cstheme="majorBidi"/>
      <w:color w:val="272727" w:themeColor="text1" w:themeTint="D8"/>
    </w:rPr>
  </w:style>
  <w:style w:type="paragraph" w:styleId="Title">
    <w:name w:val="Title"/>
    <w:basedOn w:val="Normal"/>
    <w:next w:val="Normal"/>
    <w:link w:val="TitleChar"/>
    <w:uiPriority w:val="10"/>
    <w:qFormat/>
    <w:rsid w:val="00F3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DD"/>
    <w:pPr>
      <w:spacing w:before="160"/>
      <w:jc w:val="center"/>
    </w:pPr>
    <w:rPr>
      <w:i/>
      <w:iCs/>
      <w:color w:val="404040" w:themeColor="text1" w:themeTint="BF"/>
    </w:rPr>
  </w:style>
  <w:style w:type="character" w:customStyle="1" w:styleId="QuoteChar">
    <w:name w:val="Quote Char"/>
    <w:basedOn w:val="DefaultParagraphFont"/>
    <w:link w:val="Quote"/>
    <w:uiPriority w:val="29"/>
    <w:rsid w:val="00F35ADD"/>
    <w:rPr>
      <w:i/>
      <w:iCs/>
      <w:color w:val="404040" w:themeColor="text1" w:themeTint="BF"/>
    </w:rPr>
  </w:style>
  <w:style w:type="paragraph" w:styleId="ListParagraph">
    <w:name w:val="List Paragraph"/>
    <w:basedOn w:val="Normal"/>
    <w:uiPriority w:val="34"/>
    <w:qFormat/>
    <w:rsid w:val="00F35ADD"/>
    <w:pPr>
      <w:ind w:left="720"/>
      <w:contextualSpacing/>
    </w:pPr>
  </w:style>
  <w:style w:type="character" w:styleId="IntenseEmphasis">
    <w:name w:val="Intense Emphasis"/>
    <w:basedOn w:val="DefaultParagraphFont"/>
    <w:uiPriority w:val="21"/>
    <w:qFormat/>
    <w:rsid w:val="00F35ADD"/>
    <w:rPr>
      <w:i/>
      <w:iCs/>
      <w:color w:val="0F4761" w:themeColor="accent1" w:themeShade="BF"/>
    </w:rPr>
  </w:style>
  <w:style w:type="paragraph" w:styleId="IntenseQuote">
    <w:name w:val="Intense Quote"/>
    <w:basedOn w:val="Normal"/>
    <w:next w:val="Normal"/>
    <w:link w:val="IntenseQuoteChar"/>
    <w:uiPriority w:val="30"/>
    <w:qFormat/>
    <w:rsid w:val="00F35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ADD"/>
    <w:rPr>
      <w:i/>
      <w:iCs/>
      <w:color w:val="0F4761" w:themeColor="accent1" w:themeShade="BF"/>
    </w:rPr>
  </w:style>
  <w:style w:type="character" w:styleId="IntenseReference">
    <w:name w:val="Intense Reference"/>
    <w:basedOn w:val="DefaultParagraphFont"/>
    <w:uiPriority w:val="32"/>
    <w:qFormat/>
    <w:rsid w:val="00F35ADD"/>
    <w:rPr>
      <w:b/>
      <w:bCs/>
      <w:smallCaps/>
      <w:color w:val="0F4761" w:themeColor="accent1" w:themeShade="BF"/>
      <w:spacing w:val="5"/>
    </w:rPr>
  </w:style>
  <w:style w:type="paragraph" w:styleId="NormalWeb">
    <w:name w:val="Normal (Web)"/>
    <w:basedOn w:val="Normal"/>
    <w:uiPriority w:val="99"/>
    <w:semiHidden/>
    <w:unhideWhenUsed/>
    <w:rsid w:val="00EA19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19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dc:creator>
  <cp:keywords/>
  <dc:description/>
  <cp:lastModifiedBy>Newton</cp:lastModifiedBy>
  <cp:revision>2</cp:revision>
  <cp:lastPrinted>2025-12-09T11:33:00Z</cp:lastPrinted>
  <dcterms:created xsi:type="dcterms:W3CDTF">2025-12-09T11:35:00Z</dcterms:created>
  <dcterms:modified xsi:type="dcterms:W3CDTF">2025-12-09T11:35:00Z</dcterms:modified>
</cp:coreProperties>
</file>