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1D2E" w14:textId="32FBD97C" w:rsidR="00A648CE" w:rsidRDefault="00C2190C" w:rsidP="000A0EEA">
      <w:pPr>
        <w:pStyle w:val="2"/>
      </w:pPr>
      <w:r>
        <w:t xml:space="preserve">Week2: </w:t>
      </w:r>
      <w:r w:rsidR="000A0EEA">
        <w:rPr>
          <w:rFonts w:hint="eastAsia"/>
        </w:rPr>
        <w:t>Theoretical</w:t>
      </w:r>
      <w:r w:rsidR="000A0EEA">
        <w:t xml:space="preserve"> underpinning of Ethics</w:t>
      </w:r>
      <w:r w:rsidR="001D4746">
        <w:t xml:space="preserve"> </w:t>
      </w:r>
      <w:r w:rsidR="004D4DB5">
        <w:t>&amp;</w:t>
      </w:r>
      <w:r w:rsidR="001D4746">
        <w:t xml:space="preserve"> Moral reasoning </w:t>
      </w:r>
      <w:r w:rsidR="004D4DB5">
        <w:t>and Professional Ethics</w:t>
      </w:r>
    </w:p>
    <w:p w14:paraId="6F916AAE" w14:textId="60278E13" w:rsidR="007663C4" w:rsidRDefault="007663C4" w:rsidP="007663C4">
      <w:r>
        <w:t>Hallmark of ethical thinking</w:t>
      </w:r>
      <w:r w:rsidR="00D63AB3">
        <w:t>:</w:t>
      </w:r>
      <w:r w:rsidR="0060269F">
        <w:t xml:space="preserve"> </w:t>
      </w:r>
      <w:r w:rsidR="00852A78">
        <w:t>recognition that there are appropriate interests other than your own, that should act as constraints on unbridled pursuit of self-interest</w:t>
      </w:r>
    </w:p>
    <w:p w14:paraId="688257F3" w14:textId="77777777" w:rsidR="00BB67FF" w:rsidRDefault="00BB67FF" w:rsidP="007663C4"/>
    <w:p w14:paraId="68396313" w14:textId="108C5134" w:rsidR="002A3BDA" w:rsidRDefault="002A3BDA" w:rsidP="007663C4">
      <w:r>
        <w:t>Practical problem: how to turn an erstwhile ethical problem into a non‐ethical one</w:t>
      </w:r>
      <w:r w:rsidR="004125F2">
        <w:t xml:space="preserve"> by making interest coincide</w:t>
      </w:r>
      <w:r w:rsidR="00F3644D">
        <w:t>.</w:t>
      </w:r>
    </w:p>
    <w:p w14:paraId="098A1E58" w14:textId="12BAD489" w:rsidR="00AA6640" w:rsidRDefault="00AA6640" w:rsidP="007663C4"/>
    <w:p w14:paraId="0E1C6D46" w14:textId="3A541D2B" w:rsidR="00D27950" w:rsidRDefault="001B18D2" w:rsidP="007663C4">
      <w:r>
        <w:rPr>
          <w:rFonts w:hint="eastAsia"/>
        </w:rPr>
        <w:t>R</w:t>
      </w:r>
      <w:r>
        <w:t>elativism</w:t>
      </w:r>
      <w:r w:rsidR="0058097A">
        <w:t xml:space="preserve">: </w:t>
      </w:r>
    </w:p>
    <w:p w14:paraId="47EFD210" w14:textId="43335619" w:rsidR="00D27950" w:rsidRDefault="00D27950" w:rsidP="007663C4">
      <w:r>
        <w:tab/>
        <w:t>Values are different</w:t>
      </w:r>
    </w:p>
    <w:p w14:paraId="237AE276" w14:textId="1500B577" w:rsidR="00DE36E6" w:rsidRDefault="00DE36E6" w:rsidP="007663C4">
      <w:r>
        <w:tab/>
        <w:t>Descriptive relativism</w:t>
      </w:r>
    </w:p>
    <w:p w14:paraId="573E5F82" w14:textId="083D9F75" w:rsidR="007F4040" w:rsidRDefault="007F4040" w:rsidP="007663C4">
      <w:r>
        <w:tab/>
        <w:t>Normative relativism</w:t>
      </w:r>
    </w:p>
    <w:p w14:paraId="3F1AFBAF" w14:textId="51B136DE" w:rsidR="003F2BDF" w:rsidRDefault="003F2BDF" w:rsidP="007663C4">
      <w:r>
        <w:tab/>
      </w:r>
      <w:r>
        <w:tab/>
        <w:t>Different views are correct</w:t>
      </w:r>
    </w:p>
    <w:p w14:paraId="1692BAD8" w14:textId="105C3769" w:rsidR="003F2BDF" w:rsidRDefault="003F2BDF" w:rsidP="007663C4">
      <w:r>
        <w:tab/>
      </w:r>
      <w:r>
        <w:tab/>
      </w:r>
      <w:r w:rsidR="00D16B01">
        <w:t>Don’t judge or interfere other culture’s values</w:t>
      </w:r>
    </w:p>
    <w:p w14:paraId="3CC67290" w14:textId="10EEB4AC" w:rsidR="00406D3A" w:rsidRDefault="00406D3A" w:rsidP="007663C4"/>
    <w:p w14:paraId="3095D844" w14:textId="44B52FDF" w:rsidR="006163CA" w:rsidRDefault="006163CA" w:rsidP="007663C4">
      <w:r>
        <w:rPr>
          <w:rFonts w:hint="eastAsia"/>
        </w:rPr>
        <w:t>D</w:t>
      </w:r>
      <w:r>
        <w:t>escriptive Ethics</w:t>
      </w:r>
    </w:p>
    <w:p w14:paraId="6923B90D" w14:textId="55B22BFF" w:rsidR="007F7B19" w:rsidRDefault="002B1538" w:rsidP="00060FE9">
      <w:r>
        <w:tab/>
        <w:t>Summarize from what people think are ethical</w:t>
      </w:r>
      <w:r w:rsidR="00DB0DB3">
        <w:t>.</w:t>
      </w:r>
    </w:p>
    <w:p w14:paraId="31EC2D76" w14:textId="4475EA8C" w:rsidR="006163CA" w:rsidRDefault="006163CA" w:rsidP="007663C4">
      <w:r>
        <w:rPr>
          <w:rFonts w:hint="eastAsia"/>
        </w:rPr>
        <w:t>P</w:t>
      </w:r>
      <w:r>
        <w:t>rescriptive</w:t>
      </w:r>
    </w:p>
    <w:p w14:paraId="2F4EBCBD" w14:textId="77777777" w:rsidR="00060FE9" w:rsidRDefault="00250764" w:rsidP="00060FE9">
      <w:r>
        <w:tab/>
      </w:r>
      <w:r w:rsidR="00493A01">
        <w:t>Ought and should</w:t>
      </w:r>
      <w:r w:rsidR="006A2920">
        <w:t>.</w:t>
      </w:r>
    </w:p>
    <w:p w14:paraId="7AAB7619" w14:textId="3DA3768B" w:rsidR="00060FE9" w:rsidRDefault="00060FE9" w:rsidP="00060FE9">
      <w:r>
        <w:tab/>
        <w:t>Principle-issue-casuistry</w:t>
      </w:r>
    </w:p>
    <w:p w14:paraId="4307782E" w14:textId="0E0B1990" w:rsidR="003E3B68" w:rsidRDefault="003E3B68" w:rsidP="00060FE9">
      <w:r>
        <w:tab/>
      </w:r>
      <w:r>
        <w:tab/>
      </w:r>
      <w:r w:rsidR="00DD5D1D">
        <w:t xml:space="preserve">There is </w:t>
      </w:r>
      <w:r w:rsidR="00452A8E">
        <w:t>some r</w:t>
      </w:r>
      <w:r>
        <w:t>eason</w:t>
      </w:r>
      <w:r w:rsidR="00452A8E">
        <w:t>s</w:t>
      </w:r>
      <w:r>
        <w:t xml:space="preserve"> </w:t>
      </w:r>
      <w:r w:rsidR="002A6D59">
        <w:t>behind the</w:t>
      </w:r>
      <w:r>
        <w:t xml:space="preserve"> judgement</w:t>
      </w:r>
    </w:p>
    <w:p w14:paraId="7AB3D2CD" w14:textId="4830041F" w:rsidR="00250764" w:rsidRDefault="00250764" w:rsidP="007663C4"/>
    <w:p w14:paraId="751AF366" w14:textId="003BA9FF" w:rsidR="00915855" w:rsidRDefault="00915855" w:rsidP="007663C4">
      <w:r>
        <w:rPr>
          <w:rFonts w:hint="eastAsia"/>
        </w:rPr>
        <w:t>E</w:t>
      </w:r>
      <w:r>
        <w:t xml:space="preserve">thics is complicated </w:t>
      </w:r>
    </w:p>
    <w:p w14:paraId="67E3943D" w14:textId="77777777" w:rsidR="00915855" w:rsidRPr="007663C4" w:rsidRDefault="00915855" w:rsidP="00915855">
      <w:r>
        <w:tab/>
        <w:t xml:space="preserve">Compare ethics with prudence, politics, preference and </w:t>
      </w:r>
    </w:p>
    <w:p w14:paraId="0BF54CDE" w14:textId="5817D309" w:rsidR="00915855" w:rsidRDefault="001B1587" w:rsidP="007663C4">
      <w:r>
        <w:tab/>
        <w:t>Argument between rules and consequences</w:t>
      </w:r>
      <w:r w:rsidR="005D47B0">
        <w:t xml:space="preserve"> (individual morality)</w:t>
      </w:r>
      <w:r w:rsidR="00415897">
        <w:t xml:space="preserve"> (Ac</w:t>
      </w:r>
      <w:r w:rsidR="00FB7431">
        <w:t>tion</w:t>
      </w:r>
      <w:r w:rsidR="00415897">
        <w:t>)</w:t>
      </w:r>
    </w:p>
    <w:p w14:paraId="2507F83B" w14:textId="54EBBAF6" w:rsidR="00FB7431" w:rsidRPr="00FB7431" w:rsidRDefault="00FB7431" w:rsidP="007663C4">
      <w:r>
        <w:tab/>
      </w:r>
      <w:r>
        <w:tab/>
        <w:t>Virtue</w:t>
      </w:r>
    </w:p>
    <w:p w14:paraId="40D13B15" w14:textId="034357F0" w:rsidR="00DA6C9A" w:rsidRPr="00915855" w:rsidRDefault="00DA6C9A" w:rsidP="007663C4">
      <w:r>
        <w:tab/>
      </w:r>
      <w:r>
        <w:tab/>
        <w:t>More complicated</w:t>
      </w:r>
      <w:r w:rsidR="005D47B0">
        <w:t xml:space="preserve"> (</w:t>
      </w:r>
      <w:r w:rsidR="00032218">
        <w:t>role morality</w:t>
      </w:r>
      <w:r w:rsidR="005D47B0">
        <w:t>)</w:t>
      </w:r>
      <w:r w:rsidR="00971974">
        <w:t>(Action)</w:t>
      </w:r>
    </w:p>
    <w:p w14:paraId="278BCF21" w14:textId="4686F33F" w:rsidR="002744AF" w:rsidRDefault="002744AF" w:rsidP="007663C4"/>
    <w:p w14:paraId="422E8D74" w14:textId="6A6C0E22" w:rsidR="007334B5" w:rsidRDefault="00266D0F" w:rsidP="007663C4">
      <w:r>
        <w:rPr>
          <w:rFonts w:hint="eastAsia"/>
        </w:rPr>
        <w:t>N</w:t>
      </w:r>
      <w:r>
        <w:t>ormative Ethical theories</w:t>
      </w:r>
    </w:p>
    <w:p w14:paraId="4E67153A" w14:textId="0E89DF32" w:rsidR="00266D0F" w:rsidRDefault="00266D0F" w:rsidP="007663C4">
      <w:r>
        <w:tab/>
      </w:r>
      <w:r w:rsidR="00AF5497">
        <w:t>Teleological</w:t>
      </w:r>
    </w:p>
    <w:p w14:paraId="5A4447AC" w14:textId="279ACF53" w:rsidR="00DD32D7" w:rsidRDefault="00DD32D7" w:rsidP="007663C4">
      <w:r>
        <w:tab/>
      </w:r>
      <w:r>
        <w:tab/>
        <w:t>Egoism</w:t>
      </w:r>
    </w:p>
    <w:p w14:paraId="79105DF8" w14:textId="7CC2B8B9" w:rsidR="00DD32D7" w:rsidRDefault="00DD32D7" w:rsidP="007663C4">
      <w:r>
        <w:tab/>
      </w:r>
      <w:r>
        <w:tab/>
        <w:t>Nationalism</w:t>
      </w:r>
    </w:p>
    <w:p w14:paraId="55359A2D" w14:textId="48B5A1E5" w:rsidR="00DD32D7" w:rsidRDefault="00DD32D7" w:rsidP="007663C4">
      <w:r>
        <w:tab/>
      </w:r>
      <w:r>
        <w:tab/>
        <w:t>Epistemism</w:t>
      </w:r>
    </w:p>
    <w:p w14:paraId="7B109CCA" w14:textId="13D084E1" w:rsidR="003623D1" w:rsidRDefault="003623D1" w:rsidP="007663C4">
      <w:r>
        <w:tab/>
      </w:r>
      <w:r>
        <w:tab/>
        <w:t>Utilitarianism</w:t>
      </w:r>
    </w:p>
    <w:p w14:paraId="41867A0A" w14:textId="1724CB60" w:rsidR="00366154" w:rsidRDefault="00366154" w:rsidP="007663C4">
      <w:r>
        <w:tab/>
        <w:t>Deontological</w:t>
      </w:r>
    </w:p>
    <w:p w14:paraId="2B4575F3" w14:textId="50BF3BC9" w:rsidR="006C75FC" w:rsidRDefault="00A805BB" w:rsidP="006C75FC">
      <w:r>
        <w:tab/>
      </w:r>
      <w:r>
        <w:tab/>
        <w:t>Kantian ethics</w:t>
      </w:r>
    </w:p>
    <w:p w14:paraId="53658036" w14:textId="01C8DD26" w:rsidR="00530B12" w:rsidRDefault="00530B12" w:rsidP="006C75FC">
      <w:r>
        <w:tab/>
      </w:r>
      <w:r>
        <w:tab/>
      </w:r>
      <w:r>
        <w:tab/>
        <w:t>Duty</w:t>
      </w:r>
    </w:p>
    <w:p w14:paraId="799AD306" w14:textId="2BE29BD2" w:rsidR="00A805BB" w:rsidRDefault="006C75FC" w:rsidP="00AA7444">
      <w:pPr>
        <w:ind w:left="840" w:firstLine="420"/>
      </w:pPr>
      <w:r>
        <w:rPr>
          <w:rFonts w:hint="eastAsia"/>
        </w:rPr>
        <w:t>A</w:t>
      </w:r>
      <w:r>
        <w:t>utonomy</w:t>
      </w:r>
    </w:p>
    <w:p w14:paraId="3C57C8E8" w14:textId="11D8A30B" w:rsidR="005817B6" w:rsidRDefault="005817B6" w:rsidP="007663C4">
      <w:r>
        <w:tab/>
      </w:r>
      <w:r>
        <w:tab/>
      </w:r>
      <w:r>
        <w:tab/>
      </w:r>
      <w:r w:rsidR="00530B12">
        <w:tab/>
      </w:r>
      <w:r>
        <w:t>Willing well</w:t>
      </w:r>
    </w:p>
    <w:p w14:paraId="123FBDD0" w14:textId="4493240F" w:rsidR="008A59F9" w:rsidRDefault="005817B6" w:rsidP="007D3E0D">
      <w:r>
        <w:tab/>
      </w:r>
      <w:r>
        <w:tab/>
      </w:r>
      <w:r>
        <w:tab/>
        <w:t xml:space="preserve">Consistency and </w:t>
      </w:r>
      <w:r w:rsidR="008A59F9">
        <w:t>universalizability</w:t>
      </w:r>
    </w:p>
    <w:p w14:paraId="335B9118" w14:textId="70D55E28" w:rsidR="00F91E55" w:rsidRDefault="00F91E55" w:rsidP="007663C4">
      <w:r>
        <w:tab/>
        <w:t>Virtue</w:t>
      </w:r>
    </w:p>
    <w:p w14:paraId="647A0548" w14:textId="6B5AF88B" w:rsidR="005817B6" w:rsidRDefault="005817B6" w:rsidP="007663C4"/>
    <w:p w14:paraId="1BFDD878" w14:textId="7E57E342" w:rsidR="008A59F9" w:rsidRDefault="00523A91" w:rsidP="007663C4">
      <w:r>
        <w:rPr>
          <w:rFonts w:hint="eastAsia"/>
        </w:rPr>
        <w:t>K</w:t>
      </w:r>
      <w:r>
        <w:t>ant-maxims</w:t>
      </w:r>
    </w:p>
    <w:p w14:paraId="0CB661C7" w14:textId="1A530474" w:rsidR="00442924" w:rsidRDefault="00442924" w:rsidP="007663C4">
      <w:r>
        <w:tab/>
        <w:t>General principle</w:t>
      </w:r>
    </w:p>
    <w:p w14:paraId="7DDE868A" w14:textId="1C7FEEC8" w:rsidR="00442924" w:rsidRDefault="00442924" w:rsidP="007663C4">
      <w:r>
        <w:tab/>
        <w:t>Reason behind</w:t>
      </w:r>
    </w:p>
    <w:p w14:paraId="72F83EFA" w14:textId="5BDB2F3C" w:rsidR="00B54E14" w:rsidRDefault="007D3E0D" w:rsidP="007663C4">
      <w:r>
        <w:rPr>
          <w:rFonts w:hint="eastAsia"/>
        </w:rPr>
        <w:t>C</w:t>
      </w:r>
      <w:r>
        <w:t>ategorical imperative</w:t>
      </w:r>
    </w:p>
    <w:p w14:paraId="02AFFE32" w14:textId="1B2C1CC1" w:rsidR="007D3E0D" w:rsidRDefault="007D3E0D" w:rsidP="007663C4">
      <w:r>
        <w:tab/>
        <w:t>Act according to universal law</w:t>
      </w:r>
    </w:p>
    <w:p w14:paraId="0657C586" w14:textId="25F32456" w:rsidR="007D3E0D" w:rsidRDefault="00E318A2" w:rsidP="007663C4">
      <w:r>
        <w:tab/>
      </w:r>
      <w:r w:rsidR="008232B7">
        <w:t>Respect people</w:t>
      </w:r>
      <w:r w:rsidR="00565D33">
        <w:t xml:space="preserve">’s </w:t>
      </w:r>
      <w:r w:rsidR="00074675">
        <w:t>p</w:t>
      </w:r>
      <w:r>
        <w:t>ersonhood</w:t>
      </w:r>
    </w:p>
    <w:p w14:paraId="3B125AB6" w14:textId="4A2EC7C4" w:rsidR="0094344F" w:rsidRDefault="0094344F" w:rsidP="007663C4">
      <w:r>
        <w:tab/>
      </w:r>
    </w:p>
    <w:p w14:paraId="7B288677" w14:textId="31F19B20" w:rsidR="0067347A" w:rsidRDefault="0067347A" w:rsidP="007663C4"/>
    <w:p w14:paraId="1CD8E974" w14:textId="16B111E0" w:rsidR="007A37B7" w:rsidRDefault="00E66C8B" w:rsidP="007663C4">
      <w:r>
        <w:rPr>
          <w:rFonts w:hint="eastAsia"/>
        </w:rPr>
        <w:t>M</w:t>
      </w:r>
      <w:r>
        <w:t>ill</w:t>
      </w:r>
    </w:p>
    <w:p w14:paraId="22078316" w14:textId="581ADF7A" w:rsidR="0072001A" w:rsidRDefault="0072001A" w:rsidP="007663C4">
      <w:r>
        <w:t>Utilitarian</w:t>
      </w:r>
    </w:p>
    <w:p w14:paraId="3044AE3E" w14:textId="0484315E" w:rsidR="001070A4" w:rsidRDefault="001070A4" w:rsidP="007663C4"/>
    <w:p w14:paraId="5E669B45" w14:textId="61BE18AF" w:rsidR="00BC518E" w:rsidRDefault="00BC518E" w:rsidP="007663C4">
      <w:r>
        <w:rPr>
          <w:rFonts w:hint="eastAsia"/>
        </w:rPr>
        <w:t>W</w:t>
      </w:r>
      <w:r>
        <w:t>.D. Ross</w:t>
      </w:r>
    </w:p>
    <w:p w14:paraId="403F66D3" w14:textId="760CFFDF" w:rsidR="00BC518E" w:rsidRDefault="00F51F2B" w:rsidP="007663C4">
      <w:r>
        <w:rPr>
          <w:rFonts w:hint="eastAsia"/>
        </w:rPr>
        <w:t>P</w:t>
      </w:r>
      <w:r>
        <w:t>rima facie duties</w:t>
      </w:r>
    </w:p>
    <w:p w14:paraId="0E028B62" w14:textId="1AB84F49" w:rsidR="007A37B7" w:rsidRDefault="007A37B7" w:rsidP="007663C4"/>
    <w:p w14:paraId="2BC66934" w14:textId="1F554AA3" w:rsidR="00346875" w:rsidRDefault="00346875" w:rsidP="00523E12">
      <w:r>
        <w:rPr>
          <w:rFonts w:hint="eastAsia"/>
        </w:rPr>
        <w:t>M</w:t>
      </w:r>
      <w:r>
        <w:t>oral pluralism</w:t>
      </w:r>
      <w:r w:rsidR="00F00E18">
        <w:br/>
      </w:r>
      <w:r w:rsidR="003A14B2">
        <w:t>There is no one single moral theory or principle that should be accepted as preferable to others</w:t>
      </w:r>
      <w:r w:rsidR="00523E12">
        <w:t>, and there is not necessarily any single moral principle or set of principles that everyone should accept.</w:t>
      </w:r>
    </w:p>
    <w:p w14:paraId="32E0A185" w14:textId="524DB873" w:rsidR="00346875" w:rsidRDefault="00346875" w:rsidP="007663C4"/>
    <w:p w14:paraId="0AA9E5FA" w14:textId="5FA9ADF3" w:rsidR="00FA1283" w:rsidRDefault="00D1184C" w:rsidP="007663C4">
      <w:r>
        <w:rPr>
          <w:rFonts w:hint="eastAsia"/>
        </w:rPr>
        <w:t>C</w:t>
      </w:r>
      <w:r>
        <w:t>ontractarianism</w:t>
      </w:r>
    </w:p>
    <w:p w14:paraId="0B831FE4" w14:textId="56DEE062" w:rsidR="00D21BBA" w:rsidRDefault="00D21BBA" w:rsidP="00E56768">
      <w:pPr>
        <w:ind w:firstLine="420"/>
      </w:pPr>
      <w:r>
        <w:rPr>
          <w:rFonts w:hint="eastAsia"/>
        </w:rPr>
        <w:t>T</w:t>
      </w:r>
      <w:r>
        <w:t>homas Hobbes</w:t>
      </w:r>
    </w:p>
    <w:p w14:paraId="3F530204" w14:textId="4D94CFAF" w:rsidR="00E56768" w:rsidRDefault="00E56768" w:rsidP="007663C4">
      <w:r>
        <w:tab/>
        <w:t>John Rawls</w:t>
      </w:r>
    </w:p>
    <w:p w14:paraId="60F0479D" w14:textId="290BDA33" w:rsidR="00FB01AC" w:rsidRDefault="00FB01AC" w:rsidP="007663C4">
      <w:r>
        <w:tab/>
      </w:r>
      <w:r>
        <w:tab/>
        <w:t>Minimax</w:t>
      </w:r>
    </w:p>
    <w:p w14:paraId="46BEAA99" w14:textId="13AF2730" w:rsidR="00FB01AC" w:rsidRDefault="00FB01AC" w:rsidP="007663C4">
      <w:r>
        <w:tab/>
      </w:r>
      <w:r>
        <w:tab/>
        <w:t>Maximax</w:t>
      </w:r>
    </w:p>
    <w:p w14:paraId="417F29D7" w14:textId="1ABFB561" w:rsidR="00FB01AC" w:rsidRDefault="00FB01AC" w:rsidP="007663C4">
      <w:r>
        <w:tab/>
      </w:r>
      <w:r>
        <w:tab/>
      </w:r>
      <w:r w:rsidR="000829CB">
        <w:t>Maximin</w:t>
      </w:r>
    </w:p>
    <w:p w14:paraId="18819315" w14:textId="2F5B803B" w:rsidR="00FA1283" w:rsidRDefault="00FA1283" w:rsidP="007663C4"/>
    <w:p w14:paraId="64533492" w14:textId="7172BD67" w:rsidR="00C102DE" w:rsidRDefault="00C102DE" w:rsidP="007663C4">
      <w:r>
        <w:rPr>
          <w:rFonts w:hint="eastAsia"/>
        </w:rPr>
        <w:t>P</w:t>
      </w:r>
      <w:r>
        <w:t>rocedural justice</w:t>
      </w:r>
    </w:p>
    <w:p w14:paraId="59D91D90" w14:textId="7CF1A72A" w:rsidR="00C102DE" w:rsidRDefault="00C102DE" w:rsidP="007663C4">
      <w:r>
        <w:tab/>
      </w:r>
      <w:r w:rsidR="00D47545">
        <w:t>Perfect</w:t>
      </w:r>
    </w:p>
    <w:p w14:paraId="5DA6E646" w14:textId="0ACC7279" w:rsidR="00D47545" w:rsidRDefault="00D47545" w:rsidP="007663C4">
      <w:r>
        <w:tab/>
        <w:t>Imperfect</w:t>
      </w:r>
    </w:p>
    <w:p w14:paraId="6050364A" w14:textId="441A375A" w:rsidR="00D47545" w:rsidRDefault="00D47545" w:rsidP="007663C4">
      <w:r>
        <w:tab/>
        <w:t>Pure</w:t>
      </w:r>
    </w:p>
    <w:p w14:paraId="1F4D9653" w14:textId="77777777" w:rsidR="00C102DE" w:rsidRDefault="00C102DE" w:rsidP="007663C4"/>
    <w:p w14:paraId="469DC7E2" w14:textId="061FEEDB" w:rsidR="002744AF" w:rsidRDefault="002744AF" w:rsidP="007663C4">
      <w:r>
        <w:rPr>
          <w:rFonts w:hint="eastAsia"/>
        </w:rPr>
        <w:t>M</w:t>
      </w:r>
      <w:r>
        <w:t>oral reasoning</w:t>
      </w:r>
    </w:p>
    <w:p w14:paraId="61073225" w14:textId="6C1B974C" w:rsidR="00FF5D2F" w:rsidRDefault="00FF5D2F" w:rsidP="007663C4"/>
    <w:p w14:paraId="3037C991" w14:textId="217DC49D" w:rsidR="004515C6" w:rsidRDefault="00DE3F93">
      <w:pPr>
        <w:widowControl/>
        <w:jc w:val="left"/>
      </w:pPr>
      <w:r>
        <w:br w:type="page"/>
      </w:r>
      <w:r w:rsidR="004515C6">
        <w:lastRenderedPageBreak/>
        <w:t>Barriers to ethical decision making</w:t>
      </w:r>
    </w:p>
    <w:p w14:paraId="70EC8C2E" w14:textId="4E596E1C" w:rsidR="00F27249" w:rsidRDefault="00F27249">
      <w:pPr>
        <w:widowControl/>
        <w:jc w:val="left"/>
      </w:pPr>
      <w:r>
        <w:tab/>
        <w:t>Three views:</w:t>
      </w:r>
    </w:p>
    <w:p w14:paraId="57E20A67" w14:textId="2F55D9AC" w:rsidR="00F27249" w:rsidRDefault="00F27249">
      <w:pPr>
        <w:widowControl/>
        <w:jc w:val="left"/>
      </w:pPr>
      <w:r>
        <w:tab/>
      </w:r>
      <w:r>
        <w:tab/>
        <w:t>Objectivity</w:t>
      </w:r>
    </w:p>
    <w:p w14:paraId="0B8C7627" w14:textId="4F3F3292" w:rsidR="00F27249" w:rsidRDefault="00F27249">
      <w:pPr>
        <w:widowControl/>
        <w:jc w:val="left"/>
      </w:pPr>
      <w:r>
        <w:tab/>
      </w:r>
      <w:r>
        <w:tab/>
        <w:t>Interest</w:t>
      </w:r>
    </w:p>
    <w:p w14:paraId="4683FC68" w14:textId="0644D524" w:rsidR="00F27249" w:rsidRDefault="00F27249">
      <w:pPr>
        <w:widowControl/>
        <w:jc w:val="left"/>
      </w:pPr>
      <w:r>
        <w:tab/>
      </w:r>
      <w:r>
        <w:tab/>
      </w:r>
      <w:r w:rsidR="00F8636D">
        <w:t>C</w:t>
      </w:r>
      <w:r>
        <w:t>onsiderations</w:t>
      </w:r>
      <w:r w:rsidR="00F8636D">
        <w:t xml:space="preserve"> </w:t>
      </w:r>
    </w:p>
    <w:p w14:paraId="72E714A2" w14:textId="42C34268" w:rsidR="004515C6" w:rsidRDefault="00027573">
      <w:pPr>
        <w:widowControl/>
        <w:jc w:val="left"/>
      </w:pPr>
      <w:r>
        <w:tab/>
        <w:t>Partisanship</w:t>
      </w:r>
    </w:p>
    <w:p w14:paraId="3976B687" w14:textId="225FD299" w:rsidR="004515C6" w:rsidRDefault="001D406F">
      <w:pPr>
        <w:widowControl/>
        <w:jc w:val="left"/>
      </w:pPr>
      <w:r>
        <w:tab/>
      </w:r>
      <w:r w:rsidR="0019146D">
        <w:t>Rationalization</w:t>
      </w:r>
    </w:p>
    <w:p w14:paraId="347BBF33" w14:textId="3390E507" w:rsidR="001D406F" w:rsidRDefault="00F53D23">
      <w:pPr>
        <w:widowControl/>
        <w:jc w:val="left"/>
      </w:pPr>
      <w:r>
        <w:tab/>
        <w:t>Bias</w:t>
      </w:r>
    </w:p>
    <w:p w14:paraId="58AF12BC" w14:textId="01646FEE" w:rsidR="00694DE9" w:rsidRDefault="00694DE9">
      <w:pPr>
        <w:widowControl/>
        <w:jc w:val="left"/>
      </w:pPr>
      <w:r>
        <w:tab/>
        <w:t>Ethical blindness</w:t>
      </w:r>
    </w:p>
    <w:p w14:paraId="0526AB3F" w14:textId="3062C152" w:rsidR="004B2221" w:rsidRDefault="004B2221">
      <w:pPr>
        <w:widowControl/>
        <w:jc w:val="left"/>
      </w:pPr>
      <w:r>
        <w:tab/>
        <w:t>False equivalency</w:t>
      </w:r>
    </w:p>
    <w:p w14:paraId="579F2E32" w14:textId="7790DB94" w:rsidR="00C016B4" w:rsidRDefault="00C016B4">
      <w:pPr>
        <w:widowControl/>
        <w:jc w:val="left"/>
      </w:pPr>
      <w:r>
        <w:tab/>
        <w:t>Ethical Scripts</w:t>
      </w:r>
    </w:p>
    <w:p w14:paraId="0B44BF98" w14:textId="44A17966" w:rsidR="00D4696B" w:rsidRDefault="0091508D">
      <w:pPr>
        <w:widowControl/>
        <w:jc w:val="left"/>
      </w:pPr>
      <w:r>
        <w:t>Example:</w:t>
      </w:r>
    </w:p>
    <w:p w14:paraId="01BB296E" w14:textId="777E163B" w:rsidR="0091508D" w:rsidRDefault="0091508D">
      <w:pPr>
        <w:widowControl/>
        <w:jc w:val="left"/>
      </w:pPr>
      <w:r>
        <w:tab/>
      </w:r>
      <w:r>
        <w:rPr>
          <w:rFonts w:hint="eastAsia"/>
        </w:rPr>
        <w:t>Ford</w:t>
      </w:r>
      <w:r>
        <w:t xml:space="preserve"> Pinto</w:t>
      </w:r>
    </w:p>
    <w:p w14:paraId="685CA0B3" w14:textId="00F642E8" w:rsidR="004515C6" w:rsidRDefault="003F263D">
      <w:pPr>
        <w:widowControl/>
        <w:jc w:val="left"/>
      </w:pPr>
      <w:r>
        <w:rPr>
          <w:rFonts w:hint="eastAsia"/>
        </w:rPr>
        <w:t>D</w:t>
      </w:r>
      <w:r>
        <w:t>ilemmas</w:t>
      </w:r>
    </w:p>
    <w:p w14:paraId="02716B8B" w14:textId="2CE714B0" w:rsidR="00FC2166" w:rsidRDefault="00FC2166">
      <w:pPr>
        <w:widowControl/>
        <w:jc w:val="left"/>
      </w:pPr>
      <w:r>
        <w:tab/>
        <w:t>How to deal with a counterexample</w:t>
      </w:r>
    </w:p>
    <w:p w14:paraId="3811723D" w14:textId="105860E2" w:rsidR="00786000" w:rsidRDefault="00786000">
      <w:pPr>
        <w:widowControl/>
        <w:jc w:val="left"/>
      </w:pPr>
    </w:p>
    <w:p w14:paraId="298985F6" w14:textId="6E803450" w:rsidR="00786000" w:rsidRDefault="00786000">
      <w:pPr>
        <w:widowControl/>
        <w:jc w:val="left"/>
      </w:pPr>
      <w:r>
        <w:rPr>
          <w:rFonts w:hint="eastAsia"/>
        </w:rPr>
        <w:t>M</w:t>
      </w:r>
      <w:r>
        <w:t>oral Judgement</w:t>
      </w:r>
    </w:p>
    <w:p w14:paraId="4BFB2114" w14:textId="62CF2C4C" w:rsidR="004A17EB" w:rsidRPr="004A17EB" w:rsidRDefault="00061986" w:rsidP="001163FC">
      <w:pPr>
        <w:widowControl/>
        <w:jc w:val="left"/>
      </w:pPr>
      <w:r>
        <w:tab/>
        <w:t>Process and princip</w:t>
      </w:r>
      <w:r w:rsidR="00871CBB">
        <w:t>le</w:t>
      </w:r>
    </w:p>
    <w:p w14:paraId="40E341D5" w14:textId="77777777" w:rsidR="001163FC" w:rsidRDefault="00E040F6" w:rsidP="001163FC">
      <w:pPr>
        <w:widowControl/>
        <w:jc w:val="left"/>
      </w:pPr>
      <w:r>
        <w:tab/>
        <w:t>Matter of judgement</w:t>
      </w:r>
    </w:p>
    <w:p w14:paraId="696157F3" w14:textId="77777777" w:rsidR="001163FC" w:rsidRPr="004A17EB" w:rsidRDefault="001163FC" w:rsidP="001163FC">
      <w:pPr>
        <w:widowControl/>
        <w:jc w:val="left"/>
      </w:pPr>
      <w:r>
        <w:tab/>
      </w:r>
      <w:r>
        <w:tab/>
        <w:t>S</w:t>
      </w:r>
      <w:r>
        <w:rPr>
          <w:rFonts w:hint="eastAsia"/>
        </w:rPr>
        <w:t>itu</w:t>
      </w:r>
      <w:r>
        <w:t>ation is not black and white</w:t>
      </w:r>
    </w:p>
    <w:p w14:paraId="7E6EE684" w14:textId="4CA1C45B" w:rsidR="00E040F6" w:rsidRDefault="00452BFA">
      <w:pPr>
        <w:widowControl/>
        <w:jc w:val="left"/>
      </w:pPr>
      <w:r>
        <w:t>Ethical judgement</w:t>
      </w:r>
      <w:r w:rsidR="00BC13B7">
        <w:t xml:space="preserve"> on behaviors</w:t>
      </w:r>
    </w:p>
    <w:p w14:paraId="4C4109B5" w14:textId="36EA44C9" w:rsidR="00035734" w:rsidRDefault="00035734">
      <w:pPr>
        <w:widowControl/>
        <w:jc w:val="left"/>
        <w:rPr>
          <w:rFonts w:hint="eastAsia"/>
        </w:rPr>
      </w:pPr>
      <w:r>
        <w:tab/>
        <w:t>stress</w:t>
      </w:r>
    </w:p>
    <w:p w14:paraId="325D12BD" w14:textId="545DAC1C" w:rsidR="00452BFA" w:rsidRDefault="00452BFA">
      <w:pPr>
        <w:widowControl/>
        <w:jc w:val="left"/>
      </w:pPr>
      <w:r>
        <w:tab/>
        <w:t>Rules and regulations</w:t>
      </w:r>
    </w:p>
    <w:p w14:paraId="28A086E4" w14:textId="59E74C6E" w:rsidR="00035734" w:rsidRDefault="00035734">
      <w:pPr>
        <w:widowControl/>
        <w:jc w:val="left"/>
      </w:pPr>
      <w:r>
        <w:t xml:space="preserve">Accountability and </w:t>
      </w:r>
      <w:r w:rsidR="00784E37">
        <w:t>responsibility</w:t>
      </w:r>
    </w:p>
    <w:p w14:paraId="196C0E46" w14:textId="38063A1F" w:rsidR="00EC12D0" w:rsidRDefault="00EC12D0">
      <w:pPr>
        <w:widowControl/>
        <w:jc w:val="left"/>
      </w:pPr>
      <w:r>
        <w:t>Code of Ethics vs code of conduct</w:t>
      </w:r>
    </w:p>
    <w:p w14:paraId="61F08E07" w14:textId="50A7E0FB" w:rsidR="00C15132" w:rsidRPr="001163FC" w:rsidRDefault="00707098">
      <w:pPr>
        <w:widowControl/>
        <w:jc w:val="left"/>
        <w:rPr>
          <w:rFonts w:hint="eastAsia"/>
        </w:rPr>
      </w:pPr>
      <w:r>
        <w:tab/>
        <w:t xml:space="preserve">Why have code of </w:t>
      </w:r>
      <w:r w:rsidR="006B7FFD">
        <w:t>conduct</w:t>
      </w:r>
    </w:p>
    <w:p w14:paraId="7C58E435" w14:textId="62AC931A" w:rsidR="001D4467" w:rsidRDefault="001D4467">
      <w:pPr>
        <w:widowControl/>
        <w:jc w:val="left"/>
      </w:pPr>
      <w:r>
        <w:tab/>
      </w:r>
      <w:r>
        <w:tab/>
      </w:r>
    </w:p>
    <w:p w14:paraId="11943280" w14:textId="63885629" w:rsidR="0065583D" w:rsidRDefault="00BC13B7">
      <w:pPr>
        <w:widowControl/>
        <w:jc w:val="left"/>
      </w:pPr>
      <w:r>
        <w:rPr>
          <w:rFonts w:hint="eastAsia"/>
        </w:rPr>
        <w:t>E</w:t>
      </w:r>
      <w:r>
        <w:t xml:space="preserve">thical </w:t>
      </w:r>
      <w:r w:rsidR="000C3E8E">
        <w:t>awareness</w:t>
      </w:r>
    </w:p>
    <w:p w14:paraId="005E4641" w14:textId="1BBB37AF" w:rsidR="00483D3C" w:rsidRDefault="00463925">
      <w:pPr>
        <w:widowControl/>
        <w:jc w:val="left"/>
      </w:pPr>
      <w:r>
        <w:tab/>
        <w:t>Avoid</w:t>
      </w:r>
    </w:p>
    <w:p w14:paraId="2A2D4B6A" w14:textId="1F83B39B" w:rsidR="00463925" w:rsidRDefault="00463925" w:rsidP="00463925">
      <w:pPr>
        <w:widowControl/>
        <w:jc w:val="left"/>
      </w:pPr>
      <w:r>
        <w:tab/>
      </w:r>
      <w:r>
        <w:tab/>
        <w:t xml:space="preserve">Moral </w:t>
      </w:r>
      <w:r w:rsidR="00A7446B">
        <w:t>negligence</w:t>
      </w:r>
    </w:p>
    <w:p w14:paraId="53997904" w14:textId="58BC1D70" w:rsidR="00463925" w:rsidRDefault="00463925" w:rsidP="00463925">
      <w:pPr>
        <w:widowControl/>
        <w:jc w:val="left"/>
        <w:rPr>
          <w:rFonts w:hint="eastAsia"/>
        </w:rPr>
      </w:pPr>
      <w:r>
        <w:tab/>
      </w:r>
      <w:r>
        <w:tab/>
        <w:t xml:space="preserve">Moral </w:t>
      </w:r>
      <w:r w:rsidR="00A7446B">
        <w:t>recklessness</w:t>
      </w:r>
    </w:p>
    <w:p w14:paraId="28B381F8" w14:textId="1D52F2EC" w:rsidR="00463925" w:rsidRDefault="00463925" w:rsidP="00463925">
      <w:pPr>
        <w:widowControl/>
        <w:jc w:val="left"/>
        <w:rPr>
          <w:rFonts w:hint="eastAsia"/>
        </w:rPr>
      </w:pPr>
      <w:r>
        <w:tab/>
      </w:r>
      <w:r>
        <w:tab/>
        <w:t xml:space="preserve">Moral </w:t>
      </w:r>
      <w:r w:rsidR="00A7446B">
        <w:t>blindness</w:t>
      </w:r>
    </w:p>
    <w:p w14:paraId="098DD10D" w14:textId="4E0EA400" w:rsidR="00463925" w:rsidRDefault="00463925" w:rsidP="00463925">
      <w:pPr>
        <w:widowControl/>
        <w:jc w:val="left"/>
        <w:rPr>
          <w:rFonts w:hint="eastAsia"/>
        </w:rPr>
      </w:pPr>
      <w:r>
        <w:tab/>
      </w:r>
      <w:r>
        <w:tab/>
        <w:t xml:space="preserve">Moral </w:t>
      </w:r>
      <w:r w:rsidR="00A7446B">
        <w:t>competence</w:t>
      </w:r>
    </w:p>
    <w:p w14:paraId="7853E6A0" w14:textId="757A2CBD" w:rsidR="00463925" w:rsidRDefault="0072000F">
      <w:pPr>
        <w:widowControl/>
        <w:jc w:val="left"/>
      </w:pPr>
      <w:r>
        <w:rPr>
          <w:rFonts w:hint="eastAsia"/>
        </w:rPr>
        <w:t>E</w:t>
      </w:r>
      <w:r>
        <w:t>thical caution</w:t>
      </w:r>
    </w:p>
    <w:p w14:paraId="7879B2EB" w14:textId="56369BD8" w:rsidR="006D55E5" w:rsidRDefault="006D55E5">
      <w:pPr>
        <w:widowControl/>
        <w:jc w:val="left"/>
      </w:pPr>
      <w:r>
        <w:tab/>
        <w:t>Preventing, avoiding, minimizing the unethical</w:t>
      </w:r>
    </w:p>
    <w:p w14:paraId="08057E3F" w14:textId="40B4FA4D" w:rsidR="008E5B5A" w:rsidRDefault="008E5B5A">
      <w:pPr>
        <w:widowControl/>
        <w:jc w:val="left"/>
      </w:pPr>
      <w:r>
        <w:tab/>
      </w:r>
      <w:r w:rsidR="00CA6ED9">
        <w:t>P</w:t>
      </w:r>
      <w:r>
        <w:t>rinciple</w:t>
      </w:r>
    </w:p>
    <w:p w14:paraId="4D22ADE6" w14:textId="46402036" w:rsidR="00CA6ED9" w:rsidRDefault="00CA6ED9">
      <w:pPr>
        <w:widowControl/>
        <w:jc w:val="left"/>
      </w:pPr>
      <w:r>
        <w:tab/>
        <w:t>Safe exit</w:t>
      </w:r>
    </w:p>
    <w:p w14:paraId="25209415" w14:textId="14F6C4D0" w:rsidR="004A09E8" w:rsidRDefault="004A09E8">
      <w:pPr>
        <w:widowControl/>
        <w:jc w:val="left"/>
      </w:pPr>
      <w:r>
        <w:tab/>
        <w:t>Defensive driving</w:t>
      </w:r>
    </w:p>
    <w:p w14:paraId="59E91B47" w14:textId="1EAC6133" w:rsidR="00101D8E" w:rsidRDefault="00101D8E">
      <w:pPr>
        <w:widowControl/>
        <w:jc w:val="left"/>
      </w:pPr>
      <w:r>
        <w:t>Hierarchy</w:t>
      </w:r>
    </w:p>
    <w:p w14:paraId="5619B3F3" w14:textId="101A63CC" w:rsidR="00F45B05" w:rsidRDefault="00F45B05">
      <w:pPr>
        <w:widowControl/>
        <w:jc w:val="left"/>
      </w:pPr>
      <w:r>
        <w:rPr>
          <w:rFonts w:hint="eastAsia"/>
        </w:rPr>
        <w:t>D</w:t>
      </w:r>
      <w:r>
        <w:t>irty hand</w:t>
      </w:r>
    </w:p>
    <w:p w14:paraId="5F73389D" w14:textId="77777777" w:rsidR="00AB42AC" w:rsidRDefault="00AB42AC">
      <w:pPr>
        <w:widowControl/>
        <w:jc w:val="left"/>
        <w:rPr>
          <w:rFonts w:hint="eastAsia"/>
        </w:rPr>
      </w:pPr>
    </w:p>
    <w:p w14:paraId="2F99E6F9" w14:textId="1A451C55" w:rsidR="004515C6" w:rsidRDefault="004515C6">
      <w:pPr>
        <w:widowControl/>
        <w:jc w:val="left"/>
      </w:pPr>
      <w:r>
        <w:br w:type="page"/>
      </w:r>
    </w:p>
    <w:p w14:paraId="1B3C2E3F" w14:textId="2C424D18" w:rsidR="00DE3F93" w:rsidRDefault="009B2214" w:rsidP="009B2214">
      <w:pPr>
        <w:pStyle w:val="1"/>
      </w:pPr>
      <w:r>
        <w:rPr>
          <w:rFonts w:hint="eastAsia"/>
        </w:rPr>
        <w:lastRenderedPageBreak/>
        <w:t>L</w:t>
      </w:r>
      <w:r>
        <w:t>ecture summary</w:t>
      </w:r>
      <w:r w:rsidR="008F3B3A">
        <w:t xml:space="preserve"> 1</w:t>
      </w:r>
    </w:p>
    <w:p w14:paraId="7A62E39E" w14:textId="2CCEBFF8" w:rsidR="00E83763" w:rsidRPr="00E83763" w:rsidRDefault="00E83763" w:rsidP="00213D2B">
      <w:pPr>
        <w:pStyle w:val="2"/>
      </w:pPr>
      <w:r>
        <w:t>Week</w:t>
      </w:r>
      <w:r w:rsidR="00AB745B">
        <w:t xml:space="preserve"> </w:t>
      </w:r>
      <w:r>
        <w:t xml:space="preserve">2: </w:t>
      </w:r>
      <w:r>
        <w:rPr>
          <w:rFonts w:hint="eastAsia"/>
        </w:rPr>
        <w:t>Theoretical</w:t>
      </w:r>
      <w:r>
        <w:t xml:space="preserve"> underpinning of Ethics </w:t>
      </w:r>
    </w:p>
    <w:p w14:paraId="798820FD" w14:textId="57078AA9" w:rsidR="00FF5D2F" w:rsidRDefault="00DE3F93" w:rsidP="00845741">
      <w:r>
        <w:rPr>
          <w:rFonts w:hint="eastAsia"/>
        </w:rPr>
        <w:t>T</w:t>
      </w:r>
      <w:r>
        <w:t xml:space="preserve">he </w:t>
      </w:r>
      <w:r w:rsidR="00D32CAC">
        <w:t>started the lecture</w:t>
      </w:r>
      <w:r w:rsidR="00FF5D2F">
        <w:t xml:space="preserve"> by putting us </w:t>
      </w:r>
      <w:r w:rsidR="003C37D7">
        <w:t xml:space="preserve">in an ethical scenario </w:t>
      </w:r>
      <w:r w:rsidR="002B355C">
        <w:t>and ask</w:t>
      </w:r>
      <w:r w:rsidR="006E05D5">
        <w:t xml:space="preserve">ing </w:t>
      </w:r>
      <w:r w:rsidR="005920B4">
        <w:t xml:space="preserve">us </w:t>
      </w:r>
      <w:r w:rsidR="00A33C3C">
        <w:t xml:space="preserve">questions such as making ethical decisions and </w:t>
      </w:r>
      <w:r w:rsidR="00D824CB">
        <w:t>identifying important moral characteristics</w:t>
      </w:r>
      <w:r w:rsidR="00F24028">
        <w:t>.</w:t>
      </w:r>
      <w:r w:rsidR="00B0319F">
        <w:t xml:space="preserve"> </w:t>
      </w:r>
      <w:r w:rsidR="00AE7849">
        <w:t>The lecturer first introduced t</w:t>
      </w:r>
      <w:r w:rsidR="00E067A3">
        <w:t>hat</w:t>
      </w:r>
      <w:r w:rsidR="00AE7849">
        <w:t xml:space="preserve"> t</w:t>
      </w:r>
      <w:r w:rsidR="00297B39">
        <w:t xml:space="preserve">here are two types of ethics: </w:t>
      </w:r>
      <w:r w:rsidR="00535E97">
        <w:t>d</w:t>
      </w:r>
      <w:r w:rsidR="00297B39">
        <w:t xml:space="preserve">escriptive </w:t>
      </w:r>
      <w:r w:rsidR="00535E97">
        <w:t>ethics</w:t>
      </w:r>
      <w:r w:rsidR="006D4CA9">
        <w:t xml:space="preserve"> which describes people’s behavior</w:t>
      </w:r>
      <w:r w:rsidR="00535E97">
        <w:t xml:space="preserve"> and </w:t>
      </w:r>
      <w:r w:rsidR="00234872">
        <w:t>p</w:t>
      </w:r>
      <w:r w:rsidR="00535E97">
        <w:t>rescriptive</w:t>
      </w:r>
      <w:r w:rsidR="00234872">
        <w:t xml:space="preserve"> ethics which</w:t>
      </w:r>
      <w:r w:rsidR="00D30EE8">
        <w:t xml:space="preserve"> defines what people ought to d</w:t>
      </w:r>
      <w:r w:rsidR="00112810">
        <w:t>o</w:t>
      </w:r>
      <w:r w:rsidR="004C744A">
        <w:t xml:space="preserve">. </w:t>
      </w:r>
      <w:r w:rsidR="006868D0">
        <w:t xml:space="preserve">Prescriptive ethics is characterized by </w:t>
      </w:r>
      <w:r w:rsidR="00714AAE">
        <w:t>casuistr</w:t>
      </w:r>
      <w:r w:rsidR="00715963">
        <w:t>y</w:t>
      </w:r>
      <w:r w:rsidR="00D97C5C">
        <w:t>,</w:t>
      </w:r>
      <w:r w:rsidR="00DF2351" w:rsidRPr="00DF2351">
        <w:t xml:space="preserve"> </w:t>
      </w:r>
      <w:r w:rsidR="00DF2351">
        <w:t>normative issues</w:t>
      </w:r>
      <w:r w:rsidR="00D97C5C">
        <w:rPr>
          <w:b/>
          <w:bCs/>
        </w:rPr>
        <w:t xml:space="preserve"> </w:t>
      </w:r>
      <w:r w:rsidR="007C6200" w:rsidRPr="007C6200">
        <w:t>and</w:t>
      </w:r>
      <w:r w:rsidR="007C6200">
        <w:rPr>
          <w:b/>
          <w:bCs/>
        </w:rPr>
        <w:t xml:space="preserve"> </w:t>
      </w:r>
      <w:r w:rsidR="007C6200">
        <w:t>normative ethics</w:t>
      </w:r>
      <w:r w:rsidR="00714AAE">
        <w:t>.</w:t>
      </w:r>
      <w:r w:rsidR="008047B1">
        <w:t xml:space="preserve"> Normative ethics, also called general principle is the core of this lecture</w:t>
      </w:r>
      <w:r w:rsidR="00EC1DB2">
        <w:t xml:space="preserve"> consists of two school of theories: </w:t>
      </w:r>
      <w:r w:rsidR="000618DA">
        <w:t>c</w:t>
      </w:r>
      <w:r w:rsidR="00EC1DB2">
        <w:t>onsequential</w:t>
      </w:r>
      <w:r w:rsidR="00124988">
        <w:t xml:space="preserve"> </w:t>
      </w:r>
      <w:r w:rsidR="00A36DD0">
        <w:t>(</w:t>
      </w:r>
      <w:r w:rsidR="002F2DC9">
        <w:t>teleological</w:t>
      </w:r>
      <w:r w:rsidR="00A36DD0">
        <w:t>)</w:t>
      </w:r>
      <w:r w:rsidR="00EC1DB2">
        <w:t xml:space="preserve"> and non-consequential</w:t>
      </w:r>
      <w:r w:rsidR="00B949BC">
        <w:t xml:space="preserve"> (</w:t>
      </w:r>
      <w:r w:rsidR="002C3EAD">
        <w:t>deontological</w:t>
      </w:r>
      <w:r w:rsidR="00B949BC">
        <w:t>)</w:t>
      </w:r>
      <w:r w:rsidR="008047B1">
        <w:t>.</w:t>
      </w:r>
      <w:r w:rsidR="007D46DB">
        <w:t xml:space="preserve"> Immanuel Kant, foundation of the deontological </w:t>
      </w:r>
      <w:r w:rsidR="005A176D">
        <w:t>describes</w:t>
      </w:r>
      <w:r w:rsidR="0088487C">
        <w:t xml:space="preserve"> ethics by </w:t>
      </w:r>
      <w:r w:rsidR="0087180B">
        <w:t xml:space="preserve">four attributes: </w:t>
      </w:r>
      <w:r w:rsidR="00C6128E">
        <w:t xml:space="preserve">duty, autonomy, consistency and </w:t>
      </w:r>
      <w:r w:rsidR="00BE188A">
        <w:t>universalizability</w:t>
      </w:r>
      <w:r w:rsidR="00A90167">
        <w:t xml:space="preserve">. </w:t>
      </w:r>
      <w:r w:rsidR="00B94EE3">
        <w:t>He also suggested two important theories: categorical imperative and maxims</w:t>
      </w:r>
      <w:r w:rsidR="00707EE2">
        <w:t>.</w:t>
      </w:r>
      <w:r w:rsidR="002B4FBC">
        <w:t xml:space="preserve"> </w:t>
      </w:r>
      <w:r w:rsidR="00184BDF">
        <w:t>Maxims is a general principle that explain why somebody is doing something</w:t>
      </w:r>
      <w:r w:rsidR="00EF3233">
        <w:t>.</w:t>
      </w:r>
      <w:r w:rsidR="0043216B">
        <w:t xml:space="preserve"> By accepting duty as the basic moral feature, </w:t>
      </w:r>
      <w:r w:rsidR="00A21B6D">
        <w:t>an agent with good will that acts autonomously</w:t>
      </w:r>
      <w:r w:rsidR="005B25C9">
        <w:t xml:space="preserve"> and consistently</w:t>
      </w:r>
      <w:r w:rsidR="00A21B6D">
        <w:t xml:space="preserve"> to avoid hypocrisy </w:t>
      </w:r>
      <w:r w:rsidR="00ED7633">
        <w:t xml:space="preserve">can be </w:t>
      </w:r>
      <w:r w:rsidR="00ED7633">
        <w:rPr>
          <w:rFonts w:hint="eastAsia"/>
        </w:rPr>
        <w:t>regard</w:t>
      </w:r>
      <w:r w:rsidR="00ED7633">
        <w:t xml:space="preserve">ed as a </w:t>
      </w:r>
      <w:r w:rsidR="00C94D55">
        <w:t>responsible</w:t>
      </w:r>
      <w:r w:rsidR="00ED7633">
        <w:t xml:space="preserve"> person</w:t>
      </w:r>
      <w:r w:rsidR="002478EF">
        <w:t>.</w:t>
      </w:r>
      <w:r w:rsidR="002B31C8">
        <w:t xml:space="preserve"> </w:t>
      </w:r>
      <w:r w:rsidR="0066575D">
        <w:t>For consequential ethics, Mill and Ross also developed theories about utilitarianism to maximize happiness or “general utility”</w:t>
      </w:r>
      <w:r w:rsidR="00D405B5">
        <w:t xml:space="preserve"> which</w:t>
      </w:r>
      <w:r w:rsidR="002F5AFD">
        <w:t xml:space="preserve"> emphasize on consequences instead of </w:t>
      </w:r>
      <w:r w:rsidR="003F3F48">
        <w:t xml:space="preserve">starting point or </w:t>
      </w:r>
      <w:r w:rsidR="001527E0">
        <w:t xml:space="preserve">in other word, </w:t>
      </w:r>
      <w:r w:rsidR="003F3F48">
        <w:t>maxims</w:t>
      </w:r>
      <w:r w:rsidR="00D405B5">
        <w:t>.</w:t>
      </w:r>
      <w:r w:rsidR="00732F96">
        <w:t xml:space="preserve"> After that, contractarianism is also introduced under deontological theory</w:t>
      </w:r>
      <w:r w:rsidR="0003584D">
        <w:t xml:space="preserve">. </w:t>
      </w:r>
      <w:r w:rsidR="002331A7">
        <w:t>Thus, it can be concluded that ethics is a complicated issue not only because values are different in different cultures and scenarios</w:t>
      </w:r>
      <w:r w:rsidR="003553F2">
        <w:t>, but also there is no one single moral theory or principle that should be accepted as preferable to others, and there is not necessary any principles that everyone should accept</w:t>
      </w:r>
      <w:r w:rsidR="00C82742">
        <w:t>.</w:t>
      </w:r>
      <w:r w:rsidR="00D961EC">
        <w:t xml:space="preserve"> In the end</w:t>
      </w:r>
      <w:r w:rsidR="0062627E">
        <w:t xml:space="preserve">, virtual is briefly talked about by quoting Plato’s and Aristotle’s theories to explain how an attribute can be defined as </w:t>
      </w:r>
      <w:r w:rsidR="00E714C3">
        <w:t>virtue</w:t>
      </w:r>
      <w:r w:rsidR="004017A7">
        <w:t>.</w:t>
      </w:r>
    </w:p>
    <w:p w14:paraId="02CAD04B" w14:textId="2BB9F4C6" w:rsidR="00C653A1" w:rsidRPr="00E83763" w:rsidRDefault="00C653A1" w:rsidP="00C653A1">
      <w:pPr>
        <w:pStyle w:val="2"/>
      </w:pPr>
      <w:r>
        <w:t xml:space="preserve">Week </w:t>
      </w:r>
      <w:r w:rsidR="004A1400">
        <w:t>3</w:t>
      </w:r>
      <w:r>
        <w:t>: Moral reasoning and Professional Ethics</w:t>
      </w:r>
    </w:p>
    <w:p w14:paraId="14EDCBB0" w14:textId="09D88C4A" w:rsidR="00272379" w:rsidRDefault="00052525" w:rsidP="00272379">
      <w:pPr>
        <w:widowControl/>
        <w:jc w:val="left"/>
      </w:pPr>
      <w:r>
        <w:rPr>
          <w:rFonts w:hint="eastAsia"/>
        </w:rPr>
        <w:t>T</w:t>
      </w:r>
      <w:r>
        <w:t>h</w:t>
      </w:r>
      <w:r w:rsidR="00571441">
        <w:t xml:space="preserve">is lecture is about </w:t>
      </w:r>
      <w:r w:rsidR="005C60FC">
        <w:t xml:space="preserve">making </w:t>
      </w:r>
      <w:r w:rsidR="009F0FC7">
        <w:t xml:space="preserve">ethical </w:t>
      </w:r>
      <w:r w:rsidR="008D7803">
        <w:t xml:space="preserve">decisions and </w:t>
      </w:r>
      <w:r w:rsidR="00FE5E31">
        <w:t>making ethical judgements</w:t>
      </w:r>
      <w:r w:rsidR="00490E7F">
        <w:t>.</w:t>
      </w:r>
      <w:r w:rsidR="001124A8">
        <w:t xml:space="preserve"> First,</w:t>
      </w:r>
      <w:r w:rsidR="00D2024D">
        <w:t xml:space="preserve"> the lecturer introduced </w:t>
      </w:r>
      <w:r w:rsidR="00D2024D">
        <w:rPr>
          <w:rFonts w:hint="eastAsia"/>
        </w:rPr>
        <w:t>b</w:t>
      </w:r>
      <w:r w:rsidR="005125EF">
        <w:t>arriers to ethical decision making</w:t>
      </w:r>
      <w:r w:rsidR="0063009B">
        <w:t xml:space="preserve"> that </w:t>
      </w:r>
      <w:r w:rsidR="00D626B0">
        <w:t xml:space="preserve">may </w:t>
      </w:r>
      <w:r w:rsidR="004517DC">
        <w:t xml:space="preserve">conflict with </w:t>
      </w:r>
      <w:r w:rsidR="005125EF">
        <w:t>Objectivity</w:t>
      </w:r>
      <w:r w:rsidR="00EF429A">
        <w:t xml:space="preserve">, customer </w:t>
      </w:r>
      <w:r w:rsidR="005125EF">
        <w:t>Interest</w:t>
      </w:r>
      <w:r w:rsidR="00EF429A">
        <w:rPr>
          <w:rFonts w:hint="eastAsia"/>
        </w:rPr>
        <w:t xml:space="preserve"> </w:t>
      </w:r>
      <w:r w:rsidR="00CF714D">
        <w:t xml:space="preserve">other appropriate ethical </w:t>
      </w:r>
      <w:r w:rsidR="003C22D7">
        <w:t>c</w:t>
      </w:r>
      <w:r w:rsidR="005125EF">
        <w:t>onsiderations</w:t>
      </w:r>
      <w:r w:rsidR="00FE4AB5">
        <w:t xml:space="preserve"> which are</w:t>
      </w:r>
      <w:r w:rsidR="007822AD">
        <w:rPr>
          <w:rFonts w:hint="eastAsia"/>
        </w:rPr>
        <w:t xml:space="preserve"> </w:t>
      </w:r>
      <w:r w:rsidR="005125EF">
        <w:t>Partisanship</w:t>
      </w:r>
      <w:r w:rsidR="00DC1C07">
        <w:t xml:space="preserve">, </w:t>
      </w:r>
      <w:r w:rsidR="005125EF">
        <w:t>Rationalization</w:t>
      </w:r>
      <w:r w:rsidR="00DC1C07">
        <w:t xml:space="preserve">, </w:t>
      </w:r>
      <w:r w:rsidR="005125EF">
        <w:t>Bias</w:t>
      </w:r>
      <w:r w:rsidR="00DC1C07">
        <w:t xml:space="preserve">, </w:t>
      </w:r>
      <w:r w:rsidR="005125EF">
        <w:t>Ethical blindness</w:t>
      </w:r>
      <w:r w:rsidR="00DC1C07">
        <w:t>,</w:t>
      </w:r>
      <w:r w:rsidR="005125EF">
        <w:t xml:space="preserve"> equivalency</w:t>
      </w:r>
      <w:r w:rsidR="00B619CE">
        <w:t xml:space="preserve"> and </w:t>
      </w:r>
      <w:r w:rsidR="005125EF">
        <w:t>Ethical Scripts</w:t>
      </w:r>
      <w:r w:rsidR="005E40CE">
        <w:t>.</w:t>
      </w:r>
      <w:r w:rsidR="00F07CD7">
        <w:t xml:space="preserve"> And</w:t>
      </w:r>
      <w:r w:rsidR="005E40CE">
        <w:t xml:space="preserve"> </w:t>
      </w:r>
      <w:r w:rsidR="00F07CD7">
        <w:t>a</w:t>
      </w:r>
      <w:r w:rsidR="0043372C">
        <w:t xml:space="preserve">n example of </w:t>
      </w:r>
      <w:r w:rsidR="0032191C">
        <w:t xml:space="preserve">Ford Pinto was given to </w:t>
      </w:r>
      <w:r w:rsidR="00581BE6">
        <w:t xml:space="preserve">explain </w:t>
      </w:r>
      <w:r w:rsidR="00192E83">
        <w:t xml:space="preserve">the </w:t>
      </w:r>
      <w:r w:rsidR="004A4121">
        <w:t>ethical scripts</w:t>
      </w:r>
      <w:r w:rsidR="005A2852">
        <w:t>.</w:t>
      </w:r>
      <w:r w:rsidR="00EF6EC6">
        <w:t xml:space="preserve"> Then</w:t>
      </w:r>
      <w:r w:rsidR="00EC31BA">
        <w:t xml:space="preserve">, </w:t>
      </w:r>
      <w:r w:rsidR="002813E3">
        <w:t>few ethical dilemmas</w:t>
      </w:r>
      <w:r w:rsidR="00830821">
        <w:t xml:space="preserve"> are given </w:t>
      </w:r>
      <w:r w:rsidR="00BF307B">
        <w:t xml:space="preserve">and </w:t>
      </w:r>
      <w:r w:rsidR="00B07616">
        <w:t>we talked about how to deal with a counterexample</w:t>
      </w:r>
      <w:r w:rsidR="009E1E82">
        <w:t>.</w:t>
      </w:r>
      <w:r w:rsidR="002D5030">
        <w:t xml:space="preserve"> After that, </w:t>
      </w:r>
      <w:r w:rsidR="001A2E5F">
        <w:t xml:space="preserve">process and principle </w:t>
      </w:r>
      <w:r w:rsidR="004859D5">
        <w:t xml:space="preserve">of making moral judgement is </w:t>
      </w:r>
      <w:r w:rsidR="00665497">
        <w:t xml:space="preserve">illustrated </w:t>
      </w:r>
      <w:r w:rsidR="0085460E">
        <w:t>and the lecturer stressed that,</w:t>
      </w:r>
      <w:r w:rsidR="00472833">
        <w:t xml:space="preserve"> in a matter of judgement, situation is not black and white</w:t>
      </w:r>
      <w:r w:rsidR="002C3EC9">
        <w:t>.</w:t>
      </w:r>
      <w:r w:rsidR="009340D5">
        <w:t xml:space="preserve"> </w:t>
      </w:r>
      <w:r w:rsidR="00B03D5F">
        <w:t xml:space="preserve">However, </w:t>
      </w:r>
      <w:r w:rsidR="00E81A2B">
        <w:t>besides ethical judgement</w:t>
      </w:r>
      <w:r w:rsidR="00B2627B">
        <w:t xml:space="preserve"> that represents responsibility</w:t>
      </w:r>
      <w:r w:rsidR="00E81A2B">
        <w:t xml:space="preserve">, </w:t>
      </w:r>
      <w:r w:rsidR="00B2627B">
        <w:t xml:space="preserve">rules </w:t>
      </w:r>
      <w:r w:rsidR="00BE1F02">
        <w:t xml:space="preserve">and regulations that stands for accountability are also </w:t>
      </w:r>
      <w:r w:rsidR="0056725A">
        <w:t>important.</w:t>
      </w:r>
      <w:r w:rsidR="00386C07">
        <w:t xml:space="preserve"> Comparing to responsibility, </w:t>
      </w:r>
      <w:r w:rsidR="00FC78D1">
        <w:t>accountability is more directive</w:t>
      </w:r>
      <w:r w:rsidR="00BE5254">
        <w:t xml:space="preserve"> and</w:t>
      </w:r>
      <w:r w:rsidR="00E12D5A">
        <w:t xml:space="preserve"> it</w:t>
      </w:r>
      <w:r w:rsidR="00BE5254">
        <w:t xml:space="preserve"> emphasis on process</w:t>
      </w:r>
      <w:r w:rsidR="00FC78D1">
        <w:t>.</w:t>
      </w:r>
      <w:r w:rsidR="00504544">
        <w:t xml:space="preserve"> While responsibility corresponds to code of ethics, there is also code of conduct that requires accountability</w:t>
      </w:r>
      <w:r w:rsidR="00391000">
        <w:t>.</w:t>
      </w:r>
      <w:r w:rsidR="00527920">
        <w:t xml:space="preserve"> Because of the </w:t>
      </w:r>
      <w:r w:rsidR="00503A12">
        <w:t xml:space="preserve">features of accountability, </w:t>
      </w:r>
      <w:r w:rsidR="00B0194F">
        <w:t>code of conduct is necessary to guarantee uniformity and to keep the public trust.</w:t>
      </w:r>
      <w:r w:rsidR="009940E1">
        <w:t xml:space="preserve"> </w:t>
      </w:r>
      <w:r w:rsidR="00AE0B33">
        <w:t>After that,</w:t>
      </w:r>
      <w:r w:rsidR="00D73E9E">
        <w:t xml:space="preserve"> </w:t>
      </w:r>
      <w:r w:rsidR="000463CE">
        <w:t>e</w:t>
      </w:r>
      <w:r w:rsidR="009940E1">
        <w:t>thical awareness</w:t>
      </w:r>
      <w:r w:rsidR="00833F01">
        <w:t xml:space="preserve"> to </w:t>
      </w:r>
      <w:r w:rsidR="00F75EDD">
        <w:t>avoid</w:t>
      </w:r>
      <w:r w:rsidR="00947A0D" w:rsidRPr="00947A0D">
        <w:t xml:space="preserve"> </w:t>
      </w:r>
      <w:r w:rsidR="00AA2F00">
        <w:t>m</w:t>
      </w:r>
      <w:r w:rsidR="00947A0D">
        <w:t>oral negligence</w:t>
      </w:r>
      <w:r w:rsidR="00316913">
        <w:t>,</w:t>
      </w:r>
      <w:r w:rsidR="005C0600">
        <w:t xml:space="preserve"> </w:t>
      </w:r>
      <w:r w:rsidR="00AA2F00">
        <w:t>m</w:t>
      </w:r>
      <w:r w:rsidR="00947A0D">
        <w:t>oral recklessness</w:t>
      </w:r>
      <w:r w:rsidR="00AA2F00">
        <w:t>,</w:t>
      </w:r>
      <w:r w:rsidR="005C0600">
        <w:t xml:space="preserve"> </w:t>
      </w:r>
      <w:r w:rsidR="00AA2F00">
        <w:t>m</w:t>
      </w:r>
      <w:r w:rsidR="00947A0D">
        <w:t>oral blindness</w:t>
      </w:r>
      <w:r w:rsidR="00AA2F00">
        <w:t xml:space="preserve"> and m</w:t>
      </w:r>
      <w:r w:rsidR="00947A0D">
        <w:t>oral competence</w:t>
      </w:r>
      <w:r w:rsidR="00027D1F">
        <w:t xml:space="preserve"> is </w:t>
      </w:r>
      <w:r w:rsidR="00027D1F">
        <w:lastRenderedPageBreak/>
        <w:t>illustrated followed by ethical caution</w:t>
      </w:r>
      <w:r w:rsidR="006F5A1F">
        <w:t xml:space="preserve">. </w:t>
      </w:r>
      <w:r w:rsidR="00E538A8">
        <w:t>Comparing to ethical awareness which is a passive principle, it requires people to prevent, avoid and minimize the unethical</w:t>
      </w:r>
      <w:r w:rsidR="00871324">
        <w:t xml:space="preserve"> which is a really tough job</w:t>
      </w:r>
      <w:r w:rsidR="001C1642">
        <w:t>.</w:t>
      </w:r>
      <w:r w:rsidR="00272379">
        <w:t xml:space="preserve"> The principle involved are: </w:t>
      </w:r>
      <w:r w:rsidR="00216EB8">
        <w:t>precautionary p</w:t>
      </w:r>
      <w:r w:rsidR="00272379">
        <w:t>rinciple</w:t>
      </w:r>
      <w:r w:rsidR="00210EF8">
        <w:t xml:space="preserve">, </w:t>
      </w:r>
      <w:r w:rsidR="00483C09">
        <w:t>s</w:t>
      </w:r>
      <w:r w:rsidR="00272379">
        <w:t>afe exit</w:t>
      </w:r>
      <w:r w:rsidR="00483C09">
        <w:t xml:space="preserve"> and d</w:t>
      </w:r>
      <w:r w:rsidR="00272379">
        <w:t>efensive driving</w:t>
      </w:r>
      <w:r w:rsidR="006E6F6D">
        <w:t>.</w:t>
      </w:r>
      <w:r w:rsidR="00734B88">
        <w:t xml:space="preserve"> In the end, the lecturer discussed </w:t>
      </w:r>
      <w:r w:rsidR="00384082">
        <w:t>bout the hierarchy and dirty hand theory</w:t>
      </w:r>
      <w:r w:rsidR="00722792">
        <w:t xml:space="preserve"> by an example of trolley problem</w:t>
      </w:r>
      <w:r w:rsidR="008D4E9B">
        <w:t xml:space="preserve"> and few </w:t>
      </w:r>
      <w:r w:rsidR="00C040D5">
        <w:t xml:space="preserve">relevant </w:t>
      </w:r>
      <w:r w:rsidR="005F3C25">
        <w:t>cases</w:t>
      </w:r>
      <w:r w:rsidR="002F58E5">
        <w:t>.</w:t>
      </w:r>
    </w:p>
    <w:p w14:paraId="1EECF00D" w14:textId="01ABD484" w:rsidR="009940E1" w:rsidRDefault="009940E1" w:rsidP="00027D1F">
      <w:pPr>
        <w:widowControl/>
        <w:jc w:val="left"/>
        <w:rPr>
          <w:rFonts w:hint="eastAsia"/>
        </w:rPr>
      </w:pPr>
    </w:p>
    <w:p w14:paraId="62A7B516" w14:textId="77777777" w:rsidR="00085212" w:rsidRDefault="00085212" w:rsidP="00B619CE">
      <w:pPr>
        <w:widowControl/>
        <w:jc w:val="left"/>
      </w:pPr>
    </w:p>
    <w:p w14:paraId="575F6C4E" w14:textId="47908655" w:rsidR="00C653A1" w:rsidRPr="005125EF" w:rsidRDefault="00C653A1" w:rsidP="00845741"/>
    <w:sectPr w:rsidR="00C653A1" w:rsidRPr="0051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05"/>
    <w:rsid w:val="00027573"/>
    <w:rsid w:val="00027D1F"/>
    <w:rsid w:val="00032218"/>
    <w:rsid w:val="00032BA2"/>
    <w:rsid w:val="00035734"/>
    <w:rsid w:val="0003584D"/>
    <w:rsid w:val="000463CE"/>
    <w:rsid w:val="00052525"/>
    <w:rsid w:val="00060FE9"/>
    <w:rsid w:val="000618DA"/>
    <w:rsid w:val="00061986"/>
    <w:rsid w:val="00074675"/>
    <w:rsid w:val="000829CB"/>
    <w:rsid w:val="00085212"/>
    <w:rsid w:val="000A0EEA"/>
    <w:rsid w:val="000C3E8E"/>
    <w:rsid w:val="000D114C"/>
    <w:rsid w:val="000F48BF"/>
    <w:rsid w:val="00101D8E"/>
    <w:rsid w:val="001070A4"/>
    <w:rsid w:val="00110009"/>
    <w:rsid w:val="001124A8"/>
    <w:rsid w:val="00112810"/>
    <w:rsid w:val="00113791"/>
    <w:rsid w:val="001163FC"/>
    <w:rsid w:val="00124988"/>
    <w:rsid w:val="00124DA8"/>
    <w:rsid w:val="001527E0"/>
    <w:rsid w:val="0015730B"/>
    <w:rsid w:val="00176C51"/>
    <w:rsid w:val="00184BDF"/>
    <w:rsid w:val="00191254"/>
    <w:rsid w:val="0019146D"/>
    <w:rsid w:val="00192E83"/>
    <w:rsid w:val="00195C85"/>
    <w:rsid w:val="001979C1"/>
    <w:rsid w:val="001A2E5F"/>
    <w:rsid w:val="001B1587"/>
    <w:rsid w:val="001B18D2"/>
    <w:rsid w:val="001C1642"/>
    <w:rsid w:val="001D406F"/>
    <w:rsid w:val="001D4467"/>
    <w:rsid w:val="001D4746"/>
    <w:rsid w:val="00210EF8"/>
    <w:rsid w:val="00213D2B"/>
    <w:rsid w:val="00216EB8"/>
    <w:rsid w:val="002331A7"/>
    <w:rsid w:val="00233788"/>
    <w:rsid w:val="00234872"/>
    <w:rsid w:val="002478EF"/>
    <w:rsid w:val="00250764"/>
    <w:rsid w:val="00266D0F"/>
    <w:rsid w:val="00272379"/>
    <w:rsid w:val="002744AF"/>
    <w:rsid w:val="002774AD"/>
    <w:rsid w:val="002813E3"/>
    <w:rsid w:val="00297B39"/>
    <w:rsid w:val="002A3BDA"/>
    <w:rsid w:val="002A6D59"/>
    <w:rsid w:val="002B1538"/>
    <w:rsid w:val="002B31C8"/>
    <w:rsid w:val="002B355C"/>
    <w:rsid w:val="002B4FBC"/>
    <w:rsid w:val="002C3EAD"/>
    <w:rsid w:val="002C3EC9"/>
    <w:rsid w:val="002C6E71"/>
    <w:rsid w:val="002D5030"/>
    <w:rsid w:val="002E7452"/>
    <w:rsid w:val="002F2DC9"/>
    <w:rsid w:val="002F58E5"/>
    <w:rsid w:val="002F5AFD"/>
    <w:rsid w:val="00316913"/>
    <w:rsid w:val="0032191C"/>
    <w:rsid w:val="00346875"/>
    <w:rsid w:val="003553F2"/>
    <w:rsid w:val="003623D1"/>
    <w:rsid w:val="00363584"/>
    <w:rsid w:val="00366154"/>
    <w:rsid w:val="00384082"/>
    <w:rsid w:val="00386C07"/>
    <w:rsid w:val="00391000"/>
    <w:rsid w:val="003A14B2"/>
    <w:rsid w:val="003C22D7"/>
    <w:rsid w:val="003C37D7"/>
    <w:rsid w:val="003D14D8"/>
    <w:rsid w:val="003E3B68"/>
    <w:rsid w:val="003F263D"/>
    <w:rsid w:val="003F2BDF"/>
    <w:rsid w:val="003F3F48"/>
    <w:rsid w:val="003F6182"/>
    <w:rsid w:val="00400443"/>
    <w:rsid w:val="004017A7"/>
    <w:rsid w:val="004038A2"/>
    <w:rsid w:val="00404586"/>
    <w:rsid w:val="00406D3A"/>
    <w:rsid w:val="004125F2"/>
    <w:rsid w:val="00415897"/>
    <w:rsid w:val="00416E66"/>
    <w:rsid w:val="0043216B"/>
    <w:rsid w:val="0043372C"/>
    <w:rsid w:val="00437ECC"/>
    <w:rsid w:val="00441F1A"/>
    <w:rsid w:val="00442924"/>
    <w:rsid w:val="004515C6"/>
    <w:rsid w:val="004517DC"/>
    <w:rsid w:val="00452A8E"/>
    <w:rsid w:val="00452BFA"/>
    <w:rsid w:val="00463925"/>
    <w:rsid w:val="00472833"/>
    <w:rsid w:val="00474629"/>
    <w:rsid w:val="00483C09"/>
    <w:rsid w:val="00483D3C"/>
    <w:rsid w:val="004859D5"/>
    <w:rsid w:val="00490E7F"/>
    <w:rsid w:val="00493A01"/>
    <w:rsid w:val="004973FC"/>
    <w:rsid w:val="004A09E8"/>
    <w:rsid w:val="004A1400"/>
    <w:rsid w:val="004A17EB"/>
    <w:rsid w:val="004A4121"/>
    <w:rsid w:val="004B066F"/>
    <w:rsid w:val="004B2221"/>
    <w:rsid w:val="004C744A"/>
    <w:rsid w:val="004D4DB5"/>
    <w:rsid w:val="004E3B8E"/>
    <w:rsid w:val="004F7B27"/>
    <w:rsid w:val="00503A12"/>
    <w:rsid w:val="00504544"/>
    <w:rsid w:val="005125EF"/>
    <w:rsid w:val="00523A91"/>
    <w:rsid w:val="00523E12"/>
    <w:rsid w:val="00527920"/>
    <w:rsid w:val="00530B12"/>
    <w:rsid w:val="0053214C"/>
    <w:rsid w:val="00535E97"/>
    <w:rsid w:val="00537558"/>
    <w:rsid w:val="00565D33"/>
    <w:rsid w:val="0056725A"/>
    <w:rsid w:val="00571441"/>
    <w:rsid w:val="0058097A"/>
    <w:rsid w:val="005817B6"/>
    <w:rsid w:val="00581BE6"/>
    <w:rsid w:val="005920B4"/>
    <w:rsid w:val="005A176D"/>
    <w:rsid w:val="005A2852"/>
    <w:rsid w:val="005B25C9"/>
    <w:rsid w:val="005C0600"/>
    <w:rsid w:val="005C60FC"/>
    <w:rsid w:val="005D47B0"/>
    <w:rsid w:val="005E40CE"/>
    <w:rsid w:val="005F3C25"/>
    <w:rsid w:val="0060269F"/>
    <w:rsid w:val="006163CA"/>
    <w:rsid w:val="0062627E"/>
    <w:rsid w:val="0062654F"/>
    <w:rsid w:val="0063009B"/>
    <w:rsid w:val="0063522A"/>
    <w:rsid w:val="0065583D"/>
    <w:rsid w:val="00662035"/>
    <w:rsid w:val="00665497"/>
    <w:rsid w:val="0066575D"/>
    <w:rsid w:val="0067347A"/>
    <w:rsid w:val="006868D0"/>
    <w:rsid w:val="00692A47"/>
    <w:rsid w:val="00694DE9"/>
    <w:rsid w:val="006A2920"/>
    <w:rsid w:val="006B7FFD"/>
    <w:rsid w:val="006C75FC"/>
    <w:rsid w:val="006D4CA9"/>
    <w:rsid w:val="006D55E5"/>
    <w:rsid w:val="006E05D5"/>
    <w:rsid w:val="006E6F6D"/>
    <w:rsid w:val="006F5A1F"/>
    <w:rsid w:val="00703CB5"/>
    <w:rsid w:val="00707098"/>
    <w:rsid w:val="00707EE2"/>
    <w:rsid w:val="00714AAE"/>
    <w:rsid w:val="00715963"/>
    <w:rsid w:val="0072000F"/>
    <w:rsid w:val="0072001A"/>
    <w:rsid w:val="00722792"/>
    <w:rsid w:val="00732F96"/>
    <w:rsid w:val="007334B5"/>
    <w:rsid w:val="00734B88"/>
    <w:rsid w:val="00743A74"/>
    <w:rsid w:val="0074679B"/>
    <w:rsid w:val="007663C4"/>
    <w:rsid w:val="007822AD"/>
    <w:rsid w:val="00784E37"/>
    <w:rsid w:val="00786000"/>
    <w:rsid w:val="007979A7"/>
    <w:rsid w:val="007A37B7"/>
    <w:rsid w:val="007C6200"/>
    <w:rsid w:val="007D3E0D"/>
    <w:rsid w:val="007D3E4F"/>
    <w:rsid w:val="007D46DB"/>
    <w:rsid w:val="007E1C9C"/>
    <w:rsid w:val="007F4040"/>
    <w:rsid w:val="007F7B19"/>
    <w:rsid w:val="008047B1"/>
    <w:rsid w:val="008232B7"/>
    <w:rsid w:val="00827E2C"/>
    <w:rsid w:val="00830821"/>
    <w:rsid w:val="00833F01"/>
    <w:rsid w:val="00844079"/>
    <w:rsid w:val="00845741"/>
    <w:rsid w:val="00852A78"/>
    <w:rsid w:val="0085460E"/>
    <w:rsid w:val="00871324"/>
    <w:rsid w:val="0087180B"/>
    <w:rsid w:val="00871CBB"/>
    <w:rsid w:val="0088487C"/>
    <w:rsid w:val="008A59F9"/>
    <w:rsid w:val="008D4E9B"/>
    <w:rsid w:val="008D7803"/>
    <w:rsid w:val="008E5B5A"/>
    <w:rsid w:val="008F3B3A"/>
    <w:rsid w:val="00910F86"/>
    <w:rsid w:val="0091508D"/>
    <w:rsid w:val="00915855"/>
    <w:rsid w:val="009200CC"/>
    <w:rsid w:val="009340D5"/>
    <w:rsid w:val="0094344F"/>
    <w:rsid w:val="00947A0D"/>
    <w:rsid w:val="00947C33"/>
    <w:rsid w:val="0096331A"/>
    <w:rsid w:val="00971974"/>
    <w:rsid w:val="0097793B"/>
    <w:rsid w:val="00991977"/>
    <w:rsid w:val="009940E1"/>
    <w:rsid w:val="009B2214"/>
    <w:rsid w:val="009B41F4"/>
    <w:rsid w:val="009D0D3A"/>
    <w:rsid w:val="009E1E82"/>
    <w:rsid w:val="009F0FC7"/>
    <w:rsid w:val="009F2E35"/>
    <w:rsid w:val="00A14E8D"/>
    <w:rsid w:val="00A21B6D"/>
    <w:rsid w:val="00A33C3C"/>
    <w:rsid w:val="00A36DD0"/>
    <w:rsid w:val="00A4698B"/>
    <w:rsid w:val="00A60632"/>
    <w:rsid w:val="00A6115B"/>
    <w:rsid w:val="00A648CE"/>
    <w:rsid w:val="00A73B35"/>
    <w:rsid w:val="00A7446B"/>
    <w:rsid w:val="00A805BB"/>
    <w:rsid w:val="00A90167"/>
    <w:rsid w:val="00AA2F00"/>
    <w:rsid w:val="00AA6640"/>
    <w:rsid w:val="00AA7444"/>
    <w:rsid w:val="00AB42AC"/>
    <w:rsid w:val="00AB745B"/>
    <w:rsid w:val="00AC39B2"/>
    <w:rsid w:val="00AE08EA"/>
    <w:rsid w:val="00AE0B33"/>
    <w:rsid w:val="00AE7849"/>
    <w:rsid w:val="00AF3FEA"/>
    <w:rsid w:val="00AF5497"/>
    <w:rsid w:val="00B0194F"/>
    <w:rsid w:val="00B0319F"/>
    <w:rsid w:val="00B03D5F"/>
    <w:rsid w:val="00B07616"/>
    <w:rsid w:val="00B2627B"/>
    <w:rsid w:val="00B54E14"/>
    <w:rsid w:val="00B619CE"/>
    <w:rsid w:val="00B7656F"/>
    <w:rsid w:val="00B86F64"/>
    <w:rsid w:val="00B949BC"/>
    <w:rsid w:val="00B94EE3"/>
    <w:rsid w:val="00BA031B"/>
    <w:rsid w:val="00BB67FF"/>
    <w:rsid w:val="00BB6A80"/>
    <w:rsid w:val="00BC13B7"/>
    <w:rsid w:val="00BC518E"/>
    <w:rsid w:val="00BC5D05"/>
    <w:rsid w:val="00BD7E1B"/>
    <w:rsid w:val="00BE188A"/>
    <w:rsid w:val="00BE1F02"/>
    <w:rsid w:val="00BE5254"/>
    <w:rsid w:val="00BF307B"/>
    <w:rsid w:val="00C016B4"/>
    <w:rsid w:val="00C040D5"/>
    <w:rsid w:val="00C059E1"/>
    <w:rsid w:val="00C07582"/>
    <w:rsid w:val="00C102DE"/>
    <w:rsid w:val="00C15132"/>
    <w:rsid w:val="00C2190C"/>
    <w:rsid w:val="00C6128E"/>
    <w:rsid w:val="00C653A1"/>
    <w:rsid w:val="00C82742"/>
    <w:rsid w:val="00C94D55"/>
    <w:rsid w:val="00CA6ED9"/>
    <w:rsid w:val="00CF714D"/>
    <w:rsid w:val="00D1184C"/>
    <w:rsid w:val="00D120C9"/>
    <w:rsid w:val="00D16B01"/>
    <w:rsid w:val="00D2024D"/>
    <w:rsid w:val="00D21BBA"/>
    <w:rsid w:val="00D27950"/>
    <w:rsid w:val="00D30EE8"/>
    <w:rsid w:val="00D32CAC"/>
    <w:rsid w:val="00D405B5"/>
    <w:rsid w:val="00D446C0"/>
    <w:rsid w:val="00D4672D"/>
    <w:rsid w:val="00D4696B"/>
    <w:rsid w:val="00D47545"/>
    <w:rsid w:val="00D626B0"/>
    <w:rsid w:val="00D63AB3"/>
    <w:rsid w:val="00D73E9E"/>
    <w:rsid w:val="00D824CB"/>
    <w:rsid w:val="00D961EC"/>
    <w:rsid w:val="00D97C5C"/>
    <w:rsid w:val="00DA6C9A"/>
    <w:rsid w:val="00DB0DB3"/>
    <w:rsid w:val="00DC1C07"/>
    <w:rsid w:val="00DC31CC"/>
    <w:rsid w:val="00DC683A"/>
    <w:rsid w:val="00DD32D7"/>
    <w:rsid w:val="00DD5D1D"/>
    <w:rsid w:val="00DE36E6"/>
    <w:rsid w:val="00DE3F93"/>
    <w:rsid w:val="00DE6AA3"/>
    <w:rsid w:val="00DF2351"/>
    <w:rsid w:val="00E036A2"/>
    <w:rsid w:val="00E040F6"/>
    <w:rsid w:val="00E067A3"/>
    <w:rsid w:val="00E12D5A"/>
    <w:rsid w:val="00E318A2"/>
    <w:rsid w:val="00E37D93"/>
    <w:rsid w:val="00E538A8"/>
    <w:rsid w:val="00E56768"/>
    <w:rsid w:val="00E5712B"/>
    <w:rsid w:val="00E649E9"/>
    <w:rsid w:val="00E66C8B"/>
    <w:rsid w:val="00E714C3"/>
    <w:rsid w:val="00E71FF1"/>
    <w:rsid w:val="00E81A2B"/>
    <w:rsid w:val="00E83763"/>
    <w:rsid w:val="00EA39F3"/>
    <w:rsid w:val="00EC12D0"/>
    <w:rsid w:val="00EC1DB2"/>
    <w:rsid w:val="00EC31BA"/>
    <w:rsid w:val="00ED1EBB"/>
    <w:rsid w:val="00ED7633"/>
    <w:rsid w:val="00EF3233"/>
    <w:rsid w:val="00EF429A"/>
    <w:rsid w:val="00EF6EC6"/>
    <w:rsid w:val="00EF7C3F"/>
    <w:rsid w:val="00F00E18"/>
    <w:rsid w:val="00F07CD7"/>
    <w:rsid w:val="00F24028"/>
    <w:rsid w:val="00F27249"/>
    <w:rsid w:val="00F3644D"/>
    <w:rsid w:val="00F45B05"/>
    <w:rsid w:val="00F51F2B"/>
    <w:rsid w:val="00F53D23"/>
    <w:rsid w:val="00F75EDD"/>
    <w:rsid w:val="00F771E8"/>
    <w:rsid w:val="00F8636D"/>
    <w:rsid w:val="00F901A9"/>
    <w:rsid w:val="00F91E55"/>
    <w:rsid w:val="00FA1283"/>
    <w:rsid w:val="00FB01AC"/>
    <w:rsid w:val="00FB14EE"/>
    <w:rsid w:val="00FB7431"/>
    <w:rsid w:val="00FC2166"/>
    <w:rsid w:val="00FC78D1"/>
    <w:rsid w:val="00FE4AB5"/>
    <w:rsid w:val="00FE5E31"/>
    <w:rsid w:val="00FF1833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775F"/>
  <w15:chartTrackingRefBased/>
  <w15:docId w15:val="{F2561D77-C8E8-4F73-9665-9BD1F85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0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22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391</cp:revision>
  <dcterms:created xsi:type="dcterms:W3CDTF">2021-09-29T02:23:00Z</dcterms:created>
  <dcterms:modified xsi:type="dcterms:W3CDTF">2021-09-30T09:20:00Z</dcterms:modified>
</cp:coreProperties>
</file>