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13579" w14:textId="67952D66" w:rsidR="00280E0D" w:rsidRDefault="00AE5550" w:rsidP="00280E0D">
      <w:r>
        <w:t>The three models</w:t>
      </w:r>
      <w:r w:rsidR="001C647A">
        <w:t xml:space="preserve"> </w:t>
      </w:r>
      <w:r w:rsidR="00891767">
        <w:t>constructed very different hidden layers</w:t>
      </w:r>
      <w:r w:rsidR="00B14BC2">
        <w:t xml:space="preserve"> which vary from shape and usage</w:t>
      </w:r>
      <w:r w:rsidR="00137AD2">
        <w:t>.</w:t>
      </w:r>
      <w:r w:rsidR="001E4E09">
        <w:t xml:space="preserve"> </w:t>
      </w:r>
      <w:r w:rsidR="003E026D">
        <w:t xml:space="preserve">The first layer of Polar net has distinct </w:t>
      </w:r>
      <w:r w:rsidR="005F74E6">
        <w:t>hidden value comparing to the other two</w:t>
      </w:r>
      <w:r w:rsidR="001F72D5">
        <w:t xml:space="preserve"> because of the </w:t>
      </w:r>
      <w:r w:rsidR="0055407B">
        <w:t xml:space="preserve">unique </w:t>
      </w:r>
      <w:r w:rsidR="00BB6CC2">
        <w:t>coordinate system used</w:t>
      </w:r>
      <w:r w:rsidR="008638AD">
        <w:t>.</w:t>
      </w:r>
      <w:r w:rsidR="00526683">
        <w:t xml:space="preserve"> It generates </w:t>
      </w:r>
      <w:r w:rsidR="00CA40F6">
        <w:t xml:space="preserve">spiral shaped </w:t>
      </w:r>
      <w:r w:rsidR="001459C0">
        <w:t xml:space="preserve">masks while </w:t>
      </w:r>
      <w:r w:rsidR="0004725D">
        <w:t xml:space="preserve">others have </w:t>
      </w:r>
      <w:r w:rsidR="0084337C">
        <w:t xml:space="preserve">linear separated </w:t>
      </w:r>
      <w:r w:rsidR="00D94DA9">
        <w:t>hidden layers</w:t>
      </w:r>
      <w:r w:rsidR="005807FE">
        <w:t>.</w:t>
      </w:r>
      <w:r w:rsidR="0074337F">
        <w:t xml:space="preserve"> </w:t>
      </w:r>
      <w:r w:rsidR="00CA47B4">
        <w:t xml:space="preserve">Another difference is that </w:t>
      </w:r>
      <w:r w:rsidR="00831EEE">
        <w:t xml:space="preserve">PolarNet generates the final answer directly from </w:t>
      </w:r>
      <w:r w:rsidR="006A3084">
        <w:t>the first hidden layer</w:t>
      </w:r>
      <w:r w:rsidR="001861EB">
        <w:t xml:space="preserve"> by</w:t>
      </w:r>
      <w:r w:rsidR="000D526A">
        <w:t xml:space="preserve"> overlapping them</w:t>
      </w:r>
      <w:r w:rsidR="006A3084">
        <w:t xml:space="preserve"> while </w:t>
      </w:r>
      <w:r w:rsidR="0005001A">
        <w:t>RawNet and ShortNet</w:t>
      </w:r>
      <w:r w:rsidR="00C40B25">
        <w:t xml:space="preserve"> need to first combine those linear </w:t>
      </w:r>
      <w:r w:rsidR="00001C5D">
        <w:t>layers</w:t>
      </w:r>
      <w:r w:rsidR="005D67AC">
        <w:t xml:space="preserve"> to form some </w:t>
      </w:r>
      <w:r w:rsidR="00156C83">
        <w:t>curves</w:t>
      </w:r>
      <w:r w:rsidR="00CD10E1">
        <w:t xml:space="preserve"> in second layer</w:t>
      </w:r>
      <w:r w:rsidR="00156C83">
        <w:t xml:space="preserve"> </w:t>
      </w:r>
      <w:r w:rsidR="00F96193">
        <w:t xml:space="preserve">to </w:t>
      </w:r>
      <w:r w:rsidR="008D2067">
        <w:t>cover the spiral shape</w:t>
      </w:r>
      <w:r w:rsidR="0010472E">
        <w:t>.</w:t>
      </w:r>
      <w:r w:rsidR="007A168B">
        <w:t xml:space="preserve"> </w:t>
      </w:r>
      <w:r w:rsidR="003B3F65">
        <w:t xml:space="preserve">There is no significant difference between </w:t>
      </w:r>
      <w:r w:rsidR="00D61033">
        <w:t>the</w:t>
      </w:r>
      <w:r w:rsidR="00B95F03">
        <w:t xml:space="preserve"> </w:t>
      </w:r>
      <w:r w:rsidR="00D61033">
        <w:t>layer</w:t>
      </w:r>
      <w:r w:rsidR="001B7C0A">
        <w:t>s</w:t>
      </w:r>
      <w:r w:rsidR="00D61033">
        <w:t xml:space="preserve"> of RawNet and ShortNet.</w:t>
      </w:r>
    </w:p>
    <w:p w14:paraId="7F124103" w14:textId="77777777" w:rsidR="007D298D" w:rsidRPr="00280E0D" w:rsidRDefault="007D298D" w:rsidP="00280E0D"/>
    <w:p w14:paraId="553B8C16" w14:textId="233CF1A4" w:rsidR="00280E0D" w:rsidRDefault="00142F1F" w:rsidP="00280E0D">
      <w:r>
        <w:t>Some experiments were made on initial values for RawNet and ShortNet</w:t>
      </w:r>
      <w:r w:rsidR="008D3B18">
        <w:t>.</w:t>
      </w:r>
      <w:r w:rsidR="0059081A">
        <w:t xml:space="preserve"> It is found that </w:t>
      </w:r>
      <w:r w:rsidR="00F04B81">
        <w:t xml:space="preserve">initial value of 0.2 </w:t>
      </w:r>
      <w:r w:rsidR="00791287">
        <w:t>gives quite satisfying</w:t>
      </w:r>
      <w:r w:rsidR="00A968E0">
        <w:t xml:space="preserve"> </w:t>
      </w:r>
      <w:r w:rsidR="008E4328">
        <w:t>performance</w:t>
      </w:r>
      <w:r w:rsidR="00BE5840">
        <w:t xml:space="preserve"> with</w:t>
      </w:r>
      <w:r w:rsidR="009278CF">
        <w:t xml:space="preserve"> </w:t>
      </w:r>
      <w:r w:rsidR="00E55257">
        <w:t>7000</w:t>
      </w:r>
      <w:r w:rsidR="00BE5840">
        <w:t xml:space="preserve"> </w:t>
      </w:r>
      <w:r w:rsidR="00BD792A">
        <w:t>expected epochs</w:t>
      </w:r>
      <w:r w:rsidR="00B43C8A">
        <w:t>.</w:t>
      </w:r>
      <w:r w:rsidR="00360182">
        <w:t xml:space="preserve"> </w:t>
      </w:r>
      <w:r w:rsidR="00836768">
        <w:t>Although</w:t>
      </w:r>
      <w:r w:rsidR="00C33EB5">
        <w:t xml:space="preserve"> sometimes </w:t>
      </w:r>
      <w:r w:rsidR="005E2497">
        <w:t>it stuck</w:t>
      </w:r>
      <w:r w:rsidR="0069696F">
        <w:t xml:space="preserve"> on some point and </w:t>
      </w:r>
      <w:r w:rsidR="00A855C8">
        <w:t>epochs needed approach to 20000</w:t>
      </w:r>
      <w:r w:rsidR="002D654D">
        <w:t xml:space="preserve">, it is still </w:t>
      </w:r>
      <w:r w:rsidR="006530BA">
        <w:t xml:space="preserve">much better </w:t>
      </w:r>
      <w:r w:rsidR="00B72145">
        <w:t xml:space="preserve">than </w:t>
      </w:r>
      <w:r w:rsidR="003E7FDB">
        <w:t xml:space="preserve">those </w:t>
      </w:r>
      <w:r w:rsidR="000606E4">
        <w:t xml:space="preserve">values in both </w:t>
      </w:r>
      <w:r w:rsidR="00AA59CB">
        <w:t>directions</w:t>
      </w:r>
      <w:r w:rsidR="004C3DDC">
        <w:t>.</w:t>
      </w:r>
      <w:r w:rsidR="00617588">
        <w:t xml:space="preserve"> </w:t>
      </w:r>
      <w:r w:rsidR="00664DD1">
        <w:t>A larger initial weight</w:t>
      </w:r>
      <w:r w:rsidR="00DC2745">
        <w:t xml:space="preserve"> </w:t>
      </w:r>
      <w:r w:rsidR="00DD5EE9">
        <w:t xml:space="preserve">could save time </w:t>
      </w:r>
      <w:r w:rsidR="00F53F24">
        <w:t xml:space="preserve">for </w:t>
      </w:r>
      <w:r w:rsidR="009D53C9">
        <w:t xml:space="preserve">approaching to </w:t>
      </w:r>
      <w:r w:rsidR="00DE6E19">
        <w:t xml:space="preserve">optimal answer however </w:t>
      </w:r>
      <w:r w:rsidR="003226E1">
        <w:t xml:space="preserve">the network may go far away if the initial weight is too </w:t>
      </w:r>
      <w:r w:rsidR="009C75E8">
        <w:t>large</w:t>
      </w:r>
      <w:r w:rsidR="00F222AF">
        <w:t>.</w:t>
      </w:r>
    </w:p>
    <w:p w14:paraId="13FA78B0" w14:textId="1CCE547D" w:rsidR="00271B1B" w:rsidRDefault="00271B1B" w:rsidP="00280E0D"/>
    <w:p w14:paraId="54F29FF4" w14:textId="2CC85794" w:rsidR="00362C29" w:rsidRDefault="00BF751D" w:rsidP="00EA4855">
      <w:r>
        <w:t>Apparently</w:t>
      </w:r>
      <w:r w:rsidR="00272540">
        <w:t xml:space="preserve">, </w:t>
      </w:r>
      <w:r w:rsidR="00830F66">
        <w:t xml:space="preserve">the output of </w:t>
      </w:r>
      <w:r w:rsidR="0006053B">
        <w:t xml:space="preserve">PolarNet is more natural than the models using </w:t>
      </w:r>
      <w:r w:rsidR="00585231">
        <w:rPr>
          <w:rFonts w:hint="eastAsia"/>
        </w:rPr>
        <w:t>C</w:t>
      </w:r>
      <w:r w:rsidR="00585231">
        <w:t>artesian coordinate system</w:t>
      </w:r>
      <w:r w:rsidR="00D757C4">
        <w:t>.</w:t>
      </w:r>
      <w:r w:rsidR="008A4398">
        <w:t xml:space="preserve"> </w:t>
      </w:r>
      <w:r w:rsidR="008D029E">
        <w:t xml:space="preserve">Meanwhile, the naturalness of </w:t>
      </w:r>
      <w:r w:rsidR="00411A91">
        <w:t>the output of ShortNet is relative higher than that of RawNet</w:t>
      </w:r>
      <w:r w:rsidR="0094165F">
        <w:t>.</w:t>
      </w:r>
      <w:r w:rsidR="00D35D9C">
        <w:t xml:space="preserve"> The reason for high naturalness of PolarNet is </w:t>
      </w:r>
      <w:r w:rsidR="008D56D5">
        <w:t>the spiral shape</w:t>
      </w:r>
      <w:r w:rsidR="001609D8">
        <w:t xml:space="preserve"> </w:t>
      </w:r>
      <w:r w:rsidR="0027272A">
        <w:t xml:space="preserve">which </w:t>
      </w:r>
      <w:r w:rsidR="0053400B">
        <w:t xml:space="preserve">can be represented approximately </w:t>
      </w:r>
      <w:r w:rsidR="006C032E">
        <w:t xml:space="preserve">in a linear </w:t>
      </w:r>
      <w:r w:rsidR="004C7D39">
        <w:t>form</w:t>
      </w:r>
      <w:r w:rsidR="00B63B46">
        <w:t xml:space="preserve"> with </w:t>
      </w:r>
      <w:r w:rsidR="000515BF">
        <w:t>polar coordinate</w:t>
      </w:r>
      <w:r w:rsidR="00A03502">
        <w:t>s</w:t>
      </w:r>
      <w:r w:rsidR="003B121A">
        <w:t>.</w:t>
      </w:r>
      <w:r w:rsidR="00EB78AC">
        <w:t xml:space="preserve"> </w:t>
      </w:r>
      <w:r w:rsidR="000A199F">
        <w:t>Thus, the regression for this model</w:t>
      </w:r>
      <w:r w:rsidR="000857C4">
        <w:t xml:space="preserve"> </w:t>
      </w:r>
      <w:r w:rsidR="00D8453C">
        <w:t>is more likely to approach the real function of the spiral shape</w:t>
      </w:r>
      <w:r w:rsidR="00FF1F2A">
        <w:t>.</w:t>
      </w:r>
      <w:r w:rsidR="003E6501">
        <w:t xml:space="preserve"> However, </w:t>
      </w:r>
      <w:r w:rsidR="00342C14">
        <w:t xml:space="preserve">only </w:t>
      </w:r>
      <w:r w:rsidR="00457DED">
        <w:t xml:space="preserve">approximate </w:t>
      </w:r>
      <w:r w:rsidR="00F74669">
        <w:t>shape can b</w:t>
      </w:r>
      <w:r w:rsidR="004264FA">
        <w:t xml:space="preserve">e </w:t>
      </w:r>
      <w:r w:rsidR="00631F67">
        <w:t>imitated by networks using Cartesian coordinates</w:t>
      </w:r>
      <w:r w:rsidR="00AD0AEF">
        <w:t>.</w:t>
      </w:r>
      <w:r w:rsidR="00CA4F2A">
        <w:t xml:space="preserve"> </w:t>
      </w:r>
      <w:r w:rsidR="00A170D8">
        <w:t xml:space="preserve">Representation is regarded </w:t>
      </w:r>
      <w:r w:rsidR="002D2CD8">
        <w:t>as a</w:t>
      </w:r>
      <w:r w:rsidR="002D15D7">
        <w:t xml:space="preserve"> fixed</w:t>
      </w:r>
      <w:r w:rsidR="002D2CD8">
        <w:t xml:space="preserve"> </w:t>
      </w:r>
      <w:r w:rsidR="00AE5AF7">
        <w:t xml:space="preserve">“layer” </w:t>
      </w:r>
      <w:r w:rsidR="008E087B">
        <w:t xml:space="preserve">to filter data </w:t>
      </w:r>
      <w:r w:rsidR="00EB06C0">
        <w:t xml:space="preserve">which is designed by </w:t>
      </w:r>
      <w:r w:rsidR="00AA77CB">
        <w:t>hum</w:t>
      </w:r>
      <w:r w:rsidR="00F35D69">
        <w:t>an</w:t>
      </w:r>
      <w:r w:rsidR="00386AD5">
        <w:t xml:space="preserve">, </w:t>
      </w:r>
      <w:r w:rsidR="001B0642">
        <w:t>with a</w:t>
      </w:r>
      <w:r w:rsidR="00AD7BF5">
        <w:t>n</w:t>
      </w:r>
      <w:r w:rsidR="001B0642">
        <w:t xml:space="preserve"> </w:t>
      </w:r>
      <w:r w:rsidR="00173406">
        <w:t xml:space="preserve">appropriate </w:t>
      </w:r>
      <w:r w:rsidR="004B17CA">
        <w:t>representation</w:t>
      </w:r>
      <w:r w:rsidR="00750E5A">
        <w:t xml:space="preserve">, </w:t>
      </w:r>
      <w:r w:rsidR="009839C0">
        <w:t xml:space="preserve">the model can </w:t>
      </w:r>
      <w:r w:rsidR="00204BCD">
        <w:t>fit the sample</w:t>
      </w:r>
      <w:r w:rsidR="002D27B4">
        <w:t xml:space="preserve">s </w:t>
      </w:r>
      <w:r w:rsidR="007028C1">
        <w:t>with higher accuracy</w:t>
      </w:r>
      <w:r w:rsidR="006C5AE0">
        <w:t>.</w:t>
      </w:r>
      <w:r w:rsidR="00C91B24">
        <w:t xml:space="preserve"> </w:t>
      </w:r>
      <w:r w:rsidR="00EB2ABD">
        <w:t xml:space="preserve">The </w:t>
      </w:r>
      <w:r w:rsidR="00BB48CE">
        <w:t xml:space="preserve">purpose of elaborating </w:t>
      </w:r>
      <w:r w:rsidR="00471DB9">
        <w:t xml:space="preserve">representation of data is to </w:t>
      </w:r>
      <w:r w:rsidR="00224228">
        <w:t>cover as much features which</w:t>
      </w:r>
      <w:r w:rsidR="000162D0">
        <w:t xml:space="preserve"> are fixed, obvious and do not require </w:t>
      </w:r>
      <w:r w:rsidR="00884793">
        <w:t>machine learning to find out</w:t>
      </w:r>
      <w:r w:rsidR="004F3497">
        <w:t xml:space="preserve"> as possible</w:t>
      </w:r>
      <w:r w:rsidR="00820C3C">
        <w:t>.</w:t>
      </w:r>
      <w:r w:rsidR="00613990">
        <w:t xml:space="preserve"> </w:t>
      </w:r>
      <w:r w:rsidR="00C66B10">
        <w:t xml:space="preserve">With </w:t>
      </w:r>
      <w:r w:rsidR="00CA3B00">
        <w:t xml:space="preserve">a </w:t>
      </w:r>
      <w:r w:rsidR="009C7E5F">
        <w:t xml:space="preserve">pertinent </w:t>
      </w:r>
      <w:r w:rsidR="00584B6C">
        <w:t>representation</w:t>
      </w:r>
      <w:r w:rsidR="006A7E0B">
        <w:t>,</w:t>
      </w:r>
      <w:r w:rsidR="00DC1F81">
        <w:t xml:space="preserve"> elevation of</w:t>
      </w:r>
      <w:r w:rsidR="006A7E0B">
        <w:t xml:space="preserve"> </w:t>
      </w:r>
      <w:r w:rsidR="00367F60">
        <w:t xml:space="preserve">both accuracy and </w:t>
      </w:r>
      <w:r w:rsidR="00DF4793">
        <w:t xml:space="preserve">speed of </w:t>
      </w:r>
      <w:r w:rsidR="00031394">
        <w:t xml:space="preserve">a </w:t>
      </w:r>
      <w:r w:rsidR="002124AF">
        <w:t xml:space="preserve">model </w:t>
      </w:r>
      <w:r w:rsidR="000264F3">
        <w:t>is possible.</w:t>
      </w:r>
    </w:p>
    <w:p w14:paraId="1CD486E2" w14:textId="48B2364F" w:rsidR="00EA4855" w:rsidRDefault="00EA4855" w:rsidP="00EA4855"/>
    <w:p w14:paraId="77DA4B17" w14:textId="7993B428" w:rsidR="00A044DE" w:rsidRDefault="00A044DE" w:rsidP="00EA4855">
      <w:r>
        <w:t xml:space="preserve">In the end, some experiments were made on the parameters and </w:t>
      </w:r>
      <w:r w:rsidR="00E567FC">
        <w:t>architectures</w:t>
      </w:r>
      <w:r w:rsidR="008763F1">
        <w:t>.</w:t>
      </w:r>
      <w:r w:rsidR="00752BAC">
        <w:t xml:space="preserve"> </w:t>
      </w:r>
      <w:r w:rsidR="00385A8F">
        <w:t>The first finding is that</w:t>
      </w:r>
      <w:r w:rsidR="00C82D5E">
        <w:t xml:space="preserve"> larger</w:t>
      </w:r>
      <w:r w:rsidR="00385A8F">
        <w:t xml:space="preserve"> </w:t>
      </w:r>
      <w:r w:rsidR="00C82D5E">
        <w:t xml:space="preserve">batch size does not </w:t>
      </w:r>
      <w:r w:rsidR="00D90708">
        <w:t xml:space="preserve">always </w:t>
      </w:r>
      <w:r w:rsidR="00923B6D">
        <w:t>give</w:t>
      </w:r>
      <w:r w:rsidR="0061263F">
        <w:t>s a better performance</w:t>
      </w:r>
      <w:r w:rsidR="00645E55">
        <w:t>.</w:t>
      </w:r>
      <w:r w:rsidR="000753DA">
        <w:t xml:space="preserve"> Typically, </w:t>
      </w:r>
      <w:r w:rsidR="00843EC9">
        <w:t xml:space="preserve">increase of batch </w:t>
      </w:r>
      <w:r w:rsidR="00972CDC">
        <w:t xml:space="preserve">reduces </w:t>
      </w:r>
      <w:r w:rsidR="00A94D88">
        <w:t xml:space="preserve">time needed and </w:t>
      </w:r>
      <w:r w:rsidR="00FE0D38">
        <w:t xml:space="preserve">may </w:t>
      </w:r>
      <w:r w:rsidR="00C130CA">
        <w:t xml:space="preserve">increase the </w:t>
      </w:r>
      <w:r w:rsidR="00731C6F">
        <w:t>efficiency</w:t>
      </w:r>
      <w:r w:rsidR="00AC033C">
        <w:t xml:space="preserve"> of </w:t>
      </w:r>
      <w:r w:rsidR="002D30F6">
        <w:t>learning</w:t>
      </w:r>
      <w:r w:rsidR="007A3725">
        <w:t>.</w:t>
      </w:r>
      <w:r w:rsidR="00906A8A">
        <w:t xml:space="preserve"> </w:t>
      </w:r>
      <w:r w:rsidR="000F755B">
        <w:t>1, 97 and 194 were chosen</w:t>
      </w:r>
      <w:r w:rsidR="00E97A82">
        <w:t xml:space="preserve"> as batch size</w:t>
      </w:r>
      <w:r w:rsidR="00B96062">
        <w:t xml:space="preserve">, and it is found that </w:t>
      </w:r>
      <w:r w:rsidR="00B84A56">
        <w:t xml:space="preserve">when batch size is 1, </w:t>
      </w:r>
      <w:r w:rsidR="00C5475F">
        <w:t xml:space="preserve">the training process is </w:t>
      </w:r>
      <w:r w:rsidR="00AC30B5">
        <w:t>considerably slow</w:t>
      </w:r>
      <w:r w:rsidR="004705C2">
        <w:t>.</w:t>
      </w:r>
      <w:r w:rsidR="004136D4">
        <w:t xml:space="preserve"> Even </w:t>
      </w:r>
      <w:r w:rsidR="008C4DCF">
        <w:t>it is fast</w:t>
      </w:r>
      <w:r w:rsidR="00840D8A">
        <w:t xml:space="preserve">er to </w:t>
      </w:r>
      <w:r w:rsidR="00841B12">
        <w:t xml:space="preserve">train </w:t>
      </w:r>
      <w:r w:rsidR="006A5C1A">
        <w:t>each epoch</w:t>
      </w:r>
      <w:r w:rsidR="007A5EDE">
        <w:t xml:space="preserve"> when 194 is chosen, </w:t>
      </w:r>
      <w:r w:rsidR="00254CC8">
        <w:t xml:space="preserve">the </w:t>
      </w:r>
      <w:r w:rsidR="00EF0577">
        <w:t xml:space="preserve">efficiency </w:t>
      </w:r>
      <w:r w:rsidR="00A413D5">
        <w:t>is not satisfying</w:t>
      </w:r>
      <w:r w:rsidR="00AE252B">
        <w:t xml:space="preserve">: </w:t>
      </w:r>
      <w:r w:rsidR="007F3728">
        <w:t xml:space="preserve">data can not be fitted </w:t>
      </w:r>
      <w:r w:rsidR="0045301B">
        <w:t xml:space="preserve">within </w:t>
      </w:r>
      <w:r w:rsidR="00C67843">
        <w:t>20000 epochs</w:t>
      </w:r>
      <w:r w:rsidR="00907176">
        <w:t>.</w:t>
      </w:r>
      <w:r w:rsidR="00387207">
        <w:t xml:space="preserve"> </w:t>
      </w:r>
      <w:r w:rsidR="007A427B">
        <w:t>So</w:t>
      </w:r>
      <w:r w:rsidR="00D94647">
        <w:t>,</w:t>
      </w:r>
      <w:r w:rsidR="007A427B">
        <w:t xml:space="preserve"> choosing an appropriate </w:t>
      </w:r>
      <w:r w:rsidR="00024031">
        <w:t xml:space="preserve">batch size can </w:t>
      </w:r>
      <w:r w:rsidR="00952AC3">
        <w:t>lead to higher accuracy and speed.</w:t>
      </w:r>
      <w:r w:rsidR="009E2617">
        <w:t xml:space="preserve"> </w:t>
      </w:r>
      <w:r w:rsidR="006F4508">
        <w:t>Also</w:t>
      </w:r>
      <w:r w:rsidR="005620A7">
        <w:t>,</w:t>
      </w:r>
      <w:r w:rsidR="006F4508">
        <w:t xml:space="preserve"> different activation</w:t>
      </w:r>
      <w:r w:rsidR="00D72256">
        <w:t>s</w:t>
      </w:r>
      <w:r w:rsidR="00E340C4">
        <w:t xml:space="preserve"> </w:t>
      </w:r>
      <w:r w:rsidR="006D0F35">
        <w:t>were</w:t>
      </w:r>
      <w:r w:rsidR="00E340C4">
        <w:t xml:space="preserve"> tested</w:t>
      </w:r>
      <w:r w:rsidR="009A1261">
        <w:t xml:space="preserve"> </w:t>
      </w:r>
      <w:r w:rsidR="004F4E19">
        <w:t xml:space="preserve">and </w:t>
      </w:r>
      <w:r w:rsidR="00CF7776">
        <w:t xml:space="preserve">it is found that </w:t>
      </w:r>
      <w:r w:rsidR="00C646C1">
        <w:t xml:space="preserve">ReLU </w:t>
      </w:r>
      <w:r w:rsidR="00FB2C53">
        <w:t xml:space="preserve">is not suitable for </w:t>
      </w:r>
      <w:r w:rsidR="00621BD8">
        <w:t>this task</w:t>
      </w:r>
      <w:r w:rsidR="00E6351C">
        <w:t>.</w:t>
      </w:r>
      <w:r w:rsidR="00FE2C48">
        <w:t xml:space="preserve"> </w:t>
      </w:r>
      <w:r w:rsidR="004F2BC4">
        <w:t xml:space="preserve">Because the spiral shape </w:t>
      </w:r>
      <w:r w:rsidR="00270319">
        <w:t xml:space="preserve">is smooth </w:t>
      </w:r>
      <w:r w:rsidR="007A1042">
        <w:t xml:space="preserve">and </w:t>
      </w:r>
      <w:r w:rsidR="000B70F8">
        <w:t>divided equally</w:t>
      </w:r>
      <w:r w:rsidR="00A406E4">
        <w:t xml:space="preserve">, </w:t>
      </w:r>
      <w:r w:rsidR="00F43A4C">
        <w:t xml:space="preserve">and Tanh </w:t>
      </w:r>
      <w:r w:rsidR="00317415">
        <w:t xml:space="preserve">fits </w:t>
      </w:r>
      <w:r w:rsidR="005F3019">
        <w:t xml:space="preserve">the </w:t>
      </w:r>
      <w:r w:rsidR="001F1EF2">
        <w:t>features well</w:t>
      </w:r>
      <w:r w:rsidR="00EC1703">
        <w:t>.</w:t>
      </w:r>
      <w:r w:rsidR="00821274">
        <w:t xml:space="preserve"> However, </w:t>
      </w:r>
      <w:r w:rsidR="006412C5">
        <w:t xml:space="preserve">the shape of ReLU is too sharp and </w:t>
      </w:r>
      <w:r w:rsidR="00950DAF">
        <w:t xml:space="preserve">it </w:t>
      </w:r>
      <w:r w:rsidR="00C77ECD">
        <w:t>does</w:t>
      </w:r>
      <w:r w:rsidR="00925CAE">
        <w:t xml:space="preserve"> </w:t>
      </w:r>
      <w:r w:rsidR="00C77ECD">
        <w:t>n</w:t>
      </w:r>
      <w:r w:rsidR="00925CAE">
        <w:t>o</w:t>
      </w:r>
      <w:r w:rsidR="00C77ECD">
        <w:t xml:space="preserve">t </w:t>
      </w:r>
      <w:r w:rsidR="002D30A2">
        <w:t xml:space="preserve">give symmetric </w:t>
      </w:r>
      <w:r w:rsidR="00D100BA">
        <w:t>output</w:t>
      </w:r>
      <w:r w:rsidR="00C176FA">
        <w:t>,</w:t>
      </w:r>
      <w:r w:rsidR="002D3FCC">
        <w:t xml:space="preserve"> </w:t>
      </w:r>
      <w:r w:rsidR="00C40593">
        <w:t>some points</w:t>
      </w:r>
      <w:r w:rsidR="00D6457D">
        <w:t xml:space="preserve"> </w:t>
      </w:r>
      <w:r w:rsidR="003D310F">
        <w:t xml:space="preserve">would be hard to </w:t>
      </w:r>
      <w:r w:rsidR="00C827ED">
        <w:t>be fitted</w:t>
      </w:r>
      <w:r w:rsidR="00AD776C">
        <w:t xml:space="preserve"> </w:t>
      </w:r>
      <w:r w:rsidR="00D00EBF">
        <w:t>as it may be ignored by ReLU</w:t>
      </w:r>
      <w:r w:rsidR="00097472">
        <w:t>.</w:t>
      </w:r>
      <w:r w:rsidR="00C176FA">
        <w:t xml:space="preserve"> </w:t>
      </w:r>
    </w:p>
    <w:p w14:paraId="607936C8" w14:textId="5B978967" w:rsidR="00DB21CB" w:rsidRDefault="000D72E4" w:rsidP="00EA4855">
      <w:r>
        <w:tab/>
      </w:r>
    </w:p>
    <w:p w14:paraId="4BC225DD" w14:textId="72335EDB" w:rsidR="00EA4855" w:rsidRDefault="00EA4855" w:rsidP="00EA4855">
      <w:r>
        <w:br w:type="page"/>
      </w:r>
    </w:p>
    <w:p w14:paraId="5332464D" w14:textId="7445884C" w:rsidR="00F365C7" w:rsidRDefault="00362C29">
      <w:r>
        <w:lastRenderedPageBreak/>
        <w:t>Appendix:</w:t>
      </w:r>
      <w:r w:rsidR="007E4A83">
        <w:t xml:space="preserve"> </w:t>
      </w:r>
      <w:r w:rsidR="006B64EA">
        <w:t>O</w:t>
      </w:r>
      <w:r w:rsidR="00E45C90">
        <w:t xml:space="preserve">utput </w:t>
      </w:r>
      <w:r w:rsidR="006B64EA">
        <w:t>F</w:t>
      </w:r>
      <w:r w:rsidR="00E45C90">
        <w:t>unction</w:t>
      </w:r>
      <w:r w:rsidR="006A491C">
        <w:t>s</w:t>
      </w:r>
    </w:p>
    <w:p w14:paraId="7C82E0BF" w14:textId="41E994F6" w:rsidR="00D65854" w:rsidRDefault="00D65854" w:rsidP="00F365C7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77AEC7" wp14:editId="79C72D3C">
            <wp:simplePos x="0" y="0"/>
            <wp:positionH relativeFrom="margin">
              <wp:posOffset>934946</wp:posOffset>
            </wp:positionH>
            <wp:positionV relativeFrom="paragraph">
              <wp:posOffset>2801003</wp:posOffset>
            </wp:positionV>
            <wp:extent cx="3359150" cy="25196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5C7">
        <w:rPr>
          <w:noProof/>
        </w:rPr>
        <w:drawing>
          <wp:anchor distT="0" distB="0" distL="114300" distR="114300" simplePos="0" relativeHeight="251659264" behindDoc="0" locked="0" layoutInCell="1" allowOverlap="1" wp14:anchorId="58044506" wp14:editId="193F11DE">
            <wp:simplePos x="0" y="0"/>
            <wp:positionH relativeFrom="column">
              <wp:posOffset>957404</wp:posOffset>
            </wp:positionH>
            <wp:positionV relativeFrom="paragraph">
              <wp:posOffset>-566</wp:posOffset>
            </wp:positionV>
            <wp:extent cx="3359325" cy="2520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32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65C7">
        <w:t>Output for PolarNet</w:t>
      </w:r>
    </w:p>
    <w:p w14:paraId="2BD32BB3" w14:textId="390482ED" w:rsidR="004E69FC" w:rsidRDefault="00D65854" w:rsidP="00F365C7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5705EC" wp14:editId="7D1F849A">
            <wp:simplePos x="0" y="0"/>
            <wp:positionH relativeFrom="margin">
              <wp:align>center</wp:align>
            </wp:positionH>
            <wp:positionV relativeFrom="paragraph">
              <wp:posOffset>2887660</wp:posOffset>
            </wp:positionV>
            <wp:extent cx="3359150" cy="251968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69FC">
        <w:rPr>
          <w:noProof/>
        </w:rPr>
        <w:drawing>
          <wp:anchor distT="0" distB="0" distL="114300" distR="114300" simplePos="0" relativeHeight="251661312" behindDoc="0" locked="0" layoutInCell="1" allowOverlap="1" wp14:anchorId="485F0119" wp14:editId="06B43173">
            <wp:simplePos x="0" y="0"/>
            <wp:positionH relativeFrom="margin">
              <wp:align>center</wp:align>
            </wp:positionH>
            <wp:positionV relativeFrom="paragraph">
              <wp:posOffset>2787015</wp:posOffset>
            </wp:positionV>
            <wp:extent cx="3359150" cy="25196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15F9">
        <w:t>Output for RawNet</w:t>
      </w:r>
    </w:p>
    <w:p w14:paraId="4762BB26" w14:textId="52AAD7EA" w:rsidR="004E69FC" w:rsidRDefault="004E69FC" w:rsidP="004E69FC">
      <w:pPr>
        <w:jc w:val="center"/>
      </w:pPr>
      <w:r>
        <w:t>Output for ShortNet</w:t>
      </w:r>
      <w:r w:rsidR="00376C80">
        <w:br w:type="page"/>
      </w:r>
    </w:p>
    <w:p w14:paraId="1CF43C97" w14:textId="707C413F" w:rsidR="00376C80" w:rsidRDefault="003000FF" w:rsidP="00280E0D">
      <w:pPr>
        <w:tabs>
          <w:tab w:val="left" w:pos="5061"/>
        </w:tabs>
      </w:pPr>
      <w:r>
        <w:lastRenderedPageBreak/>
        <w:t>Appendix</w:t>
      </w:r>
      <w:r w:rsidR="006E2492">
        <w:t>: Hidden Layers</w:t>
      </w:r>
    </w:p>
    <w:p w14:paraId="426EAE97" w14:textId="426786E9" w:rsidR="00BE240F" w:rsidRDefault="00BE240F" w:rsidP="00280E0D">
      <w:pPr>
        <w:tabs>
          <w:tab w:val="left" w:pos="5061"/>
        </w:tabs>
      </w:pPr>
      <w:r>
        <w:rPr>
          <w:noProof/>
        </w:rPr>
        <w:drawing>
          <wp:inline distT="0" distB="0" distL="0" distR="0" wp14:anchorId="56B51A03" wp14:editId="4EE48839">
            <wp:extent cx="2399518" cy="1800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B89EC" wp14:editId="7579AF03">
            <wp:extent cx="2399518" cy="1800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40B43" wp14:editId="03335C8C">
            <wp:extent cx="2399518" cy="1800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F9AB1" wp14:editId="56DF829E">
            <wp:extent cx="2399518" cy="1800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36449" wp14:editId="2CF06D0C">
            <wp:extent cx="2399518" cy="1800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CAB32" wp14:editId="43DB1546">
            <wp:extent cx="2399518" cy="18000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38FBF" wp14:editId="7D8A62CA">
            <wp:extent cx="2399518" cy="18000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F441" w14:textId="5820A21D" w:rsidR="00BE240F" w:rsidRDefault="00BE240F" w:rsidP="00BB1C59">
      <w:pPr>
        <w:tabs>
          <w:tab w:val="left" w:pos="5061"/>
        </w:tabs>
        <w:jc w:val="center"/>
      </w:pPr>
      <w:r>
        <w:rPr>
          <w:rFonts w:hint="eastAsia"/>
        </w:rPr>
        <w:t>Hidden</w:t>
      </w:r>
      <w:r>
        <w:t xml:space="preserve"> Layer for PolarNet</w:t>
      </w:r>
    </w:p>
    <w:p w14:paraId="5839BD51" w14:textId="3A20BB2C" w:rsidR="003005BB" w:rsidRDefault="003005BB" w:rsidP="00280E0D">
      <w:pPr>
        <w:tabs>
          <w:tab w:val="left" w:pos="5061"/>
        </w:tabs>
      </w:pPr>
    </w:p>
    <w:p w14:paraId="14B94C4C" w14:textId="428E7374" w:rsidR="003005BB" w:rsidRDefault="00BB1C59" w:rsidP="00280E0D">
      <w:pPr>
        <w:tabs>
          <w:tab w:val="left" w:pos="5061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B4D2DB" wp14:editId="606E0CAC">
            <wp:simplePos x="0" y="0"/>
            <wp:positionH relativeFrom="margin">
              <wp:posOffset>-78105</wp:posOffset>
            </wp:positionH>
            <wp:positionV relativeFrom="paragraph">
              <wp:posOffset>3632200</wp:posOffset>
            </wp:positionV>
            <wp:extent cx="2399665" cy="1799590"/>
            <wp:effectExtent l="0" t="0" r="635" b="0"/>
            <wp:wrapTight wrapText="bothSides">
              <wp:wrapPolygon edited="0">
                <wp:start x="0" y="0"/>
                <wp:lineTo x="0" y="21265"/>
                <wp:lineTo x="21434" y="21265"/>
                <wp:lineTo x="2143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5BB">
        <w:rPr>
          <w:noProof/>
        </w:rPr>
        <w:drawing>
          <wp:inline distT="0" distB="0" distL="0" distR="0" wp14:anchorId="555ABCDB" wp14:editId="23531C59">
            <wp:extent cx="2399518" cy="18000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drawing>
          <wp:inline distT="0" distB="0" distL="0" distR="0" wp14:anchorId="72498A05" wp14:editId="6D4E69DE">
            <wp:extent cx="2399518" cy="18000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drawing>
          <wp:inline distT="0" distB="0" distL="0" distR="0" wp14:anchorId="4AA93725" wp14:editId="48D83226">
            <wp:extent cx="2399518" cy="18000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drawing>
          <wp:inline distT="0" distB="0" distL="0" distR="0" wp14:anchorId="4C161441" wp14:editId="0314025D">
            <wp:extent cx="2399518" cy="18000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drawing>
          <wp:inline distT="0" distB="0" distL="0" distR="0" wp14:anchorId="13BABA19" wp14:editId="2A203512">
            <wp:extent cx="2399518" cy="18000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lastRenderedPageBreak/>
        <w:drawing>
          <wp:inline distT="0" distB="0" distL="0" distR="0" wp14:anchorId="381757A6" wp14:editId="056D0624">
            <wp:extent cx="2399518" cy="18000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drawing>
          <wp:inline distT="0" distB="0" distL="0" distR="0" wp14:anchorId="1304BD1B" wp14:editId="0DBB04DF">
            <wp:extent cx="2399518" cy="180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drawing>
          <wp:inline distT="0" distB="0" distL="0" distR="0" wp14:anchorId="121446A4" wp14:editId="3CF6EB79">
            <wp:extent cx="2399518" cy="18000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5BB">
        <w:rPr>
          <w:noProof/>
        </w:rPr>
        <w:drawing>
          <wp:inline distT="0" distB="0" distL="0" distR="0" wp14:anchorId="60F70909" wp14:editId="23EAAD43">
            <wp:extent cx="2399518" cy="18000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04ED" w14:textId="5E397937" w:rsidR="00A5047F" w:rsidRDefault="003005BB" w:rsidP="00BB1C59">
      <w:pPr>
        <w:tabs>
          <w:tab w:val="left" w:pos="5061"/>
        </w:tabs>
        <w:jc w:val="center"/>
      </w:pPr>
      <w:r>
        <w:t>Layer</w:t>
      </w:r>
      <w:r w:rsidR="003D56D1">
        <w:t xml:space="preserve"> </w:t>
      </w:r>
      <w:r>
        <w:t>1 for RawNet</w:t>
      </w:r>
    </w:p>
    <w:p w14:paraId="4D38AE8F" w14:textId="0EB5232B" w:rsidR="00A5047F" w:rsidRDefault="00A5047F" w:rsidP="00280E0D">
      <w:pPr>
        <w:tabs>
          <w:tab w:val="left" w:pos="5061"/>
        </w:tabs>
      </w:pPr>
      <w:r>
        <w:rPr>
          <w:noProof/>
        </w:rPr>
        <w:drawing>
          <wp:inline distT="0" distB="0" distL="0" distR="0" wp14:anchorId="0722129B" wp14:editId="10BBDA1B">
            <wp:extent cx="2399518" cy="18000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AF4B1" wp14:editId="3C1F9D35">
            <wp:extent cx="2399518" cy="18000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CA530" wp14:editId="56054BBE">
            <wp:extent cx="2399518" cy="18000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36506" wp14:editId="5AC72F83">
            <wp:extent cx="2399518" cy="18000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D82A7" wp14:editId="2C8FA9C2">
            <wp:extent cx="2399518" cy="18000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FE1F5" wp14:editId="6CA751EB">
            <wp:extent cx="2399518" cy="18000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E44CA" wp14:editId="13FD7360">
            <wp:extent cx="2399518" cy="18000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C1735" wp14:editId="3D71AEC1">
            <wp:extent cx="2399518" cy="18000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2CE1E" wp14:editId="3A30025D">
            <wp:extent cx="2399518" cy="18000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C2C70" wp14:editId="537CBB0E">
            <wp:extent cx="2399518" cy="180000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E7B6" w14:textId="47F9732C" w:rsidR="00A5047F" w:rsidRDefault="00A5047F" w:rsidP="00BB1C59">
      <w:pPr>
        <w:tabs>
          <w:tab w:val="left" w:pos="5061"/>
        </w:tabs>
        <w:jc w:val="center"/>
      </w:pPr>
      <w:r>
        <w:t>Layer</w:t>
      </w:r>
      <w:r w:rsidR="004B1E2D">
        <w:t xml:space="preserve"> </w:t>
      </w:r>
      <w:r>
        <w:t>2 for RawNet</w:t>
      </w:r>
    </w:p>
    <w:p w14:paraId="47C43753" w14:textId="4D8B4AE9" w:rsidR="00F54B16" w:rsidRDefault="00F54B16" w:rsidP="00280E0D">
      <w:pPr>
        <w:tabs>
          <w:tab w:val="left" w:pos="5061"/>
        </w:tabs>
      </w:pPr>
    </w:p>
    <w:p w14:paraId="73C5ABBA" w14:textId="0159EBAC" w:rsidR="00F54B16" w:rsidRDefault="00F54B16" w:rsidP="00280E0D">
      <w:pPr>
        <w:tabs>
          <w:tab w:val="left" w:pos="5061"/>
        </w:tabs>
      </w:pPr>
    </w:p>
    <w:p w14:paraId="71B2C494" w14:textId="70A24600" w:rsidR="00F54B16" w:rsidRDefault="00F54B16" w:rsidP="00280E0D">
      <w:pPr>
        <w:tabs>
          <w:tab w:val="left" w:pos="5061"/>
        </w:tabs>
      </w:pPr>
      <w:r>
        <w:rPr>
          <w:noProof/>
        </w:rPr>
        <w:lastRenderedPageBreak/>
        <w:drawing>
          <wp:inline distT="0" distB="0" distL="0" distR="0" wp14:anchorId="5DDC2833" wp14:editId="74C1E7CE">
            <wp:extent cx="2399518" cy="18000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AA467" wp14:editId="43964D10">
            <wp:extent cx="2399518" cy="180000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0BED0" wp14:editId="0D6FC508">
            <wp:extent cx="2399518" cy="18000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50FA9" wp14:editId="1828BFEE">
            <wp:extent cx="2399518" cy="180000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361A6" wp14:editId="2E0975F7">
            <wp:extent cx="2399518" cy="18000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DA4" wp14:editId="1CCAD09B">
            <wp:extent cx="2399518" cy="180000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160B0" wp14:editId="033BD535">
            <wp:extent cx="2399518" cy="18000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29446" wp14:editId="23B66026">
            <wp:extent cx="2399518" cy="18000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D1E26" wp14:editId="19B42BDC">
            <wp:extent cx="2399518" cy="180000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73E6" w14:textId="30D54880" w:rsidR="00F54B16" w:rsidRDefault="00F54B16" w:rsidP="00BB1C59">
      <w:pPr>
        <w:tabs>
          <w:tab w:val="left" w:pos="5061"/>
        </w:tabs>
        <w:jc w:val="center"/>
      </w:pPr>
      <w:r>
        <w:t>Layer</w:t>
      </w:r>
      <w:r w:rsidR="00FF032D">
        <w:t xml:space="preserve"> </w:t>
      </w:r>
      <w:r>
        <w:t>1 for ShortNet</w:t>
      </w:r>
    </w:p>
    <w:p w14:paraId="348A4DBE" w14:textId="38D54412" w:rsidR="00B15615" w:rsidRDefault="00B15615" w:rsidP="00280E0D">
      <w:pPr>
        <w:tabs>
          <w:tab w:val="left" w:pos="5061"/>
        </w:tabs>
      </w:pPr>
    </w:p>
    <w:p w14:paraId="68A13C68" w14:textId="10D08BFD" w:rsidR="00B15615" w:rsidRDefault="00B15615" w:rsidP="00280E0D">
      <w:pPr>
        <w:tabs>
          <w:tab w:val="left" w:pos="5061"/>
        </w:tabs>
      </w:pPr>
      <w:r>
        <w:rPr>
          <w:noProof/>
        </w:rPr>
        <w:drawing>
          <wp:inline distT="0" distB="0" distL="0" distR="0" wp14:anchorId="62344E55" wp14:editId="60101AF9">
            <wp:extent cx="2399518" cy="180000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85D3A" wp14:editId="4BC31982">
            <wp:extent cx="2399518" cy="18000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9ACC9" wp14:editId="29B150F1">
            <wp:extent cx="2399518" cy="180000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2D433" wp14:editId="136029D1">
            <wp:extent cx="2399518" cy="18000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54C0B" wp14:editId="1B3A8EF9">
            <wp:extent cx="2399518" cy="18000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3B5F0" wp14:editId="37244406">
            <wp:extent cx="2399518" cy="180000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34386" wp14:editId="0A89E62B">
            <wp:extent cx="2399518" cy="1800000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84334" wp14:editId="420DAD54">
            <wp:extent cx="2399518" cy="180000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0221D" wp14:editId="7AAA1331">
            <wp:extent cx="2399518" cy="18000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E43F" w14:textId="0D41D000" w:rsidR="00BB1C59" w:rsidRDefault="00BB1C59" w:rsidP="00BB1C59">
      <w:pPr>
        <w:tabs>
          <w:tab w:val="left" w:pos="5061"/>
        </w:tabs>
        <w:jc w:val="center"/>
      </w:pPr>
      <w:r>
        <w:t>Layer</w:t>
      </w:r>
      <w:r w:rsidR="00FF032D">
        <w:t xml:space="preserve"> </w:t>
      </w:r>
      <w:r>
        <w:t>2 for ShortNet</w:t>
      </w:r>
    </w:p>
    <w:p w14:paraId="2B97254E" w14:textId="77777777" w:rsidR="00BB1C59" w:rsidRPr="00280E0D" w:rsidRDefault="00BB1C59" w:rsidP="00280E0D">
      <w:pPr>
        <w:tabs>
          <w:tab w:val="left" w:pos="5061"/>
        </w:tabs>
      </w:pPr>
    </w:p>
    <w:sectPr w:rsidR="00BB1C59" w:rsidRPr="00280E0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40738B"/>
    <w:multiLevelType w:val="multilevel"/>
    <w:tmpl w:val="EBA0169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08D"/>
    <w:rsid w:val="00001C5D"/>
    <w:rsid w:val="000162D0"/>
    <w:rsid w:val="00023272"/>
    <w:rsid w:val="00024031"/>
    <w:rsid w:val="000264F3"/>
    <w:rsid w:val="00031394"/>
    <w:rsid w:val="0003792E"/>
    <w:rsid w:val="0004725D"/>
    <w:rsid w:val="0005001A"/>
    <w:rsid w:val="000515BF"/>
    <w:rsid w:val="000553F7"/>
    <w:rsid w:val="0006053B"/>
    <w:rsid w:val="000606E4"/>
    <w:rsid w:val="000753DA"/>
    <w:rsid w:val="00081A6D"/>
    <w:rsid w:val="0008417E"/>
    <w:rsid w:val="000857C4"/>
    <w:rsid w:val="00090731"/>
    <w:rsid w:val="00097472"/>
    <w:rsid w:val="000A199F"/>
    <w:rsid w:val="000B2491"/>
    <w:rsid w:val="000B32EE"/>
    <w:rsid w:val="000B70F8"/>
    <w:rsid w:val="000D526A"/>
    <w:rsid w:val="000D72E4"/>
    <w:rsid w:val="000F755B"/>
    <w:rsid w:val="0010472E"/>
    <w:rsid w:val="00112BA3"/>
    <w:rsid w:val="00134325"/>
    <w:rsid w:val="00134572"/>
    <w:rsid w:val="00137AD2"/>
    <w:rsid w:val="00142F1F"/>
    <w:rsid w:val="001459C0"/>
    <w:rsid w:val="00156C83"/>
    <w:rsid w:val="001609D8"/>
    <w:rsid w:val="00173406"/>
    <w:rsid w:val="00175BE7"/>
    <w:rsid w:val="001861EB"/>
    <w:rsid w:val="001902C6"/>
    <w:rsid w:val="001B0642"/>
    <w:rsid w:val="001B7C0A"/>
    <w:rsid w:val="001C647A"/>
    <w:rsid w:val="001E4E09"/>
    <w:rsid w:val="001F1EF2"/>
    <w:rsid w:val="001F72D5"/>
    <w:rsid w:val="00204BCD"/>
    <w:rsid w:val="002124AF"/>
    <w:rsid w:val="00216E36"/>
    <w:rsid w:val="00223427"/>
    <w:rsid w:val="00224228"/>
    <w:rsid w:val="0022472A"/>
    <w:rsid w:val="00254CC8"/>
    <w:rsid w:val="00270319"/>
    <w:rsid w:val="00271B1B"/>
    <w:rsid w:val="00272540"/>
    <w:rsid w:val="0027272A"/>
    <w:rsid w:val="00274688"/>
    <w:rsid w:val="00280E0D"/>
    <w:rsid w:val="00297D84"/>
    <w:rsid w:val="002A3D0F"/>
    <w:rsid w:val="002D15D7"/>
    <w:rsid w:val="002D27B4"/>
    <w:rsid w:val="002D2CD8"/>
    <w:rsid w:val="002D30A2"/>
    <w:rsid w:val="002D30F6"/>
    <w:rsid w:val="002D3FCC"/>
    <w:rsid w:val="002D654D"/>
    <w:rsid w:val="002E2069"/>
    <w:rsid w:val="002F79D3"/>
    <w:rsid w:val="003000FF"/>
    <w:rsid w:val="003005BB"/>
    <w:rsid w:val="00317415"/>
    <w:rsid w:val="003226E1"/>
    <w:rsid w:val="003238A3"/>
    <w:rsid w:val="00342C14"/>
    <w:rsid w:val="003532DA"/>
    <w:rsid w:val="00360182"/>
    <w:rsid w:val="00360757"/>
    <w:rsid w:val="00362C29"/>
    <w:rsid w:val="00367F60"/>
    <w:rsid w:val="00376C80"/>
    <w:rsid w:val="00385A8F"/>
    <w:rsid w:val="00386AD5"/>
    <w:rsid w:val="00387207"/>
    <w:rsid w:val="003B1090"/>
    <w:rsid w:val="003B121A"/>
    <w:rsid w:val="003B3F65"/>
    <w:rsid w:val="003D310F"/>
    <w:rsid w:val="003D56D1"/>
    <w:rsid w:val="003D570B"/>
    <w:rsid w:val="003E026D"/>
    <w:rsid w:val="003E6501"/>
    <w:rsid w:val="003E7FDB"/>
    <w:rsid w:val="004027A0"/>
    <w:rsid w:val="00411A91"/>
    <w:rsid w:val="00412DC4"/>
    <w:rsid w:val="004136D4"/>
    <w:rsid w:val="004264FA"/>
    <w:rsid w:val="00452A71"/>
    <w:rsid w:val="0045301B"/>
    <w:rsid w:val="00457DED"/>
    <w:rsid w:val="00466938"/>
    <w:rsid w:val="004705C2"/>
    <w:rsid w:val="00471DB9"/>
    <w:rsid w:val="004913D6"/>
    <w:rsid w:val="004B17CA"/>
    <w:rsid w:val="004B1E2D"/>
    <w:rsid w:val="004C3DDC"/>
    <w:rsid w:val="004C7D39"/>
    <w:rsid w:val="004D0749"/>
    <w:rsid w:val="004E69FC"/>
    <w:rsid w:val="004F2BC4"/>
    <w:rsid w:val="004F3497"/>
    <w:rsid w:val="004F4E19"/>
    <w:rsid w:val="00503480"/>
    <w:rsid w:val="005141A7"/>
    <w:rsid w:val="00526683"/>
    <w:rsid w:val="0053400B"/>
    <w:rsid w:val="0055407B"/>
    <w:rsid w:val="00554155"/>
    <w:rsid w:val="005620A7"/>
    <w:rsid w:val="005807FE"/>
    <w:rsid w:val="00584B6C"/>
    <w:rsid w:val="00585231"/>
    <w:rsid w:val="0059081A"/>
    <w:rsid w:val="005960B1"/>
    <w:rsid w:val="005A014D"/>
    <w:rsid w:val="005A096F"/>
    <w:rsid w:val="005D67AC"/>
    <w:rsid w:val="005E1E4B"/>
    <w:rsid w:val="005E2497"/>
    <w:rsid w:val="005F3019"/>
    <w:rsid w:val="005F74E6"/>
    <w:rsid w:val="006051CE"/>
    <w:rsid w:val="0061263F"/>
    <w:rsid w:val="00613990"/>
    <w:rsid w:val="00617588"/>
    <w:rsid w:val="00621BD8"/>
    <w:rsid w:val="0063079B"/>
    <w:rsid w:val="006313B7"/>
    <w:rsid w:val="00631F67"/>
    <w:rsid w:val="00633DA4"/>
    <w:rsid w:val="006412C5"/>
    <w:rsid w:val="00645E55"/>
    <w:rsid w:val="006530BA"/>
    <w:rsid w:val="00664DD1"/>
    <w:rsid w:val="0069667F"/>
    <w:rsid w:val="0069696F"/>
    <w:rsid w:val="006A3084"/>
    <w:rsid w:val="006A491C"/>
    <w:rsid w:val="006A5C1A"/>
    <w:rsid w:val="006A7E0B"/>
    <w:rsid w:val="006B608D"/>
    <w:rsid w:val="006B64EA"/>
    <w:rsid w:val="006C032E"/>
    <w:rsid w:val="006C42AB"/>
    <w:rsid w:val="006C5AE0"/>
    <w:rsid w:val="006D0F35"/>
    <w:rsid w:val="006E2492"/>
    <w:rsid w:val="006F4508"/>
    <w:rsid w:val="007028C1"/>
    <w:rsid w:val="00703EED"/>
    <w:rsid w:val="00731C6F"/>
    <w:rsid w:val="0074337F"/>
    <w:rsid w:val="00750E5A"/>
    <w:rsid w:val="00752BAC"/>
    <w:rsid w:val="00756CF1"/>
    <w:rsid w:val="00780D30"/>
    <w:rsid w:val="00784A7D"/>
    <w:rsid w:val="00791287"/>
    <w:rsid w:val="0079137D"/>
    <w:rsid w:val="007956B7"/>
    <w:rsid w:val="007A1042"/>
    <w:rsid w:val="007A168B"/>
    <w:rsid w:val="007A3725"/>
    <w:rsid w:val="007A427B"/>
    <w:rsid w:val="007A5EDE"/>
    <w:rsid w:val="007A6314"/>
    <w:rsid w:val="007A6B3D"/>
    <w:rsid w:val="007C7F97"/>
    <w:rsid w:val="007D298D"/>
    <w:rsid w:val="007E4A83"/>
    <w:rsid w:val="007F3728"/>
    <w:rsid w:val="008113A6"/>
    <w:rsid w:val="00820C3C"/>
    <w:rsid w:val="00821274"/>
    <w:rsid w:val="00830F66"/>
    <w:rsid w:val="00831EEE"/>
    <w:rsid w:val="00836768"/>
    <w:rsid w:val="00840D8A"/>
    <w:rsid w:val="00841B12"/>
    <w:rsid w:val="0084337C"/>
    <w:rsid w:val="00843EC9"/>
    <w:rsid w:val="00863683"/>
    <w:rsid w:val="008638AD"/>
    <w:rsid w:val="008649C3"/>
    <w:rsid w:val="008763F1"/>
    <w:rsid w:val="00884793"/>
    <w:rsid w:val="00891767"/>
    <w:rsid w:val="008A4398"/>
    <w:rsid w:val="008C4DCF"/>
    <w:rsid w:val="008D029E"/>
    <w:rsid w:val="008D2067"/>
    <w:rsid w:val="008D3B18"/>
    <w:rsid w:val="008D56D5"/>
    <w:rsid w:val="008D70C2"/>
    <w:rsid w:val="008E087B"/>
    <w:rsid w:val="008E131D"/>
    <w:rsid w:val="008E4328"/>
    <w:rsid w:val="00903058"/>
    <w:rsid w:val="00906A8A"/>
    <w:rsid w:val="00907176"/>
    <w:rsid w:val="00923B6D"/>
    <w:rsid w:val="00925CAE"/>
    <w:rsid w:val="009278CF"/>
    <w:rsid w:val="0094165F"/>
    <w:rsid w:val="00950DAF"/>
    <w:rsid w:val="00952AC3"/>
    <w:rsid w:val="00972CDC"/>
    <w:rsid w:val="00974A84"/>
    <w:rsid w:val="00980F16"/>
    <w:rsid w:val="009839C0"/>
    <w:rsid w:val="009A1261"/>
    <w:rsid w:val="009B53CB"/>
    <w:rsid w:val="009C75E8"/>
    <w:rsid w:val="009C7E5F"/>
    <w:rsid w:val="009D53C9"/>
    <w:rsid w:val="009E2617"/>
    <w:rsid w:val="00A03502"/>
    <w:rsid w:val="00A044DE"/>
    <w:rsid w:val="00A170D8"/>
    <w:rsid w:val="00A23B81"/>
    <w:rsid w:val="00A406E4"/>
    <w:rsid w:val="00A407C6"/>
    <w:rsid w:val="00A413D5"/>
    <w:rsid w:val="00A5047F"/>
    <w:rsid w:val="00A5384D"/>
    <w:rsid w:val="00A80786"/>
    <w:rsid w:val="00A855C8"/>
    <w:rsid w:val="00A94D88"/>
    <w:rsid w:val="00A968E0"/>
    <w:rsid w:val="00AA59CB"/>
    <w:rsid w:val="00AA77CB"/>
    <w:rsid w:val="00AC033C"/>
    <w:rsid w:val="00AC30B5"/>
    <w:rsid w:val="00AD0AEF"/>
    <w:rsid w:val="00AD776C"/>
    <w:rsid w:val="00AD7BF5"/>
    <w:rsid w:val="00AE252B"/>
    <w:rsid w:val="00AE40E6"/>
    <w:rsid w:val="00AE5550"/>
    <w:rsid w:val="00AE5AF7"/>
    <w:rsid w:val="00AF3EAD"/>
    <w:rsid w:val="00B112B8"/>
    <w:rsid w:val="00B14BC2"/>
    <w:rsid w:val="00B15615"/>
    <w:rsid w:val="00B43C8A"/>
    <w:rsid w:val="00B63B46"/>
    <w:rsid w:val="00B72145"/>
    <w:rsid w:val="00B84A56"/>
    <w:rsid w:val="00B95F03"/>
    <w:rsid w:val="00B96062"/>
    <w:rsid w:val="00BA0C80"/>
    <w:rsid w:val="00BB1C59"/>
    <w:rsid w:val="00BB48CE"/>
    <w:rsid w:val="00BB6CC2"/>
    <w:rsid w:val="00BC5B5C"/>
    <w:rsid w:val="00BD15F9"/>
    <w:rsid w:val="00BD5B17"/>
    <w:rsid w:val="00BD792A"/>
    <w:rsid w:val="00BE240F"/>
    <w:rsid w:val="00BE5840"/>
    <w:rsid w:val="00BF751D"/>
    <w:rsid w:val="00C03256"/>
    <w:rsid w:val="00C102F6"/>
    <w:rsid w:val="00C130CA"/>
    <w:rsid w:val="00C176FA"/>
    <w:rsid w:val="00C336F7"/>
    <w:rsid w:val="00C33EB5"/>
    <w:rsid w:val="00C40593"/>
    <w:rsid w:val="00C40B25"/>
    <w:rsid w:val="00C534E0"/>
    <w:rsid w:val="00C5475F"/>
    <w:rsid w:val="00C646C1"/>
    <w:rsid w:val="00C66B10"/>
    <w:rsid w:val="00C67843"/>
    <w:rsid w:val="00C73692"/>
    <w:rsid w:val="00C77ECD"/>
    <w:rsid w:val="00C827ED"/>
    <w:rsid w:val="00C82D5E"/>
    <w:rsid w:val="00C91B24"/>
    <w:rsid w:val="00C94694"/>
    <w:rsid w:val="00CA3B00"/>
    <w:rsid w:val="00CA40F6"/>
    <w:rsid w:val="00CA47B4"/>
    <w:rsid w:val="00CA4F2A"/>
    <w:rsid w:val="00CB4043"/>
    <w:rsid w:val="00CC6549"/>
    <w:rsid w:val="00CC767B"/>
    <w:rsid w:val="00CD10E1"/>
    <w:rsid w:val="00CE2F22"/>
    <w:rsid w:val="00CF2997"/>
    <w:rsid w:val="00CF30DC"/>
    <w:rsid w:val="00CF7776"/>
    <w:rsid w:val="00D00EBF"/>
    <w:rsid w:val="00D100BA"/>
    <w:rsid w:val="00D35D9C"/>
    <w:rsid w:val="00D44F77"/>
    <w:rsid w:val="00D61033"/>
    <w:rsid w:val="00D6457D"/>
    <w:rsid w:val="00D65854"/>
    <w:rsid w:val="00D7205B"/>
    <w:rsid w:val="00D72256"/>
    <w:rsid w:val="00D757C4"/>
    <w:rsid w:val="00D80E72"/>
    <w:rsid w:val="00D8453C"/>
    <w:rsid w:val="00D90708"/>
    <w:rsid w:val="00D94647"/>
    <w:rsid w:val="00D94DA9"/>
    <w:rsid w:val="00DA39BD"/>
    <w:rsid w:val="00DB21CB"/>
    <w:rsid w:val="00DB662C"/>
    <w:rsid w:val="00DC1F81"/>
    <w:rsid w:val="00DC2745"/>
    <w:rsid w:val="00DD0AE4"/>
    <w:rsid w:val="00DD5EE9"/>
    <w:rsid w:val="00DE408D"/>
    <w:rsid w:val="00DE6E19"/>
    <w:rsid w:val="00DF4793"/>
    <w:rsid w:val="00E160E8"/>
    <w:rsid w:val="00E203B4"/>
    <w:rsid w:val="00E31B0B"/>
    <w:rsid w:val="00E340C4"/>
    <w:rsid w:val="00E35CC6"/>
    <w:rsid w:val="00E45C90"/>
    <w:rsid w:val="00E55257"/>
    <w:rsid w:val="00E567FC"/>
    <w:rsid w:val="00E62205"/>
    <w:rsid w:val="00E6351C"/>
    <w:rsid w:val="00E87579"/>
    <w:rsid w:val="00E9225A"/>
    <w:rsid w:val="00E97A82"/>
    <w:rsid w:val="00EA4855"/>
    <w:rsid w:val="00EB06C0"/>
    <w:rsid w:val="00EB2ABD"/>
    <w:rsid w:val="00EB78AC"/>
    <w:rsid w:val="00EC1703"/>
    <w:rsid w:val="00EF0577"/>
    <w:rsid w:val="00EF21FF"/>
    <w:rsid w:val="00F04B81"/>
    <w:rsid w:val="00F15A53"/>
    <w:rsid w:val="00F222AF"/>
    <w:rsid w:val="00F25849"/>
    <w:rsid w:val="00F35D69"/>
    <w:rsid w:val="00F365C7"/>
    <w:rsid w:val="00F378EC"/>
    <w:rsid w:val="00F43A4C"/>
    <w:rsid w:val="00F53F24"/>
    <w:rsid w:val="00F54B16"/>
    <w:rsid w:val="00F60595"/>
    <w:rsid w:val="00F73CC6"/>
    <w:rsid w:val="00F74669"/>
    <w:rsid w:val="00F830BA"/>
    <w:rsid w:val="00F908D6"/>
    <w:rsid w:val="00F96193"/>
    <w:rsid w:val="00FA38C5"/>
    <w:rsid w:val="00FB2C53"/>
    <w:rsid w:val="00FE0D38"/>
    <w:rsid w:val="00FE2C48"/>
    <w:rsid w:val="00FF032D"/>
    <w:rsid w:val="00FF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FAD66"/>
  <w15:chartTrackingRefBased/>
  <w15:docId w15:val="{5FDDCB98-DEC5-4412-A1E5-7186AD314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92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Isaac</dc:creator>
  <cp:keywords/>
  <dc:description/>
  <cp:lastModifiedBy>杨 Isaac</cp:lastModifiedBy>
  <cp:revision>404</cp:revision>
  <dcterms:created xsi:type="dcterms:W3CDTF">2020-07-05T01:09:00Z</dcterms:created>
  <dcterms:modified xsi:type="dcterms:W3CDTF">2020-07-09T01:28:00Z</dcterms:modified>
</cp:coreProperties>
</file>