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48BC8E7" wp14:paraId="5C1A07E2" wp14:textId="68D7E238">
      <w:pPr>
        <w:jc w:val="center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648BC8E7" w:rsidR="2ADABF4F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Septiembre 11, 2023</w:t>
      </w:r>
    </w:p>
    <w:p w:rsidR="2ADABF4F" w:rsidP="648BC8E7" w:rsidRDefault="2ADABF4F" w14:paraId="5D65A564" w14:textId="7096B05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648BC8E7" w:rsidR="2ADABF4F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Isabella Caputi</w:t>
      </w:r>
      <w:r w:rsidRPr="648BC8E7" w:rsidR="49385322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</w:t>
      </w:r>
      <w:r w:rsidRPr="648BC8E7" w:rsidR="2ADABF4F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- 202122075</w:t>
      </w:r>
    </w:p>
    <w:p w:rsidR="2ADABF4F" w:rsidP="648BC8E7" w:rsidRDefault="2ADABF4F" w14:paraId="1885F8F2" w14:textId="2D3643B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67ECD526" w:rsidR="2ADABF4F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Taller 3:</w:t>
      </w:r>
      <w:r w:rsidRPr="67ECD526" w:rsidR="59AD844C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</w:t>
      </w:r>
      <w:r w:rsidRPr="67ECD526" w:rsidR="60FB2024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Análisis</w:t>
      </w:r>
    </w:p>
    <w:p w:rsidR="2ADABF4F" w:rsidP="67ECD526" w:rsidRDefault="2ADABF4F" w14:paraId="2553C4EF" w14:textId="62F8B0C8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s-ES"/>
        </w:rPr>
      </w:pPr>
      <w:r w:rsidRPr="67ECD526" w:rsidR="2ADABF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s-ES"/>
        </w:rPr>
        <w:t xml:space="preserve">1. a. </w:t>
      </w:r>
      <w:r w:rsidRPr="67ECD526" w:rsidR="2CE64F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s-ES"/>
        </w:rPr>
        <w:t xml:space="preserve">A </w:t>
      </w:r>
      <w:r w:rsidRPr="67ECD526" w:rsidR="0CF52E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s-ES"/>
        </w:rPr>
        <w:t>continuación,</w:t>
      </w:r>
      <w:r w:rsidRPr="67ECD526" w:rsidR="2CE64F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s-ES"/>
        </w:rPr>
        <w:t xml:space="preserve"> se encuentran los r</w:t>
      </w:r>
      <w:r w:rsidRPr="67ECD526" w:rsidR="2ADABF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s-ES"/>
        </w:rPr>
        <w:t>equerimientos funcionales para el sistema de inventario de la ferretería</w:t>
      </w:r>
      <w:r w:rsidRPr="67ECD526" w:rsidR="37EDA4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s-ES"/>
        </w:rPr>
        <w:t xml:space="preserve"> tanto para el administrador como para el cajero.</w:t>
      </w:r>
    </w:p>
    <w:p w:rsidR="6FB71907" w:rsidP="67ECD526" w:rsidRDefault="6FB71907" w14:paraId="19BC9B74" w14:textId="766CA3DC">
      <w:pPr>
        <w:spacing w:before="18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45337D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s-ES"/>
        </w:rPr>
        <w:t>1)</w:t>
      </w:r>
      <w:r w:rsidRPr="67ECD526" w:rsidR="2ADABF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s-ES"/>
        </w:rPr>
        <w:t xml:space="preserve"> Administrador de la ferretería:</w:t>
      </w:r>
    </w:p>
    <w:p w:rsidR="6FB71907" w:rsidP="67ECD526" w:rsidRDefault="6FB71907" w14:paraId="25FE050C" w14:textId="6201A6F5">
      <w:pPr>
        <w:spacing w:before="18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552CD8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Administrar</w:t>
      </w:r>
      <w:r w:rsidRPr="67ECD526" w:rsidR="552CD8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los</w:t>
      </w:r>
      <w:r w:rsidRPr="67ECD526" w:rsidR="6FB719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Productos</w:t>
      </w:r>
    </w:p>
    <w:p w:rsidR="6FB71907" w:rsidP="67ECD526" w:rsidRDefault="6FB71907" w14:paraId="171687D9" w14:textId="6BDE379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11F789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Se encarga de a</w:t>
      </w:r>
      <w:r w:rsidRPr="67ECD526" w:rsidR="6FB719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gregar nuevos productos al inventario, incluyendo </w:t>
      </w:r>
      <w:r w:rsidRPr="67ECD526" w:rsidR="78E3C0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su </w:t>
      </w:r>
      <w:r w:rsidRPr="67ECD526" w:rsidR="6FB719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nombre, precio, descripción del tamaño y SKU.</w:t>
      </w:r>
    </w:p>
    <w:p w:rsidR="6FB71907" w:rsidP="67ECD526" w:rsidRDefault="6FB71907" w14:paraId="792BCEAD" w14:textId="7726834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30CEEA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Debe </w:t>
      </w:r>
      <w:r w:rsidRPr="67ECD526" w:rsidR="6FB719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modificar la información de los productos existentes en el inventario.</w:t>
      </w:r>
    </w:p>
    <w:p w:rsidR="6FB71907" w:rsidP="67ECD526" w:rsidRDefault="6FB71907" w14:paraId="303B720E" w14:textId="5B2E8A2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2A1001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Tiene que poder tener la opción de </w:t>
      </w:r>
      <w:r w:rsidRPr="67ECD526" w:rsidR="6FB719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eliminar productos del inventario.</w:t>
      </w:r>
    </w:p>
    <w:p w:rsidR="6FB71907" w:rsidP="67ECD526" w:rsidRDefault="6FB71907" w14:paraId="671AFA94" w14:textId="206611AE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</w:p>
    <w:p w:rsidR="6FB71907" w:rsidP="67ECD526" w:rsidRDefault="6FB71907" w14:paraId="63C546C7" w14:textId="06EFB116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6FB719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Gestión de Categorías</w:t>
      </w:r>
    </w:p>
    <w:p w:rsidR="6FB71907" w:rsidP="67ECD526" w:rsidRDefault="6FB71907" w14:paraId="6D9C4BD8" w14:textId="43B3F00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0790EC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El administrador </w:t>
      </w:r>
      <w:r w:rsidRPr="67ECD526" w:rsidR="6FB719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modifica y eliminar categorías y subcategorías en el árbol</w:t>
      </w:r>
      <w:r w:rsidRPr="67ECD526" w:rsidR="4EC642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(de la forma </w:t>
      </w:r>
      <w:r w:rsidRPr="67ECD526" w:rsidR="4EC642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mas</w:t>
      </w:r>
      <w:r w:rsidRPr="67ECD526" w:rsidR="4EC642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especifica posible)</w:t>
      </w:r>
    </w:p>
    <w:p w:rsidR="4EC6421D" w:rsidP="67ECD526" w:rsidRDefault="4EC6421D" w14:paraId="753EBB1E" w14:textId="21439C5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4EC642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Se asegura de que cada producto este asociado a una categoría o subcategoría dentro del árbol de categorías.</w:t>
      </w:r>
    </w:p>
    <w:p w:rsidR="6FB71907" w:rsidP="67ECD526" w:rsidRDefault="6FB71907" w14:paraId="17B7AD3B" w14:textId="4986E63B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1C9481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Organización </w:t>
      </w:r>
      <w:r w:rsidRPr="67ECD526" w:rsidR="6FB719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de Paquetes</w:t>
      </w:r>
    </w:p>
    <w:p w:rsidR="6FB71907" w:rsidP="67ECD526" w:rsidRDefault="6FB71907" w14:paraId="0EF531CD" w14:textId="4158C2D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5DB91B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D</w:t>
      </w:r>
      <w:r w:rsidRPr="67ECD526" w:rsidR="6FB719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ebe poder crear paquetes de productos que contengan múltiples unidades de diferentes productos</w:t>
      </w:r>
      <w:r w:rsidRPr="67ECD526" w:rsidR="01222C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. Estos deben tener su propio</w:t>
      </w:r>
      <w:r w:rsidRPr="67ECD526" w:rsidR="6FB719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SKU y precio </w:t>
      </w:r>
      <w:r w:rsidRPr="67ECD526" w:rsidR="2108C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asignado</w:t>
      </w:r>
      <w:r w:rsidRPr="67ECD526" w:rsidR="6FB719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.</w:t>
      </w:r>
    </w:p>
    <w:p w:rsidR="6FB71907" w:rsidP="67ECD526" w:rsidRDefault="6FB71907" w14:paraId="185E16F7" w14:textId="45965B2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13D1B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Se encarga de que haya la opción de poder agregar paquetes, o</w:t>
      </w:r>
      <w:r w:rsidRPr="67ECD526" w:rsidR="6FB719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modificar y eliminar paquetes existentes.</w:t>
      </w:r>
    </w:p>
    <w:p w:rsidR="6FB71907" w:rsidP="67ECD526" w:rsidRDefault="6FB71907" w14:paraId="723ED5FC" w14:textId="1F0423BD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3FC711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Coordinación de</w:t>
      </w:r>
      <w:r w:rsidRPr="67ECD526" w:rsidR="6FB719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Productos Perecederos:</w:t>
      </w:r>
    </w:p>
    <w:p w:rsidR="6FB71907" w:rsidP="67ECD526" w:rsidRDefault="6FB71907" w14:paraId="20E5F458" w14:textId="3E8BEEA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260E90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Define </w:t>
      </w:r>
      <w:r w:rsidRPr="67ECD526" w:rsidR="6FB719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la duración en días esperada para los productos perecederos, que no puede ser menor a 60 días.</w:t>
      </w:r>
    </w:p>
    <w:p w:rsidR="6FB71907" w:rsidP="67ECD526" w:rsidRDefault="6FB71907" w14:paraId="29634D8B" w14:textId="601468DB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044E5B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Debe marcar l</w:t>
      </w:r>
      <w:r w:rsidRPr="67ECD526" w:rsidR="6FB719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os productos perecederos en el inventario</w:t>
      </w:r>
      <w:r w:rsidRPr="67ECD526" w:rsidR="55AE0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con su respectiva </w:t>
      </w:r>
      <w:r w:rsidRPr="67ECD526" w:rsidR="13140E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duración en </w:t>
      </w:r>
      <w:r w:rsidRPr="67ECD526" w:rsidR="13140E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días</w:t>
      </w:r>
      <w:r w:rsidRPr="67ECD526" w:rsidR="13140E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.</w:t>
      </w:r>
    </w:p>
    <w:p w:rsidR="6FB71907" w:rsidP="67ECD526" w:rsidRDefault="6FB71907" w14:paraId="262D7BCA" w14:textId="5EB4BAC1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6FB719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Gestión de Productos Peligrosos:</w:t>
      </w:r>
    </w:p>
    <w:p w:rsidR="6FB71907" w:rsidP="67ECD526" w:rsidRDefault="6FB71907" w14:paraId="05C3EE92" w14:textId="05F355FA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353AF9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Debe </w:t>
      </w:r>
      <w:r w:rsidRPr="67ECD526" w:rsidR="6FB719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registrar productos peligrosos, incluyendo</w:t>
      </w:r>
      <w:r w:rsidRPr="67ECD526" w:rsidR="243E39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sus respectivas</w:t>
      </w:r>
      <w:r w:rsidRPr="67ECD526" w:rsidR="6FB719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descripciones de cuidados para transporte, manipulación y uso.</w:t>
      </w:r>
    </w:p>
    <w:p w:rsidR="6FB71907" w:rsidP="67ECD526" w:rsidRDefault="6FB71907" w14:paraId="687E7BFA" w14:textId="4667A112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26CB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Al registrar los productos peligrosos, el administrador debe asignarles su respectivo SKU.</w:t>
      </w:r>
    </w:p>
    <w:p w:rsidR="6FB71907" w:rsidP="67ECD526" w:rsidRDefault="6FB71907" w14:paraId="74C5D3FF" w14:textId="7C2D106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26CB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Asegurarse de establecer</w:t>
      </w:r>
      <w:r w:rsidRPr="67ECD526" w:rsidR="6FB719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restricciones de venta para productos peligrosos</w:t>
      </w:r>
      <w:r w:rsidRPr="67ECD526" w:rsidR="7DAE48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:</w:t>
      </w:r>
      <w:r w:rsidRPr="67ECD526" w:rsidR="6FB719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la prohibición de la venta a menores de edad y limitaciones en la cantidad vendida por cliente en un mismo mes calendario.</w:t>
      </w:r>
    </w:p>
    <w:p w:rsidR="648BC8E7" w:rsidP="648BC8E7" w:rsidRDefault="648BC8E7" w14:paraId="4D6F4F67" w14:textId="5BC10372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s-ES"/>
        </w:rPr>
      </w:pPr>
    </w:p>
    <w:p w:rsidR="2ADABF4F" w:rsidP="67ECD526" w:rsidRDefault="2ADABF4F" w14:paraId="3124D395" w14:textId="4CDF3301">
      <w:pPr>
        <w:spacing w:before="18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s-ES"/>
        </w:rPr>
      </w:pPr>
      <w:r w:rsidRPr="67ECD526" w:rsidR="3EB508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s-ES"/>
        </w:rPr>
        <w:t>2)</w:t>
      </w:r>
      <w:r w:rsidRPr="67ECD526" w:rsidR="2ADABF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s-ES"/>
        </w:rPr>
        <w:t xml:space="preserve"> Cajero:</w:t>
      </w:r>
    </w:p>
    <w:p w:rsidR="2B2E6268" w:rsidP="67ECD526" w:rsidRDefault="2B2E6268" w14:paraId="4ED5D92F" w14:textId="5C080690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2B2E62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Registro de Compras:</w:t>
      </w:r>
    </w:p>
    <w:p w:rsidR="6949B58D" w:rsidP="67ECD526" w:rsidRDefault="6949B58D" w14:paraId="1DF9948D" w14:textId="6ABE7A37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6949B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Registra</w:t>
      </w:r>
      <w:r w:rsidRPr="67ECD526" w:rsidR="2B2E6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nuevas compras en el sistema.</w:t>
      </w:r>
    </w:p>
    <w:p w:rsidR="56CD812B" w:rsidP="67ECD526" w:rsidRDefault="56CD812B" w14:paraId="4D725041" w14:textId="2725977B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56CD81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Al registrar una compra, </w:t>
      </w:r>
      <w:r w:rsidRPr="67ECD526" w:rsidR="54E522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se </w:t>
      </w:r>
      <w:r w:rsidRPr="67ECD526" w:rsidR="56CD81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asegura</w:t>
      </w:r>
      <w:r w:rsidRPr="67ECD526" w:rsidR="6EE5F9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</w:t>
      </w:r>
      <w:r w:rsidRPr="67ECD526" w:rsidR="56CD81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de</w:t>
      </w:r>
      <w:r w:rsidRPr="67ECD526" w:rsidR="2B2E6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</w:t>
      </w:r>
      <w:r w:rsidRPr="67ECD526" w:rsidR="7A3652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que cada compra </w:t>
      </w:r>
      <w:r w:rsidRPr="67ECD526" w:rsidR="2B2E6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inclu</w:t>
      </w:r>
      <w:r w:rsidRPr="67ECD526" w:rsidR="24F556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ya</w:t>
      </w:r>
      <w:r w:rsidRPr="67ECD526" w:rsidR="2B2E6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la fecha de compra, el medio de pago y el valor total de la compra.</w:t>
      </w:r>
    </w:p>
    <w:p w:rsidR="45E7410E" w:rsidP="67ECD526" w:rsidRDefault="45E7410E" w14:paraId="53C2D779" w14:textId="6167E1A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45E74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Asocia</w:t>
      </w:r>
      <w:r w:rsidRPr="67ECD526" w:rsidR="2B2E6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los productos comprados con la compra, </w:t>
      </w:r>
      <w:r w:rsidRPr="67ECD526" w:rsidR="04F5C5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sabiendo que </w:t>
      </w:r>
      <w:r w:rsidRPr="67ECD526" w:rsidR="2B2E6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el valor total</w:t>
      </w:r>
      <w:r w:rsidRPr="67ECD526" w:rsidR="1B51F9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de</w:t>
      </w:r>
      <w:r w:rsidRPr="67ECD526" w:rsidR="6AAECE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la compra </w:t>
      </w:r>
      <w:r w:rsidRPr="67ECD526" w:rsidR="4953CB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debe coincidir </w:t>
      </w:r>
      <w:r w:rsidRPr="67ECD526" w:rsidR="2B2E6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con la suma de los precios de los productos</w:t>
      </w:r>
      <w:r w:rsidRPr="67ECD526" w:rsidR="08D0B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y/o paquetes</w:t>
      </w:r>
      <w:r w:rsidRPr="67ECD526" w:rsidR="2B2E6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.</w:t>
      </w:r>
    </w:p>
    <w:p w:rsidR="27EE9ABF" w:rsidP="67ECD526" w:rsidRDefault="27EE9ABF" w14:paraId="29527606" w14:textId="4C8D9416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27EE9A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Si una compra incluye un producto peligroso, v</w:t>
      </w:r>
      <w:r w:rsidRPr="67ECD526" w:rsidR="2B2E6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erifica las restricciones</w:t>
      </w:r>
      <w:r w:rsidRPr="67ECD526" w:rsidR="5BD343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y cuidados</w:t>
      </w:r>
      <w:r w:rsidRPr="67ECD526" w:rsidR="2B2E6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asociad</w:t>
      </w:r>
      <w:r w:rsidRPr="67ECD526" w:rsidR="31D247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o</w:t>
      </w:r>
      <w:r w:rsidRPr="67ECD526" w:rsidR="2B2E6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s.</w:t>
      </w:r>
    </w:p>
    <w:p w:rsidR="2B2E6268" w:rsidP="67ECD526" w:rsidRDefault="2B2E6268" w14:paraId="18FF3ED9" w14:textId="2F8F44EB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2B2E62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Gestión de Compradores:</w:t>
      </w:r>
    </w:p>
    <w:p w:rsidR="2B2E6268" w:rsidP="67ECD526" w:rsidRDefault="2B2E6268" w14:paraId="4F82BE9C" w14:textId="0511030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2E5531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D</w:t>
      </w:r>
      <w:r w:rsidRPr="67ECD526" w:rsidR="2B2E6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ebe </w:t>
      </w:r>
      <w:r w:rsidRPr="67ECD526" w:rsidR="06CF2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tener la posibilidad </w:t>
      </w:r>
      <w:r w:rsidRPr="67ECD526" w:rsidR="2B2E6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buscar compradores por su número de cédula</w:t>
      </w:r>
      <w:r w:rsidRPr="67ECD526" w:rsidR="587EAF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(identificación)</w:t>
      </w:r>
      <w:r w:rsidRPr="67ECD526" w:rsidR="2B2E6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.</w:t>
      </w:r>
    </w:p>
    <w:p w:rsidR="2B2E6268" w:rsidP="67ECD526" w:rsidRDefault="2B2E6268" w14:paraId="3433C469" w14:textId="5BF5B395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2B2E6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Si</w:t>
      </w:r>
      <w:r w:rsidRPr="67ECD526" w:rsidR="17BD85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el cajero</w:t>
      </w:r>
      <w:r w:rsidRPr="67ECD526" w:rsidR="2B2E6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no encuentra al comprador, </w:t>
      </w:r>
      <w:r w:rsidRPr="67ECD526" w:rsidR="10E64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lo </w:t>
      </w:r>
      <w:r w:rsidRPr="67ECD526" w:rsidR="2B2E6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debe poder registrar</w:t>
      </w:r>
      <w:r w:rsidRPr="67ECD526" w:rsidR="17ED9A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como</w:t>
      </w:r>
      <w:r w:rsidRPr="67ECD526" w:rsidR="2B2E6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nuevo comprador con </w:t>
      </w:r>
      <w:r w:rsidRPr="67ECD526" w:rsidR="66937F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su respectiva </w:t>
      </w:r>
      <w:r w:rsidRPr="67ECD526" w:rsidR="2B2E6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información</w:t>
      </w:r>
      <w:r w:rsidRPr="67ECD526" w:rsidR="60D90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: </w:t>
      </w:r>
      <w:r w:rsidRPr="67ECD526" w:rsidR="2B2E6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nombre, cédula, fecha de nacimiento, email y número celular.</w:t>
      </w:r>
    </w:p>
    <w:p w:rsidR="2B2E6268" w:rsidP="67ECD526" w:rsidRDefault="2B2E6268" w14:paraId="15CF255C" w14:textId="196DB518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2B2E62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Consulta de Información de Productos:</w:t>
      </w:r>
    </w:p>
    <w:p w:rsidR="2B2E6268" w:rsidP="67ECD526" w:rsidRDefault="2B2E6268" w14:paraId="0584EE7F" w14:textId="65CFDBC4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2B2E6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El cajero debe poder consultar información detallada de los productos</w:t>
      </w:r>
      <w:r w:rsidRPr="67ECD526" w:rsidR="696E3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a </w:t>
      </w:r>
      <w:r w:rsidRPr="67ECD526" w:rsidR="696E3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través</w:t>
      </w:r>
      <w:r w:rsidRPr="67ECD526" w:rsidR="696E3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de su SKU</w:t>
      </w:r>
      <w:r w:rsidRPr="67ECD526" w:rsidR="2B2E6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, incluyendo</w:t>
      </w:r>
      <w:r w:rsidRPr="67ECD526" w:rsidR="6B5EE7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el</w:t>
      </w:r>
      <w:r w:rsidRPr="67ECD526" w:rsidR="2B2E6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nombre, precio y descripción de tamaño, para ayudar a los clientes en su elección.</w:t>
      </w:r>
    </w:p>
    <w:p w:rsidR="648BC8E7" w:rsidP="648BC8E7" w:rsidRDefault="648BC8E7" w14:paraId="5E478FEB" w14:textId="7564D472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080CB989" w:rsidP="648BC8E7" w:rsidRDefault="080CB989" w14:paraId="3F85F9E8" w14:textId="2A8E74E2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48BC8E7" w:rsidR="080CB989">
        <w:rPr>
          <w:rFonts w:ascii="Times New Roman" w:hAnsi="Times New Roman" w:eastAsia="Times New Roman" w:cs="Times New Roman"/>
          <w:sz w:val="22"/>
          <w:szCs w:val="22"/>
        </w:rPr>
        <w:t>1.b.</w:t>
      </w:r>
      <w:r w:rsidRPr="648BC8E7" w:rsidR="22182D3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48BC8E7" w:rsidR="080CB98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Descripción de Elementos y Reglas del Dominio:</w:t>
      </w:r>
    </w:p>
    <w:p w:rsidR="080CB989" w:rsidP="67ECD526" w:rsidRDefault="080CB989" w14:paraId="7FA28C8C" w14:textId="71FF3204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080CB98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Producto</w:t>
      </w:r>
    </w:p>
    <w:p w:rsidR="080CB989" w:rsidP="67ECD526" w:rsidRDefault="080CB989" w14:paraId="597ABA8D" w14:textId="68C80F93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080CB98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74151"/>
          <w:sz w:val="22"/>
          <w:szCs w:val="22"/>
          <w:lang w:val="es-ES"/>
        </w:rPr>
        <w:t>Atributos</w:t>
      </w:r>
    </w:p>
    <w:p w:rsidR="080CB989" w:rsidP="67ECD526" w:rsidRDefault="080CB989" w14:paraId="4155BC34" w14:textId="53C75176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080CB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Nombre (</w:t>
      </w:r>
      <w:r w:rsidRPr="67ECD526" w:rsidR="080CB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String</w:t>
      </w:r>
      <w:r w:rsidRPr="67ECD526" w:rsidR="080CB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): El nombre del producto.</w:t>
      </w:r>
    </w:p>
    <w:p w:rsidR="080CB989" w:rsidP="67ECD526" w:rsidRDefault="080CB989" w14:paraId="2DEC630D" w14:textId="4CB64FDF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080CB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Precio (Decimal): El precio del producto.</w:t>
      </w:r>
    </w:p>
    <w:p w:rsidR="080CB989" w:rsidP="67ECD526" w:rsidRDefault="080CB989" w14:paraId="4AAD2D79" w14:textId="72284A7E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080CB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Tamaño (</w:t>
      </w:r>
      <w:r w:rsidRPr="67ECD526" w:rsidR="080CB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String</w:t>
      </w:r>
      <w:r w:rsidRPr="67ECD526" w:rsidR="080CB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): Una descripción del tamaño del producto (p. ej., 1 litro, 10 tornillos, 500 gramos).</w:t>
      </w:r>
    </w:p>
    <w:p w:rsidR="080CB989" w:rsidP="67ECD526" w:rsidRDefault="080CB989" w14:paraId="5A030DCF" w14:textId="07C7BC8A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080CB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SKU (</w:t>
      </w:r>
      <w:r w:rsidRPr="67ECD526" w:rsidR="080CB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String</w:t>
      </w:r>
      <w:r w:rsidRPr="67ECD526" w:rsidR="080CB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): El identificador único del producto.</w:t>
      </w:r>
    </w:p>
    <w:p w:rsidR="67ECD526" w:rsidP="67ECD526" w:rsidRDefault="67ECD526" w14:paraId="425692B5" w14:textId="3504383F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</w:p>
    <w:p w:rsidR="4C4C88ED" w:rsidP="67ECD526" w:rsidRDefault="4C4C88ED" w14:paraId="064E23A3" w14:textId="4000779B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4C4C88E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ProductoPerecedero</w:t>
      </w:r>
    </w:p>
    <w:p w:rsidR="67ECD526" w:rsidP="67ECD526" w:rsidRDefault="67ECD526" w14:paraId="674D1A6C" w14:textId="5A8C7E24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</w:p>
    <w:p w:rsidR="4C4C88ED" w:rsidP="67ECD526" w:rsidRDefault="4C4C88ED" w14:paraId="7337D894" w14:textId="21B2094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4C4C88E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74151"/>
          <w:sz w:val="22"/>
          <w:szCs w:val="22"/>
          <w:lang w:val="es-ES"/>
        </w:rPr>
        <w:t>Atributos</w:t>
      </w:r>
    </w:p>
    <w:p w:rsidR="080CB989" w:rsidP="67ECD526" w:rsidRDefault="080CB989" w14:paraId="0BD903E4" w14:textId="3B2B35A5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080CB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Duración en Días (Entero): Duración esperada en días para productos perecederos (debe ser &gt;= 60).</w:t>
      </w:r>
    </w:p>
    <w:p w:rsidR="435BB9C3" w:rsidP="67ECD526" w:rsidRDefault="435BB9C3" w14:paraId="21FA1111" w14:textId="5ADAF27E">
      <w:pPr>
        <w:pStyle w:val="Normal"/>
        <w:spacing w:before="0" w:beforeAutospacing="off" w:after="0" w:afterAutospacing="off"/>
        <w:ind w:left="0" w:firstLine="708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435BB9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Reglas del Dominio:</w:t>
      </w:r>
    </w:p>
    <w:p w:rsidR="435BB9C3" w:rsidP="67ECD526" w:rsidRDefault="435BB9C3" w14:paraId="6CF5EBF3" w14:textId="438435E3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435BB9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La duración en días para productos perecederos nunca puede ser menor a 60.</w:t>
      </w:r>
    </w:p>
    <w:p w:rsidR="67ECD526" w:rsidP="67ECD526" w:rsidRDefault="67ECD526" w14:paraId="16349087" w14:textId="49A3FDCC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</w:p>
    <w:p w:rsidR="4E57C2FD" w:rsidP="67ECD526" w:rsidRDefault="4E57C2FD" w14:paraId="16D5C3B3" w14:textId="4A82AF44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4E57C2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ProductoPeligroso</w:t>
      </w:r>
    </w:p>
    <w:p w:rsidR="4E57C2FD" w:rsidP="67ECD526" w:rsidRDefault="4E57C2FD" w14:paraId="7E52AECD" w14:textId="23AFC2CA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4E57C2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SKU(</w:t>
      </w:r>
      <w:r w:rsidRPr="67ECD526" w:rsidR="4E57C2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String</w:t>
      </w:r>
      <w:r w:rsidRPr="67ECD526" w:rsidR="4E57C2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): El identificador único del producto.</w:t>
      </w:r>
    </w:p>
    <w:p w:rsidR="4E57C2FD" w:rsidP="67ECD526" w:rsidRDefault="4E57C2FD" w14:paraId="72722234" w14:textId="5A1A7596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4E57C2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RestriccionEdad</w:t>
      </w:r>
      <w:r w:rsidRPr="67ECD526" w:rsidR="4E57C2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(</w:t>
      </w:r>
      <w:r w:rsidRPr="67ECD526" w:rsidR="4E57C2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int</w:t>
      </w:r>
      <w:r w:rsidRPr="67ECD526" w:rsidR="4E57C2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): edad </w:t>
      </w:r>
      <w:r w:rsidRPr="67ECD526" w:rsidR="4E57C2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minima</w:t>
      </w:r>
      <w:r w:rsidRPr="67ECD526" w:rsidR="4E57C2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para poder obtener un producto peligroso.</w:t>
      </w:r>
    </w:p>
    <w:p w:rsidR="080CB989" w:rsidP="67ECD526" w:rsidRDefault="080CB989" w14:paraId="62295C6F" w14:textId="575F9F18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4E57C2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descripcionDeC</w:t>
      </w:r>
      <w:r w:rsidRPr="67ECD526" w:rsidR="080CB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uidados</w:t>
      </w:r>
      <w:r w:rsidRPr="67ECD526" w:rsidR="080CB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(</w:t>
      </w:r>
      <w:r w:rsidRPr="67ECD526" w:rsidR="080CB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String</w:t>
      </w:r>
      <w:r w:rsidRPr="67ECD526" w:rsidR="080CB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): Descripción de los cuidados necesarios para productos peligrosos.</w:t>
      </w:r>
    </w:p>
    <w:p w:rsidR="67ECD526" w:rsidP="67ECD526" w:rsidRDefault="67ECD526" w14:paraId="28DC4AEC" w14:textId="2B60DADA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</w:p>
    <w:p w:rsidR="080CB989" w:rsidP="67ECD526" w:rsidRDefault="080CB989" w14:paraId="6D052C7B" w14:textId="08A60EAE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080CB98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Categoría</w:t>
      </w:r>
    </w:p>
    <w:p w:rsidR="080CB989" w:rsidP="67ECD526" w:rsidRDefault="080CB989" w14:paraId="28B9CBAA" w14:textId="21BAC36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080CB98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74151"/>
          <w:sz w:val="22"/>
          <w:szCs w:val="22"/>
          <w:lang w:val="es-ES"/>
        </w:rPr>
        <w:t>Atributos</w:t>
      </w:r>
    </w:p>
    <w:p w:rsidR="080CB989" w:rsidP="67ECD526" w:rsidRDefault="080CB989" w14:paraId="65893C33" w14:textId="1193FA04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080CB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Nombre (</w:t>
      </w:r>
      <w:r w:rsidRPr="67ECD526" w:rsidR="080CB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String</w:t>
      </w:r>
      <w:r w:rsidRPr="67ECD526" w:rsidR="080CB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): El nombre de la categoría.</w:t>
      </w:r>
    </w:p>
    <w:p w:rsidR="080CB989" w:rsidP="67ECD526" w:rsidRDefault="080CB989" w14:paraId="6DE59472" w14:textId="487207EF">
      <w:pPr>
        <w:pStyle w:val="Normal"/>
        <w:spacing w:before="0" w:beforeAutospacing="off" w:after="0" w:afterAutospacing="off"/>
        <w:ind w:left="708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080CB98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Reglas del Dominio</w:t>
      </w:r>
    </w:p>
    <w:p w:rsidR="080CB989" w:rsidP="67ECD526" w:rsidRDefault="080CB989" w14:paraId="7418EC09" w14:textId="41517B7D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080CB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Cada producto debe pertenecer a una categoría o subcategoría específica.</w:t>
      </w:r>
    </w:p>
    <w:p w:rsidR="080CB989" w:rsidP="67ECD526" w:rsidRDefault="080CB989" w14:paraId="6EBEE451" w14:textId="5A553B8E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080CB98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Subcategoría</w:t>
      </w:r>
    </w:p>
    <w:p w:rsidR="080CB989" w:rsidP="67ECD526" w:rsidRDefault="080CB989" w14:paraId="7603573B" w14:textId="2EFA39F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374151"/>
          <w:sz w:val="22"/>
          <w:szCs w:val="22"/>
          <w:lang w:val="es-ES"/>
        </w:rPr>
      </w:pPr>
      <w:r w:rsidRPr="67ECD526" w:rsidR="080CB98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374151"/>
          <w:sz w:val="22"/>
          <w:szCs w:val="22"/>
          <w:lang w:val="es-ES"/>
        </w:rPr>
        <w:t>Atributos</w:t>
      </w:r>
    </w:p>
    <w:p w:rsidR="080CB989" w:rsidP="67ECD526" w:rsidRDefault="080CB989" w14:paraId="51BD8104" w14:textId="71792CDC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080CB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Nombre (</w:t>
      </w:r>
      <w:r w:rsidRPr="67ECD526" w:rsidR="080CB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String</w:t>
      </w:r>
      <w:r w:rsidRPr="67ECD526" w:rsidR="080CB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): El nombre de la subcategoría.</w:t>
      </w:r>
    </w:p>
    <w:p w:rsidR="080CB989" w:rsidP="67ECD526" w:rsidRDefault="080CB989" w14:paraId="54EF505F" w14:textId="289B457F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080CB98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Paquete de Producto</w:t>
      </w:r>
    </w:p>
    <w:p w:rsidR="080CB989" w:rsidP="67ECD526" w:rsidRDefault="080CB989" w14:paraId="0DDC2EE2" w14:textId="554FECC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080CB98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74151"/>
          <w:sz w:val="22"/>
          <w:szCs w:val="22"/>
          <w:lang w:val="es-ES"/>
        </w:rPr>
        <w:t>Atributos</w:t>
      </w:r>
    </w:p>
    <w:p w:rsidR="080CB989" w:rsidP="67ECD526" w:rsidRDefault="080CB989" w14:paraId="16C2C2F8" w14:textId="022F64B2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080CB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SKU (</w:t>
      </w:r>
      <w:r w:rsidRPr="67ECD526" w:rsidR="080CB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String</w:t>
      </w:r>
      <w:r w:rsidRPr="67ECD526" w:rsidR="080CB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): El identificador único del paquete.</w:t>
      </w:r>
    </w:p>
    <w:p w:rsidR="080CB989" w:rsidP="67ECD526" w:rsidRDefault="080CB989" w14:paraId="47148A02" w14:textId="2514C1FB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080CB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Precio (</w:t>
      </w:r>
      <w:r w:rsidRPr="67ECD526" w:rsidR="047193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Float</w:t>
      </w:r>
      <w:r w:rsidRPr="67ECD526" w:rsidR="080CB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): El precio del paquete (puede ser diferente a la suma de los productos que lo componen).</w:t>
      </w:r>
    </w:p>
    <w:p w:rsidR="080CB989" w:rsidP="67ECD526" w:rsidRDefault="080CB989" w14:paraId="1554F170" w14:textId="19E00C72">
      <w:pPr>
        <w:pStyle w:val="Normal"/>
        <w:spacing w:before="0" w:beforeAutospacing="off" w:after="0" w:afterAutospacing="off"/>
        <w:ind w:left="0" w:firstLine="708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080CB98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Reglas del Dominio</w:t>
      </w:r>
    </w:p>
    <w:p w:rsidR="080CB989" w:rsidP="67ECD526" w:rsidRDefault="080CB989" w14:paraId="5DA3AEC9" w14:textId="5E905225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080CB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El precio del paquete puede ser diferente a la suma de los precios de los productos incluidos.</w:t>
      </w:r>
    </w:p>
    <w:p w:rsidR="080CB989" w:rsidP="67ECD526" w:rsidRDefault="080CB989" w14:paraId="3711306F" w14:textId="235990A0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080CB98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Compra</w:t>
      </w:r>
    </w:p>
    <w:p w:rsidR="080CB989" w:rsidP="67ECD526" w:rsidRDefault="080CB989" w14:paraId="0042F4C8" w14:textId="2F0E1295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080CB98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74151"/>
          <w:sz w:val="22"/>
          <w:szCs w:val="22"/>
          <w:lang w:val="es-ES"/>
        </w:rPr>
        <w:t>Atributos</w:t>
      </w:r>
    </w:p>
    <w:p w:rsidR="080CB989" w:rsidP="67ECD526" w:rsidRDefault="080CB989" w14:paraId="516C8448" w14:textId="4198DEF3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080CB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Fecha (</w:t>
      </w:r>
      <w:r w:rsidRPr="67ECD526" w:rsidR="644838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String</w:t>
      </w:r>
      <w:r w:rsidRPr="67ECD526" w:rsidR="080CB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): La fecha en que se realizó la compra.</w:t>
      </w:r>
    </w:p>
    <w:p w:rsidR="080CB989" w:rsidP="67ECD526" w:rsidRDefault="080CB989" w14:paraId="5D4608F5" w14:textId="100F704F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080CB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Medio de Pago (</w:t>
      </w:r>
      <w:r w:rsidRPr="67ECD526" w:rsidR="080CB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String</w:t>
      </w:r>
      <w:r w:rsidRPr="67ECD526" w:rsidR="080CB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): El medio de pago utilizado en la compra.</w:t>
      </w:r>
    </w:p>
    <w:p w:rsidR="080CB989" w:rsidP="67ECD526" w:rsidRDefault="080CB989" w14:paraId="63CC7CCE" w14:textId="587F3E81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080CB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Valor Total (</w:t>
      </w:r>
      <w:r w:rsidRPr="67ECD526" w:rsidR="5DD4DA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Float</w:t>
      </w:r>
      <w:r w:rsidRPr="67ECD526" w:rsidR="080CB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): El valor total de la compra.</w:t>
      </w:r>
    </w:p>
    <w:p w:rsidR="080CB989" w:rsidP="67ECD526" w:rsidRDefault="080CB989" w14:paraId="41ACCA23" w14:textId="576FB103">
      <w:pPr>
        <w:pStyle w:val="Normal"/>
        <w:spacing w:before="0" w:beforeAutospacing="off" w:after="0" w:afterAutospacing="off"/>
        <w:ind w:left="0" w:firstLine="708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080CB98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Reglas del Dominio:</w:t>
      </w:r>
    </w:p>
    <w:p w:rsidR="080CB989" w:rsidP="67ECD526" w:rsidRDefault="080CB989" w14:paraId="12868305" w14:textId="21765CED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080CB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El valor total de la compra debe coincidir con la suma de los precios de los productos incluidos en la compra.</w:t>
      </w:r>
    </w:p>
    <w:p w:rsidR="080CB989" w:rsidP="67ECD526" w:rsidRDefault="080CB989" w14:paraId="7573C2A7" w14:textId="2B18480F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080CB98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Comprador</w:t>
      </w:r>
    </w:p>
    <w:p w:rsidR="080CB989" w:rsidP="67ECD526" w:rsidRDefault="080CB989" w14:paraId="4969DA0A" w14:textId="2F0FB81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080CB98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74151"/>
          <w:sz w:val="22"/>
          <w:szCs w:val="22"/>
          <w:lang w:val="es-ES"/>
        </w:rPr>
        <w:t>Atributos</w:t>
      </w:r>
    </w:p>
    <w:p w:rsidR="080CB989" w:rsidP="67ECD526" w:rsidRDefault="080CB989" w14:paraId="6426A93C" w14:textId="2F87AF00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080CB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Número de Cédula (</w:t>
      </w:r>
      <w:r w:rsidRPr="67ECD526" w:rsidR="4A0141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int</w:t>
      </w:r>
      <w:r w:rsidRPr="67ECD526" w:rsidR="080CB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): El número de cédula único del comprador.</w:t>
      </w:r>
    </w:p>
    <w:p w:rsidR="080CB989" w:rsidP="67ECD526" w:rsidRDefault="080CB989" w14:paraId="3917D80A" w14:textId="64D4ACA0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080CB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Nombre (</w:t>
      </w:r>
      <w:r w:rsidRPr="67ECD526" w:rsidR="080CB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String</w:t>
      </w:r>
      <w:r w:rsidRPr="67ECD526" w:rsidR="080CB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): El nombre del comprador.</w:t>
      </w:r>
    </w:p>
    <w:p w:rsidR="080CB989" w:rsidP="67ECD526" w:rsidRDefault="080CB989" w14:paraId="6B4090AD" w14:textId="68375861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080CB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Fecha de Nacimiento (</w:t>
      </w:r>
      <w:r w:rsidRPr="67ECD526" w:rsidR="4B5398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String</w:t>
      </w:r>
      <w:r w:rsidRPr="67ECD526" w:rsidR="080CB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): La fecha de nacimiento del comprador.</w:t>
      </w:r>
    </w:p>
    <w:p w:rsidR="080CB989" w:rsidP="67ECD526" w:rsidRDefault="080CB989" w14:paraId="634DAB13" w14:textId="0DE69DE1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080CB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Email (</w:t>
      </w:r>
      <w:r w:rsidRPr="67ECD526" w:rsidR="080CB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String</w:t>
      </w:r>
      <w:r w:rsidRPr="67ECD526" w:rsidR="080CB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): La dirección de correo electrónico del comprador.</w:t>
      </w:r>
    </w:p>
    <w:p w:rsidR="080CB989" w:rsidP="67ECD526" w:rsidRDefault="080CB989" w14:paraId="01D2B906" w14:textId="63FB92B2">
      <w:pPr>
        <w:pStyle w:val="Normal"/>
        <w:spacing w:before="0" w:beforeAutospacing="off" w:after="0" w:afterAutospacing="off"/>
        <w:ind w:left="0" w:firstLine="708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080CB98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Reglas del Domini</w:t>
      </w:r>
      <w:r w:rsidRPr="67ECD526" w:rsidR="5B2B6C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o</w:t>
      </w:r>
    </w:p>
    <w:p w:rsidR="080CB989" w:rsidP="67ECD526" w:rsidRDefault="080CB989" w14:paraId="26DD2E5A" w14:textId="15C29E15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7ECD526" w:rsidR="080CB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No se permite que un mismo cliente compre en el mismo mes calendario más de una unidad del mismo producto peligroso.</w:t>
      </w:r>
    </w:p>
    <w:p w:rsidR="648BC8E7" w:rsidP="648BC8E7" w:rsidRDefault="648BC8E7" w14:paraId="2E8B03FC" w14:textId="61CBD18B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648BC8E7" w:rsidP="648BC8E7" w:rsidRDefault="648BC8E7" w14:paraId="43C6DD30" w14:textId="589E3CE1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648BC8E7" w:rsidP="648BC8E7" w:rsidRDefault="648BC8E7" w14:paraId="7098B03D" w14:textId="0B719FA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1">
    <w:nsid w:val="1812b7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af461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d8438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65663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25aad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49a9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7c913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db863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9a581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46a78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12b47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140b0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a45df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a849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aec15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a4d0b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1fe2d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2d087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f132e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80e9e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a63b5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5c8ec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c0b71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08d4c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5ca5d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10c07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5f702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7a4ce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502ca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e296b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e10aa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07EF20"/>
    <w:rsid w:val="01222CA9"/>
    <w:rsid w:val="01BAAE7B"/>
    <w:rsid w:val="025B65DB"/>
    <w:rsid w:val="03567EDC"/>
    <w:rsid w:val="03F7363C"/>
    <w:rsid w:val="044E5B4E"/>
    <w:rsid w:val="047193CE"/>
    <w:rsid w:val="04F5C5F0"/>
    <w:rsid w:val="06CF2017"/>
    <w:rsid w:val="0790EC71"/>
    <w:rsid w:val="080CB989"/>
    <w:rsid w:val="08D0B7EB"/>
    <w:rsid w:val="0CF52E47"/>
    <w:rsid w:val="10E646C4"/>
    <w:rsid w:val="11F7890B"/>
    <w:rsid w:val="13140EF6"/>
    <w:rsid w:val="13D1BDB3"/>
    <w:rsid w:val="17BD85E3"/>
    <w:rsid w:val="17ED9AA2"/>
    <w:rsid w:val="1B51F9F7"/>
    <w:rsid w:val="1C94819C"/>
    <w:rsid w:val="1EAFECC5"/>
    <w:rsid w:val="2108CED8"/>
    <w:rsid w:val="22182D37"/>
    <w:rsid w:val="243E39F8"/>
    <w:rsid w:val="244438A9"/>
    <w:rsid w:val="24F55648"/>
    <w:rsid w:val="260E90C7"/>
    <w:rsid w:val="269036CF"/>
    <w:rsid w:val="26CBE240"/>
    <w:rsid w:val="27EE9ABF"/>
    <w:rsid w:val="2A1001B9"/>
    <w:rsid w:val="2ADABF4F"/>
    <w:rsid w:val="2B2E6268"/>
    <w:rsid w:val="2B754770"/>
    <w:rsid w:val="2CE64FF6"/>
    <w:rsid w:val="2D1117D1"/>
    <w:rsid w:val="2E553123"/>
    <w:rsid w:val="2EACE832"/>
    <w:rsid w:val="2F86EB50"/>
    <w:rsid w:val="30BA7164"/>
    <w:rsid w:val="30CEEA53"/>
    <w:rsid w:val="31D2470E"/>
    <w:rsid w:val="31D2E976"/>
    <w:rsid w:val="328BB243"/>
    <w:rsid w:val="345A5C73"/>
    <w:rsid w:val="353AF952"/>
    <w:rsid w:val="35F62CD4"/>
    <w:rsid w:val="37EDA418"/>
    <w:rsid w:val="3A9D73DA"/>
    <w:rsid w:val="3D80D1F8"/>
    <w:rsid w:val="3E092C3F"/>
    <w:rsid w:val="3EB5087D"/>
    <w:rsid w:val="3F0C6CBD"/>
    <w:rsid w:val="3FC711DA"/>
    <w:rsid w:val="435BB9C3"/>
    <w:rsid w:val="45337D14"/>
    <w:rsid w:val="45E7410E"/>
    <w:rsid w:val="49385322"/>
    <w:rsid w:val="4953CB39"/>
    <w:rsid w:val="4A014185"/>
    <w:rsid w:val="4B5398E2"/>
    <w:rsid w:val="4C4C88ED"/>
    <w:rsid w:val="4E57C2FD"/>
    <w:rsid w:val="4EC6421D"/>
    <w:rsid w:val="4F774F6D"/>
    <w:rsid w:val="4F890281"/>
    <w:rsid w:val="52C0A343"/>
    <w:rsid w:val="54E522CC"/>
    <w:rsid w:val="552CD881"/>
    <w:rsid w:val="55AE0D70"/>
    <w:rsid w:val="56CD812B"/>
    <w:rsid w:val="587EAFF4"/>
    <w:rsid w:val="58A0CCE5"/>
    <w:rsid w:val="5907EF20"/>
    <w:rsid w:val="59AD844C"/>
    <w:rsid w:val="5B2B6C87"/>
    <w:rsid w:val="5BD3431A"/>
    <w:rsid w:val="5BD86DA7"/>
    <w:rsid w:val="5C6F730F"/>
    <w:rsid w:val="5DB91B46"/>
    <w:rsid w:val="5DD4DAEE"/>
    <w:rsid w:val="5F100E69"/>
    <w:rsid w:val="60ABDECA"/>
    <w:rsid w:val="60D90509"/>
    <w:rsid w:val="60FB2024"/>
    <w:rsid w:val="6142E432"/>
    <w:rsid w:val="616DAC0D"/>
    <w:rsid w:val="64483888"/>
    <w:rsid w:val="648BC8E7"/>
    <w:rsid w:val="66165555"/>
    <w:rsid w:val="66937FF0"/>
    <w:rsid w:val="67ECD526"/>
    <w:rsid w:val="67F43558"/>
    <w:rsid w:val="6949B58D"/>
    <w:rsid w:val="694DF617"/>
    <w:rsid w:val="696E3B41"/>
    <w:rsid w:val="69D2544F"/>
    <w:rsid w:val="6A2B214D"/>
    <w:rsid w:val="6AAECEEC"/>
    <w:rsid w:val="6B5EE765"/>
    <w:rsid w:val="6EE5F9D9"/>
    <w:rsid w:val="6FB71907"/>
    <w:rsid w:val="73386D8B"/>
    <w:rsid w:val="770713B5"/>
    <w:rsid w:val="78E3C0A5"/>
    <w:rsid w:val="7A3652DA"/>
    <w:rsid w:val="7BDA84D8"/>
    <w:rsid w:val="7DAE484E"/>
    <w:rsid w:val="7E7B2032"/>
    <w:rsid w:val="7E89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7EF20"/>
  <w15:chartTrackingRefBased/>
  <w15:docId w15:val="{2A6A021B-A910-4350-B65A-C2D457DC0C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cd31b5991214f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2023-09-11T20:49:59.1175342Z</dcterms:created>
  <dcterms:modified xsi:type="dcterms:W3CDTF">2023-09-14T02:45:45.6685644Z</dcterms:modified>
  <dc:creator>Isabella Caputi</dc:creator>
  <lastModifiedBy>Isabella Caputi</lastModifiedBy>
</coreProperties>
</file>