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4"/>
        <w:gridCol w:w="2584"/>
        <w:gridCol w:w="3356"/>
      </w:tblGrid>
      <w:tr w:rsidR="001D36C1" w14:paraId="017B6C40" w14:textId="77777777" w:rsidTr="001D36C1">
        <w:trPr>
          <w:trHeight w:val="276"/>
        </w:trPr>
        <w:tc>
          <w:tcPr>
            <w:tcW w:w="2554" w:type="dxa"/>
          </w:tcPr>
          <w:p w14:paraId="5A5E3D4D" w14:textId="7CBC39A4" w:rsidR="00D02A1C" w:rsidRDefault="00D02A1C">
            <w:r>
              <w:t>25 metros</w:t>
            </w:r>
          </w:p>
        </w:tc>
        <w:tc>
          <w:tcPr>
            <w:tcW w:w="2584" w:type="dxa"/>
          </w:tcPr>
          <w:p w14:paraId="6C6290EE" w14:textId="4D7775E4" w:rsidR="00D02A1C" w:rsidRDefault="00D02A1C">
            <w:r>
              <w:t>R$36:00</w:t>
            </w:r>
          </w:p>
        </w:tc>
        <w:tc>
          <w:tcPr>
            <w:tcW w:w="3356" w:type="dxa"/>
          </w:tcPr>
          <w:p w14:paraId="1C5EF220" w14:textId="5AE6CC28" w:rsidR="00D02A1C" w:rsidRDefault="00D02A1C">
            <w:r w:rsidRPr="00D02A1C">
              <w:t>https://www.mercadolivre.com.br/</w:t>
            </w:r>
          </w:p>
        </w:tc>
      </w:tr>
      <w:tr w:rsidR="001D36C1" w14:paraId="35BF7461" w14:textId="77777777" w:rsidTr="001D36C1">
        <w:trPr>
          <w:trHeight w:val="265"/>
        </w:trPr>
        <w:tc>
          <w:tcPr>
            <w:tcW w:w="2554" w:type="dxa"/>
          </w:tcPr>
          <w:p w14:paraId="76F496AF" w14:textId="1B9CFC2C" w:rsidR="00D02A1C" w:rsidRDefault="00D02A1C">
            <w:r>
              <w:t>50 metros</w:t>
            </w:r>
          </w:p>
        </w:tc>
        <w:tc>
          <w:tcPr>
            <w:tcW w:w="2584" w:type="dxa"/>
          </w:tcPr>
          <w:p w14:paraId="2045A3B3" w14:textId="5253F234" w:rsidR="00D02A1C" w:rsidRDefault="00D02A1C">
            <w:r>
              <w:t>R$50:35</w:t>
            </w:r>
          </w:p>
        </w:tc>
        <w:tc>
          <w:tcPr>
            <w:tcW w:w="3356" w:type="dxa"/>
          </w:tcPr>
          <w:p w14:paraId="2AA5CD3D" w14:textId="6A1A2623" w:rsidR="00D02A1C" w:rsidRDefault="001D36C1">
            <w:hyperlink r:id="rId4" w:history="1">
              <w:r w:rsidRPr="00CE3788">
                <w:rPr>
                  <w:rStyle w:val="Hyperlink"/>
                </w:rPr>
                <w:t>https://www</w:t>
              </w:r>
            </w:hyperlink>
            <w:r>
              <w:t>.</w:t>
            </w:r>
            <w:r w:rsidR="00D02A1C" w:rsidRPr="00D02A1C">
              <w:t>mercadolivre.com.br/</w:t>
            </w:r>
          </w:p>
        </w:tc>
      </w:tr>
      <w:tr w:rsidR="001D36C1" w14:paraId="028803C9" w14:textId="77777777" w:rsidTr="001D36C1">
        <w:trPr>
          <w:trHeight w:val="276"/>
        </w:trPr>
        <w:tc>
          <w:tcPr>
            <w:tcW w:w="2554" w:type="dxa"/>
          </w:tcPr>
          <w:p w14:paraId="0CE07134" w14:textId="74254F2C" w:rsidR="00D02A1C" w:rsidRDefault="00D02A1C">
            <w:r>
              <w:t>100 metros</w:t>
            </w:r>
          </w:p>
        </w:tc>
        <w:tc>
          <w:tcPr>
            <w:tcW w:w="2584" w:type="dxa"/>
          </w:tcPr>
          <w:p w14:paraId="196381B4" w14:textId="606DEDA7" w:rsidR="00D02A1C" w:rsidRDefault="00D02A1C">
            <w:r>
              <w:t>R$</w:t>
            </w:r>
            <w:r w:rsidR="001D36C1">
              <w:t>134:87</w:t>
            </w:r>
          </w:p>
        </w:tc>
        <w:tc>
          <w:tcPr>
            <w:tcW w:w="3356" w:type="dxa"/>
          </w:tcPr>
          <w:p w14:paraId="19739782" w14:textId="6BC80C3D" w:rsidR="00D02A1C" w:rsidRDefault="001D36C1">
            <w:r w:rsidRPr="001D36C1">
              <w:t>https://www.mercadolivre.com.br/</w:t>
            </w:r>
          </w:p>
        </w:tc>
      </w:tr>
      <w:tr w:rsidR="001D36C1" w14:paraId="44FE1EA3" w14:textId="77777777" w:rsidTr="001D36C1">
        <w:trPr>
          <w:trHeight w:val="1401"/>
        </w:trPr>
        <w:tc>
          <w:tcPr>
            <w:tcW w:w="2554" w:type="dxa"/>
          </w:tcPr>
          <w:p w14:paraId="198EA758" w14:textId="01FB67FD" w:rsidR="001D36C1" w:rsidRDefault="001D36C1"/>
        </w:tc>
        <w:tc>
          <w:tcPr>
            <w:tcW w:w="2584" w:type="dxa"/>
          </w:tcPr>
          <w:p w14:paraId="10B6993D" w14:textId="391F6258" w:rsidR="001D36C1" w:rsidRDefault="001D36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955DA" wp14:editId="6F408EBC">
                      <wp:simplePos x="0" y="0"/>
                      <wp:positionH relativeFrom="column">
                        <wp:posOffset>-212840</wp:posOffset>
                      </wp:positionH>
                      <wp:positionV relativeFrom="paragraph">
                        <wp:posOffset>94962</wp:posOffset>
                      </wp:positionV>
                      <wp:extent cx="2057400" cy="706582"/>
                      <wp:effectExtent l="0" t="0" r="0" b="0"/>
                      <wp:wrapNone/>
                      <wp:docPr id="926881284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7065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27165D0" w14:textId="4237984B" w:rsidR="001D36C1" w:rsidRPr="001D36C1" w:rsidRDefault="001D36C1" w:rsidP="001D36C1">
                                  <w:pPr>
                                    <w:rPr>
                                      <w:b/>
                                      <w:noProof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Cabo utp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B955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-16.75pt;margin-top:7.5pt;width:162pt;height: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pkRDwIAACMEAAAOAAAAZHJzL2Uyb0RvYy54bWysU8Fu2zAMvQ/YPwi6L3aCpOmMOEXWIsOA&#10;oC2QDj0rshQbkERNUmJnXz9Kdpqs22nYRaZI+pF8fFrcdVqRo3C+AVPS8SinRBgOVWP2Jf3+sv50&#10;S4kPzFRMgRElPQlP75YfPyxaW4gJ1KAq4QiCGF+0tqR1CLbIMs9roZkfgRUGgxKcZgGvbp9VjrWI&#10;rlU2yfObrAVXWQdceI/ehz5IlwlfSsHDk5ReBKJKir2FdLp07uKZLRes2Dtm64YPbbB/6EKzxmDR&#10;N6gHFhg5uOYPKN1wBx5kGHHQGUjZcJFmwGnG+btptjWzIs2C5Hj7RpP/f7D88bi1z46E7gt0uMBI&#10;SGt94dEZ5+mk0/GLnRKMI4WnN9pEFwhH5ySfzac5hjjG5vnN7HYSYbLL39b58FWAJtEoqcO1JLbY&#10;ceNDn3pOicUMrBul0mqU+c2BmNGTXVqMVuh23dD3DqoTjuOg37S3fN1gzQ3z4Zk5XC22iXINT3hI&#10;BW1JYbAoqcH9/Js/5iPjGKWkRamU1P84MCcoUd8M7uLzeDqN2kqX6Ww+wYu7juyuI+ag7wHVOMaH&#10;YXkyY35QZ1M60K+o6lWsiiFmONYuaTib96EXML4KLlarlIRqsixszNbyCB1Ji4y+dK/M2YH2gAt7&#10;hLOoWPGO/T63p3t1CCCbtJpIcM/qwDsqMS13eDVR6tf3lHV528tfAAAA//8DAFBLAwQUAAYACAAA&#10;ACEACTZLs90AAAAKAQAADwAAAGRycy9kb3ducmV2LnhtbEyPwU7DMBBE75X4B2uRemttElK1IU6F&#10;qLiCWqASNzfeJhHxOordJvw9ywmOO/M0O1NsJ9eJKw6h9aThbqlAIFXetlRreH97XqxBhGjIms4T&#10;avjGANvyZlaY3PqR9ng9xFpwCIXcaGhi7HMpQ9WgM2HpeyT2zn5wJvI51NIOZuRw18lEqZV0piX+&#10;0Jgenxqsvg4Xp+Hj5fx5vFev9c5l/egnJcltpNbz2+nxAUTEKf7B8Fufq0PJnU7+QjaITsMiTTNG&#10;2ch4EwPJRrFwYiFZpSDLQv6fUP4AAAD//wMAUEsBAi0AFAAGAAgAAAAhALaDOJL+AAAA4QEAABMA&#10;AAAAAAAAAAAAAAAAAAAAAFtDb250ZW50X1R5cGVzXS54bWxQSwECLQAUAAYACAAAACEAOP0h/9YA&#10;AACUAQAACwAAAAAAAAAAAAAAAAAvAQAAX3JlbHMvLnJlbHNQSwECLQAUAAYACAAAACEAW7KZEQ8C&#10;AAAjBAAADgAAAAAAAAAAAAAAAAAuAgAAZHJzL2Uyb0RvYy54bWxQSwECLQAUAAYACAAAACEACTZL&#10;s90AAAAKAQAADwAAAAAAAAAAAAAAAABpBAAAZHJzL2Rvd25yZXYueG1sUEsFBgAAAAAEAAQA8wAA&#10;AHMFAAAAAA==&#10;" filled="f" stroked="f">
                      <v:fill o:detectmouseclick="t"/>
                      <v:textbox>
                        <w:txbxContent>
                          <w:p w14:paraId="127165D0" w14:textId="4237984B" w:rsidR="001D36C1" w:rsidRPr="001D36C1" w:rsidRDefault="001D36C1" w:rsidP="001D36C1">
                            <w:pP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Cabo utp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356" w:type="dxa"/>
          </w:tcPr>
          <w:p w14:paraId="48216A76" w14:textId="77777777" w:rsidR="001D36C1" w:rsidRDefault="001D36C1"/>
        </w:tc>
      </w:tr>
      <w:tr w:rsidR="001D36C1" w14:paraId="3649A79F" w14:textId="77777777" w:rsidTr="001D36C1">
        <w:trPr>
          <w:trHeight w:val="276"/>
        </w:trPr>
        <w:tc>
          <w:tcPr>
            <w:tcW w:w="2554" w:type="dxa"/>
          </w:tcPr>
          <w:p w14:paraId="63EA3106" w14:textId="3813A3A1" w:rsidR="001D36C1" w:rsidRDefault="001D36C1">
            <w:r>
              <w:t>305 metros</w:t>
            </w:r>
          </w:p>
        </w:tc>
        <w:tc>
          <w:tcPr>
            <w:tcW w:w="2584" w:type="dxa"/>
          </w:tcPr>
          <w:p w14:paraId="2A679CE8" w14:textId="20FF654B" w:rsidR="001D36C1" w:rsidRDefault="001D36C1">
            <w:r>
              <w:t>R$365:00</w:t>
            </w:r>
          </w:p>
        </w:tc>
        <w:tc>
          <w:tcPr>
            <w:tcW w:w="3356" w:type="dxa"/>
          </w:tcPr>
          <w:p w14:paraId="63FB2F12" w14:textId="4E10184A" w:rsidR="001D36C1" w:rsidRDefault="001D36C1">
            <w:r w:rsidRPr="001D36C1">
              <w:t>https://www.mercadolivre.com.br/</w:t>
            </w:r>
          </w:p>
        </w:tc>
      </w:tr>
      <w:tr w:rsidR="001D36C1" w14:paraId="1F4BFE7B" w14:textId="77777777" w:rsidTr="001D36C1">
        <w:trPr>
          <w:trHeight w:val="54"/>
        </w:trPr>
        <w:tc>
          <w:tcPr>
            <w:tcW w:w="2554" w:type="dxa"/>
          </w:tcPr>
          <w:p w14:paraId="42B04FAF" w14:textId="7807D574" w:rsidR="001D36C1" w:rsidRDefault="001D36C1">
            <w:r>
              <w:t>305 metros</w:t>
            </w:r>
          </w:p>
        </w:tc>
        <w:tc>
          <w:tcPr>
            <w:tcW w:w="2584" w:type="dxa"/>
          </w:tcPr>
          <w:p w14:paraId="00EDCD03" w14:textId="141EC023" w:rsidR="001D36C1" w:rsidRDefault="001D36C1">
            <w:r>
              <w:t>R$</w:t>
            </w:r>
            <w:r w:rsidR="00831FAF">
              <w:t>590:00</w:t>
            </w:r>
          </w:p>
        </w:tc>
        <w:tc>
          <w:tcPr>
            <w:tcW w:w="3356" w:type="dxa"/>
          </w:tcPr>
          <w:p w14:paraId="3DDE96CD" w14:textId="02A51678" w:rsidR="001D36C1" w:rsidRDefault="001D36C1">
            <w:r w:rsidRPr="001D36C1">
              <w:t>https://www.mercadolivre.com.br/</w:t>
            </w:r>
          </w:p>
        </w:tc>
      </w:tr>
    </w:tbl>
    <w:p w14:paraId="1A414277" w14:textId="3A5E8A2B" w:rsidR="00D05965" w:rsidRDefault="001D3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FBAA1" wp14:editId="50DE9C09">
                <wp:simplePos x="0" y="0"/>
                <wp:positionH relativeFrom="column">
                  <wp:posOffset>41968</wp:posOffset>
                </wp:positionH>
                <wp:positionV relativeFrom="paragraph">
                  <wp:posOffset>-2579659</wp:posOffset>
                </wp:positionV>
                <wp:extent cx="4668982" cy="665018"/>
                <wp:effectExtent l="0" t="0" r="0" b="1905"/>
                <wp:wrapNone/>
                <wp:docPr id="8679766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982" cy="66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A4E37B" w14:textId="207D4B42" w:rsidR="00D02A1C" w:rsidRPr="00D02A1C" w:rsidRDefault="00D02A1C" w:rsidP="00D02A1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Cabo coaxial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BAA1" id="_x0000_s1027" type="#_x0000_t202" style="position:absolute;margin-left:3.3pt;margin-top:-203.1pt;width:367.65pt;height:5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o8EQIAACoEAAAOAAAAZHJzL2Uyb0RvYy54bWysU01vGyEQvVfqf0Dc67Utx3VWXkduIleV&#10;oiSSU+WMWfAiAUMBe9f99R1YfzXtqeqFHWZm5+O9x/yuM5rshQ8KbEVHgyElwnKold1W9Pvr6tOM&#10;khCZrZkGKyp6EIHeLT5+mLeuFGNoQNfCEyxiQ9m6ijYxurIoAm+EYWEATlgMSvCGRbz6bVF71mJ1&#10;o4vxcDgtWvC188BFCOh96IN0ketLKXh8ljKISHRFcbaYT5/PTTqLxZyVW89co/hxDPYPUximLDY9&#10;l3pgkZGdV3+UMop7CCDjgIMpQErFRd4BtxkN322zbpgTeRcEJ7gzTOH/leVP+7V78SR2X6BDAhMg&#10;rQtlQGfap5PepC9OSjCOEB7OsIkuEo7OyXQ6u52NKeEYm05vhqNZKlNc/nY+xK8CDElGRT3SktFi&#10;+8cQ+9RTSmpmYaW0ztRo+5sDayZPcRkxWbHbdETVV+NvoD7gVh56woPjK4WtH1mIL8wjw7gIqjY+&#10;4yE1tBWFo0VJA/7n3/wpH4HHKCUtKqai4ceOeUGJ/maRktvRZJIkli+Tm89jvPjryOY6YnfmHlCU&#10;I3wfjmcz5Ud9MqUH84biXqauGGKWY++KxpN5H3sd4+PgYrnMSSgqx+KjXTueSifsErCv3Rvz7oh+&#10;RN6e4KQtVr4joc/tUV/uIkiVGUo496ge4UdBZo6Pjycp/vqesy5PfPELAAD//wMAUEsDBBQABgAI&#10;AAAAIQBmYbfg3wAAAAsBAAAPAAAAZHJzL2Rvd25yZXYueG1sTI/BTsMwDIbvSLxDZCRuW9LRFdY1&#10;nRCIK4htIO2WNV5b0ThVk63l7TEnONr+9Pv7i83kOnHBIbSeNCRzBQKp8ralWsN+9zJ7ABGiIWs6&#10;T6jhGwNsyuurwuTWj/SOl22sBYdQyI2GJsY+lzJUDToT5r5H4tvJD85EHoda2sGMHO46uVAqk860&#10;xB8a0+NTg9XX9uw0fLyeDp+pequf3bIf/aQkuZXU+vZmelyDiDjFPxh+9VkdSnY6+jPZIDoNWcag&#10;hlmqsgUIBu7TZAXiyKs7lSxBloX836H8AQAA//8DAFBLAQItABQABgAIAAAAIQC2gziS/gAAAOEB&#10;AAATAAAAAAAAAAAAAAAAAAAAAABbQ29udGVudF9UeXBlc10ueG1sUEsBAi0AFAAGAAgAAAAhADj9&#10;If/WAAAAlAEAAAsAAAAAAAAAAAAAAAAALwEAAF9yZWxzLy5yZWxzUEsBAi0AFAAGAAgAAAAhAOkx&#10;SjwRAgAAKgQAAA4AAAAAAAAAAAAAAAAALgIAAGRycy9lMm9Eb2MueG1sUEsBAi0AFAAGAAgAAAAh&#10;AGZht+DfAAAACwEAAA8AAAAAAAAAAAAAAAAAawQAAGRycy9kb3ducmV2LnhtbFBLBQYAAAAABAAE&#10;APMAAAB3BQAAAAA=&#10;" filled="f" stroked="f">
                <v:fill o:detectmouseclick="t"/>
                <v:textbox>
                  <w:txbxContent>
                    <w:p w14:paraId="07A4E37B" w14:textId="207D4B42" w:rsidR="00D02A1C" w:rsidRPr="00D02A1C" w:rsidRDefault="00D02A1C" w:rsidP="00D02A1C">
                      <w:pPr>
                        <w:spacing w:after="0" w:line="240" w:lineRule="auto"/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Cabo coaxial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1C"/>
    <w:rsid w:val="001D36C1"/>
    <w:rsid w:val="002A26B4"/>
    <w:rsid w:val="0050673A"/>
    <w:rsid w:val="006D2295"/>
    <w:rsid w:val="00831FAF"/>
    <w:rsid w:val="00D02A1C"/>
    <w:rsid w:val="00D05965"/>
    <w:rsid w:val="00D5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55CA"/>
  <w15:chartTrackingRefBased/>
  <w15:docId w15:val="{2759031F-0580-4A86-94C1-C01C12E0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02A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2A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GERA_LAB1_PC20</dc:creator>
  <cp:keywords/>
  <dc:description/>
  <cp:lastModifiedBy>GERA_LAB1_PC20</cp:lastModifiedBy>
  <cp:revision>1</cp:revision>
  <dcterms:created xsi:type="dcterms:W3CDTF">2024-04-01T20:45:00Z</dcterms:created>
  <dcterms:modified xsi:type="dcterms:W3CDTF">2024-04-01T21:06:00Z</dcterms:modified>
</cp:coreProperties>
</file>