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4A71" w14:textId="1D21B8C0" w:rsidR="00965E1C" w:rsidRDefault="009A41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Retail Company Analysis:</w:t>
      </w:r>
    </w:p>
    <w:p w14:paraId="3092CB88" w14:textId="635A63D8" w:rsidR="009A415A" w:rsidRPr="009A415A" w:rsidRDefault="009A415A">
      <w:pPr>
        <w:rPr>
          <w:b/>
          <w:bCs/>
          <w:sz w:val="24"/>
          <w:szCs w:val="24"/>
          <w:lang w:val="en-US"/>
        </w:rPr>
      </w:pPr>
      <w:r w:rsidRPr="009A415A">
        <w:rPr>
          <w:b/>
          <w:bCs/>
          <w:sz w:val="24"/>
          <w:szCs w:val="24"/>
          <w:lang w:val="en-US"/>
        </w:rPr>
        <w:t>Must Analysis:</w:t>
      </w:r>
    </w:p>
    <w:p w14:paraId="502502A5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Import the dataset and do usual exploratory analysis steps like checking the structure &amp; characteristics of the dataset:</w:t>
      </w:r>
    </w:p>
    <w:p w14:paraId="36E35739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4A95F308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75996520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18C97A0F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In-depth Exploration: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045C47A0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Is there a growing trend in the no. of orders placed over the past years?</w:t>
      </w:r>
    </w:p>
    <w:p w14:paraId="6334851D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Can we see some kind of monthly seasonality in terms of the no. of orders being placed?</w:t>
      </w:r>
    </w:p>
    <w:p w14:paraId="70E38804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During what time of the day, do the Brazilian customers mostly place their orders? (Dawn, Morning, Afternoon or Night)</w:t>
      </w:r>
    </w:p>
    <w:p w14:paraId="63E60387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0-6 </w:t>
      </w:r>
      <w:proofErr w:type="gram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Dawn</w:t>
      </w:r>
    </w:p>
    <w:p w14:paraId="0A223879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7-12 </w:t>
      </w:r>
      <w:proofErr w:type="gram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Mornings</w:t>
      </w:r>
    </w:p>
    <w:p w14:paraId="5DDD390C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13-18 </w:t>
      </w:r>
      <w:proofErr w:type="gram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Afternoon</w:t>
      </w:r>
    </w:p>
    <w:p w14:paraId="0AE258F4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19-23 </w:t>
      </w:r>
      <w:proofErr w:type="gram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Night</w:t>
      </w:r>
    </w:p>
    <w:p w14:paraId="287B4915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Evolution of E-commerce orders in the Brazil region:</w:t>
      </w:r>
    </w:p>
    <w:p w14:paraId="1CAF6633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Get the </w:t>
      </w:r>
      <w:proofErr w:type="gram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in each state.</w:t>
      </w:r>
    </w:p>
    <w:p w14:paraId="0FF07584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16D90B44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Impact on Economy: </w:t>
      </w:r>
      <w:proofErr w:type="spellStart"/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 money movement by e-commerce by looking at order prices, freight and others.</w:t>
      </w:r>
    </w:p>
    <w:p w14:paraId="1F920007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% increase in the cost of orders from year 2017 to 2018 (include months between Jan to Aug only).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"</w:t>
      </w:r>
      <w:proofErr w:type="spell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payment_value</w:t>
      </w:r>
      <w:proofErr w:type="spell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" column in the payments table to get the cost of orders.</w:t>
      </w:r>
    </w:p>
    <w:p w14:paraId="3F17DB98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price for each state.</w:t>
      </w:r>
    </w:p>
    <w:p w14:paraId="115021E6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freight for each state.</w:t>
      </w:r>
    </w:p>
    <w:p w14:paraId="4A313990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sales, freight and delivery time.</w:t>
      </w:r>
    </w:p>
    <w:p w14:paraId="5D7A2E50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days taken to deliver each order from the order’s purchase date as delivery time.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Also, calculate the difference (in days) between the estimated &amp; actual delivery date of an order.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Do this in a single query.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calculate the delivery time and the difference between the estimated &amp; actual delivery date using the given formula:</w:t>
      </w:r>
    </w:p>
    <w:p w14:paraId="334FAD92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time_to_deliver</w:t>
      </w:r>
      <w:proofErr w:type="spell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 = </w:t>
      </w:r>
      <w:proofErr w:type="spell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</w:p>
    <w:p w14:paraId="12C29335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diff_estimated_delivery</w:t>
      </w:r>
      <w:proofErr w:type="spell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 = </w:t>
      </w:r>
      <w:proofErr w:type="spell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order_estimated_delivery_date</w:t>
      </w:r>
      <w:proofErr w:type="spellEnd"/>
    </w:p>
    <w:p w14:paraId="4D961193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freight value.</w:t>
      </w:r>
    </w:p>
    <w:p w14:paraId="112D0C85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delivery time.</w:t>
      </w:r>
    </w:p>
    <w:p w14:paraId="0846152C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where the order delivery is really fast as compared to the estimated date of delivery.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difference between the averages of actual &amp; estimated delivery date to figure out how fast the delivery was for each state.</w:t>
      </w:r>
    </w:p>
    <w:p w14:paraId="03A6FE13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the payments:</w:t>
      </w:r>
    </w:p>
    <w:p w14:paraId="386DBE26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Find the </w:t>
      </w:r>
      <w:proofErr w:type="gram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using different payment types.</w:t>
      </w:r>
    </w:p>
    <w:p w14:paraId="652487D3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Find the no. of orders placed on the basis of the payment </w:t>
      </w:r>
      <w:proofErr w:type="spellStart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that have been paid.</w:t>
      </w:r>
    </w:p>
    <w:p w14:paraId="78A2B108" w14:textId="77777777" w:rsidR="009A415A" w:rsidRDefault="009A415A">
      <w:pPr>
        <w:rPr>
          <w:sz w:val="24"/>
          <w:szCs w:val="24"/>
          <w:lang w:val="en-US"/>
        </w:rPr>
      </w:pPr>
    </w:p>
    <w:p w14:paraId="764CAFD9" w14:textId="6D4EF9D7" w:rsidR="009A415A" w:rsidRPr="009A415A" w:rsidRDefault="009A415A" w:rsidP="009A41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Basic</w:t>
      </w:r>
      <w:r w:rsidRPr="009A415A">
        <w:rPr>
          <w:b/>
          <w:bCs/>
          <w:sz w:val="24"/>
          <w:szCs w:val="24"/>
          <w:lang w:val="en-US"/>
        </w:rPr>
        <w:t xml:space="preserve"> Analysis:</w:t>
      </w:r>
    </w:p>
    <w:p w14:paraId="3F4BDBC7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Demographics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C3B403A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customer demographics based on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customer_zip_code_prefix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customer_city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customer_state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81BD03A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trends in customer distribution across different cities and states in Brazil.</w:t>
      </w:r>
    </w:p>
    <w:p w14:paraId="0E103523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Order Processing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ED3410E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Evaluate order processing times by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order_purchase_timestamp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order_delivered_carrier_date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order_delivered_customer_date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973788D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the average time taken for orders to be delivered to customers.</w:t>
      </w:r>
    </w:p>
    <w:p w14:paraId="4DE4711E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Pricing Strategy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FD47911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Investigate pricing strategies by examining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price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freight_value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53573F8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price variations across different product categories and sellers.</w:t>
      </w:r>
    </w:p>
    <w:p w14:paraId="0EAEAF10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Payment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E7EB49B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payment methods (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payment_type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used by customers.</w:t>
      </w:r>
    </w:p>
    <w:p w14:paraId="3DE37633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payment values (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payment_value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and the number of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payment_installments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chosen by customers.</w:t>
      </w:r>
    </w:p>
    <w:p w14:paraId="5A3A5ED6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Shipping Efficiency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C552F8E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Assess shipping efficiency by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shipping_limit_date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order_delivered_carrier_date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order_delivered_customer_date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B0E1F12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delays in shipping and delivery processes.</w:t>
      </w:r>
    </w:p>
    <w:p w14:paraId="27CAD021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Characteristics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A9F4C9E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product characteristics such as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product_category_name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product_name_length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product_description_length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product_photos_qty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product_weight_g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product_length_cm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product_height_cm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product_width_cm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C4B1FF1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popular product categories and product features that influence purchasing decisions.</w:t>
      </w:r>
    </w:p>
    <w:p w14:paraId="29153286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Satisfaction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D400D95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Evaluate customer satisfaction levels using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review_score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D55CAE0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review comments (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review_comment_title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review_comment_message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understand factors contributing to customer satisfaction or dissatisfaction.</w:t>
      </w:r>
    </w:p>
    <w:p w14:paraId="2F549A44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Geospatial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BAEE098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Perform geospatial analysis using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geolocation_lat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geolocation_lng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EEB0268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customer and seller distribution across different regions in Brazil.</w:t>
      </w:r>
    </w:p>
    <w:p w14:paraId="7D81C417" w14:textId="77777777" w:rsidR="009A415A" w:rsidRDefault="009A415A">
      <w:pPr>
        <w:rPr>
          <w:sz w:val="24"/>
          <w:szCs w:val="24"/>
          <w:lang w:val="en-US"/>
        </w:rPr>
      </w:pPr>
    </w:p>
    <w:p w14:paraId="38EF9E06" w14:textId="77777777" w:rsidR="009A415A" w:rsidRDefault="009A415A" w:rsidP="009A415A">
      <w:pPr>
        <w:rPr>
          <w:sz w:val="24"/>
          <w:szCs w:val="24"/>
          <w:lang w:val="en-US"/>
        </w:rPr>
      </w:pPr>
    </w:p>
    <w:p w14:paraId="5B8E1635" w14:textId="508A8228" w:rsidR="009A415A" w:rsidRPr="009A415A" w:rsidRDefault="009A415A" w:rsidP="009A41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Deep</w:t>
      </w:r>
      <w:r w:rsidRPr="009A415A">
        <w:rPr>
          <w:b/>
          <w:bCs/>
          <w:sz w:val="24"/>
          <w:szCs w:val="24"/>
          <w:lang w:val="en-US"/>
        </w:rPr>
        <w:t xml:space="preserve"> Analysis:</w:t>
      </w:r>
    </w:p>
    <w:p w14:paraId="409EBE83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Sales Performance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4FF8614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sales performance.</w:t>
      </w:r>
    </w:p>
    <w:p w14:paraId="79C7629D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total sales revenue, average order value, and total number of orders.</w:t>
      </w:r>
    </w:p>
    <w:p w14:paraId="711F077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top-selling products, categories, and sellers.</w:t>
      </w:r>
    </w:p>
    <w:p w14:paraId="4E6E1F65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Customer Lifetime Value (CLV)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1B74453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calculate CLV.</w:t>
      </w:r>
    </w:p>
    <w:p w14:paraId="1EC50DCE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total value of purchases made by each customer over their lifetime.</w:t>
      </w:r>
    </w:p>
    <w:p w14:paraId="08AF4FD0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Segment customers based on their purchasing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CLV.</w:t>
      </w:r>
    </w:p>
    <w:p w14:paraId="489585F9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Market Basket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419021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perform market basket analysis.</w:t>
      </w:r>
    </w:p>
    <w:p w14:paraId="0D430055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Identify frequently co-occurring products in orders using association rules (e.g.,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Apriori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algorithm).</w:t>
      </w:r>
    </w:p>
    <w:p w14:paraId="5E70752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Recommend product bundles or cross-selling opportunities.</w:t>
      </w:r>
    </w:p>
    <w:p w14:paraId="1B4B1C75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Supply Chain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8F6C54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sellers.csv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supply chain.</w:t>
      </w:r>
    </w:p>
    <w:p w14:paraId="383B925B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efficiency of different sellers in fulfilling orders.</w:t>
      </w:r>
    </w:p>
    <w:p w14:paraId="606A7D9B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bottlenecks or delays in the supply chain.</w:t>
      </w:r>
    </w:p>
    <w:p w14:paraId="70618743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Customer </w:t>
      </w:r>
      <w:proofErr w:type="spellStart"/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</w:t>
      </w:r>
      <w:proofErr w:type="spellEnd"/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88EFB04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customer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040B50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the correlation between payment methods, order statuses, and review scores.</w:t>
      </w:r>
    </w:p>
    <w:p w14:paraId="5D6D889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patterns in customer purchase frequency, order status changes, and review submissions.</w:t>
      </w:r>
    </w:p>
    <w:p w14:paraId="4E1DC16D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Geospatial Analysis of Delivery Routes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69251C1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delivery routes.</w:t>
      </w:r>
    </w:p>
    <w:p w14:paraId="16574D2E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the geographical distribution of orders and optimize delivery routes for efficiency.</w:t>
      </w:r>
    </w:p>
    <w:p w14:paraId="2E389F0D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regions with high demand and plan logistics accordingly.</w:t>
      </w:r>
    </w:p>
    <w:p w14:paraId="4D3A782F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Performance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7218155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product performance.</w:t>
      </w:r>
    </w:p>
    <w:p w14:paraId="3B6B870D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relationship between product characteristics, review scores, and sales volumes.</w:t>
      </w:r>
    </w:p>
    <w:p w14:paraId="2728CA27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opportunities for product improvement or expansion.</w:t>
      </w:r>
    </w:p>
    <w:p w14:paraId="62DFF822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Segmentation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53F1282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Combine multiple tables to create a comprehensive customer dataset.</w:t>
      </w:r>
    </w:p>
    <w:p w14:paraId="1FB5DD1F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Segment customers based on demographics, purchasing </w:t>
      </w:r>
      <w:proofErr w:type="spellStart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and geographic location.</w:t>
      </w:r>
    </w:p>
    <w:p w14:paraId="1EF0A43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Tailor marketing strategies and promotions to different customer segments.</w:t>
      </w:r>
    </w:p>
    <w:p w14:paraId="660A8C24" w14:textId="77777777" w:rsidR="009A415A" w:rsidRDefault="009A415A">
      <w:pPr>
        <w:rPr>
          <w:sz w:val="24"/>
          <w:szCs w:val="24"/>
          <w:lang w:val="en-US"/>
        </w:rPr>
      </w:pPr>
    </w:p>
    <w:p w14:paraId="1F66F7F4" w14:textId="77777777" w:rsidR="009A415A" w:rsidRPr="009A415A" w:rsidRDefault="009A415A">
      <w:pPr>
        <w:rPr>
          <w:sz w:val="24"/>
          <w:szCs w:val="24"/>
          <w:lang w:val="en-US"/>
        </w:rPr>
      </w:pPr>
    </w:p>
    <w:sectPr w:rsidR="009A415A" w:rsidRPr="009A415A" w:rsidSect="009A415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482"/>
    <w:multiLevelType w:val="multilevel"/>
    <w:tmpl w:val="53F4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139DB"/>
    <w:multiLevelType w:val="multilevel"/>
    <w:tmpl w:val="A3B2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C7412"/>
    <w:multiLevelType w:val="multilevel"/>
    <w:tmpl w:val="6624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405152">
    <w:abstractNumId w:val="1"/>
  </w:num>
  <w:num w:numId="2" w16cid:durableId="511460486">
    <w:abstractNumId w:val="0"/>
  </w:num>
  <w:num w:numId="3" w16cid:durableId="416170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5A"/>
    <w:rsid w:val="00965E1C"/>
    <w:rsid w:val="009701BA"/>
    <w:rsid w:val="009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E8A5"/>
  <w15:chartTrackingRefBased/>
  <w15:docId w15:val="{F51D6024-EF1D-4432-AE07-B9EF802F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415A"/>
    <w:rPr>
      <w:b/>
      <w:bCs/>
    </w:rPr>
  </w:style>
  <w:style w:type="paragraph" w:styleId="ListParagraph">
    <w:name w:val="List Paragraph"/>
    <w:basedOn w:val="Normal"/>
    <w:uiPriority w:val="34"/>
    <w:qFormat/>
    <w:rsid w:val="009A4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Sarkar</dc:creator>
  <cp:keywords/>
  <dc:description/>
  <cp:lastModifiedBy>Ishan Sarkar</cp:lastModifiedBy>
  <cp:revision>1</cp:revision>
  <dcterms:created xsi:type="dcterms:W3CDTF">2024-02-19T02:39:00Z</dcterms:created>
  <dcterms:modified xsi:type="dcterms:W3CDTF">2024-02-19T03:05:00Z</dcterms:modified>
</cp:coreProperties>
</file>