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3D8AF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9E9"/>
          </mc:Choice>
          <mc:Fallback>
            <w:t>🧩</w:t>
          </mc:Fallback>
        </mc:AlternateContent>
      </w:r>
      <w:r w:rsidRPr="00EC69F2">
        <w:rPr>
          <w:rFonts w:ascii="Segoe UI Emoji" w:hAnsi="Segoe UI Emoji" w:cs="Segoe UI Emoji"/>
          <w:b/>
          <w:bCs/>
        </w:rPr>
        <w:t>System Design Document – URL Shortener Web App</w:t>
      </w:r>
    </w:p>
    <w:p w14:paraId="6B8C65DF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Candidate: Ishika Bansal</w:t>
      </w:r>
    </w:p>
    <w:p w14:paraId="042D13FA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Evaluation Type: Frontend (React)</w:t>
      </w:r>
    </w:p>
    <w:p w14:paraId="506420E1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Time Limit: 2 Hours</w:t>
      </w:r>
    </w:p>
    <w:p w14:paraId="2C4E4762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Hosting Environment: http://localhost:3000</w:t>
      </w:r>
    </w:p>
    <w:p w14:paraId="521546CE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______________________________________</w:t>
      </w:r>
    </w:p>
    <w:p w14:paraId="154A1C43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1. </w:t>
      </w:r>
      <w:r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3AF"/>
          </mc:Choice>
          <mc:Fallback>
            <w:t>🎯</w:t>
          </mc:Fallback>
        </mc:AlternateContent>
      </w:r>
      <w:r w:rsidRPr="00EC69F2">
        <w:rPr>
          <w:rFonts w:ascii="Segoe UI Emoji" w:hAnsi="Segoe UI Emoji" w:cs="Segoe UI Emoji"/>
          <w:b/>
          <w:bCs/>
        </w:rPr>
        <w:t>Objective</w:t>
      </w:r>
    </w:p>
    <w:p w14:paraId="572AFE7F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Create a responsive and scalable client-side URL Shortener Web App with React where the user can shorten URLs, optionally create custom </w:t>
      </w:r>
      <w:proofErr w:type="spellStart"/>
      <w:r w:rsidRPr="00EC69F2">
        <w:rPr>
          <w:rFonts w:ascii="Segoe UI Emoji" w:hAnsi="Segoe UI Emoji" w:cs="Segoe UI Emoji"/>
          <w:b/>
          <w:bCs/>
        </w:rPr>
        <w:t>shortcodes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 and expiry dates, and monitor usage analytics such as click history and source. The application should make use of logging middleware and store data locally.</w:t>
      </w:r>
    </w:p>
    <w:p w14:paraId="277224E8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______________________________________</w:t>
      </w:r>
    </w:p>
    <w:p w14:paraId="60FE98CB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2. Architectural Overview</w:t>
      </w:r>
    </w:p>
    <w:p w14:paraId="6E787B2B" w14:textId="573AAD9A" w:rsidR="00EC69F2" w:rsidRPr="000166A0" w:rsidRDefault="00EC69F2" w:rsidP="000166A0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166A0">
        <w:rPr>
          <w:rFonts w:ascii="Segoe UI Emoji" w:hAnsi="Segoe UI Emoji" w:cs="Segoe UI Emoji"/>
          <w:b/>
          <w:bCs/>
        </w:rPr>
        <w:t xml:space="preserve">Frontend </w:t>
      </w:r>
      <w:proofErr w:type="spellStart"/>
      <w:r w:rsidRPr="000166A0">
        <w:rPr>
          <w:rFonts w:ascii="Segoe UI Emoji" w:hAnsi="Segoe UI Emoji" w:cs="Segoe UI Emoji"/>
          <w:b/>
          <w:bCs/>
        </w:rPr>
        <w:t>Architecture:Component-based</w:t>
      </w:r>
      <w:proofErr w:type="spellEnd"/>
      <w:r w:rsidRPr="000166A0">
        <w:rPr>
          <w:rFonts w:ascii="Segoe UI Emoji" w:hAnsi="Segoe UI Emoji" w:cs="Segoe UI Emoji"/>
          <w:b/>
          <w:bCs/>
        </w:rPr>
        <w:t xml:space="preserve"> design with React Functional Components and Hooks</w:t>
      </w:r>
    </w:p>
    <w:p w14:paraId="1F1A09AC" w14:textId="77777777" w:rsidR="00EC69F2" w:rsidRPr="000166A0" w:rsidRDefault="00EC69F2" w:rsidP="000166A0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166A0">
        <w:rPr>
          <w:rFonts w:ascii="Segoe UI Emoji" w:hAnsi="Segoe UI Emoji" w:cs="Segoe UI Emoji"/>
          <w:b/>
          <w:bCs/>
        </w:rPr>
        <w:t>Modular directory structure (components/, pages/, utils/, middleware/)</w:t>
      </w:r>
    </w:p>
    <w:p w14:paraId="0D090912" w14:textId="32981960" w:rsidR="00EC69F2" w:rsidRPr="000166A0" w:rsidRDefault="00EC69F2" w:rsidP="000166A0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proofErr w:type="spellStart"/>
      <w:r w:rsidRPr="000166A0">
        <w:rPr>
          <w:rFonts w:ascii="Segoe UI Emoji" w:hAnsi="Segoe UI Emoji" w:cs="Segoe UI Emoji"/>
          <w:b/>
          <w:bCs/>
        </w:rPr>
        <w:t>Routing:React</w:t>
      </w:r>
      <w:proofErr w:type="spellEnd"/>
      <w:r w:rsidRPr="000166A0">
        <w:rPr>
          <w:rFonts w:ascii="Segoe UI Emoji" w:hAnsi="Segoe UI Emoji" w:cs="Segoe UI Emoji"/>
          <w:b/>
          <w:bCs/>
        </w:rPr>
        <w:t xml:space="preserve"> Router v6 for SPA navigation</w:t>
      </w:r>
    </w:p>
    <w:p w14:paraId="2EADBCD9" w14:textId="26A018B7" w:rsidR="00EC69F2" w:rsidRPr="000166A0" w:rsidRDefault="00EC69F2" w:rsidP="000166A0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166A0">
        <w:rPr>
          <w:rFonts w:ascii="Segoe UI Emoji" w:hAnsi="Segoe UI Emoji" w:cs="Segoe UI Emoji"/>
          <w:b/>
          <w:bCs/>
        </w:rPr>
        <w:t>Routes: / (Home - shorten URLs), /stats (Analytics), /:</w:t>
      </w:r>
      <w:proofErr w:type="spellStart"/>
      <w:r w:rsidRPr="000166A0">
        <w:rPr>
          <w:rFonts w:ascii="Segoe UI Emoji" w:hAnsi="Segoe UI Emoji" w:cs="Segoe UI Emoji"/>
          <w:b/>
          <w:bCs/>
        </w:rPr>
        <w:t>shortCode</w:t>
      </w:r>
      <w:proofErr w:type="spellEnd"/>
      <w:r w:rsidRPr="000166A0">
        <w:rPr>
          <w:rFonts w:ascii="Segoe UI Emoji" w:hAnsi="Segoe UI Emoji" w:cs="Segoe UI Emoji"/>
          <w:b/>
          <w:bCs/>
        </w:rPr>
        <w:t xml:space="preserve"> (Redirector)</w:t>
      </w:r>
    </w:p>
    <w:p w14:paraId="64E438FE" w14:textId="17941F77" w:rsidR="00EC69F2" w:rsidRPr="000166A0" w:rsidRDefault="00EC69F2" w:rsidP="000166A0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proofErr w:type="spellStart"/>
      <w:r w:rsidRPr="000166A0">
        <w:rPr>
          <w:rFonts w:ascii="Segoe UI Emoji" w:hAnsi="Segoe UI Emoji" w:cs="Segoe UI Emoji"/>
          <w:b/>
          <w:bCs/>
        </w:rPr>
        <w:t>Persistence:All</w:t>
      </w:r>
      <w:proofErr w:type="spellEnd"/>
      <w:r w:rsidRPr="000166A0">
        <w:rPr>
          <w:rFonts w:ascii="Segoe UI Emoji" w:hAnsi="Segoe UI Emoji" w:cs="Segoe UI Emoji"/>
          <w:b/>
          <w:bCs/>
        </w:rPr>
        <w:t xml:space="preserve"> data in </w:t>
      </w:r>
      <w:proofErr w:type="spellStart"/>
      <w:r w:rsidRPr="000166A0">
        <w:rPr>
          <w:rFonts w:ascii="Segoe UI Emoji" w:hAnsi="Segoe UI Emoji" w:cs="Segoe UI Emoji"/>
          <w:b/>
          <w:bCs/>
        </w:rPr>
        <w:t>localStorage</w:t>
      </w:r>
      <w:proofErr w:type="spellEnd"/>
      <w:r w:rsidRPr="000166A0">
        <w:rPr>
          <w:rFonts w:ascii="Segoe UI Emoji" w:hAnsi="Segoe UI Emoji" w:cs="Segoe UI Emoji"/>
          <w:b/>
          <w:bCs/>
        </w:rPr>
        <w:t xml:space="preserve"> (client-side persistence)</w:t>
      </w:r>
    </w:p>
    <w:p w14:paraId="07F3C2CA" w14:textId="0D04B67D" w:rsidR="00EC69F2" w:rsidRPr="000166A0" w:rsidRDefault="00EC69F2" w:rsidP="000166A0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166A0">
        <w:rPr>
          <w:rFonts w:ascii="Segoe UI Emoji" w:hAnsi="Segoe UI Emoji" w:cs="Segoe UI Emoji"/>
          <w:b/>
          <w:bCs/>
        </w:rPr>
        <w:t>Redirection Logic:</w:t>
      </w:r>
      <w:r w:rsidR="000166A0">
        <w:rPr>
          <w:rFonts w:ascii="Segoe UI Emoji" w:hAnsi="Segoe UI Emoji" w:cs="Segoe UI Emoji"/>
          <w:b/>
          <w:bCs/>
        </w:rPr>
        <w:t xml:space="preserve"> </w:t>
      </w:r>
      <w:r w:rsidRPr="000166A0">
        <w:rPr>
          <w:rFonts w:ascii="Segoe UI Emoji" w:hAnsi="Segoe UI Emoji" w:cs="Segoe UI Emoji"/>
          <w:b/>
          <w:bCs/>
        </w:rPr>
        <w:t>Client-side route /:</w:t>
      </w:r>
      <w:proofErr w:type="spellStart"/>
      <w:r w:rsidRPr="000166A0">
        <w:rPr>
          <w:rFonts w:ascii="Segoe UI Emoji" w:hAnsi="Segoe UI Emoji" w:cs="Segoe UI Emoji"/>
          <w:b/>
          <w:bCs/>
        </w:rPr>
        <w:t>shortCode</w:t>
      </w:r>
      <w:proofErr w:type="spellEnd"/>
      <w:r w:rsidRPr="000166A0">
        <w:rPr>
          <w:rFonts w:ascii="Segoe UI Emoji" w:hAnsi="Segoe UI Emoji" w:cs="Segoe UI Emoji"/>
          <w:b/>
          <w:bCs/>
        </w:rPr>
        <w:t xml:space="preserve"> initiates redirection if valid and not expired</w:t>
      </w:r>
    </w:p>
    <w:p w14:paraId="2D846B71" w14:textId="77777777" w:rsidR="00EC69F2" w:rsidRPr="000166A0" w:rsidRDefault="00EC69F2" w:rsidP="000166A0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166A0">
        <w:rPr>
          <w:rFonts w:ascii="Segoe UI Emoji" w:hAnsi="Segoe UI Emoji" w:cs="Segoe UI Emoji"/>
          <w:b/>
          <w:bCs/>
        </w:rPr>
        <w:t xml:space="preserve">Traces and updates analytics on every click using </w:t>
      </w:r>
      <w:proofErr w:type="spellStart"/>
      <w:r w:rsidRPr="000166A0">
        <w:rPr>
          <w:rFonts w:ascii="Segoe UI Emoji" w:hAnsi="Segoe UI Emoji" w:cs="Segoe UI Emoji"/>
          <w:b/>
          <w:bCs/>
        </w:rPr>
        <w:t>updateClicks</w:t>
      </w:r>
      <w:proofErr w:type="spellEnd"/>
    </w:p>
    <w:p w14:paraId="3488346F" w14:textId="65B73F0E" w:rsidR="00EC69F2" w:rsidRPr="000166A0" w:rsidRDefault="00EC69F2" w:rsidP="000166A0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166A0">
        <w:rPr>
          <w:rFonts w:ascii="Segoe UI Emoji" w:hAnsi="Segoe UI Emoji" w:cs="Segoe UI Emoji"/>
          <w:b/>
          <w:bCs/>
        </w:rPr>
        <w:t>Theming &amp; Styling:</w:t>
      </w:r>
      <w:r w:rsidR="000166A0">
        <w:rPr>
          <w:rFonts w:ascii="Segoe UI Emoji" w:hAnsi="Segoe UI Emoji" w:cs="Segoe UI Emoji"/>
          <w:b/>
          <w:bCs/>
        </w:rPr>
        <w:t xml:space="preserve"> </w:t>
      </w:r>
      <w:r w:rsidRPr="000166A0">
        <w:rPr>
          <w:rFonts w:ascii="Segoe UI Emoji" w:hAnsi="Segoe UI Emoji" w:cs="Segoe UI Emoji"/>
          <w:b/>
          <w:bCs/>
        </w:rPr>
        <w:t>Material UI with dynamic light/dark mode switch</w:t>
      </w:r>
    </w:p>
    <w:p w14:paraId="685055D2" w14:textId="77777777" w:rsidR="00EC69F2" w:rsidRPr="000166A0" w:rsidRDefault="00EC69F2" w:rsidP="000166A0">
      <w:pPr>
        <w:pStyle w:val="ListParagraph"/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0166A0">
        <w:rPr>
          <w:rFonts w:ascii="Segoe UI Emoji" w:hAnsi="Segoe UI Emoji" w:cs="Segoe UI Emoji"/>
          <w:b/>
          <w:bCs/>
        </w:rPr>
        <w:t>Responsive layouts with Grid and Box components</w:t>
      </w:r>
    </w:p>
    <w:p w14:paraId="6CF94EC6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________________________________________</w:t>
      </w:r>
    </w:p>
    <w:p w14:paraId="334FFAF1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3. Key Components</w:t>
      </w:r>
    </w:p>
    <w:p w14:paraId="1E5AB084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Component</w:t>
      </w:r>
      <w:r w:rsidRPr="00EC69F2">
        <w:rPr>
          <w:rFonts w:ascii="Segoe UI Emoji" w:hAnsi="Segoe UI Emoji" w:cs="Segoe UI Emoji"/>
          <w:b/>
          <w:bCs/>
        </w:rPr>
        <w:tab/>
        <w:t>Responsibility</w:t>
      </w:r>
    </w:p>
    <w:p w14:paraId="18327DF0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proofErr w:type="spellStart"/>
      <w:r w:rsidRPr="00EC69F2">
        <w:rPr>
          <w:rFonts w:ascii="Segoe UI Emoji" w:hAnsi="Segoe UI Emoji" w:cs="Segoe UI Emoji"/>
          <w:b/>
          <w:bCs/>
        </w:rPr>
        <w:t>URLForm.jsx</w:t>
      </w:r>
      <w:proofErr w:type="spellEnd"/>
      <w:r w:rsidRPr="00EC69F2">
        <w:rPr>
          <w:rFonts w:ascii="Segoe UI Emoji" w:hAnsi="Segoe UI Emoji" w:cs="Segoe UI Emoji"/>
          <w:b/>
          <w:bCs/>
        </w:rPr>
        <w:tab/>
        <w:t>Form to shorten up to 5 URLs with validation</w:t>
      </w:r>
    </w:p>
    <w:p w14:paraId="64162CB0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proofErr w:type="spellStart"/>
      <w:r w:rsidRPr="00EC69F2">
        <w:rPr>
          <w:rFonts w:ascii="Segoe UI Emoji" w:hAnsi="Segoe UI Emoji" w:cs="Segoe UI Emoji"/>
          <w:b/>
          <w:bCs/>
        </w:rPr>
        <w:t>Stats.jsx</w:t>
      </w:r>
      <w:proofErr w:type="spellEnd"/>
      <w:r w:rsidRPr="00EC69F2">
        <w:rPr>
          <w:rFonts w:ascii="Segoe UI Emoji" w:hAnsi="Segoe UI Emoji" w:cs="Segoe UI Emoji"/>
          <w:b/>
          <w:bCs/>
        </w:rPr>
        <w:tab/>
        <w:t>Displays click stats, location (via Geolocation API), etc.</w:t>
      </w:r>
    </w:p>
    <w:p w14:paraId="41BD473C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proofErr w:type="spellStart"/>
      <w:r w:rsidRPr="00EC69F2">
        <w:rPr>
          <w:rFonts w:ascii="Segoe UI Emoji" w:hAnsi="Segoe UI Emoji" w:cs="Segoe UI Emoji"/>
          <w:b/>
          <w:bCs/>
        </w:rPr>
        <w:t>Redirector.jsx</w:t>
      </w:r>
      <w:proofErr w:type="spellEnd"/>
      <w:r w:rsidRPr="00EC69F2">
        <w:rPr>
          <w:rFonts w:ascii="Segoe UI Emoji" w:hAnsi="Segoe UI Emoji" w:cs="Segoe UI Emoji"/>
          <w:b/>
          <w:bCs/>
        </w:rPr>
        <w:tab/>
        <w:t>Handles URL redirection, logging, and click tracking</w:t>
      </w:r>
    </w:p>
    <w:p w14:paraId="1562A6D6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proofErr w:type="spellStart"/>
      <w:r w:rsidRPr="00EC69F2">
        <w:rPr>
          <w:rFonts w:ascii="Segoe UI Emoji" w:hAnsi="Segoe UI Emoji" w:cs="Segoe UI Emoji"/>
          <w:b/>
          <w:bCs/>
        </w:rPr>
        <w:t>Navbar.jsx</w:t>
      </w:r>
      <w:proofErr w:type="spellEnd"/>
      <w:r w:rsidRPr="00EC69F2">
        <w:rPr>
          <w:rFonts w:ascii="Segoe UI Emoji" w:hAnsi="Segoe UI Emoji" w:cs="Segoe UI Emoji"/>
          <w:b/>
          <w:bCs/>
        </w:rPr>
        <w:tab/>
        <w:t>Navigation bar with theme toggle</w:t>
      </w:r>
    </w:p>
    <w:p w14:paraId="04A711A6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proofErr w:type="spellStart"/>
      <w:r w:rsidRPr="00EC69F2">
        <w:rPr>
          <w:rFonts w:ascii="Segoe UI Emoji" w:hAnsi="Segoe UI Emoji" w:cs="Segoe UI Emoji"/>
          <w:b/>
          <w:bCs/>
        </w:rPr>
        <w:lastRenderedPageBreak/>
        <w:t>URLCard.jsx</w:t>
      </w:r>
      <w:proofErr w:type="spellEnd"/>
      <w:r w:rsidRPr="00EC69F2">
        <w:rPr>
          <w:rFonts w:ascii="Segoe UI Emoji" w:hAnsi="Segoe UI Emoji" w:cs="Segoe UI Emoji"/>
          <w:b/>
          <w:bCs/>
        </w:rPr>
        <w:tab/>
        <w:t>Displays shortened URLs with copy option</w:t>
      </w:r>
    </w:p>
    <w:p w14:paraId="185CBFBC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________________________________________</w:t>
      </w:r>
    </w:p>
    <w:p w14:paraId="39344C24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4. Data Modelling</w:t>
      </w:r>
    </w:p>
    <w:p w14:paraId="2659C770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Shortened URL Object:</w:t>
      </w:r>
    </w:p>
    <w:p w14:paraId="5D44DCAB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{</w:t>
      </w:r>
    </w:p>
    <w:p w14:paraId="35D262D0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EC69F2">
        <w:rPr>
          <w:rFonts w:ascii="Segoe UI Emoji" w:hAnsi="Segoe UI Emoji" w:cs="Segoe UI Emoji"/>
          <w:b/>
          <w:bCs/>
        </w:rPr>
        <w:t>longUrl</w:t>
      </w:r>
      <w:proofErr w:type="spellEnd"/>
      <w:r w:rsidRPr="00EC69F2">
        <w:rPr>
          <w:rFonts w:ascii="Segoe UI Emoji" w:hAnsi="Segoe UI Emoji" w:cs="Segoe UI Emoji"/>
          <w:b/>
          <w:bCs/>
        </w:rPr>
        <w:t>: string,</w:t>
      </w:r>
    </w:p>
    <w:p w14:paraId="6325A578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EC69F2">
        <w:rPr>
          <w:rFonts w:ascii="Segoe UI Emoji" w:hAnsi="Segoe UI Emoji" w:cs="Segoe UI Emoji"/>
          <w:b/>
          <w:bCs/>
        </w:rPr>
        <w:t>shortCode</w:t>
      </w:r>
      <w:proofErr w:type="spellEnd"/>
      <w:r w:rsidRPr="00EC69F2">
        <w:rPr>
          <w:rFonts w:ascii="Segoe UI Emoji" w:hAnsi="Segoe UI Emoji" w:cs="Segoe UI Emoji"/>
          <w:b/>
          <w:bCs/>
        </w:rPr>
        <w:t>: string,</w:t>
      </w:r>
    </w:p>
    <w:p w14:paraId="3649D99E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  </w:t>
      </w:r>
      <w:proofErr w:type="spellStart"/>
      <w:r w:rsidRPr="00EC69F2">
        <w:rPr>
          <w:rFonts w:ascii="Segoe UI Emoji" w:hAnsi="Segoe UI Emoji" w:cs="Segoe UI Emoji"/>
          <w:b/>
          <w:bCs/>
        </w:rPr>
        <w:t>createdAt</w:t>
      </w:r>
      <w:proofErr w:type="spellEnd"/>
      <w:r w:rsidRPr="00EC69F2">
        <w:rPr>
          <w:rFonts w:ascii="Segoe UI Emoji" w:hAnsi="Segoe UI Emoji" w:cs="Segoe UI Emoji"/>
          <w:b/>
          <w:bCs/>
        </w:rPr>
        <w:t>: string (ISO),</w:t>
      </w:r>
    </w:p>
    <w:p w14:paraId="4A2E40E3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  expiry: string (ISO),</w:t>
      </w:r>
    </w:p>
    <w:p w14:paraId="6B7C3109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  clicks: [</w:t>
      </w:r>
    </w:p>
    <w:p w14:paraId="167207AE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    {</w:t>
      </w:r>
    </w:p>
    <w:p w14:paraId="2F9D56C8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      timestamp: string,</w:t>
      </w:r>
    </w:p>
    <w:p w14:paraId="421715D1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source: string,</w:t>
      </w:r>
    </w:p>
    <w:p w14:paraId="0AACC0A1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location: string (or coordinates)</w:t>
      </w:r>
    </w:p>
    <w:p w14:paraId="2066A1D4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}</w:t>
      </w:r>
    </w:p>
    <w:p w14:paraId="1C5B047B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]}</w:t>
      </w:r>
    </w:p>
    <w:p w14:paraId="6AC79A94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</w:p>
    <w:p w14:paraId="06820CF1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Stored as array in </w:t>
      </w:r>
      <w:proofErr w:type="spellStart"/>
      <w:r w:rsidRPr="00EC69F2">
        <w:rPr>
          <w:rFonts w:ascii="Segoe UI Emoji" w:hAnsi="Segoe UI Emoji" w:cs="Segoe UI Emoji"/>
          <w:b/>
          <w:bCs/>
        </w:rPr>
        <w:t>localStorage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 under key: "</w:t>
      </w:r>
      <w:proofErr w:type="spellStart"/>
      <w:r w:rsidRPr="00EC69F2">
        <w:rPr>
          <w:rFonts w:ascii="Segoe UI Emoji" w:hAnsi="Segoe UI Emoji" w:cs="Segoe UI Emoji"/>
          <w:b/>
          <w:bCs/>
        </w:rPr>
        <w:t>shortenedURLs</w:t>
      </w:r>
      <w:proofErr w:type="spellEnd"/>
      <w:r w:rsidRPr="00EC69F2">
        <w:rPr>
          <w:rFonts w:ascii="Segoe UI Emoji" w:hAnsi="Segoe UI Emoji" w:cs="Segoe UI Emoji"/>
          <w:b/>
          <w:bCs/>
        </w:rPr>
        <w:t>"</w:t>
      </w:r>
    </w:p>
    <w:p w14:paraId="46371FB0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________________________________________</w:t>
      </w:r>
    </w:p>
    <w:p w14:paraId="4BC78E3C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5. ⚙️ Technology Choices &amp; Justifications</w:t>
      </w:r>
    </w:p>
    <w:p w14:paraId="41A871D5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Technology</w:t>
      </w:r>
      <w:r w:rsidRPr="00EC69F2">
        <w:rPr>
          <w:rFonts w:ascii="Segoe UI Emoji" w:hAnsi="Segoe UI Emoji" w:cs="Segoe UI Emoji"/>
          <w:b/>
          <w:bCs/>
        </w:rPr>
        <w:tab/>
        <w:t>Purpose &amp; Justification</w:t>
      </w:r>
    </w:p>
    <w:p w14:paraId="7623D0A4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React.js</w:t>
      </w:r>
      <w:r w:rsidRPr="00EC69F2">
        <w:rPr>
          <w:rFonts w:ascii="Segoe UI Emoji" w:hAnsi="Segoe UI Emoji" w:cs="Segoe UI Emoji"/>
          <w:b/>
          <w:bCs/>
        </w:rPr>
        <w:tab/>
        <w:t>Single-page app with dynamic state, rapid rendering, ease of maintenance</w:t>
      </w:r>
    </w:p>
    <w:p w14:paraId="570822BB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Material UI</w:t>
      </w:r>
      <w:r w:rsidRPr="00EC69F2">
        <w:rPr>
          <w:rFonts w:ascii="Segoe UI Emoji" w:hAnsi="Segoe UI Emoji" w:cs="Segoe UI Emoji"/>
          <w:b/>
          <w:bCs/>
        </w:rPr>
        <w:tab/>
        <w:t>Modernity, accessibility, responsiveness in UI components</w:t>
      </w:r>
    </w:p>
    <w:p w14:paraId="6E294336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proofErr w:type="spellStart"/>
      <w:r w:rsidRPr="00EC69F2">
        <w:rPr>
          <w:rFonts w:ascii="Segoe UI Emoji" w:hAnsi="Segoe UI Emoji" w:cs="Segoe UI Emoji"/>
          <w:b/>
          <w:bCs/>
        </w:rPr>
        <w:t>localStoragePersistent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 data between sessions on client</w:t>
      </w:r>
    </w:p>
    <w:p w14:paraId="4004624F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React Router v6</w:t>
      </w:r>
      <w:r w:rsidRPr="00EC69F2">
        <w:rPr>
          <w:rFonts w:ascii="Segoe UI Emoji" w:hAnsi="Segoe UI Emoji" w:cs="Segoe UI Emoji"/>
          <w:b/>
          <w:bCs/>
        </w:rPr>
        <w:tab/>
        <w:t>Client-side navigation without the page reload</w:t>
      </w:r>
    </w:p>
    <w:p w14:paraId="033C3590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Geolocation API</w:t>
      </w:r>
      <w:r w:rsidRPr="00EC69F2">
        <w:rPr>
          <w:rFonts w:ascii="Segoe UI Emoji" w:hAnsi="Segoe UI Emoji" w:cs="Segoe UI Emoji"/>
          <w:b/>
          <w:bCs/>
        </w:rPr>
        <w:tab/>
        <w:t>Captures location of user click data</w:t>
      </w:r>
    </w:p>
    <w:p w14:paraId="37DF8604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lastRenderedPageBreak/>
        <w:t>Custom Logging Middleware</w:t>
      </w:r>
    </w:p>
    <w:p w14:paraId="152523D8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Replaces console.log for systematic audit-style logging</w:t>
      </w:r>
    </w:p>
    <w:p w14:paraId="4CDCDE86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UUID / Random Generator</w:t>
      </w:r>
    </w:p>
    <w:p w14:paraId="50519857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Generates unique </w:t>
      </w:r>
      <w:proofErr w:type="spellStart"/>
      <w:r w:rsidRPr="00EC69F2">
        <w:rPr>
          <w:rFonts w:ascii="Segoe UI Emoji" w:hAnsi="Segoe UI Emoji" w:cs="Segoe UI Emoji"/>
          <w:b/>
          <w:bCs/>
        </w:rPr>
        <w:t>shortcodes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 programmatically</w:t>
      </w:r>
    </w:p>
    <w:p w14:paraId="654E1D64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</w:t>
      </w:r>
    </w:p>
    <w:p w14:paraId="00CA72BA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6. Client-Side Logging Strategy</w:t>
      </w:r>
    </w:p>
    <w:p w14:paraId="71A00489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</w:t>
      </w:r>
      <w:r w:rsidRPr="00EC69F2">
        <w:rPr>
          <w:rFonts w:ascii="Segoe UI Emoji" w:hAnsi="Segoe UI Emoji" w:cs="Segoe UI Emoji"/>
          <w:b/>
          <w:bCs/>
        </w:rPr>
        <w:tab/>
        <w:t>Custom middleware logs each user action (Shorten URL, Click, Redirect, etc.)</w:t>
      </w:r>
    </w:p>
    <w:p w14:paraId="22DAFA1A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</w:t>
      </w:r>
      <w:r w:rsidRPr="00EC69F2">
        <w:rPr>
          <w:rFonts w:ascii="Segoe UI Emoji" w:hAnsi="Segoe UI Emoji" w:cs="Segoe UI Emoji"/>
          <w:b/>
          <w:bCs/>
        </w:rPr>
        <w:tab/>
        <w:t xml:space="preserve">Saved in </w:t>
      </w:r>
      <w:proofErr w:type="spellStart"/>
      <w:r w:rsidRPr="00EC69F2">
        <w:rPr>
          <w:rFonts w:ascii="Segoe UI Emoji" w:hAnsi="Segoe UI Emoji" w:cs="Segoe UI Emoji"/>
          <w:b/>
          <w:bCs/>
        </w:rPr>
        <w:t>localStorage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 as "logs" for session-spanning traceability</w:t>
      </w:r>
    </w:p>
    <w:p w14:paraId="45B97FE7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</w:t>
      </w:r>
      <w:r w:rsidRPr="00EC69F2">
        <w:rPr>
          <w:rFonts w:ascii="Segoe UI Emoji" w:hAnsi="Segoe UI Emoji" w:cs="Segoe UI Emoji"/>
          <w:b/>
          <w:bCs/>
        </w:rPr>
        <w:tab/>
        <w:t>Has timestamp and metadata</w:t>
      </w:r>
    </w:p>
    <w:p w14:paraId="786C8D31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</w:t>
      </w:r>
      <w:r w:rsidRPr="00EC69F2">
        <w:rPr>
          <w:rFonts w:ascii="Segoe UI Emoji" w:hAnsi="Segoe UI Emoji" w:cs="Segoe UI Emoji"/>
          <w:b/>
          <w:bCs/>
        </w:rPr>
        <w:tab/>
        <w:t>Console logging is disabled according to instructions</w:t>
      </w:r>
    </w:p>
    <w:p w14:paraId="77718D8E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</w:t>
      </w:r>
    </w:p>
    <w:p w14:paraId="5A506B0F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7. ✅ Validation &amp; Error Handling</w:t>
      </w:r>
    </w:p>
    <w:p w14:paraId="5A27FCA2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Input Field</w:t>
      </w:r>
      <w:r w:rsidRPr="00EC69F2">
        <w:rPr>
          <w:rFonts w:ascii="Segoe UI Emoji" w:hAnsi="Segoe UI Emoji" w:cs="Segoe UI Emoji"/>
          <w:b/>
          <w:bCs/>
        </w:rPr>
        <w:tab/>
        <w:t>Validation Applied</w:t>
      </w:r>
    </w:p>
    <w:p w14:paraId="4B13B90E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Long URL</w:t>
      </w:r>
      <w:r w:rsidRPr="00EC69F2">
        <w:rPr>
          <w:rFonts w:ascii="Segoe UI Emoji" w:hAnsi="Segoe UI Emoji" w:cs="Segoe UI Emoji"/>
          <w:b/>
          <w:bCs/>
        </w:rPr>
        <w:tab/>
        <w:t>Must be valid HTTP/HTTPS URI</w:t>
      </w:r>
    </w:p>
    <w:p w14:paraId="4EAF1EA2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Validity (min)</w:t>
      </w:r>
      <w:r w:rsidRPr="00EC69F2">
        <w:rPr>
          <w:rFonts w:ascii="Segoe UI Emoji" w:hAnsi="Segoe UI Emoji" w:cs="Segoe UI Emoji"/>
          <w:b/>
          <w:bCs/>
        </w:rPr>
        <w:tab/>
        <w:t>Must be an integer (default = 30 min if unspecified)</w:t>
      </w:r>
    </w:p>
    <w:p w14:paraId="2F3710CF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Custom </w:t>
      </w:r>
      <w:proofErr w:type="spellStart"/>
      <w:r w:rsidRPr="00EC69F2">
        <w:rPr>
          <w:rFonts w:ascii="Segoe UI Emoji" w:hAnsi="Segoe UI Emoji" w:cs="Segoe UI Emoji"/>
          <w:b/>
          <w:bCs/>
        </w:rPr>
        <w:t>Shortcode</w:t>
      </w:r>
      <w:proofErr w:type="spellEnd"/>
    </w:p>
    <w:p w14:paraId="6E8C9483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Must be unique and alphanumeric</w:t>
      </w:r>
    </w:p>
    <w:p w14:paraId="222A5217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</w:t>
      </w:r>
      <w:r w:rsidRPr="00EC69F2">
        <w:rPr>
          <w:rFonts w:ascii="Segoe UI Emoji" w:hAnsi="Segoe UI Emoji" w:cs="Segoe UI Emoji"/>
          <w:b/>
          <w:bCs/>
        </w:rPr>
        <w:tab/>
        <w:t xml:space="preserve">Inline errors indicated using </w:t>
      </w:r>
      <w:proofErr w:type="spellStart"/>
      <w:r w:rsidRPr="00EC69F2">
        <w:rPr>
          <w:rFonts w:ascii="Segoe UI Emoji" w:hAnsi="Segoe UI Emoji" w:cs="Segoe UI Emoji"/>
          <w:b/>
          <w:bCs/>
        </w:rPr>
        <w:t>TextField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 </w:t>
      </w:r>
      <w:proofErr w:type="spellStart"/>
      <w:r w:rsidRPr="00EC69F2">
        <w:rPr>
          <w:rFonts w:ascii="Segoe UI Emoji" w:hAnsi="Segoe UI Emoji" w:cs="Segoe UI Emoji"/>
          <w:b/>
          <w:bCs/>
        </w:rPr>
        <w:t>helperText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 and error props</w:t>
      </w:r>
    </w:p>
    <w:p w14:paraId="4C9BF06E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</w:t>
      </w:r>
      <w:r w:rsidRPr="00EC69F2">
        <w:rPr>
          <w:rFonts w:ascii="Segoe UI Emoji" w:hAnsi="Segoe UI Emoji" w:cs="Segoe UI Emoji"/>
          <w:b/>
          <w:bCs/>
        </w:rPr>
        <w:tab/>
        <w:t>Invalid/expired links redirect to homepage with logging</w:t>
      </w:r>
    </w:p>
    <w:p w14:paraId="15638F05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________________________________________</w:t>
      </w:r>
    </w:p>
    <w:p w14:paraId="27726B3D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8. Assumptions Made</w:t>
      </w:r>
    </w:p>
    <w:p w14:paraId="6B88D461" w14:textId="77777777" w:rsidR="00EC69F2" w:rsidRPr="00EC69F2" w:rsidRDefault="00EC69F2" w:rsidP="00EC69F2">
      <w:pPr>
        <w:pStyle w:val="ListParagraph"/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Users are pre-authenticated; no authentication required</w:t>
      </w:r>
    </w:p>
    <w:p w14:paraId="7B48898B" w14:textId="77777777" w:rsidR="00EC69F2" w:rsidRPr="00EC69F2" w:rsidRDefault="00EC69F2" w:rsidP="00EC69F2">
      <w:pPr>
        <w:pStyle w:val="ListParagraph"/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All redirection and data retrieval done client-side only</w:t>
      </w:r>
    </w:p>
    <w:p w14:paraId="28D18086" w14:textId="77777777" w:rsidR="00EC69F2" w:rsidRPr="00EC69F2" w:rsidRDefault="00EC69F2" w:rsidP="00EC69F2">
      <w:pPr>
        <w:pStyle w:val="ListParagraph"/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no backend/database; storage and analytics handled through </w:t>
      </w:r>
      <w:proofErr w:type="spellStart"/>
      <w:r w:rsidRPr="00EC69F2">
        <w:rPr>
          <w:rFonts w:ascii="Segoe UI Emoji" w:hAnsi="Segoe UI Emoji" w:cs="Segoe UI Emoji"/>
          <w:b/>
          <w:bCs/>
        </w:rPr>
        <w:t>localStorage</w:t>
      </w:r>
      <w:proofErr w:type="spellEnd"/>
    </w:p>
    <w:p w14:paraId="083C653B" w14:textId="77777777" w:rsidR="00EC69F2" w:rsidRPr="00EC69F2" w:rsidRDefault="00EC69F2" w:rsidP="00EC69F2">
      <w:pPr>
        <w:pStyle w:val="ListParagraph"/>
        <w:numPr>
          <w:ilvl w:val="0"/>
          <w:numId w:val="11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 xml:space="preserve">uniqueness of </w:t>
      </w:r>
      <w:proofErr w:type="spellStart"/>
      <w:r w:rsidRPr="00EC69F2">
        <w:rPr>
          <w:rFonts w:ascii="Segoe UI Emoji" w:hAnsi="Segoe UI Emoji" w:cs="Segoe UI Emoji"/>
          <w:b/>
          <w:bCs/>
        </w:rPr>
        <w:t>Shortcode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 enforced through loop and in-memory check</w:t>
      </w:r>
    </w:p>
    <w:p w14:paraId="10044607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________________________________________</w:t>
      </w:r>
    </w:p>
    <w:p w14:paraId="0EFF39DC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9. Scalability Considerations (Future Scope)</w:t>
      </w:r>
    </w:p>
    <w:p w14:paraId="705B730D" w14:textId="77777777" w:rsidR="00EC69F2" w:rsidRPr="00EC69F2" w:rsidRDefault="00EC69F2" w:rsidP="00EC69F2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lastRenderedPageBreak/>
        <w:t xml:space="preserve">Migrate storage from </w:t>
      </w:r>
      <w:proofErr w:type="spellStart"/>
      <w:r w:rsidRPr="00EC69F2">
        <w:rPr>
          <w:rFonts w:ascii="Segoe UI Emoji" w:hAnsi="Segoe UI Emoji" w:cs="Segoe UI Emoji"/>
          <w:b/>
          <w:bCs/>
        </w:rPr>
        <w:t>localStorage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 to a backend with a DB (e.g., MongoDB/PostgreSQL)</w:t>
      </w:r>
    </w:p>
    <w:p w14:paraId="7F59BA85" w14:textId="77777777" w:rsidR="00EC69F2" w:rsidRPr="00EC69F2" w:rsidRDefault="00EC69F2" w:rsidP="00EC69F2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•Implement user authentication for personalized URL management</w:t>
      </w:r>
    </w:p>
    <w:p w14:paraId="305589D0" w14:textId="77777777" w:rsidR="00EC69F2" w:rsidRPr="00EC69F2" w:rsidRDefault="00EC69F2" w:rsidP="00EC69F2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•Implement rate-limiting &amp; bot detection</w:t>
      </w:r>
    </w:p>
    <w:p w14:paraId="5C94B006" w14:textId="77777777" w:rsidR="00EC69F2" w:rsidRPr="00EC69F2" w:rsidRDefault="00EC69F2" w:rsidP="00EC69F2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•Implement IP-based Geo API for precise location tracking</w:t>
      </w:r>
    </w:p>
    <w:p w14:paraId="4F31D09D" w14:textId="77777777" w:rsidR="00EC69F2" w:rsidRPr="00EC69F2" w:rsidRDefault="00EC69F2" w:rsidP="00EC69F2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•Implement QR code generation for mobile sharing</w:t>
      </w:r>
    </w:p>
    <w:p w14:paraId="451CE93B" w14:textId="77777777" w:rsidR="00EC69F2" w:rsidRPr="00EC69F2" w:rsidRDefault="00EC69F2" w:rsidP="00EC69F2">
      <w:pPr>
        <w:pStyle w:val="ListParagraph"/>
        <w:numPr>
          <w:ilvl w:val="0"/>
          <w:numId w:val="8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•Host on cloud with real hosting (</w:t>
      </w:r>
      <w:proofErr w:type="spellStart"/>
      <w:r w:rsidRPr="00EC69F2">
        <w:rPr>
          <w:rFonts w:ascii="Segoe UI Emoji" w:hAnsi="Segoe UI Emoji" w:cs="Segoe UI Emoji"/>
          <w:b/>
          <w:bCs/>
        </w:rPr>
        <w:t>Vercel</w:t>
      </w:r>
      <w:proofErr w:type="spellEnd"/>
      <w:r w:rsidRPr="00EC69F2">
        <w:rPr>
          <w:rFonts w:ascii="Segoe UI Emoji" w:hAnsi="Segoe UI Emoji" w:cs="Segoe UI Emoji"/>
          <w:b/>
          <w:bCs/>
        </w:rPr>
        <w:t xml:space="preserve">, Firebase, </w:t>
      </w:r>
      <w:proofErr w:type="spellStart"/>
      <w:r w:rsidRPr="00EC69F2">
        <w:rPr>
          <w:rFonts w:ascii="Segoe UI Emoji" w:hAnsi="Segoe UI Emoji" w:cs="Segoe UI Emoji"/>
          <w:b/>
          <w:bCs/>
        </w:rPr>
        <w:t>Vultr</w:t>
      </w:r>
      <w:proofErr w:type="spellEnd"/>
      <w:r w:rsidRPr="00EC69F2">
        <w:rPr>
          <w:rFonts w:ascii="Segoe UI Emoji" w:hAnsi="Segoe UI Emoji" w:cs="Segoe UI Emoji"/>
          <w:b/>
          <w:bCs/>
        </w:rPr>
        <w:t>, etc.)</w:t>
      </w:r>
    </w:p>
    <w:p w14:paraId="012C603E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________________________________________</w:t>
      </w:r>
    </w:p>
    <w:p w14:paraId="1E74DBE7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10. Testing &amp; Dev Notes</w:t>
      </w:r>
    </w:p>
    <w:p w14:paraId="0424FB4C" w14:textId="77777777" w:rsidR="00EC69F2" w:rsidRPr="00EC69F2" w:rsidRDefault="00EC69F2" w:rsidP="00EC69F2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Component unit testing can be implemented through Jest</w:t>
      </w:r>
    </w:p>
    <w:p w14:paraId="19C95170" w14:textId="77777777" w:rsidR="00EC69F2" w:rsidRPr="00EC69F2" w:rsidRDefault="00EC69F2" w:rsidP="00EC69F2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Manual testing was performed for:</w:t>
      </w:r>
    </w:p>
    <w:p w14:paraId="5B460812" w14:textId="77777777" w:rsidR="00EC69F2" w:rsidRPr="00EC69F2" w:rsidRDefault="00EC69F2" w:rsidP="00EC69F2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URL shortening</w:t>
      </w:r>
    </w:p>
    <w:p w14:paraId="28B07C96" w14:textId="77777777" w:rsidR="00EC69F2" w:rsidRPr="00EC69F2" w:rsidRDefault="00EC69F2" w:rsidP="00EC69F2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Redirection</w:t>
      </w:r>
    </w:p>
    <w:p w14:paraId="15A840CA" w14:textId="77777777" w:rsidR="00EC69F2" w:rsidRPr="00EC69F2" w:rsidRDefault="00EC69F2" w:rsidP="00EC69F2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Expiry handling</w:t>
      </w:r>
    </w:p>
    <w:p w14:paraId="72CA44FF" w14:textId="77777777" w:rsidR="00EC69F2" w:rsidRPr="00EC69F2" w:rsidRDefault="00EC69F2" w:rsidP="00EC69F2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Statistics tracking</w:t>
      </w:r>
    </w:p>
    <w:p w14:paraId="54C5CCA4" w14:textId="77777777" w:rsidR="00EC69F2" w:rsidRPr="00EC69F2" w:rsidRDefault="00EC69F2" w:rsidP="00EC69F2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Responsive layout on desktop &amp; mobile</w:t>
      </w:r>
    </w:p>
    <w:p w14:paraId="43489FE5" w14:textId="77777777" w:rsidR="00EC69F2" w:rsidRPr="00EC69F2" w:rsidRDefault="00EC69F2" w:rsidP="00EC69F2">
      <w:pPr>
        <w:pStyle w:val="ListParagraph"/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Light/Dark theme toggle</w:t>
      </w:r>
    </w:p>
    <w:p w14:paraId="542AF8BF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________________________________________</w:t>
      </w:r>
    </w:p>
    <w:p w14:paraId="0F958816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✅ Conclusion</w:t>
      </w:r>
    </w:p>
    <w:p w14:paraId="76927F84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This front-end application is user-</w:t>
      </w:r>
      <w:proofErr w:type="spellStart"/>
      <w:r w:rsidRPr="00EC69F2">
        <w:rPr>
          <w:rFonts w:ascii="Segoe UI Emoji" w:hAnsi="Segoe UI Emoji" w:cs="Segoe UI Emoji"/>
          <w:b/>
          <w:bCs/>
        </w:rPr>
        <w:t>centered</w:t>
      </w:r>
      <w:proofErr w:type="spellEnd"/>
      <w:r w:rsidRPr="00EC69F2">
        <w:rPr>
          <w:rFonts w:ascii="Segoe UI Emoji" w:hAnsi="Segoe UI Emoji" w:cs="Segoe UI Emoji"/>
          <w:b/>
          <w:bCs/>
        </w:rPr>
        <w:t>, maintainable, and modular. All of the essential features — analytics, logging, routing, validation, and data handling — are handled neatly on the client side according to the constraints of the problem.</w:t>
      </w:r>
    </w:p>
    <w:p w14:paraId="6D32EEC0" w14:textId="77777777" w:rsidR="00EC69F2" w:rsidRPr="00EC69F2" w:rsidRDefault="00EC69F2" w:rsidP="00EC69F2">
      <w:pPr>
        <w:rPr>
          <w:rFonts w:ascii="Segoe UI Emoji" w:hAnsi="Segoe UI Emoji" w:cs="Segoe UI Emoji"/>
          <w:b/>
          <w:bCs/>
        </w:rPr>
      </w:pPr>
      <w:r w:rsidRPr="00EC69F2">
        <w:rPr>
          <w:rFonts w:ascii="Segoe UI Emoji" w:hAnsi="Segoe UI Emoji" w:cs="Segoe UI Emoji"/>
          <w:b/>
          <w:bCs/>
        </w:rPr>
        <w:t>Please let me know if you prefer it in PDF or in .md format for submission.</w:t>
      </w:r>
    </w:p>
    <w:p w14:paraId="55FE2912" w14:textId="77777777" w:rsidR="004E0444" w:rsidRPr="00EC69F2" w:rsidRDefault="004E0444" w:rsidP="00EC69F2"/>
    <w:sectPr w:rsidR="004E0444" w:rsidRPr="00EC69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02128"/>
    <w:multiLevelType w:val="multilevel"/>
    <w:tmpl w:val="635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11D04"/>
    <w:multiLevelType w:val="hybridMultilevel"/>
    <w:tmpl w:val="A9DCD6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C7AC0"/>
    <w:multiLevelType w:val="multilevel"/>
    <w:tmpl w:val="B65A1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8639BE"/>
    <w:multiLevelType w:val="multilevel"/>
    <w:tmpl w:val="C4741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EC4248"/>
    <w:multiLevelType w:val="hybridMultilevel"/>
    <w:tmpl w:val="FB38397C"/>
    <w:lvl w:ilvl="0" w:tplc="6BBA28B4">
      <w:numFmt w:val="bullet"/>
      <w:lvlText w:val="•"/>
      <w:lvlJc w:val="left"/>
      <w:pPr>
        <w:ind w:left="1080" w:hanging="720"/>
      </w:pPr>
      <w:rPr>
        <w:rFonts w:ascii="Segoe UI Emoji" w:eastAsiaTheme="minorHAnsi" w:hAnsi="Segoe UI Emoji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63110E"/>
    <w:multiLevelType w:val="hybridMultilevel"/>
    <w:tmpl w:val="05F275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329EA"/>
    <w:multiLevelType w:val="multilevel"/>
    <w:tmpl w:val="58EE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9C2EE1"/>
    <w:multiLevelType w:val="hybridMultilevel"/>
    <w:tmpl w:val="6B8A0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C269F"/>
    <w:multiLevelType w:val="hybridMultilevel"/>
    <w:tmpl w:val="A0E02C9A"/>
    <w:lvl w:ilvl="0" w:tplc="E2766BCA">
      <w:numFmt w:val="bullet"/>
      <w:lvlText w:val="•"/>
      <w:lvlJc w:val="left"/>
      <w:pPr>
        <w:ind w:left="1080" w:hanging="720"/>
      </w:pPr>
      <w:rPr>
        <w:rFonts w:ascii="Segoe UI Emoji" w:eastAsiaTheme="minorHAnsi" w:hAnsi="Segoe UI Emoji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B2317"/>
    <w:multiLevelType w:val="hybridMultilevel"/>
    <w:tmpl w:val="D9F4E5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16EA7"/>
    <w:multiLevelType w:val="multilevel"/>
    <w:tmpl w:val="751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8E0BD2"/>
    <w:multiLevelType w:val="multilevel"/>
    <w:tmpl w:val="2D8CA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06E0A"/>
    <w:multiLevelType w:val="multilevel"/>
    <w:tmpl w:val="717E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5D5820"/>
    <w:multiLevelType w:val="hybridMultilevel"/>
    <w:tmpl w:val="AC90B9BA"/>
    <w:lvl w:ilvl="0" w:tplc="E2766BCA">
      <w:numFmt w:val="bullet"/>
      <w:lvlText w:val="•"/>
      <w:lvlJc w:val="left"/>
      <w:pPr>
        <w:ind w:left="1080" w:hanging="720"/>
      </w:pPr>
      <w:rPr>
        <w:rFonts w:ascii="Segoe UI Emoji" w:eastAsiaTheme="minorHAnsi" w:hAnsi="Segoe UI Emoji" w:cs="Segoe UI Emoj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89251">
    <w:abstractNumId w:val="6"/>
  </w:num>
  <w:num w:numId="2" w16cid:durableId="1401171876">
    <w:abstractNumId w:val="2"/>
  </w:num>
  <w:num w:numId="3" w16cid:durableId="93981043">
    <w:abstractNumId w:val="0"/>
  </w:num>
  <w:num w:numId="4" w16cid:durableId="1645819075">
    <w:abstractNumId w:val="3"/>
  </w:num>
  <w:num w:numId="5" w16cid:durableId="35931453">
    <w:abstractNumId w:val="10"/>
  </w:num>
  <w:num w:numId="6" w16cid:durableId="1958027688">
    <w:abstractNumId w:val="12"/>
  </w:num>
  <w:num w:numId="7" w16cid:durableId="656081501">
    <w:abstractNumId w:val="11"/>
  </w:num>
  <w:num w:numId="8" w16cid:durableId="704334404">
    <w:abstractNumId w:val="7"/>
  </w:num>
  <w:num w:numId="9" w16cid:durableId="549803629">
    <w:abstractNumId w:val="9"/>
  </w:num>
  <w:num w:numId="10" w16cid:durableId="806320207">
    <w:abstractNumId w:val="5"/>
  </w:num>
  <w:num w:numId="11" w16cid:durableId="429619249">
    <w:abstractNumId w:val="4"/>
  </w:num>
  <w:num w:numId="12" w16cid:durableId="2086797935">
    <w:abstractNumId w:val="1"/>
  </w:num>
  <w:num w:numId="13" w16cid:durableId="556358517">
    <w:abstractNumId w:val="13"/>
  </w:num>
  <w:num w:numId="14" w16cid:durableId="1937981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69F2"/>
    <w:rsid w:val="000166A0"/>
    <w:rsid w:val="00203428"/>
    <w:rsid w:val="00267169"/>
    <w:rsid w:val="004E0444"/>
    <w:rsid w:val="00EC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2936"/>
  <w15:chartTrackingRefBased/>
  <w15:docId w15:val="{74982118-DE5F-4592-AC12-F366ED96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9F2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9F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9F2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9F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9F2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9F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9F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9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9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9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9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9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9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9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9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9F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9F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9F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9F2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687</Words>
  <Characters>3920</Characters>
  <Application>Microsoft Office Word</Application>
  <DocSecurity>0</DocSecurity>
  <Lines>32</Lines>
  <Paragraphs>9</Paragraphs>
  <ScaleCrop>false</ScaleCrop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Dhairya Maheshwari</dc:creator>
  <cp:keywords/>
  <dc:description/>
  <cp:lastModifiedBy>Dhairya Maheshwari</cp:lastModifiedBy>
  <cp:revision>2</cp:revision>
  <dcterms:created xsi:type="dcterms:W3CDTF">2025-07-09T08:41:00Z</dcterms:created>
  <dcterms:modified xsi:type="dcterms:W3CDTF">2025-07-09T08:54:00Z</dcterms:modified>
</cp:coreProperties>
</file>