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4274" w14:textId="77777777" w:rsidR="00433313" w:rsidRDefault="00433313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B77279">
        <w:rPr>
          <w:rFonts w:ascii="Georgia" w:hAnsi="Georgia"/>
          <w:b/>
          <w:bCs/>
          <w:noProof/>
          <w:color w:val="000000"/>
          <w:sz w:val="32"/>
          <w:szCs w:val="32"/>
        </w:rPr>
        <w:drawing>
          <wp:inline distT="0" distB="0" distL="0" distR="0" wp14:anchorId="61D62E69" wp14:editId="41D3AC8D">
            <wp:extent cx="2583180" cy="1173113"/>
            <wp:effectExtent l="0" t="0" r="0" b="0"/>
            <wp:docPr id="5560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4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516" cy="11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34F0" w14:textId="77777777" w:rsidR="00433313" w:rsidRPr="007B634E" w:rsidRDefault="00433313" w:rsidP="00433313">
      <w:pPr>
        <w:spacing w:before="240" w:after="240" w:line="480" w:lineRule="auto"/>
        <w:rPr>
          <w:rFonts w:eastAsia="Georgia Pro" w:cs="Georgia Pro"/>
          <w:color w:val="92CDDC" w:themeColor="accent5" w:themeTint="99"/>
          <w:sz w:val="32"/>
          <w:szCs w:val="32"/>
        </w:rPr>
      </w:pPr>
      <w:r>
        <w:rPr>
          <w:rFonts w:eastAsia="Georgia Pro" w:cs="Georgia Pro"/>
          <w:color w:val="92CDDC" w:themeColor="accent5" w:themeTint="99"/>
          <w:sz w:val="32"/>
          <w:szCs w:val="32"/>
        </w:rPr>
        <w:t xml:space="preserve">                        </w:t>
      </w:r>
      <w:r w:rsidRPr="007B634E">
        <w:rPr>
          <w:rFonts w:eastAsia="Georgia Pro" w:cs="Georgia Pro"/>
          <w:color w:val="92CDDC" w:themeColor="accent5" w:themeTint="99"/>
          <w:sz w:val="32"/>
          <w:szCs w:val="32"/>
        </w:rPr>
        <w:t xml:space="preserve">School of Computer Science, UPES, Dehradun. </w:t>
      </w:r>
    </w:p>
    <w:p w14:paraId="4B99BF11" w14:textId="674CFD5E" w:rsidR="00433313" w:rsidRPr="007B634E" w:rsidRDefault="00433313" w:rsidP="00433313">
      <w:pPr>
        <w:spacing w:before="240" w:after="240" w:line="480" w:lineRule="auto"/>
        <w:jc w:val="center"/>
        <w:rPr>
          <w:rFonts w:eastAsia="Georgia Pro" w:cs="Georgia Pro"/>
          <w:color w:val="265898" w:themeColor="text2" w:themeTint="E6"/>
          <w:sz w:val="32"/>
          <w:szCs w:val="32"/>
        </w:rPr>
      </w:pPr>
      <w:r w:rsidRPr="007B634E">
        <w:rPr>
          <w:rFonts w:eastAsia="Georgia Pro" w:cs="Georgia Pro"/>
          <w:color w:val="265898" w:themeColor="text2" w:themeTint="E6"/>
          <w:sz w:val="32"/>
          <w:szCs w:val="32"/>
        </w:rPr>
        <w:t xml:space="preserve">Lab </w:t>
      </w:r>
      <w:r>
        <w:rPr>
          <w:rFonts w:eastAsia="Georgia Pro" w:cs="Georgia Pro"/>
          <w:color w:val="265898" w:themeColor="text2" w:themeTint="E6"/>
          <w:sz w:val="32"/>
          <w:szCs w:val="32"/>
        </w:rPr>
        <w:t>2</w:t>
      </w:r>
      <w:r>
        <w:rPr>
          <w:rFonts w:eastAsia="Georgia Pro" w:cs="Georgia Pro"/>
          <w:color w:val="265898" w:themeColor="text2" w:themeTint="E6"/>
          <w:sz w:val="32"/>
          <w:szCs w:val="32"/>
        </w:rPr>
        <w:t>0</w:t>
      </w:r>
    </w:p>
    <w:p w14:paraId="6443CDE2" w14:textId="439C3EF8" w:rsidR="00433313" w:rsidRPr="007B634E" w:rsidRDefault="00433313" w:rsidP="00433313">
      <w:pPr>
        <w:spacing w:before="240" w:after="240" w:line="480" w:lineRule="auto"/>
        <w:rPr>
          <w:rFonts w:eastAsia="Georgia Pro" w:cs="Georgia Pro"/>
          <w:color w:val="3071C3" w:themeColor="text2" w:themeTint="BF"/>
          <w:sz w:val="32"/>
          <w:szCs w:val="32"/>
        </w:rPr>
      </w:pPr>
      <w:r>
        <w:rPr>
          <w:rFonts w:eastAsia="Georgia Pro" w:cs="Georgia Pro"/>
          <w:color w:val="3071C3" w:themeColor="text2" w:themeTint="BF"/>
          <w:sz w:val="32"/>
          <w:szCs w:val="32"/>
        </w:rPr>
        <w:t xml:space="preserve">                                         DevSecOps Lab</w:t>
      </w:r>
    </w:p>
    <w:p w14:paraId="183E47B9" w14:textId="2BFD174A" w:rsidR="00433313" w:rsidRDefault="00433313" w:rsidP="00433313">
      <w:pPr>
        <w:spacing w:before="240" w:after="240" w:line="480" w:lineRule="auto"/>
        <w:rPr>
          <w:rFonts w:eastAsia="Georgia Pro" w:cs="Georgia Pro"/>
          <w:color w:val="3071C3" w:themeColor="text2" w:themeTint="BF"/>
          <w:sz w:val="32"/>
          <w:szCs w:val="32"/>
        </w:rPr>
      </w:pPr>
      <w:r>
        <w:rPr>
          <w:rFonts w:eastAsia="Georgia Pro" w:cs="Georgia Pro"/>
          <w:color w:val="3071C3" w:themeColor="text2" w:themeTint="BF"/>
          <w:sz w:val="32"/>
          <w:szCs w:val="32"/>
        </w:rPr>
        <w:t xml:space="preserve">                                     </w:t>
      </w:r>
      <w:r w:rsidRPr="007B634E">
        <w:rPr>
          <w:rFonts w:eastAsia="Georgia Pro" w:cs="Georgia Pro"/>
          <w:color w:val="3071C3" w:themeColor="text2" w:themeTint="BF"/>
          <w:sz w:val="32"/>
          <w:szCs w:val="32"/>
        </w:rPr>
        <w:t xml:space="preserve">B.TECH. - V Semester </w:t>
      </w:r>
    </w:p>
    <w:p w14:paraId="285237E9" w14:textId="77777777" w:rsidR="00433313" w:rsidRPr="00681EBC" w:rsidRDefault="00433313" w:rsidP="00433313">
      <w:pPr>
        <w:spacing w:before="240" w:after="240" w:line="480" w:lineRule="auto"/>
        <w:rPr>
          <w:rFonts w:eastAsia="Georgia Pro" w:cs="Georgia Pro"/>
          <w:b/>
          <w:bCs/>
          <w:color w:val="000000" w:themeColor="text1"/>
        </w:rPr>
      </w:pPr>
      <w:r w:rsidRPr="00681EBC">
        <w:rPr>
          <w:rFonts w:eastAsia="Georgia Pro" w:cs="Georgia Pro"/>
          <w:b/>
          <w:bCs/>
          <w:color w:val="000000" w:themeColor="text1"/>
        </w:rPr>
        <w:t xml:space="preserve">Submitted to: </w:t>
      </w:r>
    </w:p>
    <w:p w14:paraId="7537A5DB" w14:textId="77777777" w:rsidR="00433313" w:rsidRPr="00681EBC" w:rsidRDefault="00433313" w:rsidP="00433313">
      <w:pPr>
        <w:spacing w:before="240" w:after="240" w:line="480" w:lineRule="auto"/>
        <w:rPr>
          <w:rFonts w:eastAsia="Georgia Pro" w:cs="Georgia Pro"/>
          <w:color w:val="3071C3" w:themeColor="text2" w:themeTint="BF"/>
        </w:rPr>
      </w:pPr>
      <w:r>
        <w:rPr>
          <w:rFonts w:eastAsia="Georgia Pro" w:cs="Georgia Pro"/>
          <w:color w:val="000000" w:themeColor="text1"/>
        </w:rPr>
        <w:t xml:space="preserve">Dr. Hitesh Kumar Sharma </w:t>
      </w:r>
    </w:p>
    <w:p w14:paraId="72E2B5F2" w14:textId="77777777" w:rsidR="00433313" w:rsidRPr="00681EBC" w:rsidRDefault="00433313" w:rsidP="00433313">
      <w:pPr>
        <w:spacing w:before="240" w:after="240" w:line="480" w:lineRule="auto"/>
        <w:rPr>
          <w:rFonts w:eastAsia="Georgia Pro" w:cs="Georgia Pro"/>
          <w:b/>
          <w:bCs/>
          <w:color w:val="000000" w:themeColor="text1"/>
        </w:rPr>
      </w:pPr>
      <w:r w:rsidRPr="00681EBC">
        <w:rPr>
          <w:rFonts w:eastAsia="Georgia Pro" w:cs="Georgia Pro"/>
          <w:b/>
          <w:bCs/>
          <w:color w:val="000000" w:themeColor="text1"/>
        </w:rPr>
        <w:t xml:space="preserve">Submitted by: </w:t>
      </w:r>
    </w:p>
    <w:p w14:paraId="7E6AFA9F" w14:textId="77777777" w:rsidR="00433313" w:rsidRPr="007B634E" w:rsidRDefault="00433313" w:rsidP="00433313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 xml:space="preserve">Name: Ishika Mehrotra </w:t>
      </w:r>
      <w:r>
        <w:rPr>
          <w:rFonts w:eastAsia="Georgia Pro" w:cs="Georgia Pro"/>
          <w:color w:val="000000" w:themeColor="text1"/>
        </w:rPr>
        <w:t xml:space="preserve">    </w:t>
      </w:r>
    </w:p>
    <w:p w14:paraId="691DB3C0" w14:textId="77777777" w:rsidR="00433313" w:rsidRPr="007B634E" w:rsidRDefault="00433313" w:rsidP="00433313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 xml:space="preserve">Batch: Devops B1 </w:t>
      </w:r>
    </w:p>
    <w:p w14:paraId="3385AEAF" w14:textId="77777777" w:rsidR="00433313" w:rsidRDefault="00433313" w:rsidP="00433313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>S</w:t>
      </w:r>
      <w:r>
        <w:rPr>
          <w:rFonts w:eastAsia="Georgia Pro" w:cs="Georgia Pro"/>
          <w:color w:val="000000" w:themeColor="text1"/>
        </w:rPr>
        <w:t>ap Id</w:t>
      </w:r>
      <w:r w:rsidRPr="007B634E">
        <w:rPr>
          <w:rFonts w:eastAsia="Georgia Pro" w:cs="Georgia Pro"/>
          <w:color w:val="000000" w:themeColor="text1"/>
        </w:rPr>
        <w:t xml:space="preserve">: 500124411 </w:t>
      </w:r>
    </w:p>
    <w:p w14:paraId="2A8B3290" w14:textId="77777777" w:rsidR="00433313" w:rsidRDefault="00433313" w:rsidP="00433313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>Roll No.: R214223028</w:t>
      </w:r>
      <w:r>
        <w:rPr>
          <w:rFonts w:eastAsia="Georgia Pro" w:cs="Georgia Pro"/>
          <w:color w:val="000000" w:themeColor="text1"/>
        </w:rPr>
        <w:t>1</w:t>
      </w:r>
    </w:p>
    <w:p w14:paraId="7E53C23F" w14:textId="77777777" w:rsidR="00433313" w:rsidRDefault="00433313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1A600613" w14:textId="77777777" w:rsidR="00433313" w:rsidRDefault="00433313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6FF177F" w14:textId="77777777" w:rsidR="00433313" w:rsidRDefault="00433313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1E975EBB" w14:textId="133554F5" w:rsidR="00FE0591" w:rsidRDefault="0043331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lastRenderedPageBreak/>
        <w:t>L</w:t>
      </w:r>
      <w:r w:rsidR="0000000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ab Exercise 20</w:t>
      </w:r>
    </w:p>
    <w:p w14:paraId="3019FF8E" w14:textId="77777777" w:rsidR="00FE0591" w:rsidRDefault="0000000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Creating a Pipeline Script</w:t>
      </w:r>
    </w:p>
    <w:p w14:paraId="706DB955" w14:textId="77777777" w:rsidR="00FE0591" w:rsidRDefault="00FE059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C6BEE69" w14:textId="56E738B8" w:rsidR="00FE0591" w:rsidRDefault="00433313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</w:r>
      <w:r>
        <w:pict w14:anchorId="11F4027C">
          <v:rect id="Rectangle 2080380238" o:spid="_x0000_s1030" style="width:478.5pt;height:9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">
            <v:textbox>
              <w:txbxContent>
                <w:p w14:paraId="35E4AF0E" w14:textId="77777777" w:rsidR="00FE0591" w:rsidRDefault="00000000">
                  <w:pPr>
                    <w:pStyle w:val="FrameContentsuser"/>
                    <w:spacing w:line="257" w:lineRule="auto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Objective:</w:t>
                  </w:r>
                  <w:r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To create a pipeline script for automating build processes in Jenkins</w:t>
                  </w:r>
                </w:p>
                <w:p w14:paraId="211C8CD2" w14:textId="77777777" w:rsidR="00FE0591" w:rsidRDefault="00FE0591">
                  <w:pPr>
                    <w:pStyle w:val="FrameContentsuser"/>
                    <w:spacing w:line="257" w:lineRule="auto"/>
                    <w:rPr>
                      <w:color w:val="404040" w:themeColor="text1" w:themeTint="BF"/>
                    </w:rPr>
                  </w:pPr>
                </w:p>
                <w:p w14:paraId="5F531ADF" w14:textId="77777777" w:rsidR="00FE0591" w:rsidRDefault="00000000">
                  <w:pPr>
                    <w:pStyle w:val="FrameContentsuser"/>
                    <w:spacing w:line="259" w:lineRule="auto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Tools required:</w:t>
                  </w:r>
                  <w:r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Jenkins</w:t>
                  </w:r>
                </w:p>
                <w:p w14:paraId="123ABAE6" w14:textId="77777777" w:rsidR="00FE0591" w:rsidRDefault="00FE0591">
                  <w:pPr>
                    <w:pStyle w:val="FrameContentsuser"/>
                    <w:spacing w:line="259" w:lineRule="auto"/>
                    <w:rPr>
                      <w:color w:val="404040" w:themeColor="text1" w:themeTint="BF"/>
                    </w:rPr>
                  </w:pPr>
                </w:p>
                <w:p w14:paraId="7220D3E1" w14:textId="77777777" w:rsidR="00FE0591" w:rsidRDefault="00000000">
                  <w:pPr>
                    <w:pStyle w:val="FrameContentsuser"/>
                    <w:spacing w:line="259" w:lineRule="auto"/>
                    <w:rPr>
                      <w:rFonts w:asciiTheme="majorHAnsi" w:hAnsiTheme="majorHAnsi" w:cstheme="majorHAnsi"/>
                      <w:color w:val="404040" w:themeColor="text1" w:themeTint="BF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 xml:space="preserve">Prerequisites: </w:t>
                  </w:r>
                  <w:r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None</w:t>
                  </w:r>
                </w:p>
                <w:p w14:paraId="706D6622" w14:textId="77777777" w:rsidR="00FE0591" w:rsidRDefault="00FE0591">
                  <w:pPr>
                    <w:pStyle w:val="FrameContentsuser"/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</w:pPr>
                </w:p>
              </w:txbxContent>
            </v:textbox>
            <w10:anchorlock/>
          </v:rect>
        </w:pict>
      </w:r>
    </w:p>
    <w:p w14:paraId="13A607CA" w14:textId="77777777" w:rsidR="00FE0591" w:rsidRDefault="00FE0591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3859B76" w14:textId="77777777" w:rsidR="00FE0591" w:rsidRDefault="0000000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17A9D7DC" w14:textId="77777777" w:rsidR="00FE0591" w:rsidRDefault="00000000">
      <w:pPr>
        <w:numPr>
          <w:ilvl w:val="0"/>
          <w:numId w:val="1"/>
        </w:numP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Log in to the Jenkins CI tool and create a pipeline script</w:t>
      </w:r>
    </w:p>
    <w:p w14:paraId="69CACC2A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4075EC5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9CB7A8A" w14:textId="77777777" w:rsidR="00FE0591" w:rsidRDefault="00000000">
      <w:pP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Log in to the Jenkins Cl tool and create a pipeline script</w:t>
      </w:r>
    </w:p>
    <w:p w14:paraId="1E28EB35" w14:textId="77777777" w:rsidR="00FE0591" w:rsidRDefault="00FE0591">
      <w:pP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2D41963" w14:textId="77777777" w:rsidR="00FE0591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browser, go to the Jenkins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Dashboard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DDEA93B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0F141A" w14:textId="5CF2F0B5" w:rsidR="00FE0591" w:rsidRDefault="00433313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pict w14:anchorId="4C22BC94">
          <v:rect id="Rectangle 4" o:spid="_x0000_s1029" style="position:absolute;left:0;text-align:left;margin-left:218.05pt;margin-top:141.2pt;width:105.3pt;height:19pt;z-index:7;visibility:visible;mso-wrap-style:square;mso-wrap-distance-left:3.55pt;mso-wrap-distance-top:1.75pt;mso-wrap-distance-right:3.55pt;mso-wrap-distance-bottom:5.3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" filled="f" strokecolor="red">
            <v:stroke joinstyle="round"/>
            <v:shadow on="t" color="black" opacity="22937f" origin=",.5" offset="0,.64mm"/>
          </v:rect>
        </w:pict>
      </w:r>
      <w:r w:rsidR="00000000">
        <w:rPr>
          <w:noProof/>
        </w:rPr>
        <w:drawing>
          <wp:anchor distT="0" distB="0" distL="0" distR="0" simplePos="0" relativeHeight="8" behindDoc="0" locked="0" layoutInCell="0" allowOverlap="1" wp14:anchorId="3CA59407" wp14:editId="372CAF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Layout w:type="fixed"/>
        <w:tblLook w:val="0000" w:firstRow="0" w:lastRow="0" w:firstColumn="0" w:lastColumn="0" w:noHBand="0" w:noVBand="0"/>
      </w:tblPr>
      <w:tblGrid>
        <w:gridCol w:w="9713"/>
      </w:tblGrid>
      <w:tr w:rsidR="00FE0591" w14:paraId="355EB902" w14:textId="77777777">
        <w:trPr>
          <w:trHeight w:val="349"/>
        </w:trPr>
        <w:tc>
          <w:tcPr>
            <w:tcW w:w="9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F0DA" w14:textId="77777777" w:rsidR="00FE0591" w:rsidRDefault="0000000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 credentials for accessing Jenkins in the lab are Username:</w:t>
            </w:r>
            <w:r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and Password:</w:t>
            </w:r>
            <w:r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0DEC4517" w14:textId="77777777" w:rsidR="00FE0591" w:rsidRDefault="00FE0591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234225" w14:textId="77777777" w:rsidR="00FE0591" w:rsidRDefault="00000000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2FAD6786" w14:textId="77777777" w:rsidR="00FE0591" w:rsidRDefault="00FE0591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A69509B" w14:textId="77777777" w:rsidR="00FE0591" w:rsidRDefault="00FE0591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5460461" w14:textId="77777777" w:rsidR="00FE0591" w:rsidRDefault="00FE0591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A22CE50" w14:textId="77777777" w:rsidR="00FE0591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74519B11" w14:textId="046DB19D" w:rsidR="00FE0591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pict w14:anchorId="79103E7F">
          <v:rect id="Rectangle 1" o:spid="_x0000_s1028" style="position:absolute;left:0;text-align:left;margin-left:46.25pt;margin-top:71.45pt;width:60.7pt;height:19.4pt;z-index:4;visibility:visible;mso-wrap-style:square;mso-wrap-distance-left:3.55pt;mso-wrap-distance-top:1.75pt;mso-wrap-distance-right:3.55pt;mso-wrap-distance-bottom:5.3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" filled="f" strokecolor="red">
            <v:stroke joinstyle="round"/>
            <v:shadow on="t" color="black" opacity="22937f" origin=",.5" offset="0,.64mm"/>
          </v:rect>
        </w:pict>
      </w:r>
      <w:r w:rsidR="000000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9B6CA5E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anchor distT="0" distB="0" distL="0" distR="0" simplePos="0" relativeHeight="9" behindDoc="0" locked="0" layoutInCell="0" allowOverlap="1" wp14:anchorId="2F9BCCE6" wp14:editId="07105D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B71132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4FB44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6D4FFA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70B337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25217A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B2FC6A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4BFAF1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C92A06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618675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C75150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64BC30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7AB540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C2B05B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8F8A67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243B9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8FDA15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F19729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12DF42" w14:textId="73AE3343" w:rsidR="00EC11C9" w:rsidRPr="00EC11C9" w:rsidRDefault="00000000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C11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for the project, select </w:t>
      </w:r>
      <w:r w:rsidRPr="00EC11C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Pr="00EC11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</w:t>
      </w:r>
    </w:p>
    <w:p w14:paraId="747E6744" w14:textId="0343B8BD" w:rsidR="00FE0591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19CEE98F" wp14:editId="31E2D603">
            <wp:simplePos x="0" y="0"/>
            <wp:positionH relativeFrom="column">
              <wp:posOffset>152400</wp:posOffset>
            </wp:positionH>
            <wp:positionV relativeFrom="paragraph">
              <wp:posOffset>342265</wp:posOffset>
            </wp:positionV>
            <wp:extent cx="5486400" cy="3086100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04C83EE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26E0E6B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2BC0E3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4F37A0" w14:textId="77777777" w:rsidR="00EC11C9" w:rsidRPr="00EC11C9" w:rsidRDefault="00EC11C9" w:rsidP="00EC11C9">
      <w:pPr>
        <w:spacing w:line="240" w:lineRule="auto"/>
        <w:ind w:left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A2BE6E" w14:textId="77777777" w:rsidR="00EC11C9" w:rsidRPr="00EC11C9" w:rsidRDefault="00EC11C9" w:rsidP="00EC11C9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73F337" w14:textId="77777777" w:rsidR="00EC11C9" w:rsidRP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E6FF73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12439A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E91390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E69435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2810B8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097AF1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FBAB0F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3484D7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16B9FD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CE6AE9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34FA28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AA6FAE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5AF40C" w14:textId="77777777" w:rsidR="00EC11C9" w:rsidRDefault="00EC11C9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93B023" w14:textId="618B5C25" w:rsidR="00FE0591" w:rsidRPr="00EC11C9" w:rsidRDefault="00000000" w:rsidP="00EC11C9">
      <w:pP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C11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C11C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Pr="00EC11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4CD9203B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B65864" w14:textId="5284BDE4" w:rsidR="00FE0591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pict w14:anchorId="615E8F9D">
          <v:rect id="Rectangle 3" o:spid="_x0000_s1027" style="position:absolute;left:0;text-align:left;margin-left:40.75pt;margin-top:122.1pt;width:69.1pt;height:24.4pt;z-index:5;visibility:visible;mso-wrap-style:square;mso-wrap-distance-left:3.55pt;mso-wrap-distance-top:1.75pt;mso-wrap-distance-right:3.55pt;mso-wrap-distance-bottom:5.3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" filled="f" strokecolor="red">
            <v:stroke joinstyle="round"/>
            <v:shadow on="t" color="black" opacity="22937f" origin=",.5" offset="0,.64mm"/>
          </v:rect>
        </w:pict>
      </w:r>
      <w:r w:rsidR="00000000">
        <w:rPr>
          <w:noProof/>
        </w:rPr>
        <w:drawing>
          <wp:anchor distT="0" distB="0" distL="0" distR="0" simplePos="0" relativeHeight="11" behindDoc="0" locked="0" layoutInCell="0" allowOverlap="1" wp14:anchorId="50786DE7" wp14:editId="371D25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E69CFD1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565673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3F453C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4FBEE7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B6EED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940422" w14:textId="77777777" w:rsidR="00DD7B8E" w:rsidRDefault="00DD7B8E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CB88CA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6A6015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5690FC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0AF583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F7280D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2E3160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BCEAC9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CFE837" w14:textId="77777777" w:rsid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4CEBF1" w14:textId="77777777" w:rsidR="00433313" w:rsidRPr="00433313" w:rsidRDefault="00433313" w:rsidP="00433313">
      <w:pPr>
        <w:pStyle w:val="ListParagraph"/>
        <w:spacing w:line="240" w:lineRule="auto"/>
        <w:ind w:left="78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F896C6" w14:textId="77777777" w:rsidR="00DD7B8E" w:rsidRPr="00433313" w:rsidRDefault="00DD7B8E" w:rsidP="00433313">
      <w:pPr>
        <w:spacing w:line="240" w:lineRule="auto"/>
        <w:ind w:left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BB26C1" w14:textId="096F5410" w:rsidR="00FE0591" w:rsidRPr="00DD7B8E" w:rsidRDefault="00000000" w:rsidP="00DD7B8E">
      <w:pPr>
        <w:spacing w:line="240" w:lineRule="auto"/>
        <w:ind w:left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D7B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the following pipeline script in the script editor and click on </w:t>
      </w:r>
      <w:r w:rsidRPr="00DD7B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DD7B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1FCA9DD8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3B16383E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E787505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4E2E1A21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59AD519B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steps{</w:t>
      </w:r>
    </w:p>
    <w:p w14:paraId="69209D8B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echo"welcome to Jenkins pipeline"</w:t>
      </w:r>
    </w:p>
    <w:p w14:paraId="2348CF77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3B4BC646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65022E30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1FB2E193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2C847ABA" w14:textId="77777777" w:rsidR="00FE0591" w:rsidRDefault="00FE0591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64FF7E" w14:textId="77777777" w:rsidR="00FE0591" w:rsidRDefault="00000000">
      <w:pPr>
        <w:pStyle w:val="ListParagraph"/>
        <w:spacing w:line="240" w:lineRule="auto"/>
        <w:ind w:left="0"/>
      </w:pPr>
      <w:r>
        <w:rPr>
          <w:noProof/>
        </w:rPr>
        <w:drawing>
          <wp:anchor distT="0" distB="0" distL="0" distR="0" simplePos="0" relativeHeight="12" behindDoc="0" locked="0" layoutInCell="0" allowOverlap="1" wp14:anchorId="74321074" wp14:editId="3FAE190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AA8161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3242C7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6F634B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anchor distT="0" distB="0" distL="0" distR="0" simplePos="0" relativeHeight="13" behindDoc="0" locked="0" layoutInCell="0" allowOverlap="1" wp14:anchorId="1502976E" wp14:editId="1F781CC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40F450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1DD4AA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0951FA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174650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8CDB0F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627018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29D7CF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6034F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6409FA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08706E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5A16CF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A9456A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D87FBA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55A04A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8303B0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A69500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15E20A" w14:textId="77777777" w:rsid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1AA6C2" w14:textId="6EB18F7B" w:rsidR="00FE0591" w:rsidRPr="00433313" w:rsidRDefault="00433313" w:rsidP="00433313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3331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00000" w:rsidRPr="0043331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Hover over the milliseconds number next to the build stage name as shown in the screenshot below:  </w:t>
      </w:r>
    </w:p>
    <w:p w14:paraId="017C0898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6270ED" w14:textId="08B169EE" w:rsidR="00FE0591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pict w14:anchorId="7FA9A03B">
          <v:rect id="_x0000_s1026" style="position:absolute;left:0;text-align:left;margin-left:370.85pt;margin-top:207.65pt;width:71.3pt;height:35.3pt;z-index:6;visibility:visible;mso-wrap-style:square;mso-wrap-distance-left:3.55pt;mso-wrap-distance-top:1.75pt;mso-wrap-distance-right:3.55pt;mso-wrap-distance-bottom:5.3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" filled="f" strokecolor="red">
            <v:stroke joinstyle="round"/>
            <v:shadow on="t" color="black" opacity="22937f" origin=",.5" offset="0,.64mm"/>
          </v:rect>
        </w:pict>
      </w:r>
      <w:r w:rsidR="0000000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anchor distT="0" distB="0" distL="0" distR="0" simplePos="0" relativeHeight="14" behindDoc="0" locked="0" layoutInCell="0" allowOverlap="1" wp14:anchorId="3E05B177" wp14:editId="7B76018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92E3C7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Layout w:type="fixed"/>
        <w:tblLook w:val="0000" w:firstRow="0" w:lastRow="0" w:firstColumn="0" w:lastColumn="0" w:noHBand="0" w:noVBand="0"/>
      </w:tblPr>
      <w:tblGrid>
        <w:gridCol w:w="9549"/>
      </w:tblGrid>
      <w:tr w:rsidR="00FE0591" w14:paraId="4FDD15DF" w14:textId="77777777">
        <w:trPr>
          <w:trHeight w:val="397"/>
        </w:trPr>
        <w:tc>
          <w:tcPr>
            <w:tcW w:w="9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4A1D" w14:textId="77777777" w:rsidR="00FE0591" w:rsidRDefault="00000000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Ensure that you hover the cursor over the milliseconds number without clicking on it</w:t>
            </w:r>
          </w:p>
        </w:tc>
      </w:tr>
    </w:tbl>
    <w:p w14:paraId="6F9CF5F5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94B20F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7FE59B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984467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84D5C4" w14:textId="77777777" w:rsidR="00FE0591" w:rsidRDefault="00FE0591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09C2CE" w14:textId="77777777" w:rsidR="00FE0591" w:rsidRDefault="00FE0591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832364" w14:textId="77777777" w:rsidR="00FE0591" w:rsidRDefault="00FE0591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182E8" w14:textId="77777777" w:rsidR="00FE0591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  </w:t>
      </w:r>
    </w:p>
    <w:p w14:paraId="7837AE02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B1B779E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anchor distT="0" distB="0" distL="0" distR="0" simplePos="0" relativeHeight="15" behindDoc="0" locked="0" layoutInCell="0" allowOverlap="1" wp14:anchorId="7925E6C4" wp14:editId="3E12F31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C8A9A9" w14:textId="77777777" w:rsidR="00FE0591" w:rsidRDefault="00FE0591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C19F82" w14:textId="77777777" w:rsidR="00433313" w:rsidRPr="00433313" w:rsidRDefault="00433313" w:rsidP="00433313">
      <w:pPr>
        <w:spacing w:line="240" w:lineRule="auto"/>
        <w:ind w:left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CDCDEA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4D30C8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CAC977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50D04D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66B118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D9DCAB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A01ACC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66BFFB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82EEF9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454385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243269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020CF7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71D29" w14:textId="77777777" w:rsid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1CB61E" w14:textId="77777777" w:rsidR="00433313" w:rsidRPr="00433313" w:rsidRDefault="00433313" w:rsidP="00433313">
      <w:pPr>
        <w:pStyle w:val="ListParagraph"/>
        <w:spacing w:line="240" w:lineRule="auto"/>
        <w:ind w:left="64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8219A41" w14:textId="1ABB0899" w:rsidR="00FE0591" w:rsidRPr="00433313" w:rsidRDefault="00000000" w:rsidP="00433313">
      <w:pPr>
        <w:spacing w:line="240" w:lineRule="auto"/>
        <w:ind w:left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3331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top-left corner to confirm the successful execution of the pipeline stage as shown in the screenshot below:</w:t>
      </w:r>
    </w:p>
    <w:p w14:paraId="2C276BA2" w14:textId="77777777" w:rsidR="00FE0591" w:rsidRDefault="00FE0591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58EC48" w14:textId="77777777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anchor distT="0" distB="0" distL="0" distR="0" simplePos="0" relativeHeight="16" behindDoc="0" locked="0" layoutInCell="0" allowOverlap="1" wp14:anchorId="7804F6B2" wp14:editId="71790B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16D7C79" w14:textId="77777777" w:rsidR="00FE0591" w:rsidRDefault="00FE0591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24F3BC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6987D6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1D7B7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793548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B3695A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AA5C8C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927BFA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FBF299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07438F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9822EF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866E82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F3191D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5EFC71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B1E528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08D914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54EF58" w14:textId="77777777" w:rsidR="00433313" w:rsidRDefault="00433313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4CDA3E" w14:textId="19690FB9" w:rsidR="00FE0591" w:rsidRDefault="00000000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By following these steps, you have successfully </w:t>
      </w:r>
      <w:r>
        <w:rPr>
          <w:rFonts w:ascii="Calibri" w:eastAsia="Calibri" w:hAnsi="Calibri" w:cs="Calibri"/>
          <w:color w:val="404040" w:themeColor="text1" w:themeTint="BF"/>
          <w:sz w:val="24"/>
        </w:rPr>
        <w:t>created a pipeline script for automating build processes in Jenkins.</w:t>
      </w:r>
    </w:p>
    <w:p w14:paraId="4049C7E9" w14:textId="79976516" w:rsidR="00FE0591" w:rsidRDefault="00000000" w:rsidP="00433313">
      <w:pPr>
        <w:pStyle w:val="ListParagraph"/>
        <w:spacing w:line="240" w:lineRule="auto"/>
        <w:ind w:left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 Create a Pipeline Using A script from SCM.</w:t>
      </w:r>
    </w:p>
    <w:p w14:paraId="698717F3" w14:textId="77777777" w:rsidR="00FE0591" w:rsidRDefault="00FE0591">
      <w:pPr>
        <w:pStyle w:val="ListParagraph"/>
        <w:spacing w:line="240" w:lineRule="auto"/>
        <w:ind w:left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EAEAB1A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Step:1 Make a New Job Using PipeLine type</w:t>
      </w:r>
    </w:p>
    <w:p w14:paraId="0DE6FEE2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="Calibri" w:eastAsia="Calibri" w:hAnsi="Calibri" w:cstheme="majorHAnsi"/>
          <w:b/>
          <w:bCs/>
          <w:noProof/>
          <w:color w:val="404040" w:themeColor="text1" w:themeTint="BF"/>
          <w:sz w:val="28"/>
          <w:szCs w:val="28"/>
        </w:rPr>
        <w:drawing>
          <wp:anchor distT="0" distB="0" distL="0" distR="0" simplePos="0" relativeHeight="17" behindDoc="0" locked="0" layoutInCell="0" allowOverlap="1" wp14:anchorId="4BAB5815" wp14:editId="075EF8AC">
            <wp:simplePos x="0" y="0"/>
            <wp:positionH relativeFrom="column">
              <wp:posOffset>0</wp:posOffset>
            </wp:positionH>
            <wp:positionV relativeFrom="paragraph">
              <wp:posOffset>109220</wp:posOffset>
            </wp:positionV>
            <wp:extent cx="5943600" cy="3343275"/>
            <wp:effectExtent l="0" t="0" r="0" b="0"/>
            <wp:wrapTopAndBottom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CCD015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957A75E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Step:2 Copy the Url of The GitRepo for Next steps.</w:t>
      </w:r>
    </w:p>
    <w:p w14:paraId="12BCB72A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noProof/>
          <w:color w:val="404040" w:themeColor="text1" w:themeTint="BF"/>
          <w:sz w:val="21"/>
          <w:szCs w:val="21"/>
        </w:rPr>
        <w:lastRenderedPageBreak/>
        <w:drawing>
          <wp:anchor distT="0" distB="0" distL="0" distR="0" simplePos="0" relativeHeight="18" behindDoc="0" locked="0" layoutInCell="0" allowOverlap="1" wp14:anchorId="61768632" wp14:editId="1B071059">
            <wp:simplePos x="0" y="0"/>
            <wp:positionH relativeFrom="column">
              <wp:posOffset>47625</wp:posOffset>
            </wp:positionH>
            <wp:positionV relativeFrom="paragraph">
              <wp:posOffset>74295</wp:posOffset>
            </wp:positionV>
            <wp:extent cx="5943600" cy="3343275"/>
            <wp:effectExtent l="0" t="0" r="0" b="0"/>
            <wp:wrapSquare wrapText="largest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CB7CF4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Step 2.1 JenkinsFile Contains following Things.</w:t>
      </w:r>
    </w:p>
    <w:p w14:paraId="55858D68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pipeline</w:t>
      </w:r>
    </w:p>
    <w:p w14:paraId="7F8EB6DA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{</w:t>
      </w:r>
    </w:p>
    <w:p w14:paraId="2109D4DD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agent any</w:t>
      </w:r>
    </w:p>
    <w:p w14:paraId="1137EBF1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tools</w:t>
      </w:r>
    </w:p>
    <w:p w14:paraId="2963453C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6063C99D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maven 'Maven_Home'</w:t>
      </w:r>
    </w:p>
    <w:p w14:paraId="6F3A7C6D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31C44D1F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52CF6AEA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stages</w:t>
      </w:r>
    </w:p>
    <w:p w14:paraId="7A4565E0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53623E88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stage('Welcome Stage')</w:t>
      </w:r>
    </w:p>
    <w:p w14:paraId="7B05C07E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26B6A0DB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steps</w:t>
      </w:r>
    </w:p>
    <w:p w14:paraId="4745A76F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563517CD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echo 'Welcome to Jenkins Pipeline'</w:t>
      </w:r>
    </w:p>
    <w:p w14:paraId="4DDF0271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7F6D8343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275195DB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7FEEB76A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stage('Clean Stage')</w:t>
      </w:r>
    </w:p>
    <w:p w14:paraId="03FF5AF1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765085B9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steps</w:t>
      </w:r>
    </w:p>
    <w:p w14:paraId="0A26F090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12E77C96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sh 'mvn clean'</w:t>
      </w:r>
    </w:p>
    <w:p w14:paraId="55A349C7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7452357A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10DA6F87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 xml:space="preserve">        stage('Clean Success Stage')</w:t>
      </w:r>
    </w:p>
    <w:p w14:paraId="26F5383B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287AED07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lastRenderedPageBreak/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steps</w:t>
      </w:r>
    </w:p>
    <w:p w14:paraId="0EE3E4DC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57CF920E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echo 'clean success'</w:t>
      </w:r>
    </w:p>
    <w:p w14:paraId="5122FD86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4664E0BC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270E6B15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stage('Build &amp; Install Stage')</w:t>
      </w:r>
    </w:p>
    <w:p w14:paraId="6F2ED5D9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72CEE223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steps</w:t>
      </w:r>
    </w:p>
    <w:p w14:paraId="05C63FBF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21882C93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sh 'mvn install'</w:t>
      </w:r>
    </w:p>
    <w:p w14:paraId="0022C0FF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5052B5F3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101B17C7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7A6BEFC0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stage('Build Success')</w:t>
      </w:r>
    </w:p>
    <w:p w14:paraId="19D99D60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4C7732D5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steps</w:t>
      </w:r>
    </w:p>
    <w:p w14:paraId="13E5EFBF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{</w:t>
      </w:r>
    </w:p>
    <w:p w14:paraId="772B281B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echo 'Build successful'</w:t>
      </w:r>
    </w:p>
    <w:p w14:paraId="4DAE9D14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3ECCD91D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53B20700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6FC36031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  <w:t>}</w:t>
      </w:r>
    </w:p>
    <w:p w14:paraId="354E25CC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}</w:t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ab/>
      </w:r>
    </w:p>
    <w:p w14:paraId="120CCF77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07FBF3B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 xml:space="preserve">Step:3 </w:t>
      </w:r>
      <w:r>
        <w:rPr>
          <w:noProof/>
        </w:rPr>
        <w:drawing>
          <wp:anchor distT="0" distB="0" distL="0" distR="0" simplePos="0" relativeHeight="19" behindDoc="0" locked="0" layoutInCell="0" allowOverlap="1" wp14:anchorId="790AD42F" wp14:editId="2F7B1592">
            <wp:simplePos x="0" y="0"/>
            <wp:positionH relativeFrom="column">
              <wp:posOffset>0</wp:posOffset>
            </wp:positionH>
            <wp:positionV relativeFrom="paragraph">
              <wp:posOffset>3435350</wp:posOffset>
            </wp:positionV>
            <wp:extent cx="5943600" cy="3343275"/>
            <wp:effectExtent l="0" t="0" r="0" b="0"/>
            <wp:wrapTopAndBottom/>
            <wp:docPr id="1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Select “PipeLine Script From SCM” in defination then Select Git And then Paste The URL.</w:t>
      </w:r>
    </w:p>
    <w:p w14:paraId="0FD7FA5A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BABFFD9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08307AA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DC9EAE2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644D00B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8EE1E38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="Calibri" w:eastAsia="Calibri" w:hAnsi="Calibri" w:cstheme="majorHAnsi"/>
          <w:b/>
          <w:bCs/>
          <w:noProof/>
          <w:color w:val="404040" w:themeColor="text1" w:themeTint="BF"/>
          <w:sz w:val="28"/>
          <w:szCs w:val="28"/>
        </w:rPr>
        <w:lastRenderedPageBreak/>
        <w:drawing>
          <wp:anchor distT="0" distB="0" distL="0" distR="0" simplePos="0" relativeHeight="20" behindDoc="0" locked="0" layoutInCell="0" allowOverlap="1" wp14:anchorId="1FF75DAE" wp14:editId="6FD1954E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5943600" cy="3343275"/>
            <wp:effectExtent l="0" t="0" r="0" b="0"/>
            <wp:wrapTopAndBottom/>
            <wp:docPr id="1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0A3D95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="Calibri" w:eastAsia="Calibri" w:hAnsi="Calibri" w:cstheme="majorHAnsi"/>
          <w:b/>
          <w:bCs/>
          <w:noProof/>
          <w:color w:val="404040" w:themeColor="text1" w:themeTint="BF"/>
          <w:sz w:val="28"/>
          <w:szCs w:val="28"/>
        </w:rPr>
        <w:drawing>
          <wp:anchor distT="0" distB="0" distL="0" distR="0" simplePos="0" relativeHeight="21" behindDoc="0" locked="0" layoutInCell="0" allowOverlap="1" wp14:anchorId="5659BAE9" wp14:editId="4B6453F0">
            <wp:simplePos x="0" y="0"/>
            <wp:positionH relativeFrom="column">
              <wp:posOffset>28575</wp:posOffset>
            </wp:positionH>
            <wp:positionV relativeFrom="paragraph">
              <wp:posOffset>411480</wp:posOffset>
            </wp:positionV>
            <wp:extent cx="5943600" cy="3343275"/>
            <wp:effectExtent l="0" t="0" r="0" b="0"/>
            <wp:wrapTopAndBottom/>
            <wp:docPr id="19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E964E8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Step:4 after Clicking Save Click on “Build Now”.</w:t>
      </w:r>
    </w:p>
    <w:p w14:paraId="1DD0E1B7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16FDD41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B87F428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9AE91F3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>Step:5 Now you see The Pipeline doing the thing.</w:t>
      </w:r>
    </w:p>
    <w:p w14:paraId="1921F504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="Calibri" w:eastAsia="Calibri" w:hAnsi="Calibri" w:cstheme="majorHAnsi"/>
          <w:b/>
          <w:bCs/>
          <w:noProof/>
          <w:color w:val="404040" w:themeColor="text1" w:themeTint="BF"/>
          <w:sz w:val="28"/>
          <w:szCs w:val="28"/>
        </w:rPr>
        <w:lastRenderedPageBreak/>
        <w:drawing>
          <wp:anchor distT="0" distB="0" distL="0" distR="0" simplePos="0" relativeHeight="22" behindDoc="0" locked="0" layoutInCell="0" allowOverlap="1" wp14:anchorId="62F4E91D" wp14:editId="689FEFF3">
            <wp:simplePos x="0" y="0"/>
            <wp:positionH relativeFrom="column">
              <wp:posOffset>0</wp:posOffset>
            </wp:positionH>
            <wp:positionV relativeFrom="paragraph">
              <wp:posOffset>73660</wp:posOffset>
            </wp:positionV>
            <wp:extent cx="5943600" cy="3343275"/>
            <wp:effectExtent l="0" t="0" r="0" b="0"/>
            <wp:wrapSquare wrapText="largest"/>
            <wp:docPr id="20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C156D8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color w:val="404040" w:themeColor="text1" w:themeTint="BF"/>
          <w:sz w:val="21"/>
          <w:szCs w:val="21"/>
        </w:rPr>
        <w:t xml:space="preserve">Step: 6 (Optional) Setting up Poll SCM. Now it will fetch changes from the SCM in every minutes </w:t>
      </w:r>
    </w:p>
    <w:p w14:paraId="022D85BF" w14:textId="77777777" w:rsidR="00FE0591" w:rsidRDefault="00FE0591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</w:p>
    <w:p w14:paraId="2770ABBB" w14:textId="77777777" w:rsidR="00FE0591" w:rsidRDefault="00000000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1"/>
          <w:szCs w:val="21"/>
        </w:rPr>
      </w:pPr>
      <w:r>
        <w:rPr>
          <w:rFonts w:ascii="Calibri" w:eastAsia="Calibri" w:hAnsi="Calibri" w:cstheme="majorHAnsi"/>
          <w:noProof/>
          <w:color w:val="404040" w:themeColor="text1" w:themeTint="BF"/>
          <w:sz w:val="21"/>
          <w:szCs w:val="21"/>
        </w:rPr>
        <w:drawing>
          <wp:anchor distT="0" distB="0" distL="0" distR="0" simplePos="0" relativeHeight="23" behindDoc="0" locked="0" layoutInCell="0" allowOverlap="1" wp14:anchorId="5AC52520" wp14:editId="582E33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2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E0591">
      <w:headerReference w:type="default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D781" w14:textId="77777777" w:rsidR="006A10AF" w:rsidRDefault="006A10AF">
      <w:pPr>
        <w:spacing w:line="240" w:lineRule="auto"/>
      </w:pPr>
      <w:r>
        <w:separator/>
      </w:r>
    </w:p>
  </w:endnote>
  <w:endnote w:type="continuationSeparator" w:id="0">
    <w:p w14:paraId="52CC5A68" w14:textId="77777777" w:rsidR="006A10AF" w:rsidRDefault="006A1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04FEF" w14:textId="77777777" w:rsidR="00FE0591" w:rsidRDefault="00FE0591">
    <w:pPr>
      <w:tabs>
        <w:tab w:val="center" w:pos="4680"/>
        <w:tab w:val="right" w:pos="9360"/>
      </w:tabs>
      <w:spacing w:line="240" w:lineRule="auto"/>
      <w:ind w:left="-14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43B84" w14:textId="77777777" w:rsidR="00FE0591" w:rsidRDefault="00FE0591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08B94" w14:textId="77777777" w:rsidR="006A10AF" w:rsidRDefault="006A10AF">
      <w:pPr>
        <w:spacing w:line="240" w:lineRule="auto"/>
      </w:pPr>
      <w:r>
        <w:separator/>
      </w:r>
    </w:p>
  </w:footnote>
  <w:footnote w:type="continuationSeparator" w:id="0">
    <w:p w14:paraId="334223BD" w14:textId="77777777" w:rsidR="006A10AF" w:rsidRDefault="006A1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B2C4" w14:textId="3673E8E4" w:rsidR="00433313" w:rsidRDefault="00433313">
    <w:pPr>
      <w:pStyle w:val="Header"/>
    </w:pPr>
    <w:r>
      <w:t>Name: Ishika Mehrotra</w:t>
    </w:r>
  </w:p>
  <w:p w14:paraId="5E504DFE" w14:textId="2B697AD8" w:rsidR="00433313" w:rsidRDefault="00433313">
    <w:pPr>
      <w:pStyle w:val="Header"/>
    </w:pPr>
    <w:r>
      <w:t>Sap code: 500124411</w:t>
    </w:r>
  </w:p>
  <w:p w14:paraId="01EC2B21" w14:textId="77777777" w:rsidR="00FE0591" w:rsidRDefault="00FE0591">
    <w:pPr>
      <w:ind w:left="-5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18A0" w14:textId="77777777" w:rsidR="00FE0591" w:rsidRDefault="00FE0591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C2C"/>
    <w:multiLevelType w:val="multilevel"/>
    <w:tmpl w:val="7A885A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11C6D85"/>
    <w:multiLevelType w:val="multilevel"/>
    <w:tmpl w:val="1840A3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 w15:restartNumberingAfterBreak="0">
    <w:nsid w:val="372F4B17"/>
    <w:multiLevelType w:val="multilevel"/>
    <w:tmpl w:val="D0BEC45E"/>
    <w:lvl w:ilvl="0">
      <w:start w:val="1"/>
      <w:numFmt w:val="decimal"/>
      <w:lvlText w:val="1.%1"/>
      <w:lvlJc w:val="left"/>
      <w:pPr>
        <w:tabs>
          <w:tab w:val="num" w:pos="-77"/>
        </w:tabs>
        <w:ind w:left="643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299258919">
    <w:abstractNumId w:val="1"/>
  </w:num>
  <w:num w:numId="2" w16cid:durableId="1163011776">
    <w:abstractNumId w:val="2"/>
  </w:num>
  <w:num w:numId="3" w16cid:durableId="201530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591"/>
    <w:rsid w:val="00433313"/>
    <w:rsid w:val="006A10AF"/>
    <w:rsid w:val="00934967"/>
    <w:rsid w:val="00DD7B8E"/>
    <w:rsid w:val="00EC11C9"/>
    <w:rsid w:val="00FE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75545F8"/>
  <w15:docId w15:val="{553AF109-0090-476C-AE39-D714C254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70E02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70E02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070E02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qFormat/>
    <w:rsid w:val="00967D59"/>
  </w:style>
  <w:style w:type="character" w:customStyle="1" w:styleId="eop">
    <w:name w:val="eop"/>
    <w:basedOn w:val="DefaultParagraphFont"/>
    <w:qFormat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qFormat/>
    <w:rsid w:val="00967D59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qFormat/>
    <w:rsid w:val="00DA6740"/>
    <w:rPr>
      <w:color w:val="2B579A"/>
      <w:shd w:val="clear" w:color="auto" w:fill="E6E6E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070E02"/>
    <w:rPr>
      <w:b/>
      <w:bCs/>
    </w:rPr>
  </w:style>
  <w:style w:type="paragraph" w:customStyle="1" w:styleId="paragraph">
    <w:name w:val="paragraph"/>
    <w:basedOn w:val="Normal"/>
    <w:qFormat/>
    <w:rsid w:val="00967D5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3">
    <w:name w:val="Normal3"/>
    <w:qFormat/>
    <w:rsid w:val="00B503F7"/>
    <w:pPr>
      <w:spacing w:line="276" w:lineRule="auto"/>
    </w:pPr>
    <w:rPr>
      <w:lang w:val="en-US"/>
    </w:rPr>
  </w:style>
  <w:style w:type="paragraph" w:customStyle="1" w:styleId="FrameContentsuser">
    <w:name w:val="Frame Contents (user)"/>
    <w:basedOn w:val="Normal"/>
    <w:qFormat/>
  </w:style>
  <w:style w:type="numbering" w:customStyle="1" w:styleId="CurrentList1">
    <w:name w:val="Current List1"/>
    <w:uiPriority w:val="99"/>
    <w:qFormat/>
    <w:rsid w:val="009C5727"/>
  </w:style>
  <w:style w:type="table" w:styleId="TableGrid">
    <w:name w:val="Table Grid"/>
    <w:basedOn w:val="TableNormal"/>
    <w:uiPriority w:val="39"/>
    <w:rsid w:val="00D74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dc:description/>
  <cp:lastModifiedBy>Ishika Mehrotra</cp:lastModifiedBy>
  <cp:revision>121</cp:revision>
  <dcterms:created xsi:type="dcterms:W3CDTF">2024-04-10T10:22:00Z</dcterms:created>
  <dcterms:modified xsi:type="dcterms:W3CDTF">2025-11-24T16:23:00Z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aa1b64f654fa18e116ef53df5e83cea61e6fab0328501d21776708fd0d4ae1d9</vt:lpwstr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ediaServiceImageTags">
    <vt:lpwstr/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