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20ED98">
      <w:p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Superset ID:</w:t>
      </w:r>
      <w:r>
        <w:rPr>
          <w:rFonts w:hint="default" w:ascii="Times New Roman" w:hAnsi="Times New Roman"/>
          <w:sz w:val="24"/>
          <w:szCs w:val="24"/>
          <w:lang w:val="en-US"/>
        </w:rPr>
        <w:t>6362148</w:t>
      </w:r>
    </w:p>
    <w:p w14:paraId="18FF62F9">
      <w:pPr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Name - Ishita Chatterjee</w:t>
      </w:r>
    </w:p>
    <w:p w14:paraId="5642CB92"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</w:p>
    <w:p w14:paraId="6963BF60">
      <w:pPr>
        <w:jc w:val="center"/>
        <w:rPr>
          <w:rFonts w:hint="default" w:ascii="Times New Roman" w:hAnsi="Times New Roman" w:cs="Times New Roman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sz w:val="36"/>
          <w:szCs w:val="36"/>
          <w:lang w:val="en-US"/>
        </w:rPr>
        <w:t>ENTITY FRAMEWORK CORE 8.0</w:t>
      </w:r>
    </w:p>
    <w:p w14:paraId="7F237D1F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1034D3A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1:</w:t>
      </w:r>
    </w:p>
    <w:p w14:paraId="2E3C4AFE"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973ED4B"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What is ORM?</w:t>
      </w:r>
    </w:p>
    <w:p w14:paraId="6DD73396">
      <w:pPr>
        <w:numPr>
          <w:numId w:val="0"/>
        </w:num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2C120D7">
      <w:pPr>
        <w:jc w:val="left"/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ORM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stands for Object Relational Mapping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</w:rPr>
        <w:t>. It is a programming technique that allows you to interact with a relational database using the object-oriented paradigm of your programming language (such as C#), instead of writing raw SQL queries.</w:t>
      </w:r>
    </w:p>
    <w:p w14:paraId="377070AB">
      <w:pPr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</w:rPr>
      </w:pPr>
    </w:p>
    <w:p w14:paraId="242BD96B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32"/>
          <w:szCs w:val="32"/>
          <w:lang w:val="en-US"/>
        </w:rPr>
      </w:pPr>
      <w:r>
        <w:rPr>
          <w:rFonts w:hint="default" w:ascii="Times New Roman" w:hAnsi="Times New Roman"/>
          <w:sz w:val="32"/>
          <w:szCs w:val="32"/>
        </w:rPr>
        <w:t>How Database Tables and C# Classes Are Mapped by ORM</w:t>
      </w:r>
      <w:r>
        <w:rPr>
          <w:rFonts w:hint="default" w:ascii="Times New Roman" w:hAnsi="Times New Roman"/>
          <w:sz w:val="32"/>
          <w:szCs w:val="32"/>
          <w:lang w:val="en-US"/>
        </w:rPr>
        <w:t>?</w:t>
      </w:r>
    </w:p>
    <w:p w14:paraId="4AB3E262">
      <w:pPr>
        <w:rPr>
          <w:rFonts w:hint="default" w:ascii="Times New Roman" w:hAnsi="Times New Roman"/>
          <w:sz w:val="32"/>
          <w:szCs w:val="32"/>
          <w:lang w:val="en-US"/>
        </w:rPr>
      </w:pPr>
    </w:p>
    <w:p w14:paraId="3DA3E885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/>
          <w:sz w:val="24"/>
          <w:szCs w:val="24"/>
        </w:rPr>
        <w:t>Every C# class, such as Product or Category, has a corresponding table in the database.</w:t>
      </w:r>
    </w:p>
    <w:p w14:paraId="004958B5">
      <w:pPr>
        <w:rPr>
          <w:rFonts w:hint="default" w:ascii="Times New Roman" w:hAnsi="Times New Roman"/>
          <w:sz w:val="24"/>
          <w:szCs w:val="24"/>
        </w:rPr>
      </w:pPr>
    </w:p>
    <w:p w14:paraId="0FB60F6C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/>
          <w:sz w:val="24"/>
          <w:szCs w:val="24"/>
        </w:rPr>
        <w:t>Every property in the class, such as ProductId and Name, corresponds to a table column.</w:t>
      </w:r>
    </w:p>
    <w:p w14:paraId="42D1B377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/>
          <w:sz w:val="24"/>
          <w:szCs w:val="24"/>
        </w:rPr>
        <w:t>Foreign key relationships in the database are mapped to relationships between classes (for example, a category has many products).</w:t>
      </w:r>
    </w:p>
    <w:p w14:paraId="016E6A7D">
      <w:pPr>
        <w:rPr>
          <w:rFonts w:hint="default" w:ascii="Times New Roman" w:hAnsi="Times New Roman"/>
          <w:sz w:val="24"/>
          <w:szCs w:val="24"/>
        </w:rPr>
      </w:pPr>
    </w:p>
    <w:p w14:paraId="1D823F65"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4"/>
          <w:szCs w:val="24"/>
          <w:lang w:val="en-US"/>
        </w:rPr>
        <w:t>3.</w:t>
      </w:r>
      <w:r>
        <w:rPr>
          <w:rFonts w:hint="default" w:ascii="Times New Roman" w:hAnsi="Times New Roman"/>
          <w:sz w:val="28"/>
          <w:szCs w:val="28"/>
        </w:rPr>
        <w:t>Benefits of Using ORM</w:t>
      </w:r>
    </w:p>
    <w:p w14:paraId="74EE0554">
      <w:pPr>
        <w:numPr>
          <w:numId w:val="0"/>
        </w:numPr>
        <w:rPr>
          <w:rFonts w:hint="default" w:ascii="Times New Roman" w:hAnsi="Times New Roman"/>
          <w:sz w:val="24"/>
          <w:szCs w:val="24"/>
        </w:rPr>
      </w:pPr>
    </w:p>
    <w:p w14:paraId="61D0C723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Productivity: Write less boilerplate code.</w:t>
      </w:r>
    </w:p>
    <w:p w14:paraId="785978AD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Maintainability: Centralize logic in your models.</w:t>
      </w:r>
    </w:p>
    <w:p w14:paraId="1C3BBDC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Abstraction: Avoid complex SQL; use LINQ instead.</w:t>
      </w:r>
    </w:p>
    <w:p w14:paraId="4F798FC6"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Portability: Easily switch databases.</w:t>
      </w:r>
    </w:p>
    <w:p w14:paraId="5A552D5B">
      <w:pPr>
        <w:rPr>
          <w:rFonts w:hint="default" w:ascii="Times New Roman" w:hAnsi="Times New Roman"/>
          <w:sz w:val="24"/>
          <w:szCs w:val="24"/>
        </w:rPr>
      </w:pPr>
    </w:p>
    <w:p w14:paraId="0A42F818">
      <w:pPr>
        <w:rPr>
          <w:rFonts w:hint="default" w:ascii="Times New Roman" w:hAnsi="Times New Roman"/>
          <w:sz w:val="24"/>
          <w:szCs w:val="24"/>
        </w:rPr>
      </w:pPr>
    </w:p>
    <w:p w14:paraId="48C008A0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>EF Core vs EF Framework</w:t>
      </w:r>
    </w:p>
    <w:p w14:paraId="3D67DD25">
      <w:pPr>
        <w:numPr>
          <w:numId w:val="0"/>
        </w:numPr>
        <w:ind w:leftChars="0"/>
        <w:rPr>
          <w:rFonts w:hint="default" w:ascii="Times New Roman" w:hAnsi="Times New Roman"/>
          <w:sz w:val="24"/>
          <w:szCs w:val="24"/>
        </w:rPr>
      </w:pPr>
    </w:p>
    <w:p w14:paraId="54FA69B7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 xml:space="preserve">Platform </w:t>
      </w:r>
    </w:p>
    <w:p w14:paraId="4CFB344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EF Core: Works on multiple platforms (Windows, Linux, macOS) using .NET Core and .NET 5/6/7+.</w:t>
      </w:r>
    </w:p>
    <w:p w14:paraId="6E450AD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Because it requires the entire.NET Framework, EF6 can only run on Windows.</w:t>
      </w:r>
    </w:p>
    <w:p w14:paraId="4A11CA0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B7BA684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Performance</w:t>
      </w:r>
    </w:p>
    <w:p w14:paraId="0583956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EF Core: Generally provides better performance and is lightweight.</w:t>
      </w:r>
    </w:p>
    <w:p w14:paraId="4155EDB8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32C0A0A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Although heavier, EF6 is thought to be more stable for large, well-established applications.</w:t>
      </w:r>
    </w:p>
    <w:p w14:paraId="1BDD42A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FE5CF8C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LINQ and Support for Async</w:t>
      </w:r>
    </w:p>
    <w:p w14:paraId="0F533C5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EF Core: Complete support for asynchronous processes and LINQ queries.</w:t>
      </w:r>
    </w:p>
    <w:p w14:paraId="3384276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D3BB70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EF6: Async support is less effective and more restricted, but LINQ is supported.</w:t>
      </w:r>
    </w:p>
    <w:p w14:paraId="53DB8AE5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F59808E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Combined Queries</w:t>
      </w:r>
    </w:p>
    <w:p w14:paraId="0385A0A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Compiled queries are supported by EF Core, which can enhance performance for frequently asked queries.</w:t>
      </w:r>
    </w:p>
    <w:p w14:paraId="63BA2CF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EF6: Compilation queries are not supported.</w:t>
      </w:r>
    </w:p>
    <w:p w14:paraId="0A14542A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71E0AE8">
      <w:pPr>
        <w:rPr>
          <w:rFonts w:hint="default" w:ascii="Times New Roman" w:hAnsi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4"/>
          <w:szCs w:val="24"/>
          <w:lang w:val="en-US"/>
        </w:rPr>
        <w:t>Maturity</w:t>
      </w:r>
    </w:p>
    <w:p w14:paraId="12A9C978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EF Core: A more recent technology that is constantly changing with new releases.</w:t>
      </w:r>
    </w:p>
    <w:p w14:paraId="2FFF906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1A9D49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EF6: More experienced, more widely used in business settings, and more mature.</w:t>
      </w:r>
    </w:p>
    <w:p w14:paraId="0666812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57F6908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4. EF Core 8.0 New Features</w:t>
      </w:r>
    </w:p>
    <w:p w14:paraId="2C2FDAC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6FA56A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JSON Column Mapping: Store complex objects directly in a single column.</w:t>
      </w:r>
    </w:p>
    <w:p w14:paraId="4A550BA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ACF950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Compiled Models: Speeds up startup performance for large databases</w:t>
      </w:r>
    </w:p>
    <w:p w14:paraId="0B91373C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1099BB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Interceptors: Hook into database calls for logging or validation.</w:t>
      </w:r>
    </w:p>
    <w:p w14:paraId="67F64C06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973CC8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Bulk Operations Improvements: More efficient insert/update/delete.</w:t>
      </w:r>
    </w:p>
    <w:p w14:paraId="7FFA3F4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DE4A4BF">
      <w:pPr>
        <w:numPr>
          <w:ilvl w:val="0"/>
          <w:numId w:val="3"/>
        </w:num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Project Setup</w:t>
      </w:r>
    </w:p>
    <w:p w14:paraId="29A0D9F2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</w:p>
    <w:p w14:paraId="4AE713D5">
      <w:pPr>
        <w:numPr>
          <w:numId w:val="0"/>
        </w:num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Create a new .NET Console App:</w:t>
      </w:r>
    </w:p>
    <w:p w14:paraId="5567FA55">
      <w:pPr>
        <w:numPr>
          <w:numId w:val="0"/>
        </w:numPr>
      </w:pPr>
      <w:r>
        <w:drawing>
          <wp:inline distT="0" distB="0" distL="114300" distR="114300">
            <wp:extent cx="5273675" cy="833755"/>
            <wp:effectExtent l="0" t="0" r="9525" b="444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FD197">
      <w:pPr>
        <w:numPr>
          <w:numId w:val="0"/>
        </w:numPr>
      </w:pPr>
      <w:r>
        <w:drawing>
          <wp:inline distT="0" distB="0" distL="114300" distR="114300">
            <wp:extent cx="5268595" cy="822325"/>
            <wp:effectExtent l="0" t="0" r="1905" b="317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2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C0C66">
      <w:pPr>
        <w:numPr>
          <w:numId w:val="0"/>
        </w:numPr>
      </w:pPr>
    </w:p>
    <w:p w14:paraId="056DDAF4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Install EF core packages:</w:t>
      </w:r>
    </w:p>
    <w:p w14:paraId="342535C1">
      <w:pPr>
        <w:numPr>
          <w:numId w:val="0"/>
        </w:numPr>
        <w:rPr>
          <w:rFonts w:hint="default"/>
          <w:lang w:val="en-US"/>
        </w:rPr>
      </w:pPr>
    </w:p>
    <w:p w14:paraId="2ACA878B">
      <w:pPr>
        <w:numPr>
          <w:numId w:val="0"/>
        </w:numPr>
      </w:pPr>
      <w:r>
        <w:drawing>
          <wp:inline distT="0" distB="0" distL="114300" distR="114300">
            <wp:extent cx="5269230" cy="352425"/>
            <wp:effectExtent l="0" t="0" r="1270" b="317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30B64">
      <w:pPr>
        <w:numPr>
          <w:numId w:val="0"/>
        </w:numPr>
      </w:pPr>
      <w:r>
        <w:drawing>
          <wp:inline distT="0" distB="0" distL="114300" distR="114300">
            <wp:extent cx="5262245" cy="558800"/>
            <wp:effectExtent l="0" t="0" r="825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E06F9">
      <w:pPr>
        <w:numPr>
          <w:numId w:val="0"/>
        </w:numPr>
      </w:pPr>
    </w:p>
    <w:p w14:paraId="5943883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After installation:</w:t>
      </w:r>
    </w:p>
    <w:p w14:paraId="309735B3">
      <w:pPr>
        <w:numPr>
          <w:numId w:val="0"/>
        </w:numPr>
      </w:pPr>
      <w:r>
        <w:drawing>
          <wp:inline distT="0" distB="0" distL="114300" distR="114300">
            <wp:extent cx="3206115" cy="3152775"/>
            <wp:effectExtent l="0" t="0" r="698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35BF">
      <w:pPr>
        <w:numPr>
          <w:numId w:val="0"/>
        </w:numPr>
      </w:pPr>
    </w:p>
    <w:p w14:paraId="4A38C8A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2:</w:t>
      </w:r>
    </w:p>
    <w:p w14:paraId="2290F71B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B28B298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72FA1A7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Program.cs:</w:t>
      </w:r>
    </w:p>
    <w:p w14:paraId="7D993421">
      <w:pPr>
        <w:numPr>
          <w:numId w:val="0"/>
        </w:numPr>
        <w:rPr>
          <w:rFonts w:hint="default"/>
          <w:lang w:val="en-US"/>
        </w:rPr>
      </w:pPr>
    </w:p>
    <w:p w14:paraId="23F8F6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FE186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1FA306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RetailInventory.Models;</w:t>
      </w:r>
    </w:p>
    <w:p w14:paraId="386536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C0370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0551CE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69AED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BC849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5E040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1DE6B2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A91D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8F44E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AE16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Ensure database is created</w:t>
      </w:r>
    </w:p>
    <w:p w14:paraId="02A752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context.Database.EnsureCreated();</w:t>
      </w:r>
    </w:p>
    <w:p w14:paraId="720901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97F6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Add sample data if none exists</w:t>
      </w:r>
    </w:p>
    <w:p w14:paraId="7042DE7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(!context.Categories.Any())</w:t>
      </w:r>
    </w:p>
    <w:p w14:paraId="631256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30C61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278AA9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763E3B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A0A1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context.Categories.AddRange(electronics, groceries);</w:t>
      </w:r>
    </w:p>
    <w:p w14:paraId="216FEE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F77C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context.Products.Add(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60000, Category = electronics });</w:t>
      </w:r>
    </w:p>
    <w:p w14:paraId="71D1F2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context.Products.Add(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"Smartphone"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30000, Category = electronics });</w:t>
      </w:r>
    </w:p>
    <w:p w14:paraId="329A32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context.Products.Add(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50, Category = groceries });</w:t>
      </w:r>
    </w:p>
    <w:p w14:paraId="7779F3D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074CE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context.SaveChanges();</w:t>
      </w:r>
    </w:p>
    <w:p w14:paraId="6343B9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CDADB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22DEDE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Fetch and print all products with categories</w:t>
      </w:r>
    </w:p>
    <w:p w14:paraId="5ECEB2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context.Products</w:t>
      </w:r>
    </w:p>
    <w:p w14:paraId="47DDFA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.Select(p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p.Name, p.Price, CategoryName = p.Category.Name })</w:t>
      </w:r>
    </w:p>
    <w:p w14:paraId="7CDAB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.ToList();</w:t>
      </w:r>
    </w:p>
    <w:p w14:paraId="1CD541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189CA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"Products in RetailInventory:"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3D431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1753B6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1DB4A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Category: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{p.CategoryName}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2DC26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38A62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8D0C6E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D5EFAC7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4E951D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5FFB7F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6A9884A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8F55ED7">
      <w:pPr>
        <w:numPr>
          <w:numId w:val="0"/>
        </w:num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Category.cs:</w:t>
      </w:r>
    </w:p>
    <w:p w14:paraId="42E3C0B3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9FDBA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5C9AAF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332F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</w:t>
      </w:r>
    </w:p>
    <w:p w14:paraId="6612EB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EE4C5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</w:p>
    <w:p w14:paraId="362268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33F4F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A6E04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0A3DAB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72E80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4B394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F00DCC5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7983B97">
      <w:pPr>
        <w:numPr>
          <w:numId w:val="0"/>
        </w:num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Product.cs:</w:t>
      </w:r>
    </w:p>
    <w:p w14:paraId="43F91865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01D77D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</w:t>
      </w:r>
    </w:p>
    <w:p w14:paraId="282A5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A3A6E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204D47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D8D89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BECBB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47E81D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0F031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5F02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E7511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!;</w:t>
      </w:r>
    </w:p>
    <w:p w14:paraId="635E07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9D000B9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5B57CCF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DDEA2CC">
      <w:pPr>
        <w:numPr>
          <w:numId w:val="0"/>
        </w:num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AppdbContextLab2.cs:</w:t>
      </w:r>
    </w:p>
    <w:p w14:paraId="7A81426A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35499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033BAB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RetailInventory.Models;</w:t>
      </w:r>
    </w:p>
    <w:p w14:paraId="62F2AE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3F49CE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7B5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48C77C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2EF74D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</w:t>
      </w:r>
    </w:p>
    <w:p w14:paraId="2E6E3D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37158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E6D22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7A1D6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D929E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478DD7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37C4B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optionsBuilder.UseSqlite(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"Data Source=retail.db"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3E9AE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D0EF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1A4D9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E725B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DB27CE3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040169D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6F5CB7CD">
      <w:pPr>
        <w:numPr>
          <w:numId w:val="0"/>
        </w:num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Output:</w:t>
      </w:r>
    </w:p>
    <w:p w14:paraId="106F94AD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3EBC4F53">
      <w:pPr>
        <w:numPr>
          <w:numId w:val="0"/>
        </w:numPr>
      </w:pPr>
      <w:r>
        <w:drawing>
          <wp:inline distT="0" distB="0" distL="114300" distR="114300">
            <wp:extent cx="5267960" cy="1511935"/>
            <wp:effectExtent l="0" t="0" r="2540" b="1206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4872B">
      <w:pPr>
        <w:numPr>
          <w:numId w:val="0"/>
        </w:numPr>
      </w:pPr>
    </w:p>
    <w:p w14:paraId="5E7958C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3:</w:t>
      </w:r>
    </w:p>
    <w:p w14:paraId="72272F55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C4EFD8D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Command to create migration:</w:t>
      </w:r>
    </w:p>
    <w:p w14:paraId="4764E041">
      <w:pPr>
        <w:numPr>
          <w:numId w:val="0"/>
        </w:numPr>
      </w:pPr>
      <w:r>
        <w:drawing>
          <wp:inline distT="0" distB="0" distL="114300" distR="114300">
            <wp:extent cx="5273040" cy="920115"/>
            <wp:effectExtent l="0" t="0" r="10160" b="698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77E37">
      <w:pPr>
        <w:numPr>
          <w:numId w:val="0"/>
        </w:numPr>
      </w:pPr>
    </w:p>
    <w:p w14:paraId="4C10769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Command to create database:</w:t>
      </w:r>
    </w:p>
    <w:p w14:paraId="06C64306">
      <w:pPr>
        <w:numPr>
          <w:numId w:val="0"/>
        </w:numPr>
        <w:rPr>
          <w:rFonts w:hint="default"/>
          <w:lang w:val="en-US"/>
        </w:rPr>
      </w:pPr>
    </w:p>
    <w:p w14:paraId="0C43D580">
      <w:pPr>
        <w:numPr>
          <w:numId w:val="0"/>
        </w:numPr>
      </w:pPr>
      <w:r>
        <w:drawing>
          <wp:inline distT="0" distB="0" distL="114300" distR="114300">
            <wp:extent cx="5271135" cy="554355"/>
            <wp:effectExtent l="0" t="0" r="12065" b="444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F0EC">
      <w:pPr>
        <w:numPr>
          <w:numId w:val="0"/>
        </w:numPr>
      </w:pPr>
    </w:p>
    <w:p w14:paraId="7C71A275">
      <w:pPr>
        <w:numPr>
          <w:numId w:val="0"/>
        </w:numPr>
        <w:rPr>
          <w:rFonts w:hint="default"/>
          <w:lang w:val="en-US"/>
        </w:rPr>
      </w:pPr>
    </w:p>
    <w:p w14:paraId="532B305D">
      <w:pPr>
        <w:numPr>
          <w:numId w:val="0"/>
        </w:numPr>
        <w:rPr>
          <w:rFonts w:hint="default"/>
          <w:lang w:val="en-US"/>
        </w:rPr>
      </w:pPr>
    </w:p>
    <w:p w14:paraId="7B83D086">
      <w:pPr>
        <w:numPr>
          <w:numId w:val="0"/>
        </w:numPr>
        <w:rPr>
          <w:rFonts w:hint="default"/>
          <w:lang w:val="en-US"/>
        </w:rPr>
      </w:pPr>
    </w:p>
    <w:p w14:paraId="6D972A2F">
      <w:pPr>
        <w:numPr>
          <w:numId w:val="0"/>
        </w:numPr>
        <w:rPr>
          <w:rFonts w:hint="default"/>
          <w:lang w:val="en-US"/>
        </w:rPr>
      </w:pPr>
    </w:p>
    <w:p w14:paraId="077DF30A">
      <w:pPr>
        <w:numPr>
          <w:numId w:val="0"/>
        </w:numPr>
        <w:rPr>
          <w:rFonts w:hint="default"/>
          <w:lang w:val="en-US"/>
        </w:rPr>
      </w:pPr>
    </w:p>
    <w:p w14:paraId="2E1A07E2">
      <w:pPr>
        <w:numPr>
          <w:numId w:val="0"/>
        </w:numPr>
        <w:rPr>
          <w:rFonts w:hint="default"/>
          <w:lang w:val="en-US"/>
        </w:rPr>
      </w:pPr>
    </w:p>
    <w:p w14:paraId="3DA56E3D">
      <w:pPr>
        <w:numPr>
          <w:numId w:val="0"/>
        </w:numPr>
        <w:rPr>
          <w:rFonts w:hint="default"/>
          <w:lang w:val="en-US"/>
        </w:rPr>
      </w:pPr>
    </w:p>
    <w:p w14:paraId="53F14171">
      <w:pPr>
        <w:numPr>
          <w:numId w:val="0"/>
        </w:numPr>
        <w:rPr>
          <w:rFonts w:hint="default"/>
          <w:lang w:val="en-US"/>
        </w:rPr>
      </w:pPr>
    </w:p>
    <w:p w14:paraId="6570E410">
      <w:pPr>
        <w:numPr>
          <w:numId w:val="0"/>
        </w:numPr>
        <w:rPr>
          <w:rFonts w:hint="default"/>
          <w:lang w:val="en-US"/>
        </w:rPr>
      </w:pPr>
    </w:p>
    <w:p w14:paraId="09133729">
      <w:pPr>
        <w:numPr>
          <w:numId w:val="0"/>
        </w:numPr>
        <w:rPr>
          <w:rFonts w:hint="default"/>
          <w:lang w:val="en-US"/>
        </w:rPr>
      </w:pPr>
    </w:p>
    <w:p w14:paraId="7FECFE3C">
      <w:pPr>
        <w:numPr>
          <w:numId w:val="0"/>
        </w:numPr>
        <w:rPr>
          <w:rFonts w:hint="default"/>
          <w:lang w:val="en-US"/>
        </w:rPr>
      </w:pPr>
    </w:p>
    <w:p w14:paraId="2A779C64">
      <w:pPr>
        <w:numPr>
          <w:numId w:val="0"/>
        </w:numPr>
        <w:rPr>
          <w:rFonts w:hint="default"/>
          <w:lang w:val="en-US"/>
        </w:rPr>
      </w:pPr>
    </w:p>
    <w:p w14:paraId="1FA27CD9">
      <w:pPr>
        <w:numPr>
          <w:numId w:val="0"/>
        </w:numPr>
        <w:rPr>
          <w:rFonts w:hint="default"/>
          <w:lang w:val="en-US"/>
        </w:rPr>
      </w:pPr>
    </w:p>
    <w:p w14:paraId="16D8F6D6">
      <w:pPr>
        <w:numPr>
          <w:numId w:val="0"/>
        </w:numPr>
        <w:rPr>
          <w:rFonts w:hint="default"/>
          <w:lang w:val="en-US"/>
        </w:rPr>
      </w:pPr>
    </w:p>
    <w:p w14:paraId="6E49FCF8">
      <w:pPr>
        <w:numPr>
          <w:numId w:val="0"/>
        </w:numPr>
        <w:rPr>
          <w:rFonts w:hint="default"/>
          <w:lang w:val="en-US"/>
        </w:rPr>
      </w:pPr>
    </w:p>
    <w:p w14:paraId="49293D1F">
      <w:pPr>
        <w:numPr>
          <w:numId w:val="0"/>
        </w:numPr>
        <w:rPr>
          <w:rFonts w:hint="default"/>
          <w:lang w:val="en-US"/>
        </w:rPr>
      </w:pPr>
    </w:p>
    <w:p w14:paraId="4D64603A">
      <w:pPr>
        <w:numPr>
          <w:numId w:val="0"/>
        </w:numPr>
        <w:rPr>
          <w:rFonts w:hint="default"/>
          <w:lang w:val="en-US"/>
        </w:rPr>
      </w:pPr>
    </w:p>
    <w:p w14:paraId="1CC5D742">
      <w:pPr>
        <w:numPr>
          <w:numId w:val="0"/>
        </w:numPr>
        <w:rPr>
          <w:rFonts w:hint="default"/>
          <w:lang w:val="en-US"/>
        </w:rPr>
      </w:pPr>
    </w:p>
    <w:p w14:paraId="5EAB63E5">
      <w:pPr>
        <w:numPr>
          <w:numId w:val="0"/>
        </w:numPr>
        <w:rPr>
          <w:rFonts w:hint="default"/>
          <w:lang w:val="en-US"/>
        </w:rPr>
      </w:pPr>
    </w:p>
    <w:p w14:paraId="41CAE03F">
      <w:pPr>
        <w:numPr>
          <w:numId w:val="0"/>
        </w:numPr>
        <w:rPr>
          <w:rFonts w:hint="default"/>
          <w:lang w:val="en-US"/>
        </w:rPr>
      </w:pPr>
    </w:p>
    <w:p w14:paraId="18514F3E">
      <w:pPr>
        <w:numPr>
          <w:numId w:val="0"/>
        </w:numPr>
        <w:rPr>
          <w:rFonts w:hint="default"/>
          <w:lang w:val="en-US"/>
        </w:rPr>
      </w:pPr>
    </w:p>
    <w:p w14:paraId="3F79299E">
      <w:pPr>
        <w:numPr>
          <w:numId w:val="0"/>
        </w:numPr>
        <w:rPr>
          <w:rFonts w:hint="default"/>
          <w:lang w:val="en-US"/>
        </w:rPr>
      </w:pPr>
    </w:p>
    <w:p w14:paraId="42FD1636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7328912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Before Migration and creating database:</w:t>
      </w:r>
    </w:p>
    <w:p w14:paraId="6EDFD048">
      <w:pPr>
        <w:numPr>
          <w:numId w:val="0"/>
        </w:numPr>
        <w:rPr>
          <w:rFonts w:hint="default"/>
          <w:lang w:val="en-US"/>
        </w:rPr>
      </w:pPr>
    </w:p>
    <w:p w14:paraId="24EAB730">
      <w:pPr>
        <w:numPr>
          <w:numId w:val="0"/>
        </w:numPr>
      </w:pPr>
      <w:r>
        <w:drawing>
          <wp:inline distT="0" distB="0" distL="114300" distR="114300">
            <wp:extent cx="3638550" cy="3854450"/>
            <wp:effectExtent l="0" t="0" r="6350" b="635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FFC5">
      <w:pPr>
        <w:numPr>
          <w:numId w:val="0"/>
        </w:numPr>
      </w:pPr>
    </w:p>
    <w:p w14:paraId="2482AA3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After Migration and creating database:</w:t>
      </w:r>
    </w:p>
    <w:p w14:paraId="5A4D4563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33FAF75">
      <w:pPr>
        <w:numPr>
          <w:numId w:val="0"/>
        </w:numPr>
      </w:pPr>
      <w:r>
        <w:drawing>
          <wp:inline distT="0" distB="0" distL="114300" distR="114300">
            <wp:extent cx="3733800" cy="6496050"/>
            <wp:effectExtent l="0" t="0" r="0" b="635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12893">
      <w:pPr>
        <w:numPr>
          <w:numId w:val="0"/>
        </w:numPr>
      </w:pPr>
      <w:r>
        <w:drawing>
          <wp:inline distT="0" distB="0" distL="114300" distR="114300">
            <wp:extent cx="3723005" cy="1409700"/>
            <wp:effectExtent l="0" t="0" r="10795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4FD1F">
      <w:pPr>
        <w:numPr>
          <w:numId w:val="0"/>
        </w:numPr>
      </w:pPr>
    </w:p>
    <w:p w14:paraId="4327B5F3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Lab 4:</w:t>
      </w:r>
    </w:p>
    <w:p w14:paraId="1D984A21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38A2A3F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63573262">
      <w:pPr>
        <w:numPr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AppDbContextlab4.cs</w:t>
      </w:r>
    </w:p>
    <w:p w14:paraId="47C4A769">
      <w:pPr>
        <w:numPr>
          <w:numId w:val="0"/>
        </w:numP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</w:rPr>
      </w:pPr>
    </w:p>
    <w:p w14:paraId="01698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441EB3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RetailInventory.Models;</w:t>
      </w:r>
    </w:p>
    <w:p w14:paraId="7905A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FBCD2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2BCAE3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402F6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</w:t>
      </w:r>
    </w:p>
    <w:p w14:paraId="6C7F74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9859C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71BAA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09C71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9AB70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40327E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5BCEF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optionsBuilder.UseSqlite(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"Data Source=retail.db"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1C256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7EBDD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786D5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F186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8DF4049">
      <w:pPr>
        <w:numPr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/>
        </w:rPr>
      </w:pPr>
    </w:p>
    <w:p w14:paraId="4BC58358">
      <w:pPr>
        <w:numPr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/>
        </w:rPr>
      </w:pPr>
    </w:p>
    <w:p w14:paraId="0A95C127">
      <w:pPr>
        <w:numPr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Categorylab4.cs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:</w:t>
      </w:r>
    </w:p>
    <w:p w14:paraId="73A9EEFB">
      <w:pPr>
        <w:numPr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/>
        </w:rPr>
      </w:pPr>
    </w:p>
    <w:p w14:paraId="58B4C6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56F9388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4D7C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</w:t>
      </w:r>
    </w:p>
    <w:p w14:paraId="4C9204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A25F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</w:p>
    <w:p w14:paraId="2D6DCE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F471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B4C46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5E142C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9F27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1888D6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D5490E2">
      <w:pPr>
        <w:numPr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/>
        </w:rPr>
      </w:pPr>
    </w:p>
    <w:p w14:paraId="72EAE1E8">
      <w:pPr>
        <w:numPr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/>
        </w:rPr>
      </w:pPr>
    </w:p>
    <w:p w14:paraId="7BE2A2CB">
      <w:pPr>
        <w:numPr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Productslab4.cs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:</w:t>
      </w:r>
    </w:p>
    <w:p w14:paraId="2E189C36">
      <w:pPr>
        <w:numPr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/>
        </w:rPr>
      </w:pPr>
    </w:p>
    <w:p w14:paraId="26EE80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</w:t>
      </w:r>
    </w:p>
    <w:p w14:paraId="4F5DFB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5AF5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4A0DDA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22960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2ECA2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1C204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DD9D1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9937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E8E0D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!;</w:t>
      </w:r>
    </w:p>
    <w:p w14:paraId="5DF237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2774B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B1FC3E0">
      <w:pPr>
        <w:numPr>
          <w:numId w:val="0"/>
        </w:numPr>
      </w:pPr>
    </w:p>
    <w:p w14:paraId="20823489">
      <w:pPr>
        <w:numPr>
          <w:numId w:val="0"/>
        </w:numPr>
      </w:pPr>
    </w:p>
    <w:p w14:paraId="33CB699C">
      <w:pPr>
        <w:numPr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ProgramLab4.cs:</w:t>
      </w:r>
    </w:p>
    <w:p w14:paraId="406B2B0F">
      <w:pPr>
        <w:numPr>
          <w:numId w:val="0"/>
        </w:numPr>
        <w:rPr>
          <w:rFonts w:hint="default"/>
          <w:lang w:val="en-US"/>
        </w:rPr>
      </w:pPr>
    </w:p>
    <w:p w14:paraId="14E9AF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8BBE5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6B2970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0027DE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RetailInventory.Models;</w:t>
      </w:r>
    </w:p>
    <w:p w14:paraId="79B81D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16BE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38E04D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FC223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318243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CD513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04EA82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B41E8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31CA02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DBB4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Optional: Only insert data if empty</w:t>
      </w:r>
    </w:p>
    <w:p w14:paraId="01444F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context.Categories.CountAsync() == 0)</w:t>
      </w:r>
    </w:p>
    <w:p w14:paraId="248F1A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7139A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16CCA1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3B39C8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C7B1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context.Categories.AddRangeAsync(electronics, groceries);</w:t>
      </w:r>
    </w:p>
    <w:p w14:paraId="37416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CDCE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75000, Category = electronics };</w:t>
      </w:r>
    </w:p>
    <w:p w14:paraId="08ACD3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1200, Category = groceries };</w:t>
      </w:r>
    </w:p>
    <w:p w14:paraId="40163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B35C0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context.Products.AddRangeAsync(product1, product2);</w:t>
      </w:r>
    </w:p>
    <w:p w14:paraId="021B0C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0EEE0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3AF08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"Initial data inserted successfully."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102A1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0B9E694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else</w:t>
      </w:r>
    </w:p>
    <w:p w14:paraId="7ADFFD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0B3C00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"Data already exists. Skipping insertion."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6AE0D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7019A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4566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Optional: Show products</w:t>
      </w:r>
    </w:p>
    <w:p w14:paraId="3DB92B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context.Products.Include(p =&gt; p.Category);</w:t>
      </w:r>
    </w:p>
    <w:p w14:paraId="38AF277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323412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Products:"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7267A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products.AsAsyncEnumerable())</w:t>
      </w:r>
    </w:p>
    <w:p w14:paraId="468470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2E899CA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Category: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{p.Category.Name}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39BF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ED721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0E65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35A8634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B9D2F11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9B7634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03E162">
      <w:pPr>
        <w:numPr>
          <w:numId w:val="0"/>
        </w:num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Lab 5:</w:t>
      </w:r>
    </w:p>
    <w:p w14:paraId="218397CA">
      <w:pPr>
        <w:numPr>
          <w:numId w:val="0"/>
        </w:num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</w:p>
    <w:p w14:paraId="4B69B10E">
      <w:pPr>
        <w:numPr>
          <w:numId w:val="0"/>
        </w:num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</w:p>
    <w:p w14:paraId="38195CD4"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66FC9E38"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AppDbContextlab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5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.cs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:</w:t>
      </w:r>
    </w:p>
    <w:p w14:paraId="0CC5AFC9">
      <w:pPr>
        <w:numPr>
          <w:ilvl w:val="0"/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/>
        </w:rPr>
      </w:pPr>
    </w:p>
    <w:p w14:paraId="0496A0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578CD0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RetailInventory.Models;</w:t>
      </w:r>
    </w:p>
    <w:p w14:paraId="50A27F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7E51B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2848767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3281B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</w:t>
      </w:r>
    </w:p>
    <w:p w14:paraId="559553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15E41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B8C40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F3A6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C04F4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7DCC67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E6FDA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optionsBuilder.UseSqlite(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"Data Source=retail.db"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553E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EE76E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39A6A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8D4E9BD">
      <w:pPr>
        <w:numPr>
          <w:ilvl w:val="0"/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/>
        </w:rPr>
      </w:pPr>
    </w:p>
    <w:p w14:paraId="3CC1C9E2">
      <w:pPr>
        <w:numPr>
          <w:ilvl w:val="0"/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/>
        </w:rPr>
      </w:pPr>
    </w:p>
    <w:p w14:paraId="1FCBB2CB">
      <w:pPr>
        <w:numPr>
          <w:ilvl w:val="0"/>
          <w:numId w:val="0"/>
        </w:num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en-US"/>
        </w:rPr>
        <w:t>Productlab5.cs:</w:t>
      </w:r>
    </w:p>
    <w:p w14:paraId="73A74DCB">
      <w:pPr>
        <w:numPr>
          <w:ilvl w:val="0"/>
          <w:numId w:val="0"/>
        </w:num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16"/>
          <w:szCs w:val="16"/>
          <w:shd w:val="clear" w:fill="FFFFFF"/>
          <w:lang w:val="en-US"/>
        </w:rPr>
      </w:pPr>
    </w:p>
    <w:p w14:paraId="190CFC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</w:t>
      </w:r>
    </w:p>
    <w:p w14:paraId="0CC87F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DC47A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12B61FC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3ED9FF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85C53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147BE6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C395A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6AC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501AC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!;</w:t>
      </w:r>
    </w:p>
    <w:p w14:paraId="43237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BCF60BB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6E7E637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DCE077D">
      <w:pPr>
        <w:numPr>
          <w:numId w:val="0"/>
        </w:num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Categorylab5.cs:</w:t>
      </w:r>
    </w:p>
    <w:p w14:paraId="2877729C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4AA53C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7B4F3E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56DF1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</w:t>
      </w:r>
    </w:p>
    <w:p w14:paraId="51B55B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2A48F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</w:p>
    <w:p w14:paraId="78570D1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45C249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825500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.Empty;</w:t>
      </w:r>
    </w:p>
    <w:p w14:paraId="5662B7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}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0E11D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6AD5C23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073C622C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560F6B3">
      <w:pPr>
        <w:numPr>
          <w:numId w:val="0"/>
        </w:num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highlight w:val="white"/>
          <w:lang w:val="en-US"/>
        </w:rPr>
        <w:t>ProgramLab5.cs:</w:t>
      </w:r>
    </w:p>
    <w:p w14:paraId="5265A84C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23F751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D291A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0C6362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11B8B52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RetailInventory.Models;</w:t>
      </w:r>
    </w:p>
    <w:p w14:paraId="409EB4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3823D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1BDD8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F17C5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686CFD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6281AB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3ED47A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468DB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39102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028A6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Seed data if none exists</w:t>
      </w:r>
    </w:p>
    <w:p w14:paraId="11FC50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context.Categories.AnyAsync())</w:t>
      </w:r>
    </w:p>
    <w:p w14:paraId="7E5B14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D29C0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5C8A164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116B8ED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012F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context.Categories.AddRangeAsync(electronics, groceries);</w:t>
      </w:r>
    </w:p>
    <w:p w14:paraId="26965D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3266B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75000, Category = electronics };</w:t>
      </w:r>
    </w:p>
    <w:p w14:paraId="0F84AD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1200, Category = groceries };</w:t>
      </w:r>
    </w:p>
    <w:p w14:paraId="07F117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E39E5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context.Products.AddRangeAsync(product1, product2);</w:t>
      </w:r>
    </w:p>
    <w:p w14:paraId="010796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48CB1B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A1E48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"Seeded initial data."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9C175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B593D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26E7FA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Now retrieve data</w:t>
      </w:r>
    </w:p>
    <w:p w14:paraId="15119B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context.Products.ToListAsync();</w:t>
      </w:r>
    </w:p>
    <w:p w14:paraId="57363E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"All Products:"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2DAB8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7E2B6D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52B4C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5BADD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2747A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CE9A1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 w14:paraId="5D89B8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80E6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context.Products.FindAsync(1);</w:t>
      </w:r>
    </w:p>
    <w:p w14:paraId="651165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$"Found product with ID=1: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{product?.Name ??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"Not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3E171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72114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.WriteLine();</w:t>
      </w:r>
    </w:p>
    <w:p w14:paraId="6EA1CA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C059B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expensive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p.Price &gt; 50000);</w:t>
      </w:r>
    </w:p>
    <w:p w14:paraId="6499F7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$"First expensive product (&gt;₹50000):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{expensive?.Name ??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"None found"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9320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20506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77819D0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1067B09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5B09801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</w:p>
    <w:p w14:paraId="16CDE637">
      <w:pPr>
        <w:numPr>
          <w:numId w:val="0"/>
        </w:num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AppDbContextLab5.cs:</w:t>
      </w:r>
    </w:p>
    <w:p w14:paraId="5E8540A3">
      <w:pPr>
        <w:numPr>
          <w:numId w:val="0"/>
        </w:num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</w:p>
    <w:p w14:paraId="3FF0CE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086AC8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RetailInventory.Models;</w:t>
      </w:r>
    </w:p>
    <w:p w14:paraId="0E8CC9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F5702A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04FC7D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787AB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</w:t>
      </w:r>
    </w:p>
    <w:p w14:paraId="605CEA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E96AC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23BF5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4B6AE5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7DF8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6A2764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4B73CB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optionsBuilder.UseSqlite(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"Data Source=retail.db"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20105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0D64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269A351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DDDC178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D773085">
      <w:pPr>
        <w:numPr>
          <w:numId w:val="0"/>
        </w:num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  <w:t>Output:</w:t>
      </w:r>
    </w:p>
    <w:p w14:paraId="48457FC5">
      <w:pPr>
        <w:numPr>
          <w:numId w:val="0"/>
        </w:numPr>
        <w:rPr>
          <w:rFonts w:hint="default" w:ascii="Times New Roman" w:hAnsi="Times New Roman" w:eastAsia="Cascadia Mono" w:cs="Times New Roman"/>
          <w:color w:val="000000"/>
          <w:sz w:val="28"/>
          <w:szCs w:val="28"/>
          <w:highlight w:val="white"/>
          <w:lang w:val="en-US"/>
        </w:rPr>
      </w:pPr>
    </w:p>
    <w:p w14:paraId="281708AD">
      <w:pPr>
        <w:numPr>
          <w:numId w:val="0"/>
        </w:numP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en-US"/>
        </w:rPr>
      </w:pPr>
      <w:r>
        <w:drawing>
          <wp:inline distT="0" distB="0" distL="114300" distR="114300">
            <wp:extent cx="5266690" cy="2395220"/>
            <wp:effectExtent l="0" t="0" r="3810" b="508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2A1AD"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kGrotesk Fallback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RomanS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0202D9"/>
    <w:multiLevelType w:val="singleLevel"/>
    <w:tmpl w:val="C70202D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6C61E9B"/>
    <w:multiLevelType w:val="singleLevel"/>
    <w:tmpl w:val="E6C61E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C048AAB"/>
    <w:multiLevelType w:val="singleLevel"/>
    <w:tmpl w:val="FC048A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BBC707D"/>
    <w:rsid w:val="390E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2025-07-06T14:47:00Z</dcterms:created>
  <dc:creator>ISHITA CHATTERJEE</dc:creator>
  <cp:lastModifiedBy>ISHITA CHATTERJEE</cp:lastModifiedBy>
  <dcterms:modified xsi:type="dcterms:W3CDTF">2025-07-06T17:42:18Z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7178F6DAF312409ABD0FC23264110E26_13</vt:lpwstr>
  </property>
</Properties>
</file>