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ISLAM OMAR</w:t>
      </w:r>
    </w:p>
    <w:p>
      <w:pPr>
        <w:spacing w:after="30" w:before="0" w:line="24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Back-End Developer</w:t>
      </w:r>
    </w:p>
    <w:p>
      <w:pPr>
        <w:spacing w:after="0" w:before="0" w:line="24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Email: </w:t>
      </w:r>
      <w:hyperlink w:history="1" r:id="rIdtbnfzuw6ss-xrrvjosc3k">
        <w:r>
          <w:rPr>
            <w:rFonts w:ascii="Calibri" w:cs="Calibri" w:eastAsia="Calibri" w:hAnsi="Calibri"/>
            <w:color w:val="0563C1"/>
            <w:sz w:val="17"/>
            <w:szCs w:val="17"/>
            <w:u w:val="single"/>
          </w:rPr>
          <w:t xml:space="preserve">islam3marahmed@gmail.com</w:t>
        </w:r>
      </w:hyperlink>
      <w:r>
        <w:rPr>
          <w:rFonts w:ascii="Calibri" w:cs="Calibri" w:eastAsia="Calibri" w:hAnsi="Calibri"/>
          <w:sz w:val="17"/>
          <w:szCs w:val="17"/>
        </w:rPr>
        <w:t xml:space="preserve">   |   </w:t>
      </w:r>
      <w:r>
        <w:rPr>
          <w:rFonts w:ascii="Calibri" w:cs="Calibri" w:eastAsia="Calibri" w:hAnsi="Calibri"/>
          <w:sz w:val="17"/>
          <w:szCs w:val="17"/>
        </w:rPr>
        <w:t xml:space="preserve">LinkedIn: </w:t>
      </w:r>
      <w:hyperlink w:history="1" r:id="rIdfps2sbbd8wzcdw7baenbz">
        <w:r>
          <w:rPr>
            <w:rFonts w:ascii="Calibri" w:cs="Calibri" w:eastAsia="Calibri" w:hAnsi="Calibri"/>
            <w:color w:val="0563C1"/>
            <w:sz w:val="17"/>
            <w:szCs w:val="17"/>
            <w:u w:val="single"/>
          </w:rPr>
          <w:t xml:space="preserve">linkedin.com/in/islam-omar-3ba867266</w:t>
        </w:r>
      </w:hyperlink>
      <w:r>
        <w:rPr>
          <w:rFonts w:ascii="Calibri" w:cs="Calibri" w:eastAsia="Calibri" w:hAnsi="Calibri"/>
          <w:sz w:val="17"/>
          <w:szCs w:val="17"/>
        </w:rPr>
        <w:t xml:space="preserve">   |   </w:t>
      </w:r>
      <w:r>
        <w:rPr>
          <w:rFonts w:ascii="Calibri" w:cs="Calibri" w:eastAsia="Calibri" w:hAnsi="Calibri"/>
          <w:sz w:val="17"/>
          <w:szCs w:val="17"/>
        </w:rPr>
        <w:t xml:space="preserve">Portfolio: </w:t>
      </w:r>
      <w:hyperlink w:history="1" r:id="rIdspcm1bizta48uy8hnp-ay">
        <w:r>
          <w:rPr>
            <w:rFonts w:ascii="Calibri" w:cs="Calibri" w:eastAsia="Calibri" w:hAnsi="Calibri"/>
            <w:color w:val="0563C1"/>
            <w:sz w:val="17"/>
            <w:szCs w:val="17"/>
            <w:u w:val="single"/>
          </w:rPr>
          <w:t xml:space="preserve">islam3mar.github.io/portfolio</w:t>
        </w:r>
      </w:hyperlink>
    </w:p>
    <w:p>
      <w:pPr>
        <w:spacing w:after="20" w:before="0" w:line="24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Location: Cairo   |   Mobile: +201036272141   |   Military Service: Postponed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OBJECTIVE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Results-driven Back-End Developer specialized in the .NET ecosystem, with hands-on experience building production-ready RESTful APIs using ASP.NET Core, Clean/Onion Architecture, and Entity Framework Core. Skilled in SOLID principles, design patterns, and secure authentication (JWT, Identity), proven across four end-to-end projects and an industry internship. Seeking a Junior Back-End Developer role to deliver immediate value while growing deeper into the .NET ecosystem.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Back-End Developer Intern (.NET MVC)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Sep 2026   |   Pioneers Solutions, Shebin El Kom, Monufia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Worked as a Back-End Developer using ASP.NET Core MVC in a live production environment on real-world applications.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Applied .NET MVC concepts, database integration, and back-end best practices under professional guidance.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Menofia University – Faculty of Science (Physics &amp; Computer Science) | Class 2021–2026 | GPA: Very Good (84%)</w:t>
      </w:r>
    </w:p>
    <w:p>
      <w:pPr>
        <w:spacing w:after="0" w:before="0" w:line="2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Bachelor Thesis: Kon Sanad Charity Management System (Grade: A+)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PROJECTS</w:t>
      </w:r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Gym Management System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Jun 2026 – Jul 2026   |   ASP.NET MVC | Route Academy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Full-stack web app using 3-Tier Architecture, Generic Repository Pattern, Identity-based Auth, and role-based dashboards for admins/members with session scheduling and subscription management.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Built a session booking system where members can book sessions, trainers can mark attendance or cancel bookings, all backed by a service layer with Repository and Unit of Work patterns.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Set up role-based auth (Admin/Trainer/Member) using ASP.NET Core Identity, with AutoMapper for model/view mapping.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Repo: </w:t>
      </w:r>
      <w:hyperlink w:history="1" r:id="rIdqomesvcjxkli7iy91utli">
        <w:r>
          <w:rPr>
            <w:rFonts w:ascii="Calibri" w:cs="Calibri" w:eastAsia="Calibri" w:hAnsi="Calibri"/>
            <w:color w:val="0563C1"/>
            <w:sz w:val="18"/>
            <w:szCs w:val="18"/>
            <w:u w:val="single"/>
          </w:rPr>
          <w:t xml:space="preserve">github.com/Islam3mar/GymSystemMVC</w:t>
        </w:r>
      </w:hyperlink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E-Commerce RESTful API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Jul 2026 – Aug 2026   |   ASP.NET Core | Route Academy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Production-ready API with Onion Architecture, AutoMapper, JWT Auth, Redis Caching, Stripe Payment, Swagger docs, SOLID Principles, Unit of Work, and Fluent Validation.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Added Redis caching to speed up product retrieval, and built filtering/sorting/pagination for products and orders using the Specification pattern.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Implemented secure user login with JWT authentication, and integrated Stripe to handle online payments during checkout.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Repo: </w:t>
      </w:r>
      <w:hyperlink w:history="1" r:id="rIdpdmvnre38141cxzibuwlv">
        <w:r>
          <w:rPr>
            <w:rFonts w:ascii="Calibri" w:cs="Calibri" w:eastAsia="Calibri" w:hAnsi="Calibri"/>
            <w:color w:val="0563C1"/>
            <w:sz w:val="18"/>
            <w:szCs w:val="18"/>
            <w:u w:val="single"/>
          </w:rPr>
          <w:t xml:space="preserve">github.com/Islam3mar/ECommerceAPI</w:t>
        </w:r>
      </w:hyperlink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Kon Sanad Charity Management System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Sep 2025 – Jul 2026   |   ASP.NET Core Web API | Graduation Project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Role-based API for 5 roles (Manager, Volunteer, Beneficiary, Donor, Admin) with Clean Architecture, JWT Auth, background notifications, donation pipelines, warehouse management, and KPI dashboard.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Built real-time notifications with SignalR and Redis, plus a background job that alerts users about campaigns nearing their end date.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Developed a PDF reporting module for donors, donations, and beneficiaries, powering a dashboard with key statistics.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Repo: </w:t>
      </w:r>
      <w:hyperlink w:history="1" r:id="rId7vqrslz29ypmx0n-m1nw0">
        <w:r>
          <w:rPr>
            <w:rFonts w:ascii="Calibri" w:cs="Calibri" w:eastAsia="Calibri" w:hAnsi="Calibri"/>
            <w:color w:val="0563C1"/>
            <w:sz w:val="18"/>
            <w:szCs w:val="18"/>
            <w:u w:val="single"/>
          </w:rPr>
          <w:t xml:space="preserve">github.com/ahmed-samir10/GraduationProject</w:t>
        </w:r>
      </w:hyperlink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HR Management System (HRMS)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Sep 2026   |   ASP.NET Core MVC | Pioneers Solutions Internship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Built an HR system from a written SRS using Clean Architecture, Repository/Unit of Work/Specification patterns, FluentValidation, and AutoMapper, with strict rules (National ID vs. birth date/governorate, phone, age).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Implemented page-level permissions (View/Add/Edit/Delete) via a custom authorization filter, with cookie auth, BCrypt hashing, and AES encryption for sensitive employee data.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Developed attendance with Excel import/export (ClosedXML) and month locking, plus dynamic payroll (absences, late hours, overtime, holidays) with approved payslips stored as snapshots.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Repo: </w:t>
      </w:r>
      <w:hyperlink w:history="1" r:id="rIden9mdcdtpsy_szqjrtgxv">
        <w:r>
          <w:rPr>
            <w:rFonts w:ascii="Calibri" w:cs="Calibri" w:eastAsia="Calibri" w:hAnsi="Calibri"/>
            <w:color w:val="0563C1"/>
            <w:sz w:val="18"/>
            <w:szCs w:val="18"/>
            <w:u w:val="single"/>
          </w:rPr>
          <w:t xml:space="preserve">github.com/Islam3mar/HRMS</w:t>
        </w:r>
      </w:hyperlink>
      <w:r>
        <w:rPr>
          <w:rFonts w:ascii="Calibri" w:cs="Calibri" w:eastAsia="Calibri" w:hAnsi="Calibri"/>
          <w:sz w:val="18"/>
          <w:szCs w:val="18"/>
        </w:rPr>
        <w:t xml:space="preserve">   |   Live: </w:t>
      </w:r>
      <w:hyperlink w:history="1" r:id="rIdnwt2n2jof0imlqg-rrao8">
        <w:r>
          <w:rPr>
            <w:rFonts w:ascii="Calibri" w:cs="Calibri" w:eastAsia="Calibri" w:hAnsi="Calibri"/>
            <w:color w:val="0563C1"/>
            <w:sz w:val="18"/>
            <w:szCs w:val="18"/>
            <w:u w:val="single"/>
          </w:rPr>
          <w:t xml:space="preserve">hrmsapp.runasp.net</w:t>
        </w:r>
      </w:hyperlink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TRAININGS</w:t>
      </w:r>
    </w:p>
    <w:p>
      <w:pPr>
        <w:keepNext/>
        <w:spacing w:after="5" w:before="3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Back-End Development Diploma (.NET Track)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Dec 2025 – Jul 2026   |   Route Academy</w:t>
      </w:r>
    </w:p>
    <w:p>
      <w:pPr>
        <w:pStyle w:val="ListParagraph"/>
        <w:numPr>
          <w:ilvl w:val="0"/>
          <w:numId w:val="2"/>
        </w:numPr>
        <w:spacing w:after="4" w:before="0" w:line="240"/>
      </w:pPr>
      <w:r>
        <w:rPr>
          <w:rFonts w:ascii="Calibri" w:cs="Calibri" w:eastAsia="Calibri" w:hAnsi="Calibri"/>
          <w:sz w:val="18"/>
          <w:szCs w:val="18"/>
        </w:rPr>
        <w:t xml:space="preserve">Intensive diploma covering the full .NET back-end stack (C#, OOP, LINQ, SQL Server, EF Core, MVC &amp; Web APIs), SOLID, and Agile with Azure DevOps.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Additional: Web Development &amp; Intro to Programming/OOP – CaptainDev, AWS Academy Cloud Foundations, Data Structures &amp; Algorithms.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3" w:before="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 &amp; Frontend: </w:t>
      </w:r>
      <w:r>
        <w:rPr>
          <w:rFonts w:ascii="Calibri" w:cs="Calibri" w:eastAsia="Calibri" w:hAnsi="Calibri"/>
          <w:sz w:val="18"/>
          <w:szCs w:val="18"/>
        </w:rPr>
        <w:t xml:space="preserve">C#, SQL, HTML, CSS, JavaScript, Bootstrap (currently learning Angular)</w:t>
      </w:r>
    </w:p>
    <w:p>
      <w:pPr>
        <w:spacing w:after="3" w:before="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Frameworks &amp; Libraries: </w:t>
      </w:r>
      <w:r>
        <w:rPr>
          <w:rFonts w:ascii="Calibri" w:cs="Calibri" w:eastAsia="Calibri" w:hAnsi="Calibri"/>
          <w:sz w:val="18"/>
          <w:szCs w:val="18"/>
        </w:rPr>
        <w:t xml:space="preserve">.NET Core, ASP.NET Web API, ASP.NET Core MVC, Entity Framework Core, AutoMapper, Fluent Validation, Fluent API</w:t>
      </w:r>
    </w:p>
    <w:p>
      <w:pPr>
        <w:spacing w:after="3" w:before="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Tools: </w:t>
      </w:r>
      <w:r>
        <w:rPr>
          <w:rFonts w:ascii="Calibri" w:cs="Calibri" w:eastAsia="Calibri" w:hAnsi="Calibri"/>
          <w:sz w:val="18"/>
          <w:szCs w:val="18"/>
        </w:rPr>
        <w:t xml:space="preserve">Visual Studio, Postman, Swagger, Git, GitHub, SSMS, Azure DevOps | Testing: API Testing (Postman, Swagger), Manual Testing</w:t>
      </w:r>
    </w:p>
    <w:p>
      <w:pPr>
        <w:spacing w:after="3" w:before="0" w:line="24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Concepts: </w:t>
      </w:r>
      <w:r>
        <w:rPr>
          <w:rFonts w:ascii="Calibri" w:cs="Calibri" w:eastAsia="Calibri" w:hAnsi="Calibri"/>
          <w:sz w:val="18"/>
          <w:szCs w:val="18"/>
        </w:rPr>
        <w:t xml:space="preserve">OOP, Clean/Onion Architecture, Repository, Unit of Work, Specification, RESTful APIs, JWT, Identity, SOLID, LINQ</w:t>
      </w:r>
    </w:p>
    <w:p>
      <w:pPr>
        <w:keepNext/>
        <w:pBdr>
          <w:bottom w:val="single" w:color="1F3864" w:sz="6" w:space="1"/>
        </w:pBdr>
        <w:spacing w:after="25" w:before="60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</w:t>
      </w:r>
    </w:p>
    <w:p>
      <w:pPr>
        <w:spacing w:after="0" w:before="0" w:line="240"/>
      </w:pPr>
      <w:r>
        <w:rPr>
          <w:rFonts w:ascii="Calibri" w:cs="Calibri" w:eastAsia="Calibri" w:hAnsi="Calibri"/>
          <w:sz w:val="18"/>
          <w:szCs w:val="18"/>
        </w:rPr>
        <w:t xml:space="preserve">Arabic: Native   |   English: Professional Working Proficiency (B2 – Upper-Intermediate)</w:t>
      </w:r>
    </w:p>
    <w:sectPr>
      <w:pgSz w:w="12240" w:h="15840" w:orient="portrait"/>
      <w:pgMar w:top="360" w:right="700" w:bottom="28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30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bnfzuw6ss-xrrvjosc3k" Type="http://schemas.openxmlformats.org/officeDocument/2006/relationships/hyperlink" Target="mailto:islam3marahmed@gmail.com" TargetMode="External"/><Relationship Id="rIdfps2sbbd8wzcdw7baenbz" Type="http://schemas.openxmlformats.org/officeDocument/2006/relationships/hyperlink" Target="https://linkedin.com/in/islam-omar-3ba867266" TargetMode="External"/><Relationship Id="rIdspcm1bizta48uy8hnp-ay" Type="http://schemas.openxmlformats.org/officeDocument/2006/relationships/hyperlink" Target="https://islam3mar.github.io/portfolio" TargetMode="External"/><Relationship Id="rIdqomesvcjxkli7iy91utli" Type="http://schemas.openxmlformats.org/officeDocument/2006/relationships/hyperlink" Target="https://github.com/Islam3mar/GymSystemMVC" TargetMode="External"/><Relationship Id="rIdpdmvnre38141cxzibuwlv" Type="http://schemas.openxmlformats.org/officeDocument/2006/relationships/hyperlink" Target="https://github.com/Islam3mar/ECommerceAPI" TargetMode="External"/><Relationship Id="rId7vqrslz29ypmx0n-m1nw0" Type="http://schemas.openxmlformats.org/officeDocument/2006/relationships/hyperlink" Target="https://github.com/ahmed-samir10/GraduationProject" TargetMode="External"/><Relationship Id="rIden9mdcdtpsy_szqjrtgxv" Type="http://schemas.openxmlformats.org/officeDocument/2006/relationships/hyperlink" Target="https://github.com/Islam3mar/HRMS" TargetMode="External"/><Relationship Id="rIdnwt2n2jof0imlqg-rrao8" Type="http://schemas.openxmlformats.org/officeDocument/2006/relationships/hyperlink" Target="https://hrmsapp.runasp.net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Islam Omar - CV</dc:title>
  <dc:creator>Islam Omar</dc:creator>
  <cp:lastModifiedBy>Un-named</cp:lastModifiedBy>
  <cp:revision>1</cp:revision>
  <dcterms:created xsi:type="dcterms:W3CDTF">2026-10-10T09:59:16.841Z</dcterms:created>
  <dcterms:modified xsi:type="dcterms:W3CDTF">2026-10-10T09:59:16.841Z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