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D3FCF" w:rsidRPr="003E03CC" w:rsidRDefault="009D3FCF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  <w:lang w:val="es-MX"/>
        </w:rPr>
      </w:pPr>
    </w:p>
    <w:tbl>
      <w:tblPr>
        <w:tblStyle w:val="a2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9D3FCF" w14:paraId="672A6659" w14:textId="77777777" w:rsidTr="7C42BDD1">
        <w:trPr>
          <w:trHeight w:val="2880"/>
          <w:jc w:val="center"/>
        </w:trPr>
        <w:tc>
          <w:tcPr>
            <w:tcW w:w="8714" w:type="dxa"/>
          </w:tcPr>
          <w:p w14:paraId="00000002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00000003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00000004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9D3FCF" w14:paraId="114C3C77" w14:textId="77777777" w:rsidTr="7C42BDD1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00000005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6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7" w14:textId="77777777" w:rsidR="009D3FCF" w:rsidRDefault="00FA46F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9D3FCF" w14:paraId="42E614BC" w14:textId="77777777" w:rsidTr="7C42BDD1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00000008" w14:textId="77EEDA10" w:rsidR="009D3FCF" w:rsidRDefault="00FA46F6" w:rsidP="7C42BDD1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 w:rsidRPr="7C42BDD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“</w:t>
            </w:r>
            <w:r w:rsidR="5824EB40" w:rsidRPr="7C42BDD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 xml:space="preserve">Detección de Blancos Biológicos en </w:t>
            </w:r>
            <w:r w:rsidR="7FCEC308" w:rsidRPr="7C42BDD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Rosales”</w:t>
            </w:r>
          </w:p>
          <w:p w14:paraId="00000009" w14:textId="77777777" w:rsidR="009D3FCF" w:rsidRDefault="009D3FCF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9D3FCF" w14:paraId="04B6232C" w14:textId="77777777" w:rsidTr="7C42BDD1">
        <w:trPr>
          <w:trHeight w:val="1414"/>
          <w:jc w:val="center"/>
        </w:trPr>
        <w:tc>
          <w:tcPr>
            <w:tcW w:w="8714" w:type="dxa"/>
          </w:tcPr>
          <w:p w14:paraId="0000000A" w14:textId="25883D6F" w:rsidR="009D3FCF" w:rsidRDefault="00FA46F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 w:rsidR="00FF7209">
              <w:rPr>
                <w:rFonts w:ascii="Cambria" w:eastAsia="Cambria" w:hAnsi="Cambria" w:cs="Cambria"/>
                <w:sz w:val="44"/>
                <w:szCs w:val="44"/>
              </w:rPr>
              <w:t>4</w:t>
            </w:r>
          </w:p>
        </w:tc>
      </w:tr>
      <w:tr w:rsidR="009D3FCF" w14:paraId="0A37501D" w14:textId="77777777" w:rsidTr="7C42BDD1">
        <w:trPr>
          <w:trHeight w:val="360"/>
          <w:jc w:val="center"/>
        </w:trPr>
        <w:tc>
          <w:tcPr>
            <w:tcW w:w="8714" w:type="dxa"/>
          </w:tcPr>
          <w:p w14:paraId="0000000B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9D3FCF" w14:paraId="370804CB" w14:textId="77777777" w:rsidTr="7C42BDD1">
        <w:trPr>
          <w:trHeight w:val="360"/>
          <w:jc w:val="center"/>
        </w:trPr>
        <w:tc>
          <w:tcPr>
            <w:tcW w:w="8714" w:type="dxa"/>
          </w:tcPr>
          <w:p w14:paraId="0000000C" w14:textId="77777777" w:rsidR="009D3FCF" w:rsidRPr="00F82544" w:rsidRDefault="00FA46F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8254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D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52F9DE7" w14:textId="3DBD7EAB" w:rsidR="7B493F2D" w:rsidRPr="00F82544" w:rsidRDefault="7B493F2D" w:rsidP="7C42BDD1">
            <w:pPr>
              <w:pStyle w:val="Normal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Nicolas Cedillo </w:t>
            </w:r>
          </w:p>
          <w:p w14:paraId="7424FF7C" w14:textId="60EB4832" w:rsidR="7B493F2D" w:rsidRPr="00F82544" w:rsidRDefault="7B493F2D" w:rsidP="7C42BDD1">
            <w:pPr>
              <w:pStyle w:val="Normal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Alisson Clavijo </w:t>
            </w:r>
          </w:p>
          <w:p w14:paraId="10575976" w14:textId="3593100C" w:rsidR="7B493F2D" w:rsidRPr="00F82544" w:rsidRDefault="7B493F2D" w:rsidP="7C42BDD1">
            <w:pPr>
              <w:pStyle w:val="Normal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544">
              <w:rPr>
                <w:rFonts w:ascii="Times New Roman" w:eastAsia="Times New Roman" w:hAnsi="Times New Roman" w:cs="Times New Roman"/>
                <w:sz w:val="24"/>
                <w:szCs w:val="24"/>
              </w:rPr>
              <w:t>Lizzette Zapata</w:t>
            </w:r>
          </w:p>
          <w:p w14:paraId="00000011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00000012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13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14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15" w14:textId="5964467D" w:rsidR="009D3FCF" w:rsidRPr="00F82544" w:rsidRDefault="00FA46F6" w:rsidP="7C42BDD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254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Fecha 20</w:t>
            </w:r>
            <w:r w:rsidRPr="00F8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40D185D8" w:rsidRPr="00F8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F8254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-0</w:t>
            </w:r>
            <w:r w:rsidR="00183AC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F8254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="00FF7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  <w:p w14:paraId="00000016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00000017" w14:textId="77777777" w:rsidR="009D3FCF" w:rsidRDefault="009D3FCF">
      <w:pPr>
        <w:pStyle w:val="Normal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00000018" w14:textId="77777777" w:rsidR="009D3FCF" w:rsidRDefault="00FA46F6">
      <w:pPr>
        <w:pStyle w:val="Normal2"/>
        <w:jc w:val="left"/>
      </w:pPr>
      <w:r>
        <w:br w:type="page"/>
      </w:r>
    </w:p>
    <w:p w14:paraId="0000001F" w14:textId="62EA3667" w:rsidR="009D3FCF" w:rsidRPr="00F82544" w:rsidRDefault="003E03CC" w:rsidP="00F82544">
      <w:pPr>
        <w:pStyle w:val="Normal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Ingreso del </w:t>
      </w:r>
      <w:r w:rsidR="00F82544" w:rsidRPr="00F82544">
        <w:rPr>
          <w:rFonts w:ascii="Times New Roman" w:hAnsi="Times New Roman" w:cs="Times New Roman"/>
          <w:b/>
          <w:sz w:val="24"/>
          <w:szCs w:val="24"/>
        </w:rPr>
        <w:t>Usuario (</w:t>
      </w:r>
      <w:r w:rsidRPr="00F82544">
        <w:rPr>
          <w:rFonts w:ascii="Times New Roman" w:hAnsi="Times New Roman" w:cs="Times New Roman"/>
          <w:b/>
          <w:sz w:val="24"/>
          <w:szCs w:val="24"/>
        </w:rPr>
        <w:t>LOGIN)</w:t>
      </w:r>
    </w:p>
    <w:p w14:paraId="00000020" w14:textId="77777777" w:rsidR="009D3FCF" w:rsidRPr="00F82544" w:rsidRDefault="009D3FCF" w:rsidP="00F82544">
      <w:pPr>
        <w:pStyle w:val="Normal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21" w14:textId="77777777" w:rsidR="009D3FCF" w:rsidRPr="00F82544" w:rsidRDefault="00FA46F6" w:rsidP="00F82544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>CÓDIGO FUENTE</w:t>
      </w:r>
    </w:p>
    <w:p w14:paraId="5E6E87F5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162B58B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@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api_router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.post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"/login"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2DB72C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E03C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login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response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Response,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form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 OAuth2PasswordRequestForm = Depends()):</w:t>
      </w:r>
    </w:p>
    <w:p w14:paraId="47CF41F7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"""</w:t>
      </w:r>
    </w:p>
    <w:p w14:paraId="75227C5D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Endpoint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para autenticar al usuario y generar un token de acceso.</w:t>
      </w:r>
    </w:p>
    <w:p w14:paraId="470A019B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5EC810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Args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:</w:t>
      </w:r>
    </w:p>
    <w:p w14:paraId="3D1EF50F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        response (Response): Objeto de respuesta HTTP.</w:t>
      </w:r>
    </w:p>
    <w:p w14:paraId="67AC2287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form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(OAuth2PasswordRequestForm): Datos del formulario de inicio de sesión.</w:t>
      </w:r>
    </w:p>
    <w:p w14:paraId="51B58C54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CD552F3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Returns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:</w:t>
      </w:r>
    </w:p>
    <w:p w14:paraId="5EDC0559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        Response: Objeto de respuesta HTTP con el token de acceso y tipo de token.</w:t>
      </w:r>
    </w:p>
    <w:p w14:paraId="39C615B4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F3B633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Raises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:</w:t>
      </w:r>
    </w:p>
    <w:p w14:paraId="245A4A77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HTTPException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: Si la contraseña es incorrecta.</w:t>
      </w:r>
    </w:p>
    <w:p w14:paraId="36E7791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"""</w:t>
      </w:r>
    </w:p>
    <w:p w14:paraId="691D5A9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3E03C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UserDB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search_user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form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.username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62960FF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form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.username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C7AE012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0F2C651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E03C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crypt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verify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form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.password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user_password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6CAED89B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raise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HTTPException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</w:p>
    <w:p w14:paraId="0AB8A195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status_code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status.HTTP</w:t>
      </w:r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_401_UNAUTHORIZED,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detail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"Incorrect password"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81B7A90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139D150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expire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((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datetime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utcnow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() 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+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3E03C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timedelta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minutes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ACCESS_TOKEN_DURATION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)).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timestamp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())</w:t>
      </w:r>
    </w:p>
    <w:p w14:paraId="221FAC3A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41EEF76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access_token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{</w:t>
      </w:r>
    </w:p>
    <w:p w14:paraId="21D53E4D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"sub"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user_name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0CC3C331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"exp"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expire</w:t>
      </w:r>
    </w:p>
    <w:p w14:paraId="4D23D4E7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14:paraId="72AB768C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875C302" w14:textId="3F10C39D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encoded_token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jwt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encode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access_token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E03CC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SECRET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algorithm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ALGORITHM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8C6FB1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response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JSONResponse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</w:p>
    <w:p w14:paraId="149B999E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content</w:t>
      </w:r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={</w:t>
      </w:r>
      <w:proofErr w:type="gram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access_token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encoded_token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token_type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"bearer"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},</w:t>
      </w:r>
    </w:p>
    <w:p w14:paraId="30610A55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status_code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status.HTTP</w:t>
      </w:r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_200_OK</w:t>
      </w:r>
    </w:p>
    <w:p w14:paraId="52B2E5E6" w14:textId="63BF5AF1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)</w:t>
      </w:r>
    </w:p>
    <w:p w14:paraId="342A9055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response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.set_</w:t>
      </w:r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cookie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</w:p>
    <w:p w14:paraId="5FEFD64F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key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access_token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0EFD6ED7" w14:textId="77777777" w:rsidR="003E03CC" w:rsidRPr="00183AC3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183A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value</w:t>
      </w:r>
      <w:r w:rsidRPr="00183A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spellStart"/>
      <w:r w:rsidRPr="00183A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encoded_token</w:t>
      </w:r>
      <w:proofErr w:type="spellEnd"/>
      <w:r w:rsidRPr="00183A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2B91F54A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83A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expires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expire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197BE0CA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httponly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True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406B751B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samesite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'lax'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288DAE64" w14:textId="012D45BD" w:rsidR="003E03CC" w:rsidRPr="00183AC3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83A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E67F47D" w14:textId="77777777" w:rsidR="003E03CC" w:rsidRPr="00183AC3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83A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83AC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183A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83A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response</w:t>
      </w:r>
    </w:p>
    <w:p w14:paraId="00000022" w14:textId="77777777" w:rsidR="009D3FCF" w:rsidRPr="00183AC3" w:rsidRDefault="009D3FCF">
      <w:pPr>
        <w:pStyle w:val="Normal2"/>
        <w:rPr>
          <w:b/>
          <w:lang w:val="en-US"/>
        </w:rPr>
      </w:pPr>
    </w:p>
    <w:p w14:paraId="1863F0EC" w14:textId="77777777" w:rsidR="009D3FCF" w:rsidRDefault="009D3FCF">
      <w:pPr>
        <w:pStyle w:val="Normal2"/>
        <w:rPr>
          <w:b/>
          <w:lang w:val="en-US"/>
        </w:rPr>
      </w:pPr>
    </w:p>
    <w:p w14:paraId="18D52089" w14:textId="77777777" w:rsidR="00FF7209" w:rsidRDefault="00FF7209">
      <w:pPr>
        <w:pStyle w:val="Normal2"/>
        <w:rPr>
          <w:b/>
          <w:lang w:val="en-US"/>
        </w:rPr>
      </w:pPr>
    </w:p>
    <w:p w14:paraId="12EB5770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FF72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search_</w:t>
      </w:r>
      <w:proofErr w:type="gramStart"/>
      <w:r w:rsidRPr="00FF72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user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user_name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db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F7209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True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-&gt; </w:t>
      </w:r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Union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UserDB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User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]:</w:t>
      </w:r>
    </w:p>
    <w:p w14:paraId="69861391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try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57A97E23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db_connection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Database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FF72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get_</w:t>
      </w:r>
      <w:proofErr w:type="gramStart"/>
      <w:r w:rsidRPr="00FF72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connection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C58E41A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user_collection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db_connection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.user_</w:t>
      </w:r>
      <w:proofErr w:type="gramStart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collection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</w:t>
      </w:r>
      <w:proofErr w:type="gramEnd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</w:t>
      </w:r>
      <w:proofErr w:type="spellStart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Reemplaza</w:t>
      </w:r>
      <w:proofErr w:type="spellEnd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"</w:t>
      </w:r>
      <w:proofErr w:type="spellStart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user_collection</w:t>
      </w:r>
      <w:proofErr w:type="spellEnd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" con el </w:t>
      </w:r>
      <w:proofErr w:type="spellStart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nombre</w:t>
      </w:r>
      <w:proofErr w:type="spellEnd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de </w:t>
      </w:r>
      <w:proofErr w:type="spellStart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tu</w:t>
      </w:r>
      <w:proofErr w:type="spellEnd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</w:t>
      </w:r>
      <w:proofErr w:type="spellStart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colección</w:t>
      </w:r>
      <w:proofErr w:type="spellEnd"/>
    </w:p>
    <w:p w14:paraId="193375B1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FF72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F7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"ok"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636BC46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CE1B360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user_document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</w:t>
      </w:r>
      <w:proofErr w:type="gram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collection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.find</w:t>
      </w:r>
      <w:proofErr w:type="gram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_one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({</w:t>
      </w:r>
      <w:r w:rsidRPr="00FF7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FF7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user_name</w:t>
      </w:r>
      <w:proofErr w:type="spellEnd"/>
      <w:r w:rsidRPr="00FF7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user_name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})</w:t>
      </w:r>
    </w:p>
    <w:p w14:paraId="59AB63EF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F259D8B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user_document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F72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is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F7209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None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0119AF8C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raise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HTTPException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</w:p>
    <w:p w14:paraId="51703D5D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status_code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gramStart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status.HTTP</w:t>
      </w:r>
      <w:proofErr w:type="gram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_404_NOT_FOUND, </w:t>
      </w:r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detail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F7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"User not found"</w:t>
      </w:r>
    </w:p>
    <w:p w14:paraId="59EEF8C5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)</w:t>
      </w:r>
    </w:p>
    <w:p w14:paraId="3FCA76A8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536E3BF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db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35CBF2A0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UserDB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user_document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FF7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"_id"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]), **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user_document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C27AE9A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496238EA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User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(**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user_document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82E434C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except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HTTPException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01D88FBB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# Re-raise </w:t>
      </w:r>
      <w:proofErr w:type="spellStart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HTTPException</w:t>
      </w:r>
      <w:proofErr w:type="spellEnd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to propagate the error with the correct status code</w:t>
      </w:r>
    </w:p>
    <w:p w14:paraId="6C0EB998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raise</w:t>
      </w:r>
    </w:p>
    <w:p w14:paraId="0BF2F310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except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Exception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02635427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FF72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7A01D82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raise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HTTPException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</w:p>
    <w:p w14:paraId="1498C6B1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status_code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gramStart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status.HTTP</w:t>
      </w:r>
      <w:proofErr w:type="gram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_500_INTERNAL_SERVER_ERROR, </w:t>
      </w:r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detail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F7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"Server error "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</w:t>
      </w:r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</w:p>
    <w:p w14:paraId="440B4333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00000025" w14:textId="1FC6631D" w:rsidR="00FF7209" w:rsidRPr="00183AC3" w:rsidRDefault="00FF7209" w:rsidP="00FF7209">
      <w:pPr>
        <w:pStyle w:val="Normal2"/>
        <w:ind w:right="-858"/>
        <w:rPr>
          <w:b/>
          <w:lang w:val="en-US"/>
        </w:rPr>
        <w:sectPr w:rsidR="00FF7209" w:rsidRPr="00183AC3" w:rsidSect="00F82544">
          <w:headerReference w:type="default" r:id="rId8"/>
          <w:pgSz w:w="11900" w:h="16840"/>
          <w:pgMar w:top="1417" w:right="1701" w:bottom="540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00000026" w14:textId="77777777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lastRenderedPageBreak/>
        <w:t>Diagrama de Flujo</w:t>
      </w:r>
    </w:p>
    <w:p w14:paraId="00000027" w14:textId="77777777" w:rsidR="009D3FCF" w:rsidRDefault="009D3FCF">
      <w:pPr>
        <w:pStyle w:val="Normal2"/>
        <w:rPr>
          <w:b/>
        </w:rPr>
      </w:pPr>
    </w:p>
    <w:p w14:paraId="00000028" w14:textId="548C64E5" w:rsidR="009D3FCF" w:rsidRPr="00493AB3" w:rsidRDefault="00843B04" w:rsidP="00843B04">
      <w:pPr>
        <w:pStyle w:val="Normal2"/>
        <w:jc w:val="center"/>
        <w:rPr>
          <w:b/>
          <w:lang w:val="es-MX"/>
        </w:rPr>
        <w:sectPr w:rsidR="009D3FCF" w:rsidRPr="00493AB3" w:rsidSect="00F82544">
          <w:pgSz w:w="11900" w:h="16840"/>
          <w:pgMar w:top="1701" w:right="540" w:bottom="1701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/>
          <w:noProof/>
          <w:lang w:val="es-MX"/>
        </w:rPr>
        <w:drawing>
          <wp:inline distT="0" distB="0" distL="0" distR="0" wp14:anchorId="2907895F" wp14:editId="508B73D4">
            <wp:extent cx="4238625" cy="7073947"/>
            <wp:effectExtent l="76200" t="76200" r="123825" b="1270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mplo de diagrama de flujo de algoritmo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903" cy="70810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29" w14:textId="77777777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lastRenderedPageBreak/>
        <w:t>GRAFO</w:t>
      </w:r>
    </w:p>
    <w:p w14:paraId="21CDCBF7" w14:textId="77777777" w:rsidR="00E715EF" w:rsidRDefault="00E715EF">
      <w:pPr>
        <w:pStyle w:val="Normal2"/>
        <w:rPr>
          <w:b/>
        </w:rPr>
      </w:pPr>
    </w:p>
    <w:p w14:paraId="0000002B" w14:textId="74B09D11" w:rsidR="009D3FCF" w:rsidRDefault="00D01B6E">
      <w:pPr>
        <w:pStyle w:val="Normal2"/>
        <w:jc w:val="center"/>
        <w:rPr>
          <w:b/>
        </w:rPr>
      </w:pPr>
      <w:r w:rsidRPr="00D01B6E">
        <w:rPr>
          <w:b/>
          <w:noProof/>
        </w:rPr>
        <w:drawing>
          <wp:inline distT="0" distB="0" distL="0" distR="0" wp14:anchorId="36867A1B" wp14:editId="16A13C13">
            <wp:extent cx="3733800" cy="5760404"/>
            <wp:effectExtent l="76200" t="76200" r="133350" b="1263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9172" cy="57686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2C" w14:textId="77777777" w:rsidR="009D3FCF" w:rsidRPr="00F82544" w:rsidRDefault="009D3FCF">
      <w:pPr>
        <w:pStyle w:val="Normal2"/>
        <w:rPr>
          <w:rFonts w:ascii="Times New Roman" w:hAnsi="Times New Roman" w:cs="Times New Roman"/>
          <w:b/>
          <w:sz w:val="24"/>
          <w:szCs w:val="24"/>
        </w:rPr>
      </w:pPr>
    </w:p>
    <w:p w14:paraId="0000002D" w14:textId="77777777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RUTAS  </w:t>
      </w:r>
    </w:p>
    <w:p w14:paraId="0000002E" w14:textId="4AF64F1E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R1: </w:t>
      </w:r>
      <w:r w:rsidR="00D01B6E" w:rsidRPr="00F82544">
        <w:rPr>
          <w:rFonts w:ascii="Times New Roman" w:hAnsi="Times New Roman" w:cs="Times New Roman"/>
          <w:sz w:val="24"/>
          <w:szCs w:val="24"/>
        </w:rPr>
        <w:t>1</w:t>
      </w:r>
      <w:r w:rsidRPr="00F82544">
        <w:rPr>
          <w:rFonts w:ascii="Times New Roman" w:hAnsi="Times New Roman" w:cs="Times New Roman"/>
          <w:b/>
          <w:sz w:val="24"/>
          <w:szCs w:val="24"/>
        </w:rPr>
        <w:t>,</w:t>
      </w:r>
      <w:r w:rsidR="00D01B6E" w:rsidRPr="00F82544">
        <w:rPr>
          <w:rFonts w:ascii="Times New Roman" w:hAnsi="Times New Roman" w:cs="Times New Roman"/>
          <w:sz w:val="24"/>
          <w:szCs w:val="24"/>
        </w:rPr>
        <w:t>2</w:t>
      </w:r>
      <w:r w:rsidRPr="00F82544">
        <w:rPr>
          <w:rFonts w:ascii="Times New Roman" w:hAnsi="Times New Roman" w:cs="Times New Roman"/>
          <w:sz w:val="24"/>
          <w:szCs w:val="24"/>
        </w:rPr>
        <w:t>,</w:t>
      </w:r>
      <w:r w:rsidR="00D01B6E" w:rsidRPr="00F82544">
        <w:rPr>
          <w:rFonts w:ascii="Times New Roman" w:hAnsi="Times New Roman" w:cs="Times New Roman"/>
          <w:sz w:val="24"/>
          <w:szCs w:val="24"/>
        </w:rPr>
        <w:t>4</w:t>
      </w:r>
      <w:r w:rsidRPr="00F82544">
        <w:rPr>
          <w:rFonts w:ascii="Times New Roman" w:hAnsi="Times New Roman" w:cs="Times New Roman"/>
          <w:sz w:val="24"/>
          <w:szCs w:val="24"/>
        </w:rPr>
        <w:t>,</w:t>
      </w:r>
      <w:r w:rsidR="00D01B6E" w:rsidRPr="00F82544">
        <w:rPr>
          <w:rFonts w:ascii="Times New Roman" w:hAnsi="Times New Roman" w:cs="Times New Roman"/>
          <w:sz w:val="24"/>
          <w:szCs w:val="24"/>
        </w:rPr>
        <w:t>7</w:t>
      </w:r>
      <w:r w:rsidRPr="00F82544">
        <w:rPr>
          <w:rFonts w:ascii="Times New Roman" w:hAnsi="Times New Roman" w:cs="Times New Roman"/>
          <w:sz w:val="24"/>
          <w:szCs w:val="24"/>
        </w:rPr>
        <w:t>,</w:t>
      </w:r>
      <w:r w:rsidR="00D01B6E" w:rsidRPr="00F82544">
        <w:rPr>
          <w:rFonts w:ascii="Times New Roman" w:hAnsi="Times New Roman" w:cs="Times New Roman"/>
          <w:sz w:val="24"/>
          <w:szCs w:val="24"/>
        </w:rPr>
        <w:t>9,10</w:t>
      </w:r>
    </w:p>
    <w:p w14:paraId="0000002F" w14:textId="347B4194" w:rsidR="009D3FCF" w:rsidRPr="00F82544" w:rsidRDefault="00FA46F6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R2: </w:t>
      </w:r>
      <w:r w:rsidR="00D01B6E" w:rsidRPr="00F82544">
        <w:rPr>
          <w:rFonts w:ascii="Times New Roman" w:hAnsi="Times New Roman" w:cs="Times New Roman"/>
          <w:sz w:val="24"/>
          <w:szCs w:val="24"/>
        </w:rPr>
        <w:t>1</w:t>
      </w:r>
      <w:r w:rsidRPr="00F82544">
        <w:rPr>
          <w:rFonts w:ascii="Times New Roman" w:hAnsi="Times New Roman" w:cs="Times New Roman"/>
          <w:sz w:val="24"/>
          <w:szCs w:val="24"/>
        </w:rPr>
        <w:t>,</w:t>
      </w:r>
      <w:r w:rsidR="00D01B6E" w:rsidRPr="00F82544">
        <w:rPr>
          <w:rFonts w:ascii="Times New Roman" w:hAnsi="Times New Roman" w:cs="Times New Roman"/>
          <w:sz w:val="24"/>
          <w:szCs w:val="24"/>
        </w:rPr>
        <w:t>2</w:t>
      </w:r>
      <w:r w:rsidRPr="00F82544">
        <w:rPr>
          <w:rFonts w:ascii="Times New Roman" w:hAnsi="Times New Roman" w:cs="Times New Roman"/>
          <w:sz w:val="24"/>
          <w:szCs w:val="24"/>
        </w:rPr>
        <w:t>,</w:t>
      </w:r>
      <w:r w:rsidR="00D01B6E" w:rsidRPr="00F82544">
        <w:rPr>
          <w:rFonts w:ascii="Times New Roman" w:hAnsi="Times New Roman" w:cs="Times New Roman"/>
          <w:sz w:val="24"/>
          <w:szCs w:val="24"/>
        </w:rPr>
        <w:t>5</w:t>
      </w:r>
      <w:r w:rsidRPr="00F82544">
        <w:rPr>
          <w:rFonts w:ascii="Times New Roman" w:hAnsi="Times New Roman" w:cs="Times New Roman"/>
          <w:sz w:val="24"/>
          <w:szCs w:val="24"/>
        </w:rPr>
        <w:t>,</w:t>
      </w:r>
      <w:r w:rsidR="00D01B6E" w:rsidRPr="00F82544">
        <w:rPr>
          <w:rFonts w:ascii="Times New Roman" w:hAnsi="Times New Roman" w:cs="Times New Roman"/>
          <w:sz w:val="24"/>
          <w:szCs w:val="24"/>
        </w:rPr>
        <w:t>8</w:t>
      </w:r>
      <w:r w:rsidRPr="00F82544">
        <w:rPr>
          <w:rFonts w:ascii="Times New Roman" w:hAnsi="Times New Roman" w:cs="Times New Roman"/>
          <w:sz w:val="24"/>
          <w:szCs w:val="24"/>
        </w:rPr>
        <w:t>,</w:t>
      </w:r>
      <w:r w:rsidR="00D01B6E" w:rsidRPr="00F82544">
        <w:rPr>
          <w:rFonts w:ascii="Times New Roman" w:hAnsi="Times New Roman" w:cs="Times New Roman"/>
          <w:sz w:val="24"/>
          <w:szCs w:val="24"/>
        </w:rPr>
        <w:t>10</w:t>
      </w:r>
    </w:p>
    <w:p w14:paraId="00000031" w14:textId="2C153742" w:rsidR="009D3FCF" w:rsidRPr="00F82544" w:rsidRDefault="00D01B6E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>R3:</w:t>
      </w:r>
      <w:r w:rsidRPr="00F82544">
        <w:rPr>
          <w:rFonts w:ascii="Times New Roman" w:hAnsi="Times New Roman" w:cs="Times New Roman"/>
          <w:sz w:val="24"/>
          <w:szCs w:val="24"/>
        </w:rPr>
        <w:t xml:space="preserve"> 1,2,3,6,10</w:t>
      </w:r>
      <w:bookmarkStart w:id="0" w:name="_heading=h.b9m8h0f0f0t5" w:colFirst="0" w:colLast="0"/>
      <w:bookmarkStart w:id="1" w:name="_heading=h.gjdgxs" w:colFirst="0" w:colLast="0"/>
      <w:bookmarkEnd w:id="0"/>
      <w:bookmarkEnd w:id="1"/>
    </w:p>
    <w:p w14:paraId="00000032" w14:textId="77777777" w:rsidR="009D3FCF" w:rsidRPr="00F82544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  <w:bookmarkStart w:id="2" w:name="_heading=h.wuposchmozq6" w:colFirst="0" w:colLast="0"/>
      <w:bookmarkEnd w:id="2"/>
    </w:p>
    <w:p w14:paraId="00000033" w14:textId="77777777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COMPLEJIDAD CICLOMÁTICA  </w:t>
      </w:r>
    </w:p>
    <w:p w14:paraId="00000034" w14:textId="77777777" w:rsidR="009D3FCF" w:rsidRPr="00F82544" w:rsidRDefault="009D3FCF">
      <w:pPr>
        <w:pStyle w:val="Normal2"/>
        <w:rPr>
          <w:rFonts w:ascii="Times New Roman" w:hAnsi="Times New Roman" w:cs="Times New Roman"/>
          <w:b/>
          <w:sz w:val="24"/>
          <w:szCs w:val="24"/>
        </w:rPr>
      </w:pPr>
    </w:p>
    <w:p w14:paraId="00000035" w14:textId="77777777" w:rsidR="009D3FCF" w:rsidRPr="00F82544" w:rsidRDefault="00FA46F6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>Se puede calcular de las siguientes formas:</w:t>
      </w:r>
    </w:p>
    <w:p w14:paraId="00000036" w14:textId="77777777" w:rsidR="009D3FCF" w:rsidRPr="00F82544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00000038" w14:textId="038195DB" w:rsidR="009D3FCF" w:rsidRPr="00F82544" w:rsidRDefault="00FA46F6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 xml:space="preserve">V(G) = </w:t>
      </w:r>
      <w:r w:rsidR="00F82544" w:rsidRPr="00F82544">
        <w:rPr>
          <w:rFonts w:ascii="Times New Roman" w:hAnsi="Times New Roman" w:cs="Times New Roman"/>
          <w:sz w:val="24"/>
          <w:szCs w:val="24"/>
        </w:rPr>
        <w:t>A</w:t>
      </w:r>
      <w:r w:rsidRPr="00F82544">
        <w:rPr>
          <w:rFonts w:ascii="Times New Roman" w:hAnsi="Times New Roman" w:cs="Times New Roman"/>
          <w:sz w:val="24"/>
          <w:szCs w:val="24"/>
        </w:rPr>
        <w:t xml:space="preserve"> – </w:t>
      </w:r>
      <w:r w:rsidR="00F82544" w:rsidRPr="00F82544">
        <w:rPr>
          <w:rFonts w:ascii="Times New Roman" w:hAnsi="Times New Roman" w:cs="Times New Roman"/>
          <w:sz w:val="24"/>
          <w:szCs w:val="24"/>
        </w:rPr>
        <w:t>N</w:t>
      </w:r>
      <w:r w:rsidRPr="00F82544">
        <w:rPr>
          <w:rFonts w:ascii="Times New Roman" w:hAnsi="Times New Roman" w:cs="Times New Roman"/>
          <w:sz w:val="24"/>
          <w:szCs w:val="24"/>
        </w:rPr>
        <w:t xml:space="preserve"> + 2 = </w:t>
      </w:r>
      <w:r w:rsidR="00F82544" w:rsidRPr="00F82544">
        <w:rPr>
          <w:rFonts w:ascii="Times New Roman" w:hAnsi="Times New Roman" w:cs="Times New Roman"/>
          <w:sz w:val="24"/>
          <w:szCs w:val="24"/>
        </w:rPr>
        <w:t>3</w:t>
      </w:r>
    </w:p>
    <w:p w14:paraId="12545E43" w14:textId="3F2E88CD" w:rsidR="00F82544" w:rsidRPr="00F82544" w:rsidRDefault="00F82544" w:rsidP="00F82544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>V(G) = 10 – 9 + 2 = 3</w:t>
      </w:r>
    </w:p>
    <w:p w14:paraId="00000039" w14:textId="77777777" w:rsidR="009D3FCF" w:rsidRPr="00F82544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0000003A" w14:textId="77777777" w:rsidR="009D3FCF" w:rsidRPr="00F82544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0000003B" w14:textId="77777777" w:rsidR="009D3FCF" w:rsidRPr="00F82544" w:rsidRDefault="00FA46F6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>DONDE:</w:t>
      </w:r>
    </w:p>
    <w:p w14:paraId="0000003D" w14:textId="77777777" w:rsidR="009D3FCF" w:rsidRPr="00F82544" w:rsidRDefault="00FA46F6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A: </w:t>
      </w:r>
      <w:r w:rsidRPr="00F82544">
        <w:rPr>
          <w:rFonts w:ascii="Times New Roman" w:hAnsi="Times New Roman" w:cs="Times New Roman"/>
          <w:sz w:val="24"/>
          <w:szCs w:val="24"/>
        </w:rPr>
        <w:t>Número de aristas</w:t>
      </w:r>
    </w:p>
    <w:p w14:paraId="0000003E" w14:textId="42F068AD" w:rsidR="009D3FCF" w:rsidRDefault="00FA46F6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N: </w:t>
      </w:r>
      <w:r w:rsidRPr="00F82544">
        <w:rPr>
          <w:rFonts w:ascii="Times New Roman" w:hAnsi="Times New Roman" w:cs="Times New Roman"/>
          <w:sz w:val="24"/>
          <w:szCs w:val="24"/>
        </w:rPr>
        <w:t xml:space="preserve">Número de nodos </w:t>
      </w:r>
    </w:p>
    <w:p w14:paraId="01B0357E" w14:textId="77777777" w:rsidR="00183AC3" w:rsidRPr="00F82544" w:rsidRDefault="00183AC3" w:rsidP="00183AC3">
      <w:pPr>
        <w:pStyle w:val="Normal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Carga de Imágenes</w:t>
      </w:r>
    </w:p>
    <w:p w14:paraId="6000D593" w14:textId="77777777" w:rsidR="00183AC3" w:rsidRPr="00F82544" w:rsidRDefault="00183AC3" w:rsidP="00183AC3">
      <w:pPr>
        <w:pStyle w:val="Normal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0E4817" w14:textId="77777777" w:rsidR="00183AC3" w:rsidRPr="00F82544" w:rsidRDefault="00183AC3" w:rsidP="00183AC3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>CÓDIGO FUENTE</w:t>
      </w:r>
    </w:p>
    <w:p w14:paraId="6EE217A1" w14:textId="77777777" w:rsidR="00183AC3" w:rsidRDefault="00183AC3" w:rsidP="00183AC3">
      <w:pPr>
        <w:pStyle w:val="Normal2"/>
        <w:rPr>
          <w:b/>
          <w:lang w:val="en-US"/>
        </w:rPr>
      </w:pPr>
    </w:p>
    <w:p w14:paraId="1B22C6CF" w14:textId="77777777" w:rsidR="00034A00" w:rsidRDefault="00034A00" w:rsidP="00183AC3">
      <w:pPr>
        <w:pStyle w:val="Normal2"/>
        <w:rPr>
          <w:b/>
          <w:lang w:val="en-US"/>
        </w:rPr>
      </w:pPr>
    </w:p>
    <w:p w14:paraId="13830583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47720F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classifyImage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0938B4A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imageBase64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split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','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)[</w:t>
      </w:r>
      <w:r w:rsidRPr="00034A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14:paraId="5F76DCA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DFBF424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Configurar los parámetros para la llamada a la API con Axios</w:t>
      </w:r>
    </w:p>
    <w:p w14:paraId="75D2047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url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'https://classify.roboflow.com/plagues-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cwxwv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/1'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502E92F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apiKey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'f1lBp5ksVVfqqMhci32v'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BB8655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headers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{</w:t>
      </w:r>
    </w:p>
    <w:p w14:paraId="5C14E6C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'Content-Type'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'application/x-www-form-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urlencoded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28E6BCF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};</w:t>
      </w:r>
    </w:p>
    <w:p w14:paraId="36EBDA3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11F80AC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params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{</w:t>
      </w:r>
    </w:p>
    <w:p w14:paraId="0097F04C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api_key</w:t>
      </w:r>
      <w:proofErr w:type="spellEnd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apiKey</w:t>
      </w:r>
      <w:proofErr w:type="spellEnd"/>
    </w:p>
    <w:p w14:paraId="5FEA54B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};</w:t>
      </w:r>
    </w:p>
    <w:p w14:paraId="3BC11121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8BAEEB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try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{</w:t>
      </w:r>
    </w:p>
    <w:p w14:paraId="3664A02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Realizar la llamada a la API con Axios</w:t>
      </w:r>
    </w:p>
    <w:p w14:paraId="4D60982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axios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post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url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imageBase64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{</w:t>
      </w:r>
    </w:p>
    <w:p w14:paraId="0DBA4C3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params</w:t>
      </w:r>
      <w:proofErr w:type="spellEnd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params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3F0B96D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headers</w:t>
      </w:r>
      <w:proofErr w:type="spellEnd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headers</w:t>
      </w:r>
      <w:proofErr w:type="spellEnd"/>
    </w:p>
    <w:p w14:paraId="3AA7091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});</w:t>
      </w:r>
    </w:p>
    <w:p w14:paraId="3515177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532151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Verificar si la respuesta es exitosa</w:t>
      </w:r>
    </w:p>
    <w:p w14:paraId="6D5FB333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predicted_classes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B6A8CF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confidence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encontrarCategoriaMaxima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predictions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11AD8BC3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[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predicted_</w:t>
      </w:r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classes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confidence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14:paraId="49D770A3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}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catch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(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error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any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 {</w:t>
      </w:r>
    </w:p>
    <w:p w14:paraId="6908EAE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Manejar errores</w:t>
      </w:r>
    </w:p>
    <w:p w14:paraId="1628FAB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console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error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'Error en la llamada a la API:'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error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message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3D26DA94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[];</w:t>
      </w:r>
    </w:p>
    <w:p w14:paraId="169C3E07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}</w:t>
      </w:r>
    </w:p>
    <w:p w14:paraId="0304595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14:paraId="58E49E1F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592EF9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postHistoria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HistoriaData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selectedFile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File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):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Promise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void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 {</w:t>
      </w:r>
    </w:p>
    <w:p w14:paraId="00FE6D0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url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'http://localhost:8000/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historias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/'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BA90147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DA2DDE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Obtener el token de acceso de la cookie</w:t>
      </w:r>
    </w:p>
    <w:p w14:paraId="4C28D04C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access_token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getCookie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access_token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54CBCF7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9E322F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Agregar el token al encabezado de la solicitud</w:t>
      </w:r>
    </w:p>
    <w:p w14:paraId="09C0EE3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headers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Headers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497F8C52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Authorization: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`Bearer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access_</w:t>
      </w:r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token</w:t>
      </w:r>
      <w:proofErr w:type="spellEnd"/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 </w:t>
      </w:r>
      <w:proofErr w:type="spell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Agregar</w:t>
      </w:r>
      <w:proofErr w:type="spellEnd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el token al </w:t>
      </w:r>
      <w:proofErr w:type="spell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encabezado</w:t>
      </w:r>
      <w:proofErr w:type="spellEnd"/>
    </w:p>
    <w:p w14:paraId="3D37058C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'Content-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Type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application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json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Establecer el tipo de contenido según tus necesidades</w:t>
      </w:r>
    </w:p>
    <w:p w14:paraId="02DCAAF3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    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});</w:t>
      </w:r>
    </w:p>
    <w:p w14:paraId="6696CCA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235C1C4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requestOptions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RequestInit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{</w:t>
      </w:r>
    </w:p>
    <w:p w14:paraId="2357554C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method: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'POST'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686FF6F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headers: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headers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2A62179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body: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JSON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stringify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0305FC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};</w:t>
      </w:r>
    </w:p>
    <w:p w14:paraId="2AD790FD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AE2142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try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14:paraId="3E2ADDC7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fetch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url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requestOptions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0D8AE01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3C32F5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if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(!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response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ok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 {</w:t>
      </w:r>
    </w:p>
    <w:p w14:paraId="11FCE34C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Si la respuesta no es exitosa, lanzar un error</w:t>
      </w:r>
    </w:p>
    <w:p w14:paraId="2DA88C4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errorText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text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361AB6C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throw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Error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`Error en la solicitud: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${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errorText</w:t>
      </w:r>
      <w:proofErr w:type="spellEnd"/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}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`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39E26CC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}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14:paraId="3E73AD2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json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14:paraId="76C6F7CD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historia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A1D619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 </w:t>
      </w:r>
      <w:proofErr w:type="gram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console.log(</w:t>
      </w:r>
      <w:proofErr w:type="gramEnd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'Historia', </w:t>
      </w:r>
      <w:proofErr w:type="spell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historia</w:t>
      </w:r>
      <w:proofErr w:type="spellEnd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);</w:t>
      </w:r>
    </w:p>
    <w:p w14:paraId="6436C4D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formData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FormData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242A28CD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formData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append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'file'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selectedFile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006BF8E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9383A6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fetch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'http://localhost:8000/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api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/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historia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/image/'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historia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{</w:t>
      </w:r>
    </w:p>
    <w:p w14:paraId="0D25CA7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method: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'POST'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7DD4903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body: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formData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5EAC8FA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headers: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14:paraId="1D0FCA3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Authorization: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`Bearer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access_</w:t>
      </w:r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token</w:t>
      </w:r>
      <w:proofErr w:type="spellEnd"/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 </w:t>
      </w:r>
      <w:proofErr w:type="spell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Agregar</w:t>
      </w:r>
      <w:proofErr w:type="spellEnd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el token al </w:t>
      </w:r>
      <w:proofErr w:type="spell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encabezado</w:t>
      </w:r>
      <w:proofErr w:type="spellEnd"/>
    </w:p>
    <w:p w14:paraId="01CD83F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      }</w:t>
      </w:r>
    </w:p>
    <w:p w14:paraId="444B4D81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  });</w:t>
      </w:r>
    </w:p>
    <w:p w14:paraId="17E9140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3B10F14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(!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ok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1A9C4C42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errorText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text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7926393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proofErr w:type="spellStart"/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throw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Error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`Error en la solicitud: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${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errorText</w:t>
      </w:r>
      <w:proofErr w:type="spellEnd"/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}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`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4A6E10D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}</w:t>
      </w:r>
    </w:p>
    <w:p w14:paraId="7B89709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2B1DC5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enviarMensajeAlPadre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5C5F2DD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}</w:t>
      </w:r>
    </w:p>
    <w:p w14:paraId="4A6EF723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E0BC59F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// </w:t>
      </w:r>
      <w:proofErr w:type="gram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console.log(</w:t>
      </w:r>
      <w:proofErr w:type="gramEnd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'Solicitud exitosa');</w:t>
      </w:r>
    </w:p>
    <w:p w14:paraId="44A9185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location.reload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();</w:t>
      </w:r>
    </w:p>
    <w:p w14:paraId="26168DB4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}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catch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error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any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4A4707A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console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error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error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message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21FDACFF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spellStart"/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throw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error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;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Puedes manejar el error o relanzarlo según tus necesidades</w:t>
      </w:r>
    </w:p>
    <w:p w14:paraId="1BE27ADF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5A907462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14:paraId="72CDB65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8D9AA5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handleFileSelect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event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Event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316860A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input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event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target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HTMLInputElement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C510ECF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CB1E5C1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input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files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&amp;&amp;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input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files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&gt; </w:t>
      </w:r>
      <w:r w:rsidRPr="00034A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6FC7ECAF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const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selectedFile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input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files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[</w:t>
      </w:r>
      <w:r w:rsidRPr="00034A0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];</w:t>
      </w:r>
    </w:p>
    <w:p w14:paraId="63CFF207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B84EB82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Leer el contenido del archivo como base64</w:t>
      </w:r>
    </w:p>
    <w:p w14:paraId="754BA274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reader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FileReader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71A4403D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reader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onloadend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() {</w:t>
      </w:r>
    </w:p>
    <w:p w14:paraId="454146F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result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reader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|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null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44D483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blanco_biologico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3D8BDA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intensidad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CEF73F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result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4940F0EC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promise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classifyImage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result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5B6762ED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promise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then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14:paraId="284B0C1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gramEnd"/>
      <w:r w:rsidRPr="00034A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].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predicted_classes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21BC112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&lt;= </w:t>
      </w:r>
      <w:r w:rsidRPr="00034A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5DCAACE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   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blanco_biologico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'healthy'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357D9D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intensidad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14:paraId="1C4C97E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} </w:t>
      </w:r>
      <w:proofErr w:type="spellStart"/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else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{</w:t>
      </w:r>
    </w:p>
    <w:p w14:paraId="416C0C0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    </w:t>
      </w:r>
      <w:proofErr w:type="gramStart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({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blanco</w:t>
      </w:r>
      <w:proofErr w:type="gramEnd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_biologico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intensidad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} = </w:t>
      </w:r>
      <w:proofErr w:type="spell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clasificarResultados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));</w:t>
      </w:r>
    </w:p>
    <w:p w14:paraId="6916283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    }</w:t>
      </w:r>
    </w:p>
    <w:p w14:paraId="1212486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270A9F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// </w:t>
      </w:r>
      <w:proofErr w:type="gram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console.log(</w:t>
      </w:r>
      <w:proofErr w:type="spellStart"/>
      <w:proofErr w:type="gramEnd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blanco_biologico</w:t>
      </w:r>
      <w:proofErr w:type="spellEnd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, intensidad);</w:t>
      </w:r>
    </w:p>
    <w:p w14:paraId="1735C0C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proofErr w:type="spellStart"/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const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historiaData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HistoriaData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{</w:t>
      </w:r>
    </w:p>
    <w:p w14:paraId="043052E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fecha: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Date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Start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proofErr w:type="spell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toISOString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(),</w:t>
      </w:r>
    </w:p>
    <w:p w14:paraId="4CEA2B62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intensidad: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intensidad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4E8F2DE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   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blanco_biologico</w:t>
      </w:r>
      <w:proofErr w:type="spellEnd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blanco_biologico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65E11F4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id: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''</w:t>
      </w:r>
    </w:p>
    <w:p w14:paraId="0879EC9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    };</w:t>
      </w:r>
    </w:p>
    <w:p w14:paraId="48772C9C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</w:p>
    <w:p w14:paraId="1EF733E4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proofErr w:type="spellStart"/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await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postHistoria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proofErr w:type="gramEnd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historiaData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selectedFile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0C8E75C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});</w:t>
      </w:r>
    </w:p>
    <w:p w14:paraId="5049968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}</w:t>
      </w:r>
    </w:p>
    <w:p w14:paraId="3221AD1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};</w:t>
      </w:r>
    </w:p>
    <w:p w14:paraId="50F912B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E507A8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Leer el contenido del archivo como base64</w:t>
      </w:r>
    </w:p>
    <w:p w14:paraId="707A85A1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reader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readAsDataURL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selectedFile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27656EFF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}</w:t>
      </w:r>
    </w:p>
    <w:p w14:paraId="795FE9B3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</w:t>
      </w:r>
    </w:p>
    <w:p w14:paraId="5A171152" w14:textId="72B16955" w:rsidR="00034A00" w:rsidRPr="00B12359" w:rsidRDefault="00034A00" w:rsidP="00183AC3">
      <w:pPr>
        <w:pStyle w:val="Normal2"/>
        <w:rPr>
          <w:b/>
          <w:lang w:val="en-US"/>
        </w:rPr>
        <w:sectPr w:rsidR="00034A00" w:rsidRPr="00B12359" w:rsidSect="00F82544">
          <w:headerReference w:type="default" r:id="rId11"/>
          <w:pgSz w:w="11900" w:h="16840"/>
          <w:pgMar w:top="1417" w:right="1701" w:bottom="540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248603D1" w14:textId="77777777" w:rsidR="00183AC3" w:rsidRPr="00F82544" w:rsidRDefault="00183AC3" w:rsidP="00183AC3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lastRenderedPageBreak/>
        <w:t>Diagrama de Flujo</w:t>
      </w:r>
    </w:p>
    <w:p w14:paraId="1BEC9821" w14:textId="03F4D90B" w:rsidR="00183AC3" w:rsidRDefault="00183AC3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</w:p>
    <w:p w14:paraId="63371C6A" w14:textId="2587223A" w:rsidR="00183AC3" w:rsidRDefault="00183AC3" w:rsidP="00183AC3">
      <w:pPr>
        <w:pStyle w:val="Normal2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492E8D" wp14:editId="30D82B23">
            <wp:extent cx="2943225" cy="3895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BD3C" w14:textId="4AF54F73" w:rsidR="00183AC3" w:rsidRPr="00183AC3" w:rsidRDefault="00183AC3" w:rsidP="00183AC3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>GRAFO</w:t>
      </w:r>
    </w:p>
    <w:p w14:paraId="70FD4FA2" w14:textId="5C84896F" w:rsidR="00183AC3" w:rsidRDefault="00183AC3" w:rsidP="00183AC3">
      <w:pPr>
        <w:pStyle w:val="Normal2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183AC3">
        <w:rPr>
          <w:noProof/>
        </w:rPr>
        <w:t xml:space="preserve"> </w:t>
      </w:r>
      <w:r w:rsidRPr="00183A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C6BB2B" wp14:editId="179EE0C9">
            <wp:extent cx="1991003" cy="3105583"/>
            <wp:effectExtent l="76200" t="76200" r="142875" b="133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1055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F70A29" w14:textId="77777777" w:rsidR="00183AC3" w:rsidRPr="00F82544" w:rsidRDefault="00183AC3" w:rsidP="00183AC3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RUTAS  </w:t>
      </w:r>
    </w:p>
    <w:p w14:paraId="6B4DA022" w14:textId="77777777" w:rsidR="00183AC3" w:rsidRPr="00F82544" w:rsidRDefault="00183AC3" w:rsidP="00183AC3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R1: </w:t>
      </w:r>
      <w:r w:rsidRPr="00F82544">
        <w:rPr>
          <w:rFonts w:ascii="Times New Roman" w:hAnsi="Times New Roman" w:cs="Times New Roman"/>
          <w:sz w:val="24"/>
          <w:szCs w:val="24"/>
        </w:rPr>
        <w:t>1</w:t>
      </w:r>
      <w:r w:rsidRPr="00F82544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3,5</w:t>
      </w:r>
    </w:p>
    <w:p w14:paraId="1C051F01" w14:textId="77777777" w:rsidR="00183AC3" w:rsidRPr="00F82544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R2: </w:t>
      </w:r>
      <w:r>
        <w:rPr>
          <w:rFonts w:ascii="Times New Roman" w:hAnsi="Times New Roman" w:cs="Times New Roman"/>
          <w:sz w:val="24"/>
          <w:szCs w:val="24"/>
        </w:rPr>
        <w:t>2,4</w:t>
      </w:r>
    </w:p>
    <w:p w14:paraId="0B833D83" w14:textId="3FF5BB6E" w:rsidR="00183AC3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51243DD5" w14:textId="7664EA2B" w:rsidR="00183AC3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18787300" w14:textId="5FE098BF" w:rsidR="00183AC3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4650B7BF" w14:textId="21A5E47E" w:rsidR="00183AC3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743B81E6" w14:textId="29F34360" w:rsidR="00183AC3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746C8639" w14:textId="77777777" w:rsidR="00183AC3" w:rsidRPr="00F82544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33664503" w14:textId="46248F68" w:rsidR="00183AC3" w:rsidRPr="00F82544" w:rsidRDefault="00183AC3" w:rsidP="00183AC3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COMPLEJIDAD CICLOMÁTICA  </w:t>
      </w:r>
    </w:p>
    <w:p w14:paraId="75725C34" w14:textId="77777777" w:rsidR="00183AC3" w:rsidRPr="00F82544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>Se puede calcular de las siguientes formas:</w:t>
      </w:r>
    </w:p>
    <w:p w14:paraId="3F48281C" w14:textId="77777777" w:rsidR="00183AC3" w:rsidRPr="00F82544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4E377F55" w14:textId="77777777" w:rsidR="00183AC3" w:rsidRPr="00F82544" w:rsidRDefault="00183AC3" w:rsidP="00183AC3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 xml:space="preserve">V(G) = A – N + 2 =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21CAC75" w14:textId="0A3D0478" w:rsidR="00183AC3" w:rsidRPr="00F82544" w:rsidRDefault="00183AC3" w:rsidP="00183AC3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 xml:space="preserve">V(G) =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825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82544">
        <w:rPr>
          <w:rFonts w:ascii="Times New Roman" w:hAnsi="Times New Roman" w:cs="Times New Roman"/>
          <w:sz w:val="24"/>
          <w:szCs w:val="24"/>
        </w:rPr>
        <w:t xml:space="preserve"> + 2 =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110D068" w14:textId="77777777" w:rsidR="00183AC3" w:rsidRPr="00F82544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5D17FFB2" w14:textId="77777777" w:rsidR="00183AC3" w:rsidRPr="00F82544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7CB9284D" w14:textId="77777777" w:rsidR="00183AC3" w:rsidRPr="00F82544" w:rsidRDefault="00183AC3" w:rsidP="00183AC3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>DONDE:</w:t>
      </w:r>
    </w:p>
    <w:p w14:paraId="664C0D9A" w14:textId="77777777" w:rsidR="00183AC3" w:rsidRPr="00F82544" w:rsidRDefault="00183AC3" w:rsidP="00183AC3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A: </w:t>
      </w:r>
      <w:r w:rsidRPr="00F82544">
        <w:rPr>
          <w:rFonts w:ascii="Times New Roman" w:hAnsi="Times New Roman" w:cs="Times New Roman"/>
          <w:sz w:val="24"/>
          <w:szCs w:val="24"/>
        </w:rPr>
        <w:t>Número de aristas</w:t>
      </w:r>
    </w:p>
    <w:p w14:paraId="0EB2C210" w14:textId="77777777" w:rsidR="00183AC3" w:rsidRPr="00F82544" w:rsidRDefault="00183AC3" w:rsidP="00183AC3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N: </w:t>
      </w:r>
      <w:r w:rsidRPr="00F82544">
        <w:rPr>
          <w:rFonts w:ascii="Times New Roman" w:hAnsi="Times New Roman" w:cs="Times New Roman"/>
          <w:sz w:val="24"/>
          <w:szCs w:val="24"/>
        </w:rPr>
        <w:t xml:space="preserve">Número de nodos </w:t>
      </w:r>
    </w:p>
    <w:p w14:paraId="5C02E94E" w14:textId="2546C650" w:rsidR="00183AC3" w:rsidRDefault="00183AC3" w:rsidP="00183AC3">
      <w:pPr>
        <w:pStyle w:val="Normal2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27329F4A" w14:textId="00B420B3" w:rsidR="005F6089" w:rsidRDefault="005F6089" w:rsidP="00183AC3">
      <w:pPr>
        <w:pStyle w:val="Normal2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19571772" w14:textId="3D2B2E88" w:rsidR="00034A00" w:rsidRDefault="00034A00" w:rsidP="00183AC3">
      <w:pPr>
        <w:pStyle w:val="Normal2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3CA4ECA3" w14:textId="77777777" w:rsidR="00034A00" w:rsidRPr="00F82544" w:rsidRDefault="00034A00" w:rsidP="00183AC3">
      <w:pPr>
        <w:pStyle w:val="Normal2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sectPr w:rsidR="00034A00" w:rsidRPr="00F82544" w:rsidSect="00F82544">
      <w:pgSz w:w="11900" w:h="16840"/>
      <w:pgMar w:top="1417" w:right="1701" w:bottom="54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074CC" w14:textId="77777777" w:rsidR="00296FFF" w:rsidRDefault="00296FFF">
      <w:r>
        <w:separator/>
      </w:r>
    </w:p>
  </w:endnote>
  <w:endnote w:type="continuationSeparator" w:id="0">
    <w:p w14:paraId="03A0CDA7" w14:textId="77777777" w:rsidR="00296FFF" w:rsidRDefault="00296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2679D" w14:textId="77777777" w:rsidR="00296FFF" w:rsidRDefault="00296FFF">
      <w:r>
        <w:separator/>
      </w:r>
    </w:p>
  </w:footnote>
  <w:footnote w:type="continuationSeparator" w:id="0">
    <w:p w14:paraId="2B022D8B" w14:textId="77777777" w:rsidR="00296FFF" w:rsidRDefault="00296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F" w14:textId="77777777" w:rsidR="009D3FCF" w:rsidRDefault="009D3FCF">
    <w:pPr>
      <w:pStyle w:val="Normal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37964" w14:textId="77777777" w:rsidR="00183AC3" w:rsidRDefault="00183AC3">
    <w:pPr>
      <w:pStyle w:val="Normal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7215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FCF"/>
    <w:rsid w:val="00034A00"/>
    <w:rsid w:val="00183AC3"/>
    <w:rsid w:val="00296FFF"/>
    <w:rsid w:val="003E03CC"/>
    <w:rsid w:val="00493AB3"/>
    <w:rsid w:val="00581FEE"/>
    <w:rsid w:val="005F6089"/>
    <w:rsid w:val="006F4515"/>
    <w:rsid w:val="00843B04"/>
    <w:rsid w:val="009D3FCF"/>
    <w:rsid w:val="00B56CE4"/>
    <w:rsid w:val="00CE65AB"/>
    <w:rsid w:val="00D01B6E"/>
    <w:rsid w:val="00E715EF"/>
    <w:rsid w:val="00F82544"/>
    <w:rsid w:val="00FA46F6"/>
    <w:rsid w:val="00FF7209"/>
    <w:rsid w:val="040150E4"/>
    <w:rsid w:val="40D185D8"/>
    <w:rsid w:val="430CCC76"/>
    <w:rsid w:val="51A8F6BF"/>
    <w:rsid w:val="5824EB40"/>
    <w:rsid w:val="6B1881DD"/>
    <w:rsid w:val="72312105"/>
    <w:rsid w:val="7B493F2D"/>
    <w:rsid w:val="7C42BDD1"/>
    <w:rsid w:val="7FCEC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E3EA"/>
  <w15:docId w15:val="{7796E8AE-C3CB-4EE8-A901-588D3789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lang w:val="es-CR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</w:rPr>
  </w:style>
  <w:style w:type="paragraph" w:customStyle="1" w:styleId="Title0">
    <w:name w:val="Title0"/>
    <w:basedOn w:val="Normal0"/>
    <w:next w:val="Normal0"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</w:rPr>
  </w:style>
  <w:style w:type="paragraph" w:customStyle="1" w:styleId="Title1">
    <w:name w:val="Title1"/>
    <w:basedOn w:val="Normal1"/>
    <w:next w:val="Normal1"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  <w:qFormat/>
    <w:rsid w:val="00374BF2"/>
    <w:rPr>
      <w:rFonts w:eastAsia="Calibri"/>
    </w:rPr>
  </w:style>
  <w:style w:type="table" w:customStyle="1" w:styleId="NormalTable2">
    <w:name w:val="Normal Table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2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2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2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paragraph" w:customStyle="1" w:styleId="Title2">
    <w:name w:val="Title2"/>
    <w:basedOn w:val="Normal2"/>
    <w:next w:val="Normal2"/>
    <w:link w:val="TtuloCar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character" w:customStyle="1" w:styleId="TtuloCar">
    <w:name w:val="Título Car"/>
    <w:basedOn w:val="Fuentedeprrafopredeter"/>
    <w:link w:val="Title2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NormalTable2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2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2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2"/>
    <w:next w:val="Normal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0">
    <w:name w:val="Subtitle0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1">
    <w:name w:val="Subtitle1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8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goFH2oej/zi7fRMgxL32Chxiw==">AMUW2mWfUC/Guy4Tk0CsgE11KrvR8bIOvYonF8Of0CXMOCQpTtjhOaa2r+IHhs1Mm/8I8Pfl6BhvzpthQ+KVMeKPwcRnq7fAzGnOIO4Lj1odkamKfhxZqVeKWxUo8tOtrZVj+IaThBwmcH8cS2kJpMWbb6CIpo4UCUJqCJCMKDk+Ktg15GGbn+o=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1212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 </cp:lastModifiedBy>
  <cp:revision>3</cp:revision>
  <dcterms:created xsi:type="dcterms:W3CDTF">2024-02-21T03:23:00Z</dcterms:created>
  <dcterms:modified xsi:type="dcterms:W3CDTF">2024-02-21T03:37:00Z</dcterms:modified>
</cp:coreProperties>
</file>