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C9F8" w14:textId="3AF0F552" w:rsidR="00D47890" w:rsidRPr="00833349" w:rsidRDefault="00833349" w:rsidP="00833349">
      <w:pPr>
        <w:jc w:val="center"/>
        <w:rPr>
          <w:b/>
          <w:bCs/>
          <w:sz w:val="48"/>
          <w:szCs w:val="48"/>
          <w:u w:val="single"/>
        </w:rPr>
      </w:pPr>
      <w:r w:rsidRPr="00833349">
        <w:rPr>
          <w:b/>
          <w:bCs/>
          <w:sz w:val="48"/>
          <w:szCs w:val="48"/>
          <w:u w:val="single"/>
        </w:rPr>
        <w:t>Project 1 part 5</w:t>
      </w:r>
    </w:p>
    <w:p w14:paraId="49000B4D" w14:textId="21BE71E0" w:rsidR="00833349" w:rsidRDefault="00833349"/>
    <w:p w14:paraId="22235D3E" w14:textId="5871828E" w:rsidR="00833349" w:rsidRPr="00833349" w:rsidRDefault="00833349">
      <w:pPr>
        <w:rPr>
          <w:sz w:val="32"/>
          <w:szCs w:val="32"/>
        </w:rPr>
      </w:pPr>
      <w:r w:rsidRPr="00833349">
        <w:rPr>
          <w:sz w:val="32"/>
          <w:szCs w:val="32"/>
        </w:rPr>
        <w:tab/>
        <w:t xml:space="preserve">If I was given money, the obvious thing that comes to my mind is to add graphics to the game. It’s not only more interested than a text game, but also has many options, such as 2d, 3d, cartoonish, realism, </w:t>
      </w:r>
      <w:proofErr w:type="spellStart"/>
      <w:r w:rsidRPr="00833349">
        <w:rPr>
          <w:sz w:val="32"/>
          <w:szCs w:val="32"/>
        </w:rPr>
        <w:t>etc</w:t>
      </w:r>
      <w:proofErr w:type="spellEnd"/>
      <w:r w:rsidRPr="00833349">
        <w:rPr>
          <w:sz w:val="32"/>
          <w:szCs w:val="32"/>
        </w:rPr>
        <w:t xml:space="preserve">… But not only that, the story would probably need to be expanded and more detailed, so the player feels attached to the characters. I could possibly also add animations, weapon shooting mechanism, lighting, </w:t>
      </w:r>
      <w:r w:rsidR="00B10CEB">
        <w:rPr>
          <w:sz w:val="32"/>
          <w:szCs w:val="32"/>
        </w:rPr>
        <w:t xml:space="preserve">physics, </w:t>
      </w:r>
      <w:r w:rsidRPr="00833349">
        <w:rPr>
          <w:sz w:val="32"/>
          <w:szCs w:val="32"/>
        </w:rPr>
        <w:t xml:space="preserve">and such. </w:t>
      </w:r>
      <w:r>
        <w:rPr>
          <w:sz w:val="32"/>
          <w:szCs w:val="32"/>
        </w:rPr>
        <w:t xml:space="preserve">And all of this is no easy work, so hiring more developers and artists would help substantially. </w:t>
      </w:r>
    </w:p>
    <w:sectPr w:rsidR="00833349" w:rsidRPr="0083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9"/>
    <w:rsid w:val="00833349"/>
    <w:rsid w:val="00B10CEB"/>
    <w:rsid w:val="00D4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8009"/>
  <w15:chartTrackingRefBased/>
  <w15:docId w15:val="{04AF4A0A-788E-4CC7-ADB1-476EF22C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Habeeb, Issa</dc:creator>
  <cp:keywords/>
  <dc:description/>
  <cp:lastModifiedBy>Habeeb, Issa</cp:lastModifiedBy>
  <cp:revision>1</cp:revision>
  <dcterms:created xsi:type="dcterms:W3CDTF">2022-02-04T20:20:00Z</dcterms:created>
  <dcterms:modified xsi:type="dcterms:W3CDTF">2022-02-04T20:35:00Z</dcterms:modified>
</cp:coreProperties>
</file>