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SUJAL SHYAM KATE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AI Automation &amp; Full Stack Developer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katesujal36@gmail.com  |  +91 8425949785  |  Mira Road, Maharashtra  |  </w:t>
      </w:r>
      <w:hyperlink w:history="1" r:id="rIdowyiuyyhqltfkygz0n7oj">
        <w:r>
          <w:rPr>
            <w:rFonts w:ascii="Calibri" w:cs="Calibri" w:eastAsia="Calibri" w:hAnsi="Calibri"/>
            <w:b/>
            <w:bCs/>
            <w:color w:val="2563E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3cuklf98pccjiyxgwr6cy">
        <w:r>
          <w:rPr>
            <w:rFonts w:ascii="Calibri" w:cs="Calibri" w:eastAsia="Calibri" w:hAnsi="Calibri"/>
            <w:b/>
            <w:bCs/>
            <w:color w:val="2563E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PROFESSIONAL SUMMARY</w:t>
      </w:r>
    </w:p>
    <w:p>
      <w:pPr>
        <w:spacing w:after="60" w:before="2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18"/>
          <w:szCs w:val="18"/>
        </w:rPr>
        <w:t xml:space="preserve">Motivated Computer Science graduate with hands-on experience in frontend development, data analysis, QA &amp; software testing, and AI-integrated applications. Skilled in building interactive web interfaces, analyzing data using Excel and Power BI, and ensuring software quality through structured testing practices. A quick learner with strong analytical and problem-solving abilities, eager to contribute in data-driven, quality-focused, or frontend AI-powered roles.</w:t>
      </w:r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TECHNICAL SKILLS</w:t>
      </w:r>
    </w:p>
    <w:p>
      <w:pPr>
        <w:spacing w:after="15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HTML, CSS, JavaScript, Python (Basic), Dart</w:t>
      </w:r>
    </w:p>
    <w:p>
      <w:pPr>
        <w:spacing w:after="15" w:before="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Next.js 14, React, Flutter, Responsive UI Design, TailwindCSS</w:t>
      </w:r>
    </w:p>
    <w:p>
      <w:pPr>
        <w:spacing w:after="15" w:before="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 &amp; DB: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FastAPI, Flask, Firebase, Prisma ORM, SQLite, REST APIs</w:t>
      </w:r>
    </w:p>
    <w:p>
      <w:pPr>
        <w:spacing w:after="15" w:before="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Analysis: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MS Excel (Advanced Formulas, Pivot Tables), Power BI, Pandas, Data Cleaning, Data Validation, Reporting</w:t>
      </w:r>
    </w:p>
    <w:p>
      <w:pPr>
        <w:spacing w:after="15" w:before="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 &amp; Data Skills: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Data Labeling (Text &amp; Image Annotation), Dataset Preparation for AI/ML, AI-powered App Integration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Git, GitHub, Vercel, VS Code</w:t>
      </w:r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PROFESSIONAL EXPERIENCE</w:t>
      </w:r>
    </w:p>
    <w:p>
      <w:pPr>
        <w:tabs>
          <w:tab w:val="right" w:pos="9200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Freelance Full Stack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ProdWave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March 2026 – June 2026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responsive web pages and Flutter mobile application screens, implementing authentication, dashboards, and core application features.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Identified and resolved bugs, improving application performance and stability; collaborated with team using Git for version control and feature development.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Contributed to UI/UX improvements and conducted pre-deployment testing to ensure quality across web and mobile platforms.</w:t>
      </w:r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DataSense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Web-Based Data Analysis Platform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full-stack browser-based data analysis platform using Next.js 14 (TypeScript), FastAPI, Pandas, and Prisma ORM + SQLite — enabling users to upload CSV/Excel datasets and perform cleaning, filtering, statistical exploration, and pivot table generation with zero code.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multi-format drag-and-drop upload with automatic delimiter detection, spreadsheet-style interactive grid with data type inference, column distribution inspector, and summary metric cards (missing cells, duplicates, memory size).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2563EB"/>
          <w:sz w:val="18"/>
          <w:szCs w:val="18"/>
          <w:u w:val="single"/>
        </w:rPr>
        <w:t xml:space="preserve">github.com/Itachi210-cmd/DataSense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HomeConnect AI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AI-Powered Real Estate CRM Platform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full-stack real estate CRM using Next.js 14, Prisma ORM, and SQLite with multi-role authentication (Buyer / Agent / Admin) via NextAuth.js, featuring lead tracking, appointment scheduling, and map-based property search.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an AI Match Score Engine for property suitability ranking and an AI-powered description generator for agents; deployed on Vercel.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2563EB"/>
          <w:sz w:val="18"/>
          <w:szCs w:val="18"/>
          <w:u w:val="single"/>
        </w:rPr>
        <w:t xml:space="preserve">github.com/Itachi210-cmd/HomeConnect-AI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SocietyEase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Smart Housing Society Management App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cross-platform housing society management app using Flutter (Dart) and Firebase with role-based access for Residents and Admin, featuring real-time complaint tracking, digital notice board, and maintenance bill management via Cloud Firestore.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 modern Bento Grid UI with Glassmorphism and staggered animations; performed manual UI/UX testing across screen sizes to ensure consistent cross-platform experience.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2563EB"/>
          <w:sz w:val="18"/>
          <w:szCs w:val="18"/>
          <w:u w:val="single"/>
        </w:rPr>
        <w:t xml:space="preserve">github.com/Itachi210-cmd/SocietyEase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CosmoQuery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Space Science Research Dashboard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full-stack astronomical dashboard using Python (Flask) and Vanilla JavaScript with server-side chunking to handle 30,000+ NASA exoplanet records, featuring real-time filtering, interactive charts, and a Habitability Calculator.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Performed data validation and quality checks on large-scale NASA datasets; designed an immersive Glassmorphism UI with Deep Space particle effects and planetary comparison tool; deployed on Vercel.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2563EB"/>
          <w:sz w:val="18"/>
          <w:szCs w:val="18"/>
          <w:u w:val="single"/>
        </w:rPr>
        <w:t xml:space="preserve">github.com/Itachi210-cmd/cosmoquery</w:t>
      </w:r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9200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Science in Computer Science (M.Sc. CS)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Annasaheb Vartak College, Vasai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2026 – 2028 (Expected)</w:t>
      </w:r>
    </w:p>
    <w:p>
      <w:pPr>
        <w:tabs>
          <w:tab w:val="right" w:pos="9200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Shankar Narayan College of Arts and Commerce, Mumbai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2023 – 2026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7.95 / 10  |  Graduated: 2026</w:t>
      </w:r>
    </w:p>
    <w:p>
      <w:pPr>
        <w:pageBreakBefore/>
      </w:pPr>
      <w:r>
        <w:t xml:space="preserve"/>
      </w:r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Business Intelligence using Advanced Excel and Power BI — EXCELR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Data Structures &amp; Algorithms — EXCELR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Foundations of Programming with Python — EXCELR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Data Labeling Virtual Work Experience — Forage</w:t>
      </w:r>
    </w:p>
    <w:p>
      <w:pPr>
        <w:pBdr>
          <w:bottom w:val="single" w:color="2563EB" w:sz="6"/>
        </w:pBdr>
        <w:spacing w:after="40" w:before="1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ADDITIONAL INFORMATION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English, Hindi, Marathi</w:t>
      </w:r>
    </w:p>
    <w:p>
      <w:pPr>
        <w:spacing w:after="20" w:before="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Interests: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Data Analysis, Frontend Development with AI, Software Testing, UI/UX Design</w:t>
      </w:r>
    </w:p>
    <w:sectPr>
      <w:pgSz w:w="11906" w:h="16838" w:orient="portrait"/>
      <w:pgMar w:top="480" w:right="860" w:bottom="480" w:left="8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wyiuyyhqltfkygz0n7oj" Type="http://schemas.openxmlformats.org/officeDocument/2006/relationships/hyperlink" Target="https://github.com/Itachi210-cmd" TargetMode="External"/><Relationship Id="rId3cuklf98pccjiyxgwr6cy" Type="http://schemas.openxmlformats.org/officeDocument/2006/relationships/hyperlink" Target="https://www.linkedin.com/in/sujal-kate-63674b37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2026-10-06T07:29:08.640Z</dcterms:created>
  <dcterms:modified xsi:type="dcterms:W3CDTF">2026-10-06T07:29:08.647Z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