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F85D" w14:textId="77777777" w:rsidR="00A11893" w:rsidRDefault="00A11893">
      <w:bookmarkStart w:id="0" w:name="_GoBack"/>
      <w:bookmarkEnd w:id="0"/>
      <w:r>
        <w:rPr>
          <w:noProof/>
        </w:rPr>
        <w:drawing>
          <wp:inline distT="0" distB="0" distL="0" distR="0" wp14:anchorId="7A2E904F" wp14:editId="67631823">
            <wp:extent cx="5391150" cy="616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EC56" w14:textId="77777777" w:rsidR="00A11893" w:rsidRDefault="00A11893">
      <w:r>
        <w:rPr>
          <w:noProof/>
        </w:rPr>
        <w:lastRenderedPageBreak/>
        <w:drawing>
          <wp:inline distT="0" distB="0" distL="0" distR="0" wp14:anchorId="5FA1F737" wp14:editId="6395E686">
            <wp:extent cx="5612130" cy="27705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9673" w14:textId="77777777" w:rsidR="00D268AC" w:rsidRDefault="00D268AC" w:rsidP="00D268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97B99A" w14:textId="77777777" w:rsidR="00A11893" w:rsidRDefault="003F60B8">
      <w:pPr>
        <w:rPr>
          <w:lang w:val="en-US"/>
        </w:rPr>
      </w:pPr>
      <w:r>
        <w:rPr>
          <w:noProof/>
        </w:rPr>
        <w:drawing>
          <wp:inline distT="0" distB="0" distL="0" distR="0" wp14:anchorId="08B991F4" wp14:editId="5220E700">
            <wp:extent cx="50006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44A7" w14:textId="324B1921" w:rsidR="005B044E" w:rsidRDefault="005B04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4ACF07" wp14:editId="77F52C30">
            <wp:extent cx="5612130" cy="27108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DFC8" w14:textId="2A08B880" w:rsidR="00C225CF" w:rsidRDefault="00C225CF">
      <w:pPr>
        <w:rPr>
          <w:lang w:val="en-US"/>
        </w:rPr>
      </w:pPr>
    </w:p>
    <w:p w14:paraId="51AB20A7" w14:textId="77777777" w:rsidR="00C225CF" w:rsidRPr="00C225CF" w:rsidRDefault="00C225CF" w:rsidP="00C2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25CF">
        <w:rPr>
          <w:rFonts w:ascii="Lucida Console" w:hAnsi="Lucida Console" w:cs="Lucida Console"/>
          <w:sz w:val="18"/>
          <w:szCs w:val="18"/>
          <w:lang w:val="en-US"/>
        </w:rPr>
        <w:t>postgres://nacuxovudkvbue:865918416e2cbf7e629f43a812772fd1d979859e5fc743943b35e67bb1e177ea@ec2-75-101-131-79.compute-1.amazonaws.com:5432/d1p0sj27t0c1kt</w:t>
      </w:r>
    </w:p>
    <w:p w14:paraId="2B9ACCDC" w14:textId="77777777" w:rsidR="00C225CF" w:rsidRDefault="00C225CF">
      <w:pPr>
        <w:rPr>
          <w:lang w:val="en-US"/>
        </w:rPr>
      </w:pPr>
    </w:p>
    <w:p w14:paraId="44E0D28B" w14:textId="1B8C2BED" w:rsidR="00D0140D" w:rsidRPr="00D268AC" w:rsidRDefault="00D014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7DEBDA" wp14:editId="1E416270">
            <wp:extent cx="5612130" cy="55740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40D" w:rsidRPr="00D26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93"/>
    <w:rsid w:val="003F60B8"/>
    <w:rsid w:val="005B044E"/>
    <w:rsid w:val="00A11893"/>
    <w:rsid w:val="00C225CF"/>
    <w:rsid w:val="00D0140D"/>
    <w:rsid w:val="00D268AC"/>
    <w:rsid w:val="00E4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5674"/>
  <w15:chartTrackingRefBased/>
  <w15:docId w15:val="{6C5418A6-94DD-4F9F-9C3F-0AF9EDEF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3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Cufiño Novoa</dc:creator>
  <cp:keywords/>
  <dc:description/>
  <cp:lastModifiedBy>Italo Cufiño Novoa</cp:lastModifiedBy>
  <cp:revision>2</cp:revision>
  <dcterms:created xsi:type="dcterms:W3CDTF">2019-03-28T00:56:00Z</dcterms:created>
  <dcterms:modified xsi:type="dcterms:W3CDTF">2019-03-28T00:56:00Z</dcterms:modified>
</cp:coreProperties>
</file>