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2B" w:rsidRDefault="003133E8" w:rsidP="003133E8">
      <w:pPr>
        <w:pStyle w:val="Title"/>
      </w:pPr>
      <w:r>
        <w:t>Assignment #2 – Programming Part</w:t>
      </w:r>
    </w:p>
    <w:p w:rsidR="003133E8" w:rsidRDefault="003133E8" w:rsidP="003133E8">
      <w:pPr>
        <w:rPr>
          <w:b/>
          <w:bCs/>
        </w:rPr>
      </w:pPr>
      <w:r w:rsidRPr="003133E8">
        <w:rPr>
          <w:b/>
          <w:bCs/>
        </w:rPr>
        <w:t>Question B</w:t>
      </w:r>
    </w:p>
    <w:p w:rsidR="004A697B" w:rsidRDefault="004A697B" w:rsidP="003133E8">
      <w:r>
        <w:t xml:space="preserve">We’ve seen in Lecture 1 that the optimal classifier for Zero-One Loss is the </w:t>
      </w:r>
      <w:r>
        <w:rPr>
          <w:b/>
          <w:bCs/>
        </w:rPr>
        <w:t>maximum-aposteriori (MAP)</w:t>
      </w:r>
      <w:r>
        <w:t>.</w:t>
      </w:r>
    </w:p>
    <w:p w:rsidR="00E27185" w:rsidRDefault="00027B0D" w:rsidP="00C42C6B">
      <w:r>
        <w:t>That</w:t>
      </w:r>
      <w:r w:rsidR="00E27185">
        <w:t xml:space="preserve"> </w:t>
      </w:r>
      <w:r w:rsidR="00C42C6B">
        <w:t>yields</w:t>
      </w:r>
      <w:r w:rsidR="00E27185">
        <w:t xml:space="preserve"> the hypothesis:</w:t>
      </w:r>
    </w:p>
    <w:p w:rsidR="00E27185" w:rsidRPr="00D42660" w:rsidRDefault="00D42660" w:rsidP="00E27185">
      <w:pPr>
        <w:rPr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vertAlign w:val="subscript"/>
                    </w:rPr>
                    <m:t>1 if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0, 0.25</m:t>
                      </m:r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or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0.5, 0.75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0 o.w.</m:t>
                  </m:r>
                  <m: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</m:eqArr>
            </m:e>
          </m:d>
        </m:oMath>
      </m:oMathPara>
    </w:p>
    <w:p w:rsidR="00B733B2" w:rsidRPr="00B06B59" w:rsidRDefault="00B733B2" w:rsidP="003133E8">
      <w:pPr>
        <w:rPr>
          <w:u w:val="single"/>
        </w:rPr>
      </w:pPr>
      <w:r w:rsidRPr="00B06B59">
        <w:rPr>
          <w:u w:val="single"/>
        </w:rPr>
        <w:t>The true error in this case is:</w:t>
      </w:r>
    </w:p>
    <w:p w:rsidR="00214E0B" w:rsidRPr="00214E0B" w:rsidRDefault="00D8356E" w:rsidP="00214E0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356E" w:rsidRDefault="00214E0B" w:rsidP="00214E0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x,y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 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:rsidR="00214E0B" w:rsidRPr="00A7716A" w:rsidRDefault="00214E0B" w:rsidP="00214E0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Y=y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X=x)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 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B2727A" w:rsidRPr="00ED2AF5" w:rsidRDefault="00A7716A" w:rsidP="005D4E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X</m:t>
          </m:r>
          <m:r>
            <w:rPr>
              <w:rFonts w:ascii="Cambria Math" w:eastAsiaTheme="minorEastAsia" w:hAnsi="Cambria Math"/>
            </w:rPr>
            <m:t>∈[0, 0.25]</m:t>
          </m:r>
          <m:r>
            <w:rPr>
              <w:rFonts w:ascii="Cambria Math" w:eastAsiaTheme="minorEastAsia" w:hAnsi="Cambria Math"/>
            </w:rPr>
            <m:t>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0, 0.25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ED2AF5" w:rsidRPr="00B2727A" w:rsidRDefault="00ED2AF5" w:rsidP="00ED2A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X∈[0, 0.25])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0, 0.25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 1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2E6A25" w:rsidRPr="00ED2AF5" w:rsidRDefault="002E6A25" w:rsidP="00AE52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Y=0 </m:t>
              </m:r>
            </m:e>
          </m:d>
          <m:r>
            <w:rPr>
              <w:rFonts w:ascii="Cambria Math" w:eastAsiaTheme="minorEastAsia" w:hAnsi="Cambria Math"/>
            </w:rPr>
            <m:t xml:space="preserve"> X∈[0</m:t>
          </m:r>
          <m:r>
            <w:rPr>
              <w:rFonts w:ascii="Cambria Math" w:eastAsiaTheme="minorEastAsia" w:hAnsi="Cambria Math"/>
            </w:rPr>
            <m:t>.25, 0.</m:t>
          </m:r>
          <m:r>
            <w:rPr>
              <w:rFonts w:ascii="Cambria Math" w:eastAsiaTheme="minorEastAsia" w:hAnsi="Cambria Math"/>
            </w:rPr>
            <m:t>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0.25, 0.5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2E6A25" w:rsidRPr="00B2727A" w:rsidRDefault="002E6A25" w:rsidP="00AE52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Y=1 </m:t>
              </m:r>
            </m:e>
          </m:d>
          <m:r>
            <w:rPr>
              <w:rFonts w:ascii="Cambria Math" w:eastAsiaTheme="minorEastAsia" w:hAnsi="Cambria Math"/>
            </w:rPr>
            <m:t xml:space="preserve"> X∈[0.25, 0.5])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0.25, 0.5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F27BAC" w:rsidRPr="00ED2AF5" w:rsidRDefault="00F27BAC" w:rsidP="00F27B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Y=0 </m:t>
              </m:r>
            </m:e>
          </m:d>
          <m:r>
            <w:rPr>
              <w:rFonts w:ascii="Cambria Math" w:eastAsiaTheme="minorEastAsia" w:hAnsi="Cambria Math"/>
            </w:rPr>
            <m:t xml:space="preserve"> X∈[0</m:t>
          </m:r>
          <m:r>
            <w:rPr>
              <w:rFonts w:ascii="Cambria Math" w:eastAsiaTheme="minorEastAsia" w:hAnsi="Cambria Math"/>
            </w:rPr>
            <m:t>.5</m:t>
          </m:r>
          <m:r>
            <w:rPr>
              <w:rFonts w:ascii="Cambria Math" w:eastAsiaTheme="minorEastAsia" w:hAnsi="Cambria Math"/>
            </w:rPr>
            <m:t>, 0.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0.5, 0.75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F27BAC" w:rsidRPr="00B2727A" w:rsidRDefault="00F27BAC" w:rsidP="00F27B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Y=1 </m:t>
              </m:r>
            </m:e>
          </m:d>
          <m:r>
            <w:rPr>
              <w:rFonts w:ascii="Cambria Math" w:eastAsiaTheme="minorEastAsia" w:hAnsi="Cambria Math"/>
            </w:rPr>
            <m:t xml:space="preserve"> X∈[0.5, 0.75])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0.5, 0.75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1, 1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F27BAC" w:rsidRPr="00ED2AF5" w:rsidRDefault="00F27BAC" w:rsidP="005948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Y=0 </m:t>
              </m:r>
            </m:e>
          </m:d>
          <m:r>
            <w:rPr>
              <w:rFonts w:ascii="Cambria Math" w:eastAsiaTheme="minorEastAsia" w:hAnsi="Cambria Math"/>
            </w:rPr>
            <m:t xml:space="preserve"> X∈[0.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 xml:space="preserve">5,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])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0.75, 1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F27BAC" w:rsidRPr="0024019C" w:rsidRDefault="00F27BAC" w:rsidP="005948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Y=1 </m:t>
              </m:r>
            </m:e>
          </m:d>
          <m:r>
            <w:rPr>
              <w:rFonts w:ascii="Cambria Math" w:eastAsiaTheme="minorEastAsia" w:hAnsi="Cambria Math"/>
            </w:rPr>
            <m:t xml:space="preserve"> X∈[</m:t>
          </m:r>
          <m:r>
            <w:rPr>
              <w:rFonts w:ascii="Cambria Math" w:eastAsiaTheme="minorEastAsia" w:hAnsi="Cambria Math"/>
            </w:rPr>
            <m:t>0.75, 1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0.75, 1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1, 0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24019C" w:rsidRPr="00290925" w:rsidRDefault="00733E77" w:rsidP="00B003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 ∙0.25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 xml:space="preserve"> ∙0.25+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∙0.25+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 xml:space="preserve"> ∙0.25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90925" w:rsidRPr="00290925" w:rsidRDefault="00290925" w:rsidP="002909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0.15</m:t>
          </m:r>
        </m:oMath>
      </m:oMathPara>
    </w:p>
    <w:p w:rsidR="0024019C" w:rsidRDefault="0024019C" w:rsidP="00594851">
      <w:pPr>
        <w:rPr>
          <w:rFonts w:eastAsiaTheme="minorEastAsia"/>
        </w:rPr>
      </w:pPr>
    </w:p>
    <w:p w:rsidR="00605C70" w:rsidRDefault="00605C70" w:rsidP="00594851">
      <w:pPr>
        <w:rPr>
          <w:rFonts w:eastAsiaTheme="minorEastAsia" w:hint="cs"/>
          <w:rtl/>
        </w:rPr>
      </w:pPr>
    </w:p>
    <w:p w:rsidR="000E335A" w:rsidRDefault="000E335A" w:rsidP="00594851">
      <w:pPr>
        <w:rPr>
          <w:rFonts w:eastAsiaTheme="minorEastAsia" w:hint="cs"/>
          <w:rtl/>
        </w:rPr>
      </w:pPr>
    </w:p>
    <w:p w:rsidR="000E335A" w:rsidRDefault="000E335A" w:rsidP="00594851">
      <w:pPr>
        <w:rPr>
          <w:rFonts w:eastAsiaTheme="minorEastAsia" w:hint="cs"/>
          <w:rtl/>
        </w:rPr>
      </w:pPr>
    </w:p>
    <w:p w:rsidR="000E335A" w:rsidRPr="00B2727A" w:rsidRDefault="000E335A" w:rsidP="00594851">
      <w:pPr>
        <w:rPr>
          <w:rFonts w:eastAsiaTheme="minorEastAsia"/>
        </w:rPr>
      </w:pPr>
    </w:p>
    <w:p w:rsidR="000E335A" w:rsidRDefault="000E335A" w:rsidP="000E335A">
      <w:pPr>
        <w:rPr>
          <w:b/>
          <w:bCs/>
        </w:rPr>
      </w:pPr>
      <w:r>
        <w:rPr>
          <w:b/>
          <w:bCs/>
        </w:rPr>
        <w:lastRenderedPageBreak/>
        <w:t>Question C</w:t>
      </w:r>
      <w:bookmarkStart w:id="0" w:name="_GoBack"/>
      <w:bookmarkEnd w:id="0"/>
    </w:p>
    <w:p w:rsidR="00A7716A" w:rsidRPr="00D8356E" w:rsidRDefault="000E335A" w:rsidP="000E335A">
      <w:r>
        <w:t>We’ve seen in Lecture</w:t>
      </w:r>
    </w:p>
    <w:sectPr w:rsidR="00A7716A" w:rsidRPr="00D8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27B0D"/>
    <w:rsid w:val="000E335A"/>
    <w:rsid w:val="00117708"/>
    <w:rsid w:val="00214E0B"/>
    <w:rsid w:val="0024019C"/>
    <w:rsid w:val="00290925"/>
    <w:rsid w:val="002E6A25"/>
    <w:rsid w:val="003133E8"/>
    <w:rsid w:val="004A697B"/>
    <w:rsid w:val="004E53C9"/>
    <w:rsid w:val="00594851"/>
    <w:rsid w:val="005D4EA9"/>
    <w:rsid w:val="00605C70"/>
    <w:rsid w:val="006F30F4"/>
    <w:rsid w:val="00733E77"/>
    <w:rsid w:val="00A10AA1"/>
    <w:rsid w:val="00A47D16"/>
    <w:rsid w:val="00A7716A"/>
    <w:rsid w:val="00AE52FA"/>
    <w:rsid w:val="00B0036D"/>
    <w:rsid w:val="00B06B59"/>
    <w:rsid w:val="00B2727A"/>
    <w:rsid w:val="00B733B2"/>
    <w:rsid w:val="00B97D53"/>
    <w:rsid w:val="00BE2BAC"/>
    <w:rsid w:val="00C42C6B"/>
    <w:rsid w:val="00D42660"/>
    <w:rsid w:val="00D8356E"/>
    <w:rsid w:val="00DF6F2D"/>
    <w:rsid w:val="00E27185"/>
    <w:rsid w:val="00ED2AF5"/>
    <w:rsid w:val="00F27BAC"/>
    <w:rsid w:val="00F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29</cp:revision>
  <dcterms:created xsi:type="dcterms:W3CDTF">2017-11-25T10:49:00Z</dcterms:created>
  <dcterms:modified xsi:type="dcterms:W3CDTF">2017-11-25T14:09:00Z</dcterms:modified>
</cp:coreProperties>
</file>