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F4F" w:rsidRPr="00591296" w:rsidRDefault="00710A81" w:rsidP="00591296">
      <w:pPr>
        <w:jc w:val="center"/>
      </w:pPr>
      <w:r>
        <w:t>ЛАБОРАТОРНАЯ РАБОТА №3</w:t>
      </w:r>
    </w:p>
    <w:p w:rsidR="00591296" w:rsidRDefault="00591296" w:rsidP="00591296">
      <w:pPr>
        <w:jc w:val="center"/>
      </w:pPr>
      <w:r w:rsidRPr="00591296">
        <w:t>Архитектура информационных систем</w:t>
      </w:r>
    </w:p>
    <w:p w:rsidR="00591296" w:rsidRDefault="00591296" w:rsidP="00591296">
      <w:r>
        <w:t xml:space="preserve">Выполнил: </w:t>
      </w:r>
      <w:r w:rsidR="005111AC">
        <w:t>Ткачев В.Г</w:t>
      </w:r>
      <w:r>
        <w:t>. Фиту 3-2б</w:t>
      </w:r>
    </w:p>
    <w:p w:rsidR="00591296" w:rsidRDefault="00591296" w:rsidP="00591296">
      <w:r>
        <w:t>Цель работы: получить навыки построения архитектуры информационных систем</w:t>
      </w:r>
    </w:p>
    <w:p w:rsidR="00591296" w:rsidRDefault="00591296" w:rsidP="00591296">
      <w:r>
        <w:t>Ход работы:</w:t>
      </w:r>
    </w:p>
    <w:p w:rsidR="00591296" w:rsidRPr="00FF369B" w:rsidRDefault="00E130DE" w:rsidP="00591296">
      <w:r>
        <w:t>Для нашей архитектуры сайта</w:t>
      </w:r>
      <w:r w:rsidR="005111AC">
        <w:t xml:space="preserve"> продуктов</w:t>
      </w:r>
      <w:r>
        <w:t xml:space="preserve"> необходим</w:t>
      </w:r>
      <w:r w:rsidR="008A383B">
        <w:t>о сделать</w:t>
      </w:r>
      <w:r>
        <w:t xml:space="preserve"> макет</w:t>
      </w:r>
      <w:r w:rsidR="008A383B">
        <w:t xml:space="preserve"> для каждой страницы</w:t>
      </w:r>
      <w:r>
        <w:t xml:space="preserve">. </w:t>
      </w:r>
    </w:p>
    <w:p w:rsidR="00FF369B" w:rsidRPr="00FF369B" w:rsidRDefault="00FF369B" w:rsidP="00591296">
      <w:r>
        <w:t>Макет входа</w:t>
      </w:r>
      <w:r w:rsidR="00964713">
        <w:t xml:space="preserve"> и регистрации</w:t>
      </w:r>
      <w:r>
        <w:t xml:space="preserve"> (рисунок 1) имеет форму, куда нужно записать </w:t>
      </w:r>
      <w:r>
        <w:rPr>
          <w:lang w:val="en-US"/>
        </w:rPr>
        <w:t>email</w:t>
      </w:r>
      <w:r w:rsidRPr="00FF369B">
        <w:t xml:space="preserve"> </w:t>
      </w:r>
      <w:r>
        <w:t>и пароль, и кнопка для восстановления пароля</w:t>
      </w:r>
      <w:r w:rsidR="005111AC">
        <w:t>, а также рядом форма с записью имени и подтверждения пароля</w:t>
      </w:r>
      <w:r>
        <w:t>.</w:t>
      </w:r>
    </w:p>
    <w:p w:rsidR="008A383B" w:rsidRDefault="00964713" w:rsidP="00E130DE">
      <w:pPr>
        <w:jc w:val="center"/>
      </w:pPr>
      <w:r>
        <w:rPr>
          <w:noProof/>
          <w:lang w:eastAsia="ru-RU"/>
        </w:rPr>
        <w:drawing>
          <wp:inline distT="0" distB="0" distL="0" distR="0" wp14:anchorId="3C382334" wp14:editId="11662580">
            <wp:extent cx="5940425" cy="4366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69B">
        <w:rPr>
          <w:noProof/>
          <w:lang w:eastAsia="ru-RU"/>
        </w:rPr>
        <w:t xml:space="preserve"> </w:t>
      </w:r>
    </w:p>
    <w:p w:rsidR="0066549E" w:rsidRDefault="0066549E" w:rsidP="0066549E">
      <w:pPr>
        <w:jc w:val="center"/>
      </w:pPr>
      <w:r>
        <w:t>Рисунок 1 – Макет Входа</w:t>
      </w:r>
      <w:r w:rsidR="00964713">
        <w:t xml:space="preserve"> и рег</w:t>
      </w:r>
      <w:r w:rsidR="005111AC">
        <w:t>и</w:t>
      </w:r>
      <w:r w:rsidR="00964713">
        <w:t>страции</w:t>
      </w:r>
    </w:p>
    <w:p w:rsidR="0066549E" w:rsidRDefault="00786562" w:rsidP="00786562">
      <w:r>
        <w:t xml:space="preserve">Макет главной страницы (рисунок </w:t>
      </w:r>
      <w:r w:rsidR="004D078F">
        <w:t>2</w:t>
      </w:r>
      <w:r>
        <w:t xml:space="preserve">) </w:t>
      </w:r>
      <w:r w:rsidR="005111AC">
        <w:t>имеет форму с выбором продукта для покупки</w:t>
      </w:r>
    </w:p>
    <w:p w:rsidR="00710A81" w:rsidRDefault="00964713" w:rsidP="00E130D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2E1AB9" wp14:editId="6CA68648">
            <wp:extent cx="5419725" cy="380104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572" cy="380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9E" w:rsidRDefault="0066549E" w:rsidP="0066549E">
      <w:pPr>
        <w:jc w:val="center"/>
      </w:pPr>
      <w:r>
        <w:t xml:space="preserve">Рисунок </w:t>
      </w:r>
      <w:r w:rsidR="004D078F">
        <w:t>2</w:t>
      </w:r>
      <w:r>
        <w:t xml:space="preserve"> </w:t>
      </w:r>
      <w:r w:rsidR="00664DBB">
        <w:t>–</w:t>
      </w:r>
      <w:r>
        <w:t xml:space="preserve"> Макет</w:t>
      </w:r>
      <w:r w:rsidR="00664DBB">
        <w:t xml:space="preserve"> Главной (без авторизации)</w:t>
      </w:r>
    </w:p>
    <w:p w:rsidR="00964713" w:rsidRDefault="00964713" w:rsidP="0066549E">
      <w:pPr>
        <w:jc w:val="center"/>
      </w:pPr>
    </w:p>
    <w:p w:rsidR="00786562" w:rsidRDefault="00786562" w:rsidP="00786562">
      <w:r>
        <w:t xml:space="preserve">Макет главной страницы после авторизации (рисунок </w:t>
      </w:r>
      <w:r w:rsidR="004D078F">
        <w:t>3</w:t>
      </w:r>
      <w:r>
        <w:t>) так</w:t>
      </w:r>
      <w:r w:rsidR="005111AC">
        <w:t>ой же</w:t>
      </w:r>
      <w:r>
        <w:t xml:space="preserve">, как и без авторизации, но кнопки регистрация и входа меняются на </w:t>
      </w:r>
      <w:r w:rsidR="005111AC">
        <w:t>выход</w:t>
      </w:r>
      <w:r>
        <w:t>.</w:t>
      </w:r>
    </w:p>
    <w:p w:rsidR="0066549E" w:rsidRDefault="0066549E" w:rsidP="00786562"/>
    <w:p w:rsidR="00710A81" w:rsidRDefault="00964713" w:rsidP="00E130D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454D5F" wp14:editId="467B2C0B">
            <wp:extent cx="5505450" cy="39147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2130" cy="39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9E" w:rsidRDefault="0066549E" w:rsidP="0066549E">
      <w:pPr>
        <w:jc w:val="center"/>
      </w:pPr>
      <w:r>
        <w:t xml:space="preserve">Рисунок </w:t>
      </w:r>
      <w:r w:rsidR="004D078F">
        <w:t>3</w:t>
      </w:r>
      <w:r>
        <w:t xml:space="preserve"> - Макет</w:t>
      </w:r>
      <w:r w:rsidR="00664DBB" w:rsidRPr="00664DBB">
        <w:t xml:space="preserve"> </w:t>
      </w:r>
      <w:r w:rsidR="00664DBB">
        <w:t>Главной (после авторизации)</w:t>
      </w:r>
    </w:p>
    <w:p w:rsidR="0066549E" w:rsidRDefault="00786562" w:rsidP="00786562">
      <w:r>
        <w:t xml:space="preserve">Макет </w:t>
      </w:r>
      <w:proofErr w:type="gramStart"/>
      <w:r w:rsidR="005111AC">
        <w:t>О</w:t>
      </w:r>
      <w:proofErr w:type="gramEnd"/>
      <w:r w:rsidR="005111AC">
        <w:t xml:space="preserve"> нас и Связь</w:t>
      </w:r>
      <w:r>
        <w:t xml:space="preserve"> </w:t>
      </w:r>
      <w:r w:rsidR="005111AC">
        <w:t xml:space="preserve">(рисунок </w:t>
      </w:r>
      <w:r w:rsidR="004D078F">
        <w:t>4</w:t>
      </w:r>
      <w:r w:rsidR="005111AC">
        <w:t xml:space="preserve">) показывает всю информацию для связи с магазином, а также </w:t>
      </w:r>
      <w:proofErr w:type="spellStart"/>
      <w:r w:rsidR="005111AC">
        <w:t>соцсети</w:t>
      </w:r>
      <w:proofErr w:type="spellEnd"/>
      <w:r w:rsidR="00320538">
        <w:t xml:space="preserve">. </w:t>
      </w:r>
    </w:p>
    <w:p w:rsidR="00710A81" w:rsidRDefault="00964713" w:rsidP="00E130DE">
      <w:pPr>
        <w:jc w:val="center"/>
      </w:pPr>
      <w:r>
        <w:rPr>
          <w:noProof/>
          <w:lang w:eastAsia="ru-RU"/>
        </w:rPr>
        <w:drawing>
          <wp:inline distT="0" distB="0" distL="0" distR="0" wp14:anchorId="72420E31" wp14:editId="6B2773D8">
            <wp:extent cx="5162550" cy="385080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9329" cy="38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66549E" w:rsidRDefault="0066549E" w:rsidP="0066549E">
      <w:pPr>
        <w:jc w:val="center"/>
      </w:pPr>
      <w:r>
        <w:t xml:space="preserve">Рисунок </w:t>
      </w:r>
      <w:r w:rsidR="004D078F">
        <w:t>4</w:t>
      </w:r>
      <w:r>
        <w:t xml:space="preserve"> </w:t>
      </w:r>
      <w:r w:rsidR="00664DBB">
        <w:t>–</w:t>
      </w:r>
      <w:r>
        <w:t xml:space="preserve"> Макет</w:t>
      </w:r>
      <w:r w:rsidR="00664DBB">
        <w:t xml:space="preserve"> </w:t>
      </w:r>
      <w:r w:rsidR="005111AC">
        <w:t>О нас</w:t>
      </w:r>
      <w:r w:rsidR="00664DBB">
        <w:t xml:space="preserve"> (без авторизации)</w:t>
      </w:r>
    </w:p>
    <w:p w:rsidR="00320538" w:rsidRDefault="00320538" w:rsidP="00320538">
      <w:r>
        <w:lastRenderedPageBreak/>
        <w:t xml:space="preserve">В макете </w:t>
      </w:r>
      <w:proofErr w:type="gramStart"/>
      <w:r w:rsidR="004D078F">
        <w:t>О</w:t>
      </w:r>
      <w:proofErr w:type="gramEnd"/>
      <w:r w:rsidR="004D078F">
        <w:t xml:space="preserve"> нас и Связь</w:t>
      </w:r>
      <w:r>
        <w:t xml:space="preserve"> после авторизации (рисунок </w:t>
      </w:r>
      <w:r w:rsidR="004D078F">
        <w:t>5</w:t>
      </w:r>
      <w:r>
        <w:t xml:space="preserve">), как и в макете главной после авторизации, появляется кнопка </w:t>
      </w:r>
      <w:r w:rsidR="004D078F">
        <w:t>выход</w:t>
      </w:r>
      <w:r w:rsidR="00701570">
        <w:t>.</w:t>
      </w:r>
      <w:r>
        <w:t xml:space="preserve"> </w:t>
      </w:r>
    </w:p>
    <w:p w:rsidR="0066549E" w:rsidRDefault="0066549E" w:rsidP="00E130DE">
      <w:pPr>
        <w:jc w:val="center"/>
      </w:pPr>
    </w:p>
    <w:p w:rsidR="00710A81" w:rsidRDefault="00710A81" w:rsidP="00E130DE">
      <w:pPr>
        <w:jc w:val="center"/>
      </w:pPr>
    </w:p>
    <w:p w:rsidR="00964713" w:rsidRDefault="00964713" w:rsidP="00E130DE">
      <w:pPr>
        <w:jc w:val="center"/>
      </w:pPr>
      <w:r>
        <w:rPr>
          <w:noProof/>
          <w:lang w:eastAsia="ru-RU"/>
        </w:rPr>
        <w:drawing>
          <wp:inline distT="0" distB="0" distL="0" distR="0" wp14:anchorId="2D81A535" wp14:editId="62010E13">
            <wp:extent cx="5543550" cy="411662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6196" cy="411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9E" w:rsidRDefault="0066549E" w:rsidP="0066549E">
      <w:pPr>
        <w:jc w:val="center"/>
      </w:pPr>
      <w:r>
        <w:t xml:space="preserve">Рисунок </w:t>
      </w:r>
      <w:r w:rsidR="004D078F">
        <w:t>5</w:t>
      </w:r>
      <w:r>
        <w:t xml:space="preserve"> </w:t>
      </w:r>
      <w:r w:rsidR="00664DBB">
        <w:t>–</w:t>
      </w:r>
      <w:r>
        <w:t xml:space="preserve"> Макет</w:t>
      </w:r>
      <w:r w:rsidR="00664DBB">
        <w:t xml:space="preserve"> </w:t>
      </w:r>
      <w:r w:rsidR="005111AC">
        <w:t>О нас</w:t>
      </w:r>
      <w:r w:rsidR="00664DBB">
        <w:t xml:space="preserve"> (после авторизации)</w:t>
      </w:r>
    </w:p>
    <w:p w:rsidR="00710A81" w:rsidRDefault="00701570" w:rsidP="00664DBB">
      <w:r>
        <w:t xml:space="preserve">В макете </w:t>
      </w:r>
      <w:r w:rsidR="004D078F">
        <w:t>главной</w:t>
      </w:r>
      <w:r w:rsidR="00803CFB">
        <w:t xml:space="preserve"> (рисунок </w:t>
      </w:r>
      <w:r w:rsidR="004D078F">
        <w:t>6</w:t>
      </w:r>
      <w:r w:rsidR="00803CFB">
        <w:t xml:space="preserve">), если авторизовался </w:t>
      </w:r>
      <w:r>
        <w:t>модератор</w:t>
      </w:r>
      <w:r w:rsidRPr="00803CFB">
        <w:t>/</w:t>
      </w:r>
      <w:r>
        <w:t>владелец</w:t>
      </w:r>
      <w:r w:rsidR="00803CFB">
        <w:t xml:space="preserve">, то у него будет возможность </w:t>
      </w:r>
      <w:r w:rsidR="004D078F">
        <w:t>открыть админ панель</w:t>
      </w:r>
      <w:r w:rsidR="00803CFB">
        <w:t>.</w:t>
      </w:r>
    </w:p>
    <w:p w:rsidR="00710A81" w:rsidRDefault="009F6E85" w:rsidP="00E130D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2E9282" wp14:editId="3E4C7FF0">
            <wp:extent cx="5400675" cy="379981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887" cy="380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9E" w:rsidRDefault="0066549E" w:rsidP="0066549E">
      <w:pPr>
        <w:jc w:val="center"/>
      </w:pPr>
      <w:r>
        <w:t xml:space="preserve">Рисунок </w:t>
      </w:r>
      <w:r w:rsidR="004D078F">
        <w:t>6</w:t>
      </w:r>
      <w:r>
        <w:t xml:space="preserve"> </w:t>
      </w:r>
      <w:r w:rsidR="00664DBB">
        <w:t>–</w:t>
      </w:r>
      <w:r>
        <w:t xml:space="preserve"> Макет</w:t>
      </w:r>
      <w:r w:rsidR="00664DBB">
        <w:t xml:space="preserve"> </w:t>
      </w:r>
      <w:r w:rsidR="004D078F">
        <w:t>Главной</w:t>
      </w:r>
      <w:r w:rsidR="00664DBB">
        <w:t xml:space="preserve"> (Модератор, владелец)</w:t>
      </w:r>
    </w:p>
    <w:p w:rsidR="0066549E" w:rsidRDefault="00803CFB" w:rsidP="00803CFB">
      <w:pPr>
        <w:tabs>
          <w:tab w:val="left" w:pos="5430"/>
        </w:tabs>
      </w:pPr>
      <w:r>
        <w:t xml:space="preserve">Макет </w:t>
      </w:r>
      <w:r w:rsidR="004D078F">
        <w:t>Корзины</w:t>
      </w:r>
      <w:r>
        <w:t xml:space="preserve"> (рисунок </w:t>
      </w:r>
      <w:r w:rsidR="00AB4095">
        <w:t>7</w:t>
      </w:r>
      <w:r>
        <w:t xml:space="preserve">) показывает информацию о </w:t>
      </w:r>
      <w:r w:rsidR="004D078F">
        <w:t>товарах в корзине</w:t>
      </w:r>
      <w:r w:rsidR="007A2427">
        <w:t xml:space="preserve"> есть кнопка </w:t>
      </w:r>
      <w:r w:rsidR="007A2427" w:rsidRPr="007A2427">
        <w:t>“</w:t>
      </w:r>
      <w:r w:rsidR="004D078F">
        <w:t>удалить товар</w:t>
      </w:r>
      <w:r w:rsidR="007A2427" w:rsidRPr="007A2427">
        <w:t>”</w:t>
      </w:r>
      <w:r w:rsidR="007A2427">
        <w:t>.</w:t>
      </w:r>
    </w:p>
    <w:p w:rsidR="004D078F" w:rsidRPr="007A2427" w:rsidRDefault="004D078F" w:rsidP="00803CFB">
      <w:pPr>
        <w:tabs>
          <w:tab w:val="left" w:pos="5430"/>
        </w:tabs>
      </w:pPr>
      <w:r>
        <w:rPr>
          <w:noProof/>
          <w:lang w:eastAsia="ru-RU"/>
        </w:rPr>
        <w:drawing>
          <wp:inline distT="0" distB="0" distL="0" distR="0" wp14:anchorId="0AEB5C9C" wp14:editId="5C17CF8C">
            <wp:extent cx="5516175" cy="3781425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422" cy="378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81" w:rsidRPr="00964713" w:rsidRDefault="00710A81" w:rsidP="00E130DE">
      <w:pPr>
        <w:jc w:val="center"/>
        <w:rPr>
          <w:b/>
        </w:rPr>
      </w:pPr>
    </w:p>
    <w:p w:rsidR="0066549E" w:rsidRDefault="0066549E" w:rsidP="0066549E">
      <w:pPr>
        <w:jc w:val="center"/>
      </w:pPr>
      <w:r>
        <w:t xml:space="preserve">Рисунок </w:t>
      </w:r>
      <w:r w:rsidR="00AB4095">
        <w:t>7</w:t>
      </w:r>
      <w:r>
        <w:t xml:space="preserve"> </w:t>
      </w:r>
      <w:r w:rsidR="00664DBB">
        <w:t>–</w:t>
      </w:r>
      <w:r>
        <w:t xml:space="preserve"> Макет</w:t>
      </w:r>
      <w:r w:rsidR="00664DBB">
        <w:t xml:space="preserve"> </w:t>
      </w:r>
      <w:r w:rsidR="004D078F">
        <w:t>Корзины</w:t>
      </w:r>
    </w:p>
    <w:p w:rsidR="0066549E" w:rsidRDefault="007A2427" w:rsidP="007A2427">
      <w:r>
        <w:lastRenderedPageBreak/>
        <w:t xml:space="preserve">Макет </w:t>
      </w:r>
      <w:r w:rsidR="00AB4095">
        <w:t>заказа</w:t>
      </w:r>
      <w:r w:rsidR="00AB4095">
        <w:t xml:space="preserve"> (рисунок 8)</w:t>
      </w:r>
    </w:p>
    <w:p w:rsidR="004D078F" w:rsidRDefault="004D078F" w:rsidP="007A2427">
      <w:r>
        <w:rPr>
          <w:noProof/>
          <w:lang w:eastAsia="ru-RU"/>
        </w:rPr>
        <w:drawing>
          <wp:inline distT="0" distB="0" distL="0" distR="0" wp14:anchorId="2D583BE1" wp14:editId="2CFDF20B">
            <wp:extent cx="5124450" cy="307028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742" cy="307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81" w:rsidRDefault="00710A81" w:rsidP="00E130DE">
      <w:pPr>
        <w:jc w:val="center"/>
      </w:pPr>
    </w:p>
    <w:p w:rsidR="0066549E" w:rsidRDefault="0066549E" w:rsidP="0066549E">
      <w:pPr>
        <w:jc w:val="center"/>
      </w:pPr>
      <w:r>
        <w:t xml:space="preserve">Рисунок </w:t>
      </w:r>
      <w:r w:rsidR="00AB4095">
        <w:t>8</w:t>
      </w:r>
      <w:r>
        <w:t xml:space="preserve"> </w:t>
      </w:r>
      <w:r w:rsidR="00664DBB">
        <w:t>–</w:t>
      </w:r>
      <w:r>
        <w:t xml:space="preserve"> Макет</w:t>
      </w:r>
      <w:r w:rsidR="00664DBB">
        <w:t xml:space="preserve"> </w:t>
      </w:r>
      <w:r w:rsidR="00AB4095">
        <w:t>заказа</w:t>
      </w:r>
      <w:r w:rsidR="00664DBB">
        <w:t xml:space="preserve"> (</w:t>
      </w:r>
      <w:r w:rsidR="00AB4095">
        <w:t>неавторизированный</w:t>
      </w:r>
      <w:r w:rsidR="00664DBB">
        <w:t>)</w:t>
      </w:r>
    </w:p>
    <w:p w:rsidR="007A2427" w:rsidRDefault="007A2427" w:rsidP="007A2427">
      <w:r>
        <w:t xml:space="preserve">Макет </w:t>
      </w:r>
      <w:r w:rsidR="00AB4095">
        <w:t>заказа</w:t>
      </w:r>
      <w:r w:rsidR="00AB4095">
        <w:t xml:space="preserve"> </w:t>
      </w:r>
      <w:r>
        <w:t xml:space="preserve">(рисунок </w:t>
      </w:r>
      <w:r w:rsidR="00AB4095">
        <w:t>9).</w:t>
      </w:r>
    </w:p>
    <w:p w:rsidR="0066549E" w:rsidRDefault="0066549E" w:rsidP="007A2427"/>
    <w:p w:rsidR="00710A81" w:rsidRDefault="004D078F" w:rsidP="00E130DE">
      <w:pPr>
        <w:jc w:val="center"/>
      </w:pPr>
      <w:r>
        <w:rPr>
          <w:noProof/>
          <w:lang w:eastAsia="ru-RU"/>
        </w:rPr>
        <w:drawing>
          <wp:inline distT="0" distB="0" distL="0" distR="0" wp14:anchorId="11BE1728" wp14:editId="448B1E17">
            <wp:extent cx="5562600" cy="354983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7716" cy="355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9E" w:rsidRDefault="0066549E" w:rsidP="0066549E">
      <w:pPr>
        <w:jc w:val="center"/>
      </w:pPr>
      <w:r>
        <w:t xml:space="preserve">Рисунок </w:t>
      </w:r>
      <w:r w:rsidR="00AB4095">
        <w:t>9</w:t>
      </w:r>
      <w:r>
        <w:t xml:space="preserve"> - Макет</w:t>
      </w:r>
      <w:r w:rsidR="00664DBB" w:rsidRPr="00664DBB">
        <w:t xml:space="preserve"> </w:t>
      </w:r>
      <w:r w:rsidR="00AB4095">
        <w:t>заказа</w:t>
      </w:r>
      <w:r w:rsidR="00664DBB">
        <w:t xml:space="preserve"> (</w:t>
      </w:r>
      <w:r w:rsidR="00AB4095">
        <w:t>авторизированный</w:t>
      </w:r>
      <w:r w:rsidR="00664DBB">
        <w:t>)</w:t>
      </w:r>
    </w:p>
    <w:p w:rsidR="0066549E" w:rsidRDefault="007A2427" w:rsidP="007A2427">
      <w:r>
        <w:t xml:space="preserve">Макет </w:t>
      </w:r>
      <w:r w:rsidR="00AB4095">
        <w:t>добавления нового товара</w:t>
      </w:r>
      <w:r>
        <w:t xml:space="preserve"> (рисунок 1</w:t>
      </w:r>
      <w:r w:rsidR="00AB4095">
        <w:t>0</w:t>
      </w:r>
      <w:bookmarkStart w:id="0" w:name="_GoBack"/>
      <w:bookmarkEnd w:id="0"/>
      <w:r>
        <w:t xml:space="preserve">) имеет форму </w:t>
      </w:r>
      <w:r w:rsidR="00AB4095">
        <w:t>добавления названия, кол-ва и цены.</w:t>
      </w:r>
    </w:p>
    <w:p w:rsidR="00710A81" w:rsidRDefault="009F6E85" w:rsidP="00E130D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DE0FA30" wp14:editId="56C8D2FB">
            <wp:extent cx="5940425" cy="36791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9E" w:rsidRDefault="0066549E" w:rsidP="0066549E">
      <w:pPr>
        <w:jc w:val="center"/>
      </w:pPr>
      <w:r>
        <w:t>Рисунок 1</w:t>
      </w:r>
      <w:r w:rsidR="00AB4095">
        <w:t>0</w:t>
      </w:r>
      <w:r>
        <w:t xml:space="preserve"> </w:t>
      </w:r>
      <w:r w:rsidR="00664DBB">
        <w:t>–</w:t>
      </w:r>
      <w:r>
        <w:t xml:space="preserve"> Макет</w:t>
      </w:r>
      <w:r w:rsidR="00AB4095">
        <w:t xml:space="preserve"> добавления товара</w:t>
      </w:r>
    </w:p>
    <w:sectPr w:rsidR="00665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296"/>
    <w:rsid w:val="00320538"/>
    <w:rsid w:val="00413B6C"/>
    <w:rsid w:val="004D078F"/>
    <w:rsid w:val="005111AC"/>
    <w:rsid w:val="00591296"/>
    <w:rsid w:val="00664DBB"/>
    <w:rsid w:val="0066549E"/>
    <w:rsid w:val="00701570"/>
    <w:rsid w:val="00705F4F"/>
    <w:rsid w:val="00710A81"/>
    <w:rsid w:val="00786562"/>
    <w:rsid w:val="007A2427"/>
    <w:rsid w:val="00803CFB"/>
    <w:rsid w:val="00847CDE"/>
    <w:rsid w:val="008A383B"/>
    <w:rsid w:val="00935DC9"/>
    <w:rsid w:val="00964713"/>
    <w:rsid w:val="009F6E85"/>
    <w:rsid w:val="00A77A78"/>
    <w:rsid w:val="00AB4095"/>
    <w:rsid w:val="00D402AE"/>
    <w:rsid w:val="00E130DE"/>
    <w:rsid w:val="00E471F0"/>
    <w:rsid w:val="00F11921"/>
    <w:rsid w:val="00FF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7F84C2-857D-49E8-94F7-48FCA02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1</cp:lastModifiedBy>
  <cp:revision>2</cp:revision>
  <dcterms:created xsi:type="dcterms:W3CDTF">2021-05-27T16:45:00Z</dcterms:created>
  <dcterms:modified xsi:type="dcterms:W3CDTF">2021-05-27T16:45:00Z</dcterms:modified>
</cp:coreProperties>
</file>