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811C8E" w14:textId="77777777" w:rsidR="00751746" w:rsidRPr="00751746" w:rsidRDefault="00751746" w:rsidP="00751746">
      <w:pPr>
        <w:spacing w:after="0"/>
        <w:jc w:val="center"/>
        <w:rPr>
          <w:b/>
          <w:bCs/>
          <w:sz w:val="32"/>
          <w:szCs w:val="32"/>
        </w:rPr>
      </w:pPr>
      <w:r w:rsidRPr="00751746">
        <w:rPr>
          <w:b/>
          <w:bCs/>
          <w:sz w:val="32"/>
          <w:szCs w:val="32"/>
        </w:rPr>
        <w:t xml:space="preserve">Machine Learning-Based Detection of Performance Regressions in </w:t>
      </w:r>
    </w:p>
    <w:p w14:paraId="49713689" w14:textId="7590C276" w:rsidR="00C95424" w:rsidRPr="00751746" w:rsidRDefault="00751746" w:rsidP="00751746">
      <w:pPr>
        <w:spacing w:after="0"/>
        <w:jc w:val="center"/>
        <w:rPr>
          <w:b/>
          <w:bCs/>
          <w:sz w:val="32"/>
          <w:szCs w:val="32"/>
        </w:rPr>
      </w:pPr>
      <w:r w:rsidRPr="00751746">
        <w:rPr>
          <w:b/>
          <w:bCs/>
          <w:sz w:val="32"/>
          <w:szCs w:val="32"/>
        </w:rPr>
        <w:t>Web Applications Using Lightweight CI Metrics</w:t>
      </w:r>
    </w:p>
    <w:p w14:paraId="529DA6DE" w14:textId="051761ED" w:rsidR="00751746" w:rsidRDefault="00751746"/>
    <w:p w14:paraId="6D147B51" w14:textId="45CBB16F" w:rsidR="00751746" w:rsidRDefault="00751746"/>
    <w:p w14:paraId="6FFFB5D7" w14:textId="77777777" w:rsidR="00CB555A" w:rsidRPr="00CB555A" w:rsidRDefault="00CB555A" w:rsidP="00CB555A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bdr w:val="none" w:sz="0" w:space="0" w:color="auto" w:frame="1"/>
        </w:rPr>
        <w:t>Thesis Progress Report: Weeks 1-2</w:t>
      </w:r>
    </w:p>
    <w:p w14:paraId="3FEFFC01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Project Title: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Early Detection of Performance Regressions in Web Applications using Lightweight CI/CD Metrics</w:t>
      </w:r>
    </w:p>
    <w:p w14:paraId="74A398CA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Goal: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To build a system that automatically detects when a website becomes slow (performance regression) after a code change, using simple and fast metrics instead of expensive load testing.</w:t>
      </w:r>
    </w:p>
    <w:p w14:paraId="432962D6" w14:textId="77777777" w:rsidR="00CB555A" w:rsidRPr="00CB555A" w:rsidRDefault="00CB555A" w:rsidP="00CB555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08D1037E">
          <v:rect id="_x0000_i1026" style="width:0;height:1.5pt" o:hralign="center" o:hrstd="t" o:hrnoshade="t" o:hr="t" fillcolor="gray" stroked="f"/>
        </w:pict>
      </w:r>
    </w:p>
    <w:p w14:paraId="25C1837C" w14:textId="77777777" w:rsidR="00CB555A" w:rsidRPr="00CB555A" w:rsidRDefault="00CB555A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1. The Problem &amp; Motivation</w:t>
      </w:r>
    </w:p>
    <w:p w14:paraId="0BDDFA6D" w14:textId="752C3323" w:rsidR="00CB555A" w:rsidRPr="00CB555A" w:rsidRDefault="00CB555A" w:rsidP="00CB555A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Issue: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Modern websites are updated frequently (CI/CD</w:t>
      </w: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– Continuous Integration / Continouous Deployment/Delivery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). Developers often accidentally write code that makes the site slow (e.g., adding a heavy image or a slow API call).</w:t>
      </w:r>
    </w:p>
    <w:p w14:paraId="5DDCDAEC" w14:textId="77777777" w:rsidR="00CB555A" w:rsidRPr="00CB555A" w:rsidRDefault="00CB555A" w:rsidP="00CB555A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Current Solution: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Companies run "Load Tests" (simulating 1000s of users). These are </w:t>
      </w:r>
      <w:r w:rsidRPr="00CB555A">
        <w:rPr>
          <w:rFonts w:ascii="Times New Roman" w:eastAsia="Times New Roman" w:hAnsi="Times New Roman" w:cs="Times New Roman"/>
          <w:b/>
          <w:bCs/>
          <w:i/>
          <w:iCs/>
          <w:color w:val="1F1F1F"/>
          <w:sz w:val="24"/>
          <w:szCs w:val="24"/>
          <w:u w:val="single"/>
          <w:bdr w:val="none" w:sz="0" w:space="0" w:color="auto" w:frame="1"/>
        </w:rPr>
        <w:t>slow, expensive, and hard to set up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. Because they are hard, developers often skip them.</w:t>
      </w:r>
    </w:p>
    <w:p w14:paraId="7CC779D4" w14:textId="334C411E" w:rsidR="00CB555A" w:rsidRPr="00CB555A" w:rsidRDefault="00CB555A" w:rsidP="00CB555A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Our Solution: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We are building a "Lightweight Sensor." It runs small, fast tests (taking seconds, not hours)</w:t>
      </w:r>
      <w:r w:rsidR="00AD3FD0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="00AD3FD0">
        <w:rPr>
          <w:rFonts w:ascii="Times New Roman" w:eastAsia="Times New Roman" w:hAnsi="Times New Roman" w:cs="Times New Roman"/>
          <w:color w:val="1F1F1F"/>
          <w:sz w:val="24"/>
          <w:szCs w:val="24"/>
        </w:rPr>
        <w:t>W</w:t>
      </w:r>
      <w:r w:rsidR="00FB2E1C" w:rsidRPr="00FB2E1C">
        <w:rPr>
          <w:rFonts w:ascii="Times New Roman" w:eastAsia="Times New Roman" w:hAnsi="Times New Roman" w:cs="Times New Roman"/>
          <w:color w:val="1F1F1F"/>
          <w:sz w:val="24"/>
          <w:szCs w:val="24"/>
        </w:rPr>
        <w:t>e test every time a developer commits code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. If it detects a slowdown, it warns them immediately</w:t>
      </w:r>
      <w:r w:rsidR="00B56B73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before final push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  <w:r w:rsidR="00B56B73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Also, the user can run the test manually before making any git commit to identify the performance regression earlier. </w:t>
      </w:r>
    </w:p>
    <w:p w14:paraId="0B99C204" w14:textId="77777777" w:rsidR="00CB555A" w:rsidRPr="00CB555A" w:rsidRDefault="00CB555A" w:rsidP="00CB555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557FBF6E">
          <v:rect id="_x0000_i1027" style="width:0;height:1.5pt" o:hralign="center" o:hrstd="t" o:hrnoshade="t" o:hr="t" fillcolor="gray" stroked="f"/>
        </w:pict>
      </w:r>
    </w:p>
    <w:p w14:paraId="24B4BAA5" w14:textId="4FEE62B0" w:rsidR="00CB555A" w:rsidRDefault="00CB555A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2. Literature Review (Week 1)</w:t>
      </w:r>
    </w:p>
    <w:p w14:paraId="074CDE0C" w14:textId="57EF553D" w:rsidR="00FE3B01" w:rsidRDefault="00FE3B01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</w:pPr>
      <w: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Summery details of 7 papers (Must Read First):</w:t>
      </w:r>
    </w:p>
    <w:p w14:paraId="6CAB2C50" w14:textId="77777777" w:rsidR="00FE3B01" w:rsidRPr="00FE3B01" w:rsidRDefault="00FE3B01" w:rsidP="00FE3B0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1. The "Big Map" Paper</w:t>
      </w:r>
    </w:p>
    <w:p w14:paraId="7DCFD765" w14:textId="77777777" w:rsidR="00FE3B01" w:rsidRPr="00FE3B01" w:rsidRDefault="00FE3B01" w:rsidP="00FE3B0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Performance Regression Testing Initiatives: A Systematic Mapping Study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</w:p>
    <w:p w14:paraId="298731E8" w14:textId="77777777" w:rsidR="00FE3B01" w:rsidRPr="00FE3B01" w:rsidRDefault="00FE3B01" w:rsidP="00FE3B0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What they did: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didn't write code. Instead, they read 68 other papers to see what everyone else is doing.</w:t>
      </w:r>
    </w:p>
    <w:p w14:paraId="429260A1" w14:textId="77777777" w:rsidR="00FE3B01" w:rsidRPr="00FE3B01" w:rsidRDefault="00FE3B01" w:rsidP="00FE3B0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Lesson for You: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found that everyone struggles with two things: </w:t>
      </w: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tests are too expensive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(take too long) and </w:t>
      </w: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results are noisy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(sometimes tests fail for no reason). Your project tackles the "expensive" part directly.</w:t>
      </w:r>
    </w:p>
    <w:p w14:paraId="0491E80B" w14:textId="77777777" w:rsidR="00FE3B01" w:rsidRPr="00FE3B01" w:rsidRDefault="00FE3B01" w:rsidP="00FE3B0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2. The "Prediction" Paper</w:t>
      </w:r>
    </w:p>
    <w:p w14:paraId="6C7FA285" w14:textId="77777777" w:rsidR="00FE3B01" w:rsidRPr="00FE3B01" w:rsidRDefault="00FE3B01" w:rsidP="00FE3B01">
      <w:pPr>
        <w:numPr>
          <w:ilvl w:val="0"/>
          <w:numId w:val="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Early Detection... by Bridging Local Performance Data and Architectural Models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</w:p>
    <w:p w14:paraId="778AAED1" w14:textId="77777777" w:rsidR="00FE3B01" w:rsidRPr="00FE3B01" w:rsidRDefault="00FE3B01" w:rsidP="00FE3B01">
      <w:pPr>
        <w:numPr>
          <w:ilvl w:val="0"/>
          <w:numId w:val="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lastRenderedPageBreak/>
        <w:t>What they did: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tried to guess if the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whole website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would be slow by testing just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small pieces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(components) and using a complex map (model) of the system.</w:t>
      </w:r>
    </w:p>
    <w:p w14:paraId="1E617459" w14:textId="77777777" w:rsidR="00FE3B01" w:rsidRPr="00FE3B01" w:rsidRDefault="00FE3B01" w:rsidP="00FE3B01">
      <w:pPr>
        <w:numPr>
          <w:ilvl w:val="0"/>
          <w:numId w:val="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Lesson for You: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It's a cool idea, but it requires a "system model" which most teams don't have. Your approach is better for a BSc thesis because you will use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real metrics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(like page load time) instead of complex theoretical models.</w:t>
      </w:r>
    </w:p>
    <w:p w14:paraId="1BB94DE1" w14:textId="77777777" w:rsidR="00FE3B01" w:rsidRPr="00FE3B01" w:rsidRDefault="00FE3B01" w:rsidP="00FE3B0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3. The "Real World" Paper</w:t>
      </w:r>
    </w:p>
    <w:p w14:paraId="2EED7885" w14:textId="77777777" w:rsidR="00FE3B01" w:rsidRPr="00FE3B01" w:rsidRDefault="00FE3B01" w:rsidP="00FE3B01">
      <w:pPr>
        <w:numPr>
          <w:ilvl w:val="0"/>
          <w:numId w:val="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Detection of Performance Changes... on GitHub Actions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</w:p>
    <w:p w14:paraId="6735609A" w14:textId="77777777" w:rsidR="00FE3B01" w:rsidRPr="00FE3B01" w:rsidRDefault="00FE3B01" w:rsidP="00FE3B01">
      <w:pPr>
        <w:numPr>
          <w:ilvl w:val="0"/>
          <w:numId w:val="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What they did: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ran performance tests inside GitHub Actions (a popular CI tool) to see if they could catch slowdowns.</w:t>
      </w:r>
    </w:p>
    <w:p w14:paraId="05C7EF6E" w14:textId="77777777" w:rsidR="00FE3B01" w:rsidRPr="00FE3B01" w:rsidRDefault="00FE3B01" w:rsidP="00FE3B01">
      <w:pPr>
        <w:numPr>
          <w:ilvl w:val="0"/>
          <w:numId w:val="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Lesson for You: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discovered that sometimes a test fails just because the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server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(GitHub) changed, not because the code was bad. This is a big warning: your thesis needs to handle "false alarms" caused by busy servers.</w:t>
      </w:r>
    </w:p>
    <w:p w14:paraId="62390F9F" w14:textId="77777777" w:rsidR="00FE3B01" w:rsidRPr="00FE3B01" w:rsidRDefault="00FE3B01" w:rsidP="00FE3B0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4. The "Noise" Paper</w:t>
      </w:r>
    </w:p>
    <w:p w14:paraId="42193D99" w14:textId="77777777" w:rsidR="00FE3B01" w:rsidRPr="00FE3B01" w:rsidRDefault="00FE3B01" w:rsidP="00FE3B01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Overhead Measurement Noise in Different Runtime Environments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</w:p>
    <w:p w14:paraId="5D5CF391" w14:textId="77777777" w:rsidR="00FE3B01" w:rsidRPr="00FE3B01" w:rsidRDefault="00FE3B01" w:rsidP="00FE3B01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What they did: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compared running tests on the Cloud vs. running them on a dedicated private computer.</w:t>
      </w:r>
    </w:p>
    <w:p w14:paraId="51F8EB79" w14:textId="77777777" w:rsidR="00FE3B01" w:rsidRPr="00FE3B01" w:rsidRDefault="00FE3B01" w:rsidP="00FE3B01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Lesson for You: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Cloud servers (like the ones you might use) are "noisy". If your test says "Page Load: 5 seconds" one time and "Page Load: 2 seconds" the next, it might just be the cloud server acting up. You will need to run your test multiple times (e.g., 5 times and take the average) to fix this.</w:t>
      </w:r>
    </w:p>
    <w:p w14:paraId="556E6D14" w14:textId="77777777" w:rsidR="00FE3B01" w:rsidRPr="00FE3B01" w:rsidRDefault="00FE3B01" w:rsidP="00FE3B0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5. The "Too Many Alerts" Paper</w:t>
      </w:r>
    </w:p>
    <w:p w14:paraId="085B763B" w14:textId="77777777" w:rsidR="00FE3B01" w:rsidRPr="00FE3B01" w:rsidRDefault="00FE3B01" w:rsidP="00FE3B01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What makes a real change in software performance? ... triagement </w:t>
      </w:r>
    </w:p>
    <w:p w14:paraId="37D3605E" w14:textId="77777777" w:rsidR="00FE3B01" w:rsidRPr="00FE3B01" w:rsidRDefault="00FE3B01" w:rsidP="00FE3B01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What they did: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looked at the problem of "False Positives." If a tool screams "SLOWDOWN!" every day, developers stop listening.</w:t>
      </w:r>
    </w:p>
    <w:p w14:paraId="4324D30F" w14:textId="77777777" w:rsidR="00FE3B01" w:rsidRPr="00FE3B01" w:rsidRDefault="00FE3B01" w:rsidP="00FE3B01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Lesson for You: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built a filter to decide if an alert is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real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>. For your thesis, you can use a simple rule like: "Only alert me if it's 10% slower than usual," to avoid annoying your users.</w:t>
      </w:r>
    </w:p>
    <w:p w14:paraId="76C1C947" w14:textId="77777777" w:rsidR="00FE3B01" w:rsidRPr="00FE3B01" w:rsidRDefault="00FE3B01" w:rsidP="00FE3B0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6. The "Speed" Paper</w:t>
      </w:r>
    </w:p>
    <w:p w14:paraId="0353990A" w14:textId="77777777" w:rsidR="00FE3B01" w:rsidRPr="00FE3B01" w:rsidRDefault="00FE3B01" w:rsidP="00FE3B01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Towards an Optimized Benchmarking Platform for CI/CD Pipelines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</w:p>
    <w:p w14:paraId="3922CC01" w14:textId="77777777" w:rsidR="00FE3B01" w:rsidRPr="00FE3B01" w:rsidRDefault="00FE3B01" w:rsidP="00FE3B01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What they did: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tried to make testing faster. If a small, quick test fails, they stop everything immediately so they don't waste time running the big tests.</w:t>
      </w:r>
    </w:p>
    <w:p w14:paraId="06F92520" w14:textId="77777777" w:rsidR="00FE3B01" w:rsidRPr="00FE3B01" w:rsidRDefault="00FE3B01" w:rsidP="00FE3B01">
      <w:pPr>
        <w:numPr>
          <w:ilvl w:val="0"/>
          <w:numId w:val="1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Lesson for You: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This confirms your core idea! "Microbenchmarks" (small tests) can save time. You are on the right track.</w:t>
      </w:r>
    </w:p>
    <w:p w14:paraId="1F11F02E" w14:textId="77777777" w:rsidR="00FE3B01" w:rsidRPr="00FE3B01" w:rsidRDefault="00FE3B01" w:rsidP="00FE3B01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7. The "Proof" Paper</w:t>
      </w:r>
    </w:p>
    <w:p w14:paraId="0E37C6FE" w14:textId="77777777" w:rsidR="00FE3B01" w:rsidRPr="00FE3B01" w:rsidRDefault="00FE3B01" w:rsidP="00FE3B01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Title: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An Empirical Study on Method-Level Performance Evolution...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</w:t>
      </w:r>
    </w:p>
    <w:p w14:paraId="0CD9AD2F" w14:textId="77777777" w:rsidR="00FE3B01" w:rsidRPr="00FE3B01" w:rsidRDefault="00FE3B01" w:rsidP="00FE3B01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lastRenderedPageBreak/>
        <w:t>What they did: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They analyzed many open-source projects to see how often code changes </w:t>
      </w:r>
      <w:r w:rsidRPr="00FE3B01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actually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cause slowdowns.</w:t>
      </w:r>
    </w:p>
    <w:p w14:paraId="15D58C50" w14:textId="77777777" w:rsidR="00FE3B01" w:rsidRPr="00FE3B01" w:rsidRDefault="00FE3B01" w:rsidP="00FE3B01">
      <w:pPr>
        <w:numPr>
          <w:ilvl w:val="0"/>
          <w:numId w:val="1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The Lesson for You: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They proved that </w:t>
      </w:r>
      <w:r w:rsidRPr="00FE3B01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32.7% of changes</w:t>
      </w: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affect performance. This is your justification! If anyone asks "Why is your thesis important?", you cite this paper: "Because 1/3 of code changes can mess up performance, so we need to catch them."</w:t>
      </w:r>
    </w:p>
    <w:p w14:paraId="162138C0" w14:textId="138AE802" w:rsidR="00FE3B01" w:rsidRPr="00CB555A" w:rsidRDefault="00FE3B01" w:rsidP="00FE3B01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FE3B01"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4C912B15">
          <v:rect id="_x0000_i1044" style="width:0;height:1.5pt" o:hralign="center" o:hrstd="t" o:hrnoshade="t" o:hr="t" fillcolor="gray" stroked="f"/>
        </w:pict>
      </w:r>
    </w:p>
    <w:p w14:paraId="4468FF58" w14:textId="77777777" w:rsidR="00CB555A" w:rsidRPr="00CB555A" w:rsidRDefault="00CB555A" w:rsidP="00CB555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We reviewed 7 recent papers to understand the current state of research. Here is the summary in plain English: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4"/>
        <w:gridCol w:w="6880"/>
      </w:tblGrid>
      <w:tr w:rsidR="00CB555A" w:rsidRPr="00CB555A" w14:paraId="39AA807D" w14:textId="77777777" w:rsidTr="00CB555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89DAD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Paper Topic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5ACFF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Key Lesson for Us</w:t>
            </w:r>
          </w:p>
        </w:tc>
      </w:tr>
      <w:tr w:rsidR="00CB555A" w:rsidRPr="00CB555A" w14:paraId="251D298B" w14:textId="77777777" w:rsidTr="00CB555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00AAF" w14:textId="77777777" w:rsidR="00CB555A" w:rsidRPr="00CB555A" w:rsidRDefault="00CB555A" w:rsidP="00CB555A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Systematic Mapping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76BC28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Everyone struggles with tests being </w:t>
            </w:r>
            <w:r w:rsidRPr="00CB555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too expensive</w:t>
            </w: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and </w:t>
            </w:r>
            <w:r w:rsidRPr="00CB555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noisy</w:t>
            </w: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  <w:tr w:rsidR="00CB555A" w:rsidRPr="00CB555A" w14:paraId="2607C799" w14:textId="77777777" w:rsidTr="00CB555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CF7942" w14:textId="77777777" w:rsidR="00CB555A" w:rsidRPr="00CB555A" w:rsidRDefault="00CB555A" w:rsidP="00CB555A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Prediction Models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BC8EC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Predicting performance is possible but usually requires complex math models. We will try a simpler approach using </w:t>
            </w:r>
            <w:r w:rsidRPr="00CB555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real data</w:t>
            </w: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  <w:tr w:rsidR="00CB555A" w:rsidRPr="00CB555A" w14:paraId="45C43096" w14:textId="77777777" w:rsidTr="00CB555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10576" w14:textId="77777777" w:rsidR="00CB555A" w:rsidRPr="00CB555A" w:rsidRDefault="00CB555A" w:rsidP="00CB555A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GitHub Actions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B4147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Tests inside CI (like GitHub) can be "noisy" (results jump around). We need to run tests multiple times to get an average.</w:t>
            </w:r>
          </w:p>
        </w:tc>
      </w:tr>
      <w:tr w:rsidR="00CB555A" w:rsidRPr="00CB555A" w14:paraId="39AE1C2D" w14:textId="77777777" w:rsidTr="00CB555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8C4A2" w14:textId="77777777" w:rsidR="00CB555A" w:rsidRPr="00CB555A" w:rsidRDefault="00CB555A" w:rsidP="00CB555A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Measurement Noise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C4209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Cloud servers are inconsistent. A test might fail just because the server is busy, not because the code is bad.</w:t>
            </w:r>
          </w:p>
        </w:tc>
      </w:tr>
      <w:tr w:rsidR="00CB555A" w:rsidRPr="00CB555A" w14:paraId="1E872F53" w14:textId="77777777" w:rsidTr="00CB555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BBA12" w14:textId="77777777" w:rsidR="00CB555A" w:rsidRPr="00CB555A" w:rsidRDefault="00CB555A" w:rsidP="00CB555A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Triage (False Alarms)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E2892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If we alert developers too often (false alarms), they stop listening. We need smart rules (e.g., "Only alert if &gt;10% slower").</w:t>
            </w:r>
          </w:p>
        </w:tc>
      </w:tr>
      <w:tr w:rsidR="00CB555A" w:rsidRPr="00CB555A" w14:paraId="69B68D12" w14:textId="77777777" w:rsidTr="00CB555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F452A" w14:textId="77777777" w:rsidR="00CB555A" w:rsidRPr="00CB555A" w:rsidRDefault="00CB555A" w:rsidP="00CB555A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Microbenchmarking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D3713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Small tests ("microbenchmarks") save time. This confirms our strategy is valid.</w:t>
            </w:r>
          </w:p>
        </w:tc>
      </w:tr>
      <w:tr w:rsidR="00CB555A" w:rsidRPr="00CB555A" w14:paraId="1C1C77E8" w14:textId="77777777" w:rsidTr="00CB555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EDC15" w14:textId="77777777" w:rsidR="00CB555A" w:rsidRPr="00CB555A" w:rsidRDefault="00CB555A" w:rsidP="00CB555A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Empirical Study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5DE4BA" w14:textId="77777777" w:rsidR="00CB555A" w:rsidRPr="00CB555A" w:rsidRDefault="00CB555A" w:rsidP="00CB55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B555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32.7% of code changes</w:t>
            </w:r>
            <w:r w:rsidRPr="00CB555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negatively affect performance. This proves our thesis is solving a frequent, real-world problem.</w:t>
            </w:r>
          </w:p>
        </w:tc>
      </w:tr>
    </w:tbl>
    <w:p w14:paraId="0B30CBF0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Identified Research Gap:</w:t>
      </w:r>
    </w:p>
    <w:p w14:paraId="6A0C62B1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Most existing solutions are either </w:t>
      </w: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too complex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(require math/models) or </w:t>
      </w: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too slow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(full load testing). There is a lack of </w:t>
      </w: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simple, developer-friendly tools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that integrate into CI/CD to catch regressions early using lightweight metrics.</w:t>
      </w:r>
    </w:p>
    <w:p w14:paraId="78331C74" w14:textId="77777777" w:rsidR="00CB555A" w:rsidRPr="00CB555A" w:rsidRDefault="00CB555A" w:rsidP="00CB555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20DFC3D1">
          <v:rect id="_x0000_i1028" style="width:0;height:1.5pt" o:hralign="center" o:hrstd="t" o:hrnoshade="t" o:hr="t" fillcolor="gray" stroked="f"/>
        </w:pict>
      </w:r>
    </w:p>
    <w:p w14:paraId="6AC2FEAC" w14:textId="77777777" w:rsidR="00690B99" w:rsidRDefault="00690B99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</w:pPr>
    </w:p>
    <w:p w14:paraId="00527AE1" w14:textId="77777777" w:rsidR="00690B99" w:rsidRDefault="00690B99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</w:pPr>
    </w:p>
    <w:p w14:paraId="07465413" w14:textId="77777777" w:rsidR="00690B99" w:rsidRDefault="00690B99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</w:pPr>
    </w:p>
    <w:p w14:paraId="5BD78D84" w14:textId="7740AD54" w:rsidR="00CB555A" w:rsidRPr="00CB555A" w:rsidRDefault="00CB555A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lastRenderedPageBreak/>
        <w:t>3. Technical Implementation (Week 2)</w:t>
      </w:r>
    </w:p>
    <w:p w14:paraId="775CF90F" w14:textId="35B278BD" w:rsidR="00CB555A" w:rsidRPr="00CB555A" w:rsidRDefault="00CB555A" w:rsidP="00CB555A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We have successfully built the "Testbed" (the environment) and the "Sensor" (the tool).</w:t>
      </w:r>
    </w:p>
    <w:p w14:paraId="44CBBB2C" w14:textId="77777777" w:rsidR="00CB555A" w:rsidRPr="00CB555A" w:rsidRDefault="00CB555A" w:rsidP="00CB555A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A. The Target Application ("The Patient")</w:t>
      </w:r>
    </w:p>
    <w:p w14:paraId="56D8513D" w14:textId="77777777" w:rsidR="00CB555A" w:rsidRPr="00CB555A" w:rsidRDefault="00CB555A" w:rsidP="00CB555A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Tech Stack: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Next.js (Frontend + API).</w:t>
      </w:r>
    </w:p>
    <w:p w14:paraId="43B16B39" w14:textId="77777777" w:rsidR="00CB555A" w:rsidRPr="00CB555A" w:rsidRDefault="00CB555A" w:rsidP="00CB555A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Purpose: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 simple web app that we can deliberately "break" to test our tool.</w:t>
      </w:r>
    </w:p>
    <w:p w14:paraId="086B504A" w14:textId="77777777" w:rsidR="00CB555A" w:rsidRPr="00CB555A" w:rsidRDefault="00CB555A" w:rsidP="00CB555A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Status: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Running locally on </w:t>
      </w:r>
      <w:r w:rsidRPr="00CB555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http://localhost:3000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17F3CD8C" w14:textId="77777777" w:rsidR="00CB555A" w:rsidRPr="00CB555A" w:rsidRDefault="00CB555A" w:rsidP="00CB555A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B. The Measurement Tool ("The Sensor")</w:t>
      </w:r>
    </w:p>
    <w:p w14:paraId="7F214334" w14:textId="77777777" w:rsidR="00CB555A" w:rsidRPr="00CB555A" w:rsidRDefault="00CB555A" w:rsidP="00CB555A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Tech Stack: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Python + Playwright (Headless Browser Automation).</w:t>
      </w:r>
    </w:p>
    <w:p w14:paraId="3A1C2FCE" w14:textId="77777777" w:rsidR="00CB555A" w:rsidRPr="00CB555A" w:rsidRDefault="00CB555A" w:rsidP="00CB555A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What it Measures:</w:t>
      </w:r>
    </w:p>
    <w:p w14:paraId="6662CCDF" w14:textId="77777777" w:rsidR="00CB555A" w:rsidRPr="00CB555A" w:rsidRDefault="00CB555A" w:rsidP="00CB555A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Page Load Time: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How long until the user sees the page.</w:t>
      </w:r>
    </w:p>
    <w:p w14:paraId="775A7B72" w14:textId="77777777" w:rsidR="00CB555A" w:rsidRPr="00CB555A" w:rsidRDefault="00CB555A" w:rsidP="00CB555A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LCP (Largest Contentful Paint):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How fast the main content appears.</w:t>
      </w:r>
    </w:p>
    <w:p w14:paraId="653ECEF4" w14:textId="77777777" w:rsidR="00CB555A" w:rsidRPr="00CB555A" w:rsidRDefault="00CB555A" w:rsidP="00CB555A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API Latency: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How fast the backend responds (Crucial for catching data issues).</w:t>
      </w:r>
    </w:p>
    <w:p w14:paraId="3596614D" w14:textId="77777777" w:rsidR="00CB555A" w:rsidRPr="00CB555A" w:rsidRDefault="00CB555A" w:rsidP="00CB555A">
      <w:pPr>
        <w:numPr>
          <w:ilvl w:val="1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TTFB (Time to First Byte):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Network responsiveness.</w:t>
      </w:r>
    </w:p>
    <w:p w14:paraId="651F87B5" w14:textId="77777777" w:rsidR="00CB555A" w:rsidRPr="00CB555A" w:rsidRDefault="00CB555A" w:rsidP="00CB555A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Output: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Automatically saves all data to a </w:t>
      </w:r>
      <w:r w:rsidRPr="00CB555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performance_log.csv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file.</w:t>
      </w:r>
    </w:p>
    <w:p w14:paraId="05A62890" w14:textId="77777777" w:rsidR="00CB555A" w:rsidRPr="00CB555A" w:rsidRDefault="00CB555A" w:rsidP="00CB555A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C. The Experiment (Proof of Concept)</w:t>
      </w:r>
    </w:p>
    <w:p w14:paraId="526ECED0" w14:textId="77777777" w:rsidR="00CB555A" w:rsidRPr="00CB555A" w:rsidRDefault="00CB555A" w:rsidP="00CB555A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We ran a controlled experiment to prove the tool works.</w:t>
      </w:r>
    </w:p>
    <w:p w14:paraId="0000EBBD" w14:textId="77777777" w:rsidR="00CB555A" w:rsidRPr="00CB555A" w:rsidRDefault="00CB555A" w:rsidP="00CB555A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Baseline (Healthy State):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We ran the tool on the normal app.</w:t>
      </w:r>
    </w:p>
    <w:p w14:paraId="3E6073E6" w14:textId="77777777" w:rsidR="00CB555A" w:rsidRPr="00CB555A" w:rsidRDefault="00CB555A" w:rsidP="00CB555A">
      <w:pPr>
        <w:numPr>
          <w:ilvl w:val="1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Result: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API Latency was </w:t>
      </w: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~60ms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154B07EA" w14:textId="77777777" w:rsidR="00CB555A" w:rsidRPr="00CB555A" w:rsidRDefault="00CB555A" w:rsidP="00CB555A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Regression Injection (Sick State):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We added a fake 2-second delay to the API code (</w:t>
      </w:r>
      <w:r w:rsidRPr="00CB555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setTimeout(2000)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).</w:t>
      </w:r>
    </w:p>
    <w:p w14:paraId="7A7B5699" w14:textId="77777777" w:rsidR="00CB555A" w:rsidRPr="00CB555A" w:rsidRDefault="00CB555A" w:rsidP="00CB555A">
      <w:pPr>
        <w:numPr>
          <w:ilvl w:val="1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Result: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API Latency jumped to </w:t>
      </w: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~2050ms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68B62D6E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Conclusion: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Our tool successfully detected the regression. The data in our CSV file proves it.</w:t>
      </w:r>
    </w:p>
    <w:p w14:paraId="2FF9CCEC" w14:textId="77777777" w:rsidR="00CB555A" w:rsidRPr="00CB555A" w:rsidRDefault="00CB555A" w:rsidP="00CB555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4367EF22">
          <v:rect id="_x0000_i1029" style="width:0;height:1.5pt" o:hralign="center" o:hrstd="t" o:hrnoshade="t" o:hr="t" fillcolor="gray" stroked="f"/>
        </w:pict>
      </w:r>
    </w:p>
    <w:p w14:paraId="1D374C28" w14:textId="77777777" w:rsidR="00CB555A" w:rsidRPr="00CB555A" w:rsidRDefault="00CB555A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4. How to Run the Project (For Teammates)</w:t>
      </w:r>
    </w:p>
    <w:p w14:paraId="6D716CE0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To replicate the experiment, you need </w:t>
      </w: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two terminal windows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14:paraId="336ABF1E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Terminal 1 (The Website):</w:t>
      </w:r>
    </w:p>
    <w:p w14:paraId="2132B18D" w14:textId="77777777" w:rsidR="00CB555A" w:rsidRPr="00CB555A" w:rsidRDefault="00CB555A" w:rsidP="00CB555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</w:rPr>
        <w:t>Bash</w:t>
      </w:r>
    </w:p>
    <w:p w14:paraId="30D224EC" w14:textId="77777777" w:rsidR="00CB555A" w:rsidRPr="00CB555A" w:rsidRDefault="00CB555A" w:rsidP="00CB55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</w:pPr>
      <w:r w:rsidRPr="00CB555A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</w:rPr>
        <w:t>cd</w:t>
      </w:r>
      <w:r w:rsidRPr="00CB555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  <w:t xml:space="preserve"> performance-app</w:t>
      </w:r>
    </w:p>
    <w:p w14:paraId="08DF3C24" w14:textId="77777777" w:rsidR="00CB555A" w:rsidRPr="00CB555A" w:rsidRDefault="00CB555A" w:rsidP="00CB55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</w:pPr>
      <w:r w:rsidRPr="00CB555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  <w:t>npm run dev</w:t>
      </w:r>
    </w:p>
    <w:p w14:paraId="7712F2B6" w14:textId="77777777" w:rsidR="00CB555A" w:rsidRPr="00CB555A" w:rsidRDefault="00CB555A" w:rsidP="00CB55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</w:pPr>
      <w:r w:rsidRPr="00CB555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</w:rPr>
        <w:t># Keep this window OPEN.</w:t>
      </w:r>
    </w:p>
    <w:p w14:paraId="2CF634D1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Terminal 2 (The Tool):</w:t>
      </w:r>
    </w:p>
    <w:p w14:paraId="7C5503C6" w14:textId="77777777" w:rsidR="00CB555A" w:rsidRPr="00CB555A" w:rsidRDefault="00CB555A" w:rsidP="00CB555A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</w:rPr>
        <w:t>Bash</w:t>
      </w:r>
    </w:p>
    <w:p w14:paraId="647EB891" w14:textId="77777777" w:rsidR="00CB555A" w:rsidRPr="00CB555A" w:rsidRDefault="00CB555A" w:rsidP="00CB55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</w:pPr>
      <w:r w:rsidRPr="00CB555A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</w:rPr>
        <w:t>cd</w:t>
      </w:r>
      <w:r w:rsidRPr="00CB555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  <w:t xml:space="preserve"> performance-app/scripts</w:t>
      </w:r>
    </w:p>
    <w:p w14:paraId="6C7B7368" w14:textId="77777777" w:rsidR="00CB555A" w:rsidRPr="00CB555A" w:rsidRDefault="00CB555A" w:rsidP="00CB55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</w:pPr>
      <w:r w:rsidRPr="00CB555A">
        <w:rPr>
          <w:rFonts w:ascii="Courier New" w:eastAsia="Times New Roman" w:hAnsi="Courier New" w:cs="Courier New"/>
          <w:color w:val="5F6368"/>
          <w:sz w:val="21"/>
          <w:szCs w:val="21"/>
          <w:bdr w:val="none" w:sz="0" w:space="0" w:color="auto" w:frame="1"/>
        </w:rPr>
        <w:t># Run the test</w:t>
      </w:r>
    </w:p>
    <w:p w14:paraId="570749BA" w14:textId="77777777" w:rsidR="00CB555A" w:rsidRPr="00CB555A" w:rsidRDefault="00CB555A" w:rsidP="00CB55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</w:pPr>
      <w:r w:rsidRPr="00CB555A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</w:rPr>
        <w:lastRenderedPageBreak/>
        <w:t>python measure_performance.py --headed</w:t>
      </w:r>
    </w:p>
    <w:p w14:paraId="4DA4429B" w14:textId="77777777" w:rsidR="00CB555A" w:rsidRPr="00CB555A" w:rsidRDefault="00CB555A" w:rsidP="00CB555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 xml:space="preserve">Check </w:t>
      </w:r>
      <w:r w:rsidRPr="00CB555A">
        <w:rPr>
          <w:rFonts w:ascii="Courier New" w:eastAsia="Times New Roman" w:hAnsi="Courier New" w:cs="Courier New"/>
          <w:i/>
          <w:iCs/>
          <w:color w:val="444746"/>
          <w:sz w:val="20"/>
          <w:szCs w:val="20"/>
          <w:bdr w:val="none" w:sz="0" w:space="0" w:color="auto" w:frame="1"/>
        </w:rPr>
        <w:t>performance_log.csv</w:t>
      </w: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 xml:space="preserve"> to see the results.</w:t>
      </w:r>
    </w:p>
    <w:p w14:paraId="319C0C93" w14:textId="77777777" w:rsidR="00CB555A" w:rsidRPr="00CB555A" w:rsidRDefault="00CB555A" w:rsidP="00CB555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054DCCC3">
          <v:rect id="_x0000_i1030" style="width:0;height:1.5pt" o:hralign="center" o:hrstd="t" o:hrnoshade="t" o:hr="t" fillcolor="gray" stroked="f"/>
        </w:pict>
      </w:r>
    </w:p>
    <w:p w14:paraId="4A9B3C31" w14:textId="77777777" w:rsidR="00CB555A" w:rsidRPr="00CB555A" w:rsidRDefault="00CB555A" w:rsidP="00CB555A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5. Potential Thesis Defense Questions</w:t>
      </w:r>
    </w:p>
    <w:p w14:paraId="40610702" w14:textId="77777777" w:rsidR="00CB555A" w:rsidRPr="00CB555A" w:rsidRDefault="00CB555A" w:rsidP="00CB555A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Be prepared to answer these:</w:t>
      </w:r>
    </w:p>
    <w:p w14:paraId="65569E15" w14:textId="77777777" w:rsidR="00CB555A" w:rsidRPr="00CB555A" w:rsidRDefault="00CB555A" w:rsidP="00CB555A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"Why did you choose Next.js instead of a simple HTML page?"</w:t>
      </w:r>
    </w:p>
    <w:p w14:paraId="46FB7AF9" w14:textId="77777777" w:rsidR="00CB555A" w:rsidRPr="00CB555A" w:rsidRDefault="00CB555A" w:rsidP="00CB555A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Answer: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"Modern web development uses frameworks like React/Next.js. To make our research applicable to the real world, we needed a realistic environment, not just a static HTML file."</w:t>
      </w:r>
    </w:p>
    <w:p w14:paraId="38A97926" w14:textId="77777777" w:rsidR="00CB555A" w:rsidRPr="00CB555A" w:rsidRDefault="00CB555A" w:rsidP="00CB555A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"How do you handle 'noise' in your measurements?"</w:t>
      </w:r>
    </w:p>
    <w:p w14:paraId="589986B6" w14:textId="77777777" w:rsidR="00CB555A" w:rsidRPr="00CB555A" w:rsidRDefault="00CB555A" w:rsidP="00CB555A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Answer: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"We observed in the papers that cloud environments are noisy. We mitigate this by running the test multiple times (e.g., 5 runs) and taking the median value, which filters out outliers."</w:t>
      </w:r>
    </w:p>
    <w:p w14:paraId="14D1E124" w14:textId="77777777" w:rsidR="00CB555A" w:rsidRPr="00CB555A" w:rsidRDefault="00CB555A" w:rsidP="00CB555A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"Why measure API Latency separately from Page Load Time?"</w:t>
      </w:r>
    </w:p>
    <w:p w14:paraId="52B6E091" w14:textId="77777777" w:rsidR="00CB555A" w:rsidRPr="00CB555A" w:rsidRDefault="00CB555A" w:rsidP="00CB555A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Answer: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</w:rPr>
        <w:t xml:space="preserve"> "Page Load Time is a 'lagging' indicator. Sometimes the page loads fast (cached), but the data is slow. Measuring API latency directly gives us a more precise 'early warning' for backend regressions."</w:t>
      </w:r>
    </w:p>
    <w:p w14:paraId="4CD2073F" w14:textId="77777777" w:rsidR="00CB555A" w:rsidRPr="00CB555A" w:rsidRDefault="00CB555A" w:rsidP="00CB555A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"Is this tool better than Google Lighthouse?"</w:t>
      </w:r>
    </w:p>
    <w:p w14:paraId="306CDD4B" w14:textId="77777777" w:rsidR="00CB555A" w:rsidRPr="00CB555A" w:rsidRDefault="00CB555A" w:rsidP="00CB555A">
      <w:pPr>
        <w:numPr>
          <w:ilvl w:val="1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</w:rPr>
        <w:t>Answer: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"Lighthouse is great for a one-time audit. Our tool is designed for </w:t>
      </w:r>
      <w:r w:rsidRPr="00CB555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Continuous Integration (CI)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—it runs automatically on every commit and compares history (</w:t>
      </w:r>
      <w:r w:rsidRPr="00CB555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</w:rPr>
        <w:t>Before vs. After</w:t>
      </w: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t>), which Lighthouse doesn't do out of the box."</w:t>
      </w:r>
    </w:p>
    <w:p w14:paraId="3262D574" w14:textId="0DAC2B87" w:rsidR="00751746" w:rsidRPr="00697937" w:rsidRDefault="00CB555A" w:rsidP="00697937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CB555A"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14B50D6A">
          <v:rect id="_x0000_i1031" style="width:0;height:1.5pt" o:hralign="center" o:hrstd="t" o:hrnoshade="t" o:hr="t" fillcolor="gray" stroked="f"/>
        </w:pict>
      </w:r>
    </w:p>
    <w:p w14:paraId="615A56EB" w14:textId="61C55AAC" w:rsidR="00751746" w:rsidRDefault="00751746"/>
    <w:p w14:paraId="6B346880" w14:textId="77777777" w:rsidR="00751746" w:rsidRDefault="00751746"/>
    <w:sectPr w:rsidR="007517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A48A5"/>
    <w:multiLevelType w:val="multilevel"/>
    <w:tmpl w:val="3318A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41DF5"/>
    <w:multiLevelType w:val="multilevel"/>
    <w:tmpl w:val="EBE4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1C1773"/>
    <w:multiLevelType w:val="multilevel"/>
    <w:tmpl w:val="80E8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801A55"/>
    <w:multiLevelType w:val="multilevel"/>
    <w:tmpl w:val="A4F86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8A545D"/>
    <w:multiLevelType w:val="multilevel"/>
    <w:tmpl w:val="59A8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761E7"/>
    <w:multiLevelType w:val="multilevel"/>
    <w:tmpl w:val="5AEC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22239B"/>
    <w:multiLevelType w:val="multilevel"/>
    <w:tmpl w:val="32E8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115D1E"/>
    <w:multiLevelType w:val="multilevel"/>
    <w:tmpl w:val="32123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CE74B8"/>
    <w:multiLevelType w:val="multilevel"/>
    <w:tmpl w:val="FE5EE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EC3CB5"/>
    <w:multiLevelType w:val="multilevel"/>
    <w:tmpl w:val="36A83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650C69"/>
    <w:multiLevelType w:val="multilevel"/>
    <w:tmpl w:val="8D581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4F739F"/>
    <w:multiLevelType w:val="multilevel"/>
    <w:tmpl w:val="C9F8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E77492"/>
    <w:multiLevelType w:val="multilevel"/>
    <w:tmpl w:val="BAC46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7876C8"/>
    <w:multiLevelType w:val="multilevel"/>
    <w:tmpl w:val="67CA2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DA16A79"/>
    <w:multiLevelType w:val="multilevel"/>
    <w:tmpl w:val="F9A0F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10"/>
  </w:num>
  <w:num w:numId="3">
    <w:abstractNumId w:val="11"/>
  </w:num>
  <w:num w:numId="4">
    <w:abstractNumId w:val="14"/>
  </w:num>
  <w:num w:numId="5">
    <w:abstractNumId w:val="13"/>
  </w:num>
  <w:num w:numId="6">
    <w:abstractNumId w:val="2"/>
  </w:num>
  <w:num w:numId="7">
    <w:abstractNumId w:val="0"/>
  </w:num>
  <w:num w:numId="8">
    <w:abstractNumId w:val="7"/>
  </w:num>
  <w:num w:numId="9">
    <w:abstractNumId w:val="9"/>
  </w:num>
  <w:num w:numId="10">
    <w:abstractNumId w:val="5"/>
  </w:num>
  <w:num w:numId="11">
    <w:abstractNumId w:val="12"/>
  </w:num>
  <w:num w:numId="12">
    <w:abstractNumId w:val="6"/>
  </w:num>
  <w:num w:numId="13">
    <w:abstractNumId w:val="4"/>
  </w:num>
  <w:num w:numId="14">
    <w:abstractNumId w:val="3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F3E"/>
    <w:rsid w:val="003240A2"/>
    <w:rsid w:val="003D5640"/>
    <w:rsid w:val="00690B99"/>
    <w:rsid w:val="00697937"/>
    <w:rsid w:val="00751746"/>
    <w:rsid w:val="008056EB"/>
    <w:rsid w:val="00806494"/>
    <w:rsid w:val="00975F3E"/>
    <w:rsid w:val="00AD3FD0"/>
    <w:rsid w:val="00B56B73"/>
    <w:rsid w:val="00C95424"/>
    <w:rsid w:val="00CB555A"/>
    <w:rsid w:val="00FB2E1C"/>
    <w:rsid w:val="00FE3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BDFBE"/>
  <w15:chartTrackingRefBased/>
  <w15:docId w15:val="{B9F105E2-9129-4F0A-A3B8-8AEB78B9D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B555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CB555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CB555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55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CB555A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CB555A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B55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B555A"/>
    <w:rPr>
      <w:b/>
      <w:bCs/>
    </w:rPr>
  </w:style>
  <w:style w:type="character" w:customStyle="1" w:styleId="citation-217">
    <w:name w:val="citation-217"/>
    <w:basedOn w:val="DefaultParagraphFont"/>
    <w:rsid w:val="00CB555A"/>
  </w:style>
  <w:style w:type="character" w:customStyle="1" w:styleId="citation-216">
    <w:name w:val="citation-216"/>
    <w:basedOn w:val="DefaultParagraphFont"/>
    <w:rsid w:val="00CB555A"/>
  </w:style>
  <w:style w:type="character" w:customStyle="1" w:styleId="citation-215">
    <w:name w:val="citation-215"/>
    <w:basedOn w:val="DefaultParagraphFont"/>
    <w:rsid w:val="00CB555A"/>
  </w:style>
  <w:style w:type="character" w:customStyle="1" w:styleId="citation-214">
    <w:name w:val="citation-214"/>
    <w:basedOn w:val="DefaultParagraphFont"/>
    <w:rsid w:val="00CB555A"/>
  </w:style>
  <w:style w:type="character" w:customStyle="1" w:styleId="citation-213">
    <w:name w:val="citation-213"/>
    <w:basedOn w:val="DefaultParagraphFont"/>
    <w:rsid w:val="00CB555A"/>
  </w:style>
  <w:style w:type="character" w:customStyle="1" w:styleId="citation-212">
    <w:name w:val="citation-212"/>
    <w:basedOn w:val="DefaultParagraphFont"/>
    <w:rsid w:val="00CB555A"/>
  </w:style>
  <w:style w:type="character" w:customStyle="1" w:styleId="citation-211">
    <w:name w:val="citation-211"/>
    <w:basedOn w:val="DefaultParagraphFont"/>
    <w:rsid w:val="00CB555A"/>
  </w:style>
  <w:style w:type="character" w:styleId="HTMLCode">
    <w:name w:val="HTML Code"/>
    <w:basedOn w:val="DefaultParagraphFont"/>
    <w:uiPriority w:val="99"/>
    <w:semiHidden/>
    <w:unhideWhenUsed/>
    <w:rsid w:val="00CB555A"/>
    <w:rPr>
      <w:rFonts w:ascii="Courier New" w:eastAsia="Times New Roman" w:hAnsi="Courier New" w:cs="Courier New"/>
      <w:sz w:val="20"/>
      <w:szCs w:val="20"/>
    </w:rPr>
  </w:style>
  <w:style w:type="character" w:customStyle="1" w:styleId="ng-tns-c4237813573-91">
    <w:name w:val="ng-tns-c4237813573-91"/>
    <w:basedOn w:val="DefaultParagraphFont"/>
    <w:rsid w:val="00CB555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B55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B555A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CB555A"/>
  </w:style>
  <w:style w:type="character" w:customStyle="1" w:styleId="hljs-comment">
    <w:name w:val="hljs-comment"/>
    <w:basedOn w:val="DefaultParagraphFont"/>
    <w:rsid w:val="00CB555A"/>
  </w:style>
  <w:style w:type="character" w:customStyle="1" w:styleId="ng-tns-c4237813573-92">
    <w:name w:val="ng-tns-c4237813573-92"/>
    <w:basedOn w:val="DefaultParagraphFont"/>
    <w:rsid w:val="00CB555A"/>
  </w:style>
  <w:style w:type="character" w:customStyle="1" w:styleId="citation-210">
    <w:name w:val="citation-210"/>
    <w:basedOn w:val="DefaultParagraphFont"/>
    <w:rsid w:val="00CB555A"/>
  </w:style>
  <w:style w:type="character" w:customStyle="1" w:styleId="citation-209">
    <w:name w:val="citation-209"/>
    <w:basedOn w:val="DefaultParagraphFont"/>
    <w:rsid w:val="00CB555A"/>
  </w:style>
  <w:style w:type="character" w:customStyle="1" w:styleId="label">
    <w:name w:val="label"/>
    <w:basedOn w:val="DefaultParagraphFont"/>
    <w:rsid w:val="00CB555A"/>
  </w:style>
  <w:style w:type="character" w:customStyle="1" w:styleId="citation-138">
    <w:name w:val="citation-138"/>
    <w:basedOn w:val="DefaultParagraphFont"/>
    <w:rsid w:val="00FE3B01"/>
  </w:style>
  <w:style w:type="character" w:customStyle="1" w:styleId="citation-137">
    <w:name w:val="citation-137"/>
    <w:basedOn w:val="DefaultParagraphFont"/>
    <w:rsid w:val="00FE3B01"/>
  </w:style>
  <w:style w:type="character" w:customStyle="1" w:styleId="citation-136">
    <w:name w:val="citation-136"/>
    <w:basedOn w:val="DefaultParagraphFont"/>
    <w:rsid w:val="00FE3B01"/>
  </w:style>
  <w:style w:type="character" w:customStyle="1" w:styleId="citation-135">
    <w:name w:val="citation-135"/>
    <w:basedOn w:val="DefaultParagraphFont"/>
    <w:rsid w:val="00FE3B01"/>
  </w:style>
  <w:style w:type="character" w:customStyle="1" w:styleId="citation-134">
    <w:name w:val="citation-134"/>
    <w:basedOn w:val="DefaultParagraphFont"/>
    <w:rsid w:val="00FE3B01"/>
  </w:style>
  <w:style w:type="character" w:customStyle="1" w:styleId="citation-133">
    <w:name w:val="citation-133"/>
    <w:basedOn w:val="DefaultParagraphFont"/>
    <w:rsid w:val="00FE3B01"/>
  </w:style>
  <w:style w:type="character" w:customStyle="1" w:styleId="citation-132">
    <w:name w:val="citation-132"/>
    <w:basedOn w:val="DefaultParagraphFont"/>
    <w:rsid w:val="00FE3B01"/>
  </w:style>
  <w:style w:type="character" w:customStyle="1" w:styleId="citation-131">
    <w:name w:val="citation-131"/>
    <w:basedOn w:val="DefaultParagraphFont"/>
    <w:rsid w:val="00FE3B01"/>
  </w:style>
  <w:style w:type="character" w:customStyle="1" w:styleId="citation-130">
    <w:name w:val="citation-130"/>
    <w:basedOn w:val="DefaultParagraphFont"/>
    <w:rsid w:val="00FE3B01"/>
  </w:style>
  <w:style w:type="character" w:customStyle="1" w:styleId="citation-129">
    <w:name w:val="citation-129"/>
    <w:basedOn w:val="DefaultParagraphFont"/>
    <w:rsid w:val="00FE3B01"/>
  </w:style>
  <w:style w:type="character" w:customStyle="1" w:styleId="citation-128">
    <w:name w:val="citation-128"/>
    <w:basedOn w:val="DefaultParagraphFont"/>
    <w:rsid w:val="00FE3B01"/>
  </w:style>
  <w:style w:type="character" w:customStyle="1" w:styleId="citation-127">
    <w:name w:val="citation-127"/>
    <w:basedOn w:val="DefaultParagraphFont"/>
    <w:rsid w:val="00FE3B01"/>
  </w:style>
  <w:style w:type="character" w:customStyle="1" w:styleId="citation-126">
    <w:name w:val="citation-126"/>
    <w:basedOn w:val="DefaultParagraphFont"/>
    <w:rsid w:val="00FE3B01"/>
  </w:style>
  <w:style w:type="character" w:customStyle="1" w:styleId="citation-125">
    <w:name w:val="citation-125"/>
    <w:basedOn w:val="DefaultParagraphFont"/>
    <w:rsid w:val="00FE3B01"/>
  </w:style>
  <w:style w:type="character" w:customStyle="1" w:styleId="citation-124">
    <w:name w:val="citation-124"/>
    <w:basedOn w:val="DefaultParagraphFont"/>
    <w:rsid w:val="00FE3B01"/>
  </w:style>
  <w:style w:type="character" w:customStyle="1" w:styleId="citation-123">
    <w:name w:val="citation-123"/>
    <w:basedOn w:val="DefaultParagraphFont"/>
    <w:rsid w:val="00FE3B01"/>
  </w:style>
  <w:style w:type="character" w:customStyle="1" w:styleId="citation-122">
    <w:name w:val="citation-122"/>
    <w:basedOn w:val="DefaultParagraphFont"/>
    <w:rsid w:val="00FE3B01"/>
  </w:style>
  <w:style w:type="character" w:customStyle="1" w:styleId="citation-121">
    <w:name w:val="citation-121"/>
    <w:basedOn w:val="DefaultParagraphFont"/>
    <w:rsid w:val="00FE3B01"/>
  </w:style>
  <w:style w:type="character" w:customStyle="1" w:styleId="citation-120">
    <w:name w:val="citation-120"/>
    <w:basedOn w:val="DefaultParagraphFont"/>
    <w:rsid w:val="00FE3B01"/>
  </w:style>
  <w:style w:type="character" w:customStyle="1" w:styleId="citation-119">
    <w:name w:val="citation-119"/>
    <w:basedOn w:val="DefaultParagraphFont"/>
    <w:rsid w:val="00FE3B01"/>
  </w:style>
  <w:style w:type="character" w:customStyle="1" w:styleId="citation-118">
    <w:name w:val="citation-118"/>
    <w:basedOn w:val="DefaultParagraphFont"/>
    <w:rsid w:val="00FE3B01"/>
  </w:style>
  <w:style w:type="character" w:customStyle="1" w:styleId="citation-117">
    <w:name w:val="citation-117"/>
    <w:basedOn w:val="DefaultParagraphFont"/>
    <w:rsid w:val="00FE3B01"/>
  </w:style>
  <w:style w:type="character" w:customStyle="1" w:styleId="citation-116">
    <w:name w:val="citation-116"/>
    <w:basedOn w:val="DefaultParagraphFont"/>
    <w:rsid w:val="00FE3B01"/>
  </w:style>
  <w:style w:type="character" w:customStyle="1" w:styleId="citation-115">
    <w:name w:val="citation-115"/>
    <w:basedOn w:val="DefaultParagraphFont"/>
    <w:rsid w:val="00FE3B01"/>
  </w:style>
  <w:style w:type="character" w:customStyle="1" w:styleId="citation-114">
    <w:name w:val="citation-114"/>
    <w:basedOn w:val="DefaultParagraphFont"/>
    <w:rsid w:val="00FE3B01"/>
  </w:style>
  <w:style w:type="character" w:customStyle="1" w:styleId="citation-113">
    <w:name w:val="citation-113"/>
    <w:basedOn w:val="DefaultParagraphFont"/>
    <w:rsid w:val="00FE3B01"/>
  </w:style>
  <w:style w:type="character" w:customStyle="1" w:styleId="citation-112">
    <w:name w:val="citation-112"/>
    <w:basedOn w:val="DefaultParagraphFont"/>
    <w:rsid w:val="00FE3B01"/>
  </w:style>
  <w:style w:type="character" w:customStyle="1" w:styleId="citation-111">
    <w:name w:val="citation-111"/>
    <w:basedOn w:val="DefaultParagraphFont"/>
    <w:rsid w:val="00FE3B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49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5</Pages>
  <Words>1251</Words>
  <Characters>7134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Arup Saha</dc:creator>
  <cp:keywords/>
  <dc:description/>
  <cp:lastModifiedBy>Arup Saha</cp:lastModifiedBy>
  <cp:revision>10</cp:revision>
  <dcterms:created xsi:type="dcterms:W3CDTF">2026-02-16T17:14:00Z</dcterms:created>
  <dcterms:modified xsi:type="dcterms:W3CDTF">2026-02-17T13:31:00Z</dcterms:modified>
</cp:coreProperties>
</file>