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D3593" w14:textId="0760FDB6" w:rsidR="004671F3" w:rsidRPr="004671F3" w:rsidRDefault="004671F3" w:rsidP="004671F3">
      <w:pPr>
        <w:rPr>
          <w:b/>
          <w:bCs/>
          <w:sz w:val="28"/>
          <w:szCs w:val="28"/>
        </w:rPr>
      </w:pPr>
      <w:r w:rsidRPr="004671F3">
        <w:rPr>
          <w:b/>
          <w:bCs/>
          <w:sz w:val="28"/>
          <w:szCs w:val="28"/>
        </w:rPr>
        <w:t>Aisling</w:t>
      </w:r>
      <w:r w:rsidRPr="004671F3">
        <w:rPr>
          <w:b/>
          <w:bCs/>
          <w:sz w:val="28"/>
          <w:szCs w:val="28"/>
        </w:rPr>
        <w:t xml:space="preserve"> ‘s </w:t>
      </w:r>
      <w:r w:rsidRPr="004671F3">
        <w:rPr>
          <w:b/>
          <w:bCs/>
          <w:sz w:val="28"/>
          <w:szCs w:val="28"/>
        </w:rPr>
        <w:t>Seraphic Vigil</w:t>
      </w:r>
    </w:p>
    <w:p w14:paraId="7B9D975B" w14:textId="77777777" w:rsidR="004671F3" w:rsidRDefault="004671F3" w:rsidP="004671F3">
      <w:pPr>
        <w:rPr>
          <w:b/>
          <w:bCs/>
        </w:rPr>
      </w:pPr>
    </w:p>
    <w:p w14:paraId="22F2EBFB" w14:textId="5F1D2191" w:rsidR="004671F3" w:rsidRPr="004671F3" w:rsidRDefault="004671F3" w:rsidP="004671F3">
      <w:r w:rsidRPr="004671F3">
        <w:rPr>
          <w:b/>
          <w:bCs/>
        </w:rPr>
        <w:t>Weapon (Longbow), Uncommon (requires attunement)</w:t>
      </w:r>
      <w:r w:rsidRPr="004671F3">
        <w:br/>
      </w:r>
      <w:r w:rsidRPr="004671F3">
        <w:rPr>
          <w:b/>
          <w:bCs/>
        </w:rPr>
        <w:t>Damage:</w:t>
      </w:r>
      <w:r w:rsidRPr="004671F3">
        <w:t xml:space="preserve"> 1d8 + Dexterity modifier (piercing)</w:t>
      </w:r>
      <w:r w:rsidRPr="004671F3">
        <w:br/>
      </w:r>
      <w:r w:rsidRPr="004671F3">
        <w:rPr>
          <w:b/>
          <w:bCs/>
        </w:rPr>
        <w:t>Properties:</w:t>
      </w:r>
      <w:r w:rsidRPr="004671F3">
        <w:t xml:space="preserve"> Ammunition (range 150/600), Heavy, Two-Handed</w:t>
      </w:r>
    </w:p>
    <w:p w14:paraId="5C53CCE2" w14:textId="65A56D9D" w:rsidR="004671F3" w:rsidRPr="004671F3" w:rsidRDefault="004671F3" w:rsidP="004671F3">
      <w:r w:rsidRPr="004671F3">
        <w:rPr>
          <w:i/>
          <w:iCs/>
        </w:rPr>
        <w:t>Purified of the fungal blight by holy power, the bow’s wood is now silvery-white and faintly luminescent. It radiates a gentle</w:t>
      </w:r>
      <w:r>
        <w:rPr>
          <w:i/>
          <w:iCs/>
        </w:rPr>
        <w:t xml:space="preserve"> hum</w:t>
      </w:r>
      <w:r w:rsidRPr="004671F3">
        <w:rPr>
          <w:i/>
          <w:iCs/>
        </w:rPr>
        <w:t xml:space="preserve"> </w:t>
      </w:r>
      <w:r>
        <w:rPr>
          <w:i/>
          <w:iCs/>
        </w:rPr>
        <w:t xml:space="preserve">and </w:t>
      </w:r>
      <w:r w:rsidRPr="004671F3">
        <w:rPr>
          <w:i/>
          <w:iCs/>
        </w:rPr>
        <w:t>glow</w:t>
      </w:r>
      <w:r>
        <w:rPr>
          <w:i/>
          <w:iCs/>
        </w:rPr>
        <w:t>s</w:t>
      </w:r>
      <w:r w:rsidRPr="004671F3">
        <w:rPr>
          <w:i/>
          <w:iCs/>
        </w:rPr>
        <w:t xml:space="preserve"> when drawn, a blessing against darkness.</w:t>
      </w:r>
    </w:p>
    <w:p w14:paraId="15E7D122" w14:textId="77777777" w:rsidR="004671F3" w:rsidRPr="004671F3" w:rsidRDefault="004671F3" w:rsidP="004671F3">
      <w:pPr>
        <w:rPr>
          <w:b/>
          <w:bCs/>
        </w:rPr>
      </w:pPr>
      <w:r w:rsidRPr="004671F3">
        <w:rPr>
          <w:b/>
          <w:bCs/>
        </w:rPr>
        <w:t>Magic Weapon (+1)</w:t>
      </w:r>
    </w:p>
    <w:p w14:paraId="794ECB08" w14:textId="77777777" w:rsidR="004671F3" w:rsidRPr="004671F3" w:rsidRDefault="004671F3" w:rsidP="004671F3">
      <w:pPr>
        <w:numPr>
          <w:ilvl w:val="0"/>
          <w:numId w:val="5"/>
        </w:numPr>
      </w:pPr>
      <w:r w:rsidRPr="004671F3">
        <w:t xml:space="preserve">You have a </w:t>
      </w:r>
      <w:r w:rsidRPr="004671F3">
        <w:rPr>
          <w:b/>
          <w:bCs/>
        </w:rPr>
        <w:t>+1 bonus</w:t>
      </w:r>
      <w:r w:rsidRPr="004671F3">
        <w:t xml:space="preserve"> to attack and damage rolls with this longbow.</w:t>
      </w:r>
    </w:p>
    <w:p w14:paraId="5ECFEF42" w14:textId="77777777" w:rsidR="004671F3" w:rsidRPr="004671F3" w:rsidRDefault="004671F3" w:rsidP="004671F3">
      <w:pPr>
        <w:numPr>
          <w:ilvl w:val="0"/>
          <w:numId w:val="5"/>
        </w:numPr>
      </w:pPr>
      <w:r w:rsidRPr="004671F3">
        <w:t xml:space="preserve">This makes your total damage </w:t>
      </w:r>
      <w:r w:rsidRPr="004671F3">
        <w:rPr>
          <w:b/>
          <w:bCs/>
        </w:rPr>
        <w:t>1d8 + Dexterity + 1</w:t>
      </w:r>
      <w:r w:rsidRPr="004671F3">
        <w:t xml:space="preserve"> (piercing) plus any bonus radiant damage below.</w:t>
      </w:r>
    </w:p>
    <w:p w14:paraId="6A1AB2D5" w14:textId="77777777" w:rsidR="004671F3" w:rsidRPr="004671F3" w:rsidRDefault="004671F3" w:rsidP="004671F3">
      <w:pPr>
        <w:rPr>
          <w:b/>
          <w:bCs/>
        </w:rPr>
      </w:pPr>
      <w:r w:rsidRPr="004671F3">
        <w:rPr>
          <w:b/>
          <w:bCs/>
        </w:rPr>
        <w:t>Radiant Volley</w:t>
      </w:r>
    </w:p>
    <w:p w14:paraId="1D4B78E3" w14:textId="77777777" w:rsidR="004671F3" w:rsidRPr="004671F3" w:rsidRDefault="004671F3" w:rsidP="004671F3">
      <w:pPr>
        <w:numPr>
          <w:ilvl w:val="0"/>
          <w:numId w:val="6"/>
        </w:numPr>
      </w:pPr>
      <w:r w:rsidRPr="004671F3">
        <w:t xml:space="preserve">Once per turn, when you hit a creature with an attack from this bow, it takes an extra </w:t>
      </w:r>
      <w:r w:rsidRPr="004671F3">
        <w:rPr>
          <w:b/>
          <w:bCs/>
        </w:rPr>
        <w:t>1d4 radiant damage</w:t>
      </w:r>
      <w:r w:rsidRPr="004671F3">
        <w:t>. A burst of gentle white light flares on impact.</w:t>
      </w:r>
    </w:p>
    <w:p w14:paraId="73695854" w14:textId="77777777" w:rsidR="004671F3" w:rsidRPr="004671F3" w:rsidRDefault="004671F3" w:rsidP="004671F3">
      <w:pPr>
        <w:rPr>
          <w:b/>
          <w:bCs/>
        </w:rPr>
      </w:pPr>
      <w:r w:rsidRPr="004671F3">
        <w:rPr>
          <w:b/>
          <w:bCs/>
        </w:rPr>
        <w:t>Blessed Arrow (1/Day)</w:t>
      </w:r>
    </w:p>
    <w:p w14:paraId="2B6E93BD" w14:textId="77777777" w:rsidR="004671F3" w:rsidRPr="004671F3" w:rsidRDefault="004671F3" w:rsidP="004671F3">
      <w:pPr>
        <w:numPr>
          <w:ilvl w:val="0"/>
          <w:numId w:val="7"/>
        </w:numPr>
      </w:pPr>
      <w:r w:rsidRPr="004671F3">
        <w:t xml:space="preserve">Before you make a ranged weapon attack, you can declare it a Blessed Arrow. On a hit, the target must succeed on a </w:t>
      </w:r>
      <w:r w:rsidRPr="004671F3">
        <w:rPr>
          <w:b/>
          <w:bCs/>
        </w:rPr>
        <w:t>DC 13 Constitution saving throw</w:t>
      </w:r>
      <w:r w:rsidRPr="004671F3">
        <w:t xml:space="preserve"> or be </w:t>
      </w:r>
      <w:r w:rsidRPr="004671F3">
        <w:rPr>
          <w:b/>
          <w:bCs/>
        </w:rPr>
        <w:t>Blinded</w:t>
      </w:r>
      <w:r w:rsidRPr="004671F3">
        <w:t xml:space="preserve"> until the end of its next turn. On a success, it takes an extra </w:t>
      </w:r>
      <w:r w:rsidRPr="004671F3">
        <w:rPr>
          <w:b/>
          <w:bCs/>
        </w:rPr>
        <w:t>2d4 radiant damage</w:t>
      </w:r>
      <w:r w:rsidRPr="004671F3">
        <w:t xml:space="preserve"> but isn’t Blinded.</w:t>
      </w:r>
    </w:p>
    <w:p w14:paraId="4C269200" w14:textId="77777777" w:rsidR="004671F3" w:rsidRPr="004671F3" w:rsidRDefault="004671F3" w:rsidP="004671F3">
      <w:r w:rsidRPr="004671F3">
        <w:rPr>
          <w:b/>
          <w:bCs/>
        </w:rPr>
        <w:t>Appearance &amp; Lore:</w:t>
      </w:r>
    </w:p>
    <w:p w14:paraId="7EBBE9C1" w14:textId="77777777" w:rsidR="004671F3" w:rsidRPr="004671F3" w:rsidRDefault="004671F3" w:rsidP="004671F3">
      <w:pPr>
        <w:numPr>
          <w:ilvl w:val="0"/>
          <w:numId w:val="8"/>
        </w:numPr>
      </w:pPr>
      <w:r w:rsidRPr="004671F3">
        <w:t>Free of fungal decay, the bow seems carved from moonlight-touched wood. Legend says it shines brightest against undead or fiendish foes, a testament to the power of light over corruption.</w:t>
      </w:r>
    </w:p>
    <w:p w14:paraId="02E7E729" w14:textId="77777777" w:rsidR="00DC69C7" w:rsidRDefault="00DC69C7" w:rsidP="00DC69C7"/>
    <w:p w14:paraId="425419B3" w14:textId="308F62A9" w:rsidR="00073BBE" w:rsidRDefault="00073BBE" w:rsidP="00DC69C7"/>
    <w:sectPr w:rsidR="00073B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91510"/>
    <w:multiLevelType w:val="multilevel"/>
    <w:tmpl w:val="7EDE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E67264"/>
    <w:multiLevelType w:val="multilevel"/>
    <w:tmpl w:val="87CE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4E7167"/>
    <w:multiLevelType w:val="multilevel"/>
    <w:tmpl w:val="8A7A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5E770B"/>
    <w:multiLevelType w:val="multilevel"/>
    <w:tmpl w:val="6A4A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F9600F"/>
    <w:multiLevelType w:val="multilevel"/>
    <w:tmpl w:val="E9D4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772A49"/>
    <w:multiLevelType w:val="multilevel"/>
    <w:tmpl w:val="0104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1C67C2"/>
    <w:multiLevelType w:val="multilevel"/>
    <w:tmpl w:val="70A0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2F15B7"/>
    <w:multiLevelType w:val="multilevel"/>
    <w:tmpl w:val="9272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734942">
    <w:abstractNumId w:val="7"/>
  </w:num>
  <w:num w:numId="2" w16cid:durableId="1021515996">
    <w:abstractNumId w:val="4"/>
  </w:num>
  <w:num w:numId="3" w16cid:durableId="647173168">
    <w:abstractNumId w:val="5"/>
  </w:num>
  <w:num w:numId="4" w16cid:durableId="1372532481">
    <w:abstractNumId w:val="1"/>
  </w:num>
  <w:num w:numId="5" w16cid:durableId="474950108">
    <w:abstractNumId w:val="6"/>
  </w:num>
  <w:num w:numId="6" w16cid:durableId="199323457">
    <w:abstractNumId w:val="0"/>
  </w:num>
  <w:num w:numId="7" w16cid:durableId="1242830587">
    <w:abstractNumId w:val="3"/>
  </w:num>
  <w:num w:numId="8" w16cid:durableId="14120417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9C7"/>
    <w:rsid w:val="00073BBE"/>
    <w:rsid w:val="00211919"/>
    <w:rsid w:val="00217736"/>
    <w:rsid w:val="004671F3"/>
    <w:rsid w:val="00495F69"/>
    <w:rsid w:val="004E2704"/>
    <w:rsid w:val="004E6360"/>
    <w:rsid w:val="00643C7F"/>
    <w:rsid w:val="006F0D37"/>
    <w:rsid w:val="009A63FC"/>
    <w:rsid w:val="00C42A19"/>
    <w:rsid w:val="00C755CF"/>
    <w:rsid w:val="00DA2895"/>
    <w:rsid w:val="00DC6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2C61D"/>
  <w15:chartTrackingRefBased/>
  <w15:docId w15:val="{7B8FEE3A-36DD-46D5-A04C-08719A0BA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26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414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9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708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39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098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7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60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Bell</dc:creator>
  <cp:keywords/>
  <dc:description/>
  <cp:lastModifiedBy>Robert Bell</cp:lastModifiedBy>
  <cp:revision>2</cp:revision>
  <dcterms:created xsi:type="dcterms:W3CDTF">2025-01-10T18:20:00Z</dcterms:created>
  <dcterms:modified xsi:type="dcterms:W3CDTF">2025-01-10T18:20:00Z</dcterms:modified>
</cp:coreProperties>
</file>