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0C838" w14:textId="77777777" w:rsidR="003F4E7A" w:rsidRPr="004E550C" w:rsidRDefault="003F4E7A" w:rsidP="003F4E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4E550C">
        <w:rPr>
          <w:rFonts w:ascii="Times New Roman" w:eastAsia="Times New Roman" w:hAnsi="Times New Roman" w:cs="Times New Roman"/>
          <w:b/>
          <w:bCs/>
          <w:sz w:val="36"/>
          <w:szCs w:val="36"/>
        </w:rPr>
        <w:t>Cloud Kitchen Project Description</w:t>
      </w:r>
    </w:p>
    <w:p w14:paraId="62FDF205" w14:textId="77777777" w:rsidR="003F4E7A" w:rsidRPr="003F4E7A" w:rsidRDefault="003F4E7A" w:rsidP="003F4E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550C">
        <w:rPr>
          <w:rFonts w:ascii="Times New Roman" w:eastAsia="Times New Roman" w:hAnsi="Times New Roman" w:cs="Times New Roman"/>
          <w:b/>
          <w:bCs/>
          <w:sz w:val="28"/>
          <w:szCs w:val="28"/>
        </w:rPr>
        <w:t>Project Overview:</w:t>
      </w:r>
      <w:r w:rsidRPr="003F4E7A">
        <w:rPr>
          <w:rFonts w:ascii="Times New Roman" w:eastAsia="Times New Roman" w:hAnsi="Times New Roman" w:cs="Times New Roman"/>
          <w:sz w:val="24"/>
          <w:szCs w:val="24"/>
        </w:rPr>
        <w:t xml:space="preserve"> The "Cloud Kitchen" project is a web-based application designed to showcase the daily and upcoming menu of a cloud kitchen while allowing admins to manage and update menu details seamlessly. The website will feature an engaging landing page for users and a secure admin panel for kitchen staff to modify the menu.</w:t>
      </w:r>
    </w:p>
    <w:p w14:paraId="433A9650" w14:textId="77777777" w:rsidR="003F4E7A" w:rsidRPr="004E550C" w:rsidRDefault="003F4E7A" w:rsidP="003F4E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4E550C">
        <w:rPr>
          <w:rFonts w:ascii="Times New Roman" w:eastAsia="Times New Roman" w:hAnsi="Times New Roman" w:cs="Times New Roman"/>
          <w:b/>
          <w:bCs/>
          <w:sz w:val="36"/>
          <w:szCs w:val="36"/>
        </w:rPr>
        <w:t>Features:</w:t>
      </w:r>
    </w:p>
    <w:p w14:paraId="39A55580" w14:textId="77777777" w:rsidR="003F4E7A" w:rsidRPr="004E550C" w:rsidRDefault="003F4E7A" w:rsidP="003F4E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E550C">
        <w:rPr>
          <w:rFonts w:ascii="Times New Roman" w:eastAsia="Times New Roman" w:hAnsi="Times New Roman" w:cs="Times New Roman"/>
          <w:b/>
          <w:bCs/>
          <w:sz w:val="36"/>
          <w:szCs w:val="36"/>
        </w:rPr>
        <w:t>Landing Page (User Interface):</w:t>
      </w:r>
    </w:p>
    <w:p w14:paraId="16CDF28F" w14:textId="77777777" w:rsidR="003F4E7A" w:rsidRPr="003F4E7A" w:rsidRDefault="003F4E7A" w:rsidP="003F4E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550C">
        <w:rPr>
          <w:rFonts w:ascii="Times New Roman" w:eastAsia="Times New Roman" w:hAnsi="Times New Roman" w:cs="Times New Roman"/>
          <w:b/>
          <w:bCs/>
          <w:sz w:val="28"/>
          <w:szCs w:val="28"/>
        </w:rPr>
        <w:t>Hero Section</w:t>
      </w:r>
      <w:r w:rsidRPr="003F4E7A">
        <w:rPr>
          <w:rFonts w:ascii="Times New Roman" w:eastAsia="Times New Roman" w:hAnsi="Times New Roman" w:cs="Times New Roman"/>
          <w:sz w:val="24"/>
          <w:szCs w:val="24"/>
        </w:rPr>
        <w:t xml:space="preserve"> - A visually appealing introduction to the cloud kitchen.</w:t>
      </w:r>
    </w:p>
    <w:p w14:paraId="75DF105E" w14:textId="77777777" w:rsidR="003F4E7A" w:rsidRPr="003F4E7A" w:rsidRDefault="003F4E7A" w:rsidP="003F4E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550C">
        <w:rPr>
          <w:rFonts w:ascii="Times New Roman" w:eastAsia="Times New Roman" w:hAnsi="Times New Roman" w:cs="Times New Roman"/>
          <w:b/>
          <w:bCs/>
          <w:sz w:val="28"/>
          <w:szCs w:val="28"/>
        </w:rPr>
        <w:t>Menu Section</w:t>
      </w:r>
      <w:r w:rsidRPr="003F4E7A">
        <w:rPr>
          <w:rFonts w:ascii="Times New Roman" w:eastAsia="Times New Roman" w:hAnsi="Times New Roman" w:cs="Times New Roman"/>
          <w:sz w:val="24"/>
          <w:szCs w:val="24"/>
        </w:rPr>
        <w:t xml:space="preserve"> - Displays the current day's menu, including:</w:t>
      </w:r>
    </w:p>
    <w:p w14:paraId="0983DDBD" w14:textId="77777777" w:rsidR="003F4E7A" w:rsidRPr="003F4E7A" w:rsidRDefault="003F4E7A" w:rsidP="003F4E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Breakfast</w:t>
      </w:r>
    </w:p>
    <w:p w14:paraId="22DE4B3E" w14:textId="77777777" w:rsidR="003F4E7A" w:rsidRPr="003F4E7A" w:rsidRDefault="003F4E7A" w:rsidP="003F4E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Lunch</w:t>
      </w:r>
    </w:p>
    <w:p w14:paraId="44F94A1D" w14:textId="77777777" w:rsidR="003F4E7A" w:rsidRPr="003F4E7A" w:rsidRDefault="003F4E7A" w:rsidP="003F4E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Dinner</w:t>
      </w:r>
    </w:p>
    <w:p w14:paraId="2A9D040B" w14:textId="77777777" w:rsidR="003F4E7A" w:rsidRPr="003F4E7A" w:rsidRDefault="003F4E7A" w:rsidP="003F4E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Upcoming menu for the following days</w:t>
      </w:r>
    </w:p>
    <w:p w14:paraId="64B0D4BD" w14:textId="77777777" w:rsidR="003F4E7A" w:rsidRPr="003F4E7A" w:rsidRDefault="003F4E7A" w:rsidP="003F4E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550C">
        <w:rPr>
          <w:rFonts w:ascii="Times New Roman" w:eastAsia="Times New Roman" w:hAnsi="Times New Roman" w:cs="Times New Roman"/>
          <w:b/>
          <w:bCs/>
          <w:sz w:val="28"/>
          <w:szCs w:val="28"/>
        </w:rPr>
        <w:t>About Section</w:t>
      </w:r>
      <w:r w:rsidRPr="003F4E7A">
        <w:rPr>
          <w:rFonts w:ascii="Times New Roman" w:eastAsia="Times New Roman" w:hAnsi="Times New Roman" w:cs="Times New Roman"/>
          <w:sz w:val="24"/>
          <w:szCs w:val="24"/>
        </w:rPr>
        <w:t xml:space="preserve"> - Provides information about the cloud kitchen.</w:t>
      </w:r>
    </w:p>
    <w:p w14:paraId="6EDE4015" w14:textId="77777777" w:rsidR="003F4E7A" w:rsidRPr="003F4E7A" w:rsidRDefault="003F4E7A" w:rsidP="003F4E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550C">
        <w:rPr>
          <w:rFonts w:ascii="Times New Roman" w:eastAsia="Times New Roman" w:hAnsi="Times New Roman" w:cs="Times New Roman"/>
          <w:b/>
          <w:bCs/>
          <w:sz w:val="28"/>
          <w:szCs w:val="28"/>
        </w:rPr>
        <w:t>Footer Section</w:t>
      </w:r>
      <w:r w:rsidRPr="003F4E7A">
        <w:rPr>
          <w:rFonts w:ascii="Times New Roman" w:eastAsia="Times New Roman" w:hAnsi="Times New Roman" w:cs="Times New Roman"/>
          <w:sz w:val="24"/>
          <w:szCs w:val="24"/>
        </w:rPr>
        <w:t xml:space="preserve"> - Contains contact information and other essential links.</w:t>
      </w:r>
    </w:p>
    <w:p w14:paraId="5F4D5545" w14:textId="11052670" w:rsidR="003F4E7A" w:rsidRPr="003F4E7A" w:rsidRDefault="003F4E7A" w:rsidP="003F4E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550C">
        <w:rPr>
          <w:rFonts w:ascii="Times New Roman" w:eastAsia="Times New Roman" w:hAnsi="Times New Roman" w:cs="Times New Roman"/>
          <w:b/>
          <w:bCs/>
          <w:sz w:val="28"/>
          <w:szCs w:val="28"/>
        </w:rPr>
        <w:t>Admin Login Button</w:t>
      </w:r>
      <w:r w:rsidRPr="003F4E7A">
        <w:rPr>
          <w:rFonts w:ascii="Times New Roman" w:eastAsia="Times New Roman" w:hAnsi="Times New Roman" w:cs="Times New Roman"/>
          <w:sz w:val="24"/>
          <w:szCs w:val="24"/>
        </w:rPr>
        <w:t xml:space="preserve"> - Located at the top-right corner, exclusively for cloud kitchen admins to manage the menu.</w:t>
      </w:r>
      <w:r w:rsidR="004E55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for development </w:t>
      </w:r>
      <w:r w:rsidRPr="003F4E7A">
        <w:rPr>
          <w:rFonts w:ascii="Times New Roman" w:eastAsia="Times New Roman" w:hAnsi="Times New Roman" w:cs="Times New Roman"/>
          <w:sz w:val="24"/>
          <w:szCs w:val="24"/>
        </w:rPr>
        <w:t>purpose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CD2AC8" w14:textId="77777777" w:rsidR="003F4E7A" w:rsidRPr="004E550C" w:rsidRDefault="003F4E7A" w:rsidP="003F4E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E550C">
        <w:rPr>
          <w:rFonts w:ascii="Times New Roman" w:eastAsia="Times New Roman" w:hAnsi="Times New Roman" w:cs="Times New Roman"/>
          <w:b/>
          <w:bCs/>
          <w:sz w:val="36"/>
          <w:szCs w:val="36"/>
        </w:rPr>
        <w:t>Admin Panel (Menu Management):</w:t>
      </w:r>
    </w:p>
    <w:p w14:paraId="3DEF1804" w14:textId="77777777" w:rsidR="003F4E7A" w:rsidRPr="004E550C" w:rsidRDefault="003F4E7A" w:rsidP="003F4E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E550C">
        <w:rPr>
          <w:rFonts w:ascii="Times New Roman" w:eastAsia="Times New Roman" w:hAnsi="Times New Roman" w:cs="Times New Roman"/>
          <w:b/>
          <w:bCs/>
          <w:sz w:val="28"/>
          <w:szCs w:val="28"/>
        </w:rPr>
        <w:t>Dashboard:</w:t>
      </w:r>
    </w:p>
    <w:p w14:paraId="187937BC" w14:textId="77777777" w:rsidR="003F4E7A" w:rsidRPr="003F4E7A" w:rsidRDefault="003F4E7A" w:rsidP="003F4E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Displays a date-wise list of available menus.</w:t>
      </w:r>
    </w:p>
    <w:p w14:paraId="7D5BD872" w14:textId="77777777" w:rsidR="003F4E7A" w:rsidRPr="003F4E7A" w:rsidRDefault="003F4E7A" w:rsidP="003F4E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Allows filtering menus by date.</w:t>
      </w:r>
    </w:p>
    <w:p w14:paraId="478B939C" w14:textId="77777777" w:rsidR="003F4E7A" w:rsidRPr="004E550C" w:rsidRDefault="003F4E7A" w:rsidP="003F4E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E550C">
        <w:rPr>
          <w:rFonts w:ascii="Times New Roman" w:eastAsia="Times New Roman" w:hAnsi="Times New Roman" w:cs="Times New Roman"/>
          <w:b/>
          <w:bCs/>
          <w:sz w:val="28"/>
          <w:szCs w:val="28"/>
        </w:rPr>
        <w:t>Add New Menu:</w:t>
      </w:r>
    </w:p>
    <w:p w14:paraId="50AAADCC" w14:textId="77777777" w:rsidR="003F4E7A" w:rsidRPr="003F4E7A" w:rsidRDefault="003F4E7A" w:rsidP="003F4E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A form where admins can add a new menu for a specific date.</w:t>
      </w:r>
    </w:p>
    <w:p w14:paraId="3EDA5B0D" w14:textId="77777777" w:rsidR="003F4E7A" w:rsidRPr="003F4E7A" w:rsidRDefault="003F4E7A" w:rsidP="003F4E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Fields in the form:</w:t>
      </w:r>
    </w:p>
    <w:p w14:paraId="59E3E9CC" w14:textId="77777777" w:rsidR="003F4E7A" w:rsidRPr="003F4E7A" w:rsidRDefault="003F4E7A" w:rsidP="003F4E7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Type: Breakfast, Lunch, or Dinner.</w:t>
      </w:r>
    </w:p>
    <w:p w14:paraId="178D1C6A" w14:textId="77777777" w:rsidR="003F4E7A" w:rsidRPr="003F4E7A" w:rsidRDefault="003F4E7A" w:rsidP="003F4E7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Date: Select the date for the menu.</w:t>
      </w:r>
    </w:p>
    <w:p w14:paraId="1B87D82A" w14:textId="77777777" w:rsidR="003F4E7A" w:rsidRPr="003F4E7A" w:rsidRDefault="003F4E7A" w:rsidP="003F4E7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Items:</w:t>
      </w:r>
    </w:p>
    <w:p w14:paraId="457C8BF0" w14:textId="77777777" w:rsidR="003F4E7A" w:rsidRPr="003F4E7A" w:rsidRDefault="003F4E7A" w:rsidP="003F4E7A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Name</w:t>
      </w:r>
    </w:p>
    <w:p w14:paraId="5611575E" w14:textId="77777777" w:rsidR="003F4E7A" w:rsidRPr="003F4E7A" w:rsidRDefault="003F4E7A" w:rsidP="003F4E7A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Quantity</w:t>
      </w:r>
    </w:p>
    <w:p w14:paraId="7251A18A" w14:textId="77777777" w:rsidR="003F4E7A" w:rsidRPr="003F4E7A" w:rsidRDefault="003F4E7A" w:rsidP="003F4E7A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Sufficient for (2 persons, 3 persons, etc.)</w:t>
      </w:r>
    </w:p>
    <w:p w14:paraId="40AF16A8" w14:textId="77777777" w:rsidR="003F4E7A" w:rsidRPr="003F4E7A" w:rsidRDefault="003F4E7A" w:rsidP="003F4E7A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Price</w:t>
      </w:r>
    </w:p>
    <w:p w14:paraId="1804F7B0" w14:textId="77777777" w:rsidR="003F4E7A" w:rsidRPr="004E550C" w:rsidRDefault="003F4E7A" w:rsidP="003F4E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E550C">
        <w:rPr>
          <w:rFonts w:ascii="Times New Roman" w:eastAsia="Times New Roman" w:hAnsi="Times New Roman" w:cs="Times New Roman"/>
          <w:b/>
          <w:bCs/>
          <w:sz w:val="28"/>
          <w:szCs w:val="28"/>
        </w:rPr>
        <w:t>Multiple Menu Items per Type:</w:t>
      </w:r>
    </w:p>
    <w:p w14:paraId="119EC773" w14:textId="77777777" w:rsidR="003F4E7A" w:rsidRPr="003F4E7A" w:rsidRDefault="003F4E7A" w:rsidP="003F4E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Admins can add different items under the same meal type for the same date.</w:t>
      </w:r>
    </w:p>
    <w:p w14:paraId="13563636" w14:textId="77777777" w:rsidR="003F4E7A" w:rsidRPr="003F4E7A" w:rsidRDefault="003F4E7A" w:rsidP="003F4E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All menu items will be displayed on the landing page accordingly.</w:t>
      </w:r>
    </w:p>
    <w:p w14:paraId="6D6A6844" w14:textId="77777777" w:rsidR="003F4E7A" w:rsidRPr="004E550C" w:rsidRDefault="003F4E7A" w:rsidP="003F4E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4E550C">
        <w:rPr>
          <w:rFonts w:ascii="Times New Roman" w:eastAsia="Times New Roman" w:hAnsi="Times New Roman" w:cs="Times New Roman"/>
          <w:b/>
          <w:bCs/>
          <w:sz w:val="36"/>
          <w:szCs w:val="36"/>
        </w:rPr>
        <w:t>Technical Requirements:</w:t>
      </w:r>
    </w:p>
    <w:p w14:paraId="262EF0D1" w14:textId="77777777" w:rsidR="003F4E7A" w:rsidRPr="003F4E7A" w:rsidRDefault="003F4E7A" w:rsidP="003F4E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lastRenderedPageBreak/>
        <w:t>Frontend: React/Next.js (Recommended)</w:t>
      </w:r>
    </w:p>
    <w:p w14:paraId="71D93BFE" w14:textId="77777777" w:rsidR="003F4E7A" w:rsidRPr="003F4E7A" w:rsidRDefault="003F4E7A" w:rsidP="003F4E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Backend: Node.js/Express (or any other preferred backend technology)</w:t>
      </w:r>
    </w:p>
    <w:p w14:paraId="35DF76B6" w14:textId="77777777" w:rsidR="003F4E7A" w:rsidRPr="003F4E7A" w:rsidRDefault="003F4E7A" w:rsidP="003F4E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Database: MongoDB/MySQL for storing menu data</w:t>
      </w:r>
    </w:p>
    <w:p w14:paraId="58D9EC46" w14:textId="2D8DA046" w:rsidR="003F4E7A" w:rsidRDefault="003F4E7A" w:rsidP="003F4E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Authentication: Secure admin login system</w:t>
      </w:r>
    </w:p>
    <w:p w14:paraId="2D4A783F" w14:textId="381CC486" w:rsidR="003F4E7A" w:rsidRPr="003F4E7A" w:rsidRDefault="003F4E7A" w:rsidP="003F4E7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The project can be implemented using various technologies based on preference and expertise.</w:t>
      </w:r>
    </w:p>
    <w:p w14:paraId="3B4A1032" w14:textId="77777777" w:rsidR="003F4E7A" w:rsidRPr="003F4E7A" w:rsidRDefault="003F4E7A" w:rsidP="003F4E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E7A">
        <w:rPr>
          <w:rFonts w:ascii="Times New Roman" w:eastAsia="Times New Roman" w:hAnsi="Times New Roman" w:cs="Times New Roman"/>
          <w:sz w:val="24"/>
          <w:szCs w:val="24"/>
        </w:rPr>
        <w:t>This project will provide a functional and user-friendly web application for cloud kitchen operations, ensuring efficient menu management and seamless user experience.</w:t>
      </w:r>
    </w:p>
    <w:p w14:paraId="5D131762" w14:textId="77777777" w:rsidR="004E550C" w:rsidRDefault="004E550C"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40EF7F4E" wp14:editId="7F005DB4">
            <wp:extent cx="5943600" cy="3086100"/>
            <wp:effectExtent l="0" t="0" r="0" b="0"/>
            <wp:docPr id="163323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30341" name="Picture 16332303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C214" w14:textId="77777777" w:rsidR="004E550C" w:rsidRDefault="004E550C" w:rsidP="004E550C">
      <w:pPr>
        <w:pStyle w:val="NoSpacing"/>
      </w:pPr>
      <w:r>
        <w:rPr>
          <w:noProof/>
        </w:rPr>
        <w:lastRenderedPageBreak/>
        <w:drawing>
          <wp:inline distT="0" distB="0" distL="0" distR="0" wp14:anchorId="5B2E1FF4" wp14:editId="207FB3DA">
            <wp:extent cx="5943600" cy="3133725"/>
            <wp:effectExtent l="0" t="0" r="0" b="9525"/>
            <wp:docPr id="1991802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02002" name="Picture 19918020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1A6E" w14:textId="3BC3C3F7" w:rsidR="004E550C" w:rsidRDefault="004E550C" w:rsidP="004E550C">
      <w:pPr>
        <w:pStyle w:val="NoSpacing"/>
      </w:pPr>
      <w:r>
        <w:br/>
      </w:r>
      <w:r>
        <w:br/>
      </w:r>
      <w:r>
        <w:br/>
      </w:r>
      <w:r>
        <w:br/>
      </w:r>
    </w:p>
    <w:p w14:paraId="6494A57F" w14:textId="77777777" w:rsidR="004E550C" w:rsidRDefault="004E550C" w:rsidP="004E550C">
      <w:pPr>
        <w:pStyle w:val="NoSpacing"/>
      </w:pPr>
    </w:p>
    <w:p w14:paraId="02A53325" w14:textId="77777777" w:rsidR="004E550C" w:rsidRDefault="004E550C" w:rsidP="004E550C">
      <w:pPr>
        <w:pStyle w:val="NoSpacing"/>
      </w:pPr>
    </w:p>
    <w:p w14:paraId="3AA61979" w14:textId="5822A4FB" w:rsidR="004E550C" w:rsidRDefault="004E550C" w:rsidP="004E550C">
      <w:pPr>
        <w:pStyle w:val="NoSpacing"/>
      </w:pPr>
      <w:r>
        <w:rPr>
          <w:noProof/>
        </w:rPr>
        <w:drawing>
          <wp:inline distT="0" distB="0" distL="0" distR="0" wp14:anchorId="4420118B" wp14:editId="185C1902">
            <wp:extent cx="5943600" cy="3200400"/>
            <wp:effectExtent l="0" t="0" r="0" b="0"/>
            <wp:docPr id="1422685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85603" name="Picture 14226856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FE7A" w14:textId="5C77D31B" w:rsidR="004E550C" w:rsidRDefault="004E550C" w:rsidP="004E550C">
      <w:pPr>
        <w:pStyle w:val="Heading1"/>
      </w:pPr>
    </w:p>
    <w:p w14:paraId="64985D04" w14:textId="77777777" w:rsidR="004E550C" w:rsidRDefault="004E550C">
      <w:r>
        <w:rPr>
          <w:noProof/>
        </w:rPr>
        <w:drawing>
          <wp:inline distT="0" distB="0" distL="0" distR="0" wp14:anchorId="413F48F6" wp14:editId="1D112AB8">
            <wp:extent cx="5943600" cy="3190875"/>
            <wp:effectExtent l="0" t="0" r="0" b="9525"/>
            <wp:docPr id="1006545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45642" name="Picture 10065456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CA69" w14:textId="77777777" w:rsidR="004E550C" w:rsidRDefault="004E550C"/>
    <w:p w14:paraId="6D19F932" w14:textId="77777777" w:rsidR="004E550C" w:rsidRDefault="004E550C"/>
    <w:p w14:paraId="18B6B7B1" w14:textId="77777777" w:rsidR="004E550C" w:rsidRDefault="004E550C"/>
    <w:p w14:paraId="59C43754" w14:textId="77777777" w:rsidR="004E550C" w:rsidRDefault="004E550C"/>
    <w:p w14:paraId="1DC69676" w14:textId="77777777" w:rsidR="004E550C" w:rsidRDefault="004E550C"/>
    <w:p w14:paraId="23BA15F7" w14:textId="77777777" w:rsidR="004E550C" w:rsidRDefault="004E550C"/>
    <w:p w14:paraId="2470EAB8" w14:textId="77777777" w:rsidR="004E550C" w:rsidRDefault="004E550C"/>
    <w:p w14:paraId="042910B6" w14:textId="77777777" w:rsidR="004E550C" w:rsidRDefault="004E550C"/>
    <w:p w14:paraId="6F0B229A" w14:textId="77777777" w:rsidR="004E550C" w:rsidRDefault="004E550C"/>
    <w:p w14:paraId="1418065B" w14:textId="77777777" w:rsidR="004E550C" w:rsidRDefault="004E550C"/>
    <w:p w14:paraId="5B455BFB" w14:textId="77777777" w:rsidR="004E550C" w:rsidRDefault="004E550C"/>
    <w:p w14:paraId="3F7F0585" w14:textId="77777777" w:rsidR="004E550C" w:rsidRDefault="004E550C"/>
    <w:p w14:paraId="30DADC69" w14:textId="77777777" w:rsidR="004E550C" w:rsidRDefault="004E550C"/>
    <w:p w14:paraId="710A5F88" w14:textId="00DC7A43" w:rsidR="00D81342" w:rsidRDefault="004E550C"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D2B4CC6" wp14:editId="6842D30E">
            <wp:extent cx="5943600" cy="2562225"/>
            <wp:effectExtent l="0" t="0" r="0" b="9525"/>
            <wp:docPr id="1182757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57948" name="Picture 118275794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74"/>
                    <a:stretch/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F73E3" wp14:editId="29FC7B9D">
            <wp:extent cx="5943600" cy="2734945"/>
            <wp:effectExtent l="0" t="0" r="0" b="8255"/>
            <wp:docPr id="1395294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94087" name="Picture 139529408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9"/>
                    <a:stretch/>
                  </pic:blipFill>
                  <pic:spPr bwMode="auto"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B3D85" wp14:editId="0163D244">
            <wp:extent cx="5943600" cy="2343150"/>
            <wp:effectExtent l="0" t="0" r="0" b="0"/>
            <wp:docPr id="1656385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85684" name="Picture 16563856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DCF688" w14:textId="77777777" w:rsidR="004E550C" w:rsidRDefault="004E550C"/>
    <w:sectPr w:rsidR="004E55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A3C3F"/>
    <w:multiLevelType w:val="multilevel"/>
    <w:tmpl w:val="D7268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563425"/>
    <w:multiLevelType w:val="multilevel"/>
    <w:tmpl w:val="42B0A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AA4C09"/>
    <w:multiLevelType w:val="multilevel"/>
    <w:tmpl w:val="832CB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3844798">
    <w:abstractNumId w:val="1"/>
  </w:num>
  <w:num w:numId="2" w16cid:durableId="855340201">
    <w:abstractNumId w:val="2"/>
  </w:num>
  <w:num w:numId="3" w16cid:durableId="1961372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E7A"/>
    <w:rsid w:val="00092AA4"/>
    <w:rsid w:val="00203C5E"/>
    <w:rsid w:val="003F4E7A"/>
    <w:rsid w:val="004E550C"/>
    <w:rsid w:val="00D8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5F5C1"/>
  <w15:chartTrackingRefBased/>
  <w15:docId w15:val="{59688FDF-1E5A-45E8-B810-8BB8F6778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F4E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F4E7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F4E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F4E7A"/>
    <w:rPr>
      <w:b/>
      <w:bCs/>
    </w:rPr>
  </w:style>
  <w:style w:type="paragraph" w:styleId="ListParagraph">
    <w:name w:val="List Paragraph"/>
    <w:basedOn w:val="Normal"/>
    <w:uiPriority w:val="34"/>
    <w:qFormat/>
    <w:rsid w:val="003F4E7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E5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4E55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5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Madhu Mi</cp:lastModifiedBy>
  <cp:revision>2</cp:revision>
  <dcterms:created xsi:type="dcterms:W3CDTF">2025-04-10T05:54:00Z</dcterms:created>
  <dcterms:modified xsi:type="dcterms:W3CDTF">2025-04-10T05:54:00Z</dcterms:modified>
</cp:coreProperties>
</file>